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C22AB" w:rsidRDefault="00CC22AB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Сектор по работе на территории микрорайона Поволжский администрации Комсомольского района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CC22A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CC22A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CC22A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964DF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Шальнова</w:t>
            </w:r>
          </w:p>
          <w:p w:rsidR="00964DF8" w:rsidRPr="005D562A" w:rsidRDefault="00964DF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Екатерина Юрьевна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64DF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Специалист 1 категории сектора по работе на территории микрорайона Поволжский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964DF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964DF8" w:rsidRDefault="00964DF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64DF8" w:rsidRDefault="00964DF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64DF8" w:rsidRPr="005D562A" w:rsidRDefault="00964DF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64D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964DF8">
              <w:rPr>
                <w:sz w:val="16"/>
                <w:szCs w:val="16"/>
              </w:rPr>
              <w:t>6/8</w:t>
            </w:r>
          </w:p>
          <w:p w:rsidR="00CC22AB" w:rsidRDefault="00CC22AB" w:rsidP="00964D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C22AB" w:rsidRPr="005D562A" w:rsidRDefault="00CC22AB" w:rsidP="00964D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Default="00964DF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52,60</w:t>
            </w:r>
          </w:p>
          <w:p w:rsidR="00CC22AB" w:rsidRPr="00CC22AB" w:rsidRDefault="00CC22AB" w:rsidP="00CC22AB">
            <w:pPr>
              <w:rPr>
                <w:sz w:val="16"/>
                <w:szCs w:val="16"/>
              </w:rPr>
            </w:pPr>
          </w:p>
          <w:p w:rsidR="00CC22AB" w:rsidRPr="00CC22AB" w:rsidRDefault="00CC22AB" w:rsidP="00CC22AB">
            <w:pPr>
              <w:rPr>
                <w:sz w:val="16"/>
                <w:szCs w:val="16"/>
              </w:rPr>
            </w:pPr>
          </w:p>
          <w:p w:rsidR="00CC22AB" w:rsidRDefault="00CC22AB" w:rsidP="00CC22AB">
            <w:pPr>
              <w:rPr>
                <w:sz w:val="16"/>
                <w:szCs w:val="16"/>
              </w:rPr>
            </w:pPr>
          </w:p>
          <w:p w:rsidR="00C872AF" w:rsidRPr="00CC22AB" w:rsidRDefault="00CC22AB" w:rsidP="00CC22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CC22AB" w:rsidRDefault="00CC22A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C22AB" w:rsidRDefault="00CC22A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C22AB" w:rsidRDefault="00CC22A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CC22AB" w:rsidRPr="005D562A" w:rsidRDefault="00CC22A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64DF8" w:rsidP="00964DF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64DF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964DF8" w:rsidRDefault="00964DF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443797,17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64DF8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C22AB" w:rsidRPr="00272112" w:rsidTr="00CC22A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</w:t>
            </w:r>
          </w:p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1311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52,6</w:t>
            </w:r>
            <w:r w:rsidR="00CC22AB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CC22AB" w:rsidRDefault="00CC22AB" w:rsidP="00CC22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C22AB" w:rsidRPr="00272112" w:rsidTr="00CC22A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CC2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22AB" w:rsidRPr="005D562A" w:rsidRDefault="00CC22A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442B7F"/>
    <w:rsid w:val="004E329D"/>
    <w:rsid w:val="007D3BA3"/>
    <w:rsid w:val="00964DF8"/>
    <w:rsid w:val="00A71DC0"/>
    <w:rsid w:val="00BD4E55"/>
    <w:rsid w:val="00C73F77"/>
    <w:rsid w:val="00C872AF"/>
    <w:rsid w:val="00CC1311"/>
    <w:rsid w:val="00CC22AB"/>
    <w:rsid w:val="00D50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Шальнова Екатерина Юрьевна</dc:creator>
  <cp:lastModifiedBy>Шальнова Екатерина Юрьевна</cp:lastModifiedBy>
  <cp:revision>2</cp:revision>
  <dcterms:created xsi:type="dcterms:W3CDTF">2022-04-02T09:36:00Z</dcterms:created>
  <dcterms:modified xsi:type="dcterms:W3CDTF">2022-04-04T04:14:00Z</dcterms:modified>
</cp:coreProperties>
</file>