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30" w:rsidRPr="00F15630" w:rsidRDefault="005B5B11" w:rsidP="00F1563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B1721">
        <w:rPr>
          <w:rFonts w:ascii="Times New Roman" w:hAnsi="Times New Roman" w:cs="Times New Roman"/>
          <w:sz w:val="24"/>
          <w:szCs w:val="24"/>
        </w:rPr>
        <w:t>4</w:t>
      </w:r>
    </w:p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B4A08">
        <w:rPr>
          <w:rFonts w:ascii="Times New Roman" w:hAnsi="Times New Roman" w:cs="Times New Roman"/>
          <w:b/>
          <w:sz w:val="24"/>
          <w:szCs w:val="24"/>
        </w:rPr>
        <w:t>2</w:t>
      </w:r>
      <w:r w:rsidR="00D861AE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B4A08">
        <w:rPr>
          <w:rFonts w:ascii="Times New Roman" w:hAnsi="Times New Roman" w:cs="Times New Roman"/>
          <w:b/>
          <w:sz w:val="24"/>
          <w:szCs w:val="24"/>
        </w:rPr>
        <w:t>2</w:t>
      </w:r>
      <w:r w:rsidR="00D861AE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BD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</w:t>
            </w:r>
            <w:r w:rsidR="00BD2B11">
              <w:rPr>
                <w:rFonts w:ascii="Times New Roman" w:hAnsi="Times New Roman"/>
                <w:b/>
                <w:bCs/>
                <w:sz w:val="24"/>
                <w:szCs w:val="24"/>
              </w:rPr>
              <w:t>ы</w:t>
            </w: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сделк</w:t>
            </w:r>
            <w:r w:rsidR="00BD2B11">
              <w:rPr>
                <w:rFonts w:ascii="Times New Roman" w:hAnsi="Times New Roman"/>
                <w:b/>
                <w:bCs/>
                <w:sz w:val="24"/>
                <w:szCs w:val="24"/>
              </w:rPr>
              <w:t>и (совершена сделка)</w:t>
            </w: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 приобретению земельного участка, другого объекта недвижимого имущества, транспортного средства, ценных бумаг</w:t>
            </w:r>
            <w:r w:rsidR="00BD2B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(д</w:t>
            </w: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олей участия, паев в уставных (складочных) капиталах организаций)</w:t>
            </w:r>
            <w:r w:rsidR="00BD2B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цифровых финансовых активов, цифровой валюты </w:t>
            </w: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62389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389" w:rsidRPr="00C61D1F" w:rsidRDefault="003623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473E">
              <w:rPr>
                <w:rFonts w:ascii="Times New Roman" w:hAnsi="Times New Roman"/>
                <w:bCs/>
                <w:sz w:val="24"/>
                <w:szCs w:val="24"/>
              </w:rPr>
              <w:t>Сержанова Т.В.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389" w:rsidRPr="00C61D1F" w:rsidRDefault="00BD2B11" w:rsidP="00BD2B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473E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362389" w:rsidRPr="0064473E">
              <w:rPr>
                <w:rFonts w:ascii="Times New Roman" w:hAnsi="Times New Roman"/>
                <w:bCs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административного</w:t>
            </w:r>
            <w:r w:rsidR="00362389" w:rsidRPr="0064473E">
              <w:rPr>
                <w:rFonts w:ascii="Times New Roman" w:hAnsi="Times New Roman"/>
                <w:bCs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финансов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389" w:rsidRPr="00C61D1F" w:rsidRDefault="003623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389" w:rsidRPr="00C61D1F" w:rsidRDefault="00362389" w:rsidP="00BD2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</w:rPr>
              <w:t xml:space="preserve">Общая долевая </w:t>
            </w:r>
            <w:r w:rsidR="00BD2B11">
              <w:rPr>
                <w:rFonts w:cs="Calibri"/>
              </w:rPr>
              <w:t>2</w:t>
            </w:r>
            <w:r>
              <w:rPr>
                <w:rFonts w:cs="Calibri"/>
              </w:rPr>
              <w:t>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389" w:rsidRPr="00C61D1F" w:rsidRDefault="003623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389" w:rsidRDefault="00BD2B11" w:rsidP="00AA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389" w:rsidRPr="0064473E" w:rsidRDefault="00362389" w:rsidP="00AA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389" w:rsidRPr="00C61D1F" w:rsidRDefault="003623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389" w:rsidRPr="00C61D1F" w:rsidRDefault="00362389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389" w:rsidRDefault="00362389" w:rsidP="00AA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  <w:p w:rsidR="00362389" w:rsidRDefault="00362389" w:rsidP="00AA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389" w:rsidRDefault="00362389" w:rsidP="00AA0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lang w:val="en-US"/>
              </w:rPr>
              <w:t>LADA</w:t>
            </w:r>
            <w:r w:rsidRPr="005C6A82">
              <w:t xml:space="preserve"> </w:t>
            </w:r>
            <w:r>
              <w:rPr>
                <w:lang w:val="en-US"/>
              </w:rPr>
              <w:t>KALINA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389" w:rsidRDefault="00D861AE" w:rsidP="00D86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709456</w:t>
            </w:r>
            <w:r w:rsidR="004C4F07">
              <w:rPr>
                <w:rFonts w:ascii="Times New Roman" w:hAnsi="Times New Roman"/>
                <w:sz w:val="20"/>
                <w:szCs w:val="20"/>
              </w:rPr>
              <w:t>,4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2389" w:rsidRPr="00C61D1F" w:rsidRDefault="00362389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5630"/>
    <w:rsid w:val="001335FC"/>
    <w:rsid w:val="001A093D"/>
    <w:rsid w:val="001B4A08"/>
    <w:rsid w:val="00232FEF"/>
    <w:rsid w:val="00362389"/>
    <w:rsid w:val="004C4F07"/>
    <w:rsid w:val="005B5B11"/>
    <w:rsid w:val="005E0176"/>
    <w:rsid w:val="00846F83"/>
    <w:rsid w:val="00862EF6"/>
    <w:rsid w:val="00A00403"/>
    <w:rsid w:val="00AD0486"/>
    <w:rsid w:val="00BB1721"/>
    <w:rsid w:val="00BD2B11"/>
    <w:rsid w:val="00C54162"/>
    <w:rsid w:val="00C61D1F"/>
    <w:rsid w:val="00D75D8E"/>
    <w:rsid w:val="00D861AE"/>
    <w:rsid w:val="00E51CEC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Сержанова Татьяна Валерьевна</cp:lastModifiedBy>
  <cp:revision>4</cp:revision>
  <cp:lastPrinted>2018-12-26T04:52:00Z</cp:lastPrinted>
  <dcterms:created xsi:type="dcterms:W3CDTF">2022-03-21T09:07:00Z</dcterms:created>
  <dcterms:modified xsi:type="dcterms:W3CDTF">2022-03-21T11:25:00Z</dcterms:modified>
</cp:coreProperties>
</file>