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DB" w:rsidRDefault="008C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 w:rsidR="00B055DB" w:rsidRDefault="008C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2021</w:t>
      </w:r>
      <w:r w:rsidR="00765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 w:rsidR="00B055DB" w:rsidRDefault="00B05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00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1853"/>
        <w:gridCol w:w="2042"/>
        <w:gridCol w:w="2104"/>
        <w:gridCol w:w="1551"/>
        <w:gridCol w:w="1537"/>
        <w:gridCol w:w="1405"/>
        <w:gridCol w:w="1826"/>
        <w:gridCol w:w="1972"/>
        <w:gridCol w:w="1824"/>
        <w:gridCol w:w="1262"/>
        <w:gridCol w:w="1825"/>
        <w:gridCol w:w="1688"/>
      </w:tblGrid>
      <w:tr w:rsidR="00B055DB" w:rsidTr="0085740A"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 w:rsidR="00B055DB" w:rsidTr="0085740A"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55DB" w:rsidTr="0085740A">
        <w:trPr>
          <w:trHeight w:val="690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Торопова</w:t>
            </w:r>
          </w:p>
          <w:p w:rsidR="00765A5A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Анна </w:t>
            </w:r>
          </w:p>
          <w:p w:rsidR="00B055DB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765A5A" w:rsidP="00765A5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финансового управления </w:t>
            </w:r>
            <w:r w:rsidR="008C14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1007208,38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  <w:r w:rsidR="008C14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765A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 w:rsidR="00B055DB" w:rsidTr="0085740A">
        <w:trPr>
          <w:trHeight w:val="1110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DB" w:rsidTr="0085740A">
        <w:trPr>
          <w:trHeight w:val="1127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57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57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325057,91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Pr="0085740A" w:rsidRDefault="0085740A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857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Pr="0085740A" w:rsidRDefault="00C31B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5740A">
              <w:rPr>
                <w:rFonts w:ascii="Times New Roman" w:hAnsi="Times New Roman"/>
                <w:sz w:val="20"/>
                <w:szCs w:val="20"/>
              </w:rPr>
              <w:t>ХЕНДЭ</w:t>
            </w:r>
            <w:r w:rsidR="008574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Getz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P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P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BC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P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BC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 w:rsidR="00B055DB" w:rsidTr="0085740A">
        <w:trPr>
          <w:trHeight w:val="70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DB" w:rsidTr="0085740A">
        <w:trPr>
          <w:trHeight w:val="70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857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DB" w:rsidTr="0085740A">
        <w:trPr>
          <w:trHeight w:val="1223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8C147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5DB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BCA" w:rsidRDefault="00C31BCA" w:rsidP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BCA" w:rsidRDefault="00C31BCA" w:rsidP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5DB" w:rsidRDefault="00C31BCA" w:rsidP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BCA" w:rsidRDefault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5DB" w:rsidRDefault="008C147C" w:rsidP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5DB" w:rsidRDefault="00B05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5DB" w:rsidRDefault="008C147C" w:rsidP="00C31B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 w:rsidR="00B055DB" w:rsidTr="00C31BCA">
        <w:trPr>
          <w:trHeight w:val="543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C31BC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C31BC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5DB" w:rsidRDefault="00B055DB" w:rsidP="00C31BC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DB" w:rsidRDefault="00B055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55DB" w:rsidRDefault="00B0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55DB" w:rsidRDefault="00B05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55DB" w:rsidRDefault="008C147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&lt;1&gt;-при наличии справки </w:t>
      </w:r>
      <w:proofErr w:type="gramStart"/>
      <w:r>
        <w:rPr>
          <w:rFonts w:ascii="Times New Roman" w:hAnsi="Times New Roman"/>
          <w:sz w:val="20"/>
          <w:szCs w:val="20"/>
        </w:rPr>
        <w:t>о</w:t>
      </w:r>
      <w:proofErr w:type="gramEnd"/>
      <w:r>
        <w:rPr>
          <w:rFonts w:ascii="Times New Roman" w:hAnsi="Times New Roman"/>
          <w:sz w:val="20"/>
          <w:szCs w:val="20"/>
        </w:rPr>
        <w:t xml:space="preserve"> расхода</w:t>
      </w:r>
    </w:p>
    <w:sectPr w:rsidR="00B055DB">
      <w:pgSz w:w="23811" w:h="16838" w:orient="landscape"/>
      <w:pgMar w:top="993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B055DB"/>
    <w:rsid w:val="00765A5A"/>
    <w:rsid w:val="0085740A"/>
    <w:rsid w:val="008C147C"/>
    <w:rsid w:val="00B055DB"/>
    <w:rsid w:val="00C31BCA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  <dc:creator>Скворцова</dc:creator>
  <cp:lastModifiedBy>111</cp:lastModifiedBy>
  <cp:revision>4</cp:revision>
  <cp:lastPrinted>2022-05-18T08:12:00Z</cp:lastPrinted>
  <dcterms:created xsi:type="dcterms:W3CDTF">2022-05-18T06:40:00Z</dcterms:created>
  <dcterms:modified xsi:type="dcterms:W3CDTF">2022-05-18T08:12:00Z</dcterms:modified>
  <dc:language>ru-RU</dc:language>
</cp:coreProperties>
</file>