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EE1250" w:rsidRPr="00814371">
        <w:tc>
          <w:tcPr>
            <w:tcW w:w="75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814371">
        <w:tc>
          <w:tcPr>
            <w:tcW w:w="75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814371">
        <w:tc>
          <w:tcPr>
            <w:tcW w:w="75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>
        <w:tc>
          <w:tcPr>
            <w:tcW w:w="75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Барсукова Елена Евгеньевна</w:t>
            </w:r>
          </w:p>
        </w:tc>
        <w:tc>
          <w:tcPr>
            <w:tcW w:w="550" w:type="pct"/>
            <w:vMerge w:val="restar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экономики, прогнозирования и цен</w:t>
            </w:r>
          </w:p>
        </w:tc>
        <w:tc>
          <w:tcPr>
            <w:tcW w:w="57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1110408,86</w:t>
            </w:r>
          </w:p>
        </w:tc>
        <w:tc>
          <w:tcPr>
            <w:tcW w:w="515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под ИЖС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жилой дом</w:t>
            </w:r>
          </w:p>
        </w:tc>
        <w:tc>
          <w:tcPr>
            <w:tcW w:w="324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474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 под ИЖС</w:t>
            </w:r>
          </w:p>
        </w:tc>
        <w:tc>
          <w:tcPr>
            <w:tcW w:w="32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479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>
        <w:tc>
          <w:tcPr>
            <w:tcW w:w="75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576318,33</w:t>
            </w:r>
          </w:p>
        </w:tc>
        <w:tc>
          <w:tcPr>
            <w:tcW w:w="51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KIA</w:t>
            </w:r>
            <w:r w:rsidRPr="004A2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2019г.в.</w:t>
            </w:r>
          </w:p>
          <w:p w:rsidR="00EE1250" w:rsidRPr="004A2DB2" w:rsidRDefault="00EE1250" w:rsidP="00B02EC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САЗ 82994, 2020г.в.</w:t>
            </w:r>
          </w:p>
        </w:tc>
        <w:tc>
          <w:tcPr>
            <w:tcW w:w="515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EE1250" w:rsidRDefault="00EE1250" w:rsidP="001F5D8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(приусадебный)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>
        <w:trPr>
          <w:trHeight w:val="1188"/>
        </w:trPr>
        <w:tc>
          <w:tcPr>
            <w:tcW w:w="75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5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5" w:type="pct"/>
          </w:tcPr>
          <w:p w:rsidR="00EE1250" w:rsidRDefault="00EE1250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EE1250" w:rsidRDefault="00EE1250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EE1250" w:rsidRPr="00992CA8" w:rsidRDefault="00EE1250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EE1250" w:rsidRDefault="00EE1250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EE1250" w:rsidRDefault="00EE1250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EE1250" w:rsidRDefault="00EE1250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DD60B5" w:rsidRDefault="00EE1250" w:rsidP="00B43157">
      <w:pPr>
        <w:autoSpaceDE w:val="0"/>
        <w:autoSpaceDN w:val="0"/>
        <w:adjustRightInd w:val="0"/>
        <w:ind w:firstLine="709"/>
        <w:jc w:val="both"/>
      </w:pPr>
    </w:p>
    <w:p w:rsidR="00EE1250" w:rsidRPr="002223DE" w:rsidRDefault="00EE1250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EE1250" w:rsidRPr="002223DE" w:rsidRDefault="00EE1250" w:rsidP="001A1033">
      <w:pPr>
        <w:autoSpaceDE w:val="0"/>
        <w:autoSpaceDN w:val="0"/>
        <w:adjustRightInd w:val="0"/>
        <w:ind w:firstLine="709"/>
      </w:pPr>
    </w:p>
    <w:p w:rsidR="00EE1250" w:rsidRDefault="00EE1250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EE1250" w:rsidRPr="002223DE" w:rsidRDefault="00EE1250" w:rsidP="001A1033">
      <w:pPr>
        <w:pStyle w:val="a8"/>
        <w:jc w:val="center"/>
        <w:rPr>
          <w:rFonts w:ascii="Times New Roman" w:hAnsi="Times New Roman"/>
        </w:rPr>
      </w:pPr>
    </w:p>
    <w:p w:rsidR="00EE1250" w:rsidRPr="002223DE" w:rsidRDefault="00EE1250" w:rsidP="001A1033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EE1250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EE1250" w:rsidRPr="00022165" w:rsidTr="00371819">
        <w:tc>
          <w:tcPr>
            <w:tcW w:w="762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022165" w:rsidTr="00371819">
        <w:tc>
          <w:tcPr>
            <w:tcW w:w="762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022165" w:rsidTr="00371819">
        <w:tc>
          <w:tcPr>
            <w:tcW w:w="762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  <w:vMerge w:val="restar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Блаженнов Дмитрий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545" w:type="pct"/>
            <w:vMerge w:val="restart"/>
          </w:tcPr>
          <w:p w:rsidR="00EE1250" w:rsidRPr="00992CA8" w:rsidRDefault="00EE1250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тдела по делам молодежи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 w:val="restart"/>
          </w:tcPr>
          <w:p w:rsidR="00EE1250" w:rsidRPr="00992CA8" w:rsidRDefault="00EE1250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926618,47</w:t>
            </w:r>
          </w:p>
        </w:tc>
        <w:tc>
          <w:tcPr>
            <w:tcW w:w="506" w:type="pct"/>
          </w:tcPr>
          <w:p w:rsidR="00EE1250" w:rsidRPr="00992CA8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EE1250" w:rsidRPr="00992CA8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EE1250" w:rsidRPr="00992CA8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EE1250" w:rsidRPr="001117FD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2008г.в.</w:t>
            </w:r>
          </w:p>
        </w:tc>
        <w:tc>
          <w:tcPr>
            <w:tcW w:w="441" w:type="pct"/>
            <w:vMerge w:val="restart"/>
          </w:tcPr>
          <w:p w:rsidR="00EE1250" w:rsidRPr="001117FD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EE1250" w:rsidRPr="001117FD" w:rsidRDefault="00EE1250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</w:tcPr>
          <w:p w:rsidR="00EE1250" w:rsidRPr="001117FD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EE1250" w:rsidRDefault="00EE1250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E1250" w:rsidRDefault="00EE1250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EE1250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EE1250" w:rsidRPr="00992CA8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EE1250" w:rsidRPr="00992CA8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EE1250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EE1250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EE1250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EE1250" w:rsidRDefault="00EE1250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  <w:vMerge w:val="restart"/>
          </w:tcPr>
          <w:p w:rsidR="00EE1250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168418,78</w:t>
            </w:r>
          </w:p>
        </w:tc>
        <w:tc>
          <w:tcPr>
            <w:tcW w:w="506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E94F53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4" w:type="pc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1250" w:rsidRPr="00022165" w:rsidTr="00371819">
        <w:tc>
          <w:tcPr>
            <w:tcW w:w="762" w:type="pct"/>
            <w:vMerge w:val="restart"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" w:type="pct"/>
            <w:vMerge w:val="restart"/>
            <w:vAlign w:val="center"/>
          </w:tcPr>
          <w:p w:rsidR="00EE1250" w:rsidRPr="00022165" w:rsidRDefault="00EE1250" w:rsidP="00E94F53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  <w:vMerge w:val="restart"/>
          </w:tcPr>
          <w:p w:rsidR="00EE1250" w:rsidRPr="001117FD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EE1250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EE1250" w:rsidRPr="00992CA8" w:rsidRDefault="00EE1250" w:rsidP="00E94F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vMerge/>
          </w:tcPr>
          <w:p w:rsidR="00EE1250" w:rsidRPr="00992CA8" w:rsidRDefault="00EE1250" w:rsidP="00E94F5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E1250" w:rsidRPr="00814371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Pr="00DD60B5" w:rsidRDefault="00EE1250" w:rsidP="001A1033">
      <w:pPr>
        <w:autoSpaceDE w:val="0"/>
        <w:autoSpaceDN w:val="0"/>
        <w:adjustRightInd w:val="0"/>
        <w:ind w:firstLine="709"/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1721"/>
        <w:gridCol w:w="1840"/>
        <w:gridCol w:w="1599"/>
        <w:gridCol w:w="1032"/>
        <w:gridCol w:w="1486"/>
        <w:gridCol w:w="1965"/>
        <w:gridCol w:w="1602"/>
        <w:gridCol w:w="1032"/>
        <w:gridCol w:w="1489"/>
      </w:tblGrid>
      <w:tr w:rsidR="00EE1250" w:rsidRPr="00814371" w:rsidTr="00905099">
        <w:tc>
          <w:tcPr>
            <w:tcW w:w="720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91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ва, находящихся в пользовании</w:t>
            </w:r>
          </w:p>
        </w:tc>
      </w:tr>
      <w:tr w:rsidR="00EE1250" w:rsidRPr="00814371" w:rsidTr="00905099">
        <w:tc>
          <w:tcPr>
            <w:tcW w:w="72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611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98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1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EE1250" w:rsidRPr="00814371" w:rsidTr="00905099">
        <w:tc>
          <w:tcPr>
            <w:tcW w:w="72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1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611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905099">
        <w:trPr>
          <w:trHeight w:val="545"/>
        </w:trPr>
        <w:tc>
          <w:tcPr>
            <w:tcW w:w="720" w:type="pct"/>
            <w:vMerge w:val="restar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Вотяков Сергей Вяч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славович</w:t>
            </w:r>
          </w:p>
        </w:tc>
        <w:tc>
          <w:tcPr>
            <w:tcW w:w="535" w:type="pct"/>
            <w:vMerge w:val="restart"/>
          </w:tcPr>
          <w:p w:rsidR="00EE1250" w:rsidRDefault="00EE1250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заме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титель главы, 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ководитель КУМИ и ЖКХ</w:t>
            </w:r>
          </w:p>
          <w:p w:rsidR="00EE1250" w:rsidRPr="00992CA8" w:rsidRDefault="00EE1250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администрации Сергачского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ниципального района Нижег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родской области</w:t>
            </w:r>
          </w:p>
        </w:tc>
        <w:tc>
          <w:tcPr>
            <w:tcW w:w="57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1642575,19</w:t>
            </w:r>
          </w:p>
        </w:tc>
        <w:tc>
          <w:tcPr>
            <w:tcW w:w="497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1545,00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EE1250" w:rsidRPr="002E438D" w:rsidRDefault="00EE1250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Джип гранд чер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498" w:type="pct"/>
          </w:tcPr>
          <w:p w:rsidR="00EE1250" w:rsidRPr="00A9056F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905099">
        <w:trPr>
          <w:trHeight w:val="545"/>
        </w:trPr>
        <w:tc>
          <w:tcPr>
            <w:tcW w:w="720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EE1250" w:rsidRDefault="00EE1250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1453,00</w:t>
            </w:r>
          </w:p>
        </w:tc>
        <w:tc>
          <w:tcPr>
            <w:tcW w:w="46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EE1250" w:rsidRPr="002E438D" w:rsidRDefault="00EE1250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Катер «Прогресс 4» с подвесным мотором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YAMAHA</w:t>
            </w:r>
            <w:r w:rsidRPr="00A905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HWCS</w:t>
            </w:r>
          </w:p>
        </w:tc>
        <w:tc>
          <w:tcPr>
            <w:tcW w:w="498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дома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905099">
        <w:trPr>
          <w:trHeight w:val="340"/>
        </w:trPr>
        <w:tc>
          <w:tcPr>
            <w:tcW w:w="720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EE1250" w:rsidRDefault="00EE1250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1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EE1250" w:rsidRPr="00A9056F" w:rsidRDefault="00EE1250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498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гаража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905099">
        <w:trPr>
          <w:trHeight w:val="489"/>
        </w:trPr>
        <w:tc>
          <w:tcPr>
            <w:tcW w:w="720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EE1250" w:rsidRDefault="00EE1250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</w:tcPr>
          <w:p w:rsidR="00EE1250" w:rsidRPr="00A9056F" w:rsidRDefault="00EE1250" w:rsidP="008337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МЗСА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81771D</w:t>
            </w:r>
          </w:p>
        </w:tc>
        <w:tc>
          <w:tcPr>
            <w:tcW w:w="498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905099">
        <w:trPr>
          <w:trHeight w:val="489"/>
        </w:trPr>
        <w:tc>
          <w:tcPr>
            <w:tcW w:w="720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EE1250" w:rsidRDefault="00EE1250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</w:tcPr>
          <w:p w:rsidR="00EE1250" w:rsidRDefault="00EE1250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 Планета Спорт 350</w:t>
            </w:r>
          </w:p>
        </w:tc>
        <w:tc>
          <w:tcPr>
            <w:tcW w:w="498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EE1250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905099">
        <w:trPr>
          <w:trHeight w:val="708"/>
        </w:trPr>
        <w:tc>
          <w:tcPr>
            <w:tcW w:w="720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12000,00</w:t>
            </w:r>
          </w:p>
        </w:tc>
        <w:tc>
          <w:tcPr>
            <w:tcW w:w="497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Двухкомнатная квартира, 1/3 доля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905099">
        <w:trPr>
          <w:trHeight w:val="559"/>
        </w:trPr>
        <w:tc>
          <w:tcPr>
            <w:tcW w:w="720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35" w:type="pct"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61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1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EE1250" w:rsidRPr="00992CA8" w:rsidRDefault="00EE1250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EC3914" w:rsidRDefault="00EE1250" w:rsidP="00992CA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Pr="00EC3914" w:rsidRDefault="00EE1250" w:rsidP="00992CA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&lt;2&gt; Указывается только должность муниципального служащего</w:t>
      </w:r>
    </w:p>
    <w:p w:rsidR="00EE1250" w:rsidRPr="00EC3914" w:rsidRDefault="00EE1250" w:rsidP="00992CA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&lt;3</w:t>
      </w:r>
      <w:proofErr w:type="gramStart"/>
      <w:r w:rsidRPr="00EC3914">
        <w:rPr>
          <w:sz w:val="20"/>
          <w:szCs w:val="20"/>
        </w:rPr>
        <w:t>&gt; Например</w:t>
      </w:r>
      <w:proofErr w:type="gramEnd"/>
      <w:r w:rsidRPr="00EC3914">
        <w:rPr>
          <w:sz w:val="20"/>
          <w:szCs w:val="20"/>
        </w:rPr>
        <w:t>, жилой дом, земельный участок, квартира и т.д.</w:t>
      </w:r>
    </w:p>
    <w:p w:rsidR="00EE1250" w:rsidRPr="00EC3914" w:rsidRDefault="00EE1250" w:rsidP="00FB360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&lt;4&gt; Россия или иная страна (государство)</w:t>
      </w:r>
    </w:p>
    <w:p w:rsidR="00EE1250" w:rsidRPr="002223DE" w:rsidRDefault="00EE1250" w:rsidP="00C6149E">
      <w:pPr>
        <w:autoSpaceDE w:val="0"/>
        <w:autoSpaceDN w:val="0"/>
        <w:adjustRightInd w:val="0"/>
        <w:jc w:val="right"/>
        <w:outlineLvl w:val="0"/>
      </w:pPr>
      <w:r>
        <w:lastRenderedPageBreak/>
        <w:t>Прило</w:t>
      </w:r>
      <w:r w:rsidRPr="002223DE">
        <w:t>жение № 2</w:t>
      </w:r>
    </w:p>
    <w:p w:rsidR="00EE1250" w:rsidRPr="002223DE" w:rsidRDefault="00EE1250" w:rsidP="00C6149E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EE1250" w:rsidRPr="002223DE" w:rsidRDefault="00EE1250" w:rsidP="00C6149E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EE1250" w:rsidRPr="002223DE" w:rsidRDefault="00EE1250" w:rsidP="00C6149E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EE1250" w:rsidRDefault="00EE1250" w:rsidP="00207633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EE1250" w:rsidRPr="00814371" w:rsidTr="00242B87">
        <w:tc>
          <w:tcPr>
            <w:tcW w:w="766" w:type="pct"/>
            <w:vMerge w:val="restar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814371" w:rsidTr="00242B87">
        <w:tc>
          <w:tcPr>
            <w:tcW w:w="766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EE1250" w:rsidRPr="00992CA8" w:rsidRDefault="00EE1250" w:rsidP="00F459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459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814371" w:rsidTr="00242B87">
        <w:tc>
          <w:tcPr>
            <w:tcW w:w="766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</w:tr>
      <w:tr w:rsidR="00EE1250" w:rsidRPr="00814371" w:rsidTr="00242B87">
        <w:tc>
          <w:tcPr>
            <w:tcW w:w="766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Громова Елена Вячеславовна</w:t>
            </w:r>
          </w:p>
        </w:tc>
        <w:tc>
          <w:tcPr>
            <w:tcW w:w="536" w:type="pct"/>
            <w:vMerge w:val="restar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</w:t>
            </w:r>
          </w:p>
        </w:tc>
        <w:tc>
          <w:tcPr>
            <w:tcW w:w="577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1 268 278,48</w:t>
            </w:r>
          </w:p>
        </w:tc>
        <w:tc>
          <w:tcPr>
            <w:tcW w:w="510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488" w:type="pct"/>
          </w:tcPr>
          <w:p w:rsidR="00EE1250" w:rsidRPr="00992CA8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242B87">
        <w:tc>
          <w:tcPr>
            <w:tcW w:w="766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A25763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601 502,58</w:t>
            </w:r>
          </w:p>
        </w:tc>
        <w:tc>
          <w:tcPr>
            <w:tcW w:w="510" w:type="pct"/>
          </w:tcPr>
          <w:p w:rsidR="00EE1250" w:rsidRPr="00992CA8" w:rsidRDefault="00EE1250" w:rsidP="000F40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75,1</w:t>
            </w:r>
          </w:p>
        </w:tc>
        <w:tc>
          <w:tcPr>
            <w:tcW w:w="489" w:type="pct"/>
          </w:tcPr>
          <w:p w:rsidR="00EE1250" w:rsidRPr="00E623F9" w:rsidRDefault="00EE1250" w:rsidP="00242B87">
            <w:pPr>
              <w:rPr>
                <w:sz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EE1250" w:rsidRPr="00610CFE" w:rsidRDefault="00EE1250" w:rsidP="00795E8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 Fiesta</w:t>
            </w:r>
          </w:p>
        </w:tc>
        <w:tc>
          <w:tcPr>
            <w:tcW w:w="466" w:type="pct"/>
          </w:tcPr>
          <w:p w:rsidR="00EE1250" w:rsidRPr="00992CA8" w:rsidRDefault="00EE1250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7" w:type="pct"/>
          </w:tcPr>
          <w:p w:rsidR="00EE1250" w:rsidRPr="00992CA8" w:rsidRDefault="00EE1250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447,1</w:t>
            </w:r>
          </w:p>
        </w:tc>
        <w:tc>
          <w:tcPr>
            <w:tcW w:w="488" w:type="pct"/>
          </w:tcPr>
          <w:p w:rsidR="00EE1250" w:rsidRDefault="00EE1250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7E4268">
        <w:tc>
          <w:tcPr>
            <w:tcW w:w="766" w:type="pct"/>
          </w:tcPr>
          <w:p w:rsidR="00EE1250" w:rsidRPr="00992CA8" w:rsidRDefault="00EE1250" w:rsidP="00AA78E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10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EE1250" w:rsidRPr="00992CA8" w:rsidRDefault="00EE1250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EE1250" w:rsidRPr="00992CA8" w:rsidRDefault="00EE1250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7" w:type="pct"/>
          </w:tcPr>
          <w:p w:rsidR="00EE1250" w:rsidRPr="00992CA8" w:rsidRDefault="00EE1250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8" w:type="pct"/>
          </w:tcPr>
          <w:p w:rsidR="00EE1250" w:rsidRPr="00992CA8" w:rsidRDefault="00EE1250" w:rsidP="00DD110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E1250" w:rsidRPr="00814371" w:rsidTr="00210408">
        <w:tc>
          <w:tcPr>
            <w:tcW w:w="766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10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7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8" w:type="pct"/>
          </w:tcPr>
          <w:p w:rsidR="00EE1250" w:rsidRPr="00992CA8" w:rsidRDefault="00EE1250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EE1250" w:rsidRDefault="00EE1250" w:rsidP="00207633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Default="00EE1250" w:rsidP="00207633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EE1250" w:rsidRDefault="00EE1250" w:rsidP="00207633">
      <w:pPr>
        <w:autoSpaceDE w:val="0"/>
        <w:autoSpaceDN w:val="0"/>
        <w:adjustRightInd w:val="0"/>
        <w:ind w:firstLine="709"/>
        <w:jc w:val="both"/>
      </w:pPr>
      <w:r>
        <w:t>&lt;3</w:t>
      </w:r>
      <w:proofErr w:type="gramStart"/>
      <w:r>
        <w:t>&gt; Например</w:t>
      </w:r>
      <w:proofErr w:type="gramEnd"/>
      <w:r>
        <w:t>, жилой дом, земельный участок, квартира и т.д.</w:t>
      </w:r>
    </w:p>
    <w:p w:rsidR="00EE1250" w:rsidRPr="00DD60B5" w:rsidRDefault="00EE1250" w:rsidP="00FB3605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lastRenderedPageBreak/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EE1250" w:rsidRPr="002223DE" w:rsidRDefault="00EE1250" w:rsidP="001A1033">
      <w:pPr>
        <w:autoSpaceDE w:val="0"/>
        <w:autoSpaceDN w:val="0"/>
        <w:adjustRightInd w:val="0"/>
        <w:ind w:firstLine="709"/>
      </w:pPr>
    </w:p>
    <w:p w:rsidR="00EE1250" w:rsidRPr="002223DE" w:rsidRDefault="00EE1250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EE1250" w:rsidRPr="00DD455F" w:rsidRDefault="00EE1250" w:rsidP="00DD455F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EE1250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723"/>
        <w:gridCol w:w="1856"/>
        <w:gridCol w:w="1579"/>
        <w:gridCol w:w="1048"/>
        <w:gridCol w:w="1535"/>
        <w:gridCol w:w="1547"/>
        <w:gridCol w:w="1649"/>
        <w:gridCol w:w="1048"/>
        <w:gridCol w:w="1522"/>
      </w:tblGrid>
      <w:tr w:rsidR="00EE1250" w:rsidRPr="00022165" w:rsidTr="00773179">
        <w:tc>
          <w:tcPr>
            <w:tcW w:w="758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3" w:type="pct"/>
            <w:gridSpan w:val="4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5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022165" w:rsidTr="00773179">
        <w:tc>
          <w:tcPr>
            <w:tcW w:w="758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1307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6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8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8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022165" w:rsidTr="00773179">
        <w:tc>
          <w:tcPr>
            <w:tcW w:w="758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6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</w:tr>
      <w:tr w:rsidR="00EE1250" w:rsidRPr="00022165" w:rsidTr="00773179">
        <w:tc>
          <w:tcPr>
            <w:tcW w:w="758" w:type="pct"/>
          </w:tcPr>
          <w:p w:rsidR="00EE1250" w:rsidRDefault="00EE1250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541" w:type="pct"/>
          </w:tcPr>
          <w:p w:rsidR="00EE1250" w:rsidRDefault="00EE1250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52152">
              <w:rPr>
                <w:rFonts w:ascii="Times New Roman" w:hAnsi="Times New Roman" w:cs="Times New Roman"/>
                <w:sz w:val="20"/>
                <w:szCs w:val="20"/>
              </w:rPr>
              <w:t>Заместитель главы, начальник отдела капитального строительства администрации Сергачского муниципального района Нижегородской области</w:t>
            </w:r>
          </w:p>
        </w:tc>
        <w:tc>
          <w:tcPr>
            <w:tcW w:w="583" w:type="pct"/>
          </w:tcPr>
          <w:p w:rsidR="00EE1250" w:rsidRDefault="00EE1250" w:rsidP="001E378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1737064,15</w:t>
            </w:r>
          </w:p>
        </w:tc>
        <w:tc>
          <w:tcPr>
            <w:tcW w:w="496" w:type="pct"/>
          </w:tcPr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9" w:type="pct"/>
          </w:tcPr>
          <w:p w:rsidR="00EE1250" w:rsidRDefault="00EE1250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EE1250" w:rsidRDefault="00EE1250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18" w:type="pct"/>
          </w:tcPr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EE1250" w:rsidRDefault="00EE1250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E1250" w:rsidRDefault="00EE1250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1250" w:rsidRDefault="00EE1250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1250" w:rsidRDefault="00EE1250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E1250" w:rsidRDefault="00EE1250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E1250" w:rsidRDefault="00EE1250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329" w:type="pct"/>
          </w:tcPr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  <w:p w:rsidR="00EE1250" w:rsidRDefault="00EE1250" w:rsidP="001E37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E1250" w:rsidRDefault="00EE1250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8" w:type="pct"/>
          </w:tcPr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250" w:rsidRDefault="00EE1250" w:rsidP="001E37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E1250" w:rsidRPr="00814371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371">
        <w:rPr>
          <w:rFonts w:ascii="Times New Roman" w:hAnsi="Times New Roman" w:cs="Times New Roman"/>
          <w:sz w:val="24"/>
          <w:szCs w:val="24"/>
        </w:rPr>
        <w:t>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7"/>
        <w:gridCol w:w="1708"/>
        <w:gridCol w:w="1839"/>
        <w:gridCol w:w="2038"/>
        <w:gridCol w:w="1352"/>
        <w:gridCol w:w="1486"/>
        <w:gridCol w:w="1502"/>
        <w:gridCol w:w="1421"/>
        <w:gridCol w:w="1032"/>
        <w:gridCol w:w="1486"/>
      </w:tblGrid>
      <w:tr w:rsidR="00EE1250" w:rsidRPr="00814371" w:rsidTr="00E76F8F">
        <w:tc>
          <w:tcPr>
            <w:tcW w:w="75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23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3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53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814371" w:rsidTr="00E76F8F">
        <w:tc>
          <w:tcPr>
            <w:tcW w:w="75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493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60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3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1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5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814371" w:rsidTr="00E76F8F">
        <w:tc>
          <w:tcPr>
            <w:tcW w:w="75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414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55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6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E76F8F">
        <w:tc>
          <w:tcPr>
            <w:tcW w:w="75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Идрисов Рушан Рафекович</w:t>
            </w:r>
          </w:p>
        </w:tc>
        <w:tc>
          <w:tcPr>
            <w:tcW w:w="523" w:type="pct"/>
            <w:vMerge w:val="restar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563" w:type="pct"/>
          </w:tcPr>
          <w:p w:rsidR="00EE1250" w:rsidRPr="00992CA8" w:rsidRDefault="00EE1250" w:rsidP="004128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1118170,50</w:t>
            </w:r>
          </w:p>
        </w:tc>
        <w:tc>
          <w:tcPr>
            <w:tcW w:w="624" w:type="pct"/>
          </w:tcPr>
          <w:p w:rsidR="00EE1250" w:rsidRPr="00992CA8" w:rsidRDefault="00EE1250" w:rsidP="00803B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для сельскохозяйственного использования, общая долевая 1/26</w:t>
            </w:r>
          </w:p>
        </w:tc>
        <w:tc>
          <w:tcPr>
            <w:tcW w:w="41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1110630,0</w:t>
            </w: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0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EE1250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</w:t>
            </w:r>
          </w:p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6" w:type="pct"/>
          </w:tcPr>
          <w:p w:rsidR="00EE1250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55" w:type="pct"/>
          </w:tcPr>
          <w:p w:rsidR="00EE1250" w:rsidRDefault="00EE1250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EE1250" w:rsidRPr="00992CA8" w:rsidRDefault="00EE1250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E76F8F">
        <w:tc>
          <w:tcPr>
            <w:tcW w:w="75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2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0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E1250" w:rsidRPr="00814371" w:rsidTr="00E76F8F">
        <w:tc>
          <w:tcPr>
            <w:tcW w:w="75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2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0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E1250" w:rsidRPr="00814371" w:rsidTr="00E76F8F">
        <w:tc>
          <w:tcPr>
            <w:tcW w:w="755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0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</w:tcPr>
          <w:p w:rsidR="00EE1250" w:rsidRPr="00992CA8" w:rsidRDefault="00EE1250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&lt;3</w:t>
      </w:r>
      <w:proofErr w:type="gramStart"/>
      <w:r>
        <w:t>&gt; Например</w:t>
      </w:r>
      <w:proofErr w:type="gramEnd"/>
      <w:r>
        <w:t>, жилой дом, земельный участок, квартира и т.д.</w:t>
      </w: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EE1250" w:rsidRPr="00DD60B5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2223DE" w:rsidRDefault="00EE1250" w:rsidP="00886F56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EE1250" w:rsidRPr="002223DE" w:rsidRDefault="00EE1250" w:rsidP="00886F56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EE1250" w:rsidRPr="002223DE" w:rsidRDefault="00EE1250" w:rsidP="00886F56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EE1250" w:rsidRPr="002223DE" w:rsidRDefault="00EE1250" w:rsidP="00886F56">
      <w:pPr>
        <w:autoSpaceDE w:val="0"/>
        <w:autoSpaceDN w:val="0"/>
        <w:adjustRightInd w:val="0"/>
        <w:ind w:firstLine="709"/>
      </w:pPr>
    </w:p>
    <w:p w:rsidR="00EE1250" w:rsidRPr="002223DE" w:rsidRDefault="00EE1250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EE1250" w:rsidRPr="002223DE" w:rsidRDefault="00EE1250" w:rsidP="00265105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EE1250" w:rsidRDefault="00EE1250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Default="00EE1250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EE1250" w:rsidRPr="00814371" w:rsidTr="00265105">
        <w:tc>
          <w:tcPr>
            <w:tcW w:w="766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814371" w:rsidTr="00265105">
        <w:tc>
          <w:tcPr>
            <w:tcW w:w="766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814371" w:rsidTr="00265105">
        <w:tc>
          <w:tcPr>
            <w:tcW w:w="766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</w:tr>
      <w:tr w:rsidR="00EE1250" w:rsidRPr="00814371" w:rsidTr="00265105">
        <w:tc>
          <w:tcPr>
            <w:tcW w:w="766" w:type="pct"/>
          </w:tcPr>
          <w:p w:rsidR="00EE1250" w:rsidRPr="003F0DA9" w:rsidRDefault="00EE1250" w:rsidP="002651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0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Клюкина Ольга Владимировна</w:t>
            </w:r>
          </w:p>
        </w:tc>
        <w:tc>
          <w:tcPr>
            <w:tcW w:w="536" w:type="pct"/>
            <w:vMerge w:val="restar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архива</w:t>
            </w:r>
          </w:p>
        </w:tc>
        <w:tc>
          <w:tcPr>
            <w:tcW w:w="577" w:type="pct"/>
          </w:tcPr>
          <w:p w:rsidR="00EE1250" w:rsidRPr="00CC0FB7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481053,20</w:t>
            </w:r>
          </w:p>
        </w:tc>
        <w:tc>
          <w:tcPr>
            <w:tcW w:w="510" w:type="pct"/>
          </w:tcPr>
          <w:p w:rsidR="00EE1250" w:rsidRDefault="00EE1250" w:rsidP="00265105">
            <w:pPr>
              <w:rPr>
                <w:sz w:val="20"/>
                <w:szCs w:val="20"/>
              </w:rPr>
            </w:pPr>
            <w:r w:rsidRPr="00F9421D">
              <w:rPr>
                <w:sz w:val="20"/>
                <w:szCs w:val="20"/>
              </w:rPr>
              <w:t>Земельный участок</w:t>
            </w:r>
          </w:p>
          <w:p w:rsidR="00EE1250" w:rsidRDefault="00EE1250" w:rsidP="00F9421D">
            <w:pPr>
              <w:rPr>
                <w:sz w:val="20"/>
                <w:szCs w:val="20"/>
              </w:rPr>
            </w:pPr>
            <w:r w:rsidRPr="00F9421D">
              <w:rPr>
                <w:sz w:val="20"/>
                <w:szCs w:val="20"/>
              </w:rPr>
              <w:t xml:space="preserve"> Земельный участок</w:t>
            </w:r>
          </w:p>
          <w:p w:rsidR="00EE1250" w:rsidRDefault="00EE1250" w:rsidP="00265105">
            <w:r w:rsidRPr="00F9421D">
              <w:rPr>
                <w:sz w:val="20"/>
                <w:szCs w:val="20"/>
              </w:rPr>
              <w:t>дом</w:t>
            </w:r>
          </w:p>
        </w:tc>
        <w:tc>
          <w:tcPr>
            <w:tcW w:w="337" w:type="pct"/>
          </w:tcPr>
          <w:p w:rsidR="00EE1250" w:rsidRDefault="00EE1250" w:rsidP="00265105">
            <w:pPr>
              <w:rPr>
                <w:sz w:val="20"/>
                <w:szCs w:val="20"/>
              </w:rPr>
            </w:pPr>
          </w:p>
          <w:p w:rsidR="00EE1250" w:rsidRDefault="00EE1250" w:rsidP="0026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  <w:p w:rsidR="00EE1250" w:rsidRDefault="00EE1250" w:rsidP="0026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EE1250" w:rsidRDefault="00EE1250" w:rsidP="00265105">
            <w:pPr>
              <w:rPr>
                <w:sz w:val="20"/>
                <w:szCs w:val="20"/>
              </w:rPr>
            </w:pPr>
          </w:p>
          <w:p w:rsidR="00EE1250" w:rsidRDefault="00EE1250" w:rsidP="00265105">
            <w:r>
              <w:rPr>
                <w:sz w:val="20"/>
                <w:szCs w:val="20"/>
              </w:rPr>
              <w:t>40,6</w:t>
            </w:r>
          </w:p>
        </w:tc>
        <w:tc>
          <w:tcPr>
            <w:tcW w:w="489" w:type="pct"/>
          </w:tcPr>
          <w:p w:rsidR="00EE1250" w:rsidRDefault="00EE1250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93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265105">
        <w:tc>
          <w:tcPr>
            <w:tcW w:w="766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EE1250" w:rsidRDefault="00EE1250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89" w:type="pct"/>
          </w:tcPr>
          <w:p w:rsidR="00EE1250" w:rsidRDefault="00EE1250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93" w:type="pct"/>
          </w:tcPr>
          <w:p w:rsidR="00EE1250" w:rsidRDefault="00EE1250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66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EE1250" w:rsidRPr="00992CA8" w:rsidRDefault="00EE1250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814371" w:rsidRDefault="00EE1250" w:rsidP="0026510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Default="00EE1250" w:rsidP="00886F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Pr="00814371" w:rsidRDefault="00EE1250" w:rsidP="00886F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Pr="00B1527C" w:rsidRDefault="00EE1250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Pr="00B1527C" w:rsidRDefault="00EE1250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&lt;2&gt; Указывается только должность муниципального служащего</w:t>
      </w:r>
    </w:p>
    <w:p w:rsidR="00EE1250" w:rsidRPr="00B1527C" w:rsidRDefault="00EE1250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&lt;3</w:t>
      </w:r>
      <w:proofErr w:type="gramStart"/>
      <w:r w:rsidRPr="00B1527C">
        <w:rPr>
          <w:sz w:val="20"/>
          <w:szCs w:val="20"/>
        </w:rPr>
        <w:t>&gt; Например</w:t>
      </w:r>
      <w:proofErr w:type="gramEnd"/>
      <w:r w:rsidRPr="00B1527C">
        <w:rPr>
          <w:sz w:val="20"/>
          <w:szCs w:val="20"/>
        </w:rPr>
        <w:t>, жилой дом, земельный участок, квартира и т.д.</w:t>
      </w:r>
    </w:p>
    <w:p w:rsidR="00EE1250" w:rsidRPr="00B1527C" w:rsidRDefault="00EE1250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&lt;4&gt; Россия или иная страна (государство)</w:t>
      </w:r>
    </w:p>
    <w:p w:rsidR="00EE1250" w:rsidRPr="00B1527C" w:rsidRDefault="00EE1250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EE1250" w:rsidRPr="00190DB8" w:rsidRDefault="00EE1250" w:rsidP="00886F56">
      <w:pPr>
        <w:ind w:firstLine="708"/>
        <w:rPr>
          <w:b/>
          <w:sz w:val="32"/>
          <w:szCs w:val="32"/>
        </w:rPr>
      </w:pPr>
    </w:p>
    <w:p w:rsidR="00EE1250" w:rsidRPr="00DD60B5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EE1250" w:rsidRPr="00814371" w:rsidTr="008518C0">
        <w:tc>
          <w:tcPr>
            <w:tcW w:w="753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EE1250" w:rsidRPr="00814371" w:rsidTr="00FF1839">
        <w:tc>
          <w:tcPr>
            <w:tcW w:w="75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EE1250" w:rsidRPr="00814371" w:rsidTr="00FF1839">
        <w:tc>
          <w:tcPr>
            <w:tcW w:w="75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FF1839">
        <w:trPr>
          <w:trHeight w:val="1179"/>
        </w:trPr>
        <w:tc>
          <w:tcPr>
            <w:tcW w:w="753" w:type="pct"/>
          </w:tcPr>
          <w:p w:rsidR="00EE1250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Курасова</w:t>
            </w:r>
          </w:p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Ирина Борисовна</w:t>
            </w:r>
          </w:p>
        </w:tc>
        <w:tc>
          <w:tcPr>
            <w:tcW w:w="568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 администр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ции, начальник управления обр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зования админ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страции 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она</w:t>
            </w:r>
          </w:p>
        </w:tc>
        <w:tc>
          <w:tcPr>
            <w:tcW w:w="572" w:type="pct"/>
          </w:tcPr>
          <w:p w:rsidR="00EE1250" w:rsidRPr="00992CA8" w:rsidRDefault="00EE1250" w:rsidP="007E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1479379,00</w:t>
            </w:r>
          </w:p>
        </w:tc>
        <w:tc>
          <w:tcPr>
            <w:tcW w:w="500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480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EE1250" w:rsidRPr="002E438D" w:rsidRDefault="00EE1250" w:rsidP="00FF1839">
            <w:pPr>
              <w:pStyle w:val="a8"/>
              <w:ind w:right="-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76" w:type="pct"/>
          </w:tcPr>
          <w:p w:rsidR="00EE1250" w:rsidRPr="00992CA8" w:rsidRDefault="00EE1250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213"/>
        <w:gridCol w:w="1837"/>
        <w:gridCol w:w="1458"/>
        <w:gridCol w:w="1032"/>
        <w:gridCol w:w="1490"/>
        <w:gridCol w:w="1678"/>
        <w:gridCol w:w="1420"/>
        <w:gridCol w:w="1032"/>
        <w:gridCol w:w="1487"/>
      </w:tblGrid>
      <w:tr w:rsidR="00EE1250" w:rsidRPr="00814371" w:rsidTr="000E333B">
        <w:tc>
          <w:tcPr>
            <w:tcW w:w="714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695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77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237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EE1250" w:rsidRPr="00814371" w:rsidTr="000E333B">
        <w:tc>
          <w:tcPr>
            <w:tcW w:w="71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4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EE1250" w:rsidRPr="00814371" w:rsidTr="000E333B">
        <w:tc>
          <w:tcPr>
            <w:tcW w:w="71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8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0E333B">
        <w:trPr>
          <w:trHeight w:val="400"/>
        </w:trPr>
        <w:tc>
          <w:tcPr>
            <w:tcW w:w="714" w:type="pct"/>
            <w:vMerge w:val="restar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Лазарева Елена 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Евген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695" w:type="pct"/>
            <w:vMerge w:val="restart"/>
          </w:tcPr>
          <w:p w:rsidR="00EE1250" w:rsidRPr="00992CA8" w:rsidRDefault="00EE1250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поддержки предпр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нимательства, защиты прав потребителей и труда </w:t>
            </w:r>
          </w:p>
        </w:tc>
        <w:tc>
          <w:tcPr>
            <w:tcW w:w="577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523793,77</w:t>
            </w:r>
          </w:p>
        </w:tc>
        <w:tc>
          <w:tcPr>
            <w:tcW w:w="458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468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7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0E333B">
        <w:trPr>
          <w:trHeight w:val="400"/>
        </w:trPr>
        <w:tc>
          <w:tcPr>
            <w:tcW w:w="714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EE1250" w:rsidRDefault="00EE1250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7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0E333B">
        <w:trPr>
          <w:trHeight w:val="565"/>
        </w:trPr>
        <w:tc>
          <w:tcPr>
            <w:tcW w:w="714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EE1250" w:rsidRDefault="00EE1250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7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F97B0D">
        <w:trPr>
          <w:trHeight w:val="573"/>
        </w:trPr>
        <w:tc>
          <w:tcPr>
            <w:tcW w:w="714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EE1250" w:rsidRDefault="00EE1250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EE1250" w:rsidRPr="00D958B7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7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0E333B">
        <w:trPr>
          <w:trHeight w:val="353"/>
        </w:trPr>
        <w:tc>
          <w:tcPr>
            <w:tcW w:w="714" w:type="pct"/>
            <w:vMerge w:val="restar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568148,96</w:t>
            </w:r>
          </w:p>
        </w:tc>
        <w:tc>
          <w:tcPr>
            <w:tcW w:w="458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8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EE1250" w:rsidRPr="00D958B7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ВАЗ-2123</w:t>
            </w:r>
          </w:p>
        </w:tc>
        <w:tc>
          <w:tcPr>
            <w:tcW w:w="446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0E333B">
        <w:trPr>
          <w:trHeight w:val="353"/>
        </w:trPr>
        <w:tc>
          <w:tcPr>
            <w:tcW w:w="714" w:type="pct"/>
            <w:vMerge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468" w:type="pct"/>
          </w:tcPr>
          <w:p w:rsidR="00EE1250" w:rsidRDefault="00EE1250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0E333B">
        <w:trPr>
          <w:trHeight w:val="415"/>
        </w:trPr>
        <w:tc>
          <w:tcPr>
            <w:tcW w:w="714" w:type="pct"/>
            <w:vMerge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8" w:type="pct"/>
          </w:tcPr>
          <w:p w:rsidR="00EE1250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EE1250" w:rsidRDefault="00EE1250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Автомобильный прицеп САЗ 82994, 2014г.</w:t>
            </w:r>
          </w:p>
        </w:tc>
        <w:tc>
          <w:tcPr>
            <w:tcW w:w="446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0E333B">
        <w:trPr>
          <w:trHeight w:val="509"/>
        </w:trPr>
        <w:tc>
          <w:tcPr>
            <w:tcW w:w="714" w:type="pct"/>
            <w:vMerge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8" w:type="pct"/>
          </w:tcPr>
          <w:p w:rsidR="00EE1250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EF7AD9">
        <w:trPr>
          <w:trHeight w:val="565"/>
        </w:trPr>
        <w:tc>
          <w:tcPr>
            <w:tcW w:w="714" w:type="pct"/>
            <w:vMerge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EE1250" w:rsidRPr="00D958B7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8" w:type="pct"/>
          </w:tcPr>
          <w:p w:rsidR="00EE1250" w:rsidRDefault="00EE1250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EE1250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833F9F">
      <w:pPr>
        <w:autoSpaceDE w:val="0"/>
        <w:autoSpaceDN w:val="0"/>
        <w:adjustRightInd w:val="0"/>
        <w:jc w:val="both"/>
      </w:pPr>
    </w:p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E1250" w:rsidRPr="00DD60B5" w:rsidRDefault="00EE1250" w:rsidP="009C63F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r w:rsidRPr="00DD60B5">
        <w:rPr>
          <w:sz w:val="20"/>
          <w:szCs w:val="20"/>
        </w:rPr>
        <w:t>Сергачского района</w:t>
      </w:r>
    </w:p>
    <w:p w:rsidR="00EE1250" w:rsidRPr="009C63F3" w:rsidRDefault="00EE1250" w:rsidP="00992CA8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t>СВЕДЕНИЯ</w:t>
      </w:r>
    </w:p>
    <w:p w:rsidR="00EE1250" w:rsidRPr="009C63F3" w:rsidRDefault="00EE1250" w:rsidP="009C63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C63F3">
        <w:rPr>
          <w:rFonts w:ascii="Times New Roman" w:hAnsi="Times New Roman" w:cs="Times New Roman"/>
          <w:sz w:val="18"/>
          <w:szCs w:val="18"/>
        </w:rPr>
        <w:t>о  доходах</w:t>
      </w:r>
      <w:proofErr w:type="gramEnd"/>
      <w:r w:rsidRPr="009C63F3">
        <w:rPr>
          <w:rFonts w:ascii="Times New Roman" w:hAnsi="Times New Roman" w:cs="Times New Roman"/>
          <w:sz w:val="18"/>
          <w:szCs w:val="18"/>
        </w:rPr>
        <w:t xml:space="preserve"> за отчетный период с 1 января 20</w:t>
      </w:r>
      <w:r>
        <w:rPr>
          <w:rFonts w:ascii="Times New Roman" w:hAnsi="Times New Roman" w:cs="Times New Roman"/>
          <w:sz w:val="18"/>
          <w:szCs w:val="18"/>
        </w:rPr>
        <w:t xml:space="preserve">21 </w:t>
      </w:r>
      <w:r w:rsidRPr="009C63F3">
        <w:rPr>
          <w:rFonts w:ascii="Times New Roman" w:hAnsi="Times New Roman" w:cs="Times New Roman"/>
          <w:sz w:val="18"/>
          <w:szCs w:val="18"/>
        </w:rPr>
        <w:t>года по 31декабря  20</w:t>
      </w:r>
      <w:r>
        <w:rPr>
          <w:rFonts w:ascii="Times New Roman" w:hAnsi="Times New Roman" w:cs="Times New Roman"/>
          <w:sz w:val="18"/>
          <w:szCs w:val="18"/>
        </w:rPr>
        <w:t>21</w:t>
      </w:r>
      <w:r w:rsidRPr="009C63F3">
        <w:rPr>
          <w:rFonts w:ascii="Times New Roman" w:hAnsi="Times New Roman" w:cs="Times New Roman"/>
          <w:sz w:val="18"/>
          <w:szCs w:val="18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708"/>
        <w:gridCol w:w="1838"/>
        <w:gridCol w:w="1761"/>
        <w:gridCol w:w="1028"/>
        <w:gridCol w:w="1382"/>
        <w:gridCol w:w="1541"/>
        <w:gridCol w:w="1678"/>
        <w:gridCol w:w="1048"/>
        <w:gridCol w:w="1525"/>
      </w:tblGrid>
      <w:tr w:rsidR="00EE1250" w:rsidRPr="009C63F3" w:rsidTr="009C63F3">
        <w:tc>
          <w:tcPr>
            <w:tcW w:w="757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</w:t>
            </w:r>
            <w:proofErr w:type="gramEnd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служащего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794" w:type="pct"/>
            <w:gridSpan w:val="4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9C63F3" w:rsidTr="009C63F3">
        <w:tc>
          <w:tcPr>
            <w:tcW w:w="757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3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27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EE1250" w:rsidRPr="009C63F3" w:rsidTr="009C63F3">
        <w:tc>
          <w:tcPr>
            <w:tcW w:w="757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553" w:type="pct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объектов  недвижимого</w:t>
            </w:r>
            <w:proofErr w:type="gramEnd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323" w:type="pct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34" w:type="pct"/>
            <w:vAlign w:val="center"/>
          </w:tcPr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E1250" w:rsidRPr="009C63F3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EE1250" w:rsidRPr="009C63F3" w:rsidRDefault="00EE1250" w:rsidP="004155A7">
            <w:pPr>
              <w:rPr>
                <w:sz w:val="18"/>
                <w:szCs w:val="18"/>
              </w:rPr>
            </w:pPr>
          </w:p>
        </w:tc>
      </w:tr>
      <w:tr w:rsidR="00EE1250" w:rsidRPr="009C63F3" w:rsidTr="009C63F3">
        <w:tc>
          <w:tcPr>
            <w:tcW w:w="757" w:type="pct"/>
          </w:tcPr>
          <w:p w:rsidR="00EE1250" w:rsidRPr="009C63F3" w:rsidRDefault="00EE1250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Лисина </w:t>
            </w:r>
          </w:p>
          <w:p w:rsidR="00EE1250" w:rsidRPr="009C63F3" w:rsidRDefault="00EE1250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Светлана Юрьевна</w:t>
            </w:r>
          </w:p>
        </w:tc>
        <w:tc>
          <w:tcPr>
            <w:tcW w:w="536" w:type="pct"/>
          </w:tcPr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Начальник отдела 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культуры и туризма администрации Сергачского муниципального района Нижегородской области</w:t>
            </w:r>
          </w:p>
        </w:tc>
        <w:tc>
          <w:tcPr>
            <w:tcW w:w="577" w:type="pct"/>
          </w:tcPr>
          <w:p w:rsidR="00EE1250" w:rsidRPr="009C63F3" w:rsidRDefault="00EE1250" w:rsidP="00E45C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726321,91</w:t>
            </w:r>
          </w:p>
        </w:tc>
        <w:tc>
          <w:tcPr>
            <w:tcW w:w="553" w:type="pct"/>
          </w:tcPr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Трехкомнатная 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квартира 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1/2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совместная собственность;</w:t>
            </w:r>
          </w:p>
          <w:p w:rsidR="00EE1250" w:rsidRPr="009C63F3" w:rsidRDefault="00EE1250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Одноэтажный жилой дом общая </w:t>
            </w:r>
            <w:proofErr w:type="gramStart"/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  <w:proofErr w:type="gramEnd"/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1/2.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общедолевая собственность (1\2)</w:t>
            </w:r>
          </w:p>
          <w:p w:rsidR="00EE1250" w:rsidRPr="009C63F3" w:rsidRDefault="00EE1250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½ доли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3" w:type="pct"/>
          </w:tcPr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57,40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18,40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18,1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24500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1510,0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434" w:type="pct"/>
          </w:tcPr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Default="00EE1250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</w:tcPr>
          <w:p w:rsidR="00EE1250" w:rsidRPr="00AD5937" w:rsidRDefault="00EE1250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 </w:t>
            </w:r>
            <w:r w:rsidRPr="00B802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527" w:type="pct"/>
          </w:tcPr>
          <w:p w:rsidR="00EE1250" w:rsidRPr="009C63F3" w:rsidRDefault="00EE1250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участок –индивидуальное жилищное строительство</w:t>
            </w:r>
          </w:p>
          <w:p w:rsidR="00EE1250" w:rsidRPr="009C63F3" w:rsidRDefault="00EE1250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 огородничество</w:t>
            </w:r>
          </w:p>
          <w:p w:rsidR="00EE1250" w:rsidRPr="009C63F3" w:rsidRDefault="00EE1250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1714,0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564,0</w:t>
            </w:r>
          </w:p>
        </w:tc>
        <w:tc>
          <w:tcPr>
            <w:tcW w:w="479" w:type="pct"/>
          </w:tcPr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E1250" w:rsidRPr="009C63F3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E1250" w:rsidRDefault="00EE1250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EE1250" w:rsidRPr="009C63F3" w:rsidRDefault="00EE1250" w:rsidP="00FB360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EE1250" w:rsidRDefault="00EE1250" w:rsidP="005E2E9A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 № 2</w:t>
      </w:r>
    </w:p>
    <w:p w:rsidR="00EE1250" w:rsidRDefault="00EE1250" w:rsidP="005E2E9A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к постановлению администрации </w:t>
      </w:r>
    </w:p>
    <w:p w:rsidR="00EE1250" w:rsidRDefault="00EE1250" w:rsidP="005E2E9A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Сергачского </w:t>
      </w:r>
      <w:proofErr w:type="gramStart"/>
      <w:r>
        <w:t>муниципального  района</w:t>
      </w:r>
      <w:proofErr w:type="gramEnd"/>
    </w:p>
    <w:p w:rsidR="00EE1250" w:rsidRDefault="00EE1250" w:rsidP="00090537">
      <w:pPr>
        <w:pStyle w:val="a8"/>
        <w:jc w:val="center"/>
        <w:rPr>
          <w:rFonts w:ascii="Times New Roman" w:hAnsi="Times New Roman"/>
        </w:rPr>
      </w:pPr>
    </w:p>
    <w:p w:rsidR="00EE1250" w:rsidRDefault="00EE1250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EE1250" w:rsidRDefault="00EE1250" w:rsidP="00090537">
      <w:pPr>
        <w:pStyle w:val="a8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  доходах</w:t>
      </w:r>
      <w:proofErr w:type="gramEnd"/>
      <w:r>
        <w:rPr>
          <w:rFonts w:ascii="Times New Roman" w:hAnsi="Times New Roman"/>
        </w:rPr>
        <w:t xml:space="preserve">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649"/>
        <w:gridCol w:w="1719"/>
        <w:gridCol w:w="1506"/>
        <w:gridCol w:w="1137"/>
        <w:gridCol w:w="1573"/>
        <w:gridCol w:w="1586"/>
        <w:gridCol w:w="1506"/>
        <w:gridCol w:w="1137"/>
        <w:gridCol w:w="1570"/>
      </w:tblGrid>
      <w:tr w:rsidR="00EE1250" w:rsidTr="000E0628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2021 год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Default="00EE12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E1250" w:rsidTr="004645F0">
        <w:trPr>
          <w:trHeight w:val="85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Мартынова Марина  Александровна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Pr="000E0628" w:rsidRDefault="00EE125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062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Юридического отдела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1316894,58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 доля</w:t>
            </w:r>
          </w:p>
          <w:p w:rsidR="00EE1250" w:rsidRDefault="00EE1250" w:rsidP="00A7418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1/2 доля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61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  <w:p w:rsidR="00EE1250" w:rsidRDefault="00EE1250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474D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Лада гранта 2219170, 2015г.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EE1250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50" w:rsidRDefault="00EE1250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E1250" w:rsidRDefault="00EE1250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дочь)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50" w:rsidRDefault="00EE1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EE1250" w:rsidRDefault="00EE1250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----------</w:t>
            </w:r>
          </w:p>
        </w:tc>
      </w:tr>
      <w:tr w:rsidR="00EE1250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EE1250" w:rsidRDefault="00EE1250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EE1250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50" w:rsidRDefault="00EE1250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Default="00EE1250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Default="00EE1250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&lt;2&gt; Указывается только должность муниципального служащего</w:t>
      </w:r>
    </w:p>
    <w:p w:rsidR="00EE1250" w:rsidRDefault="00EE1250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&lt;3</w:t>
      </w:r>
      <w:proofErr w:type="gramStart"/>
      <w:r>
        <w:t>&gt; Например</w:t>
      </w:r>
      <w:proofErr w:type="gramEnd"/>
      <w:r>
        <w:t xml:space="preserve">, жилой дом, земельный участок, квартира и т.д. </w:t>
      </w:r>
    </w:p>
    <w:p w:rsidR="00EE1250" w:rsidRDefault="00EE1250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&lt;4&gt; Россия или иная страна (государство)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EE1250" w:rsidRPr="002223DE" w:rsidRDefault="00EE1250" w:rsidP="001A1033">
      <w:pPr>
        <w:autoSpaceDE w:val="0"/>
        <w:autoSpaceDN w:val="0"/>
        <w:adjustRightInd w:val="0"/>
        <w:ind w:firstLine="709"/>
      </w:pPr>
    </w:p>
    <w:p w:rsidR="00EE1250" w:rsidRPr="002223DE" w:rsidRDefault="00EE1250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EE1250" w:rsidRPr="00DD455F" w:rsidRDefault="00EE1250" w:rsidP="00DD455F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  <w:r>
        <w:rPr>
          <w:rFonts w:ascii="Times New Roman" w:hAnsi="Times New Roman"/>
        </w:rPr>
        <w:t xml:space="preserve"> (уточняющая)</w:t>
      </w:r>
    </w:p>
    <w:p w:rsidR="00EE1250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722"/>
        <w:gridCol w:w="1856"/>
        <w:gridCol w:w="1621"/>
        <w:gridCol w:w="1070"/>
        <w:gridCol w:w="1554"/>
        <w:gridCol w:w="1567"/>
        <w:gridCol w:w="1481"/>
        <w:gridCol w:w="1070"/>
        <w:gridCol w:w="1544"/>
      </w:tblGrid>
      <w:tr w:rsidR="00EE1250" w:rsidRPr="00022165" w:rsidTr="00DD455F">
        <w:tc>
          <w:tcPr>
            <w:tcW w:w="765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5" w:type="pct"/>
            <w:gridSpan w:val="4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6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022165" w:rsidTr="00DD455F">
        <w:tc>
          <w:tcPr>
            <w:tcW w:w="76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2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5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6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022165" w:rsidTr="00DD455F">
        <w:tc>
          <w:tcPr>
            <w:tcW w:w="76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6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2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</w:tr>
      <w:tr w:rsidR="00EE1250" w:rsidRPr="00022165" w:rsidTr="00DD455F">
        <w:tc>
          <w:tcPr>
            <w:tcW w:w="765" w:type="pc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Мясоедова Людмила Александровна</w:t>
            </w:r>
          </w:p>
        </w:tc>
        <w:tc>
          <w:tcPr>
            <w:tcW w:w="541" w:type="pct"/>
            <w:vMerge w:val="restar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Начальник сектора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заказа администрации Сергачского муниципального района</w:t>
            </w:r>
          </w:p>
        </w:tc>
        <w:tc>
          <w:tcPr>
            <w:tcW w:w="583" w:type="pct"/>
          </w:tcPr>
          <w:p w:rsidR="00EE1250" w:rsidRPr="00992CA8" w:rsidRDefault="00EE1250" w:rsidP="009940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683321,54</w:t>
            </w:r>
          </w:p>
        </w:tc>
        <w:tc>
          <w:tcPr>
            <w:tcW w:w="509" w:type="pct"/>
          </w:tcPr>
          <w:p w:rsidR="00EE1250" w:rsidRPr="00CC4247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EE1250" w:rsidRPr="00CC4247" w:rsidRDefault="00EE1250" w:rsidP="005866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Земельный участок </w:t>
            </w:r>
          </w:p>
          <w:p w:rsidR="00EE1250" w:rsidRDefault="00EE1250" w:rsidP="005866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долевая)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EE1250" w:rsidRPr="00992CA8" w:rsidRDefault="00EE1250" w:rsidP="007526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</w:tc>
        <w:tc>
          <w:tcPr>
            <w:tcW w:w="336" w:type="pct"/>
          </w:tcPr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1368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3770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39,1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EE1250" w:rsidRPr="00992CA8" w:rsidRDefault="00EE1250" w:rsidP="007526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7526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7526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Не имею</w:t>
            </w:r>
          </w:p>
        </w:tc>
        <w:tc>
          <w:tcPr>
            <w:tcW w:w="465" w:type="pct"/>
          </w:tcPr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6" w:type="pc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022165" w:rsidTr="00DD455F">
        <w:tc>
          <w:tcPr>
            <w:tcW w:w="765" w:type="pc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EE1250" w:rsidRPr="00992CA8" w:rsidRDefault="00EE1250" w:rsidP="009940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530361,50</w:t>
            </w:r>
          </w:p>
        </w:tc>
        <w:tc>
          <w:tcPr>
            <w:tcW w:w="509" w:type="pct"/>
          </w:tcPr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</w:tc>
        <w:tc>
          <w:tcPr>
            <w:tcW w:w="336" w:type="pct"/>
          </w:tcPr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8" w:type="pct"/>
          </w:tcPr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5" w:type="pct"/>
          </w:tcPr>
          <w:p w:rsidR="00EE1250" w:rsidRPr="00992CA8" w:rsidRDefault="00EE1250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6" w:type="pc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39,1</w:t>
            </w:r>
          </w:p>
        </w:tc>
        <w:tc>
          <w:tcPr>
            <w:tcW w:w="485" w:type="pct"/>
          </w:tcPr>
          <w:p w:rsidR="00EE1250" w:rsidRPr="00992CA8" w:rsidRDefault="00EE1250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190DB8" w:rsidRDefault="00EE1250" w:rsidP="009940ED">
      <w:pPr>
        <w:autoSpaceDE w:val="0"/>
        <w:autoSpaceDN w:val="0"/>
        <w:adjustRightInd w:val="0"/>
        <w:ind w:firstLine="709"/>
        <w:rPr>
          <w:b/>
          <w:sz w:val="32"/>
          <w:szCs w:val="32"/>
        </w:rPr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EE1250" w:rsidRPr="00814371" w:rsidTr="00223843">
        <w:tc>
          <w:tcPr>
            <w:tcW w:w="76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814371" w:rsidTr="00223843">
        <w:tc>
          <w:tcPr>
            <w:tcW w:w="76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814371" w:rsidTr="00223843">
        <w:tc>
          <w:tcPr>
            <w:tcW w:w="76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223843">
        <w:tc>
          <w:tcPr>
            <w:tcW w:w="766" w:type="pct"/>
          </w:tcPr>
          <w:p w:rsidR="00EE1250" w:rsidRPr="00183E2B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Потапова Елена Павловна</w:t>
            </w:r>
          </w:p>
        </w:tc>
        <w:tc>
          <w:tcPr>
            <w:tcW w:w="536" w:type="pct"/>
            <w:vMerge w:val="restar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577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801704,28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EE1250" w:rsidRDefault="00EE1250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666,00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643,00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898,00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489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EE1250" w:rsidRPr="00103611" w:rsidRDefault="00EE1250" w:rsidP="001036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GETZ GL 1.4 AT 20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6" w:type="pct"/>
          </w:tcPr>
          <w:p w:rsidR="00EE1250" w:rsidRPr="00992CA8" w:rsidRDefault="00EE1250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7" w:type="pct"/>
          </w:tcPr>
          <w:p w:rsidR="00EE1250" w:rsidRPr="00992CA8" w:rsidRDefault="00EE1250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EE1250" w:rsidRPr="00992CA8" w:rsidRDefault="00EE1250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814371" w:rsidTr="00223843">
        <w:tc>
          <w:tcPr>
            <w:tcW w:w="76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992CA8" w:rsidRDefault="00EE1250" w:rsidP="00B544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527600,12</w:t>
            </w:r>
          </w:p>
        </w:tc>
        <w:tc>
          <w:tcPr>
            <w:tcW w:w="510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EE1250" w:rsidRPr="00992CA8" w:rsidRDefault="00EE1250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мицубиси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200 2.5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2008</w:t>
            </w:r>
          </w:p>
          <w:p w:rsidR="00EE1250" w:rsidRPr="00223843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к легковому автомобилю  2017</w:t>
            </w:r>
          </w:p>
        </w:tc>
        <w:tc>
          <w:tcPr>
            <w:tcW w:w="46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223843">
        <w:tc>
          <w:tcPr>
            <w:tcW w:w="76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EE1250" w:rsidRPr="00992CA8" w:rsidRDefault="00EE1250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EE1250" w:rsidRPr="00992CA8" w:rsidRDefault="00EE1250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Pr="00DD60B5" w:rsidRDefault="00EE1250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3"/>
        <w:gridCol w:w="1828"/>
        <w:gridCol w:w="1837"/>
        <w:gridCol w:w="1608"/>
        <w:gridCol w:w="1060"/>
        <w:gridCol w:w="1544"/>
        <w:gridCol w:w="1557"/>
        <w:gridCol w:w="1468"/>
        <w:gridCol w:w="1060"/>
        <w:gridCol w:w="1535"/>
      </w:tblGrid>
      <w:tr w:rsidR="00EE1250" w:rsidRPr="00814371" w:rsidTr="00C90464">
        <w:tc>
          <w:tcPr>
            <w:tcW w:w="761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74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12" w:type="pct"/>
            <w:gridSpan w:val="4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EE1250" w:rsidRPr="00814371" w:rsidTr="00C90464">
        <w:tc>
          <w:tcPr>
            <w:tcW w:w="761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9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EE1250" w:rsidRPr="00814371" w:rsidTr="00C90464">
        <w:tc>
          <w:tcPr>
            <w:tcW w:w="761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EE1250" w:rsidRPr="00992CA8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9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AB3AD4">
        <w:tc>
          <w:tcPr>
            <w:tcW w:w="761" w:type="pct"/>
            <w:vMerge w:val="restar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Салмин Валентин </w:t>
            </w:r>
          </w:p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геньевич</w:t>
            </w:r>
          </w:p>
        </w:tc>
        <w:tc>
          <w:tcPr>
            <w:tcW w:w="574" w:type="pct"/>
            <w:vMerge w:val="restart"/>
          </w:tcPr>
          <w:p w:rsidR="00EE1250" w:rsidRPr="00992CA8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гражданской обороны, чрезв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ситуаций и вое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но-мобилизационной подготовки</w:t>
            </w:r>
          </w:p>
        </w:tc>
        <w:tc>
          <w:tcPr>
            <w:tcW w:w="577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634 975,18</w:t>
            </w:r>
          </w:p>
        </w:tc>
        <w:tc>
          <w:tcPr>
            <w:tcW w:w="505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1320</w:t>
            </w:r>
          </w:p>
        </w:tc>
        <w:tc>
          <w:tcPr>
            <w:tcW w:w="482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DA765F">
        <w:trPr>
          <w:trHeight w:val="349"/>
        </w:trPr>
        <w:tc>
          <w:tcPr>
            <w:tcW w:w="761" w:type="pct"/>
            <w:vMerge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vMerge/>
          </w:tcPr>
          <w:p w:rsidR="00EE1250" w:rsidRDefault="00EE1250" w:rsidP="00C9046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482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2C7846">
        <w:trPr>
          <w:trHeight w:val="375"/>
        </w:trPr>
        <w:tc>
          <w:tcPr>
            <w:tcW w:w="761" w:type="pct"/>
            <w:vMerge w:val="restart"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814371" w:rsidTr="002C7846">
        <w:trPr>
          <w:trHeight w:val="375"/>
        </w:trPr>
        <w:tc>
          <w:tcPr>
            <w:tcW w:w="761" w:type="pct"/>
            <w:vMerge/>
          </w:tcPr>
          <w:p w:rsidR="00EE1250" w:rsidRPr="00992CA8" w:rsidRDefault="00EE1250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EE1250" w:rsidRPr="00D958B7" w:rsidRDefault="00EE1250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Pr="002223DE" w:rsidRDefault="00EE1250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lastRenderedPageBreak/>
        <w:t xml:space="preserve">к постановлению администрации </w:t>
      </w:r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EE1250" w:rsidRPr="002223DE" w:rsidRDefault="00EE1250" w:rsidP="001A1033">
      <w:pPr>
        <w:autoSpaceDE w:val="0"/>
        <w:autoSpaceDN w:val="0"/>
        <w:adjustRightInd w:val="0"/>
        <w:jc w:val="right"/>
      </w:pPr>
      <w:r>
        <w:t xml:space="preserve"> </w:t>
      </w:r>
    </w:p>
    <w:p w:rsidR="00EE1250" w:rsidRPr="002223DE" w:rsidRDefault="00EE1250" w:rsidP="001A1033">
      <w:pPr>
        <w:autoSpaceDE w:val="0"/>
        <w:autoSpaceDN w:val="0"/>
        <w:adjustRightInd w:val="0"/>
        <w:ind w:firstLine="709"/>
      </w:pPr>
    </w:p>
    <w:p w:rsidR="00EE1250" w:rsidRPr="002223DE" w:rsidRDefault="00EE1250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EE1250" w:rsidRPr="00A63C5C" w:rsidRDefault="00EE1250" w:rsidP="00A63C5C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21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EE1250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EE1250" w:rsidRPr="00022165" w:rsidTr="00371819">
        <w:tc>
          <w:tcPr>
            <w:tcW w:w="762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022165" w:rsidTr="00371819">
        <w:tc>
          <w:tcPr>
            <w:tcW w:w="762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E1250" w:rsidRPr="00022165" w:rsidTr="00371819">
        <w:tc>
          <w:tcPr>
            <w:tcW w:w="762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E1250" w:rsidRPr="00992CA8" w:rsidRDefault="00EE1250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EE1250" w:rsidRPr="00022165" w:rsidRDefault="00EE1250" w:rsidP="00F661B2">
            <w:pPr>
              <w:rPr>
                <w:sz w:val="20"/>
                <w:szCs w:val="20"/>
              </w:rPr>
            </w:pPr>
          </w:p>
        </w:tc>
      </w:tr>
      <w:tr w:rsidR="00EE1250" w:rsidRPr="00022165" w:rsidTr="00371819">
        <w:tc>
          <w:tcPr>
            <w:tcW w:w="762" w:type="pct"/>
            <w:vMerge w:val="restar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Федорин Александр Сергеевич</w:t>
            </w:r>
          </w:p>
        </w:tc>
        <w:tc>
          <w:tcPr>
            <w:tcW w:w="545" w:type="pct"/>
            <w:vMerge w:val="restart"/>
          </w:tcPr>
          <w:p w:rsidR="00EE1250" w:rsidRPr="00992CA8" w:rsidRDefault="00EE1250" w:rsidP="0025449C">
            <w:pPr>
              <w:pStyle w:val="a8"/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информатизации</w:t>
            </w:r>
          </w:p>
        </w:tc>
        <w:tc>
          <w:tcPr>
            <w:tcW w:w="583" w:type="pct"/>
            <w:vMerge w:val="restar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720464,03</w:t>
            </w:r>
          </w:p>
        </w:tc>
        <w:tc>
          <w:tcPr>
            <w:tcW w:w="506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5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EE1250" w:rsidRPr="00CF0CDB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CF0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</w:t>
            </w:r>
          </w:p>
          <w:p w:rsidR="00EE1250" w:rsidRPr="00327B62" w:rsidRDefault="00EE1250" w:rsidP="00327B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0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</w:p>
        </w:tc>
        <w:tc>
          <w:tcPr>
            <w:tcW w:w="441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vMerge/>
          </w:tcPr>
          <w:p w:rsidR="00EE1250" w:rsidRDefault="00EE1250" w:rsidP="0025449C">
            <w:pPr>
              <w:pStyle w:val="a8"/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Зеельный участок</w:t>
            </w:r>
          </w:p>
        </w:tc>
        <w:tc>
          <w:tcPr>
            <w:tcW w:w="333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1379,0</w:t>
            </w:r>
          </w:p>
        </w:tc>
        <w:tc>
          <w:tcPr>
            <w:tcW w:w="485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vMerge/>
          </w:tcPr>
          <w:p w:rsidR="00EE1250" w:rsidRDefault="00EE1250" w:rsidP="0025449C">
            <w:pPr>
              <w:pStyle w:val="a8"/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485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EE1250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022165" w:rsidTr="00371819">
        <w:tc>
          <w:tcPr>
            <w:tcW w:w="762" w:type="pct"/>
            <w:vMerge w:val="restar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EE1250" w:rsidRPr="00CF0CDB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151958,27</w:t>
            </w:r>
          </w:p>
        </w:tc>
        <w:tc>
          <w:tcPr>
            <w:tcW w:w="506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485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41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EE1250" w:rsidRPr="00992CA8" w:rsidRDefault="00EE1250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A63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Зеельный участок</w:t>
            </w:r>
          </w:p>
        </w:tc>
        <w:tc>
          <w:tcPr>
            <w:tcW w:w="333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1379,0</w:t>
            </w:r>
          </w:p>
        </w:tc>
        <w:tc>
          <w:tcPr>
            <w:tcW w:w="485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022165" w:rsidTr="00371819">
        <w:tc>
          <w:tcPr>
            <w:tcW w:w="762" w:type="pct"/>
            <w:vMerge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A63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485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1250" w:rsidRPr="00022165" w:rsidTr="00371819">
        <w:tc>
          <w:tcPr>
            <w:tcW w:w="762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45" w:type="pct"/>
            <w:vMerge/>
            <w:vAlign w:val="center"/>
          </w:tcPr>
          <w:p w:rsidR="00EE1250" w:rsidRPr="00022165" w:rsidRDefault="00EE1250" w:rsidP="00A63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6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022165" w:rsidTr="00371819">
        <w:tc>
          <w:tcPr>
            <w:tcW w:w="762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45" w:type="pct"/>
            <w:vAlign w:val="center"/>
          </w:tcPr>
          <w:p w:rsidR="00EE1250" w:rsidRPr="00022165" w:rsidRDefault="00EE1250" w:rsidP="00A63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6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EE1250" w:rsidRPr="00992CA8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EE1250" w:rsidRDefault="00EE1250" w:rsidP="00A63C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EE1250" w:rsidRPr="00022165" w:rsidTr="00371819">
        <w:tc>
          <w:tcPr>
            <w:tcW w:w="762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EE1250" w:rsidRPr="00992CA8" w:rsidRDefault="00EE1250" w:rsidP="00A63C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E1250" w:rsidRPr="00814371" w:rsidRDefault="00EE1250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E1250" w:rsidRDefault="00EE1250" w:rsidP="001A1033">
      <w:pPr>
        <w:autoSpaceDE w:val="0"/>
        <w:autoSpaceDN w:val="0"/>
        <w:adjustRightInd w:val="0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Default="00EE1250" w:rsidP="001A1033">
      <w:pPr>
        <w:autoSpaceDE w:val="0"/>
        <w:autoSpaceDN w:val="0"/>
        <w:adjustRightInd w:val="0"/>
        <w:ind w:firstLine="709"/>
      </w:pPr>
      <w:r>
        <w:t>&lt;2&gt; Указывается только должность муниципального служащего</w:t>
      </w:r>
    </w:p>
    <w:p w:rsidR="00EE1250" w:rsidRDefault="00EE1250" w:rsidP="001A1033">
      <w:pPr>
        <w:autoSpaceDE w:val="0"/>
        <w:autoSpaceDN w:val="0"/>
        <w:adjustRightInd w:val="0"/>
        <w:ind w:firstLine="709"/>
      </w:pPr>
      <w:r>
        <w:t>&lt;3</w:t>
      </w:r>
      <w:proofErr w:type="gramStart"/>
      <w:r>
        <w:t>&gt; Например</w:t>
      </w:r>
      <w:proofErr w:type="gramEnd"/>
      <w:r>
        <w:t>, жилой дом, земельный участок, квартира и т.д.</w:t>
      </w:r>
    </w:p>
    <w:p w:rsidR="00EE1250" w:rsidRDefault="00EE1250" w:rsidP="001A1033">
      <w:pPr>
        <w:autoSpaceDE w:val="0"/>
        <w:autoSpaceDN w:val="0"/>
        <w:adjustRightInd w:val="0"/>
        <w:ind w:firstLine="709"/>
      </w:pPr>
      <w:r>
        <w:lastRenderedPageBreak/>
        <w:t>&lt;4&gt; Россия или иная страна (государство)</w:t>
      </w:r>
    </w:p>
    <w:p w:rsidR="00EE1250" w:rsidRPr="00DD60B5" w:rsidRDefault="00EE1250" w:rsidP="001A1033">
      <w:pPr>
        <w:autoSpaceDE w:val="0"/>
        <w:autoSpaceDN w:val="0"/>
        <w:adjustRightInd w:val="0"/>
        <w:ind w:firstLine="709"/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Default="00EE1250" w:rsidP="00190DB8">
      <w:pPr>
        <w:ind w:firstLine="708"/>
        <w:rPr>
          <w:b/>
          <w:sz w:val="32"/>
          <w:szCs w:val="32"/>
        </w:rPr>
      </w:pPr>
    </w:p>
    <w:p w:rsidR="00EE1250" w:rsidRPr="00DD60B5" w:rsidRDefault="00EE1250" w:rsidP="00C17073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t xml:space="preserve"> П</w:t>
      </w:r>
      <w:r>
        <w:rPr>
          <w:sz w:val="20"/>
          <w:szCs w:val="20"/>
        </w:rPr>
        <w:t>риложение №1</w:t>
      </w:r>
    </w:p>
    <w:p w:rsidR="00EE1250" w:rsidRPr="00DD60B5" w:rsidRDefault="00EE1250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E1250" w:rsidRPr="00DD60B5" w:rsidRDefault="00EE1250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EE1250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EE1250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7"/>
        <w:gridCol w:w="1847"/>
        <w:gridCol w:w="1984"/>
        <w:gridCol w:w="1277"/>
        <w:gridCol w:w="968"/>
        <w:gridCol w:w="1320"/>
        <w:gridCol w:w="1538"/>
        <w:gridCol w:w="992"/>
        <w:gridCol w:w="1128"/>
      </w:tblGrid>
      <w:tr w:rsidR="00EE1250" w:rsidRPr="00814371" w:rsidTr="007A5FEB">
        <w:tc>
          <w:tcPr>
            <w:tcW w:w="701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655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</w:t>
            </w:r>
            <w:proofErr w:type="gramEnd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служащего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609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E1250" w:rsidRPr="00814371" w:rsidTr="004F799E">
        <w:tc>
          <w:tcPr>
            <w:tcW w:w="701" w:type="pct"/>
            <w:vMerge/>
            <w:vAlign w:val="center"/>
          </w:tcPr>
          <w:p w:rsidR="00EE1250" w:rsidRPr="00FB0F65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vAlign w:val="center"/>
          </w:tcPr>
          <w:p w:rsidR="00EE1250" w:rsidRPr="00FB0F65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EE1250" w:rsidRPr="00FB0F65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35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07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72" w:type="pct"/>
            <w:vMerge w:val="restar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EE1250" w:rsidRPr="00814371" w:rsidTr="004F799E">
        <w:tc>
          <w:tcPr>
            <w:tcW w:w="701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объектов  недвижимого</w:t>
            </w:r>
            <w:proofErr w:type="gramEnd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421" w:type="pct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9" w:type="pct"/>
            <w:vAlign w:val="center"/>
          </w:tcPr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E1250" w:rsidRPr="00FB0F65" w:rsidRDefault="00EE1250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35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EE1250" w:rsidRPr="00992CA8" w:rsidRDefault="00EE1250" w:rsidP="004155A7">
            <w:pPr>
              <w:rPr>
                <w:sz w:val="20"/>
                <w:szCs w:val="20"/>
              </w:rPr>
            </w:pPr>
          </w:p>
        </w:tc>
      </w:tr>
      <w:tr w:rsidR="00EE1250" w:rsidRPr="00814371" w:rsidTr="004F799E">
        <w:tc>
          <w:tcPr>
            <w:tcW w:w="701" w:type="pct"/>
          </w:tcPr>
          <w:p w:rsidR="00EE1250" w:rsidRPr="009731F0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Хорев Николай Александрович</w:t>
            </w:r>
          </w:p>
        </w:tc>
        <w:tc>
          <w:tcPr>
            <w:tcW w:w="655" w:type="pct"/>
            <w:vMerge w:val="restart"/>
          </w:tcPr>
          <w:p w:rsidR="00EE1250" w:rsidRPr="009731F0" w:rsidRDefault="00EE1250" w:rsidP="007A5F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Сергачского муниципального района</w:t>
            </w:r>
          </w:p>
        </w:tc>
        <w:tc>
          <w:tcPr>
            <w:tcW w:w="609" w:type="pct"/>
            <w:vAlign w:val="center"/>
          </w:tcPr>
          <w:p w:rsidR="00EE1250" w:rsidRPr="009731F0" w:rsidRDefault="00EE1250" w:rsidP="00A57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1844955,64</w:t>
            </w:r>
          </w:p>
        </w:tc>
        <w:tc>
          <w:tcPr>
            <w:tcW w:w="654" w:type="pct"/>
          </w:tcPr>
          <w:p w:rsidR="00EE1250" w:rsidRPr="0041762D" w:rsidRDefault="00EE1250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3. жилой дом общий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EE1250" w:rsidRPr="0041762D" w:rsidRDefault="00EE1250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421" w:type="pct"/>
          </w:tcPr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E1250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EE1250" w:rsidRPr="0041762D" w:rsidRDefault="00EE1250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EE1250" w:rsidRPr="0041762D" w:rsidRDefault="00EE1250" w:rsidP="004F7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EE1250" w:rsidRPr="0041762D" w:rsidRDefault="00EE1250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EE1250" w:rsidRPr="009731F0" w:rsidRDefault="00EE1250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EE1250" w:rsidRPr="009731F0" w:rsidRDefault="00EE1250">
            <w:pPr>
              <w:rPr>
                <w:sz w:val="18"/>
                <w:szCs w:val="18"/>
              </w:rPr>
            </w:pPr>
          </w:p>
        </w:tc>
      </w:tr>
      <w:tr w:rsidR="00EE1250" w:rsidRPr="00814371" w:rsidTr="00530376">
        <w:tc>
          <w:tcPr>
            <w:tcW w:w="701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655" w:type="pct"/>
            <w:vMerge/>
            <w:vAlign w:val="center"/>
          </w:tcPr>
          <w:p w:rsidR="00EE1250" w:rsidRPr="00FB0F65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EE1250" w:rsidRPr="009731F0" w:rsidRDefault="00EE1250" w:rsidP="0014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203816,80</w:t>
            </w:r>
          </w:p>
        </w:tc>
        <w:tc>
          <w:tcPr>
            <w:tcW w:w="654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2.жилой дом общий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 общая</w:t>
            </w:r>
          </w:p>
          <w:p w:rsidR="00EE1250" w:rsidRPr="00FB0F65" w:rsidRDefault="00EE1250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4.гараж общий</w:t>
            </w:r>
          </w:p>
        </w:tc>
        <w:tc>
          <w:tcPr>
            <w:tcW w:w="421" w:type="pct"/>
          </w:tcPr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1345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36,5</w:t>
            </w:r>
          </w:p>
          <w:p w:rsidR="00EE125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5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EE1250" w:rsidRPr="0041762D" w:rsidRDefault="00EE1250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EE1250" w:rsidRPr="009731F0" w:rsidRDefault="00EE1250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EE1250" w:rsidRPr="009731F0" w:rsidRDefault="00EE1250">
            <w:pPr>
              <w:rPr>
                <w:sz w:val="18"/>
                <w:szCs w:val="18"/>
              </w:rPr>
            </w:pPr>
          </w:p>
        </w:tc>
      </w:tr>
      <w:tr w:rsidR="00EE1250" w:rsidRPr="00814371" w:rsidTr="0041762D">
        <w:trPr>
          <w:trHeight w:val="553"/>
        </w:trPr>
        <w:tc>
          <w:tcPr>
            <w:tcW w:w="701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655" w:type="pct"/>
            <w:vMerge/>
            <w:vAlign w:val="center"/>
          </w:tcPr>
          <w:p w:rsidR="00EE1250" w:rsidRPr="00FB0F65" w:rsidRDefault="00EE1250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EE1250" w:rsidRPr="00FB0F65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EE1250" w:rsidRPr="009731F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EE1250" w:rsidRPr="009731F0" w:rsidRDefault="00EE1250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1250" w:rsidRPr="00814371" w:rsidRDefault="00EE1250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&lt;3</w:t>
      </w:r>
      <w:proofErr w:type="gramStart"/>
      <w:r>
        <w:t>&gt; Например</w:t>
      </w:r>
      <w:proofErr w:type="gramEnd"/>
      <w:r>
        <w:t>, жилой дом, земельный участок, квартира и т.д.</w:t>
      </w:r>
    </w:p>
    <w:p w:rsidR="00EE1250" w:rsidRDefault="00EE1250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EE1250" w:rsidRPr="00DD60B5" w:rsidRDefault="00EE1250" w:rsidP="00FB3605">
      <w:pPr>
        <w:autoSpaceDE w:val="0"/>
        <w:autoSpaceDN w:val="0"/>
        <w:adjustRightInd w:val="0"/>
        <w:ind w:firstLine="709"/>
        <w:jc w:val="both"/>
      </w:pPr>
    </w:p>
    <w:p w:rsidR="00EE1250" w:rsidRPr="009D261A" w:rsidRDefault="00EE1250" w:rsidP="009D261A">
      <w:pPr>
        <w:spacing w:line="240" w:lineRule="auto"/>
        <w:jc w:val="center"/>
        <w:rPr>
          <w:b/>
          <w:i/>
          <w:sz w:val="28"/>
        </w:rPr>
      </w:pPr>
      <w:r w:rsidRPr="009D261A">
        <w:rPr>
          <w:b/>
          <w:i/>
          <w:sz w:val="28"/>
        </w:rPr>
        <w:t>Муниципальное предприятие Сергачского муниципального</w:t>
      </w:r>
      <w:r>
        <w:rPr>
          <w:b/>
          <w:i/>
          <w:sz w:val="28"/>
        </w:rPr>
        <w:t xml:space="preserve"> </w:t>
      </w:r>
      <w:r w:rsidRPr="009D261A">
        <w:rPr>
          <w:b/>
          <w:i/>
          <w:sz w:val="28"/>
        </w:rPr>
        <w:t>района Нижегородской области «Редакция газеты</w:t>
      </w:r>
    </w:p>
    <w:p w:rsidR="00EE1250" w:rsidRDefault="00EE1250" w:rsidP="00201CD8">
      <w:pPr>
        <w:spacing w:line="240" w:lineRule="auto"/>
        <w:jc w:val="center"/>
        <w:rPr>
          <w:b/>
          <w:sz w:val="40"/>
          <w:szCs w:val="40"/>
        </w:rPr>
      </w:pPr>
      <w:r w:rsidRPr="00F73ADF">
        <w:rPr>
          <w:b/>
          <w:sz w:val="40"/>
          <w:szCs w:val="40"/>
        </w:rPr>
        <w:t xml:space="preserve"> «</w:t>
      </w:r>
      <w:proofErr w:type="gramStart"/>
      <w:r>
        <w:rPr>
          <w:b/>
          <w:sz w:val="40"/>
          <w:szCs w:val="40"/>
        </w:rPr>
        <w:t>СЕРГАЧСКАЯ  ЖИЗНЬ</w:t>
      </w:r>
      <w:proofErr w:type="gramEnd"/>
      <w:r w:rsidRPr="00F73ADF">
        <w:rPr>
          <w:b/>
          <w:sz w:val="40"/>
          <w:szCs w:val="40"/>
        </w:rPr>
        <w:t>»</w:t>
      </w:r>
    </w:p>
    <w:p w:rsidR="00EE1250" w:rsidRDefault="00EE1250" w:rsidP="00F73ADF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607511  Нижегородская</w:t>
      </w:r>
      <w:proofErr w:type="gramEnd"/>
      <w:r>
        <w:rPr>
          <w:b/>
          <w:sz w:val="20"/>
          <w:szCs w:val="20"/>
        </w:rPr>
        <w:t xml:space="preserve"> область,                                                                        Тел. (83191) – 5-57-02</w:t>
      </w:r>
    </w:p>
    <w:p w:rsidR="00EE1250" w:rsidRDefault="00EE1250" w:rsidP="00F73ADF">
      <w:pPr>
        <w:rPr>
          <w:b/>
          <w:sz w:val="20"/>
          <w:szCs w:val="20"/>
        </w:rPr>
      </w:pPr>
      <w:r>
        <w:rPr>
          <w:b/>
          <w:sz w:val="20"/>
          <w:szCs w:val="20"/>
        </w:rPr>
        <w:t>г. Сергач, микрорайон Юбилейный, д. 13а                                                                              5-57-13</w:t>
      </w:r>
    </w:p>
    <w:p w:rsidR="00EE1250" w:rsidRPr="00AA0B38" w:rsidRDefault="00EE1250" w:rsidP="00F73ADF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E</w:t>
      </w:r>
      <w:r w:rsidRPr="00AA0B38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AA0B38">
        <w:rPr>
          <w:b/>
          <w:sz w:val="20"/>
          <w:szCs w:val="20"/>
        </w:rPr>
        <w:t xml:space="preserve">: </w:t>
      </w:r>
      <w:hyperlink r:id="rId4" w:history="1">
        <w:r w:rsidRPr="0050374D">
          <w:rPr>
            <w:rStyle w:val="a5"/>
            <w:b/>
            <w:sz w:val="20"/>
            <w:szCs w:val="20"/>
            <w:lang w:val="en-US"/>
          </w:rPr>
          <w:t>sergach</w:t>
        </w:r>
        <w:r w:rsidRPr="00AA0B38">
          <w:rPr>
            <w:rStyle w:val="a5"/>
            <w:b/>
            <w:sz w:val="20"/>
            <w:szCs w:val="20"/>
          </w:rPr>
          <w:t>_</w:t>
        </w:r>
        <w:r w:rsidRPr="0050374D">
          <w:rPr>
            <w:rStyle w:val="a5"/>
            <w:b/>
            <w:sz w:val="20"/>
            <w:szCs w:val="20"/>
            <w:lang w:val="en-US"/>
          </w:rPr>
          <w:t>gazeta</w:t>
        </w:r>
        <w:r w:rsidRPr="00AA0B38">
          <w:rPr>
            <w:rStyle w:val="a5"/>
            <w:b/>
            <w:sz w:val="20"/>
            <w:szCs w:val="20"/>
          </w:rPr>
          <w:t>@</w:t>
        </w:r>
        <w:r w:rsidRPr="0050374D">
          <w:rPr>
            <w:rStyle w:val="a5"/>
            <w:b/>
            <w:sz w:val="20"/>
            <w:szCs w:val="20"/>
            <w:lang w:val="en-US"/>
          </w:rPr>
          <w:t>list</w:t>
        </w:r>
        <w:r w:rsidRPr="00AA0B38">
          <w:rPr>
            <w:rStyle w:val="a5"/>
            <w:b/>
            <w:sz w:val="20"/>
            <w:szCs w:val="20"/>
          </w:rPr>
          <w:t>.</w:t>
        </w:r>
        <w:r w:rsidRPr="0050374D">
          <w:rPr>
            <w:rStyle w:val="a5"/>
            <w:b/>
            <w:sz w:val="20"/>
            <w:szCs w:val="20"/>
            <w:lang w:val="en-US"/>
          </w:rPr>
          <w:t>ru</w:t>
        </w:r>
      </w:hyperlink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9571"/>
      </w:tblGrid>
      <w:tr w:rsidR="00EE1250" w:rsidRPr="00AA0B38" w:rsidTr="00153189">
        <w:trPr>
          <w:trHeight w:val="20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E1250" w:rsidRPr="00AA0B38" w:rsidRDefault="00EE1250" w:rsidP="00F73ADF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E1250" w:rsidRPr="00AA0B38" w:rsidRDefault="00EE1250" w:rsidP="00AF21B2">
      <w:pPr>
        <w:rPr>
          <w:b/>
          <w:sz w:val="28"/>
        </w:rPr>
      </w:pPr>
    </w:p>
    <w:p w:rsidR="00EE1250" w:rsidRPr="00AA0B38" w:rsidRDefault="00EE1250" w:rsidP="005C212F">
      <w:pPr>
        <w:jc w:val="right"/>
        <w:rPr>
          <w:sz w:val="28"/>
        </w:rPr>
      </w:pPr>
    </w:p>
    <w:p w:rsidR="00EE1250" w:rsidRDefault="00EE1250" w:rsidP="00AA0B38">
      <w:pPr>
        <w:spacing w:line="360" w:lineRule="auto"/>
        <w:ind w:firstLine="539"/>
        <w:jc w:val="both"/>
        <w:rPr>
          <w:sz w:val="28"/>
        </w:rPr>
      </w:pPr>
      <w:r w:rsidRPr="00AA0B38">
        <w:rPr>
          <w:sz w:val="28"/>
        </w:rPr>
        <w:t xml:space="preserve">МП «Редакция газеты «Сергачская жизнь» </w:t>
      </w:r>
      <w:r>
        <w:rPr>
          <w:sz w:val="28"/>
        </w:rPr>
        <w:t>предоставляет информацию о средней заработной плате за 2021 год: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28"/>
        <w:gridCol w:w="2880"/>
        <w:gridCol w:w="3470"/>
        <w:gridCol w:w="2393"/>
      </w:tblGrid>
      <w:tr w:rsidR="00EE1250" w:rsidTr="00C16556">
        <w:tc>
          <w:tcPr>
            <w:tcW w:w="828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№пп</w:t>
            </w:r>
          </w:p>
        </w:tc>
        <w:tc>
          <w:tcPr>
            <w:tcW w:w="2880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3470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393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Среднегодовая заработная плата</w:t>
            </w:r>
          </w:p>
        </w:tc>
      </w:tr>
      <w:tr w:rsidR="00EE1250" w:rsidTr="00C16556">
        <w:tc>
          <w:tcPr>
            <w:tcW w:w="828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0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(главный </w:t>
            </w:r>
            <w:r>
              <w:rPr>
                <w:rFonts w:ascii="Times New Roman" w:hAnsi="Times New Roman"/>
                <w:sz w:val="28"/>
              </w:rPr>
              <w:lastRenderedPageBreak/>
              <w:t>редактор)</w:t>
            </w:r>
          </w:p>
        </w:tc>
        <w:tc>
          <w:tcPr>
            <w:tcW w:w="3470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Чубикова Алина </w:t>
            </w:r>
            <w:r>
              <w:rPr>
                <w:rFonts w:ascii="Times New Roman" w:hAnsi="Times New Roman"/>
                <w:sz w:val="28"/>
              </w:rPr>
              <w:lastRenderedPageBreak/>
              <w:t>Александровна</w:t>
            </w:r>
          </w:p>
        </w:tc>
        <w:tc>
          <w:tcPr>
            <w:tcW w:w="2393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43 448,00</w:t>
            </w:r>
          </w:p>
        </w:tc>
      </w:tr>
      <w:tr w:rsidR="00EE1250" w:rsidTr="00C16556">
        <w:tc>
          <w:tcPr>
            <w:tcW w:w="828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0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70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Норкина Наталья Владимировна</w:t>
            </w:r>
          </w:p>
        </w:tc>
        <w:tc>
          <w:tcPr>
            <w:tcW w:w="2393" w:type="dxa"/>
          </w:tcPr>
          <w:p w:rsidR="00EE1250" w:rsidRDefault="00EE1250" w:rsidP="001A447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32 053,00</w:t>
            </w:r>
          </w:p>
        </w:tc>
      </w:tr>
    </w:tbl>
    <w:p w:rsidR="00EE1250" w:rsidRDefault="00EE1250" w:rsidP="00AA0B38">
      <w:pPr>
        <w:spacing w:line="360" w:lineRule="auto"/>
        <w:ind w:firstLine="539"/>
        <w:jc w:val="both"/>
        <w:rPr>
          <w:sz w:val="28"/>
        </w:rPr>
      </w:pPr>
    </w:p>
    <w:p w:rsidR="00EE1250" w:rsidRPr="00153189" w:rsidRDefault="00EE1250" w:rsidP="001531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4895" w:type="dxa"/>
        <w:tblInd w:w="-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5275"/>
        <w:gridCol w:w="4268"/>
        <w:gridCol w:w="4066"/>
        <w:gridCol w:w="758"/>
        <w:gridCol w:w="312"/>
      </w:tblGrid>
      <w:tr w:rsidR="00EE1250" w:rsidTr="001A0461">
        <w:trPr>
          <w:trHeight w:val="84"/>
        </w:trPr>
        <w:tc>
          <w:tcPr>
            <w:tcW w:w="216" w:type="dxa"/>
            <w:shd w:val="clear" w:color="auto" w:fill="auto"/>
          </w:tcPr>
          <w:p w:rsidR="00EE1250" w:rsidRDefault="00EE1250">
            <w:pPr>
              <w:pStyle w:val="ab"/>
              <w:snapToGrid w:val="0"/>
            </w:pPr>
          </w:p>
        </w:tc>
        <w:tc>
          <w:tcPr>
            <w:tcW w:w="5275" w:type="dxa"/>
            <w:shd w:val="clear" w:color="auto" w:fill="auto"/>
          </w:tcPr>
          <w:p w:rsidR="00EE1250" w:rsidRDefault="00EE1250">
            <w:pPr>
              <w:snapToGrid w:val="0"/>
              <w:rPr>
                <w:sz w:val="28"/>
                <w:szCs w:val="34"/>
              </w:rPr>
            </w:pPr>
          </w:p>
        </w:tc>
        <w:tc>
          <w:tcPr>
            <w:tcW w:w="9092" w:type="dxa"/>
            <w:gridSpan w:val="3"/>
            <w:shd w:val="clear" w:color="auto" w:fill="auto"/>
          </w:tcPr>
          <w:p w:rsidR="00EE1250" w:rsidRDefault="00EE1250">
            <w:pPr>
              <w:snapToGrid w:val="0"/>
              <w:rPr>
                <w:b/>
                <w:sz w:val="28"/>
              </w:rPr>
            </w:pPr>
          </w:p>
        </w:tc>
        <w:tc>
          <w:tcPr>
            <w:tcW w:w="312" w:type="dxa"/>
            <w:shd w:val="clear" w:color="auto" w:fill="auto"/>
          </w:tcPr>
          <w:p w:rsidR="00EE1250" w:rsidRDefault="00EE1250">
            <w:pPr>
              <w:snapToGrid w:val="0"/>
              <w:rPr>
                <w:sz w:val="28"/>
                <w:szCs w:val="34"/>
              </w:rPr>
            </w:pPr>
          </w:p>
        </w:tc>
      </w:tr>
      <w:tr w:rsidR="00EE1250" w:rsidTr="001A0461">
        <w:trPr>
          <w:trHeight w:val="85"/>
        </w:trPr>
        <w:tc>
          <w:tcPr>
            <w:tcW w:w="216" w:type="dxa"/>
            <w:shd w:val="clear" w:color="auto" w:fill="auto"/>
          </w:tcPr>
          <w:p w:rsidR="00EE1250" w:rsidRDefault="00EE1250">
            <w:pPr>
              <w:pStyle w:val="aa"/>
              <w:snapToGrid w:val="0"/>
              <w:rPr>
                <w:sz w:val="28"/>
                <w:szCs w:val="34"/>
              </w:rPr>
            </w:pPr>
          </w:p>
        </w:tc>
        <w:tc>
          <w:tcPr>
            <w:tcW w:w="5275" w:type="dxa"/>
            <w:shd w:val="clear" w:color="auto" w:fill="auto"/>
          </w:tcPr>
          <w:p w:rsidR="00EE1250" w:rsidRDefault="00EE1250">
            <w:pPr>
              <w:snapToGrid w:val="0"/>
              <w:rPr>
                <w:sz w:val="28"/>
                <w:szCs w:val="34"/>
              </w:rPr>
            </w:pPr>
          </w:p>
        </w:tc>
        <w:tc>
          <w:tcPr>
            <w:tcW w:w="9092" w:type="dxa"/>
            <w:gridSpan w:val="3"/>
            <w:shd w:val="clear" w:color="auto" w:fill="auto"/>
          </w:tcPr>
          <w:p w:rsidR="00EE1250" w:rsidRDefault="00EE1250">
            <w:pPr>
              <w:snapToGrid w:val="0"/>
              <w:rPr>
                <w:b/>
                <w:sz w:val="28"/>
              </w:rPr>
            </w:pPr>
          </w:p>
        </w:tc>
        <w:tc>
          <w:tcPr>
            <w:tcW w:w="312" w:type="dxa"/>
            <w:shd w:val="clear" w:color="auto" w:fill="auto"/>
          </w:tcPr>
          <w:p w:rsidR="00EE1250" w:rsidRDefault="00EE1250">
            <w:pPr>
              <w:snapToGrid w:val="0"/>
              <w:rPr>
                <w:b/>
                <w:sz w:val="28"/>
              </w:rPr>
            </w:pPr>
          </w:p>
        </w:tc>
      </w:tr>
      <w:tr w:rsidR="00EE1250" w:rsidTr="001A0461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9759" w:type="dxa"/>
            <w:gridSpan w:val="3"/>
            <w:shd w:val="clear" w:color="auto" w:fill="auto"/>
          </w:tcPr>
          <w:p w:rsidR="00EE1250" w:rsidRDefault="00EE1250">
            <w:pPr>
              <w:snapToGrid w:val="0"/>
              <w:ind w:left="687"/>
              <w:jc w:val="center"/>
              <w:rPr>
                <w:b/>
                <w:sz w:val="28"/>
              </w:rPr>
            </w:pPr>
          </w:p>
        </w:tc>
        <w:tc>
          <w:tcPr>
            <w:tcW w:w="5133" w:type="dxa"/>
            <w:gridSpan w:val="3"/>
            <w:shd w:val="clear" w:color="auto" w:fill="auto"/>
          </w:tcPr>
          <w:p w:rsidR="00EE1250" w:rsidRDefault="00EE1250">
            <w:pPr>
              <w:snapToGrid w:val="0"/>
              <w:rPr>
                <w:b/>
                <w:sz w:val="28"/>
              </w:rPr>
            </w:pPr>
          </w:p>
        </w:tc>
      </w:tr>
      <w:tr w:rsidR="00EE1250" w:rsidTr="001A0461">
        <w:tblPrEx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759" w:type="dxa"/>
            <w:gridSpan w:val="3"/>
            <w:shd w:val="clear" w:color="auto" w:fill="auto"/>
          </w:tcPr>
          <w:p w:rsidR="00EE1250" w:rsidRDefault="00EE1250">
            <w:pPr>
              <w:snapToGrid w:val="0"/>
              <w:ind w:left="687"/>
              <w:jc w:val="center"/>
              <w:rPr>
                <w:b/>
                <w:sz w:val="28"/>
              </w:rPr>
            </w:pPr>
          </w:p>
        </w:tc>
        <w:tc>
          <w:tcPr>
            <w:tcW w:w="5133" w:type="dxa"/>
            <w:gridSpan w:val="3"/>
            <w:shd w:val="clear" w:color="auto" w:fill="auto"/>
          </w:tcPr>
          <w:p w:rsidR="00EE1250" w:rsidRDefault="00EE1250">
            <w:pPr>
              <w:snapToGrid w:val="0"/>
              <w:rPr>
                <w:b/>
                <w:sz w:val="28"/>
              </w:rPr>
            </w:pPr>
          </w:p>
        </w:tc>
      </w:tr>
      <w:tr w:rsidR="00EE1250" w:rsidRPr="000E6994" w:rsidTr="001A0461">
        <w:tblPrEx>
          <w:tblCellMar>
            <w:left w:w="108" w:type="dxa"/>
            <w:right w:w="108" w:type="dxa"/>
          </w:tblCellMar>
        </w:tblPrEx>
        <w:trPr>
          <w:gridAfter w:val="2"/>
          <w:wAfter w:w="1070" w:type="dxa"/>
          <w:trHeight w:val="4242"/>
        </w:trPr>
        <w:tc>
          <w:tcPr>
            <w:tcW w:w="9759" w:type="dxa"/>
            <w:gridSpan w:val="3"/>
            <w:shd w:val="clear" w:color="auto" w:fill="auto"/>
          </w:tcPr>
          <w:p w:rsidR="00EE1250" w:rsidRPr="00DA2DDE" w:rsidRDefault="00EE1250" w:rsidP="001A0461">
            <w:pPr>
              <w:snapToGrid w:val="0"/>
              <w:ind w:left="18"/>
              <w:jc w:val="center"/>
              <w:rPr>
                <w:b/>
                <w:sz w:val="28"/>
              </w:rPr>
            </w:pPr>
            <w:r w:rsidRPr="00DA2DDE">
              <w:rPr>
                <w:b/>
                <w:sz w:val="28"/>
              </w:rPr>
              <w:t>Муниципальное предприятие Сергачского муниципального района</w:t>
            </w:r>
          </w:p>
          <w:p w:rsidR="00EE1250" w:rsidRPr="00DA2DDE" w:rsidRDefault="00EE1250" w:rsidP="001A0461">
            <w:pPr>
              <w:ind w:left="687"/>
              <w:rPr>
                <w:sz w:val="28"/>
              </w:rPr>
            </w:pPr>
            <w:r w:rsidRPr="00DA2DDE">
              <w:rPr>
                <w:b/>
                <w:sz w:val="28"/>
              </w:rPr>
              <w:t xml:space="preserve">               Нижегородской области «Сергачский автобус»</w:t>
            </w:r>
          </w:p>
          <w:p w:rsidR="00EE1250" w:rsidRPr="00DA2DDE" w:rsidRDefault="00EE1250" w:rsidP="001A0461">
            <w:pPr>
              <w:ind w:left="687"/>
              <w:rPr>
                <w:sz w:val="28"/>
              </w:rPr>
            </w:pPr>
            <w:r w:rsidRPr="00DA2DDE">
              <w:rPr>
                <w:sz w:val="28"/>
              </w:rPr>
              <w:t xml:space="preserve">         607500, Нижегородская область, г. Сергач, ул. Школьная, д. 7,</w:t>
            </w:r>
          </w:p>
          <w:p w:rsidR="00EE1250" w:rsidRPr="00DA2DDE" w:rsidRDefault="00EE1250" w:rsidP="001A0461">
            <w:pPr>
              <w:pBdr>
                <w:bottom w:val="single" w:sz="12" w:space="1" w:color="auto"/>
              </w:pBdr>
              <w:ind w:left="687"/>
              <w:rPr>
                <w:sz w:val="28"/>
              </w:rPr>
            </w:pPr>
            <w:r w:rsidRPr="00DA2DDE">
              <w:rPr>
                <w:sz w:val="28"/>
              </w:rPr>
              <w:t xml:space="preserve">                                ИНН 5229006724/ КПП 522901001      </w:t>
            </w:r>
          </w:p>
          <w:p w:rsidR="00EE1250" w:rsidRDefault="00EE1250" w:rsidP="001A0461">
            <w:pPr>
              <w:pBdr>
                <w:bottom w:val="single" w:sz="12" w:space="1" w:color="auto"/>
              </w:pBdr>
              <w:ind w:left="68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A2DDE">
              <w:rPr>
                <w:sz w:val="28"/>
              </w:rPr>
              <w:t xml:space="preserve">Р/сч 40702810842000038253 в Волго-Вятском банке ПАО Сбербанк </w:t>
            </w:r>
          </w:p>
          <w:p w:rsidR="00EE1250" w:rsidRPr="00DA2DDE" w:rsidRDefault="00EE1250" w:rsidP="001A0461">
            <w:pPr>
              <w:pBdr>
                <w:bottom w:val="single" w:sz="12" w:space="1" w:color="auto"/>
              </w:pBdr>
              <w:ind w:left="687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DA2DDE">
              <w:rPr>
                <w:sz w:val="28"/>
              </w:rPr>
              <w:t>г. Н.Новгоро</w:t>
            </w:r>
            <w:r>
              <w:rPr>
                <w:sz w:val="28"/>
              </w:rPr>
              <w:t>д</w:t>
            </w:r>
            <w:r w:rsidRPr="00DA2DDE">
              <w:rPr>
                <w:sz w:val="28"/>
              </w:rPr>
              <w:t xml:space="preserve">     К/сч 30101810000000000603      БИК 042202603</w:t>
            </w:r>
          </w:p>
          <w:p w:rsidR="00EE1250" w:rsidRPr="00DA2DDE" w:rsidRDefault="00EE1250" w:rsidP="001A0461">
            <w:pPr>
              <w:pBdr>
                <w:bottom w:val="single" w:sz="12" w:space="1" w:color="auto"/>
              </w:pBdr>
              <w:ind w:left="687"/>
              <w:rPr>
                <w:szCs w:val="24"/>
              </w:rPr>
            </w:pPr>
            <w:r w:rsidRPr="00DA2DDE">
              <w:rPr>
                <w:sz w:val="28"/>
              </w:rPr>
              <w:t xml:space="preserve">       </w:t>
            </w:r>
            <w:r w:rsidRPr="00DA2DDE">
              <w:rPr>
                <w:szCs w:val="24"/>
              </w:rPr>
              <w:t>тел. 91-5-73-91, факс 91-5-59-22 е-</w:t>
            </w:r>
            <w:r w:rsidRPr="00DA2DDE">
              <w:rPr>
                <w:szCs w:val="24"/>
                <w:lang w:val="en-US"/>
              </w:rPr>
              <w:t>mail</w:t>
            </w:r>
            <w:r w:rsidRPr="00DA2DDE">
              <w:rPr>
                <w:szCs w:val="24"/>
              </w:rPr>
              <w:t xml:space="preserve">: </w:t>
            </w:r>
            <w:hyperlink r:id="rId5" w:history="1">
              <w:r w:rsidRPr="00AF7411">
                <w:rPr>
                  <w:rStyle w:val="a5"/>
                  <w:szCs w:val="24"/>
                  <w:lang w:val="en-US"/>
                </w:rPr>
                <w:t>avtobus</w:t>
              </w:r>
              <w:r w:rsidRPr="00AF7411">
                <w:rPr>
                  <w:rStyle w:val="a5"/>
                  <w:szCs w:val="24"/>
                </w:rPr>
                <w:t>_</w:t>
              </w:r>
              <w:r w:rsidRPr="00AF7411">
                <w:rPr>
                  <w:rStyle w:val="a5"/>
                  <w:szCs w:val="24"/>
                  <w:lang w:val="en-US"/>
                </w:rPr>
                <w:t>serg</w:t>
              </w:r>
              <w:r w:rsidRPr="00AF7411">
                <w:rPr>
                  <w:rStyle w:val="a5"/>
                  <w:szCs w:val="24"/>
                </w:rPr>
                <w:t>@</w:t>
              </w:r>
              <w:r w:rsidRPr="00AF7411">
                <w:rPr>
                  <w:rStyle w:val="a5"/>
                  <w:szCs w:val="24"/>
                  <w:lang w:val="en-US"/>
                </w:rPr>
                <w:t>mail</w:t>
              </w:r>
              <w:r w:rsidRPr="00AF7411">
                <w:rPr>
                  <w:rStyle w:val="a5"/>
                  <w:szCs w:val="24"/>
                </w:rPr>
                <w:t>.</w:t>
              </w:r>
              <w:r w:rsidRPr="00AF7411">
                <w:rPr>
                  <w:rStyle w:val="a5"/>
                  <w:szCs w:val="24"/>
                  <w:lang w:val="en-US"/>
                </w:rPr>
                <w:t>ru</w:t>
              </w:r>
            </w:hyperlink>
          </w:p>
          <w:p w:rsidR="00EE1250" w:rsidRPr="00DA2DDE" w:rsidRDefault="00EE1250" w:rsidP="001A0461">
            <w:pPr>
              <w:pBdr>
                <w:bottom w:val="single" w:sz="12" w:space="1" w:color="auto"/>
              </w:pBdr>
              <w:ind w:left="687"/>
              <w:rPr>
                <w:szCs w:val="24"/>
              </w:rPr>
            </w:pPr>
          </w:p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 w:rsidP="000E6994">
            <w:pPr>
              <w:ind w:left="687"/>
              <w:rPr>
                <w:szCs w:val="24"/>
              </w:rPr>
            </w:pPr>
          </w:p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 w:rsidP="006D5779">
            <w:pPr>
              <w:ind w:left="687"/>
              <w:rPr>
                <w:szCs w:val="24"/>
              </w:rPr>
            </w:pPr>
            <w:r w:rsidRPr="000E6994">
              <w:rPr>
                <w:szCs w:val="24"/>
              </w:rPr>
              <w:t xml:space="preserve">      МП «Сергачский автобус» предоставляет информацию о средней заработной плате за 2021 г.</w:t>
            </w:r>
          </w:p>
          <w:p w:rsidR="00EE1250" w:rsidRPr="000E6994" w:rsidRDefault="00EE1250" w:rsidP="00A0516C">
            <w:pPr>
              <w:ind w:left="687"/>
              <w:rPr>
                <w:szCs w:val="24"/>
              </w:rPr>
            </w:pPr>
          </w:p>
          <w:p w:rsidR="00EE1250" w:rsidRPr="000E6994" w:rsidRDefault="00EE1250" w:rsidP="00A0516C">
            <w:pPr>
              <w:ind w:left="687"/>
              <w:rPr>
                <w:szCs w:val="24"/>
              </w:rPr>
            </w:pPr>
          </w:p>
          <w:tbl>
            <w:tblPr>
              <w:tblW w:w="9528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659"/>
              <w:gridCol w:w="3969"/>
              <w:gridCol w:w="2298"/>
            </w:tblGrid>
            <w:tr w:rsidR="00EE1250" w:rsidRPr="00AF7411" w:rsidTr="00AF7411">
              <w:tc>
                <w:tcPr>
                  <w:tcW w:w="602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№ п/п</w:t>
                  </w:r>
                </w:p>
              </w:tc>
              <w:tc>
                <w:tcPr>
                  <w:tcW w:w="2659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Должность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Ф.И.О.</w:t>
                  </w:r>
                </w:p>
              </w:tc>
              <w:tc>
                <w:tcPr>
                  <w:tcW w:w="2298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Среднегодовая заработная плата</w:t>
                  </w:r>
                </w:p>
              </w:tc>
            </w:tr>
            <w:tr w:rsidR="00EE1250" w:rsidRPr="00AF7411" w:rsidTr="00AF7411">
              <w:tc>
                <w:tcPr>
                  <w:tcW w:w="602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2659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Директор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Водопьянов Максим Владимирович</w:t>
                  </w:r>
                </w:p>
              </w:tc>
              <w:tc>
                <w:tcPr>
                  <w:tcW w:w="2298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43 014,92</w:t>
                  </w:r>
                </w:p>
              </w:tc>
            </w:tr>
            <w:tr w:rsidR="00EE1250" w:rsidRPr="00AF7411" w:rsidTr="00AF7411">
              <w:trPr>
                <w:trHeight w:val="474"/>
              </w:trPr>
              <w:tc>
                <w:tcPr>
                  <w:tcW w:w="602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2659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Корчагина Ирина Юрьевна</w:t>
                  </w:r>
                </w:p>
              </w:tc>
              <w:tc>
                <w:tcPr>
                  <w:tcW w:w="2298" w:type="dxa"/>
                  <w:shd w:val="clear" w:color="auto" w:fill="auto"/>
                </w:tcPr>
                <w:p w:rsidR="00EE1250" w:rsidRPr="00AF7411" w:rsidRDefault="00EE1250" w:rsidP="00AF7411">
                  <w:pPr>
                    <w:jc w:val="center"/>
                    <w:rPr>
                      <w:szCs w:val="24"/>
                    </w:rPr>
                  </w:pPr>
                  <w:r w:rsidRPr="00AF7411">
                    <w:rPr>
                      <w:szCs w:val="24"/>
                    </w:rPr>
                    <w:t>36 407,63</w:t>
                  </w:r>
                </w:p>
              </w:tc>
            </w:tr>
          </w:tbl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>
            <w:pPr>
              <w:ind w:left="687"/>
              <w:jc w:val="center"/>
              <w:rPr>
                <w:szCs w:val="24"/>
              </w:rPr>
            </w:pPr>
          </w:p>
          <w:p w:rsidR="00EE1250" w:rsidRPr="000E6994" w:rsidRDefault="00EE1250">
            <w:pPr>
              <w:ind w:left="687"/>
              <w:rPr>
                <w:b/>
                <w:szCs w:val="24"/>
              </w:rPr>
            </w:pPr>
          </w:p>
          <w:p w:rsidR="00EE1250" w:rsidRPr="000E6994" w:rsidRDefault="00EE1250">
            <w:pPr>
              <w:ind w:left="687"/>
              <w:rPr>
                <w:b/>
                <w:szCs w:val="24"/>
              </w:rPr>
            </w:pPr>
          </w:p>
          <w:p w:rsidR="00EE1250" w:rsidRPr="000E6994" w:rsidRDefault="00EE1250">
            <w:pPr>
              <w:ind w:left="687"/>
              <w:rPr>
                <w:b/>
                <w:szCs w:val="24"/>
              </w:rPr>
            </w:pPr>
          </w:p>
        </w:tc>
        <w:tc>
          <w:tcPr>
            <w:tcW w:w="4066" w:type="dxa"/>
            <w:shd w:val="clear" w:color="auto" w:fill="auto"/>
          </w:tcPr>
          <w:p w:rsidR="00EE1250" w:rsidRPr="000E6994" w:rsidRDefault="00EE1250">
            <w:pPr>
              <w:snapToGrid w:val="0"/>
              <w:jc w:val="both"/>
              <w:rPr>
                <w:szCs w:val="24"/>
              </w:rPr>
            </w:pPr>
          </w:p>
          <w:p w:rsidR="00EE1250" w:rsidRPr="000E6994" w:rsidRDefault="00EE1250">
            <w:pPr>
              <w:jc w:val="both"/>
              <w:rPr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  <w:p w:rsidR="00EE1250" w:rsidRPr="000E6994" w:rsidRDefault="00EE1250">
            <w:pPr>
              <w:rPr>
                <w:b/>
                <w:szCs w:val="24"/>
              </w:rPr>
            </w:pPr>
          </w:p>
        </w:tc>
      </w:tr>
    </w:tbl>
    <w:p w:rsidR="00EE1250" w:rsidRPr="000E6994" w:rsidRDefault="00EE1250">
      <w:pPr>
        <w:jc w:val="both"/>
        <w:rPr>
          <w:szCs w:val="24"/>
        </w:rPr>
      </w:pPr>
    </w:p>
    <w:p w:rsidR="00EE1250" w:rsidRPr="000E6994" w:rsidRDefault="00EE1250" w:rsidP="00EE1250">
      <w:pPr>
        <w:rPr>
          <w:szCs w:val="24"/>
        </w:rPr>
      </w:pPr>
      <w:r w:rsidRPr="000E6994">
        <w:rPr>
          <w:szCs w:val="24"/>
        </w:rPr>
        <w:t xml:space="preserve">   </w:t>
      </w:r>
    </w:p>
    <w:p w:rsidR="00EE1250" w:rsidRDefault="00EE1250">
      <w:pPr>
        <w:rPr>
          <w:sz w:val="28"/>
          <w:szCs w:val="34"/>
        </w:rPr>
      </w:pPr>
    </w:p>
    <w:p w:rsidR="00EE1250" w:rsidRDefault="00EE1250">
      <w:pPr>
        <w:rPr>
          <w:sz w:val="28"/>
          <w:szCs w:val="34"/>
        </w:rPr>
      </w:pPr>
      <w:r>
        <w:rPr>
          <w:sz w:val="28"/>
          <w:szCs w:val="34"/>
        </w:rPr>
        <w:lastRenderedPageBreak/>
        <w:t xml:space="preserve">          </w:t>
      </w:r>
    </w:p>
    <w:p w:rsidR="00243221" w:rsidRPr="001C34A2" w:rsidRDefault="00243221" w:rsidP="001C34A2"/>
    <w:sectPr w:rsidR="00243221" w:rsidRPr="001C34A2" w:rsidSect="005C7E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12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7260"/>
  <w15:docId w15:val="{D79032E2-1EE4-46C0-ACF4-E4E34CF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EE12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31">
    <w:name w:val="Знак3 Знак Знак Знак Знак Знак Знак"/>
    <w:basedOn w:val="a"/>
    <w:uiPriority w:val="99"/>
    <w:rsid w:val="00EE12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E12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99"/>
    <w:rsid w:val="00EE1250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Содержимое таблицы"/>
    <w:basedOn w:val="a"/>
    <w:rsid w:val="00EE1250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EE125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tobus_serg@mail.ru" TargetMode="External"/><Relationship Id="rId4" Type="http://schemas.openxmlformats.org/officeDocument/2006/relationships/hyperlink" Target="mailto:sergach_gazet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2022-11-23T07:32:00Z</dcterms:modified>
</cp:coreProperties>
</file>