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DA" w:rsidRPr="006F235F" w:rsidRDefault="001679DA" w:rsidP="00AE31E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Уточненные с</w:t>
      </w:r>
      <w:r w:rsidRPr="006F235F">
        <w:rPr>
          <w:rFonts w:ascii="Times New Roman" w:hAnsi="Times New Roman"/>
          <w:b/>
          <w:sz w:val="24"/>
          <w:szCs w:val="24"/>
        </w:rPr>
        <w:t xml:space="preserve">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F235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</w:t>
      </w:r>
    </w:p>
    <w:p w:rsidR="001679DA" w:rsidRDefault="001679DA" w:rsidP="00AE31E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t xml:space="preserve">характера </w:t>
      </w:r>
      <w:r w:rsidRPr="00577ECB">
        <w:rPr>
          <w:rFonts w:ascii="Times New Roman" w:hAnsi="Times New Roman"/>
          <w:b/>
          <w:sz w:val="24"/>
          <w:szCs w:val="24"/>
        </w:rPr>
        <w:t xml:space="preserve">по состоянию на </w:t>
      </w:r>
      <w:r>
        <w:rPr>
          <w:rFonts w:ascii="Times New Roman" w:hAnsi="Times New Roman"/>
          <w:b/>
          <w:sz w:val="24"/>
          <w:szCs w:val="24"/>
        </w:rPr>
        <w:t xml:space="preserve">31.12.2021 представленных Черепиной Ириной Владимировной, главным специалистом отдела экономического анализа и прогнозирования администрации Северо-Енисейского района, замещающей должность </w:t>
      </w:r>
    </w:p>
    <w:p w:rsidR="001679DA" w:rsidRDefault="001679DA" w:rsidP="00AE31E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службы администрации Северо-Енисейского района, в отношении супруга</w:t>
      </w:r>
    </w:p>
    <w:p w:rsidR="001679DA" w:rsidRDefault="001679DA" w:rsidP="00577EC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7E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79DA" w:rsidRPr="00577ECB" w:rsidRDefault="001679DA" w:rsidP="00577EC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1416"/>
        <w:gridCol w:w="1417"/>
        <w:gridCol w:w="1278"/>
        <w:gridCol w:w="1418"/>
        <w:gridCol w:w="850"/>
        <w:gridCol w:w="1133"/>
        <w:gridCol w:w="1135"/>
        <w:gridCol w:w="851"/>
        <w:gridCol w:w="850"/>
        <w:gridCol w:w="1276"/>
        <w:gridCol w:w="851"/>
        <w:gridCol w:w="709"/>
        <w:gridCol w:w="566"/>
      </w:tblGrid>
      <w:tr w:rsidR="001679DA" w:rsidRPr="00531C81" w:rsidTr="00D05880">
        <w:trPr>
          <w:trHeight w:val="776"/>
        </w:trPr>
        <w:tc>
          <w:tcPr>
            <w:tcW w:w="708" w:type="dxa"/>
            <w:vMerge w:val="restart"/>
            <w:shd w:val="clear" w:color="auto" w:fill="auto"/>
          </w:tcPr>
          <w:p w:rsidR="001679DA" w:rsidRPr="00713D66" w:rsidRDefault="001679DA" w:rsidP="00507882">
            <w:pPr>
              <w:pStyle w:val="a8"/>
              <w:ind w:left="3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507882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Наименование</w:t>
            </w:r>
          </w:p>
          <w:p w:rsidR="001679DA" w:rsidRPr="00792586" w:rsidRDefault="001679DA" w:rsidP="00507882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муниципального</w:t>
            </w:r>
          </w:p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образования</w:t>
            </w:r>
          </w:p>
          <w:p w:rsidR="001679DA" w:rsidRPr="00792586" w:rsidRDefault="001679DA" w:rsidP="0050788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679DA" w:rsidRPr="00792586" w:rsidRDefault="001679DA" w:rsidP="00507882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Фамилия, имя,</w:t>
            </w:r>
          </w:p>
          <w:p w:rsidR="001679DA" w:rsidRPr="00792586" w:rsidRDefault="001679DA" w:rsidP="0050788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679DA" w:rsidRPr="00713D66" w:rsidRDefault="001679DA" w:rsidP="00507882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принадлежащих лицу на праве собственности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1679DA" w:rsidRPr="00531C81" w:rsidTr="00D05880">
        <w:trPr>
          <w:trHeight w:val="220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D0588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1679DA" w:rsidRPr="00713D66" w:rsidRDefault="001679DA" w:rsidP="00507882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1679DA" w:rsidRPr="009C68EE" w:rsidRDefault="001679DA" w:rsidP="00507882"/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531C81" w:rsidTr="00D05880">
        <w:trPr>
          <w:trHeight w:val="280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D0588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1679DA" w:rsidRPr="00713D66" w:rsidRDefault="001679DA" w:rsidP="00507882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9C68EE" w:rsidRDefault="001679DA" w:rsidP="00507882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1679DA" w:rsidRPr="00531C81" w:rsidTr="00D05880">
        <w:trPr>
          <w:trHeight w:val="767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D0588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9C68EE" w:rsidRDefault="001679DA" w:rsidP="00507882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6809C8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709" w:type="dxa"/>
            <w:vMerge/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792586" w:rsidTr="00EB1C88">
        <w:trPr>
          <w:trHeight w:val="2300"/>
        </w:trPr>
        <w:tc>
          <w:tcPr>
            <w:tcW w:w="708" w:type="dxa"/>
            <w:shd w:val="clear" w:color="auto" w:fill="auto"/>
          </w:tcPr>
          <w:p w:rsidR="001679DA" w:rsidRPr="00342FA2" w:rsidRDefault="001679DA" w:rsidP="00D0588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2543830,01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совместная)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(общая совместная)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50,3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25,2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679DA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Мазда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Lada 212140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679DA" w:rsidRDefault="001679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1679DA" w:rsidRPr="006F235F" w:rsidRDefault="001679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>
        <w:rPr>
          <w:sz w:val="28"/>
        </w:rPr>
        <w:t xml:space="preserve"> </w:t>
      </w:r>
      <w:r w:rsidRPr="006F235F">
        <w:rPr>
          <w:sz w:val="28"/>
        </w:rPr>
        <w:t xml:space="preserve">        </w:t>
      </w:r>
      <w:r>
        <w:rPr>
          <w:sz w:val="28"/>
        </w:rPr>
        <w:t xml:space="preserve">                </w:t>
      </w:r>
      <w:r w:rsidRPr="006F235F">
        <w:rPr>
          <w:sz w:val="28"/>
        </w:rPr>
        <w:t xml:space="preserve">     </w:t>
      </w:r>
      <w:r>
        <w:rPr>
          <w:sz w:val="28"/>
        </w:rPr>
        <w:t xml:space="preserve">                       </w:t>
      </w:r>
    </w:p>
    <w:p w:rsidR="001679DA" w:rsidRPr="006F235F" w:rsidRDefault="001679DA" w:rsidP="00EE14F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F235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</w:t>
      </w:r>
    </w:p>
    <w:p w:rsidR="001679DA" w:rsidRDefault="001679DA" w:rsidP="00EE14F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t xml:space="preserve">характера </w:t>
      </w:r>
      <w:r>
        <w:rPr>
          <w:rFonts w:ascii="Times New Roman" w:hAnsi="Times New Roman"/>
          <w:b/>
          <w:sz w:val="24"/>
          <w:szCs w:val="24"/>
        </w:rPr>
        <w:t xml:space="preserve">Шевцовой Татьяны Викторовны, поступающей на </w:t>
      </w:r>
      <w:r w:rsidRPr="00946046">
        <w:rPr>
          <w:rFonts w:ascii="Times New Roman" w:hAnsi="Times New Roman"/>
          <w:b/>
          <w:sz w:val="24"/>
          <w:szCs w:val="24"/>
        </w:rPr>
        <w:t xml:space="preserve">должность </w:t>
      </w:r>
      <w:r>
        <w:rPr>
          <w:rFonts w:ascii="Times New Roman" w:hAnsi="Times New Roman"/>
          <w:b/>
          <w:sz w:val="24"/>
          <w:szCs w:val="24"/>
        </w:rPr>
        <w:t>заведующего</w:t>
      </w:r>
      <w:r w:rsidRPr="00946046">
        <w:rPr>
          <w:rFonts w:ascii="Times New Roman" w:hAnsi="Times New Roman"/>
          <w:b/>
          <w:sz w:val="24"/>
          <w:szCs w:val="24"/>
        </w:rPr>
        <w:t xml:space="preserve"> муници</w:t>
      </w:r>
      <w:r>
        <w:rPr>
          <w:rFonts w:ascii="Times New Roman" w:hAnsi="Times New Roman"/>
          <w:b/>
          <w:sz w:val="24"/>
          <w:szCs w:val="24"/>
        </w:rPr>
        <w:t xml:space="preserve">пального бюджетного учреждения </w:t>
      </w:r>
      <w:r w:rsidRPr="0094604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Централизованная библиотечная система </w:t>
      </w:r>
      <w:r w:rsidRPr="00946046">
        <w:rPr>
          <w:rFonts w:ascii="Times New Roman" w:hAnsi="Times New Roman"/>
          <w:b/>
          <w:sz w:val="24"/>
          <w:szCs w:val="24"/>
        </w:rPr>
        <w:t>Северо-Енисейск</w:t>
      </w:r>
      <w:r>
        <w:rPr>
          <w:rFonts w:ascii="Times New Roman" w:hAnsi="Times New Roman"/>
          <w:b/>
          <w:sz w:val="24"/>
          <w:szCs w:val="24"/>
        </w:rPr>
        <w:t>ого района</w:t>
      </w:r>
      <w:r w:rsidRPr="00946046">
        <w:rPr>
          <w:rFonts w:ascii="Times New Roman" w:hAnsi="Times New Roman"/>
          <w:b/>
          <w:sz w:val="24"/>
          <w:szCs w:val="24"/>
        </w:rPr>
        <w:t>», за календарный</w:t>
      </w:r>
      <w:r w:rsidRPr="00577ECB">
        <w:rPr>
          <w:rFonts w:ascii="Times New Roman" w:hAnsi="Times New Roman"/>
          <w:b/>
          <w:sz w:val="24"/>
          <w:szCs w:val="24"/>
        </w:rPr>
        <w:t xml:space="preserve"> год, предшествующий году подачи документов для поступления на должность, а также сведения об имуществе, принадлежащем е</w:t>
      </w:r>
      <w:r>
        <w:rPr>
          <w:rFonts w:ascii="Times New Roman" w:hAnsi="Times New Roman"/>
          <w:b/>
          <w:sz w:val="24"/>
          <w:szCs w:val="24"/>
        </w:rPr>
        <w:t>й</w:t>
      </w:r>
      <w:r w:rsidRPr="00577ECB">
        <w:rPr>
          <w:rFonts w:ascii="Times New Roman" w:hAnsi="Times New Roman"/>
          <w:b/>
          <w:sz w:val="24"/>
          <w:szCs w:val="24"/>
        </w:rPr>
        <w:t xml:space="preserve">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</w:t>
      </w:r>
      <w:r>
        <w:rPr>
          <w:rFonts w:ascii="Times New Roman" w:hAnsi="Times New Roman"/>
          <w:b/>
          <w:sz w:val="24"/>
          <w:szCs w:val="24"/>
        </w:rPr>
        <w:t>заведующего</w:t>
      </w:r>
    </w:p>
    <w:p w:rsidR="001679DA" w:rsidRDefault="001679DA" w:rsidP="0089476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7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1701"/>
        <w:gridCol w:w="1134"/>
        <w:gridCol w:w="1417"/>
        <w:gridCol w:w="1040"/>
        <w:gridCol w:w="1041"/>
        <w:gridCol w:w="1039"/>
        <w:gridCol w:w="1040"/>
        <w:gridCol w:w="1040"/>
        <w:gridCol w:w="1321"/>
        <w:gridCol w:w="1134"/>
        <w:gridCol w:w="567"/>
        <w:gridCol w:w="709"/>
      </w:tblGrid>
      <w:tr w:rsidR="001679DA" w:rsidRPr="00331590" w:rsidTr="0060294D">
        <w:trPr>
          <w:trHeight w:val="732"/>
        </w:trPr>
        <w:tc>
          <w:tcPr>
            <w:tcW w:w="426" w:type="dxa"/>
            <w:vMerge w:val="restart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Должность</w:t>
            </w:r>
          </w:p>
          <w:p w:rsidR="001679DA" w:rsidRPr="00331590" w:rsidRDefault="001679DA" w:rsidP="0060294D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ход, руб.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недвижимого имущ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ства, принадлежащих лицу на  праве со</w:t>
            </w:r>
            <w:r w:rsidRPr="00331590">
              <w:rPr>
                <w:b/>
                <w:i/>
                <w:sz w:val="14"/>
                <w:szCs w:val="14"/>
              </w:rPr>
              <w:t>б</w:t>
            </w:r>
            <w:r w:rsidRPr="00331590">
              <w:rPr>
                <w:b/>
                <w:i/>
                <w:sz w:val="14"/>
                <w:szCs w:val="14"/>
              </w:rPr>
              <w:t>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сти, находящихся в пользовании с указ</w:t>
            </w:r>
            <w:r w:rsidRPr="00331590">
              <w:rPr>
                <w:b/>
                <w:i/>
                <w:sz w:val="14"/>
                <w:szCs w:val="14"/>
              </w:rPr>
              <w:t>а</w:t>
            </w:r>
            <w:r w:rsidRPr="00331590">
              <w:rPr>
                <w:b/>
                <w:i/>
                <w:sz w:val="14"/>
                <w:szCs w:val="14"/>
              </w:rPr>
              <w:t>нием вида, площади и страны распол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жения каждого из них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транспор</w:t>
            </w:r>
            <w:r w:rsidRPr="00331590">
              <w:rPr>
                <w:b/>
                <w:i/>
                <w:sz w:val="14"/>
                <w:szCs w:val="14"/>
              </w:rPr>
              <w:t>т</w:t>
            </w:r>
            <w:r w:rsidRPr="00331590">
              <w:rPr>
                <w:b/>
                <w:i/>
                <w:sz w:val="14"/>
                <w:szCs w:val="14"/>
              </w:rPr>
              <w:t>ных средств с указанием вида и марки, принадлеж</w:t>
            </w:r>
            <w:r w:rsidRPr="00331590">
              <w:rPr>
                <w:b/>
                <w:i/>
                <w:sz w:val="14"/>
                <w:szCs w:val="14"/>
              </w:rPr>
              <w:t>а</w:t>
            </w:r>
            <w:r w:rsidRPr="00331590">
              <w:rPr>
                <w:b/>
                <w:i/>
                <w:sz w:val="14"/>
                <w:szCs w:val="14"/>
              </w:rPr>
              <w:t>щих лицу на праве собственн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1276" w:type="dxa"/>
            <w:gridSpan w:val="2"/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Источники получ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 средств, за счет которых с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вер</w:t>
            </w:r>
            <w:r>
              <w:rPr>
                <w:b/>
                <w:i/>
                <w:sz w:val="14"/>
                <w:szCs w:val="14"/>
              </w:rPr>
              <w:t>ш</w:t>
            </w:r>
            <w:r w:rsidRPr="00331590">
              <w:rPr>
                <w:b/>
                <w:i/>
                <w:sz w:val="14"/>
                <w:szCs w:val="14"/>
              </w:rPr>
              <w:t>ена сделка</w:t>
            </w:r>
          </w:p>
        </w:tc>
      </w:tr>
      <w:tr w:rsidR="001679DA" w:rsidRPr="00331590" w:rsidTr="0060294D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 объекта недвижим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недвиж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и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мости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679DA" w:rsidRPr="00331590" w:rsidRDefault="001679DA" w:rsidP="0060294D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1679DA" w:rsidRPr="00331590" w:rsidTr="0060294D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1679DA" w:rsidRPr="00D16620" w:rsidRDefault="001679DA" w:rsidP="00442C62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</w:t>
            </w:r>
            <w:r w:rsidRPr="00D1662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бюджетного учреждения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«Централизованная библиотечная система Северо-Енисейского района»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79DA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Шевцова Татьяна Викторовна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679DA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996 217,39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56650C" w:rsidRDefault="001679DA" w:rsidP="00442C6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56650C" w:rsidRDefault="001679DA" w:rsidP="00442C6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944ED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944ED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52,7</w:t>
            </w:r>
          </w:p>
        </w:tc>
        <w:tc>
          <w:tcPr>
            <w:tcW w:w="1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944ED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C9233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о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C9233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C9233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  <w:t>SUBARU R2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31590" w:rsidTr="00442C62">
        <w:trPr>
          <w:trHeight w:val="819"/>
        </w:trPr>
        <w:tc>
          <w:tcPr>
            <w:tcW w:w="426" w:type="dxa"/>
            <w:vMerge/>
            <w:vAlign w:val="center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1679DA" w:rsidRPr="00D16620" w:rsidRDefault="001679DA" w:rsidP="0060294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D16620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1679DA" w:rsidRPr="007F3D0D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853 156,22</w:t>
            </w:r>
          </w:p>
        </w:tc>
        <w:tc>
          <w:tcPr>
            <w:tcW w:w="1417" w:type="dxa"/>
            <w:vAlign w:val="center"/>
          </w:tcPr>
          <w:p w:rsidR="001679DA" w:rsidRPr="0056650C" w:rsidRDefault="001679DA" w:rsidP="00442C6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28,6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944ED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944ED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944ED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C9233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о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C9233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C9233C" w:rsidRDefault="001679DA" w:rsidP="00442C6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C9233C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премио 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C9233C">
              <w:rPr>
                <w:rFonts w:ascii="Times New Roman" w:hAnsi="Times New Roman"/>
                <w:sz w:val="16"/>
                <w:szCs w:val="16"/>
              </w:rPr>
              <w:t xml:space="preserve"> год выпуска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7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31590" w:rsidTr="00944ED3">
        <w:trPr>
          <w:trHeight w:val="1068"/>
        </w:trPr>
        <w:tc>
          <w:tcPr>
            <w:tcW w:w="426" w:type="dxa"/>
            <w:vMerge/>
            <w:vAlign w:val="center"/>
          </w:tcPr>
          <w:p w:rsidR="001679DA" w:rsidRPr="00331590" w:rsidRDefault="001679DA" w:rsidP="0060294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1679DA" w:rsidRPr="00D16620" w:rsidRDefault="001679DA" w:rsidP="0060294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13 176,03</w:t>
            </w:r>
          </w:p>
        </w:tc>
        <w:tc>
          <w:tcPr>
            <w:tcW w:w="1417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Квартира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56650C" w:rsidRDefault="001679DA" w:rsidP="0060294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56650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679DA" w:rsidRPr="00A0696F" w:rsidRDefault="001679DA">
      <w:pPr>
        <w:rPr>
          <w:sz w:val="20"/>
          <w:szCs w:val="20"/>
        </w:rPr>
      </w:pPr>
    </w:p>
    <w:p w:rsidR="001679DA" w:rsidRPr="007029BF" w:rsidRDefault="001679DA" w:rsidP="003E203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7029BF">
        <w:rPr>
          <w:rFonts w:ascii="Times New Roman" w:hAnsi="Times New Roman"/>
          <w:b/>
          <w:sz w:val="24"/>
          <w:szCs w:val="24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 руководителей муниципальных учреждений, их супруги (супруга) и несовершеннолетних детей по состо</w:t>
      </w:r>
      <w:r w:rsidRPr="007029BF">
        <w:rPr>
          <w:rFonts w:ascii="Times New Roman" w:hAnsi="Times New Roman"/>
          <w:b/>
          <w:sz w:val="24"/>
          <w:szCs w:val="24"/>
        </w:rPr>
        <w:t>я</w:t>
      </w:r>
      <w:r w:rsidRPr="007029BF">
        <w:rPr>
          <w:rFonts w:ascii="Times New Roman" w:hAnsi="Times New Roman"/>
          <w:b/>
          <w:sz w:val="24"/>
          <w:szCs w:val="24"/>
        </w:rPr>
        <w:t>нию на 31.12.202</w:t>
      </w:r>
      <w:r>
        <w:rPr>
          <w:rFonts w:ascii="Times New Roman" w:hAnsi="Times New Roman"/>
          <w:b/>
          <w:sz w:val="24"/>
          <w:szCs w:val="24"/>
        </w:rPr>
        <w:t>1</w:t>
      </w:r>
      <w:r w:rsidRPr="007029BF">
        <w:rPr>
          <w:rFonts w:ascii="Times New Roman" w:hAnsi="Times New Roman"/>
          <w:b/>
          <w:sz w:val="24"/>
          <w:szCs w:val="24"/>
        </w:rPr>
        <w:t xml:space="preserve"> за 202</w:t>
      </w:r>
      <w:r>
        <w:rPr>
          <w:rFonts w:ascii="Times New Roman" w:hAnsi="Times New Roman"/>
          <w:b/>
          <w:sz w:val="24"/>
          <w:szCs w:val="24"/>
        </w:rPr>
        <w:t>1</w:t>
      </w:r>
      <w:r w:rsidRPr="007029BF">
        <w:rPr>
          <w:rFonts w:ascii="Times New Roman" w:hAnsi="Times New Roman"/>
          <w:b/>
          <w:sz w:val="24"/>
          <w:szCs w:val="24"/>
        </w:rPr>
        <w:t xml:space="preserve"> год (уточняющая) </w:t>
      </w:r>
    </w:p>
    <w:p w:rsidR="001679DA" w:rsidRPr="007029BF" w:rsidRDefault="001679DA" w:rsidP="003E2037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8"/>
        <w:gridCol w:w="1701"/>
        <w:gridCol w:w="1134"/>
        <w:gridCol w:w="1417"/>
        <w:gridCol w:w="992"/>
        <w:gridCol w:w="993"/>
        <w:gridCol w:w="1135"/>
        <w:gridCol w:w="850"/>
        <w:gridCol w:w="1134"/>
        <w:gridCol w:w="1276"/>
        <w:gridCol w:w="1134"/>
        <w:gridCol w:w="567"/>
        <w:gridCol w:w="709"/>
      </w:tblGrid>
      <w:tr w:rsidR="001679DA" w:rsidRPr="007029BF" w:rsidTr="0016134C">
        <w:trPr>
          <w:trHeight w:val="732"/>
        </w:trPr>
        <w:tc>
          <w:tcPr>
            <w:tcW w:w="425" w:type="dxa"/>
            <w:vMerge w:val="restart"/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Должность</w:t>
            </w:r>
          </w:p>
          <w:p w:rsidR="001679DA" w:rsidRPr="007029BF" w:rsidRDefault="001679DA" w:rsidP="006A76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</w:t>
            </w: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о</w:t>
            </w: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ход, руб.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Перечень объектов недвижимого имущ</w:t>
            </w:r>
            <w:r w:rsidRPr="007029BF">
              <w:rPr>
                <w:b/>
                <w:i/>
                <w:sz w:val="14"/>
                <w:szCs w:val="14"/>
              </w:rPr>
              <w:t>е</w:t>
            </w:r>
            <w:r w:rsidRPr="007029BF">
              <w:rPr>
                <w:b/>
                <w:i/>
                <w:sz w:val="14"/>
                <w:szCs w:val="14"/>
              </w:rPr>
              <w:t>ства, принадлежащих лицу на  праве со</w:t>
            </w:r>
            <w:r w:rsidRPr="007029BF">
              <w:rPr>
                <w:b/>
                <w:i/>
                <w:sz w:val="14"/>
                <w:szCs w:val="14"/>
              </w:rPr>
              <w:t>б</w:t>
            </w:r>
            <w:r w:rsidRPr="007029BF">
              <w:rPr>
                <w:b/>
                <w:i/>
                <w:sz w:val="14"/>
                <w:szCs w:val="14"/>
              </w:rPr>
              <w:t>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Перечень объектов недвижим</w:t>
            </w:r>
            <w:r w:rsidRPr="007029BF">
              <w:rPr>
                <w:b/>
                <w:i/>
                <w:sz w:val="14"/>
                <w:szCs w:val="14"/>
              </w:rPr>
              <w:t>о</w:t>
            </w:r>
            <w:r w:rsidRPr="007029BF">
              <w:rPr>
                <w:b/>
                <w:i/>
                <w:sz w:val="14"/>
                <w:szCs w:val="14"/>
              </w:rPr>
              <w:t>сти, находящихся в пользовании с указ</w:t>
            </w:r>
            <w:r w:rsidRPr="007029BF">
              <w:rPr>
                <w:b/>
                <w:i/>
                <w:sz w:val="14"/>
                <w:szCs w:val="14"/>
              </w:rPr>
              <w:t>а</w:t>
            </w:r>
            <w:r w:rsidRPr="007029BF">
              <w:rPr>
                <w:b/>
                <w:i/>
                <w:sz w:val="14"/>
                <w:szCs w:val="14"/>
              </w:rPr>
              <w:t>нием вида, площади и страны распол</w:t>
            </w:r>
            <w:r w:rsidRPr="007029BF">
              <w:rPr>
                <w:b/>
                <w:i/>
                <w:sz w:val="14"/>
                <w:szCs w:val="14"/>
              </w:rPr>
              <w:t>о</w:t>
            </w:r>
            <w:r w:rsidRPr="007029BF">
              <w:rPr>
                <w:b/>
                <w:i/>
                <w:sz w:val="14"/>
                <w:szCs w:val="14"/>
              </w:rPr>
              <w:t>жения каждого из них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Перечень транспор</w:t>
            </w:r>
            <w:r w:rsidRPr="007029BF">
              <w:rPr>
                <w:b/>
                <w:i/>
                <w:sz w:val="14"/>
                <w:szCs w:val="14"/>
              </w:rPr>
              <w:t>т</w:t>
            </w:r>
            <w:r w:rsidRPr="007029BF">
              <w:rPr>
                <w:b/>
                <w:i/>
                <w:sz w:val="14"/>
                <w:szCs w:val="14"/>
              </w:rPr>
              <w:t>ных средств с указанием вида и марки, принадлеж</w:t>
            </w:r>
            <w:r w:rsidRPr="007029BF">
              <w:rPr>
                <w:b/>
                <w:i/>
                <w:sz w:val="14"/>
                <w:szCs w:val="14"/>
              </w:rPr>
              <w:t>а</w:t>
            </w:r>
            <w:r w:rsidRPr="007029BF">
              <w:rPr>
                <w:b/>
                <w:i/>
                <w:sz w:val="14"/>
                <w:szCs w:val="14"/>
              </w:rPr>
              <w:t>щих лицу на праве собственн</w:t>
            </w:r>
            <w:r w:rsidRPr="007029BF">
              <w:rPr>
                <w:b/>
                <w:i/>
                <w:sz w:val="14"/>
                <w:szCs w:val="14"/>
              </w:rPr>
              <w:t>о</w:t>
            </w:r>
            <w:r w:rsidRPr="007029BF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1276" w:type="dxa"/>
            <w:gridSpan w:val="2"/>
          </w:tcPr>
          <w:p w:rsidR="001679DA" w:rsidRPr="007029BF" w:rsidRDefault="001679DA" w:rsidP="00FA7AEE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Источники получ</w:t>
            </w:r>
            <w:r w:rsidRPr="007029BF">
              <w:rPr>
                <w:b/>
                <w:i/>
                <w:sz w:val="14"/>
                <w:szCs w:val="14"/>
              </w:rPr>
              <w:t>е</w:t>
            </w:r>
            <w:r w:rsidRPr="007029BF">
              <w:rPr>
                <w:b/>
                <w:i/>
                <w:sz w:val="14"/>
                <w:szCs w:val="14"/>
              </w:rPr>
              <w:t>ния средств, за счет которых с</w:t>
            </w:r>
            <w:r w:rsidRPr="007029BF">
              <w:rPr>
                <w:b/>
                <w:i/>
                <w:sz w:val="14"/>
                <w:szCs w:val="14"/>
              </w:rPr>
              <w:t>о</w:t>
            </w:r>
            <w:r w:rsidRPr="007029BF">
              <w:rPr>
                <w:b/>
                <w:i/>
                <w:sz w:val="14"/>
                <w:szCs w:val="14"/>
              </w:rPr>
              <w:t>вершена сделка</w:t>
            </w:r>
          </w:p>
        </w:tc>
      </w:tr>
      <w:tr w:rsidR="001679DA" w:rsidRPr="007029BF" w:rsidTr="0016134C">
        <w:trPr>
          <w:trHeight w:val="591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Вид объекта недвижим</w:t>
            </w:r>
            <w:r w:rsidRPr="007029BF">
              <w:rPr>
                <w:b/>
                <w:i/>
                <w:sz w:val="14"/>
                <w:szCs w:val="14"/>
              </w:rPr>
              <w:t>о</w:t>
            </w:r>
            <w:r w:rsidRPr="007029BF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Страна располож</w:t>
            </w:r>
            <w:r w:rsidRPr="007029BF">
              <w:rPr>
                <w:b/>
                <w:i/>
                <w:sz w:val="14"/>
                <w:szCs w:val="14"/>
              </w:rPr>
              <w:t>е</w:t>
            </w:r>
            <w:r w:rsidRPr="007029BF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недвиж</w:t>
            </w: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и</w:t>
            </w: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7029BF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7029BF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Страна располож</w:t>
            </w:r>
            <w:r w:rsidRPr="007029BF">
              <w:rPr>
                <w:b/>
                <w:i/>
                <w:sz w:val="14"/>
                <w:szCs w:val="14"/>
              </w:rPr>
              <w:t>е</w:t>
            </w:r>
            <w:r w:rsidRPr="007029BF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7029BF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679DA" w:rsidRPr="007029BF" w:rsidRDefault="001679DA" w:rsidP="006A763B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</w:tr>
      <w:tr w:rsidR="001679DA" w:rsidTr="001E25ED">
        <w:trPr>
          <w:trHeight w:val="12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sz w:val="14"/>
                <w:szCs w:val="1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ind w:left="33" w:right="-108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Директор муниципального бюджетного учреждения дополнительного образования «Северо-Енисейская детская школа искусств»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Бойченко Ирина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1 663 024,28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Хонда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Fit </w:t>
            </w:r>
            <w:r>
              <w:rPr>
                <w:rFonts w:ascii="Times New Roman" w:hAnsi="Times New Roman"/>
                <w:sz w:val="16"/>
                <w:szCs w:val="16"/>
              </w:rPr>
              <w:t>(200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год выпуска)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9DA" w:rsidRDefault="001679DA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16134C">
        <w:trPr>
          <w:trHeight w:val="529"/>
        </w:trPr>
        <w:tc>
          <w:tcPr>
            <w:tcW w:w="425" w:type="dxa"/>
            <w:vMerge w:val="restart"/>
            <w:vAlign w:val="center"/>
          </w:tcPr>
          <w:p w:rsidR="001679DA" w:rsidRPr="00375D50" w:rsidRDefault="001679DA" w:rsidP="005B005C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7</w:t>
            </w:r>
          </w:p>
        </w:tc>
        <w:tc>
          <w:tcPr>
            <w:tcW w:w="2268" w:type="dxa"/>
            <w:vMerge w:val="restart"/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«Централизованная библиотечная система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Токаренко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1 531 432,96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Опель корса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07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16134C">
        <w:trPr>
          <w:trHeight w:val="529"/>
        </w:trPr>
        <w:tc>
          <w:tcPr>
            <w:tcW w:w="425" w:type="dxa"/>
            <w:vMerge/>
            <w:vAlign w:val="center"/>
          </w:tcPr>
          <w:p w:rsidR="001679DA" w:rsidRPr="00375D50" w:rsidRDefault="001679DA" w:rsidP="005B005C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16134C">
        <w:trPr>
          <w:trHeight w:val="529"/>
        </w:trPr>
        <w:tc>
          <w:tcPr>
            <w:tcW w:w="425" w:type="dxa"/>
            <w:vMerge/>
            <w:vAlign w:val="center"/>
          </w:tcPr>
          <w:p w:rsidR="001679DA" w:rsidRPr="00375D50" w:rsidRDefault="001679DA" w:rsidP="005B005C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101,00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1E25ED">
        <w:trPr>
          <w:trHeight w:val="641"/>
        </w:trPr>
        <w:tc>
          <w:tcPr>
            <w:tcW w:w="425" w:type="dxa"/>
            <w:vMerge/>
            <w:vAlign w:val="center"/>
          </w:tcPr>
          <w:p w:rsidR="001679DA" w:rsidRPr="00375D50" w:rsidRDefault="001679DA" w:rsidP="005B005C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1679DA" w:rsidRPr="00375D50" w:rsidRDefault="001679DA" w:rsidP="005B005C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265 097,00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5B005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679DA" w:rsidRPr="007029BF" w:rsidRDefault="001679DA" w:rsidP="00161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u w:val="single"/>
        </w:rPr>
      </w:pPr>
    </w:p>
    <w:p w:rsidR="001679DA" w:rsidRPr="007029BF" w:rsidRDefault="001679DA" w:rsidP="00161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  <w:r w:rsidRPr="007029BF">
        <w:rPr>
          <w:sz w:val="18"/>
          <w:u w:val="single"/>
        </w:rPr>
        <w:t xml:space="preserve">   </w:t>
      </w:r>
      <w:r>
        <w:rPr>
          <w:sz w:val="18"/>
          <w:u w:val="single"/>
        </w:rPr>
        <w:t>И.С. Владимирова</w:t>
      </w:r>
      <w:r w:rsidRPr="007029BF">
        <w:rPr>
          <w:sz w:val="18"/>
          <w:u w:val="single"/>
        </w:rPr>
        <w:t xml:space="preserve">                     </w:t>
      </w:r>
      <w:r>
        <w:rPr>
          <w:sz w:val="18"/>
          <w:u w:val="single"/>
        </w:rPr>
        <w:t xml:space="preserve">                  </w:t>
      </w:r>
      <w:r w:rsidRPr="007029BF">
        <w:rPr>
          <w:sz w:val="18"/>
          <w:u w:val="single"/>
        </w:rPr>
        <w:t xml:space="preserve">      «</w:t>
      </w:r>
      <w:r>
        <w:rPr>
          <w:sz w:val="18"/>
          <w:u w:val="single"/>
        </w:rPr>
        <w:t>29</w:t>
      </w:r>
      <w:r w:rsidRPr="007029BF">
        <w:rPr>
          <w:sz w:val="18"/>
          <w:u w:val="single"/>
        </w:rPr>
        <w:t>» мая 202</w:t>
      </w:r>
      <w:r>
        <w:rPr>
          <w:sz w:val="18"/>
          <w:u w:val="single"/>
        </w:rPr>
        <w:t>2</w:t>
      </w:r>
      <w:r w:rsidRPr="007029BF">
        <w:rPr>
          <w:sz w:val="18"/>
          <w:u w:val="single"/>
        </w:rPr>
        <w:t xml:space="preserve"> г.                                                    .</w:t>
      </w:r>
    </w:p>
    <w:p w:rsidR="001679DA" w:rsidRPr="007029BF" w:rsidRDefault="001679DA" w:rsidP="00161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vertAlign w:val="superscript"/>
        </w:rPr>
      </w:pPr>
      <w:r w:rsidRPr="007029BF">
        <w:rPr>
          <w:sz w:val="18"/>
          <w:vertAlign w:val="superscript"/>
        </w:rPr>
        <w:t xml:space="preserve">    Ф.И.О. руководителя                                       </w:t>
      </w:r>
      <w:r w:rsidRPr="007029BF">
        <w:rPr>
          <w:sz w:val="18"/>
          <w:vertAlign w:val="superscript"/>
        </w:rPr>
        <w:tab/>
      </w:r>
      <w:r w:rsidRPr="007029BF">
        <w:rPr>
          <w:sz w:val="18"/>
          <w:vertAlign w:val="superscript"/>
        </w:rPr>
        <w:tab/>
        <w:t xml:space="preserve">   Дата                                                   подпись</w:t>
      </w:r>
    </w:p>
    <w:p w:rsidR="001679DA" w:rsidRPr="007029BF" w:rsidRDefault="001679DA" w:rsidP="001613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</w:rPr>
      </w:pPr>
    </w:p>
    <w:p w:rsidR="001679DA" w:rsidRPr="00DA6D46" w:rsidRDefault="001679DA" w:rsidP="003372DA">
      <w:pPr>
        <w:autoSpaceDE w:val="0"/>
        <w:autoSpaceDN w:val="0"/>
        <w:adjustRightInd w:val="0"/>
        <w:spacing w:after="0" w:line="240" w:lineRule="auto"/>
        <w:rPr>
          <w:iCs/>
          <w:sz w:val="18"/>
        </w:rPr>
      </w:pPr>
      <w:r>
        <w:rPr>
          <w:sz w:val="18"/>
        </w:rPr>
        <w:t xml:space="preserve">           </w:t>
      </w:r>
      <w:r w:rsidRPr="007029BF">
        <w:rPr>
          <w:sz w:val="18"/>
        </w:rPr>
        <w:t xml:space="preserve">Ответственный за представление сведений </w:t>
      </w:r>
      <w:r>
        <w:rPr>
          <w:sz w:val="18"/>
          <w:u w:val="single"/>
        </w:rPr>
        <w:t>И.С. Владимирова</w:t>
      </w:r>
      <w:r w:rsidRPr="00DA6D46">
        <w:rPr>
          <w:sz w:val="18"/>
          <w:u w:val="single"/>
        </w:rPr>
        <w:t xml:space="preserve">      </w:t>
      </w:r>
    </w:p>
    <w:p w:rsidR="001679DA" w:rsidRPr="00375D50" w:rsidRDefault="001679DA" w:rsidP="003E2037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84C7F">
        <w:rPr>
          <w:rFonts w:ascii="Times New Roman" w:hAnsi="Times New Roman"/>
          <w:b/>
          <w:sz w:val="24"/>
          <w:szCs w:val="24"/>
        </w:rPr>
        <w:t>Свед</w:t>
      </w:r>
      <w:r w:rsidRPr="00375D50">
        <w:rPr>
          <w:rFonts w:ascii="Times New Roman" w:hAnsi="Times New Roman"/>
          <w:sz w:val="24"/>
          <w:szCs w:val="24"/>
        </w:rPr>
        <w:t>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 руководителей муниципальных учреждений, их супруги (супруга) и несовершеннолетних детей по состо</w:t>
      </w:r>
      <w:r w:rsidRPr="00375D50">
        <w:rPr>
          <w:rFonts w:ascii="Times New Roman" w:hAnsi="Times New Roman"/>
          <w:sz w:val="24"/>
          <w:szCs w:val="24"/>
        </w:rPr>
        <w:t>я</w:t>
      </w:r>
      <w:r w:rsidRPr="00375D50">
        <w:rPr>
          <w:rFonts w:ascii="Times New Roman" w:hAnsi="Times New Roman"/>
          <w:sz w:val="24"/>
          <w:szCs w:val="24"/>
        </w:rPr>
        <w:t xml:space="preserve">нию на 31.12.2021 за 2021 год </w:t>
      </w:r>
    </w:p>
    <w:p w:rsidR="001679DA" w:rsidRPr="00375D50" w:rsidRDefault="001679DA" w:rsidP="003E2037">
      <w:pPr>
        <w:pStyle w:val="a8"/>
        <w:jc w:val="center"/>
        <w:rPr>
          <w:rFonts w:ascii="Times New Roman" w:hAnsi="Times New Roman"/>
          <w:sz w:val="24"/>
          <w:szCs w:val="24"/>
        </w:rPr>
      </w:pPr>
    </w:p>
    <w:tbl>
      <w:tblPr>
        <w:tblW w:w="157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701"/>
        <w:gridCol w:w="1134"/>
        <w:gridCol w:w="1417"/>
        <w:gridCol w:w="1040"/>
        <w:gridCol w:w="1041"/>
        <w:gridCol w:w="1039"/>
        <w:gridCol w:w="850"/>
        <w:gridCol w:w="992"/>
        <w:gridCol w:w="1321"/>
        <w:gridCol w:w="1134"/>
        <w:gridCol w:w="567"/>
        <w:gridCol w:w="709"/>
      </w:tblGrid>
      <w:tr w:rsidR="001679DA" w:rsidRPr="00375D50" w:rsidTr="00375D50">
        <w:trPr>
          <w:trHeight w:val="732"/>
        </w:trPr>
        <w:tc>
          <w:tcPr>
            <w:tcW w:w="426" w:type="dxa"/>
            <w:vMerge w:val="restart"/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№ п/п</w:t>
            </w:r>
          </w:p>
        </w:tc>
        <w:tc>
          <w:tcPr>
            <w:tcW w:w="2409" w:type="dxa"/>
            <w:vMerge w:val="restart"/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Должность</w:t>
            </w:r>
          </w:p>
          <w:p w:rsidR="001679DA" w:rsidRPr="00375D50" w:rsidRDefault="001679DA" w:rsidP="006A763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Фамилия, имя,</w:t>
            </w: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отчество</w:t>
            </w: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Годовой д</w:t>
            </w: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о</w:t>
            </w: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ход, руб.</w:t>
            </w:r>
          </w:p>
        </w:tc>
        <w:tc>
          <w:tcPr>
            <w:tcW w:w="34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Перечень объектов недвижимого имущ</w:t>
            </w:r>
            <w:r w:rsidRPr="00375D50">
              <w:rPr>
                <w:i/>
                <w:sz w:val="14"/>
                <w:szCs w:val="14"/>
              </w:rPr>
              <w:t>е</w:t>
            </w:r>
            <w:r w:rsidRPr="00375D50">
              <w:rPr>
                <w:i/>
                <w:sz w:val="14"/>
                <w:szCs w:val="14"/>
              </w:rPr>
              <w:t>ства, принадлежащих лицу на  праве со</w:t>
            </w:r>
            <w:r w:rsidRPr="00375D50">
              <w:rPr>
                <w:i/>
                <w:sz w:val="14"/>
                <w:szCs w:val="14"/>
              </w:rPr>
              <w:t>б</w:t>
            </w:r>
            <w:r w:rsidRPr="00375D50">
              <w:rPr>
                <w:i/>
                <w:sz w:val="14"/>
                <w:szCs w:val="14"/>
              </w:rPr>
              <w:t>ственности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Перечень объектов недвижим</w:t>
            </w:r>
            <w:r w:rsidRPr="00375D50">
              <w:rPr>
                <w:i/>
                <w:sz w:val="14"/>
                <w:szCs w:val="14"/>
              </w:rPr>
              <w:t>о</w:t>
            </w:r>
            <w:r w:rsidRPr="00375D50">
              <w:rPr>
                <w:i/>
                <w:sz w:val="14"/>
                <w:szCs w:val="14"/>
              </w:rPr>
              <w:t>сти, находящихся в пользовании с указ</w:t>
            </w:r>
            <w:r w:rsidRPr="00375D50">
              <w:rPr>
                <w:i/>
                <w:sz w:val="14"/>
                <w:szCs w:val="14"/>
              </w:rPr>
              <w:t>а</w:t>
            </w:r>
            <w:r w:rsidRPr="00375D50">
              <w:rPr>
                <w:i/>
                <w:sz w:val="14"/>
                <w:szCs w:val="14"/>
              </w:rPr>
              <w:t>нием вида, площади и страны распол</w:t>
            </w:r>
            <w:r w:rsidRPr="00375D50">
              <w:rPr>
                <w:i/>
                <w:sz w:val="14"/>
                <w:szCs w:val="14"/>
              </w:rPr>
              <w:t>о</w:t>
            </w:r>
            <w:r w:rsidRPr="00375D50">
              <w:rPr>
                <w:i/>
                <w:sz w:val="14"/>
                <w:szCs w:val="14"/>
              </w:rPr>
              <w:t>жения каждого из них</w:t>
            </w:r>
          </w:p>
        </w:tc>
        <w:tc>
          <w:tcPr>
            <w:tcW w:w="2455" w:type="dxa"/>
            <w:gridSpan w:val="2"/>
            <w:tcBorders>
              <w:left w:val="single" w:sz="4" w:space="0" w:color="auto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Перечень транспор</w:t>
            </w:r>
            <w:r w:rsidRPr="00375D50">
              <w:rPr>
                <w:i/>
                <w:sz w:val="14"/>
                <w:szCs w:val="14"/>
              </w:rPr>
              <w:t>т</w:t>
            </w:r>
            <w:r w:rsidRPr="00375D50">
              <w:rPr>
                <w:i/>
                <w:sz w:val="14"/>
                <w:szCs w:val="14"/>
              </w:rPr>
              <w:t>ных средств с указанием вида и марки, принадлеж</w:t>
            </w:r>
            <w:r w:rsidRPr="00375D50">
              <w:rPr>
                <w:i/>
                <w:sz w:val="14"/>
                <w:szCs w:val="14"/>
              </w:rPr>
              <w:t>а</w:t>
            </w:r>
            <w:r w:rsidRPr="00375D50">
              <w:rPr>
                <w:i/>
                <w:sz w:val="14"/>
                <w:szCs w:val="14"/>
              </w:rPr>
              <w:t>щих лицу на праве собственн</w:t>
            </w:r>
            <w:r w:rsidRPr="00375D50">
              <w:rPr>
                <w:i/>
                <w:sz w:val="14"/>
                <w:szCs w:val="14"/>
              </w:rPr>
              <w:t>о</w:t>
            </w:r>
            <w:r w:rsidRPr="00375D50">
              <w:rPr>
                <w:i/>
                <w:sz w:val="14"/>
                <w:szCs w:val="14"/>
              </w:rPr>
              <w:t>сти</w:t>
            </w:r>
          </w:p>
        </w:tc>
        <w:tc>
          <w:tcPr>
            <w:tcW w:w="1276" w:type="dxa"/>
            <w:gridSpan w:val="2"/>
          </w:tcPr>
          <w:p w:rsidR="001679DA" w:rsidRPr="00375D50" w:rsidRDefault="001679DA" w:rsidP="00FA7AEE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Источники получ</w:t>
            </w:r>
            <w:r w:rsidRPr="00375D50">
              <w:rPr>
                <w:i/>
                <w:sz w:val="14"/>
                <w:szCs w:val="14"/>
              </w:rPr>
              <w:t>е</w:t>
            </w:r>
            <w:r w:rsidRPr="00375D50">
              <w:rPr>
                <w:i/>
                <w:sz w:val="14"/>
                <w:szCs w:val="14"/>
              </w:rPr>
              <w:t>ния средств, за счет которых с</w:t>
            </w:r>
            <w:r w:rsidRPr="00375D50">
              <w:rPr>
                <w:i/>
                <w:sz w:val="14"/>
                <w:szCs w:val="14"/>
              </w:rPr>
              <w:t>о</w:t>
            </w:r>
            <w:r w:rsidRPr="00375D50">
              <w:rPr>
                <w:i/>
                <w:sz w:val="14"/>
                <w:szCs w:val="14"/>
              </w:rPr>
              <w:t>вершена сделка</w:t>
            </w:r>
          </w:p>
        </w:tc>
      </w:tr>
      <w:tr w:rsidR="001679DA" w:rsidRPr="00375D50" w:rsidTr="00375D50">
        <w:trPr>
          <w:trHeight w:val="59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Вид объекта недвижим</w:t>
            </w:r>
            <w:r w:rsidRPr="00375D50">
              <w:rPr>
                <w:i/>
                <w:sz w:val="14"/>
                <w:szCs w:val="14"/>
              </w:rPr>
              <w:t>о</w:t>
            </w:r>
            <w:r w:rsidRPr="00375D50">
              <w:rPr>
                <w:i/>
                <w:sz w:val="14"/>
                <w:szCs w:val="14"/>
              </w:rPr>
              <w:t>сти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Площадь</w:t>
            </w: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(кв.м.)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Страна располож</w:t>
            </w:r>
            <w:r w:rsidRPr="00375D50">
              <w:rPr>
                <w:i/>
                <w:sz w:val="14"/>
                <w:szCs w:val="14"/>
              </w:rPr>
              <w:t>е</w:t>
            </w:r>
            <w:r w:rsidRPr="00375D50">
              <w:rPr>
                <w:i/>
                <w:sz w:val="14"/>
                <w:szCs w:val="14"/>
              </w:rPr>
              <w:t>ния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Вид</w:t>
            </w:r>
          </w:p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объекта недвиж</w:t>
            </w: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и</w:t>
            </w: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75D50" w:rsidRDefault="001679DA" w:rsidP="006A763B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Площадь</w:t>
            </w:r>
          </w:p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(кв.)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Страна располож</w:t>
            </w:r>
            <w:r w:rsidRPr="00375D50">
              <w:rPr>
                <w:i/>
                <w:sz w:val="14"/>
                <w:szCs w:val="14"/>
              </w:rPr>
              <w:t>е</w:t>
            </w:r>
            <w:r w:rsidRPr="00375D50">
              <w:rPr>
                <w:i/>
                <w:sz w:val="14"/>
                <w:szCs w:val="14"/>
              </w:rPr>
              <w:t>ния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вид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  <w:r w:rsidRPr="00375D50">
              <w:rPr>
                <w:i/>
                <w:sz w:val="14"/>
                <w:szCs w:val="14"/>
              </w:rPr>
              <w:t>марка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679DA" w:rsidRPr="00375D50" w:rsidRDefault="001679DA" w:rsidP="006A763B">
            <w:pPr>
              <w:ind w:left="-108" w:right="-108"/>
              <w:jc w:val="center"/>
              <w:rPr>
                <w:i/>
                <w:sz w:val="14"/>
                <w:szCs w:val="14"/>
              </w:rPr>
            </w:pPr>
          </w:p>
        </w:tc>
      </w:tr>
      <w:tr w:rsidR="001679DA" w:rsidRPr="00375D50" w:rsidTr="00375D50">
        <w:trPr>
          <w:trHeight w:val="591"/>
        </w:trPr>
        <w:tc>
          <w:tcPr>
            <w:tcW w:w="426" w:type="dxa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1</w:t>
            </w:r>
          </w:p>
        </w:tc>
        <w:tc>
          <w:tcPr>
            <w:tcW w:w="2409" w:type="dxa"/>
            <w:vAlign w:val="center"/>
          </w:tcPr>
          <w:p w:rsidR="001679DA" w:rsidRPr="00375D50" w:rsidRDefault="001679DA" w:rsidP="00F8054C">
            <w:pPr>
              <w:pStyle w:val="a8"/>
              <w:ind w:left="33" w:right="-108"/>
              <w:rPr>
                <w:rFonts w:ascii="Times New Roman" w:hAnsi="Times New Roman"/>
                <w:i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Директор муниципального бюджетного учреждения дополнительного образования «Северо-Енисейская детская школа искусств»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Бойченко Ирина Владимировна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FD17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1 206 842,30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FD17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54,50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FD17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Хонда 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Fit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(200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 xml:space="preserve"> год выпуска)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75D50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FD175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Заведующий муниципального бюджетного учреждения «Централизованная клубная система Северо-Енисейского района» </w:t>
            </w:r>
          </w:p>
        </w:tc>
        <w:tc>
          <w:tcPr>
            <w:tcW w:w="1701" w:type="dxa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Полякова Екатерина Сергеевна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EA306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1 526 188,71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46,20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E74B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E74B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71,10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E74B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6E74B3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Toyota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Funcargo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 xml:space="preserve"> (2003 год выпуска)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EA306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11 236,51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71,10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56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47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75D50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казенного учреждения «Северо-Енисейская муниципальная информационная служба»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Козлова Елена Васильевна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2 093 459,66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35,00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56,40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45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65,30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45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1 122 585,56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800,00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56,40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-2107</w:t>
            </w:r>
          </w:p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(2013 год выпуска)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45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8607A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65,30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9327B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B402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«Муниципальный музей истории золотодобычи Северо-Енисейского района»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Сергеева Лилия Анатольевна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EA306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1 235 402,50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FD17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56,60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FD17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672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489 666,37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56,60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A33AA8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Corolla Fielder (2001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0,99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56,60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5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Начальник муниципального казенного учреждения «Аварийно-спасательное формирование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Селиванов Михаил Алексеевич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2 095 001,52</w:t>
            </w:r>
          </w:p>
        </w:tc>
        <w:tc>
          <w:tcPr>
            <w:tcW w:w="141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31,00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B402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Lexus</w:t>
            </w: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375D5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RX</w:t>
            </w: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330 </w:t>
            </w:r>
          </w:p>
          <w:p w:rsidR="001679DA" w:rsidRPr="00375D50" w:rsidRDefault="001679DA" w:rsidP="0018255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(2004 год выпуска)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B40288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69,00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E438E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663 506,72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3A3FC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49,90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4764AE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6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7B0AC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казенного учреждения «Спортивный комплекс Северо-Енисейского района «Нерика»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Жарникова Анна 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1 418 775,98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37,60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4764AE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7B0AC6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56,90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4764AE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65,30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4764AE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433 043,90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Honda Freed Spike (2012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4764AE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4764AE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33,76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4764AE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7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бюджетного учреждения «Централизованная библиотечная система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Токаренко Ирина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1 531 432,96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FA1D4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Опель корса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07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FA1D43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101,00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265 097,00</w:t>
            </w:r>
          </w:p>
        </w:tc>
        <w:tc>
          <w:tcPr>
            <w:tcW w:w="1417" w:type="dxa"/>
            <w:vMerge w:val="restart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40" w:type="dxa"/>
            <w:vMerge w:val="restart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1041" w:type="dxa"/>
            <w:vMerge w:val="restart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43,90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41" w:type="dxa"/>
            <w:vMerge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627A07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29,50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:rsidR="001679DA" w:rsidRPr="00375D50" w:rsidRDefault="001679DA" w:rsidP="0075061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8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Директор муниципального казенного учреждения «Служба заказчика-застройщика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Ходанов Дмитрий Александрович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3 816 232,34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8065ED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79DA" w:rsidRPr="00375D50" w:rsidRDefault="001679DA" w:rsidP="00327E76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ГАЗ Соболь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(20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20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45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2/5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68,10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Автом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о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биль</w:t>
            </w:r>
          </w:p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679DA" w:rsidRPr="00375D50" w:rsidRDefault="001679DA" w:rsidP="00D809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Land Cruser 200 (2013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год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выпуска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679DA" w:rsidRPr="00375D50" w:rsidTr="00375D50">
        <w:trPr>
          <w:trHeight w:val="646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Земельный участок (общая долевая 2/5 доли)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1046,0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Автоприцеп к легковому транспортному средству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D809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ЛАВ 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81012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 xml:space="preserve"> (2013 год выпуска)</w:t>
            </w: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4 308 223,30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2/5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68,10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1679DA" w:rsidRPr="00375D50" w:rsidRDefault="001679DA" w:rsidP="0056650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Земельный участок (общая долевая 2/5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1046,0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2/5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68,10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Земельный участок (общая долевая 2/5 доли)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1046,0</w:t>
            </w:r>
          </w:p>
        </w:tc>
        <w:tc>
          <w:tcPr>
            <w:tcW w:w="104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1/5 доли)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66,70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 w:val="restart"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 w:val="restart"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долевая собственность 2/5 доли)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68,10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  <w:vAlign w:val="center"/>
          </w:tcPr>
          <w:p w:rsidR="001679DA" w:rsidRPr="00375D50" w:rsidRDefault="001679DA" w:rsidP="006A763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Земельный участок (общая долевая 2/5 доли)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1046,0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607A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504DD">
        <w:trPr>
          <w:trHeight w:val="712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9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3C35FB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муниципального казенного учреждения «Центр обслуживания муниципальных учреждений Северо-Енисейского района»</w:t>
            </w: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3C35F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Ходанова Елена Александровна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1 086 801,44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E0632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40,10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69,80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965FB2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0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1679DA" w:rsidRPr="00375D50" w:rsidTr="00375D50">
        <w:trPr>
          <w:trHeight w:val="529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6 640 380,00</w:t>
            </w:r>
          </w:p>
        </w:tc>
        <w:tc>
          <w:tcPr>
            <w:tcW w:w="1417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66,40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69,80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2B3E78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Автобетоносмеситель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3C35FB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 xml:space="preserve">58147А </w:t>
            </w: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300</w:t>
            </w:r>
            <w:r w:rsidRPr="00375D50">
              <w:rPr>
                <w:rFonts w:ascii="Times New Roman" w:hAnsi="Times New Roman"/>
                <w:sz w:val="16"/>
                <w:szCs w:val="16"/>
              </w:rPr>
              <w:t>, 2014г</w:t>
            </w:r>
          </w:p>
        </w:tc>
        <w:tc>
          <w:tcPr>
            <w:tcW w:w="567" w:type="dxa"/>
            <w:vMerge w:val="restart"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630"/>
        </w:trPr>
        <w:tc>
          <w:tcPr>
            <w:tcW w:w="426" w:type="dxa"/>
            <w:vMerge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Pr="00375D50" w:rsidRDefault="001679DA" w:rsidP="00025E1D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1679DA" w:rsidRPr="00375D50" w:rsidRDefault="001679DA" w:rsidP="006A763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Квартира (общая совместная собственность ½)</w:t>
            </w:r>
          </w:p>
        </w:tc>
        <w:tc>
          <w:tcPr>
            <w:tcW w:w="1040" w:type="dxa"/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40,10</w:t>
            </w: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2B3E78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:rsidR="001679DA" w:rsidRPr="00375D50" w:rsidRDefault="001679DA" w:rsidP="003C35FB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79DA" w:rsidRPr="00375D50" w:rsidTr="00375D50">
        <w:trPr>
          <w:trHeight w:val="615"/>
        </w:trPr>
        <w:tc>
          <w:tcPr>
            <w:tcW w:w="426" w:type="dxa"/>
            <w:vMerge w:val="restart"/>
            <w:vAlign w:val="center"/>
          </w:tcPr>
          <w:p w:rsidR="001679DA" w:rsidRPr="00375D50" w:rsidRDefault="001679DA" w:rsidP="00E76C68">
            <w:pPr>
              <w:pStyle w:val="a8"/>
              <w:ind w:left="-108" w:right="-108"/>
              <w:jc w:val="center"/>
              <w:rPr>
                <w:rFonts w:ascii="Times New Roman" w:hAnsi="Times New Roman"/>
                <w:i/>
                <w:sz w:val="14"/>
                <w:szCs w:val="14"/>
              </w:rPr>
            </w:pPr>
            <w:r w:rsidRPr="00375D50">
              <w:rPr>
                <w:rFonts w:ascii="Times New Roman" w:hAnsi="Times New Roman"/>
                <w:i/>
                <w:sz w:val="14"/>
                <w:szCs w:val="14"/>
              </w:rPr>
              <w:t>10</w:t>
            </w:r>
          </w:p>
        </w:tc>
        <w:tc>
          <w:tcPr>
            <w:tcW w:w="2409" w:type="dxa"/>
            <w:vMerge w:val="restart"/>
            <w:vAlign w:val="center"/>
          </w:tcPr>
          <w:p w:rsidR="001679DA" w:rsidRPr="00375D50" w:rsidRDefault="001679DA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Заведующий муниципальным бюджетным учреждением «Молодежный центр «АУРУМ» Северо-Енисейского района»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1679DA" w:rsidRPr="00375D50" w:rsidRDefault="001679DA" w:rsidP="00F30E81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Бахтин Сергей Александрович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025E1D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1 310 424,36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4E682C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1679DA" w:rsidRPr="003C35FB" w:rsidTr="00375D50">
        <w:trPr>
          <w:trHeight w:val="615"/>
        </w:trPr>
        <w:tc>
          <w:tcPr>
            <w:tcW w:w="426" w:type="dxa"/>
            <w:vMerge/>
          </w:tcPr>
          <w:p w:rsidR="001679DA" w:rsidRPr="003C35FB" w:rsidRDefault="001679DA" w:rsidP="00025E1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Default="001679DA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1B78FF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782 679,50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1679DA" w:rsidRPr="003C35FB" w:rsidTr="00375D50">
        <w:trPr>
          <w:trHeight w:val="615"/>
        </w:trPr>
        <w:tc>
          <w:tcPr>
            <w:tcW w:w="426" w:type="dxa"/>
            <w:vMerge/>
          </w:tcPr>
          <w:p w:rsidR="001679DA" w:rsidRPr="003C35FB" w:rsidRDefault="001679DA" w:rsidP="00025E1D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  <w:lang w:val="en-US"/>
              </w:rPr>
            </w:pPr>
          </w:p>
        </w:tc>
        <w:tc>
          <w:tcPr>
            <w:tcW w:w="2409" w:type="dxa"/>
            <w:vMerge/>
            <w:vAlign w:val="center"/>
          </w:tcPr>
          <w:p w:rsidR="001679DA" w:rsidRDefault="001679DA" w:rsidP="00ED3739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41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</w:rPr>
            </w:pPr>
            <w:r w:rsidRPr="00375D5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38,10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9DA" w:rsidRPr="00375D50" w:rsidRDefault="001679DA" w:rsidP="008F2E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5D5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679DA" w:rsidRPr="00375D50" w:rsidRDefault="001679DA" w:rsidP="008F2E59">
            <w:pPr>
              <w:pStyle w:val="a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75D50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</w:tbl>
    <w:p w:rsidR="001679DA" w:rsidRDefault="001679DA" w:rsidP="00DA6D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18"/>
          <w:u w:val="single"/>
        </w:rPr>
      </w:pPr>
    </w:p>
    <w:p w:rsidR="001679DA" w:rsidRPr="00DA6D46" w:rsidRDefault="001679DA" w:rsidP="003D4A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iCs/>
          <w:sz w:val="18"/>
        </w:rPr>
      </w:pPr>
      <w:r w:rsidRPr="00DA6D46">
        <w:rPr>
          <w:sz w:val="18"/>
          <w:u w:val="single"/>
        </w:rPr>
        <w:t xml:space="preserve">   </w:t>
      </w:r>
    </w:p>
    <w:p w:rsidR="001679DA" w:rsidRPr="006F235F" w:rsidRDefault="001679DA" w:rsidP="00AE31E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Уточненные с</w:t>
      </w:r>
      <w:r w:rsidRPr="006F235F">
        <w:rPr>
          <w:rFonts w:ascii="Times New Roman" w:hAnsi="Times New Roman"/>
          <w:b/>
          <w:sz w:val="24"/>
          <w:szCs w:val="24"/>
        </w:rPr>
        <w:t xml:space="preserve">ведения о доходах, </w:t>
      </w:r>
      <w:r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6F235F">
        <w:rPr>
          <w:rFonts w:ascii="Times New Roman" w:hAnsi="Times New Roman"/>
          <w:b/>
          <w:sz w:val="24"/>
          <w:szCs w:val="24"/>
        </w:rPr>
        <w:t>об имуществе и обязательствах имущественного</w:t>
      </w:r>
    </w:p>
    <w:p w:rsidR="001679DA" w:rsidRDefault="001679DA" w:rsidP="00AE31E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6F235F">
        <w:rPr>
          <w:rFonts w:ascii="Times New Roman" w:hAnsi="Times New Roman"/>
          <w:b/>
          <w:sz w:val="24"/>
          <w:szCs w:val="24"/>
        </w:rPr>
        <w:lastRenderedPageBreak/>
        <w:t xml:space="preserve">характера </w:t>
      </w:r>
      <w:r w:rsidRPr="00577ECB">
        <w:rPr>
          <w:rFonts w:ascii="Times New Roman" w:hAnsi="Times New Roman"/>
          <w:b/>
          <w:sz w:val="24"/>
          <w:szCs w:val="24"/>
        </w:rPr>
        <w:t xml:space="preserve">по состоянию на </w:t>
      </w:r>
      <w:r>
        <w:rPr>
          <w:rFonts w:ascii="Times New Roman" w:hAnsi="Times New Roman"/>
          <w:b/>
          <w:sz w:val="24"/>
          <w:szCs w:val="24"/>
        </w:rPr>
        <w:t xml:space="preserve">31.12.2021 представленных Красовской Ириной Юрьевной, главным специалистом бюджетно-экономического отдела Финансового управления администрации Северо-Енисейского района, замещающей должность </w:t>
      </w:r>
    </w:p>
    <w:p w:rsidR="001679DA" w:rsidRDefault="001679DA" w:rsidP="00AE31E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службы администрации Северо-Енисейского района, в отношении несовершеннолетнего ребенка</w:t>
      </w:r>
    </w:p>
    <w:p w:rsidR="001679DA" w:rsidRDefault="001679DA" w:rsidP="00577EC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7E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679DA" w:rsidRPr="00577ECB" w:rsidRDefault="001679DA" w:rsidP="00577EC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1416"/>
        <w:gridCol w:w="1417"/>
        <w:gridCol w:w="1278"/>
        <w:gridCol w:w="1418"/>
        <w:gridCol w:w="850"/>
        <w:gridCol w:w="1133"/>
        <w:gridCol w:w="1135"/>
        <w:gridCol w:w="851"/>
        <w:gridCol w:w="850"/>
        <w:gridCol w:w="1276"/>
        <w:gridCol w:w="851"/>
        <w:gridCol w:w="709"/>
        <w:gridCol w:w="566"/>
      </w:tblGrid>
      <w:tr w:rsidR="001679DA" w:rsidRPr="00531C81" w:rsidTr="00D05880">
        <w:trPr>
          <w:trHeight w:val="776"/>
        </w:trPr>
        <w:tc>
          <w:tcPr>
            <w:tcW w:w="708" w:type="dxa"/>
            <w:vMerge w:val="restart"/>
            <w:shd w:val="clear" w:color="auto" w:fill="auto"/>
          </w:tcPr>
          <w:p w:rsidR="001679DA" w:rsidRPr="00713D66" w:rsidRDefault="001679DA" w:rsidP="00507882">
            <w:pPr>
              <w:pStyle w:val="a8"/>
              <w:ind w:left="3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507882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Наименование</w:t>
            </w:r>
          </w:p>
          <w:p w:rsidR="001679DA" w:rsidRPr="00792586" w:rsidRDefault="001679DA" w:rsidP="00507882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муниципального</w:t>
            </w:r>
          </w:p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образования</w:t>
            </w:r>
          </w:p>
          <w:p w:rsidR="001679DA" w:rsidRPr="00792586" w:rsidRDefault="001679DA" w:rsidP="0050788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679DA" w:rsidRPr="00792586" w:rsidRDefault="001679DA" w:rsidP="00507882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Фамилия, имя,</w:t>
            </w:r>
          </w:p>
          <w:p w:rsidR="001679DA" w:rsidRPr="00792586" w:rsidRDefault="001679DA" w:rsidP="00507882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Наименование должности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1679DA" w:rsidRPr="00713D66" w:rsidRDefault="001679DA" w:rsidP="00507882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доход, руб.</w:t>
            </w:r>
          </w:p>
        </w:tc>
        <w:tc>
          <w:tcPr>
            <w:tcW w:w="34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собственности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недвижимости, находящихся в пользовании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каждого из них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принадлежащих лицу на праве собственности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1679DA" w:rsidRPr="00531C81" w:rsidTr="00D05880">
        <w:trPr>
          <w:trHeight w:val="220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D0588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1679DA" w:rsidRPr="00713D66" w:rsidRDefault="001679DA" w:rsidP="00507882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83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</w:tcPr>
          <w:p w:rsidR="001679DA" w:rsidRPr="009C68EE" w:rsidRDefault="001679DA" w:rsidP="00507882"/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531C81" w:rsidTr="00D05880">
        <w:trPr>
          <w:trHeight w:val="280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D0588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1679DA" w:rsidRPr="00713D66" w:rsidRDefault="001679DA" w:rsidP="00507882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Площадь</w:t>
            </w:r>
          </w:p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9C68EE" w:rsidRDefault="001679DA" w:rsidP="00507882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сделки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получения средств</w:t>
            </w:r>
          </w:p>
        </w:tc>
      </w:tr>
      <w:tr w:rsidR="001679DA" w:rsidRPr="00531C81" w:rsidTr="00D05880">
        <w:trPr>
          <w:trHeight w:val="767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D05880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507882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9C68EE" w:rsidRDefault="001679DA" w:rsidP="00507882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6809C8" w:rsidRDefault="001679DA" w:rsidP="00507882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709" w:type="dxa"/>
            <w:vMerge/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1679DA" w:rsidRPr="00531C81" w:rsidRDefault="001679DA" w:rsidP="00507882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792586" w:rsidTr="00EB1C88">
        <w:trPr>
          <w:trHeight w:val="2300"/>
        </w:trPr>
        <w:tc>
          <w:tcPr>
            <w:tcW w:w="708" w:type="dxa"/>
            <w:shd w:val="clear" w:color="auto" w:fill="auto"/>
          </w:tcPr>
          <w:p w:rsidR="001679DA" w:rsidRPr="00342FA2" w:rsidRDefault="001679DA" w:rsidP="00D05880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Северо-Енисейский район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B9557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8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12 028,85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 (общая долевая 8/20)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37,6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6410F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 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1679DA" w:rsidRPr="00792586" w:rsidRDefault="001679DA" w:rsidP="0050788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679DA" w:rsidRDefault="001679DA" w:rsidP="00577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</w:p>
    <w:p w:rsidR="001679DA" w:rsidRPr="006F235F" w:rsidRDefault="001679DA" w:rsidP="005D19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>
        <w:rPr>
          <w:sz w:val="28"/>
        </w:rPr>
        <w:t xml:space="preserve">  </w:t>
      </w:r>
      <w:r w:rsidRPr="006F235F">
        <w:rPr>
          <w:sz w:val="28"/>
        </w:rPr>
        <w:t xml:space="preserve">      </w:t>
      </w:r>
      <w:r>
        <w:rPr>
          <w:sz w:val="28"/>
        </w:rPr>
        <w:t xml:space="preserve">                </w:t>
      </w:r>
      <w:r w:rsidRPr="006F235F">
        <w:rPr>
          <w:sz w:val="28"/>
        </w:rPr>
        <w:t xml:space="preserve">     </w:t>
      </w:r>
      <w:r>
        <w:rPr>
          <w:sz w:val="28"/>
        </w:rPr>
        <w:t xml:space="preserve">                       </w:t>
      </w:r>
    </w:p>
    <w:p w:rsidR="001679DA" w:rsidRDefault="001679DA" w:rsidP="00631CA9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 xml:space="preserve">Сведения о доходах, </w:t>
      </w:r>
      <w:r>
        <w:rPr>
          <w:rFonts w:ascii="Times New Roman" w:hAnsi="Times New Roman"/>
          <w:b/>
          <w:i/>
          <w:sz w:val="24"/>
          <w:szCs w:val="24"/>
        </w:rPr>
        <w:t xml:space="preserve">расходах, </w:t>
      </w:r>
      <w:r w:rsidRPr="00F24501">
        <w:rPr>
          <w:rFonts w:ascii="Times New Roman" w:hAnsi="Times New Roman"/>
          <w:b/>
          <w:i/>
          <w:sz w:val="24"/>
          <w:szCs w:val="24"/>
        </w:rPr>
        <w:t>об имуществе и обязательствах имущественного</w:t>
      </w:r>
      <w:r>
        <w:rPr>
          <w:rFonts w:ascii="Times New Roman" w:hAnsi="Times New Roman"/>
          <w:b/>
          <w:i/>
          <w:sz w:val="24"/>
          <w:szCs w:val="24"/>
        </w:rPr>
        <w:t xml:space="preserve"> х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арактера </w:t>
      </w:r>
    </w:p>
    <w:p w:rsidR="001679DA" w:rsidRDefault="001679DA" w:rsidP="00631CA9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 w:rsidRPr="00F24501">
        <w:rPr>
          <w:rFonts w:ascii="Times New Roman" w:hAnsi="Times New Roman"/>
          <w:b/>
          <w:i/>
          <w:sz w:val="24"/>
          <w:szCs w:val="24"/>
        </w:rPr>
        <w:t>муниципальных служащих</w:t>
      </w:r>
      <w:r>
        <w:rPr>
          <w:rFonts w:ascii="Times New Roman" w:hAnsi="Times New Roman"/>
          <w:b/>
          <w:i/>
          <w:sz w:val="24"/>
          <w:szCs w:val="24"/>
        </w:rPr>
        <w:t>, замещающих должности муниципальной службы в  администрации Северо-Енисейского района и ее отраслевых (функциональных) органах администрации Северо-Енисейского района (с правами юридического лица), а также сведений о доходах, расходах, об имуществе  и обязательствах имущественного характера их супруга (супруги), несовершеннолетних д</w:t>
      </w:r>
      <w:r>
        <w:rPr>
          <w:rFonts w:ascii="Times New Roman" w:hAnsi="Times New Roman"/>
          <w:b/>
          <w:i/>
          <w:sz w:val="24"/>
          <w:szCs w:val="24"/>
        </w:rPr>
        <w:t>е</w:t>
      </w:r>
      <w:r>
        <w:rPr>
          <w:rFonts w:ascii="Times New Roman" w:hAnsi="Times New Roman"/>
          <w:b/>
          <w:i/>
          <w:sz w:val="24"/>
          <w:szCs w:val="24"/>
        </w:rPr>
        <w:t xml:space="preserve">тей, об источниках получения средств, за счет которых совершена сделка,  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за </w:t>
      </w:r>
      <w:r>
        <w:rPr>
          <w:rFonts w:ascii="Times New Roman" w:hAnsi="Times New Roman"/>
          <w:b/>
          <w:i/>
          <w:sz w:val="24"/>
          <w:szCs w:val="24"/>
        </w:rPr>
        <w:t xml:space="preserve">период с 01 января 2021 по 31 декабря </w:t>
      </w:r>
      <w:r w:rsidRPr="00F24501">
        <w:rPr>
          <w:rFonts w:ascii="Times New Roman" w:hAnsi="Times New Roman"/>
          <w:b/>
          <w:i/>
          <w:sz w:val="24"/>
          <w:szCs w:val="24"/>
        </w:rPr>
        <w:t>20</w:t>
      </w:r>
      <w:r>
        <w:rPr>
          <w:rFonts w:ascii="Times New Roman" w:hAnsi="Times New Roman"/>
          <w:b/>
          <w:i/>
          <w:sz w:val="24"/>
          <w:szCs w:val="24"/>
        </w:rPr>
        <w:t>21</w:t>
      </w:r>
      <w:r w:rsidRPr="00F24501">
        <w:rPr>
          <w:rFonts w:ascii="Times New Roman" w:hAnsi="Times New Roman"/>
          <w:b/>
          <w:i/>
          <w:sz w:val="24"/>
          <w:szCs w:val="24"/>
        </w:rPr>
        <w:t xml:space="preserve"> год</w:t>
      </w:r>
      <w:r>
        <w:rPr>
          <w:rFonts w:ascii="Times New Roman" w:hAnsi="Times New Roman"/>
          <w:b/>
          <w:i/>
          <w:sz w:val="24"/>
          <w:szCs w:val="24"/>
        </w:rPr>
        <w:t xml:space="preserve"> для размещения </w:t>
      </w:r>
    </w:p>
    <w:p w:rsidR="001679DA" w:rsidRDefault="001679DA" w:rsidP="00631CA9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официальном сайте администрации Северо-Енисейского района</w:t>
      </w:r>
    </w:p>
    <w:p w:rsidR="001679DA" w:rsidRDefault="001679DA" w:rsidP="00631CA9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679DA" w:rsidRDefault="001679DA" w:rsidP="00631CA9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Администрация Северо-Енисейского района</w:t>
      </w:r>
    </w:p>
    <w:p w:rsidR="001679DA" w:rsidRPr="00F24501" w:rsidRDefault="001679DA" w:rsidP="00631CA9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64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93"/>
        <w:gridCol w:w="1416"/>
        <w:gridCol w:w="1417"/>
        <w:gridCol w:w="1419"/>
        <w:gridCol w:w="1559"/>
        <w:gridCol w:w="851"/>
        <w:gridCol w:w="14"/>
        <w:gridCol w:w="836"/>
        <w:gridCol w:w="1135"/>
        <w:gridCol w:w="851"/>
        <w:gridCol w:w="14"/>
        <w:gridCol w:w="836"/>
        <w:gridCol w:w="1276"/>
        <w:gridCol w:w="13"/>
        <w:gridCol w:w="1404"/>
        <w:gridCol w:w="709"/>
        <w:gridCol w:w="993"/>
        <w:gridCol w:w="13"/>
      </w:tblGrid>
      <w:tr w:rsidR="001679DA" w:rsidRPr="009C68EE" w:rsidTr="00B63F9D">
        <w:trPr>
          <w:trHeight w:val="776"/>
        </w:trPr>
        <w:tc>
          <w:tcPr>
            <w:tcW w:w="708" w:type="dxa"/>
            <w:vMerge w:val="restart"/>
            <w:shd w:val="clear" w:color="auto" w:fill="auto"/>
          </w:tcPr>
          <w:p w:rsidR="001679DA" w:rsidRPr="00713D66" w:rsidRDefault="001679DA" w:rsidP="0006735A">
            <w:pPr>
              <w:pStyle w:val="a8"/>
              <w:ind w:left="34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Наим</w:t>
            </w: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е</w:t>
            </w: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нование</w:t>
            </w:r>
          </w:p>
          <w:p w:rsidR="001679DA" w:rsidRPr="00792586" w:rsidRDefault="001679DA" w:rsidP="001429E5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муниц</w:t>
            </w: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и</w:t>
            </w: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пального</w:t>
            </w:r>
          </w:p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образ</w:t>
            </w:r>
            <w:r w:rsidRPr="00792586">
              <w:rPr>
                <w:b/>
                <w:i/>
                <w:color w:val="000000"/>
                <w:sz w:val="18"/>
                <w:szCs w:val="18"/>
              </w:rPr>
              <w:t>о</w:t>
            </w:r>
            <w:r w:rsidRPr="00792586">
              <w:rPr>
                <w:b/>
                <w:i/>
                <w:color w:val="000000"/>
                <w:sz w:val="18"/>
                <w:szCs w:val="18"/>
              </w:rPr>
              <w:t>вания</w:t>
            </w:r>
          </w:p>
          <w:p w:rsidR="001679DA" w:rsidRPr="00792586" w:rsidRDefault="001679DA" w:rsidP="001429E5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1679DA" w:rsidRPr="00792586" w:rsidRDefault="001679DA" w:rsidP="001A0E55">
            <w:pPr>
              <w:pStyle w:val="a8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Фамилия, имя,</w:t>
            </w:r>
          </w:p>
          <w:p w:rsidR="001679DA" w:rsidRPr="00792586" w:rsidRDefault="001679DA" w:rsidP="001A0E55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отчес</w:t>
            </w:r>
            <w:r w:rsidRPr="00792586">
              <w:rPr>
                <w:b/>
                <w:i/>
                <w:color w:val="000000"/>
                <w:sz w:val="18"/>
                <w:szCs w:val="18"/>
              </w:rPr>
              <w:t>т</w:t>
            </w:r>
            <w:r w:rsidRPr="00792586">
              <w:rPr>
                <w:b/>
                <w:i/>
                <w:color w:val="000000"/>
                <w:sz w:val="18"/>
                <w:szCs w:val="18"/>
              </w:rPr>
              <w:t>во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  <w:r w:rsidRPr="00792586">
              <w:rPr>
                <w:b/>
                <w:i/>
                <w:color w:val="000000"/>
                <w:sz w:val="18"/>
                <w:szCs w:val="18"/>
              </w:rPr>
              <w:t>Наименование дол</w:t>
            </w:r>
            <w:r w:rsidRPr="00792586">
              <w:rPr>
                <w:b/>
                <w:i/>
                <w:color w:val="000000"/>
                <w:sz w:val="18"/>
                <w:szCs w:val="18"/>
              </w:rPr>
              <w:t>ж</w:t>
            </w:r>
            <w:r w:rsidRPr="00792586">
              <w:rPr>
                <w:b/>
                <w:i/>
                <w:color w:val="000000"/>
                <w:sz w:val="18"/>
                <w:szCs w:val="18"/>
              </w:rPr>
              <w:t>ности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1679DA" w:rsidRPr="00713D66" w:rsidRDefault="001679DA" w:rsidP="001429E5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88113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</w:t>
            </w:r>
            <w:r w:rsidRPr="00713D66">
              <w:rPr>
                <w:b/>
                <w:i/>
                <w:sz w:val="18"/>
                <w:szCs w:val="18"/>
              </w:rPr>
              <w:t>у</w:t>
            </w:r>
            <w:r w:rsidRPr="00713D66">
              <w:rPr>
                <w:b/>
                <w:i/>
                <w:sz w:val="18"/>
                <w:szCs w:val="18"/>
              </w:rPr>
              <w:t>щества,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6" w:type="dxa"/>
            <w:gridSpan w:val="4"/>
            <w:vMerge w:val="restart"/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693" w:type="dxa"/>
            <w:gridSpan w:val="3"/>
            <w:vMerge w:val="restart"/>
            <w:shd w:val="clear" w:color="auto" w:fill="auto"/>
          </w:tcPr>
          <w:p w:rsidR="001679DA" w:rsidRPr="00713D66" w:rsidRDefault="001679DA" w:rsidP="006809C8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715" w:type="dxa"/>
            <w:gridSpan w:val="3"/>
            <w:vMerge w:val="restart"/>
            <w:shd w:val="clear" w:color="auto" w:fill="auto"/>
          </w:tcPr>
          <w:p w:rsidR="001679DA" w:rsidRPr="00531C81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1679DA" w:rsidRPr="009C68EE" w:rsidTr="00B63F9D">
        <w:trPr>
          <w:trHeight w:val="207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1679D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1429E5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6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shd w:val="clear" w:color="auto" w:fill="auto"/>
          </w:tcPr>
          <w:p w:rsidR="001679DA" w:rsidRPr="009C68EE" w:rsidRDefault="001679DA" w:rsidP="001429E5"/>
        </w:tc>
        <w:tc>
          <w:tcPr>
            <w:tcW w:w="171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531C81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9C68EE" w:rsidTr="005D32ED">
        <w:trPr>
          <w:trHeight w:val="280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1679D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1679DA" w:rsidRPr="00713D66" w:rsidRDefault="001679DA" w:rsidP="001429E5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9C68EE" w:rsidRDefault="001679DA" w:rsidP="001429E5"/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</w:t>
            </w:r>
          </w:p>
        </w:tc>
      </w:tr>
      <w:tr w:rsidR="001679DA" w:rsidRPr="009C68EE" w:rsidTr="005D32ED">
        <w:trPr>
          <w:trHeight w:val="767"/>
        </w:trPr>
        <w:tc>
          <w:tcPr>
            <w:tcW w:w="708" w:type="dxa"/>
            <w:vMerge/>
            <w:shd w:val="clear" w:color="auto" w:fill="auto"/>
          </w:tcPr>
          <w:p w:rsidR="001679DA" w:rsidRPr="00713D66" w:rsidRDefault="001679DA" w:rsidP="001679DA">
            <w:pPr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92586" w:rsidRDefault="001679DA" w:rsidP="001429E5">
            <w:pPr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9C68EE" w:rsidRDefault="001679DA" w:rsidP="006809C8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6809C8" w:rsidRDefault="001679DA" w:rsidP="001429E5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709" w:type="dxa"/>
            <w:vMerge/>
            <w:shd w:val="clear" w:color="auto" w:fill="auto"/>
          </w:tcPr>
          <w:p w:rsidR="001679DA" w:rsidRPr="00531C81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vMerge/>
            <w:shd w:val="clear" w:color="auto" w:fill="auto"/>
          </w:tcPr>
          <w:p w:rsidR="001679DA" w:rsidRPr="00531C81" w:rsidRDefault="001679DA" w:rsidP="001429E5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C366CD" w:rsidTr="00285D57">
        <w:trPr>
          <w:gridAfter w:val="1"/>
          <w:wAfter w:w="13" w:type="dxa"/>
          <w:trHeight w:val="989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Михалева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Евгения 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  главы по 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циальным вопр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сам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5330522,60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1320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72,3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679DA" w:rsidRPr="00792586" w:rsidRDefault="001679DA" w:rsidP="001320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</w:rPr>
            </w:pPr>
            <w:r w:rsidRPr="0079258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679DA" w:rsidRPr="00C366CD" w:rsidTr="00285D57">
        <w:trPr>
          <w:gridAfter w:val="1"/>
          <w:wAfter w:w="13" w:type="dxa"/>
          <w:trHeight w:val="989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3056923,56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</w:t>
            </w: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1499,0</w:t>
            </w: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06E0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209,0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УАЗ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390945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683FA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1679DA" w:rsidRPr="00792586" w:rsidRDefault="001679DA" w:rsidP="00CA2AC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</w:rPr>
            </w:pPr>
            <w:r w:rsidRPr="0079258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679DA" w:rsidRPr="00B7003C" w:rsidTr="00285D57">
        <w:trPr>
          <w:gridAfter w:val="1"/>
          <w:wAfter w:w="13" w:type="dxa"/>
          <w:trHeight w:val="989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Овчар 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Ольга 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Николае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993E2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главы  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 по  эк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номике, 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лизу и пр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гнозиров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нию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B700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4999704,50</w:t>
            </w:r>
          </w:p>
          <w:p w:rsidR="001679DA" w:rsidRPr="00792586" w:rsidRDefault="001679DA" w:rsidP="00B700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094C1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левая </w:t>
            </w:r>
          </w:p>
          <w:p w:rsidR="001679DA" w:rsidRPr="00792586" w:rsidRDefault="001679DA" w:rsidP="00094C1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ность, 1/2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ли) 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57,7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63,9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48,7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</w:rPr>
            </w:pPr>
            <w:r w:rsidRPr="0079258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679DA" w:rsidRPr="00C366CD" w:rsidTr="00285D57">
        <w:trPr>
          <w:gridAfter w:val="1"/>
          <w:wAfter w:w="13" w:type="dxa"/>
          <w:trHeight w:val="140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B7003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363262,89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2811E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1679DA" w:rsidRPr="00792586" w:rsidRDefault="001679DA" w:rsidP="002811E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</w:t>
            </w:r>
          </w:p>
          <w:p w:rsidR="001679DA" w:rsidRPr="00792586" w:rsidRDefault="001679DA" w:rsidP="002811E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1679DA" w:rsidRPr="00792586" w:rsidRDefault="001679DA" w:rsidP="002811E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29,0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40,3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 Россия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57,7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21,3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легковым автомоб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лям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PROCEED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MARVIE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718725</w:t>
            </w:r>
          </w:p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A5FC6">
            <w:pPr>
              <w:pStyle w:val="a8"/>
              <w:rPr>
                <w:rFonts w:ascii="Times New Roman" w:hAnsi="Times New Roman"/>
                <w:color w:val="000000"/>
              </w:rPr>
            </w:pPr>
            <w:r w:rsidRPr="00792586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40185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ского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Тефанова 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Нина 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Юр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3C4A5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глава адм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нистрации горо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ского поселка </w:t>
            </w:r>
          </w:p>
          <w:p w:rsidR="001679DA" w:rsidRPr="00792586" w:rsidRDefault="001679DA" w:rsidP="003C4A5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веро-Енисейский 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B2474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3839703,93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ность,1/4)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ственность, 1/2 доли)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46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D67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71,9</w:t>
            </w:r>
          </w:p>
          <w:p w:rsidR="001679DA" w:rsidRPr="00792586" w:rsidRDefault="001679DA" w:rsidP="000D67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D67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D67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D67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D67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C7540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729378,37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долевая  1/15 доли)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3A176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1/2 доли)</w:t>
            </w:r>
          </w:p>
          <w:p w:rsidR="001679DA" w:rsidRPr="00792586" w:rsidRDefault="001679DA" w:rsidP="003A176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2223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544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71,9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2223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2223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F6403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</w:t>
            </w: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</w:t>
            </w: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SHI</w:t>
            </w:r>
          </w:p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AUTLANDER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EB0C9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439,40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2601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580A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Ковальская</w:t>
            </w:r>
          </w:p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Марина </w:t>
            </w:r>
          </w:p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Николаевна</w:t>
            </w:r>
          </w:p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EB0C9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2791777,10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D86AB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34BE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EB0C9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858945,36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½ доли)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23A">
              <w:rPr>
                <w:rFonts w:ascii="Times New Roman" w:hAnsi="Times New Roman"/>
                <w:color w:val="000000"/>
                <w:sz w:val="20"/>
                <w:szCs w:val="20"/>
              </w:rPr>
              <w:t>40,2</w:t>
            </w: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23A">
              <w:rPr>
                <w:rFonts w:ascii="Times New Roman" w:hAnsi="Times New Roman"/>
                <w:color w:val="000000"/>
                <w:sz w:val="20"/>
                <w:szCs w:val="20"/>
              </w:rPr>
              <w:t>43,1</w:t>
            </w: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23A">
              <w:rPr>
                <w:rFonts w:ascii="Times New Roman" w:hAnsi="Times New Roman"/>
                <w:color w:val="000000"/>
                <w:sz w:val="20"/>
                <w:szCs w:val="20"/>
              </w:rPr>
              <w:t>50,2</w:t>
            </w:r>
          </w:p>
          <w:p w:rsidR="001679D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23A">
              <w:rPr>
                <w:rFonts w:ascii="Times New Roman" w:hAnsi="Times New Roman"/>
                <w:color w:val="000000"/>
                <w:sz w:val="20"/>
                <w:szCs w:val="20"/>
              </w:rPr>
              <w:t>26,1</w:t>
            </w:r>
          </w:p>
          <w:p w:rsidR="001679DA" w:rsidRPr="002F323A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F323A">
              <w:rPr>
                <w:rFonts w:ascii="Times New Roman" w:hAnsi="Times New Roman"/>
                <w:color w:val="000000"/>
                <w:sz w:val="20"/>
                <w:szCs w:val="20"/>
              </w:rPr>
              <w:t>24,2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AB5F2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534BE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673,0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7D6DC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легковым автомоб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лям</w:t>
            </w:r>
          </w:p>
          <w:p w:rsidR="001679DA" w:rsidRPr="00792586" w:rsidRDefault="001679DA" w:rsidP="007D6DC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7D6DC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GREATWALL CC646 IKM29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SPORTAGE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ТАЙГА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ВАРЯГ 550</w:t>
            </w: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9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821385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Храмцов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Андрей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Дмитриевич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глава адм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нистрации поселка Брянка и 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селка Пит-Городок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EB0C9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1793267,23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40,4</w:t>
            </w:r>
          </w:p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C5B0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  <w:p w:rsidR="001679DA" w:rsidRPr="00792586" w:rsidRDefault="001679DA" w:rsidP="001C5B0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C5B0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F63A0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C85A2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1679DA" w:rsidRPr="00792586" w:rsidRDefault="001679DA" w:rsidP="00C85A2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1591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1679DA" w:rsidRPr="00792586" w:rsidRDefault="001679DA" w:rsidP="0001591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01591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1591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мотоцикл</w:t>
            </w:r>
          </w:p>
          <w:p w:rsidR="001679DA" w:rsidRPr="00792586" w:rsidRDefault="001679DA" w:rsidP="0001591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мотокул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тиватор </w:t>
            </w: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лодка </w:t>
            </w: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моторная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УАЗ Патриот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ВАЗ 2121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  <w:t>SsangYong Actyon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</w:pP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  <w:t>ИЖ Планета 5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</w:pP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«Буран» 640</w:t>
            </w: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944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Калифорния Патриот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bCs/>
                <w:color w:val="000000"/>
                <w:sz w:val="18"/>
                <w:szCs w:val="18"/>
                <w:shd w:val="clear" w:color="auto" w:fill="FBFBFB"/>
              </w:rPr>
            </w:pP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Казанка М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1241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7A0E2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53BB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4053790,36</w:t>
            </w:r>
          </w:p>
          <w:p w:rsidR="001679DA" w:rsidRPr="00792586" w:rsidRDefault="001679DA" w:rsidP="00153BB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6438B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1200</w:t>
            </w:r>
          </w:p>
          <w:p w:rsidR="001679DA" w:rsidRPr="00792586" w:rsidRDefault="001679DA" w:rsidP="006438B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6438B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6438B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6438B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52,1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917D5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1C5B0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Лех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Павел 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Адамович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глава адм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нистрации поселка Вельмо  и деревни </w:t>
            </w:r>
          </w:p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ромба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53BB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3410407,33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F948B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51,6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мобиль 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53BB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351872,67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750</w:t>
            </w:r>
          </w:p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54,4</w:t>
            </w:r>
          </w:p>
          <w:p w:rsidR="001679DA" w:rsidRPr="00792586" w:rsidRDefault="001679DA" w:rsidP="00A80C1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51,6</w:t>
            </w:r>
          </w:p>
          <w:p w:rsidR="001679DA" w:rsidRPr="00792586" w:rsidRDefault="001679DA" w:rsidP="00A80C1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83,6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3455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Щербакова Снежана Геннадьевна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C3520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лава адм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нистрации 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селка  </w:t>
            </w:r>
          </w:p>
          <w:p w:rsidR="001679DA" w:rsidRPr="00792586" w:rsidRDefault="001679DA" w:rsidP="00C3520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гаш и поселка  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воеруди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ский</w:t>
            </w:r>
          </w:p>
          <w:p w:rsidR="001679DA" w:rsidRPr="00792586" w:rsidRDefault="001679DA" w:rsidP="00C3520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7611E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4726924,02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ра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44,9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C3520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7611E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583243,41</w:t>
            </w:r>
          </w:p>
          <w:p w:rsidR="001679DA" w:rsidRPr="00792586" w:rsidRDefault="001679DA" w:rsidP="007611E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DA73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мобиль </w:t>
            </w:r>
          </w:p>
          <w:p w:rsidR="001679DA" w:rsidRPr="00792586" w:rsidRDefault="001679DA" w:rsidP="00DA73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DA73B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TOYOTA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lastRenderedPageBreak/>
              <w:t>Noax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Власюк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Светл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Геннадье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лава адм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нистрации поселка 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 Кал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 и   поселка 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Енашим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2614666,28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1/2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ли) 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венная, 1/3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ли)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1027378,01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1/2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ли) 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1/3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ли)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434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Снег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ход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E52C4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B0415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Прицеп бортовой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УАЗ – 390902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YAMAHA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VK 540 ЕС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E52C4D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MITSUB</w:t>
            </w: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I</w:t>
            </w: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SHI</w:t>
            </w:r>
          </w:p>
          <w:p w:rsidR="001679DA" w:rsidRPr="00792586" w:rsidRDefault="001679DA" w:rsidP="00E52C4D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OUTLANDER</w:t>
            </w: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94A5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F323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Ковалев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Антон 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Сергеевич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9F63F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Первый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меститель главы адм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нистрации 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родского поселка 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веро-Енисейский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6E210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2399217,94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1906DE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1906DE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1180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0F6898">
            <w:pPr>
              <w:rPr>
                <w:color w:val="000000"/>
              </w:rPr>
            </w:pPr>
          </w:p>
          <w:p w:rsidR="001679DA" w:rsidRPr="00792586" w:rsidRDefault="001679DA" w:rsidP="000F6898">
            <w:pPr>
              <w:rPr>
                <w:color w:val="000000"/>
              </w:rPr>
            </w:pPr>
          </w:p>
          <w:p w:rsidR="001679DA" w:rsidRPr="00792586" w:rsidRDefault="001679DA" w:rsidP="000F6898">
            <w:pPr>
              <w:rPr>
                <w:color w:val="000000"/>
                <w:sz w:val="20"/>
                <w:szCs w:val="20"/>
              </w:rPr>
            </w:pPr>
            <w:r w:rsidRPr="00792586">
              <w:rPr>
                <w:color w:val="000000"/>
                <w:sz w:val="20"/>
                <w:szCs w:val="20"/>
              </w:rPr>
              <w:t>Ро</w:t>
            </w:r>
            <w:r w:rsidRPr="00792586">
              <w:rPr>
                <w:color w:val="000000"/>
                <w:sz w:val="20"/>
                <w:szCs w:val="20"/>
              </w:rPr>
              <w:t>с</w:t>
            </w:r>
            <w:r w:rsidRPr="00792586">
              <w:rPr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</w:t>
            </w:r>
          </w:p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A67C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</w:t>
            </w:r>
          </w:p>
          <w:p w:rsidR="001679DA" w:rsidRPr="00792586" w:rsidRDefault="001679DA" w:rsidP="00A67C9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A0221">
            <w:pPr>
              <w:rPr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color w:val="000000"/>
                <w:sz w:val="20"/>
                <w:szCs w:val="20"/>
                <w:lang w:val="en-US"/>
              </w:rPr>
              <w:t>GEELY A</w:t>
            </w:r>
            <w:r w:rsidRPr="00792586">
              <w:rPr>
                <w:color w:val="000000"/>
                <w:sz w:val="20"/>
                <w:szCs w:val="20"/>
                <w:lang w:val="en-US"/>
              </w:rPr>
              <w:t>T</w:t>
            </w:r>
            <w:r w:rsidRPr="00792586">
              <w:rPr>
                <w:color w:val="000000"/>
                <w:sz w:val="20"/>
                <w:szCs w:val="20"/>
                <w:lang w:val="en-US"/>
              </w:rPr>
              <w:t>LAS</w:t>
            </w:r>
          </w:p>
          <w:p w:rsidR="001679DA" w:rsidRPr="00792586" w:rsidRDefault="001679DA" w:rsidP="002A0221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2A0221">
            <w:pPr>
              <w:rPr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color w:val="000000"/>
                <w:sz w:val="20"/>
                <w:szCs w:val="20"/>
                <w:lang w:val="en-US"/>
              </w:rPr>
              <w:t>HONDA Torneo</w:t>
            </w:r>
          </w:p>
          <w:p w:rsidR="001679DA" w:rsidRPr="00792586" w:rsidRDefault="001679DA">
            <w:pPr>
              <w:rPr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9C2F2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E522D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6E210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580594.91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4940EB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4400D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4400D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A022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F0BE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F44C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6E210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386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78226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78226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78226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78226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67506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Сердюк 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Евгений Александр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экспертно-правового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835FC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3589308,46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1/2 доли)</w:t>
            </w:r>
          </w:p>
          <w:p w:rsidR="001679DA" w:rsidRPr="00792586" w:rsidRDefault="001679DA" w:rsidP="00C4392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F390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E092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RAVE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835FC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498404,79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DB3C0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F390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E092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A0E5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835FC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F390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E092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C7149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</w:trPr>
        <w:tc>
          <w:tcPr>
            <w:tcW w:w="708" w:type="dxa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503ACD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Куренева 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Татьяна 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FB52FE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 отдела мун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зак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пок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571D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2765688,84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7B338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46,1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55,3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8915E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Луночкин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Андрей</w:t>
            </w:r>
          </w:p>
          <w:p w:rsidR="001679DA" w:rsidRPr="00792586" w:rsidRDefault="001679DA" w:rsidP="00A36D5A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Владимир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9D7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эк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ческого анал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 и прогнозир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3049129,16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ность)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31,0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76515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76515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томобиль легковой</w:t>
            </w:r>
          </w:p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A022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960433,17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FF073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ность)</w:t>
            </w:r>
          </w:p>
          <w:p w:rsidR="001679DA" w:rsidRPr="00792586" w:rsidRDefault="001679DA" w:rsidP="00FF073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774BE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42,3</w:t>
            </w:r>
          </w:p>
          <w:p w:rsidR="001679DA" w:rsidRPr="00792586" w:rsidRDefault="001679DA" w:rsidP="00774BE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774BE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774BE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D089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1D089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A022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1429E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FF073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774BE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774BE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0754B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88625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0754B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EC211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A0221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E34C99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Муравьева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Татьяна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Валерье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мельных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нош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ний и природопол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2432920,61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левая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1/2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1263,0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3668296,12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1/2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садовый дом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1/6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долевая 1/6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51,0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21,6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TOYOTA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FORTUNER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400"/>
        </w:trPr>
        <w:tc>
          <w:tcPr>
            <w:tcW w:w="708" w:type="dxa"/>
            <w:shd w:val="clear" w:color="auto" w:fill="auto"/>
          </w:tcPr>
          <w:p w:rsidR="001679DA" w:rsidRPr="00CA1D9B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Пискунова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Надежда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Ивановна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арх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тектуры и градостро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ства - главный 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хитектор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3656019,70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(долевая со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ственность, 1/3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(долевая со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ность, 1/3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венность,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1/3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1130,2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46,8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76,8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81,3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ВАЗ 2106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Терехин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Юрий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Геннадь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 по вопр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сам мобилизац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онной подг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товки и гр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жданской об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роны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2366904,64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1/3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  OUTLAN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ER  XL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06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574702,06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2/3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Ларионова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Елена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ж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лищного отд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2182867,71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1834"/>
        </w:trPr>
        <w:tc>
          <w:tcPr>
            <w:tcW w:w="708" w:type="dxa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Воробьева Светлана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колаевна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Начальник отдела семьи, детства и социальной поддержки граждан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2207287,81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rPr>
                <w:color w:val="000000"/>
                <w:sz w:val="20"/>
                <w:szCs w:val="20"/>
              </w:rPr>
            </w:pPr>
            <w:r w:rsidRPr="00792586">
              <w:rPr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9/10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1612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Мамедова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Ксения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отделом по организац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онной работе и технич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скому обе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печению управления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лами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1942642,91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½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½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ква</w:t>
            </w: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тира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креди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ные средства, накопл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ния за предыд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щие г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ды</w:t>
            </w:r>
          </w:p>
        </w:tc>
      </w:tr>
      <w:tr w:rsidR="001679DA" w:rsidRPr="00342FA2" w:rsidTr="00285D57">
        <w:trPr>
          <w:gridAfter w:val="1"/>
          <w:wAfter w:w="13" w:type="dxa"/>
          <w:trHeight w:val="1612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½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½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72,6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55,6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Круглова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Николае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отделом бу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галте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учета и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четности - главный бу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тер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3807077,21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хозяйстве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ное строение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(н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жилое)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411393,45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ный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ЛУАЗ 3969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УАЗ 3962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Шестакова Наталья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Витальевна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главного бу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галтера отд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 бухгалте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учета и отче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1858562,67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 1/4 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61,7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1453368,34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½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вой 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MITSUBISHI PAJERO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½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527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679DA" w:rsidRPr="00422137" w:rsidRDefault="001679DA" w:rsidP="00285D57"/>
          <w:p w:rsidR="001679DA" w:rsidRDefault="001679DA" w:rsidP="00285D57"/>
          <w:p w:rsidR="001679DA" w:rsidRPr="00422137" w:rsidRDefault="001679DA" w:rsidP="00285D57">
            <w:r w:rsidRPr="00792586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1149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Рабаджи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Татьяна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Геннадье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архивным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делом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2641208,62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Qashqai 2,0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141,31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3/11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270,19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Качесов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Сергей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Александр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 отделом 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формацио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ного и пр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граммного обеспечения управления делами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1385748,53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36,5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23,4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Hyundai Santa FE 2.7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Suzuki Vitara JX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859697,81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Ходанова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Николае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экспертно-правового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4308223,30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собственность,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1/5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66,7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3816232,34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собственность,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1/5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1046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автопр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цеп 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ГАЗ</w:t>
            </w:r>
            <w:r w:rsidRPr="002603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Соболь</w:t>
            </w: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26039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Toy</w:t>
            </w:r>
            <w:r w:rsidRPr="0026039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o</w:t>
            </w:r>
            <w:r w:rsidRPr="0026039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ta</w:t>
            </w:r>
            <w:r w:rsidRPr="002603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6039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Land</w:t>
            </w:r>
            <w:r w:rsidRPr="002603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6039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Cruiser</w:t>
            </w:r>
            <w:r w:rsidRPr="0026039C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26039C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200</w:t>
            </w: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ЛАВ 81012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собственность,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1/5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1046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690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щая долевая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собственность,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1/5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44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ность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собственность, 2/5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1/5 доли)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1046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F60183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CA1D9B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Кузьмин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Александр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Валерь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вич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мун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ципальных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купок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1648915,76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92586">
              <w:rPr>
                <w:rFonts w:ascii="Times New Roman" w:hAnsi="Times New Roman"/>
                <w:color w:val="000000"/>
                <w:sz w:val="18"/>
                <w:szCs w:val="18"/>
              </w:rPr>
              <w:t>1680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Мотоцикл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HONDA XR250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BAJA</w:t>
            </w: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CITROEN C4</w:t>
            </w: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26039C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МСЗА</w:t>
            </w:r>
            <w:r w:rsidRPr="0026039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832132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535178,13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гараж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59,6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784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7530,15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285D57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91,49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shd w:val="clear" w:color="auto" w:fill="auto"/>
          </w:tcPr>
          <w:p w:rsidR="001679DA" w:rsidRPr="0006399C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Василенко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Ольга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Михайловна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эк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номического анализа и прогнозир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1396282,36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39,5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Mitsubishi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Outlander 3,0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 w:val="restart"/>
            <w:shd w:val="clear" w:color="auto" w:fill="auto"/>
          </w:tcPr>
          <w:p w:rsidR="001679DA" w:rsidRPr="0006399C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Сазанова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Елена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по делам семьи, детства и социальной поддержки граждан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1742602,74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1125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61,3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Honda Odysey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1679DA" w:rsidRPr="0006399C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130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61,3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 w:val="restart"/>
            <w:shd w:val="clear" w:color="auto" w:fill="auto"/>
          </w:tcPr>
          <w:p w:rsidR="001679DA" w:rsidRPr="0006399C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Крюков Александр Владимир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по природопол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зованию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 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ных отнош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ний и прир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допользов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1559061,56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953268,12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59,9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485,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венность,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71,1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10"/>
        </w:trPr>
        <w:tc>
          <w:tcPr>
            <w:tcW w:w="708" w:type="dxa"/>
            <w:vMerge/>
            <w:shd w:val="clear" w:color="auto" w:fill="auto"/>
          </w:tcPr>
          <w:p w:rsidR="001679DA" w:rsidRPr="00ED5F55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25450,95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левая собс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венность,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Максим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Ирина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Николае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отдела эк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номическ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го анализа и прогнозир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1520708,23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63,3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40,7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33626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12203105,04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54,8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Corolla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 PRADO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33626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25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9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2006,72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63,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9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Черепина Ирина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Владимиро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 экон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мическ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го анализа и прогнозир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1516660,60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900,0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650,0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50,3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416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2543830,01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25,2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25,4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28,4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Мазда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СХ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Lada 212140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9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Шокало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ровна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 экон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мическ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го анализа и прогнозир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1422477,31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Полежаев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Алексей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Сергеевич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по вопросам мобилизац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онной подг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товки отдела по 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просам мобилизац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онной подг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товки и гр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жданской об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роны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1656525,64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75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780992,04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754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40"/>
        </w:trPr>
        <w:tc>
          <w:tcPr>
            <w:tcW w:w="708" w:type="dxa"/>
            <w:vMerge/>
            <w:shd w:val="clear" w:color="auto" w:fill="auto"/>
          </w:tcPr>
          <w:p w:rsidR="001679DA" w:rsidRPr="00342FA2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CA1D9B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Полежаев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Виталий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Юрьевич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юрист по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ране труда и пожарной без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пасности отд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 по вопросам мобилизац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онной подг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товки и гр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жданской об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роны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1726789,57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28,9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биль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тира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креди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ные средства, накопл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ния за предыд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щие г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16"/>
                <w:szCs w:val="16"/>
              </w:rPr>
              <w:t>ды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0061A0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731495,93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875"/>
        </w:trPr>
        <w:tc>
          <w:tcPr>
            <w:tcW w:w="708" w:type="dxa"/>
            <w:vMerge/>
            <w:shd w:val="clear" w:color="auto" w:fill="auto"/>
          </w:tcPr>
          <w:p w:rsidR="001679DA" w:rsidRPr="000061A0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CA1D9B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Пословин Иван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Игоревич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Заместитель начальника отдела арх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тектуры и градостро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тельс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3385973,40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90,9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33,1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ского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Христич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Валерье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циалист по земельным вопросам отдела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мельных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нош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ний и природопол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зов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1503936,05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участок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1211952,32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32,1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УАЗ патриот 3163-185-03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60,8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Лобойко Ирина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совна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по земельным вопросам отдела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мельных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нош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ний и природопол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зов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1559419,51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35,9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Пономар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 Юлия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Алексан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эк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пертно-правового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2337097,55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47,0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Антропова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Валентина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Леонидо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 муниц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пальных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купок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1220468,30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37,6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Борисенко Елена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Андреевна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по опеке и попечител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ству отдела по делам 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мьи, детства и социальной поддержки граждан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849935,02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672806,59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Жилой дом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вая 1/2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1067,0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118,7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 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иные тран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портные средства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spacing w:after="182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792586">
              <w:rPr>
                <w:bCs/>
                <w:color w:val="000000"/>
                <w:kern w:val="36"/>
                <w:sz w:val="20"/>
                <w:szCs w:val="20"/>
              </w:rPr>
              <w:lastRenderedPageBreak/>
              <w:t>Suzuki Grand Vitara</w:t>
            </w:r>
          </w:p>
          <w:p w:rsidR="001679DA" w:rsidRPr="00792586" w:rsidRDefault="001679DA" w:rsidP="00285D57">
            <w:pPr>
              <w:spacing w:after="182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792586">
              <w:rPr>
                <w:color w:val="000000"/>
                <w:sz w:val="20"/>
                <w:szCs w:val="20"/>
              </w:rPr>
              <w:lastRenderedPageBreak/>
              <w:t>ВАЗ 21213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Камаз 55111А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ЕК 14 204983 КК24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391,56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391,56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Гризлова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Валентино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бухгалтер отдела бу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галтерского учета и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четности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1267622,65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56,3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1335217,27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ГАЗ 3110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161,20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Моторкина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Татьяна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Владимиро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контролер-ревизор отд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 бухгалте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учета и отче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ности 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1604417,80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34,2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Ильин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Роман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Федор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по контролю за соблюд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нием сохра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ности авт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мобильных дорог 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ного знач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ния отдела экономич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анализа и прогноз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рования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1449015,93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43,9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щая долевая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½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64,6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Астафьев Василий Владимир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вич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ведущий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-муниципал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жили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инспе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тор жили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ного отдела 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927056,34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долевая 1/2доли)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Karina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УАЗ 39094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225627,55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170,69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170,69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68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Коровина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Светлана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Евгеньевна 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Ведущий специалист по 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ным вопросам отдела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мельных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ношений и природопол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3313415,35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lang w:val="en-US"/>
              </w:rPr>
              <w:t>NIVA Шевроле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color w:val="000000"/>
                <w:sz w:val="20"/>
                <w:szCs w:val="20"/>
              </w:rPr>
            </w:pPr>
            <w:r w:rsidRPr="00792586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405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320747,75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405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405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Маслов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Андрей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Леонид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вич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циалист-юрист ж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лищного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1499312,68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766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PORTE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344750,97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ная)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38,7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нолетний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32,57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71,1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Ковалева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Анна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лаевна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 сп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циалист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дела экон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мического ан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лиза и прогнозир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2822569,49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25,6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26839,30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биль ле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ковой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участок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1025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участок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вая, 1/4 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872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1025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щая дол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вая, 1/4 доли)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872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 w:val="restart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Болдырь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Анастасия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Сергеевна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муниципал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ный инспе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тор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отдела з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мельных 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нош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ний и природопол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2765556,0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 OUTLAN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D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ER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1346522,34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vMerge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несоверше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нолетний реб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342FA2" w:rsidTr="00285D57">
        <w:trPr>
          <w:gridAfter w:val="1"/>
          <w:wAfter w:w="13" w:type="dxa"/>
          <w:trHeight w:val="274"/>
        </w:trPr>
        <w:tc>
          <w:tcPr>
            <w:tcW w:w="708" w:type="dxa"/>
            <w:shd w:val="clear" w:color="auto" w:fill="auto"/>
          </w:tcPr>
          <w:p w:rsidR="001679DA" w:rsidRPr="00566078" w:rsidRDefault="001679DA" w:rsidP="001679DA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админ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страция Северо-Енисе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16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Виталева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Ксения 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Владимиро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главный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специалист отдела арх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тектуры и градостро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тельс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ва</w:t>
            </w:r>
          </w:p>
        </w:tc>
        <w:tc>
          <w:tcPr>
            <w:tcW w:w="141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1071213,78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36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4" w:type="dxa"/>
            <w:tcBorders>
              <w:left w:val="single" w:sz="4" w:space="0" w:color="auto"/>
            </w:tcBorders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679DA" w:rsidRPr="00792586" w:rsidRDefault="001679DA" w:rsidP="00285D5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92586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679DA" w:rsidRDefault="001679DA" w:rsidP="00285D57">
      <w:pPr>
        <w:jc w:val="center"/>
        <w:rPr>
          <w:sz w:val="20"/>
          <w:szCs w:val="20"/>
        </w:rPr>
      </w:pPr>
    </w:p>
    <w:p w:rsidR="001679DA" w:rsidRDefault="001679DA" w:rsidP="00285D57">
      <w:pPr>
        <w:jc w:val="center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679DA" w:rsidRDefault="001679DA" w:rsidP="00F83B77">
      <w:pPr>
        <w:jc w:val="center"/>
        <w:rPr>
          <w:b/>
          <w:sz w:val="20"/>
          <w:szCs w:val="20"/>
        </w:rPr>
      </w:pPr>
      <w:r w:rsidRPr="00FE0CEC">
        <w:rPr>
          <w:b/>
          <w:sz w:val="20"/>
          <w:szCs w:val="20"/>
        </w:rPr>
        <w:lastRenderedPageBreak/>
        <w:t>Финансовое управление администрации Северо-Енисейского района</w:t>
      </w:r>
    </w:p>
    <w:tbl>
      <w:tblPr>
        <w:tblW w:w="1644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4"/>
        <w:gridCol w:w="1405"/>
        <w:gridCol w:w="1560"/>
        <w:gridCol w:w="1275"/>
        <w:gridCol w:w="1559"/>
        <w:gridCol w:w="858"/>
        <w:gridCol w:w="7"/>
        <w:gridCol w:w="844"/>
        <w:gridCol w:w="9"/>
        <w:gridCol w:w="1262"/>
        <w:gridCol w:w="713"/>
        <w:gridCol w:w="7"/>
        <w:gridCol w:w="840"/>
        <w:gridCol w:w="1279"/>
        <w:gridCol w:w="1280"/>
        <w:gridCol w:w="1139"/>
        <w:gridCol w:w="851"/>
      </w:tblGrid>
      <w:tr w:rsidR="001679DA" w:rsidRPr="00531C81" w:rsidTr="00B63F9D">
        <w:trPr>
          <w:trHeight w:val="776"/>
        </w:trPr>
        <w:tc>
          <w:tcPr>
            <w:tcW w:w="562" w:type="dxa"/>
            <w:vMerge w:val="restart"/>
            <w:shd w:val="clear" w:color="auto" w:fill="auto"/>
          </w:tcPr>
          <w:p w:rsidR="001679DA" w:rsidRPr="00713D66" w:rsidRDefault="001679DA" w:rsidP="00AF3868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713D66" w:rsidRDefault="001679DA" w:rsidP="004866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е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нование</w:t>
            </w:r>
          </w:p>
          <w:p w:rsidR="001679DA" w:rsidRPr="00713D66" w:rsidRDefault="001679DA" w:rsidP="004866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вания</w:t>
            </w:r>
          </w:p>
          <w:p w:rsidR="001679DA" w:rsidRPr="00713D66" w:rsidRDefault="001679DA" w:rsidP="0048666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05" w:type="dxa"/>
            <w:vMerge w:val="restart"/>
            <w:shd w:val="clear" w:color="auto" w:fill="auto"/>
          </w:tcPr>
          <w:p w:rsidR="001679DA" w:rsidRPr="00713D66" w:rsidRDefault="001679DA" w:rsidP="004866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1679DA" w:rsidRPr="00713D66" w:rsidRDefault="001679DA" w:rsidP="0048666F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9DA" w:rsidRPr="00713D66" w:rsidRDefault="001679DA" w:rsidP="0048666F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ва, принадлежащих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1" w:type="dxa"/>
            <w:gridSpan w:val="5"/>
            <w:vMerge w:val="restart"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</w:t>
            </w:r>
            <w:r>
              <w:rPr>
                <w:b/>
                <w:i/>
                <w:sz w:val="18"/>
                <w:szCs w:val="18"/>
              </w:rPr>
              <w:t>а</w:t>
            </w:r>
            <w:r>
              <w:rPr>
                <w:b/>
                <w:i/>
                <w:sz w:val="18"/>
                <w:szCs w:val="18"/>
              </w:rPr>
              <w:t>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559" w:type="dxa"/>
            <w:gridSpan w:val="2"/>
            <w:vMerge w:val="restart"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принадлеж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990" w:type="dxa"/>
            <w:gridSpan w:val="2"/>
            <w:vMerge w:val="restart"/>
            <w:shd w:val="clear" w:color="auto" w:fill="auto"/>
          </w:tcPr>
          <w:p w:rsidR="001679DA" w:rsidRPr="00531C81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которых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1679DA" w:rsidRPr="00531C81" w:rsidTr="00B63F9D">
        <w:trPr>
          <w:trHeight w:val="207"/>
        </w:trPr>
        <w:tc>
          <w:tcPr>
            <w:tcW w:w="562" w:type="dxa"/>
            <w:vMerge/>
            <w:shd w:val="clear" w:color="auto" w:fill="auto"/>
          </w:tcPr>
          <w:p w:rsidR="001679DA" w:rsidRPr="00713D66" w:rsidRDefault="001679DA" w:rsidP="001679DA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48666F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</w:t>
            </w:r>
            <w:r w:rsidRPr="00713D66">
              <w:rPr>
                <w:b/>
                <w:i/>
                <w:sz w:val="18"/>
                <w:szCs w:val="18"/>
              </w:rPr>
              <w:t>с</w:t>
            </w:r>
            <w:r w:rsidRPr="00713D66">
              <w:rPr>
                <w:b/>
                <w:i/>
                <w:sz w:val="18"/>
                <w:szCs w:val="18"/>
              </w:rPr>
              <w:t>пол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жения</w:t>
            </w:r>
          </w:p>
        </w:tc>
        <w:tc>
          <w:tcPr>
            <w:tcW w:w="2831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9" w:type="dxa"/>
            <w:gridSpan w:val="2"/>
            <w:vMerge/>
            <w:shd w:val="clear" w:color="auto" w:fill="auto"/>
          </w:tcPr>
          <w:p w:rsidR="001679DA" w:rsidRPr="009C68EE" w:rsidRDefault="001679DA" w:rsidP="0048666F"/>
        </w:tc>
        <w:tc>
          <w:tcPr>
            <w:tcW w:w="199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531C81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531C81" w:rsidTr="00B63F9D">
        <w:trPr>
          <w:trHeight w:val="280"/>
        </w:trPr>
        <w:tc>
          <w:tcPr>
            <w:tcW w:w="562" w:type="dxa"/>
            <w:vMerge/>
            <w:shd w:val="clear" w:color="auto" w:fill="auto"/>
          </w:tcPr>
          <w:p w:rsidR="001679DA" w:rsidRPr="00713D66" w:rsidRDefault="001679DA" w:rsidP="001679DA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1679DA" w:rsidRPr="00713D66" w:rsidRDefault="001679DA" w:rsidP="0048666F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на ра</w:t>
            </w:r>
            <w:r w:rsidRPr="00713D66">
              <w:rPr>
                <w:b/>
                <w:i/>
                <w:sz w:val="18"/>
                <w:szCs w:val="18"/>
              </w:rPr>
              <w:t>с</w:t>
            </w:r>
            <w:r w:rsidRPr="00713D66">
              <w:rPr>
                <w:b/>
                <w:i/>
                <w:sz w:val="18"/>
                <w:szCs w:val="18"/>
              </w:rPr>
              <w:t>пол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жения</w:t>
            </w:r>
          </w:p>
        </w:tc>
        <w:tc>
          <w:tcPr>
            <w:tcW w:w="2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9C68EE" w:rsidRDefault="001679DA" w:rsidP="0048666F"/>
        </w:tc>
        <w:tc>
          <w:tcPr>
            <w:tcW w:w="11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</w:t>
            </w:r>
            <w:r w:rsidRPr="00531C81">
              <w:rPr>
                <w:b/>
                <w:i/>
                <w:sz w:val="18"/>
                <w:szCs w:val="18"/>
              </w:rPr>
              <w:t>д</w:t>
            </w:r>
            <w:r w:rsidRPr="00531C81">
              <w:rPr>
                <w:b/>
                <w:i/>
                <w:sz w:val="18"/>
                <w:szCs w:val="18"/>
              </w:rPr>
              <w:t>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531C81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1679DA" w:rsidRPr="00531C81" w:rsidTr="00B63F9D">
        <w:trPr>
          <w:trHeight w:val="767"/>
        </w:trPr>
        <w:tc>
          <w:tcPr>
            <w:tcW w:w="562" w:type="dxa"/>
            <w:vMerge/>
            <w:shd w:val="clear" w:color="auto" w:fill="auto"/>
          </w:tcPr>
          <w:p w:rsidR="001679DA" w:rsidRPr="00713D66" w:rsidRDefault="001679DA" w:rsidP="001679DA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9C68EE" w:rsidRDefault="001679DA" w:rsidP="0048666F">
            <w:r w:rsidRPr="00713D66">
              <w:rPr>
                <w:b/>
                <w:i/>
                <w:sz w:val="18"/>
                <w:szCs w:val="18"/>
              </w:rPr>
              <w:t>вид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6809C8" w:rsidRDefault="001679DA" w:rsidP="0048666F">
            <w:pPr>
              <w:rPr>
                <w:b/>
                <w:i/>
                <w:sz w:val="18"/>
                <w:szCs w:val="18"/>
              </w:rPr>
            </w:pPr>
            <w:r w:rsidRPr="006809C8"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139" w:type="dxa"/>
            <w:vMerge/>
            <w:shd w:val="clear" w:color="auto" w:fill="auto"/>
          </w:tcPr>
          <w:p w:rsidR="001679DA" w:rsidRPr="00531C81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679DA" w:rsidRPr="00531C81" w:rsidRDefault="001679DA" w:rsidP="0048666F">
            <w:pPr>
              <w:rPr>
                <w:b/>
                <w:i/>
                <w:sz w:val="18"/>
                <w:szCs w:val="18"/>
              </w:rPr>
            </w:pPr>
          </w:p>
        </w:tc>
      </w:tr>
      <w:tr w:rsidR="001679DA" w:rsidRPr="0023184F" w:rsidTr="00784A07">
        <w:tc>
          <w:tcPr>
            <w:tcW w:w="562" w:type="dxa"/>
            <w:vMerge w:val="restart"/>
            <w:shd w:val="clear" w:color="auto" w:fill="auto"/>
          </w:tcPr>
          <w:p w:rsidR="001679DA" w:rsidRPr="00566078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566078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Адм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нистр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ция С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веро-Енисе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ского ра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566078">
              <w:rPr>
                <w:rFonts w:ascii="Times New Roman" w:hAnsi="Times New Roman"/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Перепел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ца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Анжелика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Эдуардо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</w:t>
            </w:r>
          </w:p>
        </w:tc>
        <w:tc>
          <w:tcPr>
            <w:tcW w:w="1560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Заместитель главы ра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й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она по фина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сам и бюдже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ному устройс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ву, руководитель Ф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нансового  упра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ления администр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5" w:type="dxa"/>
            <w:shd w:val="clear" w:color="auto" w:fill="auto"/>
          </w:tcPr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6487039,90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жилой дом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2490,0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69,3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75,3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</w:rPr>
            </w:pPr>
            <w:r w:rsidRPr="005006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679DA" w:rsidRPr="0023184F" w:rsidTr="00784A07">
        <w:trPr>
          <w:trHeight w:val="565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566078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2229065,54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квартира </w:t>
            </w:r>
          </w:p>
          <w:p w:rsidR="001679DA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здание неж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лое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участок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67,8 </w:t>
            </w: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113</w:t>
            </w: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48</w:t>
            </w:r>
          </w:p>
          <w:p w:rsidR="001679DA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  <w:p w:rsidR="001679DA" w:rsidRPr="00500602" w:rsidRDefault="001679DA" w:rsidP="0048666F">
            <w:pPr>
              <w:pStyle w:val="a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84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175410">
            <w:pPr>
              <w:pStyle w:val="a8"/>
              <w:rPr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Default="001679DA" w:rsidP="0017541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17541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175410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175410">
            <w:pPr>
              <w:rPr>
                <w:color w:val="00000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земел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ный уч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сток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771,0</w:t>
            </w:r>
          </w:p>
          <w:p w:rsidR="001679DA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</w:p>
          <w:p w:rsidR="001679DA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69,3              </w:t>
            </w:r>
          </w:p>
          <w:p w:rsidR="001679DA" w:rsidRPr="00500602" w:rsidRDefault="001679DA" w:rsidP="00AF4C0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Легк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Легк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вой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A139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Прицеп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Прицеп бортовой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Лодка </w:t>
            </w:r>
          </w:p>
          <w:p w:rsidR="001679DA" w:rsidRPr="00500602" w:rsidRDefault="001679DA" w:rsidP="008A139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дувная 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UAZ P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A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TRIOT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TOYOTA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LAND CRUIZER 200 </w:t>
            </w:r>
          </w:p>
          <w:p w:rsidR="001679DA" w:rsidRPr="00500602" w:rsidRDefault="001679DA" w:rsidP="008A139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ГАЗ 69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A139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8213В5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829450</w:t>
            </w: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A77FA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Фрегат  </w:t>
            </w:r>
          </w:p>
        </w:tc>
        <w:tc>
          <w:tcPr>
            <w:tcW w:w="1139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500602" w:rsidRDefault="001679DA" w:rsidP="0048666F">
            <w:pPr>
              <w:pStyle w:val="a8"/>
              <w:rPr>
                <w:rFonts w:ascii="Times New Roman" w:hAnsi="Times New Roman"/>
                <w:color w:val="000000"/>
              </w:rPr>
            </w:pPr>
            <w:r w:rsidRPr="0050060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Новоселова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Алексан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ров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Начальник бюдже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о отдела</w:t>
            </w:r>
          </w:p>
        </w:tc>
        <w:tc>
          <w:tcPr>
            <w:tcW w:w="1275" w:type="dxa"/>
            <w:shd w:val="clear" w:color="auto" w:fill="auto"/>
          </w:tcPr>
          <w:p w:rsidR="001679DA" w:rsidRPr="004925DA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645942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4925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1059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1854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73401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93E40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дач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37,5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1059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2277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3E04D3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93E40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Автопр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цеп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егковой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1679DA" w:rsidRPr="0053221C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200 </w:t>
            </w:r>
          </w:p>
          <w:p w:rsidR="001679DA" w:rsidRPr="0053221C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хард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НЕСА</w:t>
            </w:r>
            <w:r w:rsidRPr="0053221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517 701</w:t>
            </w:r>
          </w:p>
          <w:p w:rsidR="001679DA" w:rsidRPr="008543DA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LINX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YETI</w:t>
            </w:r>
            <w:r w:rsidRPr="008543DA">
              <w:rPr>
                <w:rFonts w:ascii="Times New Roman" w:hAnsi="Times New Roman"/>
                <w:sz w:val="20"/>
                <w:szCs w:val="20"/>
              </w:rPr>
              <w:t xml:space="preserve"> 900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Хурсанова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Владимиро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Заместитель начальника бюджетно-экономическ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  <w:shd w:val="clear" w:color="auto" w:fill="auto"/>
          </w:tcPr>
          <w:p w:rsidR="001679DA" w:rsidRPr="00AC1566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1983447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50,9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45,6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1744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732074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17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(1/6000)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помещение нежилое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(99/6000)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C46CC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42,4</w:t>
            </w:r>
          </w:p>
          <w:p w:rsidR="001679DA" w:rsidRPr="0023184F" w:rsidRDefault="001679DA" w:rsidP="00C46CCB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30,3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1890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1890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RAF 4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403,67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040368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64,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Штанник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ва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Юлия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Владимиро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1469170,93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C46CCB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FE24B3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2696446,38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565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101,4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C46CC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ия</w:t>
            </w:r>
          </w:p>
          <w:p w:rsidR="001679DA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C46CCB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</w:tc>
        <w:tc>
          <w:tcPr>
            <w:tcW w:w="1280" w:type="dxa"/>
            <w:shd w:val="clear" w:color="auto" w:fill="auto"/>
          </w:tcPr>
          <w:p w:rsidR="001679DA" w:rsidRPr="00FC3EA7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702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702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Красовская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Ирина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Юрьевна 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1682826,85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(5/20)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венность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33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23184F">
              <w:rPr>
                <w:iCs/>
                <w:sz w:val="20"/>
                <w:szCs w:val="20"/>
              </w:rPr>
              <w:t xml:space="preserve">                                                   </w:t>
            </w:r>
          </w:p>
          <w:p w:rsidR="001679DA" w:rsidRPr="0023184F" w:rsidRDefault="001679DA" w:rsidP="003057AE">
            <w:pPr>
              <w:pStyle w:val="a8"/>
              <w:rPr>
                <w:iCs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 xml:space="preserve">-                                                                                                                          </w:t>
            </w:r>
          </w:p>
          <w:p w:rsidR="001679DA" w:rsidRPr="0023184F" w:rsidRDefault="001679DA" w:rsidP="003057AE">
            <w:pPr>
              <w:pStyle w:val="a8"/>
              <w:rPr>
                <w:iCs/>
                <w:sz w:val="20"/>
                <w:szCs w:val="20"/>
              </w:rPr>
            </w:pPr>
          </w:p>
        </w:tc>
      </w:tr>
      <w:tr w:rsidR="001679DA" w:rsidRPr="0023184F" w:rsidTr="00784A07">
        <w:trPr>
          <w:trHeight w:val="454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10141,75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BE0148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(8/20) собс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венность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BE0148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 33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23184F">
              <w:rPr>
                <w:iCs/>
                <w:sz w:val="20"/>
                <w:szCs w:val="20"/>
              </w:rPr>
              <w:t>Ро</w:t>
            </w:r>
            <w:r w:rsidRPr="0023184F">
              <w:rPr>
                <w:iCs/>
                <w:sz w:val="20"/>
                <w:szCs w:val="20"/>
              </w:rPr>
              <w:t>с</w:t>
            </w:r>
            <w:r w:rsidRPr="0023184F">
              <w:rPr>
                <w:iCs/>
                <w:sz w:val="20"/>
                <w:szCs w:val="20"/>
              </w:rPr>
              <w:t>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Султрекова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1604564,86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r w:rsidRPr="00696617">
              <w:rPr>
                <w:sz w:val="20"/>
                <w:szCs w:val="20"/>
              </w:rPr>
              <w:t>Квартира, о</w:t>
            </w:r>
            <w:r w:rsidRPr="00696617">
              <w:rPr>
                <w:sz w:val="20"/>
                <w:szCs w:val="20"/>
              </w:rPr>
              <w:t>б</w:t>
            </w:r>
            <w:r w:rsidRPr="00696617">
              <w:rPr>
                <w:sz w:val="20"/>
                <w:szCs w:val="20"/>
              </w:rPr>
              <w:t xml:space="preserve">щая долевая </w:t>
            </w:r>
            <w:r>
              <w:rPr>
                <w:sz w:val="20"/>
                <w:szCs w:val="20"/>
              </w:rPr>
              <w:t>(1/4</w:t>
            </w:r>
            <w:r w:rsidRPr="00696617">
              <w:rPr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8519B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6F34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1645581,21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2671BD">
            <w:r>
              <w:rPr>
                <w:sz w:val="20"/>
                <w:szCs w:val="20"/>
              </w:rPr>
              <w:t>к</w:t>
            </w:r>
            <w:r w:rsidRPr="00696617">
              <w:rPr>
                <w:sz w:val="20"/>
                <w:szCs w:val="20"/>
              </w:rPr>
              <w:t>вартира, о</w:t>
            </w:r>
            <w:r w:rsidRPr="00696617">
              <w:rPr>
                <w:sz w:val="20"/>
                <w:szCs w:val="20"/>
              </w:rPr>
              <w:t>б</w:t>
            </w:r>
            <w:r w:rsidRPr="00696617">
              <w:rPr>
                <w:sz w:val="20"/>
                <w:szCs w:val="20"/>
              </w:rPr>
              <w:t xml:space="preserve">щая долевая </w:t>
            </w:r>
            <w:r>
              <w:rPr>
                <w:sz w:val="20"/>
                <w:szCs w:val="20"/>
              </w:rPr>
              <w:t>(1/4</w:t>
            </w:r>
            <w:r w:rsidRPr="00696617">
              <w:rPr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2671B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LAND CRUIZER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PRADO</w:t>
            </w:r>
          </w:p>
          <w:p w:rsidR="001679DA" w:rsidRPr="000562C5" w:rsidRDefault="001679DA" w:rsidP="000562C5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E4283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E4283">
              <w:rPr>
                <w:rFonts w:ascii="Times New Roman" w:hAnsi="Times New Roman"/>
                <w:sz w:val="20"/>
                <w:szCs w:val="20"/>
              </w:rPr>
              <w:t>квартира, о</w:t>
            </w:r>
            <w:r w:rsidRPr="002E4283">
              <w:rPr>
                <w:rFonts w:ascii="Times New Roman" w:hAnsi="Times New Roman"/>
                <w:sz w:val="20"/>
                <w:szCs w:val="20"/>
              </w:rPr>
              <w:t>б</w:t>
            </w:r>
            <w:r w:rsidRPr="002E4283"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2671B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743DCA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743DCA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е</w:t>
            </w:r>
            <w:r w:rsidRPr="00743DCA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743DCA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636,55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6F34A5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</w:t>
            </w:r>
            <w:r w:rsidRPr="009922FC">
              <w:rPr>
                <w:rFonts w:ascii="Times New Roman" w:hAnsi="Times New Roman"/>
                <w:sz w:val="20"/>
                <w:szCs w:val="20"/>
              </w:rPr>
              <w:t>1/4)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0562C5">
            <w:pPr>
              <w:pStyle w:val="a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73,3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shd w:val="clear" w:color="auto" w:fill="auto"/>
          </w:tcPr>
          <w:p w:rsidR="001679DA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Ковтун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Татьяна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Валентино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циалист по юридической 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боте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2346885,94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хозяйственное строение</w:t>
            </w:r>
            <w:r>
              <w:rPr>
                <w:rFonts w:ascii="Times New Roman" w:hAnsi="Times New Roman"/>
                <w:sz w:val="20"/>
                <w:szCs w:val="20"/>
              </w:rPr>
              <w:t>, 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жилое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508,0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50,3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66,6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85,8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Полонская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Ив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новна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Заведующий отделом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ности-главный бу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галтер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2653241,28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9DA" w:rsidRPr="00741027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36,7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6F34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0,00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общая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493,4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9,8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1679DA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2107</w:t>
            </w:r>
          </w:p>
          <w:p w:rsidR="001679DA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920E7D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HOM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MADE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9DA" w:rsidRPr="0023184F" w:rsidTr="00784A07">
        <w:trPr>
          <w:trHeight w:val="975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0.00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2E428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743,0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69,8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620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Карпенко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Светлана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аместитель главного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бу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х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галтера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2218635,62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ь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ный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30,0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32,4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70,5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630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308912,65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38,0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7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прицеп</w:t>
            </w:r>
          </w:p>
        </w:tc>
        <w:tc>
          <w:tcPr>
            <w:tcW w:w="1280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ШЕВР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 НИВА ВАЗ -2123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21074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КМЗ-828420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1079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 xml:space="preserve">Свиридова Наталья 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Па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ловна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1771575,24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35,8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1192241,03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дол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вая ½ доли)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34,5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77,5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2000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600F4D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легковой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4*4 212140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716103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806E03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0,99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59,4</w:t>
            </w:r>
          </w:p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55,4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1149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lastRenderedPageBreak/>
              <w:t>Керимова Екатерина Борисовн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онтролер-ревизор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отдела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1809346,36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56,6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D32F33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79DA" w:rsidRPr="00B943CB" w:rsidRDefault="001679DA" w:rsidP="0048666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519614,61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25,5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B943CB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Шевроле С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APTIVA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48666F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09037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266,99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56,6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806E03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1149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Малинина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 xml:space="preserve"> Све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лана Серг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евна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Главный сп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циалист бю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жетно-экономическ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го 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дела</w:t>
            </w:r>
          </w:p>
        </w:tc>
        <w:tc>
          <w:tcPr>
            <w:tcW w:w="1275" w:type="dxa"/>
            <w:shd w:val="clear" w:color="auto" w:fill="auto"/>
          </w:tcPr>
          <w:p w:rsidR="001679DA" w:rsidRPr="001862A5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1676307,84</w:t>
            </w:r>
          </w:p>
          <w:p w:rsidR="001679DA" w:rsidRPr="001862A5" w:rsidRDefault="001679DA" w:rsidP="003057AE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45,7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55,0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52,9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AF3868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Default="001679DA" w:rsidP="006F34A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4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5,7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3057AE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6F34A5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346"/>
        </w:trPr>
        <w:tc>
          <w:tcPr>
            <w:tcW w:w="562" w:type="dxa"/>
            <w:vMerge w:val="restart"/>
            <w:shd w:val="clear" w:color="auto" w:fill="auto"/>
          </w:tcPr>
          <w:p w:rsidR="001679DA" w:rsidRPr="0023184F" w:rsidRDefault="001679DA" w:rsidP="00784A0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Фина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совое упра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ление админ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и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страции 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веро-Енисе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ского ра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й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она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Федоров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Вячеслав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Борисович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Системный администр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а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тор отд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ла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учета и отче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т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ности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784A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1646782,08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(1/4)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21,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24,0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27,0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21,2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21,0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27,0</w:t>
            </w:r>
          </w:p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53,5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Автом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о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биль ле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г</w:t>
            </w:r>
            <w:r w:rsidRPr="00AB28B9">
              <w:rPr>
                <w:rFonts w:ascii="Times New Roman" w:hAnsi="Times New Roman"/>
                <w:sz w:val="20"/>
                <w:szCs w:val="20"/>
              </w:rPr>
              <w:t>ковой</w:t>
            </w:r>
          </w:p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B2770B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AB28B9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4C33D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Мотоцикл</w:t>
            </w: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</w:tc>
        <w:tc>
          <w:tcPr>
            <w:tcW w:w="1280" w:type="dxa"/>
            <w:shd w:val="clear" w:color="auto" w:fill="auto"/>
          </w:tcPr>
          <w:p w:rsidR="001679DA" w:rsidRPr="00AB28B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</w:p>
          <w:p w:rsidR="001679DA" w:rsidRPr="00784A07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>LAND CRUIZER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100</w:t>
            </w:r>
            <w:r w:rsidRPr="00AB28B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:rsidR="001679DA" w:rsidRPr="0053221C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Трейлер</w:t>
            </w:r>
            <w:r w:rsidRPr="00293E4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829450</w:t>
            </w:r>
          </w:p>
          <w:p w:rsidR="001679DA" w:rsidRPr="00127C2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79DA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784A07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C2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Racer </w:t>
            </w:r>
          </w:p>
          <w:p w:rsidR="001679DA" w:rsidRPr="00784A07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679DA" w:rsidRPr="00127C29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7C29">
              <w:rPr>
                <w:rFonts w:ascii="Times New Roman" w:hAnsi="Times New Roman"/>
                <w:sz w:val="20"/>
                <w:szCs w:val="20"/>
                <w:lang w:val="en-US"/>
              </w:rPr>
              <w:t>RC200-GY8</w:t>
            </w:r>
          </w:p>
          <w:p w:rsidR="001679DA" w:rsidRPr="00662A23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Ski-DOO Skandik 550F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784A07">
        <w:trPr>
          <w:trHeight w:val="74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784A0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784A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257128,97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63,9 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D92A7B">
        <w:trPr>
          <w:trHeight w:val="72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784A0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C97027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784A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63,9 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53,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D92A7B">
        <w:trPr>
          <w:trHeight w:val="72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784A0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C97027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784A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вартира</w:t>
            </w:r>
            <w:r>
              <w:rPr>
                <w:rFonts w:ascii="Times New Roman" w:hAnsi="Times New Roman"/>
                <w:sz w:val="20"/>
                <w:szCs w:val="20"/>
              </w:rPr>
              <w:t>, 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щая долевая (1/3)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63,9 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53,5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679DA" w:rsidRPr="0023184F" w:rsidTr="00D92A7B">
        <w:trPr>
          <w:trHeight w:val="726"/>
        </w:trPr>
        <w:tc>
          <w:tcPr>
            <w:tcW w:w="562" w:type="dxa"/>
            <w:vMerge/>
            <w:shd w:val="clear" w:color="auto" w:fill="auto"/>
          </w:tcPr>
          <w:p w:rsidR="001679DA" w:rsidRPr="0023184F" w:rsidRDefault="001679DA" w:rsidP="00784A07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1679DA" w:rsidRPr="00C97027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05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несоверше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нолетний реб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е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56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79DA" w:rsidRPr="0023184F" w:rsidRDefault="001679DA" w:rsidP="00784A07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53,5</w:t>
            </w:r>
          </w:p>
        </w:tc>
        <w:tc>
          <w:tcPr>
            <w:tcW w:w="8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Ро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</w:t>
            </w:r>
            <w:r w:rsidRPr="0023184F">
              <w:rPr>
                <w:rFonts w:ascii="Times New Roman" w:hAnsi="Times New Roman"/>
                <w:sz w:val="20"/>
                <w:szCs w:val="20"/>
              </w:rPr>
              <w:t>сия</w:t>
            </w:r>
          </w:p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0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23184F" w:rsidRDefault="001679DA" w:rsidP="00784A07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2318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1679DA" w:rsidRDefault="001679DA" w:rsidP="00145562">
      <w:pPr>
        <w:jc w:val="center"/>
        <w:rPr>
          <w:b/>
          <w:sz w:val="20"/>
          <w:szCs w:val="20"/>
        </w:rPr>
      </w:pPr>
    </w:p>
    <w:p w:rsidR="001679DA" w:rsidRDefault="001679DA" w:rsidP="0014556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FE0CEC">
        <w:rPr>
          <w:b/>
          <w:sz w:val="20"/>
          <w:szCs w:val="20"/>
        </w:rPr>
        <w:lastRenderedPageBreak/>
        <w:t>Комитет по управлению муниципальным имуществом администрации Северо-Енисейского района</w:t>
      </w:r>
    </w:p>
    <w:p w:rsidR="001679DA" w:rsidRDefault="001679DA" w:rsidP="00145562">
      <w:pPr>
        <w:jc w:val="center"/>
        <w:rPr>
          <w:b/>
          <w:sz w:val="20"/>
          <w:szCs w:val="20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276"/>
        <w:gridCol w:w="1417"/>
        <w:gridCol w:w="1276"/>
        <w:gridCol w:w="1558"/>
        <w:gridCol w:w="992"/>
        <w:gridCol w:w="994"/>
        <w:gridCol w:w="1135"/>
        <w:gridCol w:w="992"/>
        <w:gridCol w:w="992"/>
        <w:gridCol w:w="1276"/>
        <w:gridCol w:w="1133"/>
        <w:gridCol w:w="709"/>
        <w:gridCol w:w="567"/>
      </w:tblGrid>
      <w:tr w:rsidR="001679DA" w:rsidRPr="00331590" w:rsidTr="00B63F9D">
        <w:trPr>
          <w:trHeight w:val="776"/>
        </w:trPr>
        <w:tc>
          <w:tcPr>
            <w:tcW w:w="426" w:type="dxa"/>
            <w:vMerge w:val="restart"/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Наименов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а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ние органа администрации Сев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е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ро-Енисейского района</w:t>
            </w:r>
          </w:p>
          <w:p w:rsidR="001679DA" w:rsidRPr="00331590" w:rsidRDefault="001679DA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Фамилия, имя,</w:t>
            </w: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отчество</w:t>
            </w: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Наименование дол</w:t>
            </w:r>
            <w:r w:rsidRPr="00331590">
              <w:rPr>
                <w:b/>
                <w:i/>
                <w:sz w:val="14"/>
                <w:szCs w:val="14"/>
              </w:rPr>
              <w:t>ж</w:t>
            </w:r>
            <w:r w:rsidRPr="00331590">
              <w:rPr>
                <w:b/>
                <w:i/>
                <w:sz w:val="14"/>
                <w:szCs w:val="14"/>
              </w:rPr>
              <w:t>ности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Годовой д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ход, руб.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недвижимого имущества, прина</w:t>
            </w:r>
            <w:r w:rsidRPr="00331590">
              <w:rPr>
                <w:b/>
                <w:i/>
                <w:sz w:val="14"/>
                <w:szCs w:val="14"/>
              </w:rPr>
              <w:t>д</w:t>
            </w:r>
            <w:r w:rsidRPr="00331590">
              <w:rPr>
                <w:b/>
                <w:i/>
                <w:sz w:val="14"/>
                <w:szCs w:val="14"/>
              </w:rPr>
              <w:t>лежащих лицу на  праве со</w:t>
            </w:r>
            <w:r w:rsidRPr="00331590">
              <w:rPr>
                <w:b/>
                <w:i/>
                <w:sz w:val="14"/>
                <w:szCs w:val="14"/>
              </w:rPr>
              <w:t>б</w:t>
            </w:r>
            <w:r w:rsidRPr="00331590">
              <w:rPr>
                <w:b/>
                <w:i/>
                <w:sz w:val="14"/>
                <w:szCs w:val="14"/>
              </w:rPr>
              <w:t>ственности</w:t>
            </w:r>
          </w:p>
        </w:tc>
        <w:tc>
          <w:tcPr>
            <w:tcW w:w="3119" w:type="dxa"/>
            <w:gridSpan w:val="3"/>
            <w:vMerge w:val="restart"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объектов недвижим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сти, находящихся в пользовании с указ</w:t>
            </w:r>
            <w:r w:rsidRPr="00331590">
              <w:rPr>
                <w:b/>
                <w:i/>
                <w:sz w:val="14"/>
                <w:szCs w:val="14"/>
              </w:rPr>
              <w:t>а</w:t>
            </w:r>
            <w:r w:rsidRPr="00331590">
              <w:rPr>
                <w:b/>
                <w:i/>
                <w:sz w:val="14"/>
                <w:szCs w:val="14"/>
              </w:rPr>
              <w:t>нием вида, площади и страны распол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жения каждого из них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Перечень транспор</w:t>
            </w:r>
            <w:r w:rsidRPr="00331590">
              <w:rPr>
                <w:b/>
                <w:i/>
                <w:sz w:val="14"/>
                <w:szCs w:val="14"/>
              </w:rPr>
              <w:t>т</w:t>
            </w:r>
            <w:r w:rsidRPr="00331590">
              <w:rPr>
                <w:b/>
                <w:i/>
                <w:sz w:val="14"/>
                <w:szCs w:val="14"/>
              </w:rPr>
              <w:t>ных средств с указанием вида и марки, принадл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жащих лицу на праве собственн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сти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Источники получ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 средств, за счет которых с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вершена сделка</w:t>
            </w:r>
          </w:p>
        </w:tc>
      </w:tr>
      <w:tr w:rsidR="001679DA" w:rsidRPr="00331590" w:rsidTr="00B63F9D">
        <w:trPr>
          <w:trHeight w:val="385"/>
        </w:trPr>
        <w:tc>
          <w:tcPr>
            <w:tcW w:w="426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 объекта недвиж</w:t>
            </w:r>
            <w:r w:rsidRPr="00331590">
              <w:rPr>
                <w:b/>
                <w:i/>
                <w:sz w:val="14"/>
                <w:szCs w:val="14"/>
              </w:rPr>
              <w:t>и</w:t>
            </w:r>
            <w:r w:rsidRPr="00331590">
              <w:rPr>
                <w:b/>
                <w:i/>
                <w:sz w:val="14"/>
                <w:szCs w:val="14"/>
              </w:rPr>
              <w:t>мости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(кв.м.)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</w:t>
            </w:r>
            <w:r w:rsidRPr="00331590">
              <w:rPr>
                <w:b/>
                <w:i/>
                <w:sz w:val="14"/>
                <w:szCs w:val="14"/>
              </w:rPr>
              <w:t>о</w:t>
            </w:r>
            <w:r w:rsidRPr="00331590">
              <w:rPr>
                <w:b/>
                <w:i/>
                <w:sz w:val="14"/>
                <w:szCs w:val="14"/>
              </w:rPr>
              <w:t>лож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вид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марка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предмет сде</w:t>
            </w:r>
            <w:r w:rsidRPr="00331590">
              <w:rPr>
                <w:b/>
                <w:i/>
                <w:sz w:val="14"/>
                <w:szCs w:val="14"/>
              </w:rPr>
              <w:t>л</w:t>
            </w:r>
            <w:r w:rsidRPr="00331590">
              <w:rPr>
                <w:b/>
                <w:i/>
                <w:sz w:val="14"/>
                <w:szCs w:val="14"/>
              </w:rPr>
              <w:t>ки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исто</w:t>
            </w:r>
            <w:r w:rsidRPr="00331590">
              <w:rPr>
                <w:b/>
                <w:i/>
                <w:sz w:val="14"/>
                <w:szCs w:val="14"/>
              </w:rPr>
              <w:t>ч</w:t>
            </w:r>
            <w:r w:rsidRPr="00331590">
              <w:rPr>
                <w:b/>
                <w:i/>
                <w:sz w:val="14"/>
                <w:szCs w:val="14"/>
              </w:rPr>
              <w:t>ник получ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 средств</w:t>
            </w:r>
          </w:p>
        </w:tc>
      </w:tr>
      <w:tr w:rsidR="001679DA" w:rsidRPr="00331590" w:rsidTr="00B63F9D">
        <w:trPr>
          <w:trHeight w:val="355"/>
        </w:trPr>
        <w:tc>
          <w:tcPr>
            <w:tcW w:w="426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5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</w:p>
        </w:tc>
        <w:tc>
          <w:tcPr>
            <w:tcW w:w="11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Вид</w:t>
            </w:r>
          </w:p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объекта недв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и</w:t>
            </w: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ind w:left="-108" w:right="-108"/>
              <w:jc w:val="center"/>
              <w:rPr>
                <w:rFonts w:ascii="Times New Roman" w:hAnsi="Times New Roman"/>
                <w:b/>
                <w:i/>
                <w:sz w:val="14"/>
                <w:szCs w:val="14"/>
              </w:rPr>
            </w:pPr>
            <w:r w:rsidRPr="00331590">
              <w:rPr>
                <w:rFonts w:ascii="Times New Roman" w:hAnsi="Times New Roman"/>
                <w:b/>
                <w:i/>
                <w:sz w:val="14"/>
                <w:szCs w:val="14"/>
              </w:rPr>
              <w:t>Площадь</w:t>
            </w:r>
          </w:p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(кв.)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b/>
                <w:i/>
                <w:sz w:val="14"/>
                <w:szCs w:val="14"/>
              </w:rPr>
            </w:pPr>
            <w:r w:rsidRPr="00331590">
              <w:rPr>
                <w:b/>
                <w:i/>
                <w:sz w:val="14"/>
                <w:szCs w:val="14"/>
              </w:rPr>
              <w:t>Страна располож</w:t>
            </w:r>
            <w:r w:rsidRPr="00331590">
              <w:rPr>
                <w:b/>
                <w:i/>
                <w:sz w:val="14"/>
                <w:szCs w:val="14"/>
              </w:rPr>
              <w:t>е</w:t>
            </w:r>
            <w:r w:rsidRPr="00331590">
              <w:rPr>
                <w:b/>
                <w:i/>
                <w:sz w:val="14"/>
                <w:szCs w:val="14"/>
              </w:rPr>
              <w:t>ния</w:t>
            </w: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</w:tr>
      <w:tr w:rsidR="001679DA" w:rsidRPr="00C546D5" w:rsidTr="00784A07"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1679DA" w:rsidRPr="00BC0A9C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BC0A9C"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9DA" w:rsidRPr="005A1B4E" w:rsidRDefault="001679DA" w:rsidP="00566078">
            <w:pPr>
              <w:rPr>
                <w:color w:val="000000"/>
                <w:sz w:val="18"/>
                <w:szCs w:val="18"/>
              </w:rPr>
            </w:pPr>
            <w:r w:rsidRPr="005A1B4E">
              <w:rPr>
                <w:color w:val="000000"/>
                <w:sz w:val="18"/>
                <w:szCs w:val="18"/>
              </w:rPr>
              <w:t>Комитет по управлению муниципальным имуществом администрации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Владимирова Ирина 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Се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геевна</w:t>
            </w:r>
          </w:p>
        </w:tc>
        <w:tc>
          <w:tcPr>
            <w:tcW w:w="1417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Руковод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тель 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2207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222,64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сток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4,0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24,0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1650,00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Автомобиль 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легковой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OPEL </w:t>
            </w:r>
          </w:p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ANTARA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L-A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679DA" w:rsidRPr="00C546D5" w:rsidTr="00784A07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5A1B4E" w:rsidRDefault="001679DA" w:rsidP="0056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9DA" w:rsidRPr="00500602" w:rsidRDefault="001679DA" w:rsidP="002E669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679DA" w:rsidRPr="00C546D5" w:rsidTr="00784A07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5A1B4E" w:rsidRDefault="001679DA" w:rsidP="0056607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несоверше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нолетний ребенок</w:t>
            </w:r>
          </w:p>
        </w:tc>
        <w:tc>
          <w:tcPr>
            <w:tcW w:w="1417" w:type="dxa"/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9DA" w:rsidRPr="00500602" w:rsidRDefault="001679DA" w:rsidP="002E6690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1,07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E2D7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E2D7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E2D7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E2D7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E2D7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E2D7A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566078">
            <w:pPr>
              <w:pStyle w:val="a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00602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1679DA" w:rsidRPr="001B5851" w:rsidTr="00784A07">
        <w:trPr>
          <w:trHeight w:val="471"/>
        </w:trPr>
        <w:tc>
          <w:tcPr>
            <w:tcW w:w="426" w:type="dxa"/>
            <w:vMerge w:val="restart"/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9DA" w:rsidRPr="001B5851" w:rsidRDefault="001679DA" w:rsidP="00806E03">
            <w:pPr>
              <w:rPr>
                <w:sz w:val="18"/>
                <w:szCs w:val="18"/>
              </w:rPr>
            </w:pPr>
            <w:r w:rsidRPr="001B5851">
              <w:rPr>
                <w:sz w:val="18"/>
                <w:szCs w:val="18"/>
              </w:rPr>
              <w:t>Комитет по управлению муниципал</w:t>
            </w:r>
            <w:r w:rsidRPr="001B5851">
              <w:rPr>
                <w:sz w:val="18"/>
                <w:szCs w:val="18"/>
              </w:rPr>
              <w:t>ь</w:t>
            </w:r>
            <w:r w:rsidRPr="001B5851">
              <w:rPr>
                <w:sz w:val="18"/>
                <w:szCs w:val="18"/>
              </w:rPr>
              <w:t>ным имущес</w:t>
            </w:r>
            <w:r w:rsidRPr="001B5851">
              <w:rPr>
                <w:sz w:val="18"/>
                <w:szCs w:val="18"/>
              </w:rPr>
              <w:t>т</w:t>
            </w:r>
            <w:r w:rsidRPr="001B5851">
              <w:rPr>
                <w:sz w:val="18"/>
                <w:szCs w:val="18"/>
              </w:rPr>
              <w:t>вом админис</w:t>
            </w:r>
            <w:r w:rsidRPr="001B5851">
              <w:rPr>
                <w:sz w:val="18"/>
                <w:szCs w:val="18"/>
              </w:rPr>
              <w:t>т</w:t>
            </w:r>
            <w:r w:rsidRPr="001B5851">
              <w:rPr>
                <w:sz w:val="18"/>
                <w:szCs w:val="18"/>
              </w:rPr>
              <w:t>рации Северо-Енисе</w:t>
            </w:r>
            <w:r w:rsidRPr="001B5851">
              <w:rPr>
                <w:sz w:val="18"/>
                <w:szCs w:val="18"/>
              </w:rPr>
              <w:t>й</w:t>
            </w:r>
            <w:r w:rsidRPr="001B5851">
              <w:rPr>
                <w:sz w:val="18"/>
                <w:szCs w:val="18"/>
              </w:rPr>
              <w:t>ского района</w:t>
            </w:r>
          </w:p>
          <w:p w:rsidR="001679DA" w:rsidRPr="001B5851" w:rsidRDefault="001679DA" w:rsidP="00806E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Ашлапова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Елена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Михайло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в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417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1 279 839,53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1B5851" w:rsidTr="00784A07">
        <w:trPr>
          <w:trHeight w:val="471"/>
        </w:trPr>
        <w:tc>
          <w:tcPr>
            <w:tcW w:w="426" w:type="dxa"/>
            <w:vMerge/>
            <w:shd w:val="clear" w:color="auto" w:fill="auto"/>
          </w:tcPr>
          <w:p w:rsidR="001679DA" w:rsidRDefault="001679DA" w:rsidP="00566078">
            <w:pPr>
              <w:pStyle w:val="ConsPlusTitle"/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1B5851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1,07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248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вом 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>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Володина Марина Ан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тольевна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1 274 493,34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>59,80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523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545769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1679DA" w:rsidRPr="00F70178" w:rsidRDefault="001679DA" w:rsidP="0079165A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212,0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679DA" w:rsidRPr="00331590" w:rsidTr="00784A07">
        <w:trPr>
          <w:trHeight w:val="952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1 236 279,75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14D56">
              <w:rPr>
                <w:rFonts w:ascii="Times New Roman" w:hAnsi="Times New Roman"/>
                <w:sz w:val="18"/>
                <w:szCs w:val="18"/>
              </w:rPr>
              <w:t>59,8</w:t>
            </w: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14D56">
              <w:rPr>
                <w:rFonts w:ascii="Times New Roman" w:hAnsi="Times New Roman"/>
                <w:sz w:val="18"/>
                <w:szCs w:val="18"/>
              </w:rPr>
              <w:t>474</w:t>
            </w: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114D5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14D56">
              <w:rPr>
                <w:rFonts w:ascii="Times New Roman" w:hAnsi="Times New Roman"/>
                <w:sz w:val="18"/>
                <w:szCs w:val="18"/>
              </w:rPr>
              <w:t>33</w:t>
            </w:r>
          </w:p>
          <w:p w:rsidR="001679DA" w:rsidRPr="00114D56" w:rsidRDefault="001679DA" w:rsidP="00114D5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114D5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14D56">
              <w:rPr>
                <w:rFonts w:ascii="Times New Roman" w:hAnsi="Times New Roman"/>
                <w:sz w:val="18"/>
                <w:szCs w:val="18"/>
              </w:rPr>
              <w:t>28,30</w:t>
            </w:r>
          </w:p>
          <w:p w:rsidR="001679DA" w:rsidRPr="00114D56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>30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ConsPlusTitle"/>
              <w:rPr>
                <w:b w:val="0"/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>Росси</w:t>
            </w:r>
            <w:r w:rsidRPr="00114D56">
              <w:rPr>
                <w:b w:val="0"/>
                <w:sz w:val="18"/>
                <w:szCs w:val="18"/>
              </w:rPr>
              <w:t>я</w:t>
            </w:r>
          </w:p>
          <w:p w:rsidR="001679DA" w:rsidRPr="00114D56" w:rsidRDefault="001679DA" w:rsidP="003057AE">
            <w:pPr>
              <w:pStyle w:val="ConsPlusTitle"/>
              <w:rPr>
                <w:b w:val="0"/>
                <w:sz w:val="18"/>
                <w:szCs w:val="18"/>
              </w:rPr>
            </w:pPr>
          </w:p>
          <w:p w:rsidR="001679DA" w:rsidRPr="00114D56" w:rsidRDefault="001679DA" w:rsidP="003057AE">
            <w:pPr>
              <w:pStyle w:val="ConsPlusTitle"/>
              <w:rPr>
                <w:b w:val="0"/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>Россия</w:t>
            </w:r>
          </w:p>
          <w:p w:rsidR="001679DA" w:rsidRPr="001B5851" w:rsidRDefault="001679DA" w:rsidP="00566078">
            <w:pPr>
              <w:pStyle w:val="ConsPlusTitle"/>
              <w:rPr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79DA" w:rsidRPr="001B5851" w:rsidRDefault="001679DA" w:rsidP="00566078">
            <w:pPr>
              <w:pStyle w:val="ConsPlusTitle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14D56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14D56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биль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Снегоход </w:t>
            </w:r>
          </w:p>
          <w:p w:rsidR="001679DA" w:rsidRDefault="001679DA" w:rsidP="00C31568">
            <w:pPr>
              <w:pStyle w:val="ConsPlusTitle"/>
              <w:rPr>
                <w:b w:val="0"/>
                <w:sz w:val="18"/>
                <w:szCs w:val="18"/>
              </w:rPr>
            </w:pPr>
          </w:p>
          <w:p w:rsidR="001679DA" w:rsidRDefault="001679DA" w:rsidP="00C31568">
            <w:pPr>
              <w:pStyle w:val="ConsPlusTitle"/>
              <w:rPr>
                <w:b w:val="0"/>
                <w:sz w:val="18"/>
                <w:szCs w:val="18"/>
              </w:rPr>
            </w:pPr>
          </w:p>
          <w:p w:rsidR="001679DA" w:rsidRDefault="001679DA" w:rsidP="00C31568">
            <w:pPr>
              <w:pStyle w:val="ConsPlusTitle"/>
              <w:rPr>
                <w:b w:val="0"/>
                <w:sz w:val="18"/>
                <w:szCs w:val="18"/>
              </w:rPr>
            </w:pPr>
          </w:p>
          <w:p w:rsidR="001679DA" w:rsidRPr="00114D56" w:rsidRDefault="001679DA" w:rsidP="00C31568">
            <w:pPr>
              <w:pStyle w:val="ConsPlusTitle"/>
              <w:rPr>
                <w:b w:val="0"/>
                <w:sz w:val="18"/>
                <w:szCs w:val="18"/>
              </w:rPr>
            </w:pPr>
            <w:r w:rsidRPr="00114D56">
              <w:rPr>
                <w:b w:val="0"/>
                <w:sz w:val="18"/>
                <w:szCs w:val="18"/>
              </w:rPr>
              <w:t xml:space="preserve">Прицеп к легковым тс </w:t>
            </w:r>
          </w:p>
          <w:p w:rsidR="001679DA" w:rsidRPr="00331590" w:rsidRDefault="001679DA" w:rsidP="00C31568">
            <w:pPr>
              <w:pStyle w:val="ConsPlusTitle"/>
              <w:rPr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Toyota Land Crui</w:t>
            </w: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er Prado (</w:t>
            </w:r>
            <w:r w:rsidRPr="00C91D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C91D1C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6605E4">
              <w:rPr>
                <w:rFonts w:ascii="Times New Roman" w:hAnsi="Times New Roman"/>
                <w:sz w:val="18"/>
                <w:szCs w:val="18"/>
              </w:rPr>
              <w:t>Тайга</w:t>
            </w:r>
            <w:r w:rsidRPr="00C91D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605E4">
              <w:rPr>
                <w:rFonts w:ascii="Times New Roman" w:hAnsi="Times New Roman"/>
                <w:sz w:val="18"/>
                <w:szCs w:val="18"/>
              </w:rPr>
              <w:t>В</w:t>
            </w:r>
            <w:r w:rsidRPr="006605E4">
              <w:rPr>
                <w:rFonts w:ascii="Times New Roman" w:hAnsi="Times New Roman"/>
                <w:sz w:val="18"/>
                <w:szCs w:val="18"/>
              </w:rPr>
              <w:t>а</w:t>
            </w:r>
            <w:r w:rsidRPr="006605E4">
              <w:rPr>
                <w:rFonts w:ascii="Times New Roman" w:hAnsi="Times New Roman"/>
                <w:sz w:val="18"/>
                <w:szCs w:val="18"/>
              </w:rPr>
              <w:t>ряг</w:t>
            </w:r>
            <w:r w:rsidRPr="00C91D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550 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D06EF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МЗСА 817711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79DA" w:rsidRPr="00D06EF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679DA" w:rsidRPr="00331590" w:rsidTr="00784A07">
        <w:trPr>
          <w:trHeight w:val="1433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6F1D8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</w:tr>
      <w:tr w:rsidR="001679DA" w:rsidRPr="00331590" w:rsidTr="00784A07">
        <w:trPr>
          <w:trHeight w:val="18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59,80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474,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1861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ность, 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59,80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474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B85B5C" w:rsidTr="00784A07">
        <w:trPr>
          <w:trHeight w:val="1656"/>
        </w:trPr>
        <w:tc>
          <w:tcPr>
            <w:tcW w:w="426" w:type="dxa"/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1679DA" w:rsidRPr="00F70178" w:rsidRDefault="001679DA" w:rsidP="003057AE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вом 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 xml:space="preserve">ского </w:t>
            </w:r>
            <w:r w:rsidRPr="00F70178">
              <w:rPr>
                <w:sz w:val="18"/>
                <w:szCs w:val="18"/>
              </w:rPr>
              <w:lastRenderedPageBreak/>
              <w:t>района</w:t>
            </w:r>
          </w:p>
        </w:tc>
        <w:tc>
          <w:tcPr>
            <w:tcW w:w="1276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Маковозова Елена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Ви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к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торовна</w:t>
            </w:r>
          </w:p>
        </w:tc>
        <w:tc>
          <w:tcPr>
            <w:tcW w:w="1417" w:type="dxa"/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Ведущий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циалист</w:t>
            </w:r>
          </w:p>
        </w:tc>
        <w:tc>
          <w:tcPr>
            <w:tcW w:w="1276" w:type="dxa"/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1 041 139,93</w:t>
            </w:r>
          </w:p>
        </w:tc>
        <w:tc>
          <w:tcPr>
            <w:tcW w:w="1558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сток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57,10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1B5851" w:rsidTr="00784A07">
        <w:trPr>
          <w:trHeight w:val="1861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вом 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>ского района</w:t>
            </w:r>
          </w:p>
          <w:p w:rsidR="001679DA" w:rsidRPr="00F70178" w:rsidRDefault="001679DA" w:rsidP="003057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Морозова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Юлия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Ведущий сп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циалист -юрист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1 402 827,26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(общая совместная со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ственность)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собственность 1/3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40,10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679DA" w:rsidRPr="00331590" w:rsidTr="004622FC">
        <w:trPr>
          <w:trHeight w:val="103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303 892,86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(общая совместная со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ственность)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40,10</w:t>
            </w: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1163,0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1B5851" w:rsidRDefault="001679DA" w:rsidP="00DF778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1679DA" w:rsidRPr="001B5851" w:rsidRDefault="001679DA" w:rsidP="00DF778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49,70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DF7784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4C4E11" w:rsidRDefault="001679DA" w:rsidP="00C91D1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Lexus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GX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460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1B5851" w:rsidTr="00784A07">
        <w:trPr>
          <w:trHeight w:val="40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652,53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собственность 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40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652,53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(общая долевая собственность 1/3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42,10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664452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4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D6684B" w:rsidRDefault="001679DA" w:rsidP="00566078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вом 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>ского района</w:t>
            </w:r>
          </w:p>
          <w:p w:rsidR="001679DA" w:rsidRPr="00F70178" w:rsidRDefault="001679DA" w:rsidP="003057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Щеголева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Екатерина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Алексан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д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ровна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Главный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2 588 927,71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(общая долевая собс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т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венность, 1/2 доли)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48,7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35,20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42,20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4622FC">
        <w:trPr>
          <w:trHeight w:val="378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D6684B" w:rsidRDefault="001679DA" w:rsidP="00566078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784A07">
            <w:pPr>
              <w:pStyle w:val="a8"/>
              <w:rPr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85001E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  <w:r w:rsidRPr="0085001E">
              <w:rPr>
                <w:b w:val="0"/>
                <w:sz w:val="18"/>
                <w:szCs w:val="18"/>
              </w:rPr>
              <w:t>1 163 870,63</w:t>
            </w:r>
          </w:p>
          <w:p w:rsidR="001679DA" w:rsidRPr="009054CC" w:rsidRDefault="001679DA" w:rsidP="00566078">
            <w:pPr>
              <w:pStyle w:val="ConsPlusTitle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85001E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85001E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85001E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85001E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85001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85001E" w:rsidRDefault="001679DA" w:rsidP="00566078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FontStyle17"/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35,20</w:t>
            </w:r>
          </w:p>
          <w:p w:rsidR="001679DA" w:rsidRPr="001B5851" w:rsidRDefault="001679DA" w:rsidP="00784A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FontStyle17"/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Россия</w:t>
            </w:r>
          </w:p>
          <w:p w:rsidR="001679DA" w:rsidRPr="001B5851" w:rsidRDefault="001679DA" w:rsidP="00784A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85001E" w:rsidRDefault="001679DA" w:rsidP="004622FC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Captiva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784A07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784A07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D6684B" w:rsidRDefault="001679DA" w:rsidP="00566078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9054CC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9054CC">
              <w:rPr>
                <w:rFonts w:ascii="Times New Roman" w:hAnsi="Times New Roman"/>
                <w:sz w:val="18"/>
                <w:szCs w:val="18"/>
              </w:rPr>
              <w:t>н</w:t>
            </w:r>
            <w:r w:rsidRPr="009054CC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9054CC">
              <w:rPr>
                <w:rFonts w:ascii="Times New Roman" w:hAnsi="Times New Roman"/>
                <w:sz w:val="18"/>
                <w:szCs w:val="18"/>
              </w:rPr>
              <w:t>е</w:t>
            </w:r>
            <w:r w:rsidRPr="009054CC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784A07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(общая долевая собс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т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венность, 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B77EC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35,20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42,20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1B585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1590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331590">
              <w:rPr>
                <w:rFonts w:ascii="Times New Roman" w:hAnsi="Times New Roman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D6684B" w:rsidRDefault="001679DA" w:rsidP="00566078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B5851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1B5851" w:rsidRDefault="001679DA" w:rsidP="00B63F9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35,20</w:t>
            </w:r>
          </w:p>
          <w:p w:rsidR="001679DA" w:rsidRPr="001B5851" w:rsidRDefault="001679DA" w:rsidP="00B63F9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B63F9D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1B5851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6D7149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331590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BB0A09" w:rsidRDefault="001679DA" w:rsidP="00566078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 xml:space="preserve">вом </w:t>
            </w:r>
            <w:r w:rsidRPr="00F70178">
              <w:rPr>
                <w:sz w:val="18"/>
                <w:szCs w:val="18"/>
              </w:rPr>
              <w:lastRenderedPageBreak/>
              <w:t>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>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lastRenderedPageBreak/>
              <w:t>Муравьева Вероника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753 440,79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25,5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25,3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Нyundai Solaris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679DA" w:rsidRPr="00F70178" w:rsidRDefault="001679DA" w:rsidP="008E1508">
            <w:pPr>
              <w:pStyle w:val="3"/>
              <w:rPr>
                <w:sz w:val="18"/>
                <w:szCs w:val="18"/>
              </w:rPr>
            </w:pPr>
            <w:hyperlink r:id="rId5" w:tgtFrame="_blank" w:history="1">
              <w:r w:rsidRPr="00F70178">
                <w:rPr>
                  <w:rStyle w:val="a5"/>
                  <w:b w:val="0"/>
                  <w:sz w:val="18"/>
                  <w:szCs w:val="18"/>
                </w:rPr>
                <w:t xml:space="preserve">Hyundai Creta </w:t>
              </w:r>
            </w:hyperlink>
            <w:r>
              <w:rPr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2 702 850,22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Default="001679DA" w:rsidP="00806E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1679DA" w:rsidRDefault="001679DA" w:rsidP="00806E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806E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100,03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79DA" w:rsidRDefault="001679DA" w:rsidP="00806E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1679DA" w:rsidRDefault="001679DA" w:rsidP="00806E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1B5851" w:rsidRDefault="001679DA" w:rsidP="00806E03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784A07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784A07">
              <w:rPr>
                <w:rFonts w:ascii="Times New Roman" w:hAnsi="Times New Roman"/>
              </w:rPr>
              <w:t>8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вом 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>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Макарова Светлана Владимиро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в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779 959,81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 (о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 совместная собственность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36,6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784A07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1 183 729,73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 (о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щая совместная собственность)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45,7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1525,0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Автом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биль 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805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Tovn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Ace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70178">
              <w:rPr>
                <w:rFonts w:ascii="Times New Roman" w:hAnsi="Times New Roman"/>
                <w:sz w:val="18"/>
                <w:szCs w:val="18"/>
                <w:lang w:val="en-US"/>
              </w:rPr>
              <w:t>Noah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57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784A07" w:rsidRDefault="001679DA" w:rsidP="00566078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несоверше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нолетний реб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е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84A07">
            <w:pPr>
              <w:pStyle w:val="a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Квартира  (о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б</w:t>
            </w:r>
            <w:r>
              <w:rPr>
                <w:rFonts w:ascii="Times New Roman" w:hAnsi="Times New Roman"/>
                <w:sz w:val="18"/>
                <w:szCs w:val="18"/>
              </w:rPr>
              <w:t>щая совместная собственность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3057AE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1679DA" w:rsidRPr="00331590" w:rsidTr="00784A07">
        <w:trPr>
          <w:trHeight w:val="140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784A07" w:rsidRDefault="001679DA" w:rsidP="00566078">
            <w:pPr>
              <w:pStyle w:val="a8"/>
              <w:rPr>
                <w:rFonts w:ascii="Times New Roman" w:hAnsi="Times New Roman"/>
              </w:rPr>
            </w:pPr>
            <w:r w:rsidRPr="00784A07">
              <w:rPr>
                <w:rFonts w:ascii="Times New Roman" w:hAnsi="Times New Roman"/>
              </w:rPr>
              <w:t>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9054CC" w:rsidRDefault="001679DA" w:rsidP="00933516">
            <w:pPr>
              <w:rPr>
                <w:sz w:val="18"/>
                <w:szCs w:val="18"/>
              </w:rPr>
            </w:pPr>
            <w:r w:rsidRPr="00F70178">
              <w:rPr>
                <w:sz w:val="18"/>
                <w:szCs w:val="18"/>
              </w:rPr>
              <w:t>Комитет по управлению муниципал</w:t>
            </w:r>
            <w:r w:rsidRPr="00F70178">
              <w:rPr>
                <w:sz w:val="18"/>
                <w:szCs w:val="18"/>
              </w:rPr>
              <w:t>ь</w:t>
            </w:r>
            <w:r w:rsidRPr="00F70178">
              <w:rPr>
                <w:sz w:val="18"/>
                <w:szCs w:val="18"/>
              </w:rPr>
              <w:t>ным имущес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вом админис</w:t>
            </w:r>
            <w:r w:rsidRPr="00F70178">
              <w:rPr>
                <w:sz w:val="18"/>
                <w:szCs w:val="18"/>
              </w:rPr>
              <w:t>т</w:t>
            </w:r>
            <w:r w:rsidRPr="00F70178">
              <w:rPr>
                <w:sz w:val="18"/>
                <w:szCs w:val="18"/>
              </w:rPr>
              <w:t>рации Северо-Енисе</w:t>
            </w:r>
            <w:r w:rsidRPr="00F70178">
              <w:rPr>
                <w:sz w:val="18"/>
                <w:szCs w:val="18"/>
              </w:rPr>
              <w:t>й</w:t>
            </w:r>
            <w:r w:rsidRPr="00F70178">
              <w:rPr>
                <w:sz w:val="18"/>
                <w:szCs w:val="18"/>
              </w:rPr>
              <w:t>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Габдулбар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о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ва </w:t>
            </w: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Алсу </w:t>
            </w:r>
          </w:p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Хуса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и</w:t>
            </w:r>
            <w:r w:rsidRPr="00F70178">
              <w:rPr>
                <w:rFonts w:ascii="Times New Roman" w:hAnsi="Times New Roman"/>
                <w:sz w:val="18"/>
                <w:szCs w:val="18"/>
              </w:rPr>
              <w:t>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Ведущий</w:t>
            </w:r>
          </w:p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325 008,44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46,80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679DA" w:rsidRPr="00F70178" w:rsidRDefault="001679DA" w:rsidP="00792586">
            <w:pPr>
              <w:pStyle w:val="a8"/>
              <w:rPr>
                <w:rFonts w:ascii="Times New Roman" w:hAnsi="Times New Roman"/>
                <w:sz w:val="18"/>
                <w:szCs w:val="18"/>
              </w:rPr>
            </w:pPr>
            <w:r w:rsidRPr="00F70178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1679DA" w:rsidRDefault="001679DA" w:rsidP="00A4657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1679DA" w:rsidRDefault="001679DA" w:rsidP="00A46574">
      <w:pPr>
        <w:jc w:val="center"/>
        <w:rPr>
          <w:b/>
          <w:sz w:val="20"/>
          <w:szCs w:val="20"/>
        </w:rPr>
      </w:pPr>
      <w:r w:rsidRPr="00342FA2">
        <w:rPr>
          <w:b/>
          <w:sz w:val="20"/>
          <w:szCs w:val="20"/>
        </w:rPr>
        <w:lastRenderedPageBreak/>
        <w:t>Управление образования администрации Северо-Енисейского района</w:t>
      </w:r>
    </w:p>
    <w:p w:rsidR="001679DA" w:rsidRPr="00342FA2" w:rsidRDefault="001679DA" w:rsidP="00A46574">
      <w:pPr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1593"/>
        <w:gridCol w:w="1276"/>
        <w:gridCol w:w="1275"/>
        <w:gridCol w:w="1279"/>
        <w:gridCol w:w="1560"/>
        <w:gridCol w:w="847"/>
        <w:gridCol w:w="992"/>
        <w:gridCol w:w="992"/>
        <w:gridCol w:w="709"/>
        <w:gridCol w:w="1134"/>
        <w:gridCol w:w="1418"/>
        <w:gridCol w:w="708"/>
        <w:gridCol w:w="851"/>
        <w:gridCol w:w="992"/>
      </w:tblGrid>
      <w:tr w:rsidR="001679DA" w:rsidRPr="005E5A10" w:rsidTr="00237CF2">
        <w:trPr>
          <w:trHeight w:val="818"/>
        </w:trPr>
        <w:tc>
          <w:tcPr>
            <w:tcW w:w="500" w:type="dxa"/>
            <w:vMerge w:val="restart"/>
            <w:shd w:val="clear" w:color="auto" w:fill="auto"/>
          </w:tcPr>
          <w:p w:rsidR="001679DA" w:rsidRPr="00B95AA1" w:rsidRDefault="001679DA" w:rsidP="005A072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Наименование органа админис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рации Северо-Енисейского ра</w:t>
            </w:r>
            <w:r w:rsidRPr="00B95AA1">
              <w:rPr>
                <w:b/>
                <w:i/>
                <w:sz w:val="16"/>
                <w:szCs w:val="16"/>
              </w:rPr>
              <w:t>й</w:t>
            </w:r>
            <w:r w:rsidRPr="00B95AA1">
              <w:rPr>
                <w:b/>
                <w:i/>
                <w:sz w:val="16"/>
                <w:szCs w:val="16"/>
              </w:rPr>
              <w:t>она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Фамилия, имя, отчес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во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Наименов</w:t>
            </w:r>
            <w:r w:rsidRPr="00B95AA1">
              <w:rPr>
                <w:b/>
                <w:i/>
                <w:sz w:val="16"/>
                <w:szCs w:val="16"/>
              </w:rPr>
              <w:t>а</w:t>
            </w:r>
            <w:r w:rsidRPr="00B95AA1">
              <w:rPr>
                <w:b/>
                <w:i/>
                <w:sz w:val="16"/>
                <w:szCs w:val="16"/>
              </w:rPr>
              <w:t>ние должн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сти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Годовой д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ход, руб.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объектов недвижимого имущес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ва, принадлежащих лицу на праве собс</w:t>
            </w:r>
            <w:r w:rsidRPr="00B95AA1">
              <w:rPr>
                <w:b/>
                <w:i/>
                <w:sz w:val="16"/>
                <w:szCs w:val="16"/>
              </w:rPr>
              <w:t>т</w:t>
            </w:r>
            <w:r w:rsidRPr="00B95AA1">
              <w:rPr>
                <w:b/>
                <w:i/>
                <w:sz w:val="16"/>
                <w:szCs w:val="16"/>
              </w:rPr>
              <w:t>венности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объектов недвиж</w:t>
            </w:r>
            <w:r w:rsidRPr="00B95AA1">
              <w:rPr>
                <w:b/>
                <w:i/>
                <w:sz w:val="16"/>
                <w:szCs w:val="16"/>
              </w:rPr>
              <w:t>и</w:t>
            </w:r>
            <w:r w:rsidRPr="00B95AA1">
              <w:rPr>
                <w:b/>
                <w:i/>
                <w:sz w:val="16"/>
                <w:szCs w:val="16"/>
              </w:rPr>
              <w:t>мости, находящихся в пользовании с указ</w:t>
            </w:r>
            <w:r w:rsidRPr="00B95AA1">
              <w:rPr>
                <w:b/>
                <w:i/>
                <w:sz w:val="16"/>
                <w:szCs w:val="16"/>
              </w:rPr>
              <w:t>а</w:t>
            </w:r>
            <w:r w:rsidRPr="00B95AA1">
              <w:rPr>
                <w:b/>
                <w:i/>
                <w:sz w:val="16"/>
                <w:szCs w:val="16"/>
              </w:rPr>
              <w:t>нием вида, площади и страны ра</w:t>
            </w:r>
            <w:r w:rsidRPr="00B95AA1">
              <w:rPr>
                <w:b/>
                <w:i/>
                <w:sz w:val="16"/>
                <w:szCs w:val="16"/>
              </w:rPr>
              <w:t>с</w:t>
            </w:r>
            <w:r w:rsidRPr="00B95AA1">
              <w:rPr>
                <w:b/>
                <w:i/>
                <w:sz w:val="16"/>
                <w:szCs w:val="16"/>
              </w:rPr>
              <w:t>полож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ния каждого из них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Перечень транспортных средств указанием вида и марки, принадл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жащих лицу на праве собственн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сти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Источники получ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ния средств, за счет к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торых с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вершена сделка</w:t>
            </w:r>
          </w:p>
        </w:tc>
      </w:tr>
      <w:tr w:rsidR="001679DA" w:rsidRPr="005E5A10" w:rsidTr="00237CF2">
        <w:trPr>
          <w:trHeight w:val="924"/>
        </w:trPr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679DA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Вид объекта н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движимости</w:t>
            </w:r>
          </w:p>
        </w:tc>
        <w:tc>
          <w:tcPr>
            <w:tcW w:w="847" w:type="dxa"/>
            <w:shd w:val="clear" w:color="auto" w:fill="auto"/>
          </w:tcPr>
          <w:p w:rsidR="001679DA" w:rsidRPr="00B95AA1" w:rsidRDefault="001679DA" w:rsidP="001E2CE1">
            <w:pPr>
              <w:ind w:left="-108" w:right="-108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Страна распол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жения</w:t>
            </w:r>
          </w:p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Вид об</w:t>
            </w:r>
            <w:r w:rsidRPr="00B95AA1">
              <w:rPr>
                <w:b/>
                <w:i/>
                <w:sz w:val="16"/>
                <w:szCs w:val="16"/>
              </w:rPr>
              <w:t>ъ</w:t>
            </w:r>
            <w:r w:rsidRPr="00B95AA1">
              <w:rPr>
                <w:b/>
                <w:i/>
                <w:sz w:val="16"/>
                <w:szCs w:val="16"/>
              </w:rPr>
              <w:t>екта н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движим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Пл</w:t>
            </w:r>
            <w:r w:rsidRPr="00B95AA1">
              <w:rPr>
                <w:b/>
                <w:i/>
                <w:sz w:val="16"/>
                <w:szCs w:val="16"/>
              </w:rPr>
              <w:t>о</w:t>
            </w:r>
            <w:r w:rsidRPr="00B95AA1">
              <w:rPr>
                <w:b/>
                <w:i/>
                <w:sz w:val="16"/>
                <w:szCs w:val="16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Стр</w:t>
            </w:r>
            <w:r w:rsidRPr="00B95AA1">
              <w:rPr>
                <w:b/>
                <w:i/>
                <w:sz w:val="16"/>
                <w:szCs w:val="16"/>
              </w:rPr>
              <w:t>а</w:t>
            </w:r>
            <w:r w:rsidRPr="00B95AA1">
              <w:rPr>
                <w:b/>
                <w:i/>
                <w:sz w:val="16"/>
                <w:szCs w:val="16"/>
              </w:rPr>
              <w:t>на располож</w:t>
            </w:r>
            <w:r w:rsidRPr="00B95AA1">
              <w:rPr>
                <w:b/>
                <w:i/>
                <w:sz w:val="16"/>
                <w:szCs w:val="16"/>
              </w:rPr>
              <w:t>е</w:t>
            </w:r>
            <w:r w:rsidRPr="00B95AA1">
              <w:rPr>
                <w:b/>
                <w:i/>
                <w:sz w:val="16"/>
                <w:szCs w:val="16"/>
              </w:rPr>
              <w:t>ния</w:t>
            </w:r>
          </w:p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ind w:left="-113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Предмет сде</w:t>
            </w:r>
            <w:r w:rsidRPr="00B95AA1">
              <w:rPr>
                <w:b/>
                <w:i/>
                <w:sz w:val="16"/>
                <w:szCs w:val="16"/>
              </w:rPr>
              <w:t>л</w:t>
            </w:r>
            <w:r w:rsidRPr="00B95AA1">
              <w:rPr>
                <w:b/>
                <w:i/>
                <w:sz w:val="16"/>
                <w:szCs w:val="16"/>
              </w:rPr>
              <w:t>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79DA" w:rsidRPr="00B95AA1" w:rsidRDefault="001679DA" w:rsidP="001E2CE1">
            <w:pPr>
              <w:ind w:left="-113"/>
              <w:rPr>
                <w:b/>
                <w:i/>
                <w:sz w:val="16"/>
                <w:szCs w:val="16"/>
              </w:rPr>
            </w:pPr>
            <w:r w:rsidRPr="00B95AA1">
              <w:rPr>
                <w:b/>
                <w:i/>
                <w:sz w:val="16"/>
                <w:szCs w:val="16"/>
              </w:rPr>
              <w:t>Источники пол</w:t>
            </w:r>
            <w:r w:rsidRPr="00B95AA1">
              <w:rPr>
                <w:b/>
                <w:i/>
                <w:sz w:val="16"/>
                <w:szCs w:val="16"/>
              </w:rPr>
              <w:t>у</w:t>
            </w:r>
            <w:r w:rsidRPr="00B95AA1">
              <w:rPr>
                <w:b/>
                <w:i/>
                <w:sz w:val="16"/>
                <w:szCs w:val="16"/>
              </w:rPr>
              <w:t>чения средств</w:t>
            </w:r>
          </w:p>
        </w:tc>
      </w:tr>
      <w:tr w:rsidR="001679DA" w:rsidRPr="00185648" w:rsidTr="009D15E8">
        <w:trPr>
          <w:trHeight w:val="924"/>
        </w:trPr>
        <w:tc>
          <w:tcPr>
            <w:tcW w:w="500" w:type="dxa"/>
            <w:vMerge w:val="restart"/>
            <w:shd w:val="clear" w:color="auto" w:fill="auto"/>
          </w:tcPr>
          <w:p w:rsidR="001679DA" w:rsidRPr="008D5112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679DA" w:rsidRPr="00E76D46" w:rsidRDefault="001679DA" w:rsidP="001E2CE1">
            <w:pPr>
              <w:rPr>
                <w:color w:val="000000"/>
                <w:sz w:val="20"/>
                <w:szCs w:val="20"/>
              </w:rPr>
            </w:pPr>
            <w:r w:rsidRPr="00E76D46">
              <w:rPr>
                <w:color w:val="000000"/>
                <w:sz w:val="20"/>
                <w:szCs w:val="20"/>
              </w:rPr>
              <w:t>Управление о</w:t>
            </w:r>
            <w:r w:rsidRPr="00E76D46">
              <w:rPr>
                <w:color w:val="000000"/>
                <w:sz w:val="20"/>
                <w:szCs w:val="20"/>
              </w:rPr>
              <w:t>б</w:t>
            </w:r>
            <w:r w:rsidRPr="00E76D46">
              <w:rPr>
                <w:color w:val="000000"/>
                <w:sz w:val="20"/>
                <w:szCs w:val="20"/>
              </w:rPr>
              <w:t>разования адм</w:t>
            </w:r>
            <w:r w:rsidRPr="00E76D46">
              <w:rPr>
                <w:color w:val="000000"/>
                <w:sz w:val="20"/>
                <w:szCs w:val="20"/>
              </w:rPr>
              <w:t>и</w:t>
            </w:r>
            <w:r w:rsidRPr="00E76D46">
              <w:rPr>
                <w:color w:val="000000"/>
                <w:sz w:val="20"/>
                <w:szCs w:val="20"/>
              </w:rPr>
              <w:t>нистрации Сев</w:t>
            </w:r>
            <w:r w:rsidRPr="00E76D46">
              <w:rPr>
                <w:color w:val="000000"/>
                <w:sz w:val="20"/>
                <w:szCs w:val="20"/>
              </w:rPr>
              <w:t>е</w:t>
            </w:r>
            <w:r w:rsidRPr="00E76D46">
              <w:rPr>
                <w:color w:val="000000"/>
                <w:sz w:val="20"/>
                <w:szCs w:val="20"/>
              </w:rPr>
              <w:t>ро-Енисейского района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 xml:space="preserve">Губкина Ирина </w:t>
            </w:r>
          </w:p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Валерьевна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руковод</w:t>
            </w:r>
            <w:r w:rsidRPr="00500602">
              <w:rPr>
                <w:color w:val="000000"/>
                <w:sz w:val="20"/>
                <w:szCs w:val="20"/>
              </w:rPr>
              <w:t>и</w:t>
            </w:r>
            <w:r w:rsidRPr="00500602">
              <w:rPr>
                <w:color w:val="000000"/>
                <w:sz w:val="20"/>
                <w:szCs w:val="20"/>
              </w:rPr>
              <w:t>тель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2419221,32</w:t>
            </w:r>
          </w:p>
        </w:tc>
        <w:tc>
          <w:tcPr>
            <w:tcW w:w="1560" w:type="dxa"/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679DA" w:rsidRPr="00500602" w:rsidRDefault="001679DA" w:rsidP="001E2CE1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pStyle w:val="a8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pStyle w:val="a8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pStyle w:val="a8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ind w:left="-113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79DA" w:rsidRPr="00185648" w:rsidTr="009D15E8">
        <w:trPr>
          <w:trHeight w:val="924"/>
        </w:trPr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185648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E76D46" w:rsidRDefault="001679DA" w:rsidP="001E2C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несове</w:t>
            </w:r>
            <w:r w:rsidRPr="00500602">
              <w:rPr>
                <w:color w:val="000000"/>
                <w:sz w:val="20"/>
                <w:szCs w:val="20"/>
              </w:rPr>
              <w:t>р</w:t>
            </w:r>
            <w:r w:rsidRPr="00500602">
              <w:rPr>
                <w:color w:val="000000"/>
                <w:sz w:val="20"/>
                <w:szCs w:val="20"/>
              </w:rPr>
              <w:t>шенноле</w:t>
            </w:r>
            <w:r w:rsidRPr="00500602">
              <w:rPr>
                <w:color w:val="000000"/>
                <w:sz w:val="20"/>
                <w:szCs w:val="20"/>
              </w:rPr>
              <w:t>т</w:t>
            </w:r>
            <w:r w:rsidRPr="00500602">
              <w:rPr>
                <w:color w:val="000000"/>
                <w:sz w:val="20"/>
                <w:szCs w:val="20"/>
              </w:rPr>
              <w:t>ний реб</w:t>
            </w:r>
            <w:r w:rsidRPr="00500602">
              <w:rPr>
                <w:color w:val="000000"/>
                <w:sz w:val="20"/>
                <w:szCs w:val="20"/>
              </w:rPr>
              <w:t>е</w:t>
            </w:r>
            <w:r w:rsidRPr="00500602">
              <w:rPr>
                <w:color w:val="000000"/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10903,76</w:t>
            </w:r>
          </w:p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679DA" w:rsidRPr="00500602" w:rsidRDefault="001679DA" w:rsidP="001E2CE1">
            <w:pPr>
              <w:ind w:left="-108" w:right="-108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7A499B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7A499B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7A499B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18"/>
                <w:szCs w:val="18"/>
              </w:rPr>
            </w:pPr>
            <w:r w:rsidRPr="0050060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rPr>
                <w:color w:val="000000"/>
                <w:sz w:val="18"/>
                <w:szCs w:val="18"/>
              </w:rPr>
            </w:pPr>
            <w:r w:rsidRPr="00500602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ind w:left="-113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679DA" w:rsidRPr="00500602" w:rsidRDefault="001679DA" w:rsidP="001E2CE1">
            <w:pPr>
              <w:ind w:left="-113"/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03"/>
        </w:trPr>
        <w:tc>
          <w:tcPr>
            <w:tcW w:w="500" w:type="dxa"/>
            <w:vMerge w:val="restart"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Каминская Пелагея Алексеевна 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2058690,51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1/2 доли)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1011"/>
        </w:trPr>
        <w:tc>
          <w:tcPr>
            <w:tcW w:w="500" w:type="dxa"/>
            <w:vMerge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858733,58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1/2 доли)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24,5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Легк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вой автом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биль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  <w:lang w:val="en-US"/>
              </w:rPr>
              <w:t>Toy</w:t>
            </w:r>
            <w:r w:rsidRPr="001837BB">
              <w:rPr>
                <w:sz w:val="20"/>
                <w:szCs w:val="20"/>
                <w:lang w:val="en-US"/>
              </w:rPr>
              <w:t>o</w:t>
            </w:r>
            <w:r w:rsidRPr="001837BB">
              <w:rPr>
                <w:sz w:val="20"/>
                <w:szCs w:val="20"/>
                <w:lang w:val="en-US"/>
              </w:rPr>
              <w:t>ta</w:t>
            </w:r>
            <w:r w:rsidRPr="001837BB">
              <w:rPr>
                <w:sz w:val="20"/>
                <w:szCs w:val="20"/>
              </w:rPr>
              <w:t xml:space="preserve"> </w:t>
            </w:r>
            <w:r w:rsidRPr="001837BB">
              <w:rPr>
                <w:sz w:val="20"/>
                <w:szCs w:val="20"/>
                <w:lang w:val="en-US"/>
              </w:rPr>
              <w:t>Fortuner</w:t>
            </w:r>
            <w:r w:rsidRPr="001837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1646"/>
        </w:trPr>
        <w:tc>
          <w:tcPr>
            <w:tcW w:w="500" w:type="dxa"/>
            <w:vMerge w:val="restart"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t xml:space="preserve">Мусихина Юлия 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Ле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нидовна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EE70FE">
            <w:pPr>
              <w:ind w:left="-149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684481,35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1/2 доли)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 xml:space="preserve">вая, 1/ 2 </w:t>
            </w:r>
            <w:r w:rsidRPr="001837BB">
              <w:rPr>
                <w:sz w:val="20"/>
                <w:szCs w:val="20"/>
              </w:rPr>
              <w:lastRenderedPageBreak/>
              <w:t>доли)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  <w:lang w:val="en-US"/>
              </w:rPr>
              <w:lastRenderedPageBreak/>
              <w:t>6</w:t>
            </w:r>
            <w:r w:rsidRPr="001837BB">
              <w:rPr>
                <w:sz w:val="20"/>
                <w:szCs w:val="20"/>
              </w:rPr>
              <w:t>5,0</w:t>
            </w:r>
          </w:p>
          <w:p w:rsidR="001679DA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59,1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lastRenderedPageBreak/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CE4CB2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332C23" w:rsidRDefault="001679DA" w:rsidP="001E2C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223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146778" w:rsidTr="009D15E8">
        <w:trPr>
          <w:trHeight w:val="1794"/>
        </w:trPr>
        <w:tc>
          <w:tcPr>
            <w:tcW w:w="500" w:type="dxa"/>
            <w:vMerge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1E2CE1">
            <w:pPr>
              <w:ind w:left="-149"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9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2279501,15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Земельный участок 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 2 доли)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 2 доли)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601,0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65,0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Default="001679DA" w:rsidP="00792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79DA" w:rsidRPr="00332C23" w:rsidRDefault="001679DA" w:rsidP="007925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уч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1679DA" w:rsidRPr="001837BB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9DA" w:rsidRPr="001837BB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Легк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вой автом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биль</w:t>
            </w:r>
          </w:p>
          <w:p w:rsidR="001679DA" w:rsidRDefault="001679DA" w:rsidP="00223B3D">
            <w:pPr>
              <w:tabs>
                <w:tab w:val="left" w:pos="1244"/>
              </w:tabs>
              <w:rPr>
                <w:sz w:val="20"/>
                <w:szCs w:val="20"/>
              </w:rPr>
            </w:pPr>
          </w:p>
          <w:p w:rsidR="001679DA" w:rsidRPr="001837BB" w:rsidRDefault="001679DA" w:rsidP="00223B3D">
            <w:pPr>
              <w:tabs>
                <w:tab w:val="left" w:pos="124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портное средство</w:t>
            </w:r>
          </w:p>
        </w:tc>
        <w:tc>
          <w:tcPr>
            <w:tcW w:w="708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  <w:lang w:val="en-US"/>
              </w:rPr>
              <w:t>Reno Dus</w:t>
            </w:r>
            <w:r w:rsidRPr="001837BB">
              <w:rPr>
                <w:sz w:val="20"/>
                <w:szCs w:val="20"/>
                <w:lang w:val="en-US"/>
              </w:rPr>
              <w:t>t</w:t>
            </w:r>
            <w:r w:rsidRPr="001837BB">
              <w:rPr>
                <w:sz w:val="20"/>
                <w:szCs w:val="20"/>
                <w:lang w:val="en-US"/>
              </w:rPr>
              <w:t xml:space="preserve">er   </w:t>
            </w:r>
          </w:p>
          <w:p w:rsidR="001679DA" w:rsidRPr="00C46CC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цикл </w:t>
            </w:r>
            <w:r>
              <w:rPr>
                <w:sz w:val="20"/>
                <w:szCs w:val="20"/>
                <w:lang w:val="en-US"/>
              </w:rPr>
              <w:t>Honda</w:t>
            </w:r>
            <w:r>
              <w:rPr>
                <w:sz w:val="20"/>
                <w:szCs w:val="20"/>
              </w:rPr>
              <w:t>СВ1300</w:t>
            </w:r>
            <w:r>
              <w:rPr>
                <w:sz w:val="20"/>
                <w:szCs w:val="20"/>
                <w:lang w:val="en-US"/>
              </w:rPr>
              <w:t>SF</w:t>
            </w:r>
          </w:p>
        </w:tc>
        <w:tc>
          <w:tcPr>
            <w:tcW w:w="851" w:type="dxa"/>
            <w:shd w:val="clear" w:color="auto" w:fill="auto"/>
          </w:tcPr>
          <w:p w:rsidR="001679DA" w:rsidRPr="0060214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60214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47"/>
        </w:trPr>
        <w:tc>
          <w:tcPr>
            <w:tcW w:w="500" w:type="dxa"/>
            <w:vMerge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5E5E28">
            <w:pPr>
              <w:ind w:left="33"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10293,0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5E5E28" w:rsidRDefault="001679DA" w:rsidP="001E2CE1">
            <w:pPr>
              <w:rPr>
                <w:sz w:val="20"/>
                <w:szCs w:val="20"/>
              </w:rPr>
            </w:pPr>
            <w:r w:rsidRPr="005E5E28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47"/>
        </w:trPr>
        <w:tc>
          <w:tcPr>
            <w:tcW w:w="500" w:type="dxa"/>
            <w:vMerge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363AD3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5E5E28">
            <w:pPr>
              <w:ind w:left="33"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3C73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47"/>
        </w:trPr>
        <w:tc>
          <w:tcPr>
            <w:tcW w:w="500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ребенок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5E5E28">
            <w:pPr>
              <w:ind w:left="33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363AD3">
            <w:pPr>
              <w:rPr>
                <w:sz w:val="20"/>
                <w:szCs w:val="20"/>
              </w:rPr>
            </w:pPr>
            <w:r w:rsidRPr="003C73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363AD3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1260"/>
        </w:trPr>
        <w:tc>
          <w:tcPr>
            <w:tcW w:w="500" w:type="dxa"/>
            <w:vMerge w:val="restart"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Фильчук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Людмила Алексан</w:t>
            </w:r>
            <w:r w:rsidRPr="001837BB">
              <w:rPr>
                <w:sz w:val="20"/>
                <w:szCs w:val="20"/>
              </w:rPr>
              <w:t>д</w:t>
            </w:r>
            <w:r w:rsidRPr="001837BB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124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7BB">
              <w:rPr>
                <w:sz w:val="20"/>
                <w:szCs w:val="20"/>
              </w:rPr>
              <w:t xml:space="preserve">едущий специалист 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B36A4A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1452016,45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4B1E57">
            <w:pPr>
              <w:ind w:left="3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 2 доли)</w:t>
            </w:r>
          </w:p>
          <w:p w:rsidR="001679DA" w:rsidRPr="001837BB" w:rsidRDefault="001679DA" w:rsidP="004B1E57">
            <w:pPr>
              <w:ind w:left="31" w:right="-107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Квартира </w:t>
            </w:r>
          </w:p>
          <w:p w:rsidR="001679DA" w:rsidRPr="001837BB" w:rsidRDefault="001679DA" w:rsidP="004B1E57">
            <w:pPr>
              <w:ind w:left="31" w:right="-107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Квартира </w:t>
            </w:r>
          </w:p>
          <w:p w:rsidR="001679DA" w:rsidRPr="001837BB" w:rsidRDefault="001679DA" w:rsidP="001E2CE1">
            <w:pPr>
              <w:ind w:left="36" w:right="-107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lastRenderedPageBreak/>
              <w:t>42,6</w:t>
            </w:r>
          </w:p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54,3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32,6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  <w:lang w:val="en-US"/>
              </w:rPr>
            </w:pPr>
            <w:r w:rsidRPr="001837BB">
              <w:rPr>
                <w:sz w:val="20"/>
                <w:szCs w:val="20"/>
                <w:lang w:val="en-US"/>
              </w:rPr>
              <w:t>Россия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29"/>
        </w:trPr>
        <w:tc>
          <w:tcPr>
            <w:tcW w:w="500" w:type="dxa"/>
            <w:vMerge/>
            <w:shd w:val="clear" w:color="auto" w:fill="auto"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auto"/>
          </w:tcPr>
          <w:p w:rsidR="001679DA" w:rsidRPr="001837BB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182,43</w:t>
            </w:r>
          </w:p>
        </w:tc>
        <w:tc>
          <w:tcPr>
            <w:tcW w:w="1560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Квартира (о</w:t>
            </w:r>
            <w:r w:rsidRPr="001837BB">
              <w:rPr>
                <w:sz w:val="20"/>
                <w:szCs w:val="20"/>
              </w:rPr>
              <w:t>б</w:t>
            </w:r>
            <w:r w:rsidRPr="001837BB">
              <w:rPr>
                <w:sz w:val="20"/>
                <w:szCs w:val="20"/>
              </w:rPr>
              <w:t>щая дол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вая, 1/2 доли)</w:t>
            </w:r>
          </w:p>
        </w:tc>
        <w:tc>
          <w:tcPr>
            <w:tcW w:w="847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137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 Кристина Эдуардовна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7BB">
              <w:rPr>
                <w:sz w:val="20"/>
                <w:szCs w:val="20"/>
              </w:rPr>
              <w:t>едущий специалист по вопр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сам опеки и попеч</w:t>
            </w:r>
            <w:r w:rsidRPr="001837BB">
              <w:rPr>
                <w:sz w:val="20"/>
                <w:szCs w:val="20"/>
              </w:rPr>
              <w:t>и</w:t>
            </w:r>
            <w:r w:rsidRPr="001837BB">
              <w:rPr>
                <w:sz w:val="20"/>
                <w:szCs w:val="20"/>
              </w:rPr>
              <w:t>тельства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1160710,13</w:t>
            </w:r>
          </w:p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</w:p>
          <w:p w:rsidR="001679DA" w:rsidRPr="001837BB" w:rsidRDefault="001679DA" w:rsidP="00964789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503159" w:rsidRDefault="001679DA" w:rsidP="00964789">
            <w:pPr>
              <w:ind w:left="36" w:righ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679DA" w:rsidRPr="00503159" w:rsidRDefault="001679DA" w:rsidP="001E2CE1">
            <w:pPr>
              <w:ind w:left="36" w:right="-107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503159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03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2352593,01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E2CE1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03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303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right="-9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ind w:left="-108"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left="-108"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Анна </w:t>
            </w:r>
          </w:p>
          <w:p w:rsidR="001679DA" w:rsidRPr="001837BB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24166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837BB">
              <w:rPr>
                <w:sz w:val="20"/>
                <w:szCs w:val="20"/>
              </w:rPr>
              <w:t>едущий специалист по вопр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сам опеки и п</w:t>
            </w:r>
            <w:r w:rsidRPr="001837BB">
              <w:rPr>
                <w:sz w:val="20"/>
                <w:szCs w:val="20"/>
              </w:rPr>
              <w:t>о</w:t>
            </w:r>
            <w:r w:rsidRPr="001837BB">
              <w:rPr>
                <w:sz w:val="20"/>
                <w:szCs w:val="20"/>
              </w:rPr>
              <w:t>печ</w:t>
            </w:r>
            <w:r w:rsidRPr="001837BB">
              <w:rPr>
                <w:sz w:val="20"/>
                <w:szCs w:val="20"/>
              </w:rPr>
              <w:t>и</w:t>
            </w:r>
            <w:r w:rsidRPr="001837BB">
              <w:rPr>
                <w:sz w:val="20"/>
                <w:szCs w:val="20"/>
              </w:rPr>
              <w:t>тельства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6388F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1178910,53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F32131">
            <w:pPr>
              <w:ind w:lef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1679DA" w:rsidRDefault="001679DA" w:rsidP="00F32131">
            <w:pPr>
              <w:ind w:left="31"/>
              <w:rPr>
                <w:sz w:val="20"/>
                <w:szCs w:val="20"/>
              </w:rPr>
            </w:pPr>
          </w:p>
          <w:p w:rsidR="001679DA" w:rsidRPr="001837BB" w:rsidRDefault="001679DA" w:rsidP="00F32131">
            <w:pPr>
              <w:ind w:left="31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Ква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624,0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1002250,94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679DA" w:rsidRDefault="001679DA" w:rsidP="005A0728">
            <w:pPr>
              <w:rPr>
                <w:sz w:val="20"/>
                <w:szCs w:val="20"/>
              </w:rPr>
            </w:pPr>
          </w:p>
          <w:p w:rsidR="001679DA" w:rsidRDefault="001679DA" w:rsidP="00D45F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1679DA" w:rsidRPr="001837BB" w:rsidRDefault="001679DA" w:rsidP="005A0728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ВАЗ321043</w:t>
            </w:r>
          </w:p>
          <w:p w:rsidR="001679DA" w:rsidRPr="001837BB" w:rsidRDefault="001679DA" w:rsidP="00C46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lastRenderedPageBreak/>
              <w:t>KLACC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Шевцова Татьяна </w:t>
            </w:r>
          </w:p>
          <w:p w:rsidR="001679DA" w:rsidRPr="001837BB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996217,39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C46CCB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</w:t>
            </w:r>
            <w:r>
              <w:rPr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  <w:lang w:val="en-US"/>
              </w:rPr>
              <w:t>aru R2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853156,22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F32131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rona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E2CE1">
            <w:pPr>
              <w:ind w:left="-20" w:right="-91" w:firstLine="20"/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Несове</w:t>
            </w:r>
            <w:r w:rsidRPr="001837BB">
              <w:rPr>
                <w:sz w:val="20"/>
                <w:szCs w:val="20"/>
              </w:rPr>
              <w:t>р</w:t>
            </w:r>
            <w:r w:rsidRPr="001837BB">
              <w:rPr>
                <w:sz w:val="20"/>
                <w:szCs w:val="20"/>
              </w:rPr>
              <w:t>шенноле</w:t>
            </w:r>
            <w:r w:rsidRPr="001837BB">
              <w:rPr>
                <w:sz w:val="20"/>
                <w:szCs w:val="20"/>
              </w:rPr>
              <w:t>т</w:t>
            </w:r>
            <w:r w:rsidRPr="001837BB">
              <w:rPr>
                <w:sz w:val="20"/>
                <w:szCs w:val="20"/>
              </w:rPr>
              <w:t>ний реб</w:t>
            </w:r>
            <w:r w:rsidRPr="001837BB">
              <w:rPr>
                <w:sz w:val="20"/>
                <w:szCs w:val="20"/>
              </w:rPr>
              <w:t>е</w:t>
            </w:r>
            <w:r w:rsidRPr="001837BB">
              <w:rPr>
                <w:sz w:val="20"/>
                <w:szCs w:val="20"/>
              </w:rPr>
              <w:t>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24166">
            <w:pPr>
              <w:ind w:right="-91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ind w:right="-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 xml:space="preserve">Шарова Елена </w:t>
            </w: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Е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в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геньевна</w:t>
            </w: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305657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Pr="00305657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Ведущий специалист по вопр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о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сам опеки и попеч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и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тельства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598420,32</w:t>
            </w:r>
          </w:p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305657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½ доли)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9DA" w:rsidRPr="00305657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Pr="00527B04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27B0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Pr="00305657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363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9DA" w:rsidRPr="00305657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Pr="00527B04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27B04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р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т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398,72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  <w:r w:rsidRPr="001837BB">
              <w:rPr>
                <w:sz w:val="20"/>
                <w:szCs w:val="20"/>
              </w:rPr>
              <w:t>Управление образования администр</w:t>
            </w:r>
            <w:r w:rsidRPr="001837BB">
              <w:rPr>
                <w:sz w:val="20"/>
                <w:szCs w:val="20"/>
              </w:rPr>
              <w:t>а</w:t>
            </w:r>
            <w:r w:rsidRPr="001837BB">
              <w:rPr>
                <w:sz w:val="20"/>
                <w:szCs w:val="20"/>
              </w:rPr>
              <w:t>ции Северо-Енисейского района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4576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Тарханова</w:t>
            </w:r>
          </w:p>
          <w:p w:rsidR="001679DA" w:rsidRDefault="001679DA" w:rsidP="0054576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Оксана</w:t>
            </w:r>
          </w:p>
          <w:p w:rsidR="001679DA" w:rsidRDefault="001679DA" w:rsidP="0054576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Робертовна</w:t>
            </w:r>
          </w:p>
          <w:p w:rsidR="001679DA" w:rsidRPr="00305657" w:rsidRDefault="001679DA" w:rsidP="00545769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</w:t>
            </w:r>
          </w:p>
          <w:p w:rsidR="001679DA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  <w:p w:rsidR="001679DA" w:rsidRPr="00527B04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901594,30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½ доли)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крей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9DA" w:rsidRPr="00305657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Pr="00527B04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27B04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р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т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27B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¼  доли)</w:t>
            </w:r>
          </w:p>
          <w:p w:rsidR="001679DA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9DA" w:rsidRPr="006651A5" w:rsidTr="009D15E8">
        <w:trPr>
          <w:trHeight w:val="579"/>
        </w:trPr>
        <w:tc>
          <w:tcPr>
            <w:tcW w:w="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Pr="001837BB" w:rsidRDefault="001679DA" w:rsidP="001679DA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Pr="001837BB" w:rsidRDefault="001679DA" w:rsidP="001E2C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679DA" w:rsidRPr="00305657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Pr="00527B04" w:rsidRDefault="001679DA" w:rsidP="00792586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527B04">
              <w:rPr>
                <w:rFonts w:ascii="Times New Roman" w:hAnsi="Times New Roman"/>
                <w:sz w:val="20"/>
                <w:szCs w:val="20"/>
              </w:rPr>
              <w:t>Несове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р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шенноле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т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ний реб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е</w:t>
            </w:r>
            <w:r w:rsidRPr="00527B04">
              <w:rPr>
                <w:rFonts w:ascii="Times New Roman" w:hAnsi="Times New Roman"/>
                <w:sz w:val="20"/>
                <w:szCs w:val="20"/>
              </w:rPr>
              <w:t>нок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DA" w:rsidRDefault="001679DA" w:rsidP="00792586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щая долевая ¼  доли)</w:t>
            </w:r>
          </w:p>
          <w:p w:rsidR="001679DA" w:rsidRDefault="001679DA" w:rsidP="00792586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792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679DA" w:rsidRDefault="001679DA" w:rsidP="005A07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9DA" w:rsidRDefault="001679DA" w:rsidP="001E2C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679DA" w:rsidRDefault="001679DA" w:rsidP="00B95AA1">
      <w:pPr>
        <w:rPr>
          <w:b/>
          <w:sz w:val="18"/>
          <w:szCs w:val="18"/>
        </w:rPr>
      </w:pPr>
    </w:p>
    <w:p w:rsidR="001679DA" w:rsidRDefault="001679DA" w:rsidP="00B95AA1">
      <w:pPr>
        <w:rPr>
          <w:b/>
          <w:sz w:val="18"/>
          <w:szCs w:val="18"/>
        </w:rPr>
      </w:pPr>
    </w:p>
    <w:p w:rsidR="001679DA" w:rsidRDefault="001679DA" w:rsidP="00B95AA1">
      <w:pPr>
        <w:rPr>
          <w:b/>
          <w:sz w:val="18"/>
          <w:szCs w:val="18"/>
        </w:rPr>
      </w:pPr>
    </w:p>
    <w:p w:rsidR="001679DA" w:rsidRDefault="001679DA" w:rsidP="00B95AA1">
      <w:pPr>
        <w:rPr>
          <w:b/>
          <w:sz w:val="18"/>
          <w:szCs w:val="18"/>
        </w:rPr>
      </w:pPr>
    </w:p>
    <w:p w:rsidR="001679DA" w:rsidRDefault="001679DA" w:rsidP="00B95AA1">
      <w:pPr>
        <w:rPr>
          <w:b/>
          <w:sz w:val="18"/>
          <w:szCs w:val="18"/>
        </w:rPr>
      </w:pPr>
    </w:p>
    <w:p w:rsidR="001679DA" w:rsidRDefault="001679DA" w:rsidP="00B95AA1">
      <w:pPr>
        <w:rPr>
          <w:b/>
          <w:sz w:val="18"/>
          <w:szCs w:val="18"/>
        </w:rPr>
      </w:pPr>
    </w:p>
    <w:p w:rsidR="001679DA" w:rsidRDefault="001679DA" w:rsidP="00D21E6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1679DA" w:rsidRPr="006C236E" w:rsidRDefault="001679DA" w:rsidP="00D21E6F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6C236E">
        <w:rPr>
          <w:rFonts w:ascii="Times New Roman" w:hAnsi="Times New Roman"/>
          <w:b/>
          <w:i/>
          <w:sz w:val="24"/>
          <w:szCs w:val="24"/>
        </w:rPr>
        <w:lastRenderedPageBreak/>
        <w:t>Отдел культуры  администрации Северо-Енисейского района</w:t>
      </w:r>
    </w:p>
    <w:p w:rsidR="001679DA" w:rsidRDefault="001679DA" w:rsidP="00D21E6F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5"/>
        <w:gridCol w:w="1418"/>
        <w:gridCol w:w="1417"/>
        <w:gridCol w:w="1560"/>
        <w:gridCol w:w="850"/>
        <w:gridCol w:w="851"/>
        <w:gridCol w:w="1275"/>
        <w:gridCol w:w="709"/>
        <w:gridCol w:w="851"/>
        <w:gridCol w:w="1275"/>
        <w:gridCol w:w="1276"/>
        <w:gridCol w:w="1134"/>
        <w:gridCol w:w="851"/>
      </w:tblGrid>
      <w:tr w:rsidR="001679DA" w:rsidTr="00B63F9D"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:rsidR="001679DA" w:rsidRPr="00713D66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1679DA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1679DA" w:rsidRPr="007639D7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Наимен</w:t>
            </w: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о</w:t>
            </w:r>
            <w:r w:rsidRPr="007639D7">
              <w:rPr>
                <w:rFonts w:ascii="Times New Roman" w:hAnsi="Times New Roman"/>
                <w:b/>
                <w:i/>
                <w:sz w:val="16"/>
                <w:szCs w:val="16"/>
              </w:rPr>
              <w:t>вание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органа админ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и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страции Северо-Енисе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ского ра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она</w:t>
            </w:r>
          </w:p>
          <w:p w:rsidR="001679DA" w:rsidRPr="00713D66" w:rsidRDefault="001679DA" w:rsidP="00D21E6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679DA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Фамилия, имя,</w:t>
            </w:r>
          </w:p>
          <w:p w:rsidR="001679DA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  <w:p w:rsidR="001679DA" w:rsidRPr="00713D66" w:rsidRDefault="001679DA" w:rsidP="00D21E6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679DA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Наименование дол</w:t>
            </w:r>
            <w:r w:rsidRPr="00713D66">
              <w:rPr>
                <w:b/>
                <w:i/>
                <w:sz w:val="18"/>
                <w:szCs w:val="18"/>
              </w:rPr>
              <w:t>ж</w:t>
            </w:r>
            <w:r w:rsidRPr="00713D66">
              <w:rPr>
                <w:b/>
                <w:i/>
                <w:sz w:val="18"/>
                <w:szCs w:val="18"/>
              </w:rPr>
              <w:t>ности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79DA" w:rsidRDefault="001679DA" w:rsidP="00D21E6F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Default="001679DA" w:rsidP="00D21E6F">
            <w:pPr>
              <w:rPr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принадлежащих лицу на  праве собс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венности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1679DA" w:rsidRDefault="001679DA" w:rsidP="00D21E6F">
            <w:pPr>
              <w:rPr>
                <w:b/>
                <w:i/>
                <w:sz w:val="18"/>
                <w:szCs w:val="18"/>
              </w:rPr>
            </w:pPr>
          </w:p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679DA" w:rsidRDefault="001679DA" w:rsidP="00D21E6F">
            <w:pPr>
              <w:rPr>
                <w:b/>
                <w:i/>
                <w:sz w:val="18"/>
                <w:szCs w:val="18"/>
              </w:rPr>
            </w:pPr>
          </w:p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ных средств с указанием вида и марки, принадлежащих л</w:t>
            </w:r>
            <w:r w:rsidRPr="00713D66">
              <w:rPr>
                <w:b/>
                <w:i/>
                <w:sz w:val="18"/>
                <w:szCs w:val="18"/>
              </w:rPr>
              <w:t>и</w:t>
            </w:r>
            <w:r w:rsidRPr="00713D66">
              <w:rPr>
                <w:b/>
                <w:i/>
                <w:sz w:val="18"/>
                <w:szCs w:val="18"/>
              </w:rPr>
              <w:t>цу на праве собственност</w:t>
            </w:r>
            <w:r w:rsidRPr="00713D66">
              <w:rPr>
                <w:b/>
                <w:i/>
                <w:sz w:val="18"/>
                <w:szCs w:val="18"/>
              </w:rPr>
              <w:t>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1679DA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</w:t>
            </w:r>
            <w:r w:rsidRPr="00531C81">
              <w:rPr>
                <w:b/>
                <w:i/>
                <w:sz w:val="18"/>
                <w:szCs w:val="18"/>
              </w:rPr>
              <w:t>о</w:t>
            </w:r>
            <w:r w:rsidRPr="00531C81">
              <w:rPr>
                <w:b/>
                <w:i/>
                <w:sz w:val="18"/>
                <w:szCs w:val="18"/>
              </w:rPr>
              <w:t>торых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1679DA" w:rsidRPr="00531C81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Вид объекта недв</w:t>
            </w:r>
            <w:r w:rsidRPr="00713D66">
              <w:rPr>
                <w:b/>
                <w:i/>
                <w:sz w:val="18"/>
                <w:szCs w:val="18"/>
              </w:rPr>
              <w:t>и</w:t>
            </w:r>
            <w:r w:rsidRPr="00713D66">
              <w:rPr>
                <w:b/>
                <w:i/>
                <w:sz w:val="18"/>
                <w:szCs w:val="18"/>
              </w:rPr>
              <w:t>жимости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D21E6F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D21E6F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1679DA" w:rsidRPr="009C68EE" w:rsidTr="00B63F9D">
        <w:trPr>
          <w:trHeight w:val="1439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предмет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</w:t>
            </w:r>
            <w:r w:rsidRPr="00531C81">
              <w:rPr>
                <w:b/>
                <w:i/>
                <w:sz w:val="18"/>
                <w:szCs w:val="18"/>
              </w:rPr>
              <w:t>с</w:t>
            </w:r>
            <w:r w:rsidRPr="00531C81">
              <w:rPr>
                <w:b/>
                <w:i/>
                <w:sz w:val="18"/>
                <w:szCs w:val="18"/>
              </w:rPr>
              <w:t>то</w:t>
            </w:r>
            <w:r w:rsidRPr="00531C81">
              <w:rPr>
                <w:b/>
                <w:i/>
                <w:sz w:val="18"/>
                <w:szCs w:val="18"/>
              </w:rPr>
              <w:t>ч</w:t>
            </w:r>
            <w:r w:rsidRPr="00531C81">
              <w:rPr>
                <w:b/>
                <w:i/>
                <w:sz w:val="18"/>
                <w:szCs w:val="18"/>
              </w:rPr>
              <w:t>ники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679DA" w:rsidRPr="00713D66" w:rsidRDefault="001679DA" w:rsidP="00D21E6F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679DA" w:rsidRPr="001207F5" w:rsidRDefault="001679DA" w:rsidP="00D21E6F">
            <w:pPr>
              <w:rPr>
                <w:i/>
              </w:rPr>
            </w:pPr>
            <w:r w:rsidRPr="001207F5">
              <w:rPr>
                <w:i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марка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531C81" w:rsidRDefault="001679DA" w:rsidP="00D21E6F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1679DA" w:rsidRPr="009C68EE" w:rsidRDefault="001679DA" w:rsidP="00D21E6F"/>
        </w:tc>
      </w:tr>
      <w:tr w:rsidR="001679DA" w:rsidRPr="00CD7227" w:rsidTr="00C3619B">
        <w:trPr>
          <w:trHeight w:val="2850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:rsidR="001679DA" w:rsidRPr="00F0550F" w:rsidRDefault="001679DA" w:rsidP="00D21E6F">
            <w:pPr>
              <w:rPr>
                <w:color w:val="000000"/>
                <w:sz w:val="18"/>
                <w:szCs w:val="18"/>
              </w:rPr>
            </w:pPr>
            <w:r w:rsidRPr="00F0550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:rsidR="001679DA" w:rsidRPr="00F0550F" w:rsidRDefault="001679DA" w:rsidP="00D21E6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л </w:t>
            </w:r>
            <w:r w:rsidRPr="00F0550F">
              <w:rPr>
                <w:color w:val="000000"/>
                <w:sz w:val="20"/>
                <w:szCs w:val="20"/>
              </w:rPr>
              <w:t>культ</w:t>
            </w:r>
            <w:r w:rsidRPr="00F0550F">
              <w:rPr>
                <w:color w:val="000000"/>
                <w:sz w:val="20"/>
                <w:szCs w:val="20"/>
              </w:rPr>
              <w:t>у</w:t>
            </w:r>
            <w:r w:rsidRPr="00F0550F">
              <w:rPr>
                <w:color w:val="000000"/>
                <w:sz w:val="20"/>
                <w:szCs w:val="20"/>
              </w:rPr>
              <w:t>ры  а</w:t>
            </w:r>
            <w:r w:rsidRPr="00F0550F">
              <w:rPr>
                <w:color w:val="000000"/>
                <w:sz w:val="20"/>
                <w:szCs w:val="20"/>
              </w:rPr>
              <w:t>д</w:t>
            </w:r>
            <w:r w:rsidRPr="00F0550F">
              <w:rPr>
                <w:color w:val="000000"/>
                <w:sz w:val="20"/>
                <w:szCs w:val="20"/>
              </w:rPr>
              <w:t>минис</w:t>
            </w:r>
            <w:r w:rsidRPr="00F0550F">
              <w:rPr>
                <w:color w:val="000000"/>
                <w:sz w:val="20"/>
                <w:szCs w:val="20"/>
              </w:rPr>
              <w:t>т</w:t>
            </w:r>
            <w:r w:rsidRPr="00F0550F">
              <w:rPr>
                <w:color w:val="000000"/>
                <w:sz w:val="20"/>
                <w:szCs w:val="20"/>
              </w:rPr>
              <w:t>рации Сев</w:t>
            </w:r>
            <w:r w:rsidRPr="00F0550F">
              <w:rPr>
                <w:color w:val="000000"/>
                <w:sz w:val="20"/>
                <w:szCs w:val="20"/>
              </w:rPr>
              <w:t>е</w:t>
            </w:r>
            <w:r w:rsidRPr="00F0550F">
              <w:rPr>
                <w:color w:val="000000"/>
                <w:sz w:val="20"/>
                <w:szCs w:val="20"/>
              </w:rPr>
              <w:t>ро-Енисе</w:t>
            </w:r>
            <w:r w:rsidRPr="00F0550F">
              <w:rPr>
                <w:color w:val="000000"/>
                <w:sz w:val="20"/>
                <w:szCs w:val="20"/>
              </w:rPr>
              <w:t>й</w:t>
            </w:r>
            <w:r w:rsidRPr="00F0550F">
              <w:rPr>
                <w:color w:val="000000"/>
                <w:sz w:val="20"/>
                <w:szCs w:val="20"/>
              </w:rPr>
              <w:t>ского ра</w:t>
            </w:r>
            <w:r w:rsidRPr="00F0550F">
              <w:rPr>
                <w:color w:val="000000"/>
                <w:sz w:val="20"/>
                <w:szCs w:val="20"/>
              </w:rPr>
              <w:t>й</w:t>
            </w:r>
            <w:r w:rsidRPr="00F0550F">
              <w:rPr>
                <w:color w:val="000000"/>
                <w:sz w:val="20"/>
                <w:szCs w:val="20"/>
              </w:rPr>
              <w:t>она</w:t>
            </w:r>
          </w:p>
        </w:tc>
        <w:tc>
          <w:tcPr>
            <w:tcW w:w="1275" w:type="dxa"/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</w:p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Феофан</w:t>
            </w:r>
            <w:r w:rsidRPr="00500602">
              <w:rPr>
                <w:color w:val="000000"/>
                <w:sz w:val="20"/>
                <w:szCs w:val="20"/>
              </w:rPr>
              <w:t>о</w:t>
            </w:r>
            <w:r w:rsidRPr="00500602">
              <w:rPr>
                <w:color w:val="000000"/>
                <w:sz w:val="20"/>
                <w:szCs w:val="20"/>
              </w:rPr>
              <w:t>ва Наталья Валерье</w:t>
            </w:r>
            <w:r w:rsidRPr="00500602">
              <w:rPr>
                <w:color w:val="000000"/>
                <w:sz w:val="20"/>
                <w:szCs w:val="20"/>
              </w:rPr>
              <w:t>в</w:t>
            </w:r>
            <w:r w:rsidRPr="00500602">
              <w:rPr>
                <w:color w:val="000000"/>
                <w:sz w:val="20"/>
                <w:szCs w:val="20"/>
              </w:rPr>
              <w:t>на</w:t>
            </w:r>
          </w:p>
        </w:tc>
        <w:tc>
          <w:tcPr>
            <w:tcW w:w="1418" w:type="dxa"/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</w:p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 xml:space="preserve">начальник </w:t>
            </w:r>
          </w:p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1679DA" w:rsidRPr="00500602" w:rsidRDefault="001679DA" w:rsidP="00850DB2">
            <w:pPr>
              <w:rPr>
                <w:color w:val="000000"/>
                <w:sz w:val="20"/>
                <w:szCs w:val="20"/>
              </w:rPr>
            </w:pPr>
          </w:p>
          <w:p w:rsidR="001679DA" w:rsidRPr="00500602" w:rsidRDefault="001679DA" w:rsidP="00D175D6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2936147,60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</w:p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</w:p>
          <w:p w:rsidR="001679DA" w:rsidRPr="00500602" w:rsidRDefault="001679DA" w:rsidP="00850DB2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</w:p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FFFFF"/>
          </w:tcPr>
          <w:p w:rsidR="001679DA" w:rsidRPr="00500602" w:rsidRDefault="001679DA" w:rsidP="00D21E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D21E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500602" w:rsidRDefault="001679DA" w:rsidP="00D21E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79DA" w:rsidRPr="00500602" w:rsidRDefault="001679DA" w:rsidP="00D21E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5C3142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1679DA" w:rsidRPr="00500602" w:rsidRDefault="001679DA" w:rsidP="00D21E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D21E6F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сия </w:t>
            </w:r>
          </w:p>
        </w:tc>
        <w:tc>
          <w:tcPr>
            <w:tcW w:w="1275" w:type="dxa"/>
            <w:shd w:val="clear" w:color="auto" w:fill="FFFFFF"/>
          </w:tcPr>
          <w:p w:rsidR="001679DA" w:rsidRPr="00500602" w:rsidRDefault="001679DA" w:rsidP="000B354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1679DA" w:rsidRPr="00500602" w:rsidRDefault="001679DA" w:rsidP="00D21E6F">
            <w:pPr>
              <w:rPr>
                <w:color w:val="000000"/>
                <w:sz w:val="20"/>
                <w:szCs w:val="20"/>
              </w:rPr>
            </w:pPr>
            <w:r w:rsidRPr="00500602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679DA" w:rsidRDefault="001679DA" w:rsidP="009B06B1">
      <w:pPr>
        <w:pStyle w:val="a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679DA" w:rsidRDefault="001679DA" w:rsidP="00012D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Отдел физической культуры, молодежной политики и спорта </w:t>
      </w:r>
    </w:p>
    <w:p w:rsidR="001679DA" w:rsidRPr="00E70681" w:rsidRDefault="001679DA" w:rsidP="00012D71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администрации Северо-Енисейского района </w:t>
      </w:r>
    </w:p>
    <w:p w:rsidR="001679DA" w:rsidRDefault="001679DA" w:rsidP="00012D71">
      <w:pPr>
        <w:jc w:val="center"/>
        <w:rPr>
          <w:iCs/>
          <w:sz w:val="28"/>
        </w:rPr>
      </w:pPr>
    </w:p>
    <w:tbl>
      <w:tblPr>
        <w:tblW w:w="1630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134"/>
        <w:gridCol w:w="1418"/>
        <w:gridCol w:w="1559"/>
        <w:gridCol w:w="1559"/>
        <w:gridCol w:w="709"/>
        <w:gridCol w:w="851"/>
        <w:gridCol w:w="1275"/>
        <w:gridCol w:w="709"/>
        <w:gridCol w:w="851"/>
        <w:gridCol w:w="1275"/>
        <w:gridCol w:w="1134"/>
        <w:gridCol w:w="1045"/>
        <w:gridCol w:w="1082"/>
      </w:tblGrid>
      <w:tr w:rsidR="001679DA" w:rsidRPr="00713D66" w:rsidTr="00B63F9D">
        <w:trPr>
          <w:trHeight w:val="776"/>
        </w:trPr>
        <w:tc>
          <w:tcPr>
            <w:tcW w:w="567" w:type="dxa"/>
            <w:vMerge w:val="restart"/>
            <w:shd w:val="clear" w:color="auto" w:fill="auto"/>
          </w:tcPr>
          <w:p w:rsidR="001679DA" w:rsidRPr="00713D66" w:rsidRDefault="001679DA" w:rsidP="008346B4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8346B4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  <w:p w:rsidR="001679DA" w:rsidRPr="00713D66" w:rsidRDefault="001679DA" w:rsidP="008346B4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9DA" w:rsidRPr="00713D66" w:rsidRDefault="001679DA" w:rsidP="008346B4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Наимен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вание</w:t>
            </w:r>
          </w:p>
          <w:p w:rsidR="001679DA" w:rsidRPr="00713D66" w:rsidRDefault="001679DA" w:rsidP="008346B4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муниц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и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пального</w:t>
            </w:r>
          </w:p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образов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  <w:p w:rsidR="001679DA" w:rsidRPr="00713D66" w:rsidRDefault="001679DA" w:rsidP="008346B4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679DA" w:rsidRPr="00713D66" w:rsidRDefault="001679DA" w:rsidP="008346B4">
            <w:pPr>
              <w:pStyle w:val="a8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Фамилия, имя,</w:t>
            </w:r>
          </w:p>
          <w:p w:rsidR="001679DA" w:rsidRPr="00713D66" w:rsidRDefault="001679DA" w:rsidP="008346B4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отчес</w:t>
            </w:r>
            <w:r w:rsidRPr="00713D66">
              <w:rPr>
                <w:b/>
                <w:i/>
                <w:sz w:val="18"/>
                <w:szCs w:val="18"/>
              </w:rPr>
              <w:t>т</w:t>
            </w:r>
            <w:r w:rsidRPr="00713D66">
              <w:rPr>
                <w:b/>
                <w:i/>
                <w:sz w:val="18"/>
                <w:szCs w:val="18"/>
              </w:rPr>
              <w:t>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Наим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нование должн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79DA" w:rsidRPr="00713D66" w:rsidRDefault="001679DA" w:rsidP="008346B4">
            <w:pPr>
              <w:pStyle w:val="a8"/>
              <w:jc w:val="center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Годовой д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ход, руб.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недвижимого имущества, прина</w:t>
            </w:r>
            <w:r w:rsidRPr="00713D66">
              <w:rPr>
                <w:b/>
                <w:i/>
                <w:sz w:val="18"/>
                <w:szCs w:val="18"/>
              </w:rPr>
              <w:t>д</w:t>
            </w:r>
            <w:r w:rsidRPr="00713D66">
              <w:rPr>
                <w:b/>
                <w:i/>
                <w:sz w:val="18"/>
                <w:szCs w:val="18"/>
              </w:rPr>
              <w:t>лежащих лицу на 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объектов 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сти, находящихся в пользов</w:t>
            </w:r>
            <w:r w:rsidRPr="00713D66">
              <w:rPr>
                <w:b/>
                <w:i/>
                <w:sz w:val="18"/>
                <w:szCs w:val="18"/>
              </w:rPr>
              <w:t>а</w:t>
            </w:r>
            <w:r w:rsidRPr="00713D66">
              <w:rPr>
                <w:b/>
                <w:i/>
                <w:sz w:val="18"/>
                <w:szCs w:val="18"/>
              </w:rPr>
              <w:t>нии</w:t>
            </w:r>
            <w:r>
              <w:rPr>
                <w:b/>
                <w:i/>
                <w:sz w:val="18"/>
                <w:szCs w:val="18"/>
              </w:rPr>
              <w:t xml:space="preserve"> с указанием вида, площади и страны расположения ка</w:t>
            </w:r>
            <w:r>
              <w:rPr>
                <w:b/>
                <w:i/>
                <w:sz w:val="18"/>
                <w:szCs w:val="18"/>
              </w:rPr>
              <w:t>ж</w:t>
            </w:r>
            <w:r>
              <w:rPr>
                <w:b/>
                <w:i/>
                <w:sz w:val="18"/>
                <w:szCs w:val="18"/>
              </w:rPr>
              <w:t>дого из них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Перечень транспортных средств с указанием вида и марки, принадлежащих лицу на праве собственн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>Источники получ</w:t>
            </w:r>
            <w:r w:rsidRPr="00531C81">
              <w:rPr>
                <w:b/>
                <w:i/>
                <w:sz w:val="18"/>
                <w:szCs w:val="18"/>
              </w:rPr>
              <w:t>е</w:t>
            </w:r>
            <w:r w:rsidRPr="00531C81">
              <w:rPr>
                <w:b/>
                <w:i/>
                <w:sz w:val="18"/>
                <w:szCs w:val="18"/>
              </w:rPr>
              <w:t>ния средств, за счет кот</w:t>
            </w:r>
            <w:r w:rsidRPr="00531C81">
              <w:rPr>
                <w:b/>
                <w:i/>
                <w:sz w:val="18"/>
                <w:szCs w:val="18"/>
              </w:rPr>
              <w:t>о</w:t>
            </w:r>
            <w:r w:rsidRPr="00531C81">
              <w:rPr>
                <w:b/>
                <w:i/>
                <w:sz w:val="18"/>
                <w:szCs w:val="18"/>
              </w:rPr>
              <w:t>рых совершена 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ка</w:t>
            </w:r>
          </w:p>
        </w:tc>
      </w:tr>
      <w:tr w:rsidR="001679DA" w:rsidRPr="00531C81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 xml:space="preserve">Вид объекта </w:t>
            </w:r>
            <w:r w:rsidRPr="00713D66">
              <w:rPr>
                <w:b/>
                <w:i/>
                <w:sz w:val="18"/>
                <w:szCs w:val="18"/>
              </w:rPr>
              <w:lastRenderedPageBreak/>
              <w:t>недвижим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8346B4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lastRenderedPageBreak/>
              <w:t xml:space="preserve">Страна </w:t>
            </w:r>
            <w:r w:rsidRPr="00713D66">
              <w:rPr>
                <w:b/>
                <w:i/>
                <w:sz w:val="18"/>
                <w:szCs w:val="18"/>
              </w:rPr>
              <w:lastRenderedPageBreak/>
              <w:t>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Merge/>
            <w:shd w:val="clear" w:color="auto" w:fill="auto"/>
          </w:tcPr>
          <w:p w:rsidR="001679DA" w:rsidRPr="009C68EE" w:rsidRDefault="001679DA" w:rsidP="008346B4"/>
        </w:tc>
        <w:tc>
          <w:tcPr>
            <w:tcW w:w="10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679DA" w:rsidRPr="00531C81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t xml:space="preserve">предмет </w:t>
            </w:r>
            <w:r w:rsidRPr="00531C81">
              <w:rPr>
                <w:b/>
                <w:i/>
                <w:sz w:val="18"/>
                <w:szCs w:val="18"/>
              </w:rPr>
              <w:lastRenderedPageBreak/>
              <w:t>сде</w:t>
            </w:r>
            <w:r w:rsidRPr="00531C81">
              <w:rPr>
                <w:b/>
                <w:i/>
                <w:sz w:val="18"/>
                <w:szCs w:val="18"/>
              </w:rPr>
              <w:t>л</w:t>
            </w:r>
            <w:r w:rsidRPr="00531C81">
              <w:rPr>
                <w:b/>
                <w:i/>
                <w:sz w:val="18"/>
                <w:szCs w:val="18"/>
              </w:rPr>
              <w:t>ки</w:t>
            </w:r>
          </w:p>
        </w:tc>
        <w:tc>
          <w:tcPr>
            <w:tcW w:w="10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679DA" w:rsidRPr="00531C81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531C81">
              <w:rPr>
                <w:b/>
                <w:i/>
                <w:sz w:val="18"/>
                <w:szCs w:val="18"/>
              </w:rPr>
              <w:lastRenderedPageBreak/>
              <w:t>источн</w:t>
            </w:r>
            <w:r w:rsidRPr="00531C81">
              <w:rPr>
                <w:b/>
                <w:i/>
                <w:sz w:val="18"/>
                <w:szCs w:val="18"/>
              </w:rPr>
              <w:t>и</w:t>
            </w:r>
            <w:r w:rsidRPr="00531C81">
              <w:rPr>
                <w:b/>
                <w:i/>
                <w:sz w:val="18"/>
                <w:szCs w:val="18"/>
              </w:rPr>
              <w:t>к</w:t>
            </w:r>
            <w:r w:rsidRPr="00531C81">
              <w:rPr>
                <w:b/>
                <w:i/>
                <w:sz w:val="18"/>
                <w:szCs w:val="18"/>
              </w:rPr>
              <w:lastRenderedPageBreak/>
              <w:t>и пол</w:t>
            </w:r>
            <w:r w:rsidRPr="00531C81">
              <w:rPr>
                <w:b/>
                <w:i/>
                <w:sz w:val="18"/>
                <w:szCs w:val="18"/>
              </w:rPr>
              <w:t>у</w:t>
            </w:r>
            <w:r w:rsidRPr="00531C81">
              <w:rPr>
                <w:b/>
                <w:i/>
                <w:sz w:val="18"/>
                <w:szCs w:val="18"/>
              </w:rPr>
              <w:t>чения средств</w:t>
            </w:r>
          </w:p>
        </w:tc>
      </w:tr>
      <w:tr w:rsidR="001679DA" w:rsidRPr="009C68EE" w:rsidTr="00B63F9D">
        <w:trPr>
          <w:trHeight w:val="438"/>
        </w:trPr>
        <w:tc>
          <w:tcPr>
            <w:tcW w:w="567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Вид </w:t>
            </w:r>
          </w:p>
          <w:p w:rsidR="001679DA" w:rsidRPr="00713D66" w:rsidRDefault="001679DA" w:rsidP="008346B4">
            <w:pPr>
              <w:pStyle w:val="a8"/>
              <w:rPr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объекта недвижим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Пл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о</w:t>
            </w:r>
            <w:r w:rsidRPr="00713D66">
              <w:rPr>
                <w:rFonts w:ascii="Times New Roman" w:hAnsi="Times New Roman"/>
                <w:b/>
                <w:i/>
                <w:sz w:val="18"/>
                <w:szCs w:val="18"/>
              </w:rPr>
              <w:t>щадь</w:t>
            </w:r>
          </w:p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(кв.)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  <w:r w:rsidRPr="00713D66">
              <w:rPr>
                <w:b/>
                <w:i/>
                <w:sz w:val="18"/>
                <w:szCs w:val="18"/>
              </w:rPr>
              <w:t>Страна расп</w:t>
            </w:r>
            <w:r w:rsidRPr="00713D66">
              <w:rPr>
                <w:b/>
                <w:i/>
                <w:sz w:val="18"/>
                <w:szCs w:val="18"/>
              </w:rPr>
              <w:t>о</w:t>
            </w:r>
            <w:r w:rsidRPr="00713D66">
              <w:rPr>
                <w:b/>
                <w:i/>
                <w:sz w:val="18"/>
                <w:szCs w:val="18"/>
              </w:rPr>
              <w:t>лож</w:t>
            </w:r>
            <w:r w:rsidRPr="00713D66">
              <w:rPr>
                <w:b/>
                <w:i/>
                <w:sz w:val="18"/>
                <w:szCs w:val="18"/>
              </w:rPr>
              <w:t>е</w:t>
            </w:r>
            <w:r w:rsidRPr="00713D66">
              <w:rPr>
                <w:b/>
                <w:i/>
                <w:sz w:val="18"/>
                <w:szCs w:val="18"/>
              </w:rPr>
              <w:t>ния</w:t>
            </w:r>
          </w:p>
        </w:tc>
        <w:tc>
          <w:tcPr>
            <w:tcW w:w="240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679DA" w:rsidRPr="009C68EE" w:rsidRDefault="001679DA" w:rsidP="008346B4"/>
        </w:tc>
        <w:tc>
          <w:tcPr>
            <w:tcW w:w="10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31C81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679DA" w:rsidRPr="009C68EE" w:rsidRDefault="001679DA" w:rsidP="008346B4"/>
        </w:tc>
      </w:tr>
      <w:tr w:rsidR="001679DA" w:rsidRPr="00A3661A" w:rsidTr="00B63F9D">
        <w:trPr>
          <w:trHeight w:val="823"/>
        </w:trPr>
        <w:tc>
          <w:tcPr>
            <w:tcW w:w="567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pStyle w:val="a8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679DA" w:rsidRPr="00713D66" w:rsidRDefault="001679DA" w:rsidP="008346B4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A3661A" w:rsidRDefault="001679DA" w:rsidP="008346B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A3661A" w:rsidRDefault="001679DA" w:rsidP="008346B4">
            <w:pPr>
              <w:rPr>
                <w:b/>
                <w:i/>
                <w:sz w:val="20"/>
                <w:szCs w:val="20"/>
              </w:rPr>
            </w:pPr>
            <w:r w:rsidRPr="00A3661A">
              <w:rPr>
                <w:b/>
                <w:i/>
                <w:sz w:val="20"/>
                <w:szCs w:val="20"/>
              </w:rPr>
              <w:t>марка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A3661A" w:rsidRDefault="001679DA" w:rsidP="008346B4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679DA" w:rsidRPr="00A3661A" w:rsidRDefault="001679DA" w:rsidP="008346B4">
            <w:pPr>
              <w:rPr>
                <w:b/>
                <w:i/>
                <w:sz w:val="20"/>
                <w:szCs w:val="20"/>
              </w:rPr>
            </w:pPr>
          </w:p>
        </w:tc>
      </w:tr>
      <w:tr w:rsidR="001679DA" w:rsidRPr="00E70681" w:rsidTr="00C3619B">
        <w:trPr>
          <w:trHeight w:val="790"/>
        </w:trPr>
        <w:tc>
          <w:tcPr>
            <w:tcW w:w="567" w:type="dxa"/>
            <w:vMerge w:val="restart"/>
            <w:shd w:val="clear" w:color="auto" w:fill="auto"/>
          </w:tcPr>
          <w:p w:rsidR="001679DA" w:rsidRPr="00E03194" w:rsidRDefault="001679DA" w:rsidP="008346B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79DA" w:rsidRPr="003B512D" w:rsidRDefault="001679DA" w:rsidP="00BE69D3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Отдел физич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ской культуры, спорта и молоде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ной пол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3B51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тики  </w:t>
            </w:r>
          </w:p>
        </w:tc>
        <w:tc>
          <w:tcPr>
            <w:tcW w:w="1134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Соловьев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Владимир Алексан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рович</w:t>
            </w:r>
          </w:p>
        </w:tc>
        <w:tc>
          <w:tcPr>
            <w:tcW w:w="1418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1559" w:type="dxa"/>
            <w:shd w:val="clear" w:color="auto" w:fill="auto"/>
          </w:tcPr>
          <w:p w:rsidR="001679DA" w:rsidRPr="00500602" w:rsidRDefault="001679DA" w:rsidP="00E747F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3330661,41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(общая дол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вая, 1/3 доли)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ность)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гараж</w:t>
            </w:r>
          </w:p>
          <w:p w:rsidR="001679DA" w:rsidRPr="00500602" w:rsidRDefault="001679DA" w:rsidP="001A67CC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(общая долевая, 82/29025  д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ли)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52,3</w:t>
            </w: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88,8</w:t>
            </w: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35,7</w:t>
            </w: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5805</w:t>
            </w: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013F86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6918F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05151B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TOYOTA Lexus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GX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MZSA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817705   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E70681" w:rsidTr="00C3619B">
        <w:trPr>
          <w:trHeight w:val="790"/>
        </w:trPr>
        <w:tc>
          <w:tcPr>
            <w:tcW w:w="567" w:type="dxa"/>
            <w:vMerge/>
            <w:shd w:val="clear" w:color="auto" w:fill="auto"/>
          </w:tcPr>
          <w:p w:rsidR="001679DA" w:rsidRDefault="001679DA" w:rsidP="008346B4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3B512D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2152452,55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664498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щая совмес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ная собстве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679DA" w:rsidRPr="00E70681" w:rsidTr="00C3619B">
        <w:trPr>
          <w:trHeight w:val="790"/>
        </w:trPr>
        <w:tc>
          <w:tcPr>
            <w:tcW w:w="567" w:type="dxa"/>
            <w:vMerge/>
            <w:shd w:val="clear" w:color="auto" w:fill="auto"/>
          </w:tcPr>
          <w:p w:rsidR="001679DA" w:rsidRDefault="001679DA" w:rsidP="008346B4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679DA" w:rsidRPr="003B512D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несове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шенн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0A2667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69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,4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Ро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сия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</w:tcBorders>
            <w:shd w:val="clear" w:color="auto" w:fill="auto"/>
          </w:tcPr>
          <w:p w:rsidR="001679DA" w:rsidRPr="00500602" w:rsidRDefault="001679DA" w:rsidP="008346B4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00602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1679DA" w:rsidRDefault="001679DA" w:rsidP="00900869">
      <w:pPr>
        <w:rPr>
          <w:iCs/>
          <w:sz w:val="28"/>
        </w:rPr>
      </w:pPr>
      <w:r>
        <w:rPr>
          <w:iCs/>
          <w:sz w:val="28"/>
        </w:rPr>
        <w:t xml:space="preserve"> </w:t>
      </w:r>
    </w:p>
    <w:p w:rsidR="001679DA" w:rsidRPr="007A7AAE" w:rsidRDefault="001679DA" w:rsidP="00473784">
      <w:pPr>
        <w:pStyle w:val="a8"/>
        <w:ind w:left="-113"/>
        <w:jc w:val="right"/>
        <w:rPr>
          <w:rFonts w:ascii="Times New Roman" w:hAnsi="Times New Roman"/>
          <w:sz w:val="24"/>
          <w:szCs w:val="24"/>
        </w:rPr>
      </w:pPr>
      <w:r w:rsidRPr="007A7AAE">
        <w:rPr>
          <w:rFonts w:ascii="Times New Roman" w:hAnsi="Times New Roman"/>
          <w:sz w:val="24"/>
          <w:szCs w:val="24"/>
        </w:rPr>
        <w:t>Приложение</w:t>
      </w:r>
    </w:p>
    <w:p w:rsidR="001679DA" w:rsidRPr="00DD7764" w:rsidRDefault="001679DA" w:rsidP="00DD7764">
      <w:pPr>
        <w:spacing w:after="0" w:line="240" w:lineRule="auto"/>
        <w:jc w:val="center"/>
        <w:rPr>
          <w:b/>
          <w:szCs w:val="24"/>
        </w:rPr>
      </w:pPr>
      <w:r w:rsidRPr="007A7AAE">
        <w:rPr>
          <w:b/>
          <w:szCs w:val="24"/>
        </w:rPr>
        <w:t xml:space="preserve">Уточняющие </w:t>
      </w:r>
      <w:r>
        <w:rPr>
          <w:b/>
          <w:szCs w:val="24"/>
        </w:rPr>
        <w:t>с</w:t>
      </w:r>
      <w:r w:rsidRPr="00DD7764">
        <w:rPr>
          <w:b/>
          <w:szCs w:val="24"/>
        </w:rPr>
        <w:t>ведения о доходах, расходах, об имуществе и обязательствах имущественного характера</w:t>
      </w:r>
    </w:p>
    <w:p w:rsidR="001679DA" w:rsidRPr="00DD7764" w:rsidRDefault="001679DA" w:rsidP="00DD7764">
      <w:pPr>
        <w:spacing w:after="0" w:line="240" w:lineRule="auto"/>
        <w:jc w:val="center"/>
        <w:rPr>
          <w:b/>
          <w:szCs w:val="24"/>
        </w:rPr>
      </w:pPr>
      <w:r w:rsidRPr="00DD7764">
        <w:rPr>
          <w:b/>
          <w:szCs w:val="24"/>
        </w:rPr>
        <w:t>муниципальн</w:t>
      </w:r>
      <w:r>
        <w:rPr>
          <w:b/>
          <w:szCs w:val="24"/>
        </w:rPr>
        <w:t>ого</w:t>
      </w:r>
      <w:r w:rsidRPr="00DD7764">
        <w:rPr>
          <w:b/>
          <w:szCs w:val="24"/>
        </w:rPr>
        <w:t xml:space="preserve"> служащ</w:t>
      </w:r>
      <w:r>
        <w:rPr>
          <w:b/>
          <w:szCs w:val="24"/>
        </w:rPr>
        <w:t>его</w:t>
      </w:r>
      <w:r w:rsidRPr="00DD7764">
        <w:rPr>
          <w:b/>
          <w:szCs w:val="24"/>
        </w:rPr>
        <w:t xml:space="preserve"> Управления образовани</w:t>
      </w:r>
      <w:r>
        <w:rPr>
          <w:b/>
          <w:szCs w:val="24"/>
        </w:rPr>
        <w:t>я</w:t>
      </w:r>
      <w:r w:rsidRPr="00DD7764">
        <w:rPr>
          <w:b/>
          <w:szCs w:val="24"/>
        </w:rPr>
        <w:t xml:space="preserve"> администрации Северо-Енисейского района,</w:t>
      </w:r>
    </w:p>
    <w:p w:rsidR="001679DA" w:rsidRDefault="001679DA" w:rsidP="00DD7764">
      <w:pPr>
        <w:spacing w:after="0" w:line="240" w:lineRule="auto"/>
        <w:jc w:val="center"/>
        <w:rPr>
          <w:b/>
          <w:szCs w:val="24"/>
        </w:rPr>
      </w:pPr>
      <w:r w:rsidRPr="00DD7764">
        <w:rPr>
          <w:b/>
          <w:szCs w:val="24"/>
        </w:rPr>
        <w:t>замещающ</w:t>
      </w:r>
      <w:r>
        <w:rPr>
          <w:b/>
          <w:szCs w:val="24"/>
        </w:rPr>
        <w:t>его</w:t>
      </w:r>
      <w:r w:rsidRPr="00DD7764">
        <w:rPr>
          <w:b/>
          <w:szCs w:val="24"/>
        </w:rPr>
        <w:t xml:space="preserve"> должност</w:t>
      </w:r>
      <w:r>
        <w:rPr>
          <w:b/>
          <w:szCs w:val="24"/>
        </w:rPr>
        <w:t>ь</w:t>
      </w:r>
      <w:r w:rsidRPr="00DD7764">
        <w:rPr>
          <w:b/>
          <w:szCs w:val="24"/>
        </w:rPr>
        <w:t xml:space="preserve"> муниципальной службы за 2021 год</w:t>
      </w:r>
    </w:p>
    <w:p w:rsidR="001679DA" w:rsidRPr="00DD7764" w:rsidRDefault="001679DA" w:rsidP="00DD7764">
      <w:pPr>
        <w:spacing w:after="0" w:line="240" w:lineRule="auto"/>
        <w:jc w:val="center"/>
        <w:rPr>
          <w:b/>
          <w:szCs w:val="24"/>
        </w:rPr>
      </w:pPr>
    </w:p>
    <w:tbl>
      <w:tblPr>
        <w:tblStyle w:val="ad"/>
        <w:tblW w:w="15984" w:type="dxa"/>
        <w:tblLayout w:type="fixed"/>
        <w:tblLook w:val="04A0" w:firstRow="1" w:lastRow="0" w:firstColumn="1" w:lastColumn="0" w:noHBand="0" w:noVBand="1"/>
      </w:tblPr>
      <w:tblGrid>
        <w:gridCol w:w="499"/>
        <w:gridCol w:w="1594"/>
        <w:gridCol w:w="1276"/>
        <w:gridCol w:w="1275"/>
        <w:gridCol w:w="1279"/>
        <w:gridCol w:w="1560"/>
        <w:gridCol w:w="847"/>
        <w:gridCol w:w="992"/>
        <w:gridCol w:w="1276"/>
        <w:gridCol w:w="850"/>
        <w:gridCol w:w="993"/>
        <w:gridCol w:w="1559"/>
        <w:gridCol w:w="992"/>
        <w:gridCol w:w="992"/>
      </w:tblGrid>
      <w:tr w:rsidR="001679DA" w:rsidRPr="00305657" w:rsidTr="00893A47">
        <w:trPr>
          <w:trHeight w:val="818"/>
        </w:trPr>
        <w:tc>
          <w:tcPr>
            <w:tcW w:w="499" w:type="dxa"/>
            <w:vMerge w:val="restart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594" w:type="dxa"/>
            <w:vMerge w:val="restart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Наименование органа администрации Северо-Енисейского района</w:t>
            </w:r>
          </w:p>
        </w:tc>
        <w:tc>
          <w:tcPr>
            <w:tcW w:w="1276" w:type="dxa"/>
            <w:vMerge w:val="restart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</w:tc>
        <w:tc>
          <w:tcPr>
            <w:tcW w:w="1279" w:type="dxa"/>
            <w:vMerge w:val="restart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Годовой доход, руб.</w:t>
            </w:r>
          </w:p>
        </w:tc>
        <w:tc>
          <w:tcPr>
            <w:tcW w:w="3399" w:type="dxa"/>
            <w:gridSpan w:val="3"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лицу на праве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1559" w:type="dxa"/>
            <w:vMerge w:val="restart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 указанием вида и марки, принадлежащих лицу на праве собственности</w:t>
            </w:r>
          </w:p>
        </w:tc>
        <w:tc>
          <w:tcPr>
            <w:tcW w:w="1984" w:type="dxa"/>
            <w:gridSpan w:val="2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eastAsia="Times New Roman" w:hAnsi="Times New Roman"/>
                <w:b/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1679DA" w:rsidRPr="00305657" w:rsidTr="00893A47">
        <w:trPr>
          <w:trHeight w:val="924"/>
        </w:trPr>
        <w:tc>
          <w:tcPr>
            <w:tcW w:w="499" w:type="dxa"/>
            <w:vMerge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47" w:type="dxa"/>
          </w:tcPr>
          <w:p w:rsidR="001679DA" w:rsidRPr="00305657" w:rsidRDefault="001679DA" w:rsidP="00893A47">
            <w:pPr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ind w:lef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Предмет сделки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679DA" w:rsidRPr="00305657" w:rsidRDefault="001679DA" w:rsidP="00893A47">
            <w:pPr>
              <w:ind w:left="-113"/>
              <w:rPr>
                <w:rFonts w:ascii="Times New Roman" w:hAnsi="Times New Roman"/>
                <w:b/>
                <w:sz w:val="20"/>
                <w:szCs w:val="20"/>
              </w:rPr>
            </w:pPr>
            <w:r w:rsidRPr="00305657">
              <w:rPr>
                <w:rFonts w:ascii="Times New Roman" w:hAnsi="Times New Roman"/>
                <w:b/>
                <w:sz w:val="20"/>
                <w:szCs w:val="20"/>
              </w:rPr>
              <w:t>Источники получения средств</w:t>
            </w:r>
          </w:p>
        </w:tc>
      </w:tr>
      <w:tr w:rsidR="001679DA" w:rsidRPr="00305657" w:rsidTr="00893A47">
        <w:trPr>
          <w:trHeight w:val="560"/>
        </w:trPr>
        <w:tc>
          <w:tcPr>
            <w:tcW w:w="499" w:type="dxa"/>
            <w:vMerge w:val="restart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4" w:type="dxa"/>
            <w:vMerge w:val="restart"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1276" w:type="dxa"/>
            <w:vMerge w:val="restart"/>
            <w:hideMark/>
          </w:tcPr>
          <w:p w:rsidR="001679DA" w:rsidRPr="00305657" w:rsidRDefault="001679DA" w:rsidP="00893A47">
            <w:pPr>
              <w:ind w:left="-20" w:right="-91" w:firstLine="20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Тарханова Оксана Робертовна</w:t>
            </w:r>
          </w:p>
        </w:tc>
        <w:tc>
          <w:tcPr>
            <w:tcW w:w="1275" w:type="dxa"/>
            <w:vMerge w:val="restart"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9" w:type="dxa"/>
            <w:vMerge w:val="restart"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831801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847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Merge w:val="restart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</w:rPr>
            </w:pPr>
            <w:r w:rsidRPr="00305657">
              <w:rPr>
                <w:rFonts w:ascii="Times New Roman" w:hAnsi="Times New Roman"/>
              </w:rPr>
              <w:t>Легковой автомобиль</w:t>
            </w:r>
          </w:p>
          <w:p w:rsidR="001679DA" w:rsidRPr="00305657" w:rsidRDefault="001679DA" w:rsidP="00893A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И</w:t>
            </w:r>
            <w:r w:rsidRPr="00305657"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С</w:t>
            </w:r>
            <w:r w:rsidRPr="00305657">
              <w:rPr>
                <w:rFonts w:ascii="Times New Roman" w:hAnsi="Times New Roman"/>
              </w:rPr>
              <w:t>РЕЙ (2020 г.в.)</w:t>
            </w:r>
          </w:p>
        </w:tc>
        <w:tc>
          <w:tcPr>
            <w:tcW w:w="992" w:type="dxa"/>
            <w:vMerge w:val="restart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</w:tr>
      <w:tr w:rsidR="001679DA" w:rsidRPr="00305657" w:rsidTr="00893A47">
        <w:trPr>
          <w:trHeight w:val="489"/>
        </w:trPr>
        <w:tc>
          <w:tcPr>
            <w:tcW w:w="499" w:type="dxa"/>
            <w:vMerge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79DA" w:rsidRPr="00305657" w:rsidRDefault="001679DA" w:rsidP="00893A47">
            <w:pPr>
              <w:ind w:left="-20" w:right="-91" w:firstLine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vMerge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</w:tr>
      <w:tr w:rsidR="001679DA" w:rsidRPr="00305657" w:rsidTr="00893A47">
        <w:trPr>
          <w:trHeight w:val="489"/>
        </w:trPr>
        <w:tc>
          <w:tcPr>
            <w:tcW w:w="499" w:type="dxa"/>
            <w:vMerge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1679DA" w:rsidRPr="00305657" w:rsidRDefault="001679DA" w:rsidP="00893A47">
            <w:pPr>
              <w:ind w:left="-20" w:right="-91" w:firstLine="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vMerge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</w:tr>
      <w:tr w:rsidR="001679DA" w:rsidRPr="00305657" w:rsidTr="00893A47">
        <w:trPr>
          <w:trHeight w:val="579"/>
        </w:trPr>
        <w:tc>
          <w:tcPr>
            <w:tcW w:w="499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513983,50</w:t>
            </w:r>
          </w:p>
        </w:tc>
        <w:tc>
          <w:tcPr>
            <w:tcW w:w="1560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1/4 доли)</w:t>
            </w:r>
          </w:p>
        </w:tc>
        <w:tc>
          <w:tcPr>
            <w:tcW w:w="847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1679DA" w:rsidRPr="00305657" w:rsidRDefault="001679DA" w:rsidP="00FB028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1679DA" w:rsidRPr="00305657" w:rsidRDefault="001679DA" w:rsidP="00FB0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1679DA" w:rsidRPr="00305657" w:rsidRDefault="001679DA" w:rsidP="00FB0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  <w:r w:rsidRPr="0030565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</w:tr>
      <w:tr w:rsidR="001679DA" w:rsidRPr="00305657" w:rsidTr="00893A47">
        <w:trPr>
          <w:trHeight w:val="579"/>
        </w:trPr>
        <w:tc>
          <w:tcPr>
            <w:tcW w:w="499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9" w:type="dxa"/>
            <w:vAlign w:val="center"/>
          </w:tcPr>
          <w:p w:rsidR="001679DA" w:rsidRPr="00305657" w:rsidRDefault="001679DA" w:rsidP="00893A47">
            <w:pPr>
              <w:ind w:right="-9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 (долевая собственность, 1/4 доли)</w:t>
            </w:r>
          </w:p>
        </w:tc>
        <w:tc>
          <w:tcPr>
            <w:tcW w:w="847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992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  <w:hideMark/>
          </w:tcPr>
          <w:p w:rsidR="001679DA" w:rsidRPr="00305657" w:rsidRDefault="001679DA" w:rsidP="00893A47">
            <w:pPr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05657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565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  <w:hideMark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  <w:r w:rsidRPr="00305657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1679DA" w:rsidRPr="00305657" w:rsidRDefault="001679DA" w:rsidP="00893A4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679DA" w:rsidRDefault="001679DA" w:rsidP="006F1E33"/>
    <w:p w:rsidR="00243221" w:rsidRPr="001C34A2" w:rsidRDefault="00243221" w:rsidP="001C34A2">
      <w:bookmarkStart w:id="0" w:name="_GoBack"/>
      <w:bookmarkEnd w:id="0"/>
    </w:p>
    <w:sectPr w:rsidR="00243221" w:rsidRPr="001C34A2" w:rsidSect="000570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11AE"/>
    <w:multiLevelType w:val="hybridMultilevel"/>
    <w:tmpl w:val="F572A25C"/>
    <w:lvl w:ilvl="0" w:tplc="851ACF02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E3294A"/>
    <w:multiLevelType w:val="hybridMultilevel"/>
    <w:tmpl w:val="96B66332"/>
    <w:lvl w:ilvl="0" w:tplc="A9B4F3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EB3158D"/>
    <w:multiLevelType w:val="multilevel"/>
    <w:tmpl w:val="8CBEF7D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5" w:hanging="2160"/>
      </w:pPr>
      <w:rPr>
        <w:rFonts w:hint="default"/>
      </w:rPr>
    </w:lvl>
  </w:abstractNum>
  <w:abstractNum w:abstractNumId="3" w15:restartNumberingAfterBreak="0">
    <w:nsid w:val="1FEB42AF"/>
    <w:multiLevelType w:val="hybridMultilevel"/>
    <w:tmpl w:val="EE3AC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916F98"/>
    <w:multiLevelType w:val="hybridMultilevel"/>
    <w:tmpl w:val="0A3C2204"/>
    <w:lvl w:ilvl="0" w:tplc="25A0D1AE">
      <w:start w:val="1"/>
      <w:numFmt w:val="decimal"/>
      <w:lvlText w:val="%1."/>
      <w:lvlJc w:val="left"/>
      <w:pPr>
        <w:ind w:left="5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5DC7C58"/>
    <w:multiLevelType w:val="hybridMultilevel"/>
    <w:tmpl w:val="EE3ACC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C867DF"/>
    <w:multiLevelType w:val="hybridMultilevel"/>
    <w:tmpl w:val="62A85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212FD"/>
    <w:multiLevelType w:val="hybridMultilevel"/>
    <w:tmpl w:val="FECA43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12CF1"/>
    <w:multiLevelType w:val="hybridMultilevel"/>
    <w:tmpl w:val="BAC8FF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220E87"/>
    <w:multiLevelType w:val="hybridMultilevel"/>
    <w:tmpl w:val="08EA5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79D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69FE3-2F1F-41AC-A7D8-FFBD2915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1679DA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1679D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1679DA"/>
    <w:pPr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679DA"/>
    <w:rPr>
      <w:rFonts w:eastAsia="Times New Roman"/>
      <w:b/>
      <w:sz w:val="28"/>
    </w:rPr>
  </w:style>
  <w:style w:type="paragraph" w:customStyle="1" w:styleId="ConsPlusNonformat">
    <w:name w:val="ConsPlusNonformat"/>
    <w:uiPriority w:val="99"/>
    <w:rsid w:val="001679D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Balloon Text"/>
    <w:basedOn w:val="a"/>
    <w:link w:val="ac"/>
    <w:rsid w:val="001679D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679DA"/>
    <w:rPr>
      <w:rFonts w:ascii="Tahoma" w:eastAsia="Times New Roman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1679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character" w:customStyle="1" w:styleId="FontStyle17">
    <w:name w:val="Font Style17"/>
    <w:uiPriority w:val="99"/>
    <w:rsid w:val="001679DA"/>
    <w:rPr>
      <w:rFonts w:ascii="Arial" w:hAnsi="Arial" w:cs="Arial"/>
      <w:sz w:val="18"/>
      <w:szCs w:val="18"/>
    </w:rPr>
  </w:style>
  <w:style w:type="table" w:styleId="ad">
    <w:name w:val="Table Grid"/>
    <w:basedOn w:val="a1"/>
    <w:uiPriority w:val="59"/>
    <w:rsid w:val="001679D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79D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uiPriority w:val="99"/>
    <w:rsid w:val="001679DA"/>
    <w:pPr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o.ru/cars/used/sale/hyundai/creta/1099870092-ad9714e8/?from=wizard.model&amp;geo_id=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8748</Words>
  <Characters>49865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2022-11-11T05:51:00Z</dcterms:modified>
</cp:coreProperties>
</file>