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7A" w:rsidRPr="00C425FD" w:rsidRDefault="00FC477A" w:rsidP="00813A76">
      <w:pPr>
        <w:autoSpaceDE w:val="0"/>
        <w:autoSpaceDN w:val="0"/>
        <w:adjustRightInd w:val="0"/>
        <w:spacing w:line="192" w:lineRule="auto"/>
        <w:rPr>
          <w:rFonts w:cs="Times New Roman"/>
          <w:szCs w:val="28"/>
        </w:rPr>
      </w:pPr>
    </w:p>
    <w:p w:rsidR="00FC477A" w:rsidRPr="00C425FD" w:rsidRDefault="00FC477A" w:rsidP="00FC47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C425FD">
        <w:rPr>
          <w:rFonts w:cs="Times New Roman"/>
          <w:szCs w:val="28"/>
        </w:rPr>
        <w:t>СВЕДЕНИЯ</w:t>
      </w:r>
    </w:p>
    <w:p w:rsidR="00FC477A" w:rsidRPr="009A2603" w:rsidRDefault="00FC477A" w:rsidP="00FC47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9A2603">
        <w:rPr>
          <w:rFonts w:cs="Times New Roman"/>
          <w:b/>
          <w:szCs w:val="28"/>
        </w:rPr>
        <w:t xml:space="preserve">о доходах за </w:t>
      </w:r>
      <w:r w:rsidR="00EB1B8E" w:rsidRPr="009A2603">
        <w:rPr>
          <w:rFonts w:cs="Times New Roman"/>
          <w:b/>
          <w:szCs w:val="28"/>
        </w:rPr>
        <w:t>2021</w:t>
      </w:r>
      <w:r w:rsidRPr="009A2603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</w:t>
      </w:r>
    </w:p>
    <w:p w:rsidR="009A2603" w:rsidRPr="009A2603" w:rsidRDefault="00FC477A" w:rsidP="009A260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9A2603">
        <w:rPr>
          <w:rFonts w:cs="Times New Roman"/>
          <w:b/>
          <w:szCs w:val="28"/>
        </w:rPr>
        <w:t xml:space="preserve">на 31 декабря </w:t>
      </w:r>
      <w:r w:rsidR="00EB1B8E" w:rsidRPr="009A2603">
        <w:rPr>
          <w:rFonts w:cs="Times New Roman"/>
          <w:b/>
          <w:szCs w:val="28"/>
        </w:rPr>
        <w:t>2021</w:t>
      </w:r>
      <w:r w:rsidRPr="009A2603">
        <w:rPr>
          <w:rFonts w:cs="Times New Roman"/>
          <w:b/>
          <w:szCs w:val="28"/>
        </w:rPr>
        <w:t xml:space="preserve"> года, </w:t>
      </w:r>
      <w:proofErr w:type="gramStart"/>
      <w:r w:rsidRPr="009A2603">
        <w:rPr>
          <w:rFonts w:cs="Times New Roman"/>
          <w:b/>
          <w:szCs w:val="28"/>
        </w:rPr>
        <w:t>представленных</w:t>
      </w:r>
      <w:proofErr w:type="gramEnd"/>
      <w:r w:rsidRPr="009A2603">
        <w:rPr>
          <w:rFonts w:cs="Times New Roman"/>
          <w:b/>
          <w:szCs w:val="28"/>
        </w:rPr>
        <w:t xml:space="preserve"> муниципальными служащими администрации города Красноярска,</w:t>
      </w:r>
    </w:p>
    <w:p w:rsidR="00FC477A" w:rsidRDefault="00FC477A" w:rsidP="009A260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9A2603">
        <w:rPr>
          <w:rFonts w:cs="Times New Roman"/>
          <w:b/>
          <w:szCs w:val="28"/>
        </w:rPr>
        <w:t xml:space="preserve"> об источниках получения средств, за счет которых </w:t>
      </w:r>
      <w:r w:rsidR="00EB1B8E" w:rsidRPr="009A2603">
        <w:rPr>
          <w:rFonts w:cs="Times New Roman"/>
          <w:b/>
          <w:szCs w:val="28"/>
        </w:rPr>
        <w:t>совершены сделки (</w:t>
      </w:r>
      <w:r w:rsidRPr="009A2603">
        <w:rPr>
          <w:rFonts w:cs="Times New Roman"/>
          <w:b/>
          <w:szCs w:val="28"/>
        </w:rPr>
        <w:t>совершена сделка</w:t>
      </w:r>
      <w:r w:rsidR="00EB1B8E" w:rsidRPr="009A2603">
        <w:rPr>
          <w:rFonts w:cs="Times New Roman"/>
          <w:b/>
          <w:szCs w:val="28"/>
        </w:rPr>
        <w:t>)</w:t>
      </w:r>
      <w:r w:rsidRPr="009A2603">
        <w:rPr>
          <w:rFonts w:cs="Times New Roman"/>
          <w:b/>
          <w:szCs w:val="28"/>
        </w:rPr>
        <w:t xml:space="preserve"> в </w:t>
      </w:r>
      <w:r w:rsidR="00EB1B8E" w:rsidRPr="009A2603">
        <w:rPr>
          <w:rFonts w:cs="Times New Roman"/>
          <w:b/>
          <w:szCs w:val="28"/>
        </w:rPr>
        <w:t>2021</w:t>
      </w:r>
      <w:r w:rsidRPr="009A2603">
        <w:rPr>
          <w:rFonts w:cs="Times New Roman"/>
          <w:b/>
          <w:szCs w:val="28"/>
        </w:rPr>
        <w:t xml:space="preserve"> году</w:t>
      </w:r>
    </w:p>
    <w:p w:rsidR="009A2603" w:rsidRPr="009A2603" w:rsidRDefault="009A2603" w:rsidP="009A260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891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FC477A" w:rsidTr="009A2603">
        <w:trPr>
          <w:trHeight w:val="19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сумма дохода </w:t>
            </w:r>
          </w:p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год, </w:t>
            </w:r>
          </w:p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FC477A" w:rsidTr="009A2603">
        <w:trPr>
          <w:trHeight w:val="17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77A" w:rsidRDefault="00FC477A" w:rsidP="0008560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77A" w:rsidRDefault="00FC477A" w:rsidP="00085605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77A" w:rsidRDefault="00FC477A" w:rsidP="00085605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77A" w:rsidRDefault="00FC477A" w:rsidP="000856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77A" w:rsidRDefault="00FC477A" w:rsidP="0008560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77A" w:rsidRDefault="00FC477A" w:rsidP="0008560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77A" w:rsidRDefault="00FC477A" w:rsidP="00085605">
            <w:pPr>
              <w:rPr>
                <w:sz w:val="4"/>
                <w:szCs w:val="4"/>
              </w:rPr>
            </w:pPr>
          </w:p>
        </w:tc>
      </w:tr>
      <w:tr w:rsidR="00FC477A" w:rsidRPr="0098049A" w:rsidTr="009A260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A" w:rsidRPr="009A2603" w:rsidRDefault="0046441A" w:rsidP="0008560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A2603">
              <w:rPr>
                <w:rFonts w:cs="Times New Roman"/>
                <w:sz w:val="20"/>
                <w:szCs w:val="20"/>
              </w:rPr>
              <w:t>Кашуркин Сергей Геннадьевич</w:t>
            </w:r>
          </w:p>
          <w:p w:rsidR="00FC477A" w:rsidRPr="009A2603" w:rsidRDefault="00FC477A" w:rsidP="0008560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FC477A" w:rsidRPr="009A2603" w:rsidRDefault="00FC477A" w:rsidP="0008560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FC477A" w:rsidRPr="009A2603" w:rsidRDefault="00FC477A" w:rsidP="0008560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FC477A" w:rsidRPr="009A2603" w:rsidRDefault="00FC477A" w:rsidP="0008560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FC477A" w:rsidRPr="009A2603" w:rsidRDefault="00FC477A" w:rsidP="0008560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FC477A" w:rsidRPr="009A2603" w:rsidRDefault="00FC477A" w:rsidP="0008560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FC477A" w:rsidRPr="009A2603" w:rsidRDefault="00FC477A" w:rsidP="0008560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FC477A" w:rsidRPr="009A2603" w:rsidRDefault="00FC477A" w:rsidP="0008560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A" w:rsidRPr="009A2603" w:rsidRDefault="0046441A" w:rsidP="0046441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 xml:space="preserve">Главный специалист отдела охраны общественного порядка и взаимодействия с правоохранительными органами департамента общественной безопасности </w:t>
            </w:r>
            <w:r w:rsidR="009A2603" w:rsidRPr="009A2603">
              <w:rPr>
                <w:sz w:val="20"/>
                <w:szCs w:val="20"/>
              </w:rPr>
              <w:t xml:space="preserve">администрации города 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A" w:rsidRPr="009A2603" w:rsidRDefault="00EB1B8E" w:rsidP="0098049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1288,768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A" w:rsidRPr="009A2603" w:rsidRDefault="000E63CF" w:rsidP="00547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A260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A" w:rsidRPr="009A2603" w:rsidRDefault="000E63CF" w:rsidP="000856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A2603">
              <w:rPr>
                <w:rFonts w:ascii="Times New Roman" w:hAnsi="Times New Roman" w:cs="Times New Roman"/>
              </w:rPr>
              <w:t>62,2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A" w:rsidRPr="009A2603" w:rsidRDefault="009A2603" w:rsidP="00085605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9A260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A" w:rsidRPr="009A2603" w:rsidRDefault="000E63CF" w:rsidP="009A26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Земельный участок</w:t>
            </w:r>
          </w:p>
          <w:p w:rsidR="000E63CF" w:rsidRPr="009A2603" w:rsidRDefault="000E63CF" w:rsidP="009A26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E63CF" w:rsidRPr="009A2603" w:rsidRDefault="000E63CF" w:rsidP="009A2603">
            <w:pPr>
              <w:ind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Гараж</w:t>
            </w:r>
          </w:p>
          <w:p w:rsidR="00D1248D" w:rsidRPr="009A2603" w:rsidRDefault="00D1248D" w:rsidP="009A26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1248D" w:rsidRPr="009A2603" w:rsidRDefault="00F307DA" w:rsidP="005470C4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Жилой дом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A" w:rsidRPr="009A2603" w:rsidRDefault="000E63CF" w:rsidP="009A26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1500</w:t>
            </w:r>
          </w:p>
          <w:p w:rsidR="000E63CF" w:rsidRPr="009A2603" w:rsidRDefault="000E63CF" w:rsidP="009A26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E63CF" w:rsidRPr="009A2603" w:rsidRDefault="000E63CF" w:rsidP="009A26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E63CF" w:rsidRPr="009A2603" w:rsidRDefault="000E63CF" w:rsidP="009A2603">
            <w:pPr>
              <w:ind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36</w:t>
            </w:r>
          </w:p>
          <w:p w:rsidR="00D1248D" w:rsidRPr="009A2603" w:rsidRDefault="00D1248D" w:rsidP="009A26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1248D" w:rsidRPr="009A2603" w:rsidRDefault="00F307DA" w:rsidP="009A26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107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A" w:rsidRPr="009A2603" w:rsidRDefault="009A2603" w:rsidP="009A26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Россия</w:t>
            </w:r>
          </w:p>
          <w:p w:rsidR="000E63CF" w:rsidRPr="009A2603" w:rsidRDefault="000E63CF" w:rsidP="009A26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E63CF" w:rsidRPr="009A2603" w:rsidRDefault="000E63CF" w:rsidP="009A260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E63CF" w:rsidRPr="009A2603" w:rsidRDefault="009A2603" w:rsidP="009A2603">
            <w:pPr>
              <w:ind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Россия</w:t>
            </w:r>
          </w:p>
          <w:p w:rsidR="009A2603" w:rsidRPr="009A2603" w:rsidRDefault="009A2603" w:rsidP="009A2603">
            <w:pPr>
              <w:ind w:right="-57"/>
              <w:jc w:val="center"/>
              <w:rPr>
                <w:sz w:val="20"/>
                <w:szCs w:val="20"/>
              </w:rPr>
            </w:pPr>
          </w:p>
          <w:p w:rsidR="00F307DA" w:rsidRPr="009A2603" w:rsidRDefault="009A2603" w:rsidP="009A2603">
            <w:pPr>
              <w:ind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Россия</w:t>
            </w:r>
          </w:p>
          <w:p w:rsidR="00D1248D" w:rsidRPr="009A2603" w:rsidRDefault="00D1248D" w:rsidP="009A2603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A" w:rsidRPr="009A2603" w:rsidRDefault="0098049A" w:rsidP="000856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 xml:space="preserve">Легковой автомобиль: </w:t>
            </w:r>
            <w:r w:rsidRPr="009A2603">
              <w:rPr>
                <w:sz w:val="20"/>
                <w:szCs w:val="20"/>
                <w:lang w:val="en-US"/>
              </w:rPr>
              <w:t>TOYOTA</w:t>
            </w:r>
            <w:r w:rsidRPr="009A2603">
              <w:rPr>
                <w:sz w:val="20"/>
                <w:szCs w:val="20"/>
              </w:rPr>
              <w:t xml:space="preserve"> </w:t>
            </w:r>
            <w:r w:rsidRPr="009A2603">
              <w:rPr>
                <w:sz w:val="20"/>
                <w:szCs w:val="20"/>
                <w:lang w:val="en-US"/>
              </w:rPr>
              <w:t>COROLLA</w:t>
            </w:r>
            <w:r w:rsidRPr="009A2603">
              <w:rPr>
                <w:sz w:val="20"/>
                <w:szCs w:val="20"/>
              </w:rPr>
              <w:t xml:space="preserve"> </w:t>
            </w:r>
            <w:r w:rsidRPr="009A2603">
              <w:rPr>
                <w:sz w:val="20"/>
                <w:szCs w:val="20"/>
                <w:lang w:val="en-US"/>
              </w:rPr>
              <w:t>FIELDER</w:t>
            </w:r>
            <w:r w:rsidR="006903E1" w:rsidRPr="009A260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A" w:rsidRPr="009A2603" w:rsidRDefault="005470C4" w:rsidP="000856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77A" w:rsidRPr="009A2603" w:rsidRDefault="005470C4" w:rsidP="000856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6441A" w:rsidRPr="007737C5" w:rsidTr="009A260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6903E1" w:rsidP="0008560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A2603"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5470C4" w:rsidP="000856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EB1B8E" w:rsidP="0098049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80</w:t>
            </w:r>
            <w:r w:rsidR="0098049A" w:rsidRPr="009A2603">
              <w:rPr>
                <w:sz w:val="20"/>
                <w:szCs w:val="20"/>
              </w:rPr>
              <w:t>,</w:t>
            </w:r>
            <w:r w:rsidR="0046441A" w:rsidRPr="009A2603">
              <w:rPr>
                <w:sz w:val="20"/>
                <w:szCs w:val="20"/>
              </w:rPr>
              <w:t>000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76" w:rsidRPr="009A2603" w:rsidRDefault="00813A76" w:rsidP="00547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A2603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813A76" w:rsidRPr="009A2603" w:rsidRDefault="00813A76" w:rsidP="005470C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A2603">
              <w:rPr>
                <w:rFonts w:cs="Times New Roman"/>
                <w:sz w:val="20"/>
                <w:szCs w:val="20"/>
              </w:rPr>
              <w:t>Гараж</w:t>
            </w:r>
          </w:p>
          <w:p w:rsidR="00D1248D" w:rsidRPr="009A2603" w:rsidRDefault="00D1248D" w:rsidP="005470C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813A76" w:rsidP="000856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A2603">
              <w:rPr>
                <w:rFonts w:ascii="Times New Roman" w:hAnsi="Times New Roman" w:cs="Times New Roman"/>
              </w:rPr>
              <w:t>1500</w:t>
            </w:r>
          </w:p>
          <w:p w:rsidR="00813A76" w:rsidRPr="009A2603" w:rsidRDefault="00813A76" w:rsidP="009A260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3A76" w:rsidRPr="009A2603" w:rsidRDefault="00813A76" w:rsidP="000856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9A2603">
              <w:rPr>
                <w:rFonts w:ascii="Times New Roman" w:hAnsi="Times New Roman" w:cs="Times New Roman"/>
              </w:rPr>
              <w:t>36</w:t>
            </w:r>
          </w:p>
          <w:p w:rsidR="00D1248D" w:rsidRPr="009A2603" w:rsidRDefault="00D1248D" w:rsidP="00063D9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9A2603" w:rsidP="0046441A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9A2603">
              <w:rPr>
                <w:rFonts w:cs="Times New Roman"/>
                <w:sz w:val="20"/>
                <w:szCs w:val="20"/>
              </w:rPr>
              <w:t>Россия</w:t>
            </w:r>
          </w:p>
          <w:p w:rsidR="009A2603" w:rsidRPr="009A2603" w:rsidRDefault="009A2603" w:rsidP="009A2603">
            <w:pPr>
              <w:rPr>
                <w:rFonts w:cs="Times New Roman"/>
                <w:sz w:val="20"/>
                <w:szCs w:val="20"/>
              </w:rPr>
            </w:pPr>
          </w:p>
          <w:p w:rsidR="00D1248D" w:rsidRPr="009A2603" w:rsidRDefault="009A2603" w:rsidP="00063D92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 w:rsidRPr="009A260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F307DA" w:rsidP="000856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К</w:t>
            </w:r>
            <w:r w:rsidR="0046441A" w:rsidRPr="009A2603">
              <w:rPr>
                <w:sz w:val="20"/>
                <w:szCs w:val="20"/>
              </w:rPr>
              <w:t>вартира</w:t>
            </w:r>
          </w:p>
          <w:p w:rsidR="009A2603" w:rsidRPr="009A2603" w:rsidRDefault="009A2603" w:rsidP="009A2603">
            <w:pPr>
              <w:ind w:right="-57"/>
              <w:rPr>
                <w:sz w:val="20"/>
                <w:szCs w:val="20"/>
              </w:rPr>
            </w:pPr>
          </w:p>
          <w:p w:rsidR="00F307DA" w:rsidRPr="009A2603" w:rsidRDefault="00F307DA" w:rsidP="005470C4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Жилой дом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813A76" w:rsidP="00813A76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62</w:t>
            </w:r>
            <w:r w:rsidR="0046441A" w:rsidRPr="009A2603">
              <w:rPr>
                <w:sz w:val="20"/>
                <w:szCs w:val="20"/>
              </w:rPr>
              <w:t>,</w:t>
            </w:r>
            <w:r w:rsidRPr="009A2603">
              <w:rPr>
                <w:sz w:val="20"/>
                <w:szCs w:val="20"/>
              </w:rPr>
              <w:t>2</w:t>
            </w:r>
          </w:p>
          <w:p w:rsidR="009A2603" w:rsidRPr="009A2603" w:rsidRDefault="009A2603" w:rsidP="009A2603">
            <w:pPr>
              <w:ind w:right="-57"/>
              <w:rPr>
                <w:sz w:val="20"/>
                <w:szCs w:val="20"/>
              </w:rPr>
            </w:pPr>
          </w:p>
          <w:p w:rsidR="00F307DA" w:rsidRPr="009A2603" w:rsidRDefault="00F307DA" w:rsidP="00813A76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107</w:t>
            </w:r>
          </w:p>
          <w:p w:rsidR="00F307DA" w:rsidRPr="009A2603" w:rsidRDefault="00F307DA" w:rsidP="00F307DA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9A2603" w:rsidP="009A26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Россия</w:t>
            </w:r>
          </w:p>
          <w:p w:rsidR="009A2603" w:rsidRPr="009A2603" w:rsidRDefault="009A2603" w:rsidP="009A2603">
            <w:pPr>
              <w:ind w:right="-57"/>
              <w:rPr>
                <w:sz w:val="20"/>
                <w:szCs w:val="20"/>
              </w:rPr>
            </w:pPr>
          </w:p>
          <w:p w:rsidR="00F307DA" w:rsidRPr="009A2603" w:rsidRDefault="009A2603" w:rsidP="009A26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5470C4" w:rsidP="000856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5470C4" w:rsidP="000856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5470C4" w:rsidP="000856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6441A" w:rsidRPr="007737C5" w:rsidTr="009A260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6903E1" w:rsidP="00A4152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 w:rsidRPr="009A2603"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5470C4" w:rsidP="000856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5470C4" w:rsidP="000856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5470C4" w:rsidP="005470C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5470C4" w:rsidP="000856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5470C4" w:rsidP="00085605">
            <w:pPr>
              <w:ind w:left="34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76" w:rsidRPr="009A2603" w:rsidRDefault="00813A76" w:rsidP="009A26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К</w:t>
            </w:r>
            <w:r w:rsidR="0046441A" w:rsidRPr="009A2603">
              <w:rPr>
                <w:sz w:val="20"/>
                <w:szCs w:val="20"/>
              </w:rPr>
              <w:t>вартира</w:t>
            </w:r>
          </w:p>
          <w:p w:rsidR="00813A76" w:rsidRPr="009A2603" w:rsidRDefault="00813A76" w:rsidP="009A26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Земельный участок</w:t>
            </w:r>
          </w:p>
          <w:p w:rsidR="00F307DA" w:rsidRPr="009A2603" w:rsidRDefault="00813A76" w:rsidP="009A26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Гараж</w:t>
            </w:r>
          </w:p>
          <w:p w:rsidR="00D1248D" w:rsidRPr="009A2603" w:rsidRDefault="00F307DA" w:rsidP="005470C4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Жилой дом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76" w:rsidRPr="009A2603" w:rsidRDefault="00813A76" w:rsidP="009A26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62</w:t>
            </w:r>
            <w:r w:rsidR="0046441A" w:rsidRPr="009A2603">
              <w:rPr>
                <w:sz w:val="20"/>
                <w:szCs w:val="20"/>
              </w:rPr>
              <w:t>,</w:t>
            </w:r>
            <w:r w:rsidRPr="009A2603">
              <w:rPr>
                <w:sz w:val="20"/>
                <w:szCs w:val="20"/>
              </w:rPr>
              <w:t>2</w:t>
            </w:r>
          </w:p>
          <w:p w:rsidR="00813A76" w:rsidRPr="009A2603" w:rsidRDefault="00813A76" w:rsidP="009A26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1500</w:t>
            </w:r>
          </w:p>
          <w:p w:rsidR="00813A76" w:rsidRPr="009A2603" w:rsidRDefault="00813A76" w:rsidP="009A2603">
            <w:pPr>
              <w:ind w:right="-57"/>
              <w:rPr>
                <w:sz w:val="20"/>
                <w:szCs w:val="20"/>
              </w:rPr>
            </w:pPr>
          </w:p>
          <w:p w:rsidR="00D1248D" w:rsidRPr="009A2603" w:rsidRDefault="00813A76" w:rsidP="009A26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36</w:t>
            </w:r>
          </w:p>
          <w:p w:rsidR="00F307DA" w:rsidRPr="009A2603" w:rsidRDefault="00F307DA" w:rsidP="009A2603">
            <w:pPr>
              <w:ind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107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603" w:rsidRPr="009A2603" w:rsidRDefault="0046441A" w:rsidP="009A26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Р</w:t>
            </w:r>
            <w:r w:rsidR="009A2603" w:rsidRPr="009A2603">
              <w:rPr>
                <w:sz w:val="20"/>
                <w:szCs w:val="20"/>
              </w:rPr>
              <w:t>оссия</w:t>
            </w:r>
          </w:p>
          <w:p w:rsidR="00813A76" w:rsidRPr="009A2603" w:rsidRDefault="00813A76" w:rsidP="00813A76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Р</w:t>
            </w:r>
            <w:r w:rsidR="009A2603" w:rsidRPr="009A2603">
              <w:rPr>
                <w:sz w:val="20"/>
                <w:szCs w:val="20"/>
              </w:rPr>
              <w:t>оссия</w:t>
            </w:r>
          </w:p>
          <w:p w:rsidR="009A2603" w:rsidRPr="009A2603" w:rsidRDefault="009A2603" w:rsidP="009A2603">
            <w:pPr>
              <w:ind w:right="-57"/>
              <w:rPr>
                <w:sz w:val="20"/>
                <w:szCs w:val="20"/>
              </w:rPr>
            </w:pPr>
          </w:p>
          <w:p w:rsidR="009A2603" w:rsidRPr="009A2603" w:rsidRDefault="00813A76" w:rsidP="009A2603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Р</w:t>
            </w:r>
            <w:r w:rsidR="009A2603" w:rsidRPr="009A2603">
              <w:rPr>
                <w:sz w:val="20"/>
                <w:szCs w:val="20"/>
              </w:rPr>
              <w:t>оссия</w:t>
            </w:r>
          </w:p>
          <w:p w:rsidR="00F307DA" w:rsidRPr="009A2603" w:rsidRDefault="00F307DA" w:rsidP="00063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2603">
              <w:rPr>
                <w:sz w:val="20"/>
                <w:szCs w:val="20"/>
              </w:rPr>
              <w:t>Р</w:t>
            </w:r>
            <w:r w:rsidR="009A2603" w:rsidRPr="009A2603">
              <w:rPr>
                <w:sz w:val="20"/>
                <w:szCs w:val="20"/>
              </w:rPr>
              <w:t>оссия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5470C4" w:rsidP="000856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5470C4" w:rsidP="000856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41A" w:rsidRPr="009A2603" w:rsidRDefault="005470C4" w:rsidP="000856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C477A" w:rsidRPr="00C425FD" w:rsidRDefault="00FC477A" w:rsidP="009A2603">
      <w:pPr>
        <w:autoSpaceDE w:val="0"/>
        <w:autoSpaceDN w:val="0"/>
        <w:adjustRightInd w:val="0"/>
        <w:rPr>
          <w:sz w:val="26"/>
          <w:szCs w:val="26"/>
        </w:rPr>
      </w:pPr>
    </w:p>
    <w:sectPr w:rsidR="00FC477A" w:rsidRPr="00C425FD" w:rsidSect="009A2603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7A"/>
    <w:rsid w:val="00063D92"/>
    <w:rsid w:val="000E63CF"/>
    <w:rsid w:val="0046441A"/>
    <w:rsid w:val="005470C4"/>
    <w:rsid w:val="006903E1"/>
    <w:rsid w:val="00813A76"/>
    <w:rsid w:val="008E408B"/>
    <w:rsid w:val="0098049A"/>
    <w:rsid w:val="009A2603"/>
    <w:rsid w:val="00A4152B"/>
    <w:rsid w:val="00B30D48"/>
    <w:rsid w:val="00C425FD"/>
    <w:rsid w:val="00D1248D"/>
    <w:rsid w:val="00EB1B8E"/>
    <w:rsid w:val="00EF036C"/>
    <w:rsid w:val="00F307DA"/>
    <w:rsid w:val="00FC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77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FC47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425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25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77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FC47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425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25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E1F16B-C64C-4E44-9024-DD4D7FBA4F46}"/>
</file>

<file path=customXml/itemProps2.xml><?xml version="1.0" encoding="utf-8"?>
<ds:datastoreItem xmlns:ds="http://schemas.openxmlformats.org/officeDocument/2006/customXml" ds:itemID="{BDBA519D-339D-4995-A94A-DABCC5E2BB20}"/>
</file>

<file path=customXml/itemProps3.xml><?xml version="1.0" encoding="utf-8"?>
<ds:datastoreItem xmlns:ds="http://schemas.openxmlformats.org/officeDocument/2006/customXml" ds:itemID="{5FDB0087-FF19-4373-9F26-9A937EC154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Зуева Ольга Анатольевна</dc:creator>
  <cp:lastModifiedBy>Цветкова Надежда Анатольевна</cp:lastModifiedBy>
  <cp:revision>8</cp:revision>
  <cp:lastPrinted>2022-04-26T08:11:00Z</cp:lastPrinted>
  <dcterms:created xsi:type="dcterms:W3CDTF">2022-04-26T06:43:00Z</dcterms:created>
  <dcterms:modified xsi:type="dcterms:W3CDTF">2022-05-11T09:13:00Z</dcterms:modified>
</cp:coreProperties>
</file>