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83D" w:rsidRDefault="0071283D">
      <w:pPr>
        <w:jc w:val="center"/>
      </w:pPr>
      <w:r>
        <w:rPr>
          <w:rFonts w:ascii="PT Astra Serif" w:hAnsi="PT Astra Serif" w:cs="PT Astra Serif"/>
          <w:b/>
          <w:sz w:val="28"/>
        </w:rPr>
        <w:t>Администрация Троицкого муниципального района Челябинской области</w:t>
      </w:r>
    </w:p>
    <w:p w:rsidR="0071283D" w:rsidRDefault="0071283D">
      <w:pPr>
        <w:jc w:val="center"/>
      </w:pPr>
      <w:r>
        <w:rPr>
          <w:rFonts w:ascii="PT Astra Serif" w:hAnsi="PT Astra Serif" w:cs="PT Astra Serif"/>
          <w:b/>
          <w:sz w:val="28"/>
        </w:rPr>
        <w:t xml:space="preserve">С В Е Д Е Н И Я </w:t>
      </w:r>
    </w:p>
    <w:p w:rsidR="0071283D" w:rsidRDefault="0071283D">
      <w:pPr>
        <w:jc w:val="center"/>
      </w:pPr>
      <w:r>
        <w:rPr>
          <w:rFonts w:ascii="PT Astra Serif" w:hAnsi="PT Astra Serif" w:cs="PT Astra Serif"/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71283D" w:rsidRDefault="0071283D">
      <w:pPr>
        <w:jc w:val="center"/>
      </w:pPr>
      <w:r>
        <w:rPr>
          <w:rFonts w:ascii="PT Astra Serif" w:hAnsi="PT Astra Serif" w:cs="PT Astra Serif"/>
          <w:b/>
          <w:i/>
          <w:sz w:val="36"/>
        </w:rPr>
        <w:t xml:space="preserve">за отчётный период с 01.01.2021г. по 31.12.2021г. </w:t>
      </w:r>
    </w:p>
    <w:tbl>
      <w:tblPr>
        <w:tblW w:w="0" w:type="auto"/>
        <w:tblInd w:w="-923" w:type="dxa"/>
        <w:tblLayout w:type="fixed"/>
        <w:tblLook w:val="0000" w:firstRow="0" w:lastRow="0" w:firstColumn="0" w:lastColumn="0" w:noHBand="0" w:noVBand="0"/>
      </w:tblPr>
      <w:tblGrid>
        <w:gridCol w:w="1705"/>
        <w:gridCol w:w="1699"/>
        <w:gridCol w:w="1578"/>
        <w:gridCol w:w="1123"/>
        <w:gridCol w:w="1208"/>
        <w:gridCol w:w="1119"/>
        <w:gridCol w:w="1714"/>
        <w:gridCol w:w="864"/>
        <w:gridCol w:w="992"/>
        <w:gridCol w:w="1695"/>
        <w:gridCol w:w="1510"/>
        <w:gridCol w:w="1422"/>
      </w:tblGrid>
      <w:tr w:rsidR="0071283D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Фамилия и инициалы лица, чьи сведения размещаются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Должность</w:t>
            </w:r>
          </w:p>
        </w:tc>
        <w:tc>
          <w:tcPr>
            <w:tcW w:w="50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5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Объекты недвижимости, находящиеся в пользовании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(вид, марка)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Декларированный годовой доход за отчётный период (руб.)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Pr="00882512" w:rsidRDefault="0071283D" w:rsidP="0088251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="PT Astra Serif" w:hAnsi="PT Astra Serif" w:cs="PT Astra Serif"/>
                <w:b/>
              </w:rPr>
              <w:t>Сведения об</w:t>
            </w:r>
            <w:r w:rsidR="00882512">
              <w:rPr>
                <w:rFonts w:ascii="PT Astra Serif" w:hAnsi="PT Astra Serif" w:cs="PT Astra Serif"/>
                <w:b/>
              </w:rPr>
              <w:t xml:space="preserve"> источниках получения средств</w:t>
            </w:r>
            <w:bookmarkStart w:id="0" w:name="_GoBack"/>
            <w:bookmarkEnd w:id="0"/>
          </w:p>
        </w:tc>
      </w:tr>
      <w:tr w:rsidR="0071283D">
        <w:trPr>
          <w:trHeight w:val="2177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Вид объекта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Вид собственности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Площадь (кв.м.)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Страна расположения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Вид объекта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Страна расположения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1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Мухамедьяров Тимур Радикович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Глава администрации Троицкого муниципального района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34,1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</w:t>
            </w:r>
            <w:r>
              <w:rPr>
                <w:rFonts w:ascii="PT Astra Serif" w:hAnsi="PT Astra Serif" w:cs="PT Astra Serif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</w:rPr>
              <w:t xml:space="preserve"> ВАЗ </w:t>
            </w:r>
            <w:r>
              <w:rPr>
                <w:rFonts w:ascii="PT Astra Serif" w:hAnsi="PT Astra Serif" w:cs="PT Astra Serif"/>
                <w:lang w:val="en-US"/>
              </w:rPr>
              <w:t>LADA XRAY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2 245 423,38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</w:tr>
      <w:tr w:rsidR="0071283D">
        <w:trPr>
          <w:trHeight w:val="13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8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  для индивидуального садоводства и огородничества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1049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6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Супруга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KIA RIO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911 627,41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1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</w:t>
            </w:r>
            <w:r>
              <w:rPr>
                <w:rFonts w:ascii="PT Astra Serif" w:hAnsi="PT Astra Serif" w:cs="PT Astra Serif"/>
              </w:rPr>
              <w:lastRenderedPageBreak/>
              <w:t xml:space="preserve">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100,5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1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Нежилое помещение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80,6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51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60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Квитовский Александр Владимирович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Первый заместитель главы Троицкого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½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260,0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Автомобиль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ВАЗ LADA VESTA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1 191 699,09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60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½ 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76,7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47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Общая 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73,1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Общая 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73,1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339 101,35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222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57</w:t>
            </w:r>
            <w:r>
              <w:rPr>
                <w:rFonts w:ascii="PT Astra Serif" w:hAnsi="PT Astra Serif" w:cs="PT Astra Serif"/>
              </w:rPr>
              <w:t>,</w:t>
            </w:r>
            <w:r>
              <w:rPr>
                <w:rFonts w:ascii="PT Astra Serif" w:hAnsi="PT Astra Serif" w:cs="PT Astra Serif"/>
                <w:lang w:val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73,1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 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73,1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</w:tr>
      <w:tr w:rsidR="0071283D">
        <w:trPr>
          <w:trHeight w:val="48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-152"/>
              <w:jc w:val="center"/>
            </w:pPr>
            <w:r>
              <w:rPr>
                <w:rFonts w:ascii="PT Astra Serif" w:hAnsi="PT Astra Serif" w:cs="PT Astra Serif"/>
                <w:b/>
              </w:rPr>
              <w:t>Михайленко Ирина Семёновна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Заместитель главы Троицкого муниципального района по социальным </w:t>
            </w:r>
            <w:r>
              <w:rPr>
                <w:rFonts w:ascii="PT Astra Serif" w:hAnsi="PT Astra Serif" w:cs="PT Astra Serif"/>
              </w:rPr>
              <w:lastRenderedPageBreak/>
              <w:t>вопросам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49,5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1 441 273,22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6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57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Мусабаев Арслан Сарынтаевич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Заместитель главы Троицкого муниципального района по общим вопросам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45,6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 Лада  111930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1 070 086,01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57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45,6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182 461,00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57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45,6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57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Валеева Эльмира Шавкатовна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Управляющий делами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646,0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354,8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1 151 981,58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157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63,0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1135,0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57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Нежилое помещение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13,8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57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Дворянкова 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b/>
              </w:rPr>
              <w:t>Елена Валерьевна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Начальник финансового управления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34,1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4 004 791,71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-152"/>
              <w:jc w:val="center"/>
            </w:pPr>
            <w:r>
              <w:rPr>
                <w:rFonts w:ascii="PT Astra Serif" w:hAnsi="PT Astra Serif" w:cs="PT Astra Serif"/>
                <w:b/>
              </w:rPr>
              <w:t>Стеклова Людмила Александровн</w:t>
            </w:r>
            <w:r>
              <w:rPr>
                <w:rFonts w:ascii="PT Astra Serif" w:hAnsi="PT Astra Serif" w:cs="PT Astra Serif"/>
                <w:b/>
              </w:rPr>
              <w:lastRenderedPageBreak/>
              <w:t xml:space="preserve">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Председатель комитета экономики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647 506,28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47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-152"/>
              <w:jc w:val="center"/>
            </w:pPr>
            <w:r>
              <w:rPr>
                <w:rFonts w:ascii="PT Astra Serif" w:hAnsi="PT Astra Serif" w:cs="PT Astra Serif"/>
                <w:b/>
              </w:rPr>
              <w:t>Вершинина Наталья Владимировна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ЗАГС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47,4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745 261,45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58,9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6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58,9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Молчанов Владимир Геннадьевич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 мобилизационной работы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56,3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 w:rsidP="0071283D">
            <w:pPr>
              <w:pStyle w:val="1"/>
              <w:keepNext w:val="0"/>
              <w:keepLines w:val="0"/>
              <w:numPr>
                <w:ilvl w:val="0"/>
                <w:numId w:val="1"/>
              </w:numPr>
              <w:shd w:val="clear" w:color="auto" w:fill="FFFFFF"/>
              <w:suppressAutoHyphens/>
              <w:spacing w:before="0" w:line="240" w:lineRule="auto"/>
              <w:jc w:val="center"/>
            </w:pPr>
            <w:r>
              <w:rPr>
                <w:rFonts w:ascii="PT Astra Serif" w:hAnsi="PT Astra Serif" w:cs="PT Astra Serif"/>
                <w:b w:val="0"/>
                <w:sz w:val="20"/>
                <w:szCs w:val="20"/>
              </w:rPr>
              <w:t>Автомобиль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  </w:t>
            </w:r>
            <w:r>
              <w:rPr>
                <w:rStyle w:val="text"/>
                <w:rFonts w:ascii="PT Astra Serif" w:hAnsi="PT Astra Serif" w:cs="PT Astra Serif"/>
                <w:b w:val="0"/>
                <w:bCs w:val="0"/>
                <w:caps/>
                <w:sz w:val="20"/>
                <w:szCs w:val="20"/>
              </w:rPr>
              <w:t>RENAULT KAPTUR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874 772,55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 ВАЗ 21103</w:t>
            </w: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54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Андреева Елена Юрьевна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учета и отчетности (главный бухгалтер) 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55,3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ВАЗ Лада Калина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1 024 431,16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69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½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46,3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9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16 432,88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2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55,3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3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Галимов Ринат </w:t>
            </w:r>
            <w:r>
              <w:rPr>
                <w:rFonts w:ascii="PT Astra Serif" w:hAnsi="PT Astra Serif" w:cs="PT Astra Serif"/>
                <w:b/>
              </w:rPr>
              <w:lastRenderedPageBreak/>
              <w:t xml:space="preserve">Фаритович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Начальник информацион</w:t>
            </w:r>
            <w:r>
              <w:rPr>
                <w:rFonts w:ascii="PT Astra Serif" w:hAnsi="PT Astra Serif" w:cs="PT Astra Serif"/>
              </w:rPr>
              <w:lastRenderedPageBreak/>
              <w:t xml:space="preserve">но-аналитического отдела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</w:t>
            </w:r>
            <w:r>
              <w:rPr>
                <w:rFonts w:ascii="PT Astra Serif" w:hAnsi="PT Astra Serif" w:cs="PT Astra Serif"/>
              </w:rPr>
              <w:lastRenderedPageBreak/>
              <w:t xml:space="preserve">2/5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83,8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KIA Carnival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688 449,53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7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1/5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4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71,1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433 123,51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1/10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0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1/10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83,8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0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>83,8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8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16" w:right="-152"/>
              <w:jc w:val="center"/>
            </w:pPr>
            <w:r>
              <w:rPr>
                <w:rFonts w:ascii="PT Astra Serif" w:hAnsi="PT Astra Serif" w:cs="PT Astra Serif"/>
                <w:b/>
              </w:rPr>
              <w:t>Пан Екатерина Александровна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общего отдела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621,0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Грузовой фургон </w:t>
            </w:r>
            <w:r>
              <w:rPr>
                <w:rFonts w:ascii="PT Astra Serif" w:hAnsi="PT Astra Serif" w:cs="PT Astra Serif"/>
                <w:lang w:val="en-US"/>
              </w:rPr>
              <w:t>Fiat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Ducato</w:t>
            </w:r>
            <w:r>
              <w:rPr>
                <w:rFonts w:ascii="PT Astra Serif" w:hAnsi="PT Astra Serif" w:cs="PT Astra Serif"/>
              </w:rPr>
              <w:t xml:space="preserve"> Автомобиль  </w:t>
            </w:r>
            <w:r>
              <w:rPr>
                <w:rFonts w:ascii="PT Astra Serif" w:hAnsi="PT Astra Serif" w:cs="PT Astra Serif"/>
                <w:lang w:val="en-US"/>
              </w:rPr>
              <w:t>Lada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Vesta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847 536,40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7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61,5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87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Нежилое помещение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1/6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68,3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8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621,0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 </w:t>
            </w:r>
            <w:r>
              <w:rPr>
                <w:rFonts w:ascii="PT Astra Serif" w:hAnsi="PT Astra Serif" w:cs="PT Astra Serif"/>
                <w:lang w:val="en-US"/>
              </w:rPr>
              <w:t>Lada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Vesta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52 690,15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0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61,5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6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Нежилое помещение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1/6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68,3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9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621,0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 </w:t>
            </w:r>
            <w:r>
              <w:rPr>
                <w:rFonts w:ascii="PT Astra Serif" w:hAnsi="PT Astra Serif" w:cs="PT Astra Serif"/>
                <w:lang w:val="en-US"/>
              </w:rPr>
              <w:t>Lada</w:t>
            </w:r>
            <w:r>
              <w:rPr>
                <w:rFonts w:ascii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Vesta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52 916,72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8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1/3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61,5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4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Нежилое помещение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1/6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68,3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16" w:right="-152"/>
              <w:jc w:val="center"/>
            </w:pPr>
            <w:r>
              <w:rPr>
                <w:rFonts w:ascii="PT Astra Serif" w:hAnsi="PT Astra Serif" w:cs="PT Astra Serif"/>
                <w:b/>
              </w:rPr>
              <w:t>Каменецкая Татьяна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архивного отдела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508 785,07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1100,00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</w:tr>
      <w:tr w:rsidR="0071283D"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92,5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</w:tr>
      <w:tr w:rsidR="0071283D">
        <w:trPr>
          <w:trHeight w:val="36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 - пай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</w:t>
            </w:r>
            <w:r>
              <w:rPr>
                <w:rFonts w:ascii="PT Astra Serif" w:hAnsi="PT Astra Serif" w:cs="PT Astra Serif"/>
              </w:rPr>
              <w:lastRenderedPageBreak/>
              <w:t>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15100,00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HYUNDAI </w:t>
            </w:r>
            <w:r>
              <w:rPr>
                <w:rFonts w:ascii="PT Astra Serif" w:hAnsi="PT Astra Serif" w:cs="PT Astra Serif"/>
              </w:rPr>
              <w:lastRenderedPageBreak/>
              <w:t>SONATA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КАМАЗ 55111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lastRenderedPageBreak/>
              <w:t>1 007 067,23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31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</w:t>
            </w:r>
            <w:r>
              <w:rPr>
                <w:rFonts w:ascii="PT Astra Serif" w:hAnsi="PT Astra Serif" w:cs="PT Astra Serif"/>
              </w:rPr>
              <w:lastRenderedPageBreak/>
              <w:t>участок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1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56,8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85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Павлов Василий Юрьевич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по делам ГО ЧС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168,0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</w:t>
            </w:r>
            <w:r>
              <w:rPr>
                <w:rFonts w:ascii="PT Astra Serif" w:hAnsi="PT Astra Serif" w:cs="PT Astra Serif"/>
                <w:lang w:val="en-US"/>
              </w:rPr>
              <w:t>Hyundai Santa Fe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788 689,72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8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980,0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Супруга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168,0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514 947,50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980,0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2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долевая ½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47,2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2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980,0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5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47,2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5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980,0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2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</w:t>
            </w:r>
            <w:r>
              <w:rPr>
                <w:rFonts w:ascii="PT Astra Serif" w:hAnsi="PT Astra Serif" w:cs="PT Astra Serif"/>
              </w:rPr>
              <w:lastRenderedPageBreak/>
              <w:t>долевая 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168,0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2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980,0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168,0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980,0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85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Савватеева Оксана Валерьевна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отдела закупок Троицкого муниципального района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Обще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¼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КИА РИО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217 949,09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6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6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Обще долева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14/17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74,2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3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 для ведения ЛПХ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Обще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14/17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911,0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 </w:t>
            </w:r>
          </w:p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</w:rPr>
              <w:lastRenderedPageBreak/>
              <w:t>1/17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74,2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ВАЗ 217230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196 040,40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</w:rPr>
              <w:t>1/17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911,0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0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</w:rPr>
              <w:t>1/17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74,2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0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</w:rPr>
              <w:t>1/17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911,0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</w:rPr>
              <w:t>1/17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74,2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17 446,06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eastAsia="Times New Roman" w:hAnsi="PT Astra Serif" w:cs="PT Astra Serif"/>
                <w:sz w:val="16"/>
                <w:szCs w:val="16"/>
                <w:lang w:val="en-US"/>
              </w:rPr>
              <w:t>1/17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911,0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Кривунец Юлия Петровна</w:t>
            </w:r>
          </w:p>
          <w:p w:rsidR="0071283D" w:rsidRDefault="0071283D">
            <w:pPr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Заместитель начальника управления правового обеспечения  и взаимодействия с органами местного самоуправления и общественны</w:t>
            </w:r>
            <w:r>
              <w:rPr>
                <w:rFonts w:ascii="PT Astra Serif" w:hAnsi="PT Astra Serif" w:cs="PT Astra Serif"/>
              </w:rPr>
              <w:lastRenderedPageBreak/>
              <w:t>ми организациями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Автомобиль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  <w:lang w:val="en-US"/>
              </w:rPr>
              <w:t>Хундай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  <w:lang w:val="en-US"/>
              </w:rPr>
              <w:t>C</w:t>
            </w:r>
            <w:r>
              <w:rPr>
                <w:rFonts w:ascii="PT Astra Serif" w:hAnsi="PT Astra Serif" w:cs="PT Astra Serif"/>
                <w:sz w:val="18"/>
                <w:szCs w:val="18"/>
                <w:shd w:val="clear" w:color="auto" w:fill="FFFFFF"/>
                <w:lang w:val="en-US"/>
              </w:rPr>
              <w:t>RETA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389 909,60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49,9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 </w:t>
            </w:r>
          </w:p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sz w:val="16"/>
                <w:szCs w:val="16"/>
              </w:rPr>
            </w:pPr>
          </w:p>
          <w:p w:rsidR="0071283D" w:rsidRDefault="0071283D">
            <w:pPr>
              <w:rPr>
                <w:rFonts w:ascii="PT Astra Serif" w:hAnsi="PT Astra Serif" w:cs="PT Astra Serif"/>
                <w:sz w:val="16"/>
                <w:szCs w:val="16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753 119,45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4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Печенкина Анна Александровна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  <w:b/>
              </w:rPr>
            </w:pPr>
          </w:p>
          <w:p w:rsidR="0071283D" w:rsidRDefault="0071283D">
            <w:pPr>
              <w:jc w:val="center"/>
            </w:pPr>
            <w:r>
              <w:rPr>
                <w:rFonts w:ascii="PT Astra Serif" w:eastAsia="PT Astra Serif" w:hAnsi="PT Astra Serif" w:cs="PT Astra Serif"/>
                <w:b/>
              </w:rPr>
              <w:t xml:space="preserve">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Начальник управления правового обеспечения  и взаимодействия с органами местного самоуправления и общественными организациями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581 696,89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Юмагужина Виктория Витальевна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Ведущи специалист по взаимодействию с правоохранительными органами и противодействию коррупции  управления правового обеспечения и  и взаимодействия с органами местного самоуправления и общественными организациями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94 593,53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27,0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1 136 889,60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735,0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83,0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30,1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0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Саитов Руслан Мирзанурович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Заместитель председателя комитета экономики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93,9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533 551,88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3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1114,0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Захарова Наталья Николаевна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Ведущий специалист отдела ЗАГС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eastAsia="PT Astra Serif" w:hAnsi="PT Astra Serif" w:cs="PT Astra Serif"/>
              </w:rPr>
              <w:t xml:space="preserve"> </w:t>
            </w:r>
            <w:r>
              <w:rPr>
                <w:rFonts w:ascii="PT Astra Serif" w:hAnsi="PT Astra Serif" w:cs="PT Astra Serif"/>
              </w:rPr>
              <w:t xml:space="preserve">½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363 639,24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shd w:val="clear" w:color="auto" w:fill="FF0000"/>
              </w:rPr>
            </w:pPr>
          </w:p>
        </w:tc>
      </w:tr>
      <w:tr w:rsidR="0071283D">
        <w:trPr>
          <w:trHeight w:val="34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  <w:shd w:val="clear" w:color="auto" w:fill="FF0000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  <w:shd w:val="clear" w:color="auto" w:fill="FF000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39,0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4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844,0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России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7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½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432,0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Лада 213100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3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39,0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3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844,0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90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Жилой дом</w:t>
            </w:r>
          </w:p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16"/>
                <w:szCs w:val="16"/>
              </w:rPr>
            </w:pP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1/4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39,0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16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432,0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6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</w:rPr>
              <w:t>З</w:t>
            </w: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емельный участок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16"/>
                <w:szCs w:val="16"/>
              </w:rPr>
              <w:t>1/4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844,0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60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Пенчук Ольга Григорьевна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Ответственный секретарь – ведущий специалист Комиссии по делам несовершеннолетних и защите их прав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44,6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312 828,29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9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Михайловская Ольга Федоровна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Начальник управления по делам образования администрации Троицкого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1/3 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1 162 390,92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61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1/3 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52,3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Lifan X60FL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392 222,73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Новикова Виктория Анатольевна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Начальник управления социальной защиты населения Троицкого муниципального </w:t>
            </w:r>
            <w:r>
              <w:rPr>
                <w:rFonts w:ascii="PT Astra Serif" w:hAnsi="PT Astra Serif" w:cs="PT Astra Serif"/>
                <w:sz w:val="16"/>
                <w:szCs w:val="16"/>
              </w:rPr>
              <w:lastRenderedPageBreak/>
              <w:t xml:space="preserve">района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657,0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936 660,26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Долевая 1/2  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59,5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14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Глущенко Светлана Павловна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Начальник управления по культуре и спорту администрации Троицкого муниципального района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42,9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664 574,17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04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Феденев Василий Александрович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Начальник управления сельского хозяйства и продовольствия Троицкого муниципального района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 для размещения домов ИЖЗ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971,0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ВАЗ Лада Гранта, 219010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513 302,99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204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 для размещения домов ИЖЗ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1/9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1057,0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Прицеп к легковому  автомобилю 821303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04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73,3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02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Земли населенных пунктов, для ведения ЛПХ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971,0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86 654,31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02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1/3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73,3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b/>
              </w:rPr>
              <w:t>Кривунец Михаил Иванович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 xml:space="preserve">Начальник управления муниципальным имуществом и земельными отношениями администрации Троицкого </w:t>
            </w:r>
            <w:r>
              <w:rPr>
                <w:rFonts w:ascii="PT Astra Serif" w:hAnsi="PT Astra Serif" w:cs="PT Astra Serif"/>
                <w:sz w:val="16"/>
                <w:szCs w:val="16"/>
              </w:rPr>
              <w:lastRenderedPageBreak/>
              <w:t>муниципального района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46,4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eastAsia="Times New Roman" w:hAnsi="PT Astra Serif" w:cs="PT Astra Serif"/>
                <w:color w:val="000000"/>
                <w:sz w:val="20"/>
                <w:szCs w:val="20"/>
              </w:rPr>
              <w:t>753 119,45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52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Супруга </w:t>
            </w:r>
          </w:p>
          <w:p w:rsidR="0071283D" w:rsidRDefault="0071283D">
            <w:pPr>
              <w:autoSpaceDE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Долевая 1/3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lang w:val="en-US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</w:rPr>
              <w:t xml:space="preserve">Автомобиль </w:t>
            </w:r>
            <w:r>
              <w:rPr>
                <w:rFonts w:ascii="PT Astra Serif" w:hAnsi="PT Astra Serif" w:cs="PT Astra Serif"/>
                <w:sz w:val="18"/>
                <w:szCs w:val="18"/>
                <w:lang w:val="en-US"/>
              </w:rPr>
              <w:t>Hyundai</w:t>
            </w:r>
          </w:p>
          <w:p w:rsidR="0071283D" w:rsidRDefault="0071283D">
            <w:pPr>
              <w:jc w:val="center"/>
            </w:pPr>
            <w:r>
              <w:rPr>
                <w:rFonts w:ascii="PT Astra Serif" w:eastAsia="PT Astra Serif" w:hAnsi="PT Astra Serif" w:cs="PT Astra Serif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18"/>
                <w:szCs w:val="18"/>
                <w:shd w:val="clear" w:color="auto" w:fill="FFFFFF"/>
                <w:lang w:val="en-US"/>
              </w:rPr>
              <w:t>Creta</w:t>
            </w:r>
            <w:r>
              <w:rPr>
                <w:rFonts w:ascii="PT Astra Serif" w:hAnsi="PT Astra Serif" w:cs="PT Astra Serif"/>
                <w:sz w:val="18"/>
                <w:szCs w:val="18"/>
              </w:rPr>
              <w:t xml:space="preserve">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</w:rPr>
              <w:t>389 909,60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7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Долевая 1/2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49,9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8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3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44,6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30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69,8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46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Василькова Оксана Станиславовна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Начальник отдела закупок администрации Троицкого муниципального района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1/3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39,8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1 076 419,87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t>58,3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45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Контрабаева Ирина Юрьевна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Заместитель главы по  финансам, экономики и муниципальной собственности</w:t>
            </w:r>
          </w:p>
          <w:p w:rsidR="0071283D" w:rsidRDefault="0071283D">
            <w:pPr>
              <w:autoSpaceDE w:val="0"/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autoSpaceDE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901 519,88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516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45,0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Супруг-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</w:t>
            </w:r>
            <w:r>
              <w:rPr>
                <w:rFonts w:ascii="PT Astra Serif" w:hAnsi="PT Astra Serif" w:cs="PT Astra Serif"/>
              </w:rPr>
              <w:lastRenderedPageBreak/>
              <w:t>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Индивидуальна</w:t>
            </w:r>
            <w:r>
              <w:rPr>
                <w:rFonts w:ascii="PT Astra Serif" w:hAnsi="PT Astra Serif" w:cs="PT Astra Serif"/>
              </w:rPr>
              <w:lastRenderedPageBreak/>
              <w:t>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1500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825 053,57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  <w:p w:rsidR="0071283D" w:rsidRDefault="0071283D">
            <w:pPr>
              <w:autoSpaceDE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autoSpaceDE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72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215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-</w:t>
            </w:r>
          </w:p>
        </w:tc>
      </w:tr>
      <w:tr w:rsidR="0071283D">
        <w:trPr>
          <w:trHeight w:val="172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1500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72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 xml:space="preserve">Сатьянов 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Александр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Владимирович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Начальник  управления жилищно-коммунального хозяйства и инженерной инфраструктуры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870,0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</w:rPr>
              <w:t>Автомобиль</w:t>
            </w:r>
          </w:p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color w:val="010101"/>
                <w:sz w:val="18"/>
                <w:szCs w:val="18"/>
              </w:rPr>
              <w:t>Mitsubishi Outlander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831 464,66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86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53,1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3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81,1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t>Прицеп к легковому автомобилю Атлетик 712012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29,4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Гараж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22,7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72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  <w:r>
              <w:rPr>
                <w:rFonts w:ascii="PT Astra Serif" w:hAnsi="PT Astra Serif" w:cs="PT Astra Serif"/>
              </w:rPr>
              <w:t>Супруга</w:t>
            </w:r>
          </w:p>
          <w:p w:rsidR="0071283D" w:rsidRDefault="0071283D">
            <w:pPr>
              <w:autoSpaceDE w:val="0"/>
              <w:snapToGrid w:val="0"/>
              <w:jc w:val="center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Общая </w:t>
            </w:r>
            <w:r>
              <w:rPr>
                <w:rFonts w:ascii="PT Astra Serif" w:hAnsi="PT Astra Serif" w:cs="PT Astra Serif"/>
              </w:rPr>
              <w:lastRenderedPageBreak/>
              <w:t>долевая 1/2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81,1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485 525,28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81,1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81,1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509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Байбара Ксения Олеговна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отдела капитального строительства Управления ЖКХ и 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Общая 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44,5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Автомобиль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Volkswagen</w:t>
            </w:r>
            <w:r>
              <w:rPr>
                <w:rFonts w:ascii="PT Astra Serif" w:hAnsi="PT Astra Serif" w:cs="PT Astra Serif"/>
                <w:color w:val="000000"/>
              </w:rPr>
              <w:t xml:space="preserve"> Passat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  <w:color w:val="000000"/>
              </w:rPr>
            </w:pPr>
          </w:p>
          <w:p w:rsidR="0071283D" w:rsidRDefault="0071283D">
            <w:pPr>
              <w:jc w:val="center"/>
              <w:rPr>
                <w:rFonts w:ascii="PT Astra Serif" w:hAnsi="PT Astra Serif" w:cs="PT Astra Serif"/>
                <w:color w:val="000000"/>
                <w:shd w:val="clear" w:color="auto" w:fill="FF0000"/>
              </w:rPr>
            </w:pP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871 668,75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44,5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575 868,67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44,5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Общая долевая 1/4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68,0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color w:val="000000"/>
                <w:sz w:val="20"/>
                <w:szCs w:val="20"/>
              </w:rPr>
              <w:t>-</w:t>
            </w:r>
          </w:p>
        </w:tc>
      </w:tr>
      <w:tr w:rsidR="0071283D">
        <w:trPr>
          <w:trHeight w:val="45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Апсатарова Ольга Сергеевна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Заместитель начальника Управления ЖКХ и ИИ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40,8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415,0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608 559,21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21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34,4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1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415,0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40,8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Pr="0071283D" w:rsidRDefault="0071283D">
            <w:pPr>
              <w:jc w:val="center"/>
              <w:rPr>
                <w:lang w:val="en-US"/>
              </w:rPr>
            </w:pPr>
            <w:r>
              <w:rPr>
                <w:rFonts w:ascii="PT Astra Serif" w:hAnsi="PT Astra Serif" w:cs="PT Astra Serif"/>
              </w:rPr>
              <w:t>Автомобили</w:t>
            </w:r>
          </w:p>
          <w:p w:rsidR="0071283D" w:rsidRPr="0071283D" w:rsidRDefault="0071283D">
            <w:pPr>
              <w:jc w:val="center"/>
              <w:rPr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t>TOYOTA</w:t>
            </w:r>
            <w:r w:rsidRPr="0071283D">
              <w:rPr>
                <w:rFonts w:ascii="PT Astra Serif" w:hAnsi="PT Astra Serif" w:cs="PT Astra Serif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lang w:val="en-US"/>
              </w:rPr>
              <w:t>Avensis</w:t>
            </w:r>
            <w:r w:rsidRPr="0071283D">
              <w:rPr>
                <w:rFonts w:ascii="PT Astra Serif" w:hAnsi="PT Astra Serif" w:cs="PT Astra Serif"/>
                <w:lang w:val="en-US"/>
              </w:rPr>
              <w:t xml:space="preserve">,  </w:t>
            </w:r>
          </w:p>
          <w:p w:rsidR="0071283D" w:rsidRPr="0071283D" w:rsidRDefault="0071283D">
            <w:pPr>
              <w:jc w:val="center"/>
              <w:rPr>
                <w:lang w:val="en-US"/>
              </w:rPr>
            </w:pPr>
            <w:r>
              <w:rPr>
                <w:rFonts w:ascii="PT Astra Serif" w:hAnsi="PT Astra Serif" w:cs="PT Astra Serif"/>
                <w:lang w:val="en-US"/>
              </w:rPr>
              <w:lastRenderedPageBreak/>
              <w:t>KIA Optima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935 662,85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6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</w:t>
            </w:r>
            <w:r>
              <w:rPr>
                <w:rFonts w:ascii="PT Astra Serif" w:hAnsi="PT Astra Serif" w:cs="PT Astra Serif"/>
              </w:rPr>
              <w:lastRenderedPageBreak/>
              <w:t>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34,4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2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color w:val="000000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333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Воронкова Светлана Николаевна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Начальник отдела контрактной службы Управления ЖКХ и ИИ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4/7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465 263,89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8"/>
              </w:rPr>
              <w:t>-</w:t>
            </w:r>
          </w:p>
        </w:tc>
      </w:tr>
      <w:tr w:rsidR="0071283D">
        <w:trPr>
          <w:trHeight w:val="28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9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1/7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Жилой дом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85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  <w:sz w:val="19"/>
                <w:szCs w:val="19"/>
              </w:rPr>
              <w:t>Мифтахутдинов Артур Рауфович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производственно-технического отдела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Приусадебный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903,9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ВАЗ 21110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410 842,31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8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Огородный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1008,0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8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41,6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2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  <w:sz w:val="19"/>
                <w:szCs w:val="19"/>
              </w:rPr>
              <w:t>Несовершеннолетний ребенок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32,3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2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Общая долевая 1/2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43,4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55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Плаксина Анастасия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bCs/>
              </w:rPr>
              <w:t>Владимировна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 производственно-технического отдела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113 417,76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59,4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533 282,41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340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Несовершеннолетний ребенок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59,4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55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Брусницына Евгения Олеговна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Начальник отдела капитального строительства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Жилой дом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43,5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России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447 116,61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615"/>
        </w:trPr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0" w:lineRule="atLeast"/>
              <w:jc w:val="center"/>
            </w:pPr>
            <w:r>
              <w:rPr>
                <w:rFonts w:ascii="PT Astra Serif" w:eastAsia="Courier New" w:hAnsi="PT Astra Serif" w:cs="PT Astra Serif"/>
                <w:b/>
              </w:rPr>
              <w:t xml:space="preserve">Киприянова Ольга </w:t>
            </w:r>
          </w:p>
          <w:p w:rsidR="0071283D" w:rsidRDefault="0071283D">
            <w:pPr>
              <w:spacing w:line="0" w:lineRule="atLeast"/>
              <w:jc w:val="center"/>
            </w:pPr>
            <w:r>
              <w:rPr>
                <w:rFonts w:ascii="PT Astra Serif" w:eastAsia="Courier New" w:hAnsi="PT Astra Serif" w:cs="PT Astra Serif"/>
                <w:b/>
              </w:rPr>
              <w:t>Юрьевна</w:t>
            </w:r>
          </w:p>
        </w:tc>
        <w:tc>
          <w:tcPr>
            <w:tcW w:w="16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snapToGrid w:val="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Ведущий специалист по муниципальному контролю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51,8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e"/>
              <w:spacing w:line="0" w:lineRule="atLeast"/>
              <w:ind w:firstLine="0"/>
              <w:jc w:val="center"/>
            </w:pPr>
            <w:r>
              <w:rPr>
                <w:rFonts w:ascii="PT Astra Serif" w:eastAsia="PT Astra Serif" w:hAnsi="PT Astra Serif" w:cs="PT Astra Serif"/>
                <w:spacing w:val="0"/>
                <w:sz w:val="20"/>
                <w:szCs w:val="20"/>
              </w:rPr>
              <w:t xml:space="preserve"> </w:t>
            </w:r>
            <w:r>
              <w:rPr>
                <w:rFonts w:ascii="PT Astra Serif" w:eastAsia="Courier New" w:hAnsi="PT Astra Serif" w:cs="PT Astra Serif"/>
                <w:spacing w:val="0"/>
                <w:sz w:val="20"/>
                <w:szCs w:val="20"/>
              </w:rPr>
              <w:t xml:space="preserve">-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492 780,57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465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0" w:lineRule="atLeast"/>
            </w:pPr>
            <w:r>
              <w:rPr>
                <w:rFonts w:ascii="PT Astra Serif" w:eastAsia="Courier New" w:hAnsi="PT Astra Serif" w:cs="PT Astra Serif"/>
              </w:rPr>
              <w:t>супруг</w:t>
            </w:r>
          </w:p>
          <w:p w:rsidR="0071283D" w:rsidRDefault="0071283D">
            <w:pPr>
              <w:pStyle w:val="af"/>
              <w:snapToGrid w:val="0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e"/>
              <w:spacing w:line="0" w:lineRule="atLeast"/>
              <w:ind w:firstLine="0"/>
              <w:jc w:val="center"/>
            </w:pPr>
            <w:r>
              <w:rPr>
                <w:rFonts w:ascii="PT Astra Serif" w:eastAsia="Courier New" w:hAnsi="PT Astra Serif" w:cs="PT Astra Serif"/>
                <w:spacing w:val="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авомобиль</w:t>
            </w:r>
          </w:p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ТОЙОТА</w:t>
            </w:r>
            <w:r>
              <w:rPr>
                <w:rFonts w:ascii="PT Astra Serif" w:hAnsi="PT Astra Serif" w:cs="PT Astra Serif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>Камри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859 406,45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345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e"/>
              <w:spacing w:line="0" w:lineRule="atLeast"/>
              <w:ind w:firstLine="0"/>
              <w:jc w:val="center"/>
            </w:pPr>
            <w:r>
              <w:rPr>
                <w:rFonts w:ascii="PT Astra Serif" w:eastAsia="Courier New" w:hAnsi="PT Astra Serif" w:cs="PT Astra Serif"/>
                <w:spacing w:val="0"/>
                <w:sz w:val="20"/>
                <w:szCs w:val="20"/>
              </w:rPr>
              <w:t>76,2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3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0" w:lineRule="atLeast"/>
            </w:pPr>
            <w:r>
              <w:rPr>
                <w:rFonts w:ascii="PT Astra Serif" w:eastAsia="Courier New" w:hAnsi="PT Astra Serif" w:cs="PT Astra Serif"/>
              </w:rPr>
              <w:t>Несовершеннолетний ребенок</w:t>
            </w:r>
          </w:p>
          <w:p w:rsidR="0071283D" w:rsidRDefault="0071283D">
            <w:pPr>
              <w:pStyle w:val="af"/>
              <w:snapToGrid w:val="0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60"/>
              <w:jc w:val="center"/>
            </w:pPr>
            <w:r>
              <w:rPr>
                <w:rFonts w:ascii="PT Astra Serif" w:eastAsia="PT Astra Serif" w:hAnsi="PT Astra Serif" w:cs="PT Astra Serif"/>
                <w:sz w:val="20"/>
                <w:szCs w:val="20"/>
              </w:rPr>
              <w:t xml:space="preserve">  </w:t>
            </w:r>
            <w:r>
              <w:rPr>
                <w:rFonts w:ascii="PT Astra Serif" w:hAnsi="PT Astra Serif" w:cs="PT Astra Serif"/>
                <w:sz w:val="20"/>
                <w:szCs w:val="20"/>
              </w:rPr>
              <w:t xml:space="preserve">- 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e"/>
              <w:spacing w:line="0" w:lineRule="atLeast"/>
              <w:ind w:firstLine="0"/>
              <w:jc w:val="center"/>
            </w:pPr>
            <w:r>
              <w:rPr>
                <w:rFonts w:ascii="PT Astra Serif" w:eastAsia="Courier New" w:hAnsi="PT Astra Serif" w:cs="PT Astra Serif"/>
                <w:spacing w:val="0"/>
                <w:sz w:val="20"/>
                <w:szCs w:val="20"/>
              </w:rPr>
              <w:t>51,8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165"/>
        </w:trPr>
        <w:tc>
          <w:tcPr>
            <w:tcW w:w="17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  <w:jc w:val="center"/>
            </w:pPr>
            <w:r>
              <w:rPr>
                <w:rFonts w:ascii="PT Astra Serif" w:hAnsi="PT Astra Serif" w:cs="PT Astra Serif"/>
                <w:b/>
                <w:bCs/>
                <w:sz w:val="20"/>
                <w:szCs w:val="20"/>
              </w:rPr>
              <w:t>Микалуцкая Светлана Александровна</w:t>
            </w:r>
          </w:p>
        </w:tc>
        <w:tc>
          <w:tcPr>
            <w:tcW w:w="169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заместитель начальника Управления по делам образования </w:t>
            </w: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администрации Троицкого муниципального района</w:t>
            </w: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1000,0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69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237 081,75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165"/>
        </w:trPr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  <w:snapToGrid w:val="0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6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b/>
                <w:bCs/>
                <w:sz w:val="20"/>
                <w:szCs w:val="20"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87,2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Россия</w:t>
            </w: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1283D">
        <w:trPr>
          <w:trHeight w:val="165"/>
        </w:trPr>
        <w:tc>
          <w:tcPr>
            <w:tcW w:w="3404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</w:pPr>
            <w:r>
              <w:rPr>
                <w:rFonts w:ascii="PT Astra Serif" w:hAnsi="PT Astra Serif" w:cs="PT Astra Serif"/>
                <w:sz w:val="20"/>
                <w:szCs w:val="20"/>
              </w:rPr>
              <w:t>Супруг</w:t>
            </w:r>
          </w:p>
          <w:p w:rsidR="0071283D" w:rsidRDefault="0071283D">
            <w:pPr>
              <w:pStyle w:val="Style1"/>
              <w:widowControl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71283D" w:rsidRDefault="0071283D">
            <w:pPr>
              <w:pStyle w:val="Style1"/>
              <w:widowControl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71283D" w:rsidRDefault="0071283D">
            <w:pPr>
              <w:pStyle w:val="Style1"/>
              <w:widowControl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71283D" w:rsidRDefault="0071283D">
            <w:pPr>
              <w:pStyle w:val="Style1"/>
              <w:widowControl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  <w:p w:rsidR="0071283D" w:rsidRDefault="0071283D">
            <w:pPr>
              <w:pStyle w:val="Style1"/>
              <w:widowControl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7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2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2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11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Земельный участок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1000,0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 xml:space="preserve">Легковой автомобиль НИССАН АЛЬМЕРА </w:t>
            </w:r>
          </w:p>
        </w:tc>
        <w:tc>
          <w:tcPr>
            <w:tcW w:w="151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1 099 848,01</w:t>
            </w:r>
          </w:p>
        </w:tc>
        <w:tc>
          <w:tcPr>
            <w:tcW w:w="142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-</w:t>
            </w:r>
          </w:p>
        </w:tc>
      </w:tr>
      <w:tr w:rsidR="0071283D">
        <w:trPr>
          <w:trHeight w:val="55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  <w:snapToGrid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квартира</w:t>
            </w:r>
          </w:p>
        </w:tc>
        <w:tc>
          <w:tcPr>
            <w:tcW w:w="8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87,2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Россия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Грузовой  автомобиль МАЗ 544008-060-031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1283D">
        <w:trPr>
          <w:trHeight w:val="55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  <w:snapToGrid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Прицеп к легковому автомобилю (бортовой)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ММЗ 81021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1283D">
        <w:trPr>
          <w:trHeight w:val="55"/>
        </w:trPr>
        <w:tc>
          <w:tcPr>
            <w:tcW w:w="3404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widowControl/>
              <w:snapToGrid w:val="0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2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11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7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Полуприцеп SCHMITZ-S01WSMS6980000402680</w:t>
            </w:r>
          </w:p>
        </w:tc>
        <w:tc>
          <w:tcPr>
            <w:tcW w:w="15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  <w:tc>
          <w:tcPr>
            <w:tcW w:w="142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left="-21"/>
              <w:jc w:val="center"/>
              <w:rPr>
                <w:rFonts w:ascii="PT Astra Serif" w:hAnsi="PT Astra Serif" w:cs="PT Astra Serif"/>
                <w:sz w:val="20"/>
                <w:szCs w:val="20"/>
              </w:rPr>
            </w:pPr>
          </w:p>
        </w:tc>
      </w:tr>
      <w:tr w:rsidR="0071283D">
        <w:trPr>
          <w:trHeight w:val="151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pStyle w:val="Style1"/>
              <w:widowControl/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Халиулина</w:t>
            </w:r>
          </w:p>
          <w:p w:rsidR="0071283D" w:rsidRDefault="0071283D">
            <w:pPr>
              <w:pStyle w:val="Style1"/>
              <w:widowControl/>
              <w:jc w:val="center"/>
            </w:pPr>
            <w:r>
              <w:rPr>
                <w:rFonts w:ascii="PT Astra Serif" w:hAnsi="PT Astra Serif" w:cs="PT Astra Serif"/>
                <w:b/>
                <w:sz w:val="20"/>
                <w:szCs w:val="20"/>
              </w:rPr>
              <w:t>Ирина Александровна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pStyle w:val="Style1"/>
              <w:widowControl/>
              <w:jc w:val="center"/>
            </w:pPr>
            <w:r>
              <w:rPr>
                <w:rStyle w:val="FontStyle51"/>
                <w:rFonts w:ascii="PT Astra Serif" w:hAnsi="PT Astra Serif" w:cs="PT Astra Serif"/>
                <w:sz w:val="20"/>
                <w:szCs w:val="20"/>
              </w:rPr>
              <w:t>начальник</w:t>
            </w:r>
          </w:p>
          <w:p w:rsidR="0071283D" w:rsidRDefault="0071283D">
            <w:pPr>
              <w:pStyle w:val="Style1"/>
              <w:widowControl/>
              <w:jc w:val="center"/>
            </w:pPr>
            <w:r>
              <w:rPr>
                <w:rStyle w:val="FontStyle51"/>
                <w:rFonts w:ascii="PT Astra Serif" w:hAnsi="PT Astra Serif" w:cs="PT Astra Serif"/>
                <w:sz w:val="20"/>
                <w:szCs w:val="20"/>
              </w:rPr>
              <w:t>отдела образования, воспитания и молодежной политики Управления по делам образования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49,9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Жилой дои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50,0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ind w:left="-21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</w:rPr>
              <w:t>1 689 847,31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f"/>
              <w:snapToGrid w:val="0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  <w:p w:rsidR="0071283D" w:rsidRDefault="0071283D">
            <w:pPr>
              <w:pStyle w:val="af"/>
              <w:jc w:val="center"/>
            </w:pPr>
            <w:r>
              <w:rPr>
                <w:rFonts w:ascii="PT Astra Serif" w:hAnsi="PT Astra Serif" w:cs="PT Astra Serif"/>
                <w:sz w:val="20"/>
                <w:szCs w:val="20"/>
                <w:lang w:val="ru-RU"/>
              </w:rPr>
              <w:t>-</w:t>
            </w:r>
          </w:p>
          <w:p w:rsidR="0071283D" w:rsidRDefault="0071283D">
            <w:pPr>
              <w:pStyle w:val="af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  <w:p w:rsidR="0071283D" w:rsidRDefault="0071283D">
            <w:pPr>
              <w:pStyle w:val="af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  <w:p w:rsidR="0071283D" w:rsidRDefault="0071283D">
            <w:pPr>
              <w:pStyle w:val="af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  <w:p w:rsidR="0071283D" w:rsidRDefault="0071283D">
            <w:pPr>
              <w:pStyle w:val="af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  <w:p w:rsidR="0071283D" w:rsidRDefault="0071283D">
            <w:pPr>
              <w:pStyle w:val="af"/>
              <w:jc w:val="center"/>
              <w:rPr>
                <w:rFonts w:ascii="PT Astra Serif" w:hAnsi="PT Astra Serif" w:cs="PT Astra Serif"/>
                <w:sz w:val="20"/>
                <w:szCs w:val="20"/>
                <w:lang w:val="ru-RU"/>
              </w:rPr>
            </w:pPr>
          </w:p>
        </w:tc>
      </w:tr>
      <w:tr w:rsidR="0071283D">
        <w:trPr>
          <w:trHeight w:val="30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Киселёва Оксана Викторовна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отдела «Учёт»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УСЗН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17/24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727 531,23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65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Несовершенн</w:t>
            </w:r>
            <w:r>
              <w:rPr>
                <w:rFonts w:ascii="PT Astra Serif" w:hAnsi="PT Astra Serif" w:cs="PT Astra Serif"/>
              </w:rPr>
              <w:lastRenderedPageBreak/>
              <w:t xml:space="preserve">олетний ребенок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Долевая </w:t>
            </w:r>
            <w:r>
              <w:rPr>
                <w:rFonts w:ascii="PT Astra Serif" w:hAnsi="PT Astra Serif" w:cs="PT Astra Serif"/>
              </w:rPr>
              <w:lastRenderedPageBreak/>
              <w:t>7/48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51,6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4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7/48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51,6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Пашкова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Оксана Анатольевна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«Семья»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УСЗН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608 581,19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2 199,0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3/217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2162767,0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3/217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8173667,0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49,1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3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39,1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35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Карпенко Наталья  Михайловна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Начальник отдела «Льготы»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УСЗН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Садовый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416,0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  <w:p w:rsidR="0071283D" w:rsidRDefault="0071283D">
            <w:pPr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 ВАЗ-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Лада-Калина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eastAsia="Times New Roman" w:hAnsi="PT Astra Serif" w:cs="PT Astra Serif"/>
                <w:sz w:val="20"/>
                <w:szCs w:val="20"/>
                <w:lang w:eastAsia="zh-CN"/>
              </w:rPr>
              <w:t>483 246,78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38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6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>супруг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Долевая </w:t>
            </w:r>
            <w:r>
              <w:rPr>
                <w:rFonts w:ascii="PT Astra Serif" w:hAnsi="PT Astra Serif" w:cs="PT Astra Serif"/>
              </w:rPr>
              <w:lastRenderedPageBreak/>
              <w:t>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50,5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Россия</w:t>
            </w:r>
          </w:p>
          <w:p w:rsidR="0071283D" w:rsidRDefault="0071283D">
            <w:pPr>
              <w:rPr>
                <w:rFonts w:ascii="PT Astra Serif" w:hAnsi="PT Astra Serif" w:cs="PT Astra Serif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 xml:space="preserve">Садовый </w:t>
            </w:r>
            <w:r>
              <w:rPr>
                <w:rFonts w:ascii="PT Astra Serif" w:hAnsi="PT Astra Serif" w:cs="PT Astra Serif"/>
              </w:rPr>
              <w:lastRenderedPageBreak/>
              <w:t>участок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416,0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335 858,34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532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Тубулбаева Сауле  Давлетовна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отдела «Субсидии» УСЗН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Земельный участок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6"/>
                <w:szCs w:val="16"/>
              </w:rPr>
              <w:t>29900/10001550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5288283,0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21,4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533 831,05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266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42,8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266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43,4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150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Игуменщева Ольга Васильевна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Начальник отдела «Опека и попечительство» УСЗН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Автомобиль 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Хундай Акцент 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642 557,03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50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1296,0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172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1296,0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7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57,7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автомобиль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ВАЗ 2106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510 036,22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72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7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11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Индивидуальная </w:t>
            </w:r>
          </w:p>
        </w:tc>
        <w:tc>
          <w:tcPr>
            <w:tcW w:w="12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51,1</w:t>
            </w:r>
          </w:p>
        </w:tc>
        <w:tc>
          <w:tcPr>
            <w:tcW w:w="11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112"/>
        </w:trPr>
        <w:tc>
          <w:tcPr>
            <w:tcW w:w="34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12"/>
        </w:trPr>
        <w:tc>
          <w:tcPr>
            <w:tcW w:w="340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rFonts w:ascii="PT Astra Serif" w:hAnsi="PT Astra Serif" w:cs="PT Astra Serif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участок 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1296,0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75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Жилой дом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Земельный </w:t>
            </w:r>
            <w:r>
              <w:rPr>
                <w:rFonts w:ascii="PT Astra Serif" w:hAnsi="PT Astra Serif" w:cs="PT Astra Serif"/>
              </w:rPr>
              <w:lastRenderedPageBreak/>
              <w:t xml:space="preserve">участок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57,7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1296,</w:t>
            </w:r>
            <w:r>
              <w:rPr>
                <w:rFonts w:ascii="PT Astra Serif" w:hAnsi="PT Astra Serif" w:cs="PT Astra Serif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lastRenderedPageBreak/>
              <w:t>Россия</w:t>
            </w:r>
          </w:p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Россия 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>Шарапова Ирина Ивановна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sz w:val="18"/>
                <w:szCs w:val="18"/>
              </w:rPr>
              <w:t>Ведущий специалист отдела «Субсидии» УСЗН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366 220,83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27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Супруг 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Комната в общежитии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18,0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705 942,93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42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480"/>
        </w:trPr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Несовершеннолетний ребенок 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Долевая 1/4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50,1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112"/>
        </w:trPr>
        <w:tc>
          <w:tcPr>
            <w:tcW w:w="1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  <w:b/>
              </w:rPr>
              <w:t xml:space="preserve">Ермаков Сергей Николаевич 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Заместитель начальника производственного отдела УСХ и П по вопросам животноводства, главный зоотехник</w:t>
            </w: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2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1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 xml:space="preserve">Квартира 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352 730,60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  <w:tr w:rsidR="0071283D">
        <w:trPr>
          <w:trHeight w:val="112"/>
        </w:trPr>
        <w:tc>
          <w:tcPr>
            <w:tcW w:w="1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  <w:b/>
              </w:rPr>
            </w:pPr>
          </w:p>
        </w:tc>
        <w:tc>
          <w:tcPr>
            <w:tcW w:w="11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71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8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57,4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5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rFonts w:ascii="PT Astra Serif" w:hAnsi="PT Astra Serif" w:cs="PT Astra Serif"/>
              </w:rPr>
            </w:pPr>
          </w:p>
        </w:tc>
      </w:tr>
      <w:tr w:rsidR="0071283D">
        <w:trPr>
          <w:trHeight w:val="70"/>
        </w:trPr>
        <w:tc>
          <w:tcPr>
            <w:tcW w:w="34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rFonts w:ascii="PT Astra Serif" w:hAnsi="PT Astra Serif" w:cs="PT Astra Serif"/>
              </w:rPr>
              <w:t xml:space="preserve">Супруга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Индивидуальная</w:t>
            </w:r>
          </w:p>
        </w:tc>
        <w:tc>
          <w:tcPr>
            <w:tcW w:w="1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40,4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Россия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573 268,96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rFonts w:ascii="PT Astra Serif" w:hAnsi="PT Astra Serif" w:cs="PT Astra Serif"/>
              </w:rPr>
              <w:t>-</w:t>
            </w:r>
          </w:p>
        </w:tc>
      </w:tr>
    </w:tbl>
    <w:p w:rsidR="0071283D" w:rsidRDefault="0071283D">
      <w:pPr>
        <w:rPr>
          <w:rFonts w:ascii="PT Astra Serif" w:hAnsi="PT Astra Serif" w:cs="PT Astra Serif"/>
          <w:sz w:val="28"/>
        </w:rPr>
      </w:pPr>
    </w:p>
    <w:p w:rsidR="0071283D" w:rsidRDefault="0071283D">
      <w:r>
        <w:rPr>
          <w:rFonts w:ascii="PT Astra Serif" w:hAnsi="PT Astra Serif" w:cs="PT Astra Serif"/>
          <w:sz w:val="28"/>
        </w:rPr>
        <w:t>Управляющий делами администрации Троицкого муниципального района                                                       Э.Ш. Валеева</w:t>
      </w:r>
    </w:p>
    <w:p w:rsidR="0071283D" w:rsidRDefault="0071283D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</w:p>
    <w:p w:rsidR="0071283D" w:rsidRPr="00066E70" w:rsidRDefault="0071283D" w:rsidP="0047047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lastRenderedPageBreak/>
        <w:t>СВЕДЕНИЯ</w:t>
      </w:r>
    </w:p>
    <w:p w:rsidR="0071283D" w:rsidRPr="00B634A7" w:rsidRDefault="0071283D" w:rsidP="00B634A7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color w:val="000000"/>
          <w:sz w:val="28"/>
        </w:rPr>
        <w:t>о доходах, расходах, об имуществе и обязательствах</w:t>
      </w:r>
      <w:r>
        <w:rPr>
          <w:color w:val="000000"/>
          <w:sz w:val="28"/>
        </w:rPr>
        <w:t xml:space="preserve"> </w:t>
      </w:r>
      <w:r w:rsidRPr="00066E70">
        <w:rPr>
          <w:color w:val="000000"/>
          <w:sz w:val="28"/>
        </w:rPr>
        <w:t xml:space="preserve">имущественного характера </w:t>
      </w:r>
      <w:r w:rsidRPr="00066E70">
        <w:rPr>
          <w:sz w:val="28"/>
        </w:rPr>
        <w:t xml:space="preserve">лиц, </w:t>
      </w:r>
    </w:p>
    <w:p w:rsidR="0071283D" w:rsidRPr="00066E70" w:rsidRDefault="0071283D" w:rsidP="00470477">
      <w:pPr>
        <w:autoSpaceDE w:val="0"/>
        <w:autoSpaceDN w:val="0"/>
        <w:adjustRightInd w:val="0"/>
        <w:jc w:val="center"/>
        <w:rPr>
          <w:sz w:val="28"/>
        </w:rPr>
      </w:pPr>
      <w:r w:rsidRPr="00066E70">
        <w:rPr>
          <w:sz w:val="28"/>
        </w:rPr>
        <w:t xml:space="preserve">замещающих должности муниципальной службы, </w:t>
      </w:r>
      <w:r>
        <w:rPr>
          <w:sz w:val="28"/>
        </w:rPr>
        <w:t xml:space="preserve">муниципальных служащих, замещающих коррупционно опасные должности, </w:t>
      </w:r>
      <w:r w:rsidRPr="00066E70">
        <w:rPr>
          <w:sz w:val="28"/>
        </w:rPr>
        <w:t>и</w:t>
      </w:r>
      <w:r w:rsidRPr="00066E70">
        <w:rPr>
          <w:sz w:val="22"/>
          <w:szCs w:val="20"/>
        </w:rPr>
        <w:t xml:space="preserve"> </w:t>
      </w:r>
      <w:r w:rsidRPr="00066E70">
        <w:rPr>
          <w:color w:val="000000"/>
          <w:sz w:val="28"/>
        </w:rPr>
        <w:t xml:space="preserve">руководителей муниципальных учреждений </w:t>
      </w:r>
      <w:r w:rsidRPr="00066E70">
        <w:rPr>
          <w:sz w:val="28"/>
        </w:rPr>
        <w:t>Бобровского сельского поселения</w:t>
      </w:r>
    </w:p>
    <w:p w:rsidR="0071283D" w:rsidRDefault="0071283D" w:rsidP="004E1A70">
      <w:pPr>
        <w:autoSpaceDE w:val="0"/>
        <w:autoSpaceDN w:val="0"/>
        <w:adjustRightInd w:val="0"/>
        <w:jc w:val="center"/>
        <w:rPr>
          <w:color w:val="000000"/>
          <w:sz w:val="28"/>
        </w:rPr>
      </w:pPr>
      <w:r w:rsidRPr="00066E70">
        <w:rPr>
          <w:sz w:val="28"/>
        </w:rPr>
        <w:t xml:space="preserve"> </w:t>
      </w:r>
      <w:r w:rsidRPr="00066E70">
        <w:rPr>
          <w:color w:val="000000"/>
          <w:sz w:val="28"/>
        </w:rPr>
        <w:t>за отчётный период</w:t>
      </w:r>
      <w:r>
        <w:rPr>
          <w:color w:val="000000"/>
          <w:sz w:val="28"/>
        </w:rPr>
        <w:t xml:space="preserve">  </w:t>
      </w:r>
      <w:r w:rsidRPr="00066E70">
        <w:rPr>
          <w:color w:val="000000"/>
          <w:sz w:val="28"/>
        </w:rPr>
        <w:t xml:space="preserve">с 1 января </w:t>
      </w:r>
      <w:r>
        <w:rPr>
          <w:color w:val="000000"/>
          <w:sz w:val="28"/>
        </w:rPr>
        <w:t>20</w:t>
      </w:r>
      <w:r w:rsidRPr="004C119A"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 w:rsidRPr="00066E70">
        <w:rPr>
          <w:color w:val="000000"/>
          <w:sz w:val="28"/>
        </w:rPr>
        <w:t xml:space="preserve"> г. по 31 декабря </w:t>
      </w:r>
      <w:r>
        <w:rPr>
          <w:color w:val="000000"/>
          <w:sz w:val="28"/>
        </w:rPr>
        <w:t>20</w:t>
      </w:r>
      <w:r w:rsidRPr="004C119A">
        <w:rPr>
          <w:color w:val="000000"/>
          <w:sz w:val="28"/>
        </w:rPr>
        <w:t>2</w:t>
      </w:r>
      <w:r>
        <w:rPr>
          <w:color w:val="000000"/>
          <w:sz w:val="28"/>
        </w:rPr>
        <w:t>1</w:t>
      </w:r>
      <w:r w:rsidRPr="00066E70">
        <w:rPr>
          <w:color w:val="000000"/>
          <w:sz w:val="28"/>
        </w:rPr>
        <w:t xml:space="preserve"> г.</w:t>
      </w:r>
    </w:p>
    <w:p w:rsidR="0071283D" w:rsidRPr="004E1A70" w:rsidRDefault="0071283D" w:rsidP="004E1A70">
      <w:pPr>
        <w:autoSpaceDE w:val="0"/>
        <w:autoSpaceDN w:val="0"/>
        <w:adjustRightInd w:val="0"/>
        <w:jc w:val="center"/>
        <w:rPr>
          <w:color w:val="000000"/>
          <w:sz w:val="16"/>
          <w:szCs w:val="16"/>
        </w:rPr>
      </w:pPr>
    </w:p>
    <w:tbl>
      <w:tblPr>
        <w:tblW w:w="1524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 w:firstRow="1" w:lastRow="0" w:firstColumn="1" w:lastColumn="0" w:noHBand="0" w:noVBand="0"/>
      </w:tblPr>
      <w:tblGrid>
        <w:gridCol w:w="1335"/>
        <w:gridCol w:w="2160"/>
        <w:gridCol w:w="1080"/>
        <w:gridCol w:w="1440"/>
        <w:gridCol w:w="900"/>
        <w:gridCol w:w="900"/>
        <w:gridCol w:w="1080"/>
        <w:gridCol w:w="720"/>
        <w:gridCol w:w="923"/>
        <w:gridCol w:w="1417"/>
        <w:gridCol w:w="1161"/>
        <w:gridCol w:w="2131"/>
      </w:tblGrid>
      <w:tr w:rsidR="0071283D">
        <w:trPr>
          <w:trHeight w:val="133"/>
        </w:trPr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21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320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2723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1283D" w:rsidRPr="009264F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16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13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1283D">
        <w:trPr>
          <w:trHeight w:val="13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9765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>
        <w:trPr>
          <w:trHeight w:val="206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3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72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1283D">
        <w:trPr>
          <w:trHeight w:val="20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Pr="004C119A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Макшанов Андрей Геннадьевич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Глава администрации Бобровского сельского поселения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269B0" w:rsidRDefault="0071283D" w:rsidP="004C119A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1B4E8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555 738,78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283D">
        <w:trPr>
          <w:trHeight w:val="206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283D">
        <w:trPr>
          <w:trHeight w:val="206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7"/>
                <w:szCs w:val="17"/>
              </w:rPr>
              <w:t>550 000,00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283D">
        <w:trPr>
          <w:trHeight w:val="606"/>
        </w:trPr>
        <w:tc>
          <w:tcPr>
            <w:tcW w:w="1335" w:type="dxa"/>
            <w:vMerge/>
            <w:tcBorders>
              <w:left w:val="doub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7269B0" w:rsidRDefault="0071283D" w:rsidP="004F6C5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 xml:space="preserve">общая </w:t>
            </w:r>
            <w:r>
              <w:rPr>
                <w:color w:val="000000"/>
                <w:sz w:val="18"/>
                <w:szCs w:val="18"/>
              </w:rPr>
              <w:t>долевая, 1/3</w:t>
            </w:r>
            <w:r w:rsidRPr="007269B0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1222,0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269B0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71283D" w:rsidRPr="007269B0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4" w:space="0" w:color="auto"/>
              <w:right w:val="double" w:sz="6" w:space="0" w:color="000000"/>
            </w:tcBorders>
          </w:tcPr>
          <w:p w:rsidR="0071283D" w:rsidRPr="00B46957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1283D" w:rsidRPr="007F6F39">
        <w:trPr>
          <w:trHeight w:val="585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Голубева Анастасия Сергеевна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Специалист по жизнеобеспечению администрации Бобровского сельского поселения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 долевая,1/2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90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23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349 921,72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71283D" w:rsidRPr="007F6F39" w:rsidRDefault="0071283D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570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7F6F39" w:rsidRDefault="0071283D" w:rsidP="00B26F01">
            <w:pPr>
              <w:autoSpaceDE w:val="0"/>
              <w:autoSpaceDN w:val="0"/>
              <w:adjustRightInd w:val="0"/>
              <w:ind w:left="-57" w:right="-57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317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634A7" w:rsidRDefault="0071283D" w:rsidP="00B634A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38,6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автомобили: </w:t>
            </w:r>
          </w:p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ГАЗ-2217;</w:t>
            </w:r>
          </w:p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ВАЗ Лада 217230 ЛАДА Приора;</w:t>
            </w:r>
          </w:p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прицеп </w:t>
            </w:r>
          </w:p>
          <w:p w:rsidR="0071283D" w:rsidRPr="00E12BE3" w:rsidRDefault="0071283D" w:rsidP="00E12BE3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>КМЗ-828420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520 317,18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49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49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330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38,6</w:t>
            </w: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7F6F39">
        <w:trPr>
          <w:trHeight w:val="58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7F6F3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Default="0071283D" w:rsidP="002C7C39">
            <w:pPr>
              <w:autoSpaceDE w:val="0"/>
              <w:autoSpaceDN w:val="0"/>
              <w:adjustRightInd w:val="0"/>
              <w:ind w:right="-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pStyle w:val="1"/>
              <w:shd w:val="clear" w:color="auto" w:fill="FFFFFF"/>
              <w:spacing w:before="0"/>
              <w:jc w:val="center"/>
              <w:rPr>
                <w:b w:val="0"/>
                <w:bCs w:val="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4F230E">
        <w:trPr>
          <w:trHeight w:val="431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Репникова Ольга Николаевна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B57F7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«Бобровская централизованная библиотечная система»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4F230E" w:rsidRDefault="0071283D" w:rsidP="00CF756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71283D" w:rsidRPr="004F230E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</w:t>
            </w:r>
          </w:p>
          <w:p w:rsidR="0071283D" w:rsidRPr="004F230E" w:rsidRDefault="0071283D" w:rsidP="00CF756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283D" w:rsidRPr="004F230E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8D376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автомобиль: Шкода </w:t>
            </w:r>
            <w:r>
              <w:rPr>
                <w:color w:val="000000"/>
                <w:sz w:val="18"/>
                <w:szCs w:val="18"/>
                <w:lang w:val="en-US"/>
              </w:rPr>
              <w:t>Rapid</w:t>
            </w: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661 455,78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71283D" w:rsidRPr="004F230E">
        <w:trPr>
          <w:trHeight w:val="36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CF75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26D6B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71283D" w:rsidRPr="004F230E">
        <w:trPr>
          <w:trHeight w:val="231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4F230E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3 000,0</w:t>
            </w:r>
          </w:p>
          <w:p w:rsidR="0071283D" w:rsidRPr="004F230E" w:rsidRDefault="0071283D" w:rsidP="00B4470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Pr="004F230E" w:rsidRDefault="0071283D" w:rsidP="004E1A7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FA1088" w:rsidRDefault="0071283D" w:rsidP="008D376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B57F7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822 505,51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71283D" w:rsidRPr="004F230E">
        <w:trPr>
          <w:trHeight w:val="403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4F230E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B447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57,2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B57F79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4F230E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  <w:sz w:val="18"/>
                <w:szCs w:val="18"/>
              </w:rPr>
            </w:pPr>
          </w:p>
        </w:tc>
      </w:tr>
      <w:tr w:rsidR="0071283D" w:rsidRPr="001F4376">
        <w:trPr>
          <w:trHeight w:val="467"/>
        </w:trPr>
        <w:tc>
          <w:tcPr>
            <w:tcW w:w="1335" w:type="dxa"/>
            <w:vMerge w:val="restart"/>
            <w:tcBorders>
              <w:top w:val="double" w:sz="4" w:space="0" w:color="auto"/>
              <w:left w:val="doub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Старунова Марина Васильевна</w:t>
            </w:r>
          </w:p>
        </w:tc>
        <w:tc>
          <w:tcPr>
            <w:tcW w:w="216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Директору МБУК «Бобровская централизованная клубная система» </w:t>
            </w:r>
          </w:p>
        </w:tc>
        <w:tc>
          <w:tcPr>
            <w:tcW w:w="108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земельный </w:t>
            </w:r>
          </w:p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участок</w:t>
            </w:r>
          </w:p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4E1A70">
            <w:pPr>
              <w:jc w:val="center"/>
            </w:pPr>
            <w:r w:rsidRPr="00516974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  <w:p w:rsidR="0071283D" w:rsidRPr="001F4376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  <w:p w:rsidR="0071283D" w:rsidRPr="001F4376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 w:val="restart"/>
            <w:tcBorders>
              <w:top w:val="double" w:sz="4" w:space="0" w:color="auto"/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634 076,08</w:t>
            </w:r>
          </w:p>
        </w:tc>
        <w:tc>
          <w:tcPr>
            <w:tcW w:w="2131" w:type="dxa"/>
            <w:vMerge w:val="restart"/>
            <w:tcBorders>
              <w:top w:val="double" w:sz="4" w:space="0" w:color="auto"/>
              <w:left w:val="single" w:sz="6" w:space="0" w:color="000000"/>
              <w:right w:val="double" w:sz="6" w:space="0" w:color="000000"/>
            </w:tcBorders>
          </w:tcPr>
          <w:p w:rsidR="0071283D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71283D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71283D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71283D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71283D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  <w:p w:rsidR="0071283D" w:rsidRPr="00B26F01" w:rsidRDefault="0071283D" w:rsidP="00B26F01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1F4376">
        <w:trPr>
          <w:trHeight w:val="243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4E1A7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4E1A70">
            <w:pPr>
              <w:jc w:val="center"/>
            </w:pPr>
            <w:r w:rsidRPr="00516974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4E1A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71283D" w:rsidRPr="001F4376">
        <w:trPr>
          <w:trHeight w:val="309"/>
        </w:trPr>
        <w:tc>
          <w:tcPr>
            <w:tcW w:w="1335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357BDE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квартира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FF2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1283D" w:rsidRPr="001F4376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  <w:tr w:rsidR="0071283D" w:rsidRPr="00ED2E82">
        <w:trPr>
          <w:trHeight w:val="482"/>
        </w:trPr>
        <w:tc>
          <w:tcPr>
            <w:tcW w:w="1335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16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участок</w:t>
            </w:r>
          </w:p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4E1A70">
            <w:pPr>
              <w:jc w:val="center"/>
              <w:rPr>
                <w:sz w:val="18"/>
                <w:szCs w:val="18"/>
              </w:rPr>
            </w:pPr>
            <w:r w:rsidRPr="00241522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  <w:p w:rsidR="0071283D" w:rsidRPr="00ED2E82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</w:p>
          <w:p w:rsidR="0071283D" w:rsidRPr="00ED2E82" w:rsidRDefault="0071283D" w:rsidP="0019686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141D54" w:rsidRDefault="0071283D" w:rsidP="00141D54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автомобили</w:t>
            </w:r>
            <w:r w:rsidRPr="00381212">
              <w:rPr>
                <w:color w:val="000000"/>
                <w:sz w:val="18"/>
                <w:szCs w:val="18"/>
                <w:lang w:val="en-US"/>
              </w:rPr>
              <w:t>:</w:t>
            </w:r>
          </w:p>
          <w:p w:rsidR="0071283D" w:rsidRPr="008D376E" w:rsidRDefault="0071283D" w:rsidP="002C7C3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ВАЗ 21077</w:t>
            </w:r>
          </w:p>
        </w:tc>
        <w:tc>
          <w:tcPr>
            <w:tcW w:w="116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71283D" w:rsidRPr="00FF2634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863 408,43</w:t>
            </w:r>
          </w:p>
        </w:tc>
        <w:tc>
          <w:tcPr>
            <w:tcW w:w="2131" w:type="dxa"/>
            <w:vMerge w:val="restart"/>
            <w:tcBorders>
              <w:top w:val="single" w:sz="6" w:space="0" w:color="000000"/>
              <w:left w:val="single" w:sz="6" w:space="0" w:color="000000"/>
              <w:right w:val="double" w:sz="6" w:space="0" w:color="000000"/>
            </w:tcBorders>
          </w:tcPr>
          <w:p w:rsidR="0071283D" w:rsidRPr="00B26F01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 w:rsidRPr="00ED2E82">
        <w:trPr>
          <w:trHeight w:val="275"/>
        </w:trPr>
        <w:tc>
          <w:tcPr>
            <w:tcW w:w="1335" w:type="dxa"/>
            <w:vMerge/>
            <w:tcBorders>
              <w:left w:val="doub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жилой дом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4E1A70">
            <w:pPr>
              <w:jc w:val="center"/>
            </w:pPr>
            <w:r w:rsidRPr="00241522">
              <w:rPr>
                <w:sz w:val="18"/>
                <w:szCs w:val="18"/>
              </w:rPr>
              <w:t>общая долевая,1/2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71283D" w:rsidRDefault="0071283D" w:rsidP="0019686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08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3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61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71283D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2131" w:type="dxa"/>
            <w:vMerge/>
            <w:tcBorders>
              <w:left w:val="single" w:sz="6" w:space="0" w:color="000000"/>
              <w:right w:val="double" w:sz="6" w:space="0" w:color="000000"/>
            </w:tcBorders>
          </w:tcPr>
          <w:p w:rsidR="0071283D" w:rsidRPr="00ED2E82" w:rsidRDefault="0071283D" w:rsidP="00196862">
            <w:pPr>
              <w:autoSpaceDE w:val="0"/>
              <w:autoSpaceDN w:val="0"/>
              <w:adjustRightInd w:val="0"/>
              <w:ind w:left="-57" w:right="-57"/>
              <w:jc w:val="center"/>
              <w:rPr>
                <w:b/>
                <w:i/>
                <w:color w:val="000000"/>
                <w:sz w:val="18"/>
                <w:szCs w:val="18"/>
              </w:rPr>
            </w:pPr>
          </w:p>
        </w:tc>
      </w:tr>
    </w:tbl>
    <w:p w:rsidR="0071283D" w:rsidRDefault="0071283D" w:rsidP="004E1A70">
      <w:pPr>
        <w:autoSpaceDE w:val="0"/>
        <w:autoSpaceDN w:val="0"/>
        <w:adjustRightInd w:val="0"/>
        <w:spacing w:before="120"/>
        <w:jc w:val="both"/>
      </w:pPr>
    </w:p>
    <w:p w:rsidR="0071283D" w:rsidRPr="00E82B50" w:rsidRDefault="0071283D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Администрация </w:t>
      </w:r>
      <w:r>
        <w:rPr>
          <w:b/>
          <w:sz w:val="28"/>
        </w:rPr>
        <w:t xml:space="preserve">муниципального образования </w:t>
      </w:r>
      <w:r w:rsidRPr="00E82B50">
        <w:rPr>
          <w:b/>
          <w:sz w:val="28"/>
        </w:rPr>
        <w:t>«Дробышевское сельское поселение»</w:t>
      </w:r>
    </w:p>
    <w:p w:rsidR="0071283D" w:rsidRPr="00E82B50" w:rsidRDefault="0071283D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>Троицкого муниципального района Челябинской области</w:t>
      </w:r>
    </w:p>
    <w:p w:rsidR="0071283D" w:rsidRDefault="0071283D" w:rsidP="006C7B19">
      <w:pPr>
        <w:jc w:val="center"/>
        <w:rPr>
          <w:b/>
          <w:sz w:val="28"/>
        </w:rPr>
      </w:pPr>
    </w:p>
    <w:p w:rsidR="0071283D" w:rsidRPr="00E82B50" w:rsidRDefault="0071283D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СВЕДЕНИЯ </w:t>
      </w:r>
    </w:p>
    <w:p w:rsidR="0071283D" w:rsidRPr="00E82B50" w:rsidRDefault="0071283D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71283D" w:rsidRDefault="0071283D" w:rsidP="006C7B19">
      <w:pPr>
        <w:jc w:val="center"/>
        <w:rPr>
          <w:b/>
          <w:sz w:val="28"/>
        </w:rPr>
      </w:pPr>
      <w:r>
        <w:rPr>
          <w:b/>
          <w:sz w:val="28"/>
        </w:rPr>
        <w:t>за отчётный период с 01.01.2021г. по 31.12.2021</w:t>
      </w:r>
      <w:r w:rsidRPr="00E82B50">
        <w:rPr>
          <w:b/>
          <w:sz w:val="28"/>
        </w:rPr>
        <w:t>г.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7"/>
        <w:gridCol w:w="1500"/>
        <w:gridCol w:w="1043"/>
        <w:gridCol w:w="1470"/>
        <w:gridCol w:w="955"/>
        <w:gridCol w:w="1355"/>
        <w:gridCol w:w="846"/>
        <w:gridCol w:w="955"/>
        <w:gridCol w:w="1355"/>
        <w:gridCol w:w="1385"/>
        <w:gridCol w:w="1706"/>
        <w:gridCol w:w="1486"/>
      </w:tblGrid>
      <w:tr w:rsidR="0071283D" w:rsidRPr="0022421B" w:rsidTr="0022421B">
        <w:trPr>
          <w:jc w:val="center"/>
        </w:trPr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Фамилия и инициал</w:t>
            </w:r>
            <w:r w:rsidRPr="0022421B">
              <w:rPr>
                <w:b/>
              </w:rPr>
              <w:lastRenderedPageBreak/>
              <w:t>ы лица, чьи сведения размещаются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Должность</w:t>
            </w:r>
          </w:p>
        </w:tc>
        <w:tc>
          <w:tcPr>
            <w:tcW w:w="0" w:type="auto"/>
            <w:gridSpan w:val="4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Транспортные средства</w:t>
            </w:r>
          </w:p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(вид, марка)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 xml:space="preserve">Декларированный годовой </w:t>
            </w:r>
            <w:r w:rsidRPr="0022421B">
              <w:rPr>
                <w:b/>
              </w:rPr>
              <w:lastRenderedPageBreak/>
              <w:t>доход за отчётный период (руб.)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Сведения об источника</w:t>
            </w:r>
            <w:r w:rsidRPr="0022421B">
              <w:rPr>
                <w:b/>
              </w:rPr>
              <w:lastRenderedPageBreak/>
              <w:t>х получения средств, за счёт которых совершена сделка (вид приобретенного имущества, источники)</w:t>
            </w:r>
          </w:p>
        </w:tc>
      </w:tr>
      <w:tr w:rsidR="0071283D" w:rsidRPr="0022421B" w:rsidTr="00856C17">
        <w:trPr>
          <w:trHeight w:val="2111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собственности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0" w:type="auto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22421B">
        <w:trPr>
          <w:trHeight w:val="452"/>
          <w:jc w:val="center"/>
        </w:trPr>
        <w:tc>
          <w:tcPr>
            <w:tcW w:w="0" w:type="auto"/>
            <w:vMerge w:val="restart"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  <w:r w:rsidRPr="0022421B">
              <w:rPr>
                <w:b/>
              </w:rPr>
              <w:t>Трофимова Светлана Николаевна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Директор МКУ «Культура» Дробышевского сельского поселения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856C17">
            <w:pPr>
              <w:jc w:val="center"/>
            </w:pPr>
            <w:r w:rsidRPr="0022421B"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856C17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856C17">
            <w:pPr>
              <w:jc w:val="center"/>
            </w:pPr>
            <w:r>
              <w:t>45,4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856C17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856C17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856C17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856C17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856C17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856C17">
            <w:pPr>
              <w:jc w:val="center"/>
            </w:pPr>
            <w:r>
              <w:t>559804,71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</w:tr>
      <w:tr w:rsidR="0071283D" w:rsidRPr="0022421B" w:rsidTr="0022421B">
        <w:trPr>
          <w:trHeight w:val="452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Квартира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61,7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71283D" w:rsidRPr="0022421B" w:rsidRDefault="0071283D" w:rsidP="00856C17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856C17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856C17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856C17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856C17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22421B">
        <w:trPr>
          <w:trHeight w:val="569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879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22421B">
        <w:trPr>
          <w:trHeight w:val="703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Общая долевая (1/28)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2872800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22421B">
        <w:trPr>
          <w:trHeight w:val="536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Общая долевая (1/28)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954800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</w:tbl>
    <w:p w:rsidR="0071283D" w:rsidRPr="00E95F5A" w:rsidRDefault="0071283D">
      <w:pPr>
        <w:rPr>
          <w:sz w:val="28"/>
        </w:rPr>
      </w:pPr>
    </w:p>
    <w:p w:rsidR="0071283D" w:rsidRPr="00B90E5C" w:rsidRDefault="0071283D" w:rsidP="009A262E">
      <w:pPr>
        <w:jc w:val="center"/>
        <w:rPr>
          <w:sz w:val="28"/>
        </w:rPr>
      </w:pPr>
    </w:p>
    <w:p w:rsidR="0071283D" w:rsidRPr="00B90E5C" w:rsidRDefault="0071283D" w:rsidP="009A262E">
      <w:pPr>
        <w:jc w:val="center"/>
        <w:rPr>
          <w:sz w:val="28"/>
        </w:rPr>
      </w:pPr>
      <w:r w:rsidRPr="00B90E5C">
        <w:rPr>
          <w:sz w:val="28"/>
        </w:rPr>
        <w:t xml:space="preserve">С В Е Д Е Н И Я </w:t>
      </w:r>
    </w:p>
    <w:p w:rsidR="0071283D" w:rsidRDefault="0071283D" w:rsidP="009A262E">
      <w:pPr>
        <w:jc w:val="center"/>
        <w:rPr>
          <w:sz w:val="28"/>
        </w:rPr>
      </w:pPr>
      <w:r w:rsidRPr="00B90E5C">
        <w:rPr>
          <w:sz w:val="28"/>
        </w:rPr>
        <w:lastRenderedPageBreak/>
        <w:t xml:space="preserve">о доходах, расходах, об имуществе и обязательствах имущественного характера </w:t>
      </w:r>
    </w:p>
    <w:p w:rsidR="0071283D" w:rsidRDefault="0071283D" w:rsidP="009A262E">
      <w:pPr>
        <w:jc w:val="center"/>
        <w:rPr>
          <w:b/>
          <w:i/>
          <w:sz w:val="36"/>
        </w:rPr>
      </w:pPr>
      <w:r w:rsidRPr="00B90E5C">
        <w:rPr>
          <w:sz w:val="28"/>
        </w:rPr>
        <w:t>за отчётный период с 01.01.20</w:t>
      </w:r>
      <w:r>
        <w:rPr>
          <w:sz w:val="28"/>
        </w:rPr>
        <w:t>21</w:t>
      </w:r>
      <w:r w:rsidRPr="00B90E5C">
        <w:rPr>
          <w:sz w:val="28"/>
        </w:rPr>
        <w:t>г. по 31.12.20</w:t>
      </w:r>
      <w:r>
        <w:rPr>
          <w:sz w:val="28"/>
        </w:rPr>
        <w:t>21</w:t>
      </w:r>
      <w:r w:rsidRPr="00B90E5C">
        <w:rPr>
          <w:sz w:val="28"/>
        </w:rPr>
        <w:t>г.</w:t>
      </w:r>
      <w:r w:rsidRPr="00F26B9E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278"/>
      </w:tblGrid>
      <w:tr w:rsidR="0071283D" w:rsidRPr="005C4361">
        <w:trPr>
          <w:jc w:val="center"/>
        </w:trPr>
        <w:tc>
          <w:tcPr>
            <w:tcW w:w="1668" w:type="dxa"/>
            <w:vMerge w:val="restart"/>
          </w:tcPr>
          <w:p w:rsidR="0071283D" w:rsidRPr="005A7E9E" w:rsidRDefault="0071283D" w:rsidP="009A262E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14" w:type="dxa"/>
            <w:vMerge w:val="restart"/>
          </w:tcPr>
          <w:p w:rsidR="0071283D" w:rsidRPr="005A7E9E" w:rsidRDefault="0071283D" w:rsidP="009A262E">
            <w:pPr>
              <w:jc w:val="center"/>
            </w:pPr>
            <w:r>
              <w:t>Д</w:t>
            </w:r>
            <w:r w:rsidRPr="005A7E9E">
              <w:t>олжность</w:t>
            </w:r>
          </w:p>
        </w:tc>
        <w:tc>
          <w:tcPr>
            <w:tcW w:w="5093" w:type="dxa"/>
            <w:gridSpan w:val="4"/>
          </w:tcPr>
          <w:p w:rsidR="0071283D" w:rsidRPr="005A7E9E" w:rsidRDefault="0071283D" w:rsidP="009A262E">
            <w:pPr>
              <w:jc w:val="center"/>
            </w:pPr>
            <w:r w:rsidRPr="005A7E9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283D" w:rsidRPr="005A7E9E" w:rsidRDefault="0071283D" w:rsidP="009A262E">
            <w:pPr>
              <w:jc w:val="center"/>
            </w:pPr>
            <w:r w:rsidRPr="005A7E9E"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71283D" w:rsidRDefault="0071283D" w:rsidP="009A262E">
            <w:pPr>
              <w:jc w:val="center"/>
            </w:pPr>
            <w:r w:rsidRPr="005A7E9E">
              <w:t>Транспортные средства</w:t>
            </w:r>
          </w:p>
          <w:p w:rsidR="0071283D" w:rsidRPr="005A7E9E" w:rsidRDefault="0071283D" w:rsidP="009A262E">
            <w:pPr>
              <w:jc w:val="center"/>
            </w:pPr>
            <w:r>
              <w:t>(вид, марка)</w:t>
            </w:r>
          </w:p>
        </w:tc>
        <w:tc>
          <w:tcPr>
            <w:tcW w:w="1273" w:type="dxa"/>
            <w:vMerge w:val="restart"/>
          </w:tcPr>
          <w:p w:rsidR="0071283D" w:rsidRPr="005A7E9E" w:rsidRDefault="0071283D" w:rsidP="009A262E">
            <w:pPr>
              <w:jc w:val="center"/>
            </w:pPr>
            <w:r w:rsidRPr="005A7E9E">
              <w:t>Декларированный годовой доход за отчётный период</w:t>
            </w:r>
            <w:r>
              <w:t xml:space="preserve"> (руб.)</w:t>
            </w:r>
          </w:p>
        </w:tc>
        <w:tc>
          <w:tcPr>
            <w:tcW w:w="1278" w:type="dxa"/>
            <w:vMerge w:val="restart"/>
          </w:tcPr>
          <w:p w:rsidR="0071283D" w:rsidRPr="005A7E9E" w:rsidRDefault="0071283D" w:rsidP="009A262E">
            <w:pPr>
              <w:jc w:val="center"/>
            </w:pPr>
            <w:r w:rsidRPr="005A7E9E">
              <w:t>Сведения об источниках получения средств, за счёт которых совершена сделка</w:t>
            </w:r>
            <w:r>
              <w:t xml:space="preserve"> (вид приобретенного имущества, источники)</w:t>
            </w:r>
          </w:p>
        </w:tc>
      </w:tr>
      <w:tr w:rsidR="0071283D" w:rsidRPr="005C4361" w:rsidTr="00F75E67">
        <w:trPr>
          <w:jc w:val="center"/>
        </w:trPr>
        <w:tc>
          <w:tcPr>
            <w:tcW w:w="166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814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686" w:type="dxa"/>
          </w:tcPr>
          <w:p w:rsidR="0071283D" w:rsidRPr="005A7E9E" w:rsidRDefault="0071283D" w:rsidP="009A262E">
            <w:r w:rsidRPr="005A7E9E">
              <w:t>Вид объекта</w:t>
            </w:r>
          </w:p>
        </w:tc>
        <w:tc>
          <w:tcPr>
            <w:tcW w:w="1276" w:type="dxa"/>
          </w:tcPr>
          <w:p w:rsidR="0071283D" w:rsidRPr="005A7E9E" w:rsidRDefault="0071283D" w:rsidP="009A262E">
            <w:r w:rsidRPr="005A7E9E">
              <w:t>Вид собственности</w:t>
            </w:r>
          </w:p>
        </w:tc>
        <w:tc>
          <w:tcPr>
            <w:tcW w:w="959" w:type="dxa"/>
          </w:tcPr>
          <w:p w:rsidR="0071283D" w:rsidRPr="005A7E9E" w:rsidRDefault="0071283D" w:rsidP="009A262E">
            <w:r w:rsidRPr="005A7E9E">
              <w:t xml:space="preserve">Площадь </w:t>
            </w:r>
            <w:r>
              <w:t>(кв.м.)</w:t>
            </w:r>
          </w:p>
        </w:tc>
        <w:tc>
          <w:tcPr>
            <w:tcW w:w="1172" w:type="dxa"/>
          </w:tcPr>
          <w:p w:rsidR="0071283D" w:rsidRPr="005A7E9E" w:rsidRDefault="0071283D" w:rsidP="009A262E">
            <w:r w:rsidRPr="005A7E9E">
              <w:t>Страна расположения</w:t>
            </w:r>
          </w:p>
        </w:tc>
        <w:tc>
          <w:tcPr>
            <w:tcW w:w="1417" w:type="dxa"/>
          </w:tcPr>
          <w:p w:rsidR="0071283D" w:rsidRPr="005A7E9E" w:rsidRDefault="0071283D" w:rsidP="009A262E">
            <w:r w:rsidRPr="005A7E9E">
              <w:t>Вид объекта</w:t>
            </w:r>
          </w:p>
        </w:tc>
        <w:tc>
          <w:tcPr>
            <w:tcW w:w="851" w:type="dxa"/>
          </w:tcPr>
          <w:p w:rsidR="0071283D" w:rsidRPr="005A7E9E" w:rsidRDefault="0071283D" w:rsidP="009A262E">
            <w:r w:rsidRPr="005A7E9E">
              <w:t>Площадь</w:t>
            </w:r>
            <w:r>
              <w:t xml:space="preserve"> (кв.м.)</w:t>
            </w:r>
          </w:p>
        </w:tc>
        <w:tc>
          <w:tcPr>
            <w:tcW w:w="992" w:type="dxa"/>
          </w:tcPr>
          <w:p w:rsidR="0071283D" w:rsidRPr="005A7E9E" w:rsidRDefault="0071283D" w:rsidP="009A262E">
            <w:r w:rsidRPr="005A7E9E">
              <w:t>Страна расположения</w:t>
            </w:r>
          </w:p>
        </w:tc>
        <w:tc>
          <w:tcPr>
            <w:tcW w:w="144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273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27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</w:tr>
      <w:tr w:rsidR="0071283D" w:rsidRPr="005C4361" w:rsidTr="00F75E67">
        <w:trPr>
          <w:jc w:val="center"/>
        </w:trPr>
        <w:tc>
          <w:tcPr>
            <w:tcW w:w="1668" w:type="dxa"/>
          </w:tcPr>
          <w:p w:rsidR="0071283D" w:rsidRPr="00C11179" w:rsidRDefault="0071283D" w:rsidP="00445BC8">
            <w:pPr>
              <w:rPr>
                <w:b/>
              </w:rPr>
            </w:pPr>
            <w:r>
              <w:rPr>
                <w:b/>
              </w:rPr>
              <w:t>Лобач Владимир Сергеевич</w:t>
            </w:r>
          </w:p>
        </w:tc>
        <w:tc>
          <w:tcPr>
            <w:tcW w:w="1814" w:type="dxa"/>
          </w:tcPr>
          <w:p w:rsidR="0071283D" w:rsidRPr="005A7E9E" w:rsidRDefault="0071283D" w:rsidP="00445BC8">
            <w:pPr>
              <w:jc w:val="center"/>
            </w:pPr>
            <w:r w:rsidRPr="00E4613C">
              <w:t xml:space="preserve">Глава </w:t>
            </w:r>
            <w:r>
              <w:t xml:space="preserve"> Карсинского сельского поселения Троицкого муниципального </w:t>
            </w:r>
            <w:r w:rsidRPr="00E4613C">
              <w:t xml:space="preserve"> района</w:t>
            </w:r>
          </w:p>
        </w:tc>
        <w:tc>
          <w:tcPr>
            <w:tcW w:w="1686" w:type="dxa"/>
          </w:tcPr>
          <w:p w:rsidR="0071283D" w:rsidRPr="00445BC8" w:rsidRDefault="0071283D" w:rsidP="0064228C">
            <w:pPr>
              <w:jc w:val="center"/>
              <w:rPr>
                <w:highlight w:val="yellow"/>
              </w:rPr>
            </w:pPr>
          </w:p>
          <w:p w:rsidR="0071283D" w:rsidRPr="00445BC8" w:rsidRDefault="0071283D" w:rsidP="0064228C">
            <w:pPr>
              <w:jc w:val="center"/>
              <w:rPr>
                <w:highlight w:val="yellow"/>
              </w:rPr>
            </w:pPr>
          </w:p>
          <w:p w:rsidR="0071283D" w:rsidRPr="00E4613C" w:rsidRDefault="0071283D" w:rsidP="00445BC8">
            <w:pPr>
              <w:jc w:val="center"/>
            </w:pPr>
          </w:p>
        </w:tc>
        <w:tc>
          <w:tcPr>
            <w:tcW w:w="1276" w:type="dxa"/>
          </w:tcPr>
          <w:p w:rsidR="0071283D" w:rsidRPr="0064228C" w:rsidRDefault="0071283D" w:rsidP="0036402E">
            <w:pPr>
              <w:jc w:val="center"/>
            </w:pPr>
          </w:p>
        </w:tc>
        <w:tc>
          <w:tcPr>
            <w:tcW w:w="959" w:type="dxa"/>
          </w:tcPr>
          <w:p w:rsidR="0071283D" w:rsidRPr="0064228C" w:rsidRDefault="0071283D" w:rsidP="00BE2527">
            <w:pPr>
              <w:jc w:val="center"/>
            </w:pPr>
          </w:p>
        </w:tc>
        <w:tc>
          <w:tcPr>
            <w:tcW w:w="1172" w:type="dxa"/>
          </w:tcPr>
          <w:p w:rsidR="0071283D" w:rsidRPr="0036402E" w:rsidRDefault="0071283D" w:rsidP="0036402E">
            <w:pPr>
              <w:jc w:val="center"/>
            </w:pPr>
          </w:p>
        </w:tc>
        <w:tc>
          <w:tcPr>
            <w:tcW w:w="1417" w:type="dxa"/>
          </w:tcPr>
          <w:p w:rsidR="0071283D" w:rsidRDefault="0071283D" w:rsidP="0064228C">
            <w:pPr>
              <w:ind w:left="29" w:right="-104"/>
              <w:jc w:val="center"/>
            </w:pPr>
            <w:r>
              <w:t>Жилой дом</w:t>
            </w:r>
          </w:p>
          <w:p w:rsidR="0071283D" w:rsidRPr="00445BC8" w:rsidRDefault="0071283D" w:rsidP="00445BC8"/>
          <w:p w:rsidR="0071283D" w:rsidRDefault="0071283D" w:rsidP="00445BC8"/>
          <w:p w:rsidR="0071283D" w:rsidRDefault="0071283D" w:rsidP="00445BC8">
            <w:pPr>
              <w:jc w:val="center"/>
            </w:pPr>
          </w:p>
          <w:p w:rsidR="0071283D" w:rsidRPr="00445BC8" w:rsidRDefault="0071283D" w:rsidP="00445BC8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</w:tcPr>
          <w:p w:rsidR="0071283D" w:rsidRDefault="0071283D" w:rsidP="00BE2527">
            <w:r>
              <w:t>79,6</w:t>
            </w:r>
          </w:p>
          <w:p w:rsidR="0071283D" w:rsidRPr="00445BC8" w:rsidRDefault="0071283D" w:rsidP="00445BC8"/>
          <w:p w:rsidR="0071283D" w:rsidRDefault="0071283D" w:rsidP="00445BC8"/>
          <w:p w:rsidR="0071283D" w:rsidRDefault="0071283D" w:rsidP="00445BC8"/>
          <w:p w:rsidR="0071283D" w:rsidRPr="00445BC8" w:rsidRDefault="0071283D" w:rsidP="00445BC8">
            <w:r>
              <w:t>2059</w:t>
            </w:r>
          </w:p>
        </w:tc>
        <w:tc>
          <w:tcPr>
            <w:tcW w:w="992" w:type="dxa"/>
          </w:tcPr>
          <w:p w:rsidR="0071283D" w:rsidRDefault="0071283D" w:rsidP="0064228C">
            <w:pPr>
              <w:jc w:val="center"/>
            </w:pPr>
            <w:r>
              <w:t>Россия</w:t>
            </w:r>
          </w:p>
          <w:p w:rsidR="0071283D" w:rsidRPr="00445BC8" w:rsidRDefault="0071283D" w:rsidP="00445BC8"/>
          <w:p w:rsidR="0071283D" w:rsidRDefault="0071283D" w:rsidP="00445BC8"/>
          <w:p w:rsidR="0071283D" w:rsidRDefault="0071283D" w:rsidP="00445BC8"/>
          <w:p w:rsidR="0071283D" w:rsidRPr="00445BC8" w:rsidRDefault="0071283D" w:rsidP="00445BC8">
            <w:r>
              <w:t>Россия</w:t>
            </w:r>
          </w:p>
        </w:tc>
        <w:tc>
          <w:tcPr>
            <w:tcW w:w="1448" w:type="dxa"/>
          </w:tcPr>
          <w:p w:rsidR="0071283D" w:rsidRPr="005A7E9E" w:rsidRDefault="0071283D" w:rsidP="006A0726">
            <w:pPr>
              <w:jc w:val="center"/>
            </w:pPr>
            <w:r>
              <w:t xml:space="preserve">- </w:t>
            </w:r>
          </w:p>
        </w:tc>
        <w:tc>
          <w:tcPr>
            <w:tcW w:w="1273" w:type="dxa"/>
          </w:tcPr>
          <w:p w:rsidR="0071283D" w:rsidRPr="005A7E9E" w:rsidRDefault="0071283D" w:rsidP="003F4428">
            <w:pPr>
              <w:jc w:val="center"/>
            </w:pPr>
            <w:r>
              <w:t>565621,00</w:t>
            </w:r>
          </w:p>
        </w:tc>
        <w:tc>
          <w:tcPr>
            <w:tcW w:w="1278" w:type="dxa"/>
          </w:tcPr>
          <w:p w:rsidR="0071283D" w:rsidRPr="005A7E9E" w:rsidRDefault="0071283D" w:rsidP="003F4428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Безносова Наталья Александров</w:t>
            </w:r>
            <w:r>
              <w:rPr>
                <w:b/>
              </w:rPr>
              <w:lastRenderedPageBreak/>
              <w:t>на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  <w:r>
              <w:lastRenderedPageBreak/>
              <w:t>МКУ «Культура»</w:t>
            </w:r>
          </w:p>
          <w:p w:rsidR="0071283D" w:rsidRPr="005A7E9E" w:rsidRDefault="0071283D" w:rsidP="009A262E">
            <w:pPr>
              <w:jc w:val="center"/>
            </w:pPr>
            <w:r>
              <w:lastRenderedPageBreak/>
              <w:t>директор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r>
              <w:lastRenderedPageBreak/>
              <w:t>Жилой дом</w:t>
            </w:r>
          </w:p>
          <w:p w:rsidR="0071283D" w:rsidRDefault="0071283D" w:rsidP="00F75E67"/>
          <w:p w:rsidR="0071283D" w:rsidRDefault="0071283D" w:rsidP="00F75E67"/>
          <w:p w:rsidR="0071283D" w:rsidRDefault="0071283D" w:rsidP="00F75E67"/>
          <w:p w:rsidR="0071283D" w:rsidRDefault="0071283D" w:rsidP="00F75E67"/>
          <w:p w:rsidR="0071283D" w:rsidRDefault="0071283D" w:rsidP="00F75E67">
            <w:r>
              <w:t>Земельный участок ЛПХ</w:t>
            </w:r>
          </w:p>
          <w:p w:rsidR="0071283D" w:rsidRDefault="0071283D" w:rsidP="00F75E67"/>
          <w:p w:rsidR="0071283D" w:rsidRDefault="0071283D" w:rsidP="00F75E67">
            <w:r>
              <w:t>Земельный участок с/хоз.назначения</w:t>
            </w:r>
          </w:p>
          <w:p w:rsidR="0071283D" w:rsidRDefault="0071283D" w:rsidP="00F75E67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r>
              <w:lastRenderedPageBreak/>
              <w:t>индивидуальная</w:t>
            </w:r>
          </w:p>
          <w:p w:rsidR="0071283D" w:rsidRDefault="0071283D" w:rsidP="00F75E67"/>
          <w:p w:rsidR="0071283D" w:rsidRDefault="0071283D" w:rsidP="00F75E67"/>
          <w:p w:rsidR="0071283D" w:rsidRDefault="0071283D" w:rsidP="00F75E67">
            <w:r>
              <w:t xml:space="preserve"> </w:t>
            </w:r>
          </w:p>
          <w:p w:rsidR="0071283D" w:rsidRDefault="0071283D" w:rsidP="00C923B0">
            <w:r>
              <w:t>индивидуальная</w:t>
            </w:r>
          </w:p>
          <w:p w:rsidR="0071283D" w:rsidRDefault="0071283D" w:rsidP="00C923B0"/>
          <w:p w:rsidR="0071283D" w:rsidRDefault="0071283D" w:rsidP="00C923B0"/>
          <w:p w:rsidR="0071283D" w:rsidRPr="00C923B0" w:rsidRDefault="0071283D" w:rsidP="00C923B0">
            <w:r>
              <w:t>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pPr>
              <w:jc w:val="center"/>
            </w:pPr>
            <w:r>
              <w:lastRenderedPageBreak/>
              <w:t>86,3</w:t>
            </w: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  <w:r>
              <w:t>830</w:t>
            </w: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  <w:r>
              <w:t>827100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pPr>
              <w:jc w:val="center"/>
            </w:pPr>
            <w:r>
              <w:lastRenderedPageBreak/>
              <w:t>Россия</w:t>
            </w: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  <w:r>
              <w:t>Россия</w:t>
            </w: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</w:p>
          <w:p w:rsidR="0071283D" w:rsidRDefault="0071283D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8732DF" w:rsidRDefault="0071283D" w:rsidP="008732DF"/>
          <w:p w:rsidR="0071283D" w:rsidRDefault="0071283D" w:rsidP="00DE0017">
            <w:r>
              <w:t xml:space="preserve">            -</w:t>
            </w:r>
          </w:p>
          <w:p w:rsidR="0071283D" w:rsidRDefault="0071283D" w:rsidP="00DE0017"/>
          <w:p w:rsidR="0071283D" w:rsidRDefault="0071283D" w:rsidP="00DE0017"/>
          <w:p w:rsidR="0071283D" w:rsidRDefault="0071283D" w:rsidP="00DE0017">
            <w:r>
              <w:t xml:space="preserve">           -</w:t>
            </w:r>
          </w:p>
          <w:p w:rsidR="0071283D" w:rsidRDefault="0071283D" w:rsidP="00DE0017">
            <w:r>
              <w:t xml:space="preserve">  </w:t>
            </w:r>
          </w:p>
          <w:p w:rsidR="0071283D" w:rsidRDefault="0071283D" w:rsidP="00DE0017"/>
          <w:p w:rsidR="0071283D" w:rsidRDefault="0071283D" w:rsidP="00DE0017"/>
          <w:p w:rsidR="0071283D" w:rsidRDefault="0071283D" w:rsidP="00DE0017"/>
          <w:p w:rsidR="0071283D" w:rsidRPr="008732DF" w:rsidRDefault="0071283D" w:rsidP="00DE0017">
            <w:r>
              <w:t xml:space="preserve">         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8732DF"/>
          <w:p w:rsidR="0071283D" w:rsidRDefault="0071283D" w:rsidP="008732DF">
            <w:r>
              <w:t xml:space="preserve">    -</w:t>
            </w:r>
          </w:p>
          <w:p w:rsidR="0071283D" w:rsidRDefault="0071283D" w:rsidP="008732DF"/>
          <w:p w:rsidR="0071283D" w:rsidRDefault="0071283D" w:rsidP="008732DF"/>
          <w:p w:rsidR="0071283D" w:rsidRDefault="0071283D" w:rsidP="008732DF">
            <w:r>
              <w:t xml:space="preserve">    -</w:t>
            </w:r>
          </w:p>
          <w:p w:rsidR="0071283D" w:rsidRDefault="0071283D" w:rsidP="008732DF"/>
          <w:p w:rsidR="0071283D" w:rsidRDefault="0071283D" w:rsidP="008732DF"/>
          <w:p w:rsidR="0071283D" w:rsidRDefault="0071283D" w:rsidP="008732DF"/>
          <w:p w:rsidR="0071283D" w:rsidRDefault="0071283D" w:rsidP="008732DF"/>
          <w:p w:rsidR="0071283D" w:rsidRDefault="0071283D" w:rsidP="008732DF">
            <w:r>
              <w:t xml:space="preserve">    -</w:t>
            </w:r>
          </w:p>
          <w:p w:rsidR="0071283D" w:rsidRPr="008732DF" w:rsidRDefault="0071283D" w:rsidP="008732DF"/>
        </w:tc>
        <w:tc>
          <w:tcPr>
            <w:tcW w:w="992" w:type="dxa"/>
          </w:tcPr>
          <w:p w:rsidR="0071283D" w:rsidRDefault="0071283D" w:rsidP="008732DF"/>
          <w:p w:rsidR="0071283D" w:rsidRDefault="0071283D" w:rsidP="008732DF">
            <w:r>
              <w:t xml:space="preserve">     -</w:t>
            </w:r>
          </w:p>
          <w:p w:rsidR="0071283D" w:rsidRDefault="0071283D" w:rsidP="008732DF"/>
          <w:p w:rsidR="0071283D" w:rsidRDefault="0071283D" w:rsidP="008732DF"/>
          <w:p w:rsidR="0071283D" w:rsidRDefault="0071283D" w:rsidP="008732DF">
            <w:r>
              <w:t xml:space="preserve">     -</w:t>
            </w:r>
          </w:p>
          <w:p w:rsidR="0071283D" w:rsidRDefault="0071283D" w:rsidP="008732DF"/>
          <w:p w:rsidR="0071283D" w:rsidRDefault="0071283D" w:rsidP="008732DF"/>
          <w:p w:rsidR="0071283D" w:rsidRDefault="0071283D" w:rsidP="008732DF"/>
          <w:p w:rsidR="0071283D" w:rsidRDefault="0071283D" w:rsidP="008732DF"/>
          <w:p w:rsidR="0071283D" w:rsidRPr="008732DF" w:rsidRDefault="0071283D" w:rsidP="008732DF">
            <w:r>
              <w:t xml:space="preserve">      -</w:t>
            </w:r>
          </w:p>
        </w:tc>
        <w:tc>
          <w:tcPr>
            <w:tcW w:w="1448" w:type="dxa"/>
          </w:tcPr>
          <w:p w:rsidR="0071283D" w:rsidRPr="00C84BBD" w:rsidRDefault="0071283D" w:rsidP="00A501F9">
            <w:pPr>
              <w:jc w:val="center"/>
            </w:pPr>
            <w:r>
              <w:lastRenderedPageBreak/>
              <w:t xml:space="preserve"> -</w:t>
            </w:r>
          </w:p>
        </w:tc>
        <w:tc>
          <w:tcPr>
            <w:tcW w:w="1273" w:type="dxa"/>
          </w:tcPr>
          <w:p w:rsidR="0071283D" w:rsidRDefault="0071283D" w:rsidP="008F260B">
            <w:pPr>
              <w:jc w:val="center"/>
            </w:pPr>
            <w:r>
              <w:t>603788,81</w:t>
            </w:r>
          </w:p>
        </w:tc>
        <w:tc>
          <w:tcPr>
            <w:tcW w:w="1278" w:type="dxa"/>
          </w:tcPr>
          <w:p w:rsidR="0071283D" w:rsidRPr="005A7E9E" w:rsidRDefault="0071283D" w:rsidP="009A262E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71283D" w:rsidRPr="005A7E9E" w:rsidRDefault="0071283D" w:rsidP="009A262E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203C5E">
            <w:r>
              <w:t>Земельный участок с/хоз.назначения</w:t>
            </w:r>
          </w:p>
          <w:p w:rsidR="0071283D" w:rsidRPr="008732DF" w:rsidRDefault="0071283D" w:rsidP="008732DF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8732DF" w:rsidRDefault="0071283D" w:rsidP="008732DF">
            <w:r>
              <w:t>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8732DF" w:rsidRDefault="0071283D" w:rsidP="008732DF">
            <w:r>
              <w:t>827100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Pr="008732DF" w:rsidRDefault="0071283D" w:rsidP="008732DF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8732DF">
            <w:pPr>
              <w:jc w:val="center"/>
            </w:pPr>
            <w:r>
              <w:t>Жилой дом</w:t>
            </w:r>
          </w:p>
          <w:p w:rsidR="0071283D" w:rsidRDefault="0071283D" w:rsidP="008732DF">
            <w:pPr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8732DF">
            <w:pPr>
              <w:jc w:val="center"/>
            </w:pPr>
            <w:r>
              <w:t>86,3</w:t>
            </w:r>
          </w:p>
          <w:p w:rsidR="0071283D" w:rsidRDefault="0071283D" w:rsidP="008732DF">
            <w:pPr>
              <w:jc w:val="center"/>
            </w:pPr>
            <w:r>
              <w:t>830</w:t>
            </w:r>
          </w:p>
        </w:tc>
        <w:tc>
          <w:tcPr>
            <w:tcW w:w="992" w:type="dxa"/>
          </w:tcPr>
          <w:p w:rsidR="0071283D" w:rsidRDefault="0071283D" w:rsidP="008732DF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71283D" w:rsidRPr="006572F0" w:rsidRDefault="0071283D" w:rsidP="006572F0">
            <w:pPr>
              <w:jc w:val="center"/>
            </w:pPr>
            <w:r>
              <w:t>ВАЗ-21093</w:t>
            </w:r>
          </w:p>
        </w:tc>
        <w:tc>
          <w:tcPr>
            <w:tcW w:w="1273" w:type="dxa"/>
          </w:tcPr>
          <w:p w:rsidR="0071283D" w:rsidRDefault="0071283D" w:rsidP="00956AE2">
            <w:pPr>
              <w:jc w:val="center"/>
            </w:pPr>
            <w:r>
              <w:t>355950,61</w:t>
            </w:r>
          </w:p>
        </w:tc>
        <w:tc>
          <w:tcPr>
            <w:tcW w:w="1278" w:type="dxa"/>
          </w:tcPr>
          <w:p w:rsidR="0071283D" w:rsidRPr="005A7E9E" w:rsidRDefault="0071283D" w:rsidP="00093DDA">
            <w:pPr>
              <w:jc w:val="center"/>
            </w:pPr>
            <w:r>
              <w:t>-</w:t>
            </w:r>
          </w:p>
        </w:tc>
      </w:tr>
    </w:tbl>
    <w:p w:rsidR="0071283D" w:rsidRPr="007B1480" w:rsidRDefault="0071283D">
      <w:pPr>
        <w:rPr>
          <w:sz w:val="28"/>
        </w:rPr>
      </w:pPr>
    </w:p>
    <w:p w:rsidR="0071283D" w:rsidRDefault="0071283D">
      <w:pPr>
        <w:spacing w:after="0"/>
        <w:ind w:right="111"/>
        <w:jc w:val="center"/>
      </w:pPr>
      <w:r>
        <w:rPr>
          <w:b/>
          <w:sz w:val="28"/>
        </w:rPr>
        <w:t>СВЕДЕНИЯ</w:t>
      </w:r>
    </w:p>
    <w:p w:rsidR="0071283D" w:rsidRDefault="0071283D">
      <w:pPr>
        <w:spacing w:after="0"/>
        <w:ind w:right="111"/>
        <w:jc w:val="center"/>
      </w:pPr>
      <w:r>
        <w:rPr>
          <w:b/>
          <w:sz w:val="28"/>
        </w:rPr>
        <w:t>о доходах, расходах, об имуществе и обязательствах имущественного характера за отчётный период, представленных  лицами, замещающими государственные муниципальные должности, членов их семей по  администрации Кособродского сельского поселения</w:t>
      </w:r>
    </w:p>
    <w:p w:rsidR="0071283D" w:rsidRDefault="0071283D">
      <w:pPr>
        <w:spacing w:after="0"/>
        <w:ind w:right="111"/>
        <w:jc w:val="center"/>
      </w:pPr>
      <w:r>
        <w:rPr>
          <w:b/>
          <w:sz w:val="28"/>
        </w:rPr>
        <w:t>за отчётный период с 1 января по 31 декабря 2021 года</w:t>
      </w:r>
    </w:p>
    <w:tbl>
      <w:tblPr>
        <w:tblW w:w="0" w:type="auto"/>
        <w:tblInd w:w="-972" w:type="dxa"/>
        <w:tblLayout w:type="fixed"/>
        <w:tblLook w:val="0000" w:firstRow="0" w:lastRow="0" w:firstColumn="0" w:lastColumn="0" w:noHBand="0" w:noVBand="0"/>
      </w:tblPr>
      <w:tblGrid>
        <w:gridCol w:w="1620"/>
        <w:gridCol w:w="1620"/>
        <w:gridCol w:w="1260"/>
        <w:gridCol w:w="1260"/>
        <w:gridCol w:w="1080"/>
        <w:gridCol w:w="1080"/>
        <w:gridCol w:w="1260"/>
        <w:gridCol w:w="900"/>
        <w:gridCol w:w="1080"/>
        <w:gridCol w:w="1800"/>
        <w:gridCol w:w="1440"/>
        <w:gridCol w:w="2160"/>
      </w:tblGrid>
      <w:tr w:rsidR="0071283D"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Фамилия и инициалы лица, чьи </w:t>
            </w:r>
            <w:r>
              <w:rPr>
                <w:sz w:val="20"/>
                <w:szCs w:val="20"/>
              </w:rPr>
              <w:lastRenderedPageBreak/>
              <w:t>сведения размещаются</w:t>
            </w:r>
          </w:p>
        </w:tc>
        <w:tc>
          <w:tcPr>
            <w:tcW w:w="1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должность</w:t>
            </w:r>
          </w:p>
        </w:tc>
        <w:tc>
          <w:tcPr>
            <w:tcW w:w="4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Транспортные средства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(вид, марка, год </w:t>
            </w:r>
            <w:r>
              <w:rPr>
                <w:sz w:val="20"/>
                <w:szCs w:val="20"/>
              </w:rPr>
              <w:lastRenderedPageBreak/>
              <w:t>выпуска)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Декларированный годовой </w:t>
            </w:r>
            <w:r>
              <w:rPr>
                <w:sz w:val="20"/>
                <w:szCs w:val="20"/>
              </w:rPr>
              <w:lastRenderedPageBreak/>
              <w:t>доход за отчетный период (руб)</w:t>
            </w:r>
          </w:p>
        </w:tc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Сведения об источниках получения средств, </w:t>
            </w:r>
            <w:r>
              <w:rPr>
                <w:sz w:val="20"/>
                <w:szCs w:val="20"/>
              </w:rPr>
              <w:lastRenderedPageBreak/>
              <w:t>за счет которых совершена сделка (вид приобретенного имущества, источника)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</w:tr>
      <w:tr w:rsidR="0071283D"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Площад</w:t>
            </w:r>
            <w:r>
              <w:rPr>
                <w:sz w:val="20"/>
                <w:szCs w:val="20"/>
              </w:rPr>
              <w:lastRenderedPageBreak/>
              <w:t>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Вид </w:t>
            </w:r>
            <w:r>
              <w:rPr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>Площ</w:t>
            </w:r>
            <w:r>
              <w:rPr>
                <w:sz w:val="20"/>
                <w:szCs w:val="20"/>
              </w:rPr>
              <w:lastRenderedPageBreak/>
              <w:t>адь (кв.м.)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lastRenderedPageBreak/>
              <w:t xml:space="preserve">Страна </w:t>
            </w:r>
            <w:r>
              <w:rPr>
                <w:sz w:val="20"/>
                <w:szCs w:val="20"/>
              </w:rPr>
              <w:lastRenderedPageBreak/>
              <w:t>расположения</w:t>
            </w: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71283D">
        <w:trPr>
          <w:trHeight w:val="345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  <w:u w:val="single"/>
              </w:rPr>
              <w:t>Шипицын Андрей Алексеевич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Глава   Администрации Кособродского сельского поселения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Троицкого муниципального района Челябинской области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Две комнаты в коммунальной квартире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Обще долевая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46/100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49,8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Жилой дом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91,4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>ВАЗ 21061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2000г.в.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>ЯВА 350634-7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1982г.в.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Прицеп к легковому автомобилю 829450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2018г.в.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620784,65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  <w:tr w:rsidR="0071283D">
        <w:trPr>
          <w:trHeight w:val="39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1) Жилой дом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2)Земельный участок для ведения ЛПХ</w:t>
            </w:r>
          </w:p>
          <w:p w:rsidR="0071283D" w:rsidRDefault="0071283D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Индивид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индивид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91,4</w:t>
            </w:r>
          </w:p>
          <w:p w:rsidR="0071283D" w:rsidRDefault="0071283D">
            <w:pPr>
              <w:spacing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line="240" w:lineRule="auto"/>
              <w:ind w:right="111"/>
            </w:pPr>
            <w:r>
              <w:rPr>
                <w:sz w:val="20"/>
                <w:szCs w:val="20"/>
              </w:rPr>
              <w:t>2002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Две комнаты в коммунальной квартире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49,8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342217,86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  <w:tr w:rsidR="0071283D">
        <w:trPr>
          <w:trHeight w:val="1408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  <w:u w:val="single"/>
              </w:rPr>
              <w:t>Жумангалеева Наталья Петровна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Директор МКУ «ККДЦ Кособродского сельского поселения»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ГАЗ 330232  2009г.в.</w:t>
            </w: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410533,65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71283D">
        <w:trPr>
          <w:trHeight w:val="1244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  <w:p w:rsidR="0071283D" w:rsidRDefault="0071283D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 </w:t>
            </w:r>
          </w:p>
          <w:p w:rsidR="0071283D" w:rsidRDefault="0071283D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rFonts w:eastAsia="Times New Roman"/>
                <w:sz w:val="20"/>
                <w:szCs w:val="20"/>
                <w:lang w:eastAsia="zh-CN"/>
              </w:rPr>
              <w:t>326446,77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</w:t>
            </w:r>
          </w:p>
        </w:tc>
      </w:tr>
      <w:tr w:rsidR="0071283D">
        <w:trPr>
          <w:trHeight w:val="1150"/>
        </w:trPr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spacing w:after="0" w:line="240" w:lineRule="auto"/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--------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35,0</w:t>
            </w:r>
          </w:p>
          <w:p w:rsidR="0071283D" w:rsidRDefault="0071283D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 </w:t>
            </w:r>
          </w:p>
          <w:p w:rsidR="0071283D" w:rsidRDefault="0071283D">
            <w:pPr>
              <w:spacing w:after="0" w:line="240" w:lineRule="auto"/>
              <w:ind w:right="111"/>
            </w:pPr>
            <w:r>
              <w:rPr>
                <w:sz w:val="20"/>
                <w:szCs w:val="20"/>
              </w:rPr>
              <w:t xml:space="preserve">  </w:t>
            </w:r>
          </w:p>
          <w:p w:rsidR="0071283D" w:rsidRDefault="0071283D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lastRenderedPageBreak/>
              <w:t>----------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ind w:right="111"/>
              <w:jc w:val="center"/>
            </w:pPr>
            <w:r>
              <w:rPr>
                <w:sz w:val="20"/>
                <w:szCs w:val="20"/>
              </w:rPr>
              <w:t>-------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after="0" w:line="240" w:lineRule="auto"/>
              <w:ind w:right="111"/>
              <w:jc w:val="center"/>
            </w:pPr>
            <w:r>
              <w:rPr>
                <w:b/>
                <w:sz w:val="20"/>
                <w:szCs w:val="20"/>
              </w:rPr>
              <w:t>----</w:t>
            </w:r>
          </w:p>
        </w:tc>
      </w:tr>
    </w:tbl>
    <w:p w:rsidR="0071283D" w:rsidRDefault="0071283D">
      <w:pPr>
        <w:spacing w:after="0"/>
        <w:ind w:right="111"/>
        <w:rPr>
          <w:sz w:val="20"/>
          <w:szCs w:val="20"/>
        </w:rPr>
      </w:pPr>
    </w:p>
    <w:p w:rsidR="0071283D" w:rsidRDefault="0071283D">
      <w:pPr>
        <w:spacing w:after="0"/>
        <w:ind w:right="111"/>
      </w:pPr>
      <w:r>
        <w:rPr>
          <w:sz w:val="20"/>
          <w:szCs w:val="20"/>
        </w:rPr>
        <w:t>Глава администрации                                                                                                                                       Шипицын А.А.</w:t>
      </w:r>
    </w:p>
    <w:p w:rsidR="0071283D" w:rsidRDefault="0071283D">
      <w:pPr>
        <w:spacing w:after="0"/>
        <w:ind w:right="111"/>
        <w:rPr>
          <w:sz w:val="20"/>
          <w:szCs w:val="20"/>
        </w:rPr>
      </w:pPr>
    </w:p>
    <w:p w:rsidR="0071283D" w:rsidRDefault="0071283D">
      <w:pPr>
        <w:spacing w:after="0"/>
        <w:ind w:right="111"/>
      </w:pPr>
      <w:r>
        <w:rPr>
          <w:sz w:val="20"/>
          <w:szCs w:val="20"/>
        </w:rPr>
        <w:t>Ответственная за предоставление сведений                                                                                                  Куракина И.Н.</w:t>
      </w: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 xml:space="preserve">Администрация МО «Нижнесанарское сельское поселение»                                                                                                                           Троицкого муниципального района Челябинской области </w:t>
      </w: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 xml:space="preserve">С В Е Д Е Н И Я </w:t>
      </w: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>о доходах, расходах, об имуществе и обязательствах имущественного характера                                                                                                    за отчётный период с 01.01.2021г. по 31.12.2021г.</w:t>
      </w:r>
      <w:r>
        <w:rPr>
          <w:b/>
          <w:i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1814"/>
        <w:gridCol w:w="1589"/>
        <w:gridCol w:w="1133"/>
        <w:gridCol w:w="1200"/>
        <w:gridCol w:w="1172"/>
        <w:gridCol w:w="1417"/>
        <w:gridCol w:w="851"/>
        <w:gridCol w:w="992"/>
        <w:gridCol w:w="1448"/>
        <w:gridCol w:w="1273"/>
        <w:gridCol w:w="1277"/>
      </w:tblGrid>
      <w:tr w:rsidR="0071283D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Декларированный годовой доход за отчётный период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283D">
        <w:trPr>
          <w:trHeight w:val="1403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09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Печёнкин Вячеслав Александрович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Глава администрации МО «Нижнесанарское сельское поселение»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(1/13)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1014000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Автомобили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Kalina</w:t>
            </w:r>
            <w:r>
              <w:rPr>
                <w:sz w:val="18"/>
                <w:szCs w:val="18"/>
              </w:rPr>
              <w:t xml:space="preserve"> 111730, 2009г.</w:t>
            </w:r>
          </w:p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 ГАЗ 3307, 1991г.</w:t>
            </w:r>
          </w:p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 ГАЗ 3307, 1993г.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576 473,33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21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(1/12)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249600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7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1105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7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613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204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27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(5/6)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4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723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19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39,5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631 455,85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559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1105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для размещения гаража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гараж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89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39,5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1074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76,9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84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для ведения ЛПХ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1105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Батурина Ирина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Заместитель главы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(78000/ 234000)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234000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77,1        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</w:t>
            </w:r>
            <w:r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  <w:lang w:val="en-US"/>
              </w:rPr>
              <w:t>max</w:t>
            </w:r>
            <w:r>
              <w:rPr>
                <w:sz w:val="18"/>
                <w:szCs w:val="18"/>
              </w:rPr>
              <w:t>, 2008г.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328 407,27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(20800/ 104000)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104000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620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756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78,5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49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77,1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Автомобиль ВАЗ 21013, 1983г.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Трактор                   МТЗ-80, 1986г.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209 330,07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49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73,8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67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620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67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671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(78000/ 234000)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234000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5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(20800/ 104000)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104000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Елюбаева Екатерина Сергеевна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Специалист по организации и депутатской деятельности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896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119 765,31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669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90,3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Автомобиль</w:t>
            </w:r>
            <w:r>
              <w:rPr>
                <w:sz w:val="18"/>
                <w:szCs w:val="18"/>
                <w:lang w:val="en-US"/>
              </w:rPr>
              <w:t xml:space="preserve"> LADA PRIORA 217030.2011</w:t>
            </w:r>
            <w:r>
              <w:rPr>
                <w:sz w:val="18"/>
                <w:szCs w:val="18"/>
              </w:rPr>
              <w:t>г</w:t>
            </w:r>
            <w:r>
              <w:rPr>
                <w:sz w:val="18"/>
                <w:szCs w:val="18"/>
                <w:lang w:val="en-US"/>
              </w:rPr>
              <w:t>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404 903,48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165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283D" w:rsidRDefault="0071283D">
      <w:pPr>
        <w:spacing w:line="240" w:lineRule="auto"/>
        <w:ind w:left="1416"/>
        <w:jc w:val="center"/>
      </w:pPr>
    </w:p>
    <w:p w:rsidR="0071283D" w:rsidRDefault="0071283D">
      <w:pPr>
        <w:spacing w:line="240" w:lineRule="auto"/>
        <w:ind w:left="1416"/>
        <w:jc w:val="center"/>
      </w:pP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 xml:space="preserve">МКУ «Нижнесанарский ЦКР»                                                                                                                                                                                       Троицкого муниципального района Челябинской области </w:t>
      </w: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 xml:space="preserve">С В Е Д Е Н И Я </w:t>
      </w:r>
    </w:p>
    <w:p w:rsidR="0071283D" w:rsidRDefault="0071283D">
      <w:pPr>
        <w:spacing w:line="240" w:lineRule="auto"/>
        <w:ind w:left="1416"/>
        <w:jc w:val="center"/>
      </w:pPr>
      <w:r>
        <w:rPr>
          <w:b/>
          <w:szCs w:val="24"/>
        </w:rPr>
        <w:t>о доходах, расходах, об имуществе и обязательствах имущественного характера                                                                                                    за отчётный период с 01.01.2021г. по 31.12.2021г.</w:t>
      </w:r>
      <w:r>
        <w:rPr>
          <w:b/>
          <w:i/>
          <w:szCs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7"/>
        <w:gridCol w:w="1814"/>
        <w:gridCol w:w="1589"/>
        <w:gridCol w:w="1133"/>
        <w:gridCol w:w="1200"/>
        <w:gridCol w:w="1172"/>
        <w:gridCol w:w="1417"/>
        <w:gridCol w:w="851"/>
        <w:gridCol w:w="992"/>
        <w:gridCol w:w="1448"/>
        <w:gridCol w:w="1273"/>
        <w:gridCol w:w="1277"/>
      </w:tblGrid>
      <w:tr w:rsidR="0071283D">
        <w:trPr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 xml:space="preserve">Фамилия и инициалы лица, </w:t>
            </w:r>
            <w:r>
              <w:rPr>
                <w:b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50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Декларированный </w:t>
            </w:r>
            <w:r>
              <w:rPr>
                <w:b/>
                <w:sz w:val="18"/>
                <w:szCs w:val="18"/>
              </w:rPr>
              <w:lastRenderedPageBreak/>
              <w:t>годовой доход за отчётный период (руб.)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lastRenderedPageBreak/>
              <w:t xml:space="preserve">Сведения об источниках </w:t>
            </w:r>
            <w:r>
              <w:rPr>
                <w:b/>
                <w:sz w:val="18"/>
                <w:szCs w:val="18"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71283D">
        <w:trPr>
          <w:trHeight w:val="1403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1095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b/>
                <w:sz w:val="18"/>
                <w:szCs w:val="18"/>
              </w:rPr>
              <w:t>Резниченко Людмила Викторовна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Директор МКУ «Нижнесанарский центр культурного развития»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Ford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Focus</w:t>
            </w:r>
            <w:r>
              <w:rPr>
                <w:sz w:val="18"/>
                <w:szCs w:val="18"/>
              </w:rPr>
              <w:t>, 2011г.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616 455,72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1095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96,5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Автомобили .</w:t>
            </w:r>
            <w:r>
              <w:rPr>
                <w:sz w:val="18"/>
                <w:szCs w:val="18"/>
                <w:lang w:val="en-US"/>
              </w:rPr>
              <w:t>Nissan</w:t>
            </w:r>
            <w:r>
              <w:rPr>
                <w:sz w:val="18"/>
                <w:szCs w:val="18"/>
              </w:rPr>
              <w:t xml:space="preserve">  Х- Т</w:t>
            </w:r>
            <w:r>
              <w:rPr>
                <w:sz w:val="18"/>
                <w:szCs w:val="18"/>
                <w:lang w:val="en-US"/>
              </w:rPr>
              <w:t>rail</w:t>
            </w:r>
            <w:r>
              <w:rPr>
                <w:sz w:val="18"/>
                <w:szCs w:val="18"/>
              </w:rPr>
              <w:t xml:space="preserve">, 2003г., </w:t>
            </w:r>
            <w:r>
              <w:rPr>
                <w:sz w:val="18"/>
                <w:szCs w:val="18"/>
                <w:lang w:val="en-US"/>
              </w:rPr>
              <w:t>Hyundai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Grace</w:t>
            </w:r>
            <w:r>
              <w:rPr>
                <w:sz w:val="18"/>
                <w:szCs w:val="18"/>
              </w:rPr>
              <w:t>, 1991г.,                       ГАЗ САЗ 4509, 1994г. (груз)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270 778,54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pacing w:line="240" w:lineRule="auto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Земельный участок приусадебный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595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(19/22)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2173600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(10/11)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1086800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(1/22)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2173600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(1/66)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2173600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(1/66)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2173600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300"/>
          <w:jc w:val="center"/>
        </w:trPr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Земельный участок для сельскохозяйственного использования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Общая долевая (1/22)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2173600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</w:tr>
    </w:tbl>
    <w:p w:rsidR="0071283D" w:rsidRDefault="0071283D"/>
    <w:p w:rsidR="0071283D" w:rsidRDefault="0071283D"/>
    <w:p w:rsidR="0071283D" w:rsidRPr="00E82B50" w:rsidRDefault="0071283D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>Администрация МО «</w:t>
      </w:r>
      <w:r>
        <w:rPr>
          <w:b/>
          <w:sz w:val="28"/>
        </w:rPr>
        <w:t>С</w:t>
      </w:r>
      <w:r w:rsidRPr="00E82B50">
        <w:rPr>
          <w:b/>
          <w:sz w:val="28"/>
        </w:rPr>
        <w:t>ельское поселение</w:t>
      </w:r>
      <w:r>
        <w:rPr>
          <w:b/>
          <w:sz w:val="28"/>
        </w:rPr>
        <w:t xml:space="preserve"> Новомирское</w:t>
      </w:r>
      <w:r w:rsidRPr="00E82B50">
        <w:rPr>
          <w:b/>
          <w:sz w:val="28"/>
        </w:rPr>
        <w:t>»</w:t>
      </w:r>
    </w:p>
    <w:p w:rsidR="0071283D" w:rsidRPr="00E82B50" w:rsidRDefault="0071283D" w:rsidP="007E59C2">
      <w:pPr>
        <w:jc w:val="center"/>
        <w:rPr>
          <w:b/>
          <w:sz w:val="28"/>
        </w:rPr>
      </w:pPr>
      <w:r w:rsidRPr="00E82B50">
        <w:rPr>
          <w:b/>
          <w:sz w:val="28"/>
        </w:rPr>
        <w:t>Троицкого муниципального района Челябинской области</w:t>
      </w:r>
    </w:p>
    <w:p w:rsidR="0071283D" w:rsidRDefault="0071283D" w:rsidP="006C7B19">
      <w:pPr>
        <w:jc w:val="center"/>
        <w:rPr>
          <w:b/>
          <w:sz w:val="28"/>
        </w:rPr>
      </w:pPr>
    </w:p>
    <w:p w:rsidR="0071283D" w:rsidRPr="00E82B50" w:rsidRDefault="0071283D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СВЕДЕНИЯ </w:t>
      </w:r>
    </w:p>
    <w:p w:rsidR="0071283D" w:rsidRPr="00E82B50" w:rsidRDefault="0071283D" w:rsidP="006C7B19">
      <w:pPr>
        <w:jc w:val="center"/>
        <w:rPr>
          <w:b/>
          <w:sz w:val="28"/>
        </w:rPr>
      </w:pPr>
      <w:r w:rsidRPr="00E82B50">
        <w:rPr>
          <w:b/>
          <w:sz w:val="28"/>
        </w:rPr>
        <w:t xml:space="preserve">о доходах, расходах, об имуществе и обязательствах имущественного характера </w:t>
      </w:r>
    </w:p>
    <w:p w:rsidR="0071283D" w:rsidRDefault="0071283D" w:rsidP="006C7B19">
      <w:pPr>
        <w:jc w:val="center"/>
        <w:rPr>
          <w:b/>
          <w:sz w:val="28"/>
        </w:rPr>
      </w:pPr>
      <w:r>
        <w:rPr>
          <w:b/>
          <w:sz w:val="28"/>
        </w:rPr>
        <w:t>за отчётный период с 01.01.2021г. по 31.12.2021</w:t>
      </w:r>
      <w:r w:rsidRPr="00E82B50">
        <w:rPr>
          <w:b/>
          <w:sz w:val="28"/>
        </w:rPr>
        <w:t>г.</w:t>
      </w:r>
    </w:p>
    <w:p w:rsidR="0071283D" w:rsidRDefault="0071283D" w:rsidP="006C7B19">
      <w:pPr>
        <w:jc w:val="center"/>
        <w:rPr>
          <w:b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08"/>
        <w:gridCol w:w="1294"/>
        <w:gridCol w:w="1051"/>
        <w:gridCol w:w="1481"/>
        <w:gridCol w:w="962"/>
        <w:gridCol w:w="1365"/>
        <w:gridCol w:w="852"/>
        <w:gridCol w:w="962"/>
        <w:gridCol w:w="1365"/>
        <w:gridCol w:w="1395"/>
        <w:gridCol w:w="1720"/>
        <w:gridCol w:w="1498"/>
      </w:tblGrid>
      <w:tr w:rsidR="0071283D" w:rsidRPr="0022421B" w:rsidTr="008579E2">
        <w:trPr>
          <w:jc w:val="center"/>
        </w:trPr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 xml:space="preserve">Фамилия и инициалы </w:t>
            </w:r>
            <w:r w:rsidRPr="0022421B">
              <w:rPr>
                <w:b/>
              </w:rPr>
              <w:lastRenderedPageBreak/>
              <w:t>лица, чьи сведения размещаются</w:t>
            </w:r>
          </w:p>
        </w:tc>
        <w:tc>
          <w:tcPr>
            <w:tcW w:w="1448" w:type="dxa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Должность</w:t>
            </w:r>
          </w:p>
        </w:tc>
        <w:tc>
          <w:tcPr>
            <w:tcW w:w="4480" w:type="dxa"/>
            <w:gridSpan w:val="4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6" w:type="dxa"/>
            <w:gridSpan w:val="3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Объекты недвижимости, находящиеся в пользовании</w:t>
            </w:r>
          </w:p>
        </w:tc>
        <w:tc>
          <w:tcPr>
            <w:tcW w:w="1343" w:type="dxa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Транспортные средства</w:t>
            </w:r>
          </w:p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>(вид, марка)</w:t>
            </w:r>
          </w:p>
        </w:tc>
        <w:tc>
          <w:tcPr>
            <w:tcW w:w="1654" w:type="dxa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 xml:space="preserve">Декларированный годовой </w:t>
            </w:r>
            <w:r w:rsidRPr="0022421B">
              <w:rPr>
                <w:b/>
              </w:rPr>
              <w:lastRenderedPageBreak/>
              <w:t>доход за отчётный период (руб.)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lastRenderedPageBreak/>
              <w:t xml:space="preserve">Сведения об источниках </w:t>
            </w:r>
            <w:r w:rsidRPr="0022421B">
              <w:rPr>
                <w:b/>
              </w:rPr>
              <w:lastRenderedPageBreak/>
              <w:t>получения средств, за счёт которых совершена сделка (вид приобретенного имущества, источники)</w:t>
            </w:r>
          </w:p>
        </w:tc>
      </w:tr>
      <w:tr w:rsidR="0071283D" w:rsidRPr="0022421B" w:rsidTr="008579E2">
        <w:trPr>
          <w:trHeight w:val="1503"/>
          <w:jc w:val="center"/>
        </w:trPr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448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собственности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Вид объекта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Площадь (кв.м.)</w:t>
            </w:r>
          </w:p>
        </w:tc>
        <w:tc>
          <w:tcPr>
            <w:tcW w:w="1314" w:type="dxa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 w:rsidRPr="0022421B">
              <w:rPr>
                <w:b/>
              </w:rPr>
              <w:t>Страна расположения</w:t>
            </w: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  <w:r>
              <w:rPr>
                <w:b/>
              </w:rPr>
              <w:t>Гельмель Вера Владимировна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8579E2">
            <w:pPr>
              <w:jc w:val="center"/>
              <w:rPr>
                <w:b/>
              </w:rPr>
            </w:pPr>
            <w:r w:rsidRPr="0022421B">
              <w:rPr>
                <w:b/>
              </w:rPr>
              <w:t>Глава сельского поселения</w:t>
            </w:r>
            <w:r>
              <w:rPr>
                <w:b/>
              </w:rPr>
              <w:t xml:space="preserve"> Новомирское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2810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-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-</w:t>
            </w: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-</w:t>
            </w: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71283D" w:rsidRPr="0010594A" w:rsidRDefault="0071283D" w:rsidP="0010594A">
            <w:pPr>
              <w:jc w:val="center"/>
              <w:rPr>
                <w:lang w:val="en-US"/>
              </w:rPr>
            </w:pPr>
            <w:r w:rsidRPr="0022421B">
              <w:t xml:space="preserve">Автомобиль </w:t>
            </w:r>
            <w:r>
              <w:rPr>
                <w:lang w:val="en-US"/>
              </w:rPr>
              <w:t>CHEVROLET SPARK</w:t>
            </w:r>
          </w:p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1283D" w:rsidRPr="0010594A" w:rsidRDefault="0071283D" w:rsidP="0022421B">
            <w:pPr>
              <w:jc w:val="center"/>
              <w:rPr>
                <w:lang w:val="en-US"/>
              </w:rPr>
            </w:pPr>
            <w:r>
              <w:t>598360,</w:t>
            </w:r>
            <w:r w:rsidRPr="0010594A">
              <w:t>2</w:t>
            </w:r>
            <w:r>
              <w:rPr>
                <w:lang w:val="en-US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_</w:t>
            </w:r>
          </w:p>
        </w:tc>
      </w:tr>
      <w:tr w:rsidR="0071283D" w:rsidRPr="0022421B" w:rsidTr="008579E2">
        <w:trPr>
          <w:trHeight w:val="1233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334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98000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</w:tr>
      <w:tr w:rsidR="0071283D" w:rsidRPr="0022421B" w:rsidTr="008579E2">
        <w:trPr>
          <w:trHeight w:val="569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442"/>
          <w:jc w:val="center"/>
        </w:trPr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118,4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1654" w:type="dxa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</w:tr>
      <w:tr w:rsidR="0071283D" w:rsidRPr="0022421B" w:rsidTr="008579E2">
        <w:trPr>
          <w:trHeight w:val="598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tcBorders>
              <w:top w:val="single" w:sz="4" w:space="0" w:color="auto"/>
              <w:right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  <w:tcBorders>
              <w:left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452"/>
          <w:jc w:val="center"/>
        </w:trPr>
        <w:tc>
          <w:tcPr>
            <w:tcW w:w="0" w:type="auto"/>
            <w:vMerge w:val="restart"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  <w:r>
              <w:rPr>
                <w:b/>
              </w:rPr>
              <w:t>Гориу Наталия Анатольевна</w:t>
            </w:r>
          </w:p>
        </w:tc>
        <w:tc>
          <w:tcPr>
            <w:tcW w:w="1448" w:type="dxa"/>
            <w:vMerge w:val="restart"/>
          </w:tcPr>
          <w:p w:rsidR="0071283D" w:rsidRPr="0022421B" w:rsidRDefault="0071283D" w:rsidP="00597A41">
            <w:pPr>
              <w:jc w:val="center"/>
              <w:rPr>
                <w:b/>
              </w:rPr>
            </w:pPr>
            <w:r w:rsidRPr="0022421B">
              <w:rPr>
                <w:b/>
              </w:rPr>
              <w:t>Директор МКУ «Культура» сельского поселения</w:t>
            </w:r>
            <w:r>
              <w:rPr>
                <w:b/>
              </w:rPr>
              <w:t xml:space="preserve"> Новомир</w:t>
            </w:r>
            <w:r>
              <w:rPr>
                <w:b/>
              </w:rPr>
              <w:lastRenderedPageBreak/>
              <w:t>ское</w:t>
            </w:r>
          </w:p>
        </w:tc>
        <w:tc>
          <w:tcPr>
            <w:tcW w:w="811" w:type="dxa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lastRenderedPageBreak/>
              <w:t>Жилой дом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72,3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1314" w:type="dxa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1343" w:type="dxa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  <w:tc>
          <w:tcPr>
            <w:tcW w:w="1654" w:type="dxa"/>
            <w:vMerge w:val="restart"/>
          </w:tcPr>
          <w:p w:rsidR="0071283D" w:rsidRPr="0022421B" w:rsidRDefault="0071283D" w:rsidP="0022421B">
            <w:pPr>
              <w:jc w:val="center"/>
            </w:pPr>
            <w:r>
              <w:t>476661,19</w:t>
            </w:r>
          </w:p>
        </w:tc>
        <w:tc>
          <w:tcPr>
            <w:tcW w:w="0" w:type="auto"/>
            <w:vMerge w:val="restart"/>
          </w:tcPr>
          <w:p w:rsidR="0071283D" w:rsidRPr="0022421B" w:rsidRDefault="0071283D" w:rsidP="0022421B">
            <w:pPr>
              <w:jc w:val="center"/>
            </w:pPr>
            <w:r w:rsidRPr="0022421B">
              <w:t>-</w:t>
            </w:r>
          </w:p>
        </w:tc>
      </w:tr>
      <w:tr w:rsidR="0071283D" w:rsidRPr="0022421B" w:rsidTr="008579E2">
        <w:trPr>
          <w:trHeight w:val="569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Земельный участок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Индивидуальная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>
              <w:t>1500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  <w:r w:rsidRPr="0022421B">
              <w:t>Россия</w:t>
            </w: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703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536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  <w:tr w:rsidR="0071283D" w:rsidRPr="0022421B" w:rsidTr="008579E2">
        <w:trPr>
          <w:trHeight w:val="452"/>
          <w:jc w:val="center"/>
        </w:trPr>
        <w:tc>
          <w:tcPr>
            <w:tcW w:w="0" w:type="auto"/>
            <w:vMerge/>
          </w:tcPr>
          <w:p w:rsidR="0071283D" w:rsidRPr="0022421B" w:rsidRDefault="0071283D" w:rsidP="0022421B">
            <w:pPr>
              <w:ind w:left="-16" w:right="-152"/>
              <w:jc w:val="center"/>
              <w:rPr>
                <w:b/>
              </w:rPr>
            </w:pPr>
          </w:p>
        </w:tc>
        <w:tc>
          <w:tcPr>
            <w:tcW w:w="1448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81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14" w:type="dxa"/>
            <w:vMerge/>
            <w:tcBorders>
              <w:bottom w:val="single" w:sz="4" w:space="0" w:color="auto"/>
            </w:tcBorders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343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1654" w:type="dxa"/>
            <w:vMerge/>
          </w:tcPr>
          <w:p w:rsidR="0071283D" w:rsidRPr="0022421B" w:rsidRDefault="0071283D" w:rsidP="0022421B">
            <w:pPr>
              <w:jc w:val="center"/>
            </w:pPr>
          </w:p>
        </w:tc>
        <w:tc>
          <w:tcPr>
            <w:tcW w:w="0" w:type="auto"/>
            <w:vMerge/>
          </w:tcPr>
          <w:p w:rsidR="0071283D" w:rsidRPr="0022421B" w:rsidRDefault="0071283D" w:rsidP="0022421B">
            <w:pPr>
              <w:jc w:val="center"/>
            </w:pPr>
          </w:p>
        </w:tc>
      </w:tr>
    </w:tbl>
    <w:p w:rsidR="0071283D" w:rsidRPr="00E95F5A" w:rsidRDefault="0071283D">
      <w:pPr>
        <w:rPr>
          <w:sz w:val="28"/>
        </w:rPr>
      </w:pPr>
    </w:p>
    <w:p w:rsidR="0071283D" w:rsidRDefault="0071283D">
      <w:pPr>
        <w:pStyle w:val="a8"/>
        <w:ind w:right="111"/>
      </w:pPr>
      <w:r>
        <w:rPr>
          <w:b/>
          <w:bCs/>
          <w:sz w:val="28"/>
          <w:szCs w:val="28"/>
        </w:rPr>
        <w:t>Администрация МО «</w:t>
      </w:r>
      <w:r>
        <w:rPr>
          <w:b/>
          <w:bCs/>
        </w:rPr>
        <w:t>Родниковского сельское поселение» Троицкого района Челябинской   области</w:t>
      </w:r>
    </w:p>
    <w:p w:rsidR="0071283D" w:rsidRDefault="0071283D">
      <w:pPr>
        <w:pStyle w:val="a8"/>
        <w:ind w:right="820"/>
        <w:rPr>
          <w:b/>
          <w:bCs/>
        </w:rPr>
      </w:pPr>
    </w:p>
    <w:p w:rsidR="0071283D" w:rsidRDefault="0071283D">
      <w:pPr>
        <w:pStyle w:val="a8"/>
        <w:ind w:left="2338" w:right="2880"/>
        <w:jc w:val="center"/>
      </w:pPr>
      <w:r>
        <w:rPr>
          <w:b/>
          <w:bCs/>
        </w:rPr>
        <w:t>СВЕДЕНИЯ</w:t>
      </w:r>
    </w:p>
    <w:p w:rsidR="0071283D" w:rsidRDefault="0071283D">
      <w:pPr>
        <w:pStyle w:val="a8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о доходах, расходах, об имуществе и обязательствах имущественного характера Челябинской области, за отчетный период</w:t>
      </w:r>
    </w:p>
    <w:p w:rsidR="0071283D" w:rsidRDefault="0071283D">
      <w:pPr>
        <w:pStyle w:val="a8"/>
        <w:spacing w:line="274" w:lineRule="exact"/>
        <w:ind w:left="2338" w:right="2880"/>
        <w:jc w:val="center"/>
      </w:pPr>
      <w:r>
        <w:rPr>
          <w:b/>
          <w:bCs/>
          <w:sz w:val="28"/>
          <w:szCs w:val="28"/>
        </w:rPr>
        <w:t>с 1 января 2021г. по  31 декабря 2021 г.</w:t>
      </w:r>
    </w:p>
    <w:p w:rsidR="0071283D" w:rsidRDefault="0071283D">
      <w:pPr>
        <w:jc w:val="center"/>
        <w:rPr>
          <w:b/>
          <w:bCs/>
          <w:sz w:val="28"/>
        </w:rPr>
      </w:pPr>
    </w:p>
    <w:p w:rsidR="0071283D" w:rsidRDefault="0071283D">
      <w:pPr>
        <w:jc w:val="center"/>
      </w:pP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1564"/>
        <w:gridCol w:w="1283"/>
        <w:gridCol w:w="1620"/>
        <w:gridCol w:w="1440"/>
        <w:gridCol w:w="1050"/>
        <w:gridCol w:w="1276"/>
        <w:gridCol w:w="1076"/>
        <w:gridCol w:w="909"/>
        <w:gridCol w:w="1134"/>
        <w:gridCol w:w="1417"/>
        <w:gridCol w:w="1559"/>
        <w:gridCol w:w="1294"/>
      </w:tblGrid>
      <w:tr w:rsidR="0071283D">
        <w:trPr>
          <w:trHeight w:val="465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83D">
        <w:trPr>
          <w:trHeight w:val="67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Площадь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246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Маркелов Александр Викторович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Глава администра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 xml:space="preserve">ции Родниковского сельского </w:t>
            </w:r>
            <w:r>
              <w:rPr>
                <w:b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Россия-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836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Легковой ГАЗ -31105,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грузовой 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Газ 3302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1252833,68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Продана  квартира 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п.Родники,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ул. Молодежна</w:t>
            </w:r>
            <w:r>
              <w:rPr>
                <w:sz w:val="20"/>
                <w:szCs w:val="20"/>
              </w:rPr>
              <w:lastRenderedPageBreak/>
              <w:t>я,1А-9</w:t>
            </w:r>
          </w:p>
        </w:tc>
      </w:tr>
      <w:tr w:rsidR="0071283D">
        <w:trPr>
          <w:trHeight w:val="313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1395,00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183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460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пай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1045556,78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460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474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112,9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368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Долевая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1395,00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368"/>
        </w:trPr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41,00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26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  <w:p w:rsidR="0071283D" w:rsidRDefault="0071283D">
            <w:r>
              <w:rPr>
                <w:b/>
                <w:sz w:val="20"/>
                <w:szCs w:val="20"/>
              </w:rPr>
              <w:t xml:space="preserve">Бушуева Ольга Николаевна 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Специалист по жизнеобеспечению (муниципальный)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1496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Хундай Гетц 1,4Ат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Грузовой прицеп самосвал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292301,39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>
        <w:trPr>
          <w:trHeight w:val="615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Общая дол-ая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62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Земельный пай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ГАЗ 3110  Нисан х-треил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КАМАЗ -5320 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Эксковатор ЮМЗ 2621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507174,87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1496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Общая </w:t>
            </w:r>
            <w:r>
              <w:rPr>
                <w:sz w:val="20"/>
                <w:szCs w:val="20"/>
              </w:rPr>
              <w:lastRenderedPageBreak/>
              <w:t>долевая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lastRenderedPageBreak/>
              <w:t>73,8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79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Долевая собственность 1/2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101,7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46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Земельный пай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индивидуальный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116700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627"/>
        </w:trPr>
        <w:tc>
          <w:tcPr>
            <w:tcW w:w="1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Артемьева Наталья Владимировна</w:t>
            </w:r>
          </w:p>
        </w:tc>
        <w:tc>
          <w:tcPr>
            <w:tcW w:w="12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Директор МКУ Родниккого сельского поселения»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Долевая собственность ¼ 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48,4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  <w:p w:rsidR="0071283D" w:rsidRDefault="0071283D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  <w:lang w:val="en-US"/>
              </w:rPr>
              <w:t>LADA</w:t>
            </w:r>
            <w:r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  <w:lang w:val="en-US"/>
              </w:rPr>
              <w:t>211</w:t>
            </w:r>
            <w:r>
              <w:rPr>
                <w:sz w:val="20"/>
                <w:szCs w:val="20"/>
              </w:rPr>
              <w:t xml:space="preserve">440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628195,91</w:t>
            </w:r>
          </w:p>
        </w:tc>
        <w:tc>
          <w:tcPr>
            <w:tcW w:w="12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>
        <w:trPr>
          <w:trHeight w:val="6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626"/>
        </w:trPr>
        <w:tc>
          <w:tcPr>
            <w:tcW w:w="1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0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1283D" w:rsidRDefault="0071283D">
      <w:pPr>
        <w:jc w:val="center"/>
        <w:rPr>
          <w:sz w:val="20"/>
          <w:szCs w:val="2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1276"/>
        <w:gridCol w:w="1701"/>
        <w:gridCol w:w="1417"/>
        <w:gridCol w:w="992"/>
        <w:gridCol w:w="1418"/>
        <w:gridCol w:w="992"/>
        <w:gridCol w:w="851"/>
        <w:gridCol w:w="1134"/>
        <w:gridCol w:w="1417"/>
        <w:gridCol w:w="1559"/>
        <w:gridCol w:w="1286"/>
      </w:tblGrid>
      <w:tr w:rsidR="0071283D">
        <w:trPr>
          <w:trHeight w:val="562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Супруг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 xml:space="preserve">Артемьев  Сергей 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Всеволодович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  <w:p w:rsidR="0071283D" w:rsidRDefault="0071283D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  <w:p w:rsidR="0071283D" w:rsidRDefault="0071283D">
            <w:r>
              <w:rPr>
                <w:sz w:val="20"/>
                <w:szCs w:val="20"/>
              </w:rPr>
              <w:t xml:space="preserve">              </w:t>
            </w:r>
          </w:p>
          <w:p w:rsidR="0071283D" w:rsidRDefault="0071283D">
            <w:r>
              <w:rPr>
                <w:sz w:val="20"/>
                <w:szCs w:val="20"/>
              </w:rPr>
              <w:t xml:space="preserve">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234093,60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7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2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457"/>
        </w:trPr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Опекаемая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Семенцова</w:t>
            </w:r>
          </w:p>
          <w:p w:rsidR="0071283D" w:rsidRDefault="0071283D">
            <w:pPr>
              <w:jc w:val="center"/>
            </w:pPr>
            <w:r>
              <w:rPr>
                <w:b/>
                <w:sz w:val="20"/>
                <w:szCs w:val="20"/>
              </w:rPr>
              <w:t>Наталья Александровна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Земельный участок</w:t>
            </w:r>
          </w:p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600</w:t>
            </w:r>
          </w:p>
          <w:p w:rsidR="0071283D" w:rsidRDefault="0071283D">
            <w:pPr>
              <w:rPr>
                <w:sz w:val="20"/>
                <w:szCs w:val="20"/>
              </w:rPr>
            </w:pPr>
          </w:p>
          <w:p w:rsidR="0071283D" w:rsidRDefault="0071283D">
            <w:r>
              <w:rPr>
                <w:sz w:val="20"/>
                <w:szCs w:val="20"/>
              </w:rPr>
              <w:t xml:space="preserve">   54,1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  <w:p w:rsidR="0071283D" w:rsidRDefault="0071283D">
            <w:r>
              <w:rPr>
                <w:sz w:val="20"/>
                <w:szCs w:val="20"/>
              </w:rPr>
              <w:t xml:space="preserve">              </w:t>
            </w:r>
          </w:p>
          <w:p w:rsidR="0071283D" w:rsidRDefault="0071283D">
            <w:r>
              <w:rPr>
                <w:sz w:val="20"/>
                <w:szCs w:val="20"/>
              </w:rPr>
              <w:t xml:space="preserve">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00</w:t>
            </w: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579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71283D">
        <w:trPr>
          <w:trHeight w:val="316"/>
        </w:trPr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20"/>
                <w:szCs w:val="20"/>
              </w:rPr>
              <w:t xml:space="preserve">              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71283D" w:rsidRDefault="0071283D">
      <w:pPr>
        <w:tabs>
          <w:tab w:val="left" w:pos="255"/>
        </w:tabs>
      </w:pPr>
    </w:p>
    <w:p w:rsidR="0071283D" w:rsidRDefault="0071283D"/>
    <w:p w:rsidR="0071283D" w:rsidRDefault="0071283D">
      <w:pPr>
        <w:tabs>
          <w:tab w:val="left" w:pos="255"/>
        </w:tabs>
      </w:pPr>
      <w:r>
        <w:rPr>
          <w:sz w:val="28"/>
        </w:rPr>
        <w:lastRenderedPageBreak/>
        <w:t xml:space="preserve">Исполнитель: Лоскина Нина Александровна. тел: 64-2-41                                </w:t>
      </w:r>
    </w:p>
    <w:p w:rsidR="0071283D" w:rsidRDefault="0071283D">
      <w:pPr>
        <w:pStyle w:val="Style2"/>
        <w:widowControl/>
        <w:spacing w:before="48" w:line="250" w:lineRule="exact"/>
        <w:jc w:val="center"/>
      </w:pPr>
      <w:r>
        <w:rPr>
          <w:rStyle w:val="FontStyle44"/>
          <w:b/>
          <w:sz w:val="28"/>
          <w:szCs w:val="28"/>
        </w:rPr>
        <w:t>СВЕДЕНИЯ</w:t>
      </w:r>
    </w:p>
    <w:p w:rsidR="0071283D" w:rsidRDefault="0071283D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о доходах, расходах, об имуществе и обязательствах имущественного характера руководителей муниципальных учреждений Троицкого муниципального района за отчетный период</w:t>
      </w:r>
    </w:p>
    <w:p w:rsidR="0071283D" w:rsidRDefault="0071283D">
      <w:pPr>
        <w:pStyle w:val="Style3"/>
        <w:widowControl/>
        <w:spacing w:line="250" w:lineRule="exact"/>
        <w:jc w:val="center"/>
      </w:pPr>
      <w:r>
        <w:rPr>
          <w:rStyle w:val="FontStyle51"/>
          <w:b/>
          <w:sz w:val="28"/>
          <w:szCs w:val="28"/>
        </w:rPr>
        <w:t>с 1 января 2021г. по 31 декабря 2021г.</w:t>
      </w:r>
    </w:p>
    <w:p w:rsidR="0071283D" w:rsidRDefault="0071283D">
      <w:pPr>
        <w:spacing w:after="202" w:line="1" w:lineRule="exact"/>
      </w:pPr>
    </w:p>
    <w:tbl>
      <w:tblPr>
        <w:tblW w:w="0" w:type="auto"/>
        <w:tblInd w:w="-77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467"/>
        <w:gridCol w:w="1440"/>
        <w:gridCol w:w="1589"/>
        <w:gridCol w:w="1131"/>
        <w:gridCol w:w="1319"/>
        <w:gridCol w:w="1134"/>
        <w:gridCol w:w="1259"/>
        <w:gridCol w:w="1422"/>
        <w:gridCol w:w="1430"/>
        <w:gridCol w:w="1285"/>
        <w:gridCol w:w="1559"/>
        <w:gridCol w:w="1098"/>
      </w:tblGrid>
      <w:tr w:rsidR="0071283D">
        <w:trPr>
          <w:trHeight w:val="55"/>
        </w:trPr>
        <w:tc>
          <w:tcPr>
            <w:tcW w:w="1467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  <w:p w:rsidR="0071283D" w:rsidRDefault="0071283D">
            <w:pPr>
              <w:jc w:val="center"/>
            </w:pPr>
          </w:p>
          <w:p w:rsidR="0071283D" w:rsidRDefault="0071283D">
            <w:pPr>
              <w:jc w:val="center"/>
            </w:pPr>
          </w:p>
          <w:p w:rsidR="0071283D" w:rsidRDefault="0071283D">
            <w:pPr>
              <w:jc w:val="center"/>
            </w:pPr>
            <w:r>
              <w:rPr>
                <w:rStyle w:val="FontStyle51"/>
                <w:b/>
                <w:sz w:val="16"/>
                <w:szCs w:val="16"/>
              </w:rPr>
              <w:t>Фамилия, имя, отчество</w:t>
            </w:r>
          </w:p>
          <w:p w:rsidR="0071283D" w:rsidRDefault="0071283D">
            <w:pPr>
              <w:jc w:val="center"/>
            </w:pPr>
            <w:r>
              <w:rPr>
                <w:rStyle w:val="FontStyle51"/>
                <w:b/>
                <w:sz w:val="16"/>
                <w:szCs w:val="16"/>
              </w:rPr>
              <w:t>(последнее – при наличии)</w:t>
            </w:r>
          </w:p>
          <w:p w:rsidR="0071283D" w:rsidRDefault="0071283D">
            <w:pPr>
              <w:jc w:val="center"/>
            </w:pPr>
          </w:p>
        </w:tc>
        <w:tc>
          <w:tcPr>
            <w:tcW w:w="14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  <w:p w:rsidR="0071283D" w:rsidRDefault="0071283D">
            <w:pPr>
              <w:jc w:val="center"/>
            </w:pPr>
          </w:p>
          <w:p w:rsidR="0071283D" w:rsidRDefault="0071283D">
            <w:pPr>
              <w:pStyle w:val="Style7"/>
              <w:widowControl/>
              <w:spacing w:line="211" w:lineRule="exact"/>
            </w:pPr>
          </w:p>
          <w:p w:rsidR="0071283D" w:rsidRDefault="0071283D">
            <w:pPr>
              <w:jc w:val="center"/>
            </w:pPr>
            <w:r>
              <w:rPr>
                <w:rStyle w:val="FontStyle51"/>
                <w:b/>
                <w:sz w:val="16"/>
                <w:szCs w:val="16"/>
              </w:rPr>
              <w:t>Наименование замещаемой должности</w:t>
            </w:r>
          </w:p>
          <w:p w:rsidR="0071283D" w:rsidRDefault="0071283D">
            <w:pPr>
              <w:jc w:val="center"/>
            </w:pPr>
          </w:p>
          <w:p w:rsidR="0071283D" w:rsidRDefault="0071283D">
            <w:pPr>
              <w:jc w:val="center"/>
            </w:pPr>
          </w:p>
        </w:tc>
        <w:tc>
          <w:tcPr>
            <w:tcW w:w="5173" w:type="dxa"/>
            <w:gridSpan w:val="4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1" w:lineRule="exact"/>
            </w:pPr>
            <w:r>
              <w:rPr>
                <w:rStyle w:val="FontStyle51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4111" w:type="dxa"/>
            <w:gridSpan w:val="3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11" w:lineRule="exact"/>
            </w:pPr>
            <w:r>
              <w:rPr>
                <w:rStyle w:val="FontStyle51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2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Транспортные средства</w:t>
            </w:r>
          </w:p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11" w:lineRule="exact"/>
            </w:pPr>
            <w:r>
              <w:rPr>
                <w:rStyle w:val="FontStyle51"/>
                <w:b/>
                <w:sz w:val="16"/>
                <w:szCs w:val="16"/>
              </w:rPr>
              <w:t>Декларированный годовой доход (руб.)</w:t>
            </w:r>
          </w:p>
          <w:p w:rsidR="0071283D" w:rsidRDefault="0071283D">
            <w:pPr>
              <w:jc w:val="center"/>
            </w:pPr>
          </w:p>
          <w:p w:rsidR="0071283D" w:rsidRDefault="0071283D">
            <w:pPr>
              <w:pStyle w:val="Style7"/>
              <w:spacing w:line="216" w:lineRule="exact"/>
            </w:pPr>
          </w:p>
        </w:tc>
        <w:tc>
          <w:tcPr>
            <w:tcW w:w="10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1" w:lineRule="exact"/>
            </w:pPr>
            <w:r>
              <w:rPr>
                <w:rStyle w:val="FontStyle51"/>
                <w:b/>
                <w:sz w:val="16"/>
                <w:szCs w:val="16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</w:tr>
      <w:tr w:rsidR="0071283D">
        <w:trPr>
          <w:trHeight w:val="1920"/>
        </w:trPr>
        <w:tc>
          <w:tcPr>
            <w:tcW w:w="1467" w:type="dxa"/>
            <w:vMerge/>
            <w:tcBorders>
              <w:top w:val="single" w:sz="6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40" w:lineRule="auto"/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13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1" w:lineRule="exact"/>
            </w:pPr>
            <w:r>
              <w:rPr>
                <w:rStyle w:val="FontStyle51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Площадь (кв.м.)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widowControl/>
              <w:spacing w:line="216" w:lineRule="exact"/>
            </w:pPr>
            <w:r>
              <w:rPr>
                <w:rStyle w:val="FontStyle51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1285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Аникеенко Татьяна Васильевна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Директор МКУ «Культура» администрации МО «Яснополянское сельское поселение»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3586,0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372 846,30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</w:tr>
      <w:tr w:rsidR="0071283D">
        <w:trPr>
          <w:trHeight w:val="184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76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29,9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25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Хундай Н-1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3 161 802,86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</w:tr>
      <w:tr w:rsidR="0071283D">
        <w:trPr>
          <w:trHeight w:val="35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13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3586,0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75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Несовершеннолетн</w:t>
            </w:r>
            <w:r>
              <w:rPr>
                <w:sz w:val="16"/>
                <w:szCs w:val="16"/>
              </w:rPr>
              <w:lastRenderedPageBreak/>
              <w:t xml:space="preserve">ий ребенок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</w:t>
            </w:r>
            <w:r>
              <w:rPr>
                <w:sz w:val="16"/>
                <w:szCs w:val="16"/>
              </w:rPr>
              <w:lastRenderedPageBreak/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Общая долевая </w:t>
            </w:r>
            <w:r>
              <w:rPr>
                <w:sz w:val="16"/>
                <w:szCs w:val="16"/>
              </w:rPr>
              <w:lastRenderedPageBreak/>
              <w:t xml:space="preserve">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1074,0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земельный </w:t>
            </w:r>
            <w:r>
              <w:rPr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3586,0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  <w:lang w:val="en-US"/>
              </w:rPr>
            </w:pPr>
          </w:p>
        </w:tc>
      </w:tr>
      <w:tr w:rsidR="0071283D">
        <w:trPr>
          <w:trHeight w:val="263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rPr>
                <w:color w:val="000000"/>
                <w:sz w:val="16"/>
                <w:szCs w:val="16"/>
                <w:shd w:val="clear" w:color="auto" w:fill="FF0000"/>
                <w:lang w:val="en-US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38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3586,0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</w:tr>
      <w:tr w:rsidR="0071283D">
        <w:trPr>
          <w:trHeight w:val="20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288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Приусадебный 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1074,0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3586,0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</w:tr>
      <w:tr w:rsidR="0071283D">
        <w:trPr>
          <w:trHeight w:val="388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1/5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Жилой дом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  <w:p w:rsidR="0071283D" w:rsidRDefault="0071283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Приусадебный 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3586,0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0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  <w:lang w:val="en-US"/>
              </w:rPr>
            </w:pPr>
          </w:p>
        </w:tc>
      </w:tr>
      <w:tr w:rsidR="0071283D">
        <w:trPr>
          <w:trHeight w:val="30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 xml:space="preserve">Носырева 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Сабрина Вахобжоновна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Директор МКУ «Культура» администрации МО «Яснополянское сельское поселение»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320 154,72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30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 w:rsidRPr="00882512">
              <w:rPr>
                <w:sz w:val="16"/>
                <w:szCs w:val="16"/>
              </w:rPr>
              <w:t>Лада Рено Магнум</w:t>
            </w:r>
          </w:p>
          <w:p w:rsidR="0071283D" w:rsidRDefault="0071283D">
            <w:pPr>
              <w:snapToGrid w:val="0"/>
              <w:jc w:val="center"/>
            </w:pPr>
            <w:r w:rsidRPr="00882512">
              <w:rPr>
                <w:sz w:val="16"/>
                <w:szCs w:val="16"/>
              </w:rPr>
              <w:t>Камаз</w:t>
            </w:r>
          </w:p>
          <w:p w:rsidR="0071283D" w:rsidRDefault="0071283D">
            <w:pPr>
              <w:snapToGrid w:val="0"/>
              <w:jc w:val="center"/>
            </w:pPr>
            <w:r w:rsidRPr="00882512">
              <w:rPr>
                <w:sz w:val="16"/>
                <w:szCs w:val="16"/>
              </w:rPr>
              <w:t>Прицеп с бортовой  платформой</w:t>
            </w:r>
          </w:p>
          <w:p w:rsidR="0071283D" w:rsidRDefault="0071283D">
            <w:pPr>
              <w:snapToGrid w:val="0"/>
              <w:jc w:val="center"/>
            </w:pPr>
            <w:r w:rsidRPr="00882512">
              <w:rPr>
                <w:sz w:val="16"/>
                <w:szCs w:val="16"/>
              </w:rPr>
              <w:t>Прицеп к грузовым транспортным средствам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30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52,7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lastRenderedPageBreak/>
              <w:t xml:space="preserve">Артемьева Наталья Владимировна </w:t>
            </w:r>
          </w:p>
        </w:tc>
        <w:tc>
          <w:tcPr>
            <w:tcW w:w="144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2"/>
                <w:szCs w:val="12"/>
              </w:rPr>
              <w:t xml:space="preserve">Директор МКУ «Культура» Родниковского сельского поселения </w:t>
            </w: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Долевая собственность ¼ 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48,4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30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  <w:lang w:val="en-US"/>
              </w:rPr>
              <w:t>LADA 211440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628 195,91</w:t>
            </w:r>
          </w:p>
        </w:tc>
        <w:tc>
          <w:tcPr>
            <w:tcW w:w="1098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  <w:lang w:val="en-US"/>
              </w:rPr>
            </w:pPr>
          </w:p>
        </w:tc>
      </w:tr>
      <w:tr w:rsidR="0071283D">
        <w:trPr>
          <w:trHeight w:val="31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супруг</w:t>
            </w:r>
          </w:p>
          <w:p w:rsidR="0071283D" w:rsidRDefault="0071283D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234 093,60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1283D">
        <w:trPr>
          <w:trHeight w:val="2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color w:val="000000"/>
                <w:sz w:val="16"/>
                <w:szCs w:val="16"/>
                <w:shd w:val="clear" w:color="auto" w:fill="FF0000"/>
              </w:rPr>
            </w:pP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Безносова Наталья Александровна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Директор МКУ «Культура» администрации МО «Карсинское сельское поселение»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  <w:p w:rsidR="0071283D" w:rsidRDefault="0071283D">
            <w:pPr>
              <w:jc w:val="center"/>
            </w:pPr>
            <w:r>
              <w:rPr>
                <w:sz w:val="14"/>
                <w:szCs w:val="14"/>
              </w:rPr>
              <w:t>земли с/хоз. назначения – для ведения с/хоз. производства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жилой 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91900/827100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830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827100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86,3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jc w:val="center"/>
            </w:pPr>
            <w:r>
              <w:rPr>
                <w:rStyle w:val="FontStyle51"/>
                <w:sz w:val="16"/>
                <w:szCs w:val="16"/>
              </w:rPr>
              <w:t>603 788,81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земли с/хоз. назначения – для ведения с/хоз. производства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91900/827100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827100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жилой дом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ведения ЛПХ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86,3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830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автомобиль ВАЗ 21093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355 950,61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Гориу Наталья Анатольевна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4"/>
                <w:szCs w:val="14"/>
              </w:rPr>
              <w:t>Директор МКУ «Культура» администрации МО «Сельское поселение Новомирское»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72,3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476 661,19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137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Жумангалеева Наталья Петровна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>Директор МКУ «Комплексно культурно-досуговый центр Кособродского сельского поселения»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ГАЗ 330232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410 533,65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30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326 446,77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23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41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Игуменщева Ольга Михайловна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>Директор МКУ «Культура» Белозерского сельского поселения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612,0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rFonts w:eastAsia="Times New Roman"/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автомобили ВАЗ 111130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лада Гранта 219110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rFonts w:eastAsia="Times New Roman"/>
                <w:sz w:val="16"/>
                <w:szCs w:val="16"/>
              </w:rPr>
              <w:t>590 713,00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413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Москвичева Инесса Святославовна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 xml:space="preserve">Директор МКУ «Культурно-досуговый центр» Клястицкого сельского поселения 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50" w:lineRule="exact"/>
              <w:ind w:left="100"/>
              <w:jc w:val="center"/>
            </w:pPr>
            <w:r>
              <w:rPr>
                <w:sz w:val="16"/>
                <w:szCs w:val="16"/>
              </w:rPr>
              <w:t>земельный пай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pStyle w:val="a8"/>
              <w:spacing w:line="235" w:lineRule="exact"/>
              <w:jc w:val="center"/>
            </w:pPr>
            <w:r>
              <w:rPr>
                <w:sz w:val="16"/>
                <w:szCs w:val="16"/>
              </w:rPr>
              <w:t>6/1662</w:t>
            </w:r>
          </w:p>
        </w:tc>
        <w:tc>
          <w:tcPr>
            <w:tcW w:w="131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jc w:val="center"/>
            </w:pPr>
            <w:r>
              <w:rPr>
                <w:sz w:val="16"/>
                <w:szCs w:val="16"/>
                <w:lang w:val="ru-RU"/>
              </w:rPr>
              <w:t>30525400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60,4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240"/>
              <w:jc w:val="center"/>
            </w:pPr>
            <w:r>
              <w:rPr>
                <w:sz w:val="16"/>
                <w:szCs w:val="16"/>
                <w:lang w:val="ru-RU"/>
              </w:rPr>
              <w:t>429 192,21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349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31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896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земельный пай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приусадебный участок</w:t>
            </w:r>
          </w:p>
          <w:p w:rsidR="0071283D" w:rsidRDefault="0071283D">
            <w:pPr>
              <w:pStyle w:val="a8"/>
              <w:spacing w:line="250" w:lineRule="exact"/>
              <w:ind w:left="100"/>
              <w:jc w:val="center"/>
            </w:pPr>
            <w:r>
              <w:rPr>
                <w:sz w:val="16"/>
                <w:szCs w:val="16"/>
              </w:rPr>
              <w:t xml:space="preserve"> квартира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6/1662</w:t>
            </w:r>
          </w:p>
          <w:p w:rsidR="0071283D" w:rsidRDefault="0071283D">
            <w:pPr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71283D" w:rsidRDefault="0071283D">
            <w:pPr>
              <w:jc w:val="center"/>
              <w:rPr>
                <w:sz w:val="14"/>
                <w:szCs w:val="14"/>
              </w:rPr>
            </w:pPr>
          </w:p>
          <w:p w:rsidR="0071283D" w:rsidRDefault="0071283D">
            <w:pPr>
              <w:jc w:val="center"/>
              <w:rPr>
                <w:sz w:val="14"/>
                <w:szCs w:val="14"/>
              </w:rPr>
            </w:pPr>
          </w:p>
          <w:p w:rsidR="0071283D" w:rsidRDefault="0071283D">
            <w:pPr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305252400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896</w:t>
            </w:r>
          </w:p>
          <w:p w:rsidR="0071283D" w:rsidRDefault="0071283D">
            <w:pPr>
              <w:pStyle w:val="a8"/>
              <w:spacing w:line="274" w:lineRule="exact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74" w:lineRule="exact"/>
              <w:jc w:val="center"/>
            </w:pPr>
            <w:r>
              <w:rPr>
                <w:sz w:val="16"/>
                <w:szCs w:val="16"/>
                <w:lang w:val="ru-RU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pStyle w:val="a8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pStyle w:val="a8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Reno Logan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  <w:lang w:val="en-US"/>
              </w:rPr>
              <w:t>Степвей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240"/>
              <w:jc w:val="center"/>
            </w:pPr>
            <w:r>
              <w:rPr>
                <w:sz w:val="16"/>
                <w:szCs w:val="16"/>
                <w:lang w:val="ru-RU"/>
              </w:rPr>
              <w:t>1 442 243,57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right="111"/>
              <w:jc w:val="center"/>
              <w:rPr>
                <w:b/>
                <w:sz w:val="16"/>
                <w:szCs w:val="16"/>
              </w:rPr>
            </w:pPr>
          </w:p>
        </w:tc>
      </w:tr>
      <w:tr w:rsidR="0071283D">
        <w:trPr>
          <w:trHeight w:val="538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b/>
                <w:sz w:val="16"/>
                <w:szCs w:val="16"/>
              </w:rPr>
              <w:t>Пенчук</w:t>
            </w:r>
          </w:p>
          <w:p w:rsidR="0071283D" w:rsidRDefault="0071283D">
            <w:pPr>
              <w:pStyle w:val="a8"/>
              <w:jc w:val="center"/>
            </w:pPr>
            <w:r>
              <w:rPr>
                <w:b/>
                <w:sz w:val="16"/>
                <w:szCs w:val="16"/>
              </w:rPr>
              <w:t>Людмила</w:t>
            </w:r>
          </w:p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Петровна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60"/>
              <w:jc w:val="center"/>
            </w:pPr>
            <w:r>
              <w:rPr>
                <w:sz w:val="14"/>
                <w:szCs w:val="14"/>
              </w:rPr>
              <w:t>Директор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 xml:space="preserve">МКУ«Культурно-досуговый центр» Троицко-совхозного сельского поселения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ind w:left="100"/>
              <w:jc w:val="center"/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Лада  Веста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spacing w:after="60"/>
              <w:ind w:left="240"/>
              <w:jc w:val="center"/>
            </w:pPr>
            <w:r>
              <w:rPr>
                <w:sz w:val="16"/>
                <w:szCs w:val="16"/>
                <w:lang w:val="ru-RU"/>
              </w:rPr>
              <w:t>411 857,70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 1/3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ind w:left="100"/>
              <w:jc w:val="center"/>
            </w:pPr>
            <w:r>
              <w:rPr>
                <w:sz w:val="16"/>
                <w:szCs w:val="16"/>
                <w:lang w:val="ru-RU"/>
              </w:rPr>
              <w:t xml:space="preserve">Россия 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Резниченко Людмила Викторовна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Директор МКУ «Нижнесанарский центр культурного развития»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96,5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595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автомобиль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Ford Focus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616 455,72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жилой дом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приусадебный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земельные участок для СХИ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СХИ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земельный участок для СХИ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индивидуальная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19/22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 xml:space="preserve">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общая долевая 10/11  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 1/22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 1/66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1/22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долевая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1/22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96,5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595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2 173 600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1086800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2173600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2173600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2173600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2173600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Pr="00882512" w:rsidRDefault="0071283D">
            <w:pPr>
              <w:jc w:val="center"/>
              <w:rPr>
                <w:lang w:val="en-US"/>
              </w:rPr>
            </w:pPr>
            <w:r>
              <w:rPr>
                <w:sz w:val="16"/>
                <w:szCs w:val="16"/>
              </w:rPr>
              <w:t>автомобили</w:t>
            </w:r>
            <w:r>
              <w:rPr>
                <w:sz w:val="16"/>
                <w:szCs w:val="16"/>
                <w:lang w:val="en-US"/>
              </w:rPr>
              <w:t xml:space="preserve"> Nissan X-Trail,   Hyundai Grace,                  </w:t>
            </w:r>
            <w:r>
              <w:rPr>
                <w:sz w:val="16"/>
                <w:szCs w:val="16"/>
              </w:rPr>
              <w:t>ГАЗ</w:t>
            </w:r>
            <w:r>
              <w:rPr>
                <w:sz w:val="16"/>
                <w:szCs w:val="16"/>
                <w:lang w:val="en-US"/>
              </w:rPr>
              <w:t xml:space="preserve"> </w:t>
            </w:r>
            <w:r>
              <w:rPr>
                <w:sz w:val="16"/>
                <w:szCs w:val="16"/>
              </w:rPr>
              <w:t>САЗ</w:t>
            </w:r>
            <w:r>
              <w:rPr>
                <w:sz w:val="16"/>
                <w:szCs w:val="16"/>
                <w:lang w:val="en-US"/>
              </w:rPr>
              <w:t xml:space="preserve"> 4509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270 778,54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Репникова</w:t>
            </w:r>
          </w:p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Ольга</w:t>
            </w:r>
          </w:p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Директор МКУ</w:t>
            </w:r>
          </w:p>
          <w:p w:rsidR="0071283D" w:rsidRDefault="0071283D">
            <w:pPr>
              <w:pStyle w:val="a8"/>
              <w:ind w:left="20"/>
              <w:jc w:val="center"/>
            </w:pPr>
            <w:r>
              <w:rPr>
                <w:sz w:val="12"/>
                <w:szCs w:val="12"/>
              </w:rPr>
              <w:t>«</w:t>
            </w:r>
            <w:r>
              <w:rPr>
                <w:sz w:val="12"/>
                <w:szCs w:val="12"/>
                <w:lang w:val="ru-RU"/>
              </w:rPr>
              <w:t>Бобровская централизованная библиотечная система»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  <w:lang w:val="ru-RU"/>
              </w:rPr>
              <w:t xml:space="preserve">Жилой </w:t>
            </w:r>
            <w:r>
              <w:rPr>
                <w:sz w:val="16"/>
                <w:szCs w:val="16"/>
              </w:rPr>
              <w:t>дом</w:t>
            </w:r>
          </w:p>
          <w:p w:rsidR="0071283D" w:rsidRDefault="0071283D">
            <w:pPr>
              <w:pStyle w:val="a8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74" w:lineRule="exact"/>
              <w:jc w:val="center"/>
            </w:pPr>
            <w:r>
              <w:rPr>
                <w:sz w:val="16"/>
                <w:szCs w:val="16"/>
              </w:rPr>
              <w:t>земельный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57,2</w:t>
            </w:r>
          </w:p>
          <w:p w:rsidR="0071283D" w:rsidRDefault="0071283D">
            <w:pPr>
              <w:pStyle w:val="a8"/>
              <w:ind w:left="12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ind w:left="12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pStyle w:val="a8"/>
              <w:ind w:left="12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ind w:left="12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Автомобиль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Шкода Rapid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661 455,78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ind w:left="2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74" w:lineRule="exact"/>
              <w:jc w:val="center"/>
            </w:pPr>
            <w:r>
              <w:rPr>
                <w:sz w:val="16"/>
                <w:szCs w:val="16"/>
                <w:lang w:val="ru-RU"/>
              </w:rPr>
              <w:t>Жилой д</w:t>
            </w:r>
            <w:r>
              <w:rPr>
                <w:sz w:val="16"/>
                <w:szCs w:val="16"/>
              </w:rPr>
              <w:t>ом</w:t>
            </w:r>
          </w:p>
          <w:p w:rsidR="0071283D" w:rsidRDefault="0071283D">
            <w:pPr>
              <w:pStyle w:val="a8"/>
              <w:spacing w:line="274" w:lineRule="exact"/>
              <w:jc w:val="center"/>
            </w:pPr>
            <w:r>
              <w:rPr>
                <w:sz w:val="16"/>
                <w:szCs w:val="16"/>
              </w:rPr>
              <w:t xml:space="preserve"> земельный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57,2 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3000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140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822 505,51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1563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Трофимова Светлана Николаевна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Директор МКУ</w:t>
            </w:r>
            <w:r>
              <w:rPr>
                <w:sz w:val="16"/>
                <w:szCs w:val="16"/>
                <w:lang w:val="ru-RU"/>
              </w:rPr>
              <w:t xml:space="preserve"> «Культура» администрации  МО «</w:t>
            </w:r>
            <w:r>
              <w:rPr>
                <w:sz w:val="16"/>
                <w:szCs w:val="16"/>
              </w:rPr>
              <w:t>Дробышев</w:t>
            </w:r>
            <w:r>
              <w:rPr>
                <w:sz w:val="16"/>
                <w:szCs w:val="16"/>
                <w:lang w:val="ru-RU"/>
              </w:rPr>
              <w:t xml:space="preserve">ского сельского поселения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 земельный участок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lastRenderedPageBreak/>
              <w:t xml:space="preserve">индивидуальная 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>индивидуальная</w:t>
            </w:r>
          </w:p>
          <w:p w:rsidR="0071283D" w:rsidRDefault="0071283D">
            <w:pPr>
              <w:ind w:right="111"/>
              <w:jc w:val="center"/>
              <w:rPr>
                <w:sz w:val="14"/>
                <w:szCs w:val="14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>индивидуальна</w:t>
            </w:r>
            <w:r>
              <w:rPr>
                <w:sz w:val="14"/>
                <w:szCs w:val="14"/>
              </w:rPr>
              <w:lastRenderedPageBreak/>
              <w:t>я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>общая долевая 1/28</w:t>
            </w:r>
          </w:p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>общая долевая 1/28</w:t>
            </w:r>
          </w:p>
          <w:p w:rsidR="0071283D" w:rsidRDefault="0071283D">
            <w:pPr>
              <w:ind w:right="111"/>
              <w:jc w:val="center"/>
              <w:rPr>
                <w:sz w:val="14"/>
                <w:szCs w:val="14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>45,4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61,7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>879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2872800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954800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 xml:space="preserve">Россия 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559 804,71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Старунова</w:t>
            </w:r>
          </w:p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Марина</w:t>
            </w:r>
          </w:p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Васильевна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Директор</w:t>
            </w:r>
          </w:p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МБУК</w:t>
            </w:r>
          </w:p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«</w:t>
            </w:r>
            <w:r>
              <w:rPr>
                <w:sz w:val="12"/>
                <w:szCs w:val="12"/>
                <w:lang w:val="ru-RU"/>
              </w:rPr>
              <w:t>Бобровская централизованная клубная система»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  <w:lang w:val="ru-RU"/>
              </w:rPr>
              <w:t xml:space="preserve">Жилой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14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634 076,08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  <w:lang w:val="ru-RU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4"/>
                <w:szCs w:val="14"/>
                <w:lang w:val="ru-RU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  <w:lang w:val="ru-RU"/>
              </w:rPr>
              <w:t>46,0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napToGrid w:val="0"/>
              <w:spacing w:line="274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  <w:lang w:val="ru-RU"/>
              </w:rPr>
              <w:t xml:space="preserve">Жилой </w:t>
            </w:r>
            <w:r>
              <w:rPr>
                <w:sz w:val="16"/>
                <w:szCs w:val="16"/>
              </w:rPr>
              <w:t>дом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  <w:lang w:val="ru-RU"/>
              </w:rPr>
              <w:t xml:space="preserve"> (</w:t>
            </w:r>
            <w:r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135,8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140"/>
              <w:jc w:val="center"/>
            </w:pPr>
            <w:r>
              <w:rPr>
                <w:sz w:val="14"/>
                <w:szCs w:val="14"/>
              </w:rPr>
              <w:t>автомобили</w:t>
            </w:r>
            <w:r>
              <w:rPr>
                <w:sz w:val="14"/>
                <w:szCs w:val="14"/>
                <w:lang w:val="en-US"/>
              </w:rPr>
              <w:t xml:space="preserve">:   </w:t>
            </w:r>
          </w:p>
          <w:p w:rsidR="0071283D" w:rsidRDefault="0071283D">
            <w:pPr>
              <w:pStyle w:val="a8"/>
              <w:spacing w:after="60"/>
              <w:ind w:left="140"/>
              <w:jc w:val="center"/>
            </w:pPr>
            <w:r>
              <w:rPr>
                <w:sz w:val="14"/>
                <w:szCs w:val="14"/>
                <w:lang w:val="en-US"/>
              </w:rPr>
              <w:t>ВАЗ 21077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863 408,43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  <w:lang w:val="ru-RU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долевая </w:t>
            </w:r>
            <w:r>
              <w:rPr>
                <w:sz w:val="16"/>
                <w:szCs w:val="16"/>
                <w:lang w:val="ru-RU"/>
              </w:rPr>
              <w:t>(</w:t>
            </w:r>
            <w:r>
              <w:rPr>
                <w:sz w:val="16"/>
                <w:szCs w:val="16"/>
              </w:rPr>
              <w:t>1/2</w:t>
            </w:r>
            <w:r>
              <w:rPr>
                <w:sz w:val="16"/>
                <w:szCs w:val="16"/>
                <w:lang w:val="ru-RU"/>
              </w:rPr>
              <w:t>)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1500</w:t>
            </w:r>
            <w:r>
              <w:rPr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45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 xml:space="preserve">Прутян Ольга Михайловна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4"/>
                <w:szCs w:val="14"/>
              </w:rPr>
              <w:t xml:space="preserve">директор МКУ  «Культура» Песчанского сельского поселения 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53,8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tabs>
                <w:tab w:val="left" w:pos="2745"/>
              </w:tabs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tabs>
                <w:tab w:val="left" w:pos="2745"/>
              </w:tabs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rPr>
                <w:sz w:val="16"/>
                <w:szCs w:val="16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widowControl/>
              <w:spacing w:after="60"/>
              <w:jc w:val="center"/>
            </w:pPr>
            <w:r>
              <w:rPr>
                <w:sz w:val="16"/>
                <w:szCs w:val="16"/>
                <w:lang w:val="ru-RU"/>
              </w:rPr>
              <w:t>352 016,26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53,8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tabs>
                <w:tab w:val="left" w:pos="2745"/>
              </w:tabs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60"/>
              <w:ind w:left="240"/>
              <w:jc w:val="center"/>
            </w:pPr>
            <w:r>
              <w:rPr>
                <w:sz w:val="16"/>
                <w:szCs w:val="16"/>
                <w:lang w:val="ru-RU"/>
              </w:rPr>
              <w:t>299 250,13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6"/>
                <w:szCs w:val="16"/>
              </w:rPr>
              <w:t>долевая 1/</w:t>
            </w:r>
            <w:r>
              <w:rPr>
                <w:sz w:val="16"/>
                <w:szCs w:val="16"/>
                <w:lang w:val="ru-RU"/>
              </w:rPr>
              <w:t>5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53,8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tabs>
                <w:tab w:val="left" w:pos="2745"/>
              </w:tabs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pStyle w:val="a8"/>
              <w:rPr>
                <w:sz w:val="16"/>
                <w:szCs w:val="16"/>
                <w:lang w:val="ru-RU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spacing w:after="60"/>
              <w:ind w:left="240"/>
              <w:jc w:val="center"/>
            </w:pPr>
            <w:r>
              <w:rPr>
                <w:sz w:val="16"/>
                <w:szCs w:val="16"/>
                <w:lang w:val="ru-RU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71283D">
        <w:trPr>
          <w:trHeight w:val="1788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ind w:right="100"/>
              <w:jc w:val="center"/>
            </w:pPr>
            <w:r>
              <w:rPr>
                <w:b/>
                <w:sz w:val="16"/>
                <w:szCs w:val="16"/>
              </w:rPr>
              <w:t>Шишкина Татьяна Анатольевна</w:t>
            </w:r>
          </w:p>
          <w:p w:rsidR="0071283D" w:rsidRDefault="0071283D">
            <w:pPr>
              <w:ind w:right="111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Директор МКУ</w:t>
            </w:r>
          </w:p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«Культура»</w:t>
            </w:r>
          </w:p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администрации</w:t>
            </w:r>
          </w:p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Шантаринского</w:t>
            </w:r>
          </w:p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сельского</w:t>
            </w:r>
          </w:p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поселения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ind w:left="160" w:right="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  <w:p w:rsidR="0071283D" w:rsidRDefault="0071283D">
            <w:pPr>
              <w:pStyle w:val="a8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30" w:lineRule="exact"/>
              <w:ind w:left="1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1283D" w:rsidRDefault="0071283D">
            <w:pPr>
              <w:pStyle w:val="a8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30" w:lineRule="exact"/>
              <w:ind w:left="160" w:right="6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1283D" w:rsidRDefault="0071283D">
            <w:pPr>
              <w:pStyle w:val="a8"/>
              <w:spacing w:line="230" w:lineRule="exact"/>
              <w:ind w:left="160" w:right="6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hd w:val="clear" w:color="auto" w:fill="FFFFFF"/>
              <w:ind w:right="80"/>
              <w:jc w:val="center"/>
            </w:pPr>
            <w:r>
              <w:rPr>
                <w:sz w:val="16"/>
                <w:szCs w:val="16"/>
              </w:rPr>
              <w:t>объект не завершенного строительства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ind w:left="10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  <w:p w:rsidR="0071283D" w:rsidRDefault="0071283D">
            <w:pPr>
              <w:pStyle w:val="a8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2"/>
                <w:szCs w:val="12"/>
              </w:rPr>
              <w:t>общая</w:t>
            </w: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2"/>
                <w:szCs w:val="12"/>
              </w:rPr>
              <w:t>долевая</w:t>
            </w:r>
          </w:p>
          <w:p w:rsidR="0071283D" w:rsidRDefault="0071283D">
            <w:pPr>
              <w:pStyle w:val="a8"/>
              <w:shd w:val="clear" w:color="auto" w:fill="FFFFFF"/>
              <w:ind w:left="100"/>
              <w:jc w:val="center"/>
            </w:pPr>
            <w:r>
              <w:rPr>
                <w:sz w:val="12"/>
                <w:szCs w:val="12"/>
              </w:rPr>
              <w:t>1/4</w:t>
            </w: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2"/>
                <w:szCs w:val="12"/>
              </w:rPr>
              <w:t>общая</w:t>
            </w:r>
          </w:p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2"/>
                <w:szCs w:val="12"/>
              </w:rPr>
              <w:t>долевая</w:t>
            </w:r>
          </w:p>
          <w:p w:rsidR="0071283D" w:rsidRDefault="0071283D">
            <w:pPr>
              <w:pStyle w:val="a8"/>
              <w:shd w:val="clear" w:color="auto" w:fill="FFFFFF"/>
              <w:ind w:left="100"/>
              <w:jc w:val="center"/>
            </w:pPr>
            <w:r>
              <w:rPr>
                <w:sz w:val="12"/>
                <w:szCs w:val="12"/>
              </w:rPr>
              <w:t>1/4</w:t>
            </w:r>
          </w:p>
          <w:p w:rsidR="0071283D" w:rsidRDefault="0071283D">
            <w:pPr>
              <w:pStyle w:val="a8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30" w:lineRule="exact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spacing w:line="230" w:lineRule="exact"/>
              <w:ind w:left="100"/>
              <w:jc w:val="center"/>
            </w:pPr>
            <w:r>
              <w:rPr>
                <w:sz w:val="16"/>
                <w:szCs w:val="16"/>
              </w:rPr>
              <w:t>индивидуаль</w:t>
            </w:r>
            <w:r>
              <w:rPr>
                <w:sz w:val="16"/>
                <w:szCs w:val="16"/>
              </w:rPr>
              <w:lastRenderedPageBreak/>
              <w:t>ная</w:t>
            </w:r>
          </w:p>
          <w:p w:rsidR="0071283D" w:rsidRDefault="0071283D">
            <w:pPr>
              <w:ind w:right="111"/>
              <w:rPr>
                <w:sz w:val="16"/>
                <w:szCs w:val="16"/>
              </w:rPr>
            </w:pP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ind w:right="20"/>
              <w:jc w:val="center"/>
            </w:pPr>
            <w:r>
              <w:rPr>
                <w:sz w:val="16"/>
                <w:szCs w:val="16"/>
              </w:rPr>
              <w:lastRenderedPageBreak/>
              <w:t>263</w:t>
            </w:r>
            <w:r>
              <w:rPr>
                <w:sz w:val="16"/>
                <w:szCs w:val="16"/>
                <w:lang w:val="ru-RU"/>
              </w:rPr>
              <w:t>,0</w:t>
            </w:r>
          </w:p>
          <w:p w:rsidR="0071283D" w:rsidRDefault="0071283D">
            <w:pPr>
              <w:pStyle w:val="a8"/>
              <w:spacing w:line="230" w:lineRule="exact"/>
              <w:ind w:left="120" w:right="20"/>
              <w:jc w:val="center"/>
              <w:rPr>
                <w:sz w:val="16"/>
                <w:szCs w:val="16"/>
                <w:lang w:val="ru-RU"/>
              </w:rPr>
            </w:pPr>
          </w:p>
          <w:p w:rsidR="0071283D" w:rsidRDefault="0071283D">
            <w:pPr>
              <w:pStyle w:val="a8"/>
              <w:spacing w:line="230" w:lineRule="exact"/>
              <w:ind w:left="120" w:right="20"/>
              <w:jc w:val="center"/>
              <w:rPr>
                <w:sz w:val="16"/>
                <w:szCs w:val="16"/>
                <w:lang w:val="ru-RU"/>
              </w:rPr>
            </w:pPr>
          </w:p>
          <w:p w:rsidR="0071283D" w:rsidRDefault="0071283D">
            <w:pPr>
              <w:pStyle w:val="a8"/>
              <w:widowControl/>
              <w:spacing w:line="230" w:lineRule="exact"/>
              <w:jc w:val="center"/>
            </w:pPr>
            <w:r>
              <w:rPr>
                <w:sz w:val="16"/>
                <w:szCs w:val="16"/>
              </w:rPr>
              <w:t>64,9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widowControl w:val="0"/>
              <w:suppressAutoHyphens/>
              <w:autoSpaceDE w:val="0"/>
              <w:jc w:val="center"/>
            </w:pPr>
            <w:r>
              <w:rPr>
                <w:sz w:val="16"/>
                <w:szCs w:val="16"/>
              </w:rPr>
              <w:t>64,9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widowControl w:val="0"/>
              <w:suppressAutoHyphens/>
              <w:autoSpaceDE w:val="0"/>
              <w:jc w:val="center"/>
            </w:pPr>
            <w:r>
              <w:rPr>
                <w:sz w:val="16"/>
                <w:szCs w:val="16"/>
              </w:rPr>
              <w:t>284,0</w:t>
            </w:r>
          </w:p>
          <w:p w:rsidR="0071283D" w:rsidRDefault="0071283D">
            <w:pPr>
              <w:ind w:right="111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a8"/>
              <w:widowControl/>
              <w:spacing w:after="219" w:line="180" w:lineRule="exact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pStyle w:val="a8"/>
              <w:shd w:val="clear" w:color="auto" w:fill="FFFFFF"/>
              <w:spacing w:after="219" w:line="180" w:lineRule="exact"/>
              <w:ind w:left="100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pStyle w:val="a8"/>
              <w:widowControl/>
              <w:shd w:val="clear" w:color="auto" w:fill="FFFFFF"/>
              <w:spacing w:after="219" w:line="180" w:lineRule="exact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widowControl w:val="0"/>
              <w:suppressAutoHyphens/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widowControl w:val="0"/>
              <w:suppressAutoHyphens/>
              <w:autoSpaceDE w:val="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ind w:right="111"/>
              <w:rPr>
                <w:sz w:val="16"/>
                <w:szCs w:val="16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20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919,0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180" w:lineRule="exact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автомобиль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Черри Т11 Тиго</w:t>
            </w:r>
          </w:p>
          <w:p w:rsidR="0071283D" w:rsidRDefault="0071283D">
            <w:pPr>
              <w:ind w:right="111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475 951,94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7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ind w:right="100"/>
              <w:jc w:val="center"/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230" w:lineRule="exact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60" w:right="160"/>
              <w:jc w:val="center"/>
            </w:pPr>
            <w:r>
              <w:rPr>
                <w:sz w:val="16"/>
                <w:szCs w:val="16"/>
              </w:rPr>
              <w:t>919</w:t>
            </w:r>
            <w:r>
              <w:rPr>
                <w:sz w:val="16"/>
                <w:szCs w:val="16"/>
                <w:lang w:val="ru-RU"/>
              </w:rPr>
              <w:t>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219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20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line="180" w:lineRule="exact"/>
              <w:ind w:left="100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888 258,78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111"/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141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общая долевая</w:t>
            </w:r>
          </w:p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2"/>
                <w:szCs w:val="12"/>
              </w:rPr>
              <w:t>113000/</w:t>
            </w:r>
          </w:p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2"/>
                <w:szCs w:val="12"/>
              </w:rPr>
              <w:t>3616000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60" w:right="160"/>
              <w:jc w:val="center"/>
            </w:pPr>
            <w:r>
              <w:rPr>
                <w:sz w:val="16"/>
                <w:szCs w:val="16"/>
              </w:rPr>
              <w:t>3616001</w:t>
            </w:r>
          </w:p>
          <w:p w:rsidR="0071283D" w:rsidRDefault="007128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219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60" w:right="160"/>
              <w:jc w:val="center"/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jc w:val="center"/>
            </w:pPr>
            <w:r>
              <w:rPr>
                <w:sz w:val="12"/>
                <w:szCs w:val="12"/>
              </w:rPr>
              <w:t>Общая</w:t>
            </w:r>
            <w:r>
              <w:rPr>
                <w:sz w:val="12"/>
                <w:szCs w:val="12"/>
                <w:lang w:val="ru-RU"/>
              </w:rPr>
              <w:t xml:space="preserve"> </w:t>
            </w:r>
            <w:r>
              <w:rPr>
                <w:sz w:val="12"/>
                <w:szCs w:val="12"/>
              </w:rPr>
              <w:t>долевая</w:t>
            </w:r>
          </w:p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2"/>
                <w:szCs w:val="12"/>
              </w:rPr>
              <w:t>29900/</w:t>
            </w:r>
          </w:p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2"/>
                <w:szCs w:val="12"/>
              </w:rPr>
              <w:t>956800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956800</w:t>
            </w:r>
          </w:p>
          <w:p w:rsidR="0071283D" w:rsidRDefault="0071283D">
            <w:pPr>
              <w:jc w:val="center"/>
              <w:rPr>
                <w:sz w:val="16"/>
                <w:szCs w:val="16"/>
              </w:rPr>
            </w:pPr>
          </w:p>
          <w:p w:rsidR="0071283D" w:rsidRDefault="0071283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pacing w:after="219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7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00"/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  <w:p w:rsidR="0071283D" w:rsidRDefault="0071283D">
            <w:pPr>
              <w:pStyle w:val="a8"/>
              <w:shd w:val="clear" w:color="auto" w:fill="FFFFFF"/>
              <w:rPr>
                <w:sz w:val="16"/>
                <w:szCs w:val="16"/>
                <w:lang w:val="ru-RU"/>
              </w:rPr>
            </w:pP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ind w:left="120"/>
              <w:jc w:val="center"/>
            </w:pPr>
            <w:r>
              <w:rPr>
                <w:sz w:val="12"/>
                <w:szCs w:val="12"/>
              </w:rPr>
              <w:t>Общая</w:t>
            </w:r>
            <w:r>
              <w:rPr>
                <w:sz w:val="12"/>
                <w:szCs w:val="12"/>
                <w:lang w:val="ru-RU"/>
              </w:rPr>
              <w:t xml:space="preserve"> д</w:t>
            </w:r>
            <w:r>
              <w:rPr>
                <w:sz w:val="12"/>
                <w:szCs w:val="12"/>
              </w:rPr>
              <w:t>олевая</w:t>
            </w:r>
          </w:p>
          <w:p w:rsidR="0071283D" w:rsidRDefault="0071283D">
            <w:pPr>
              <w:pStyle w:val="a8"/>
              <w:shd w:val="clear" w:color="auto" w:fill="FFFFFF"/>
              <w:ind w:left="120"/>
              <w:jc w:val="center"/>
            </w:pPr>
            <w:r>
              <w:rPr>
                <w:sz w:val="12"/>
                <w:szCs w:val="12"/>
                <w:lang w:val="ru-RU"/>
              </w:rPr>
              <w:t>1</w:t>
            </w:r>
            <w:r>
              <w:rPr>
                <w:sz w:val="12"/>
                <w:szCs w:val="12"/>
              </w:rPr>
              <w:t>/4</w:t>
            </w:r>
            <w:r>
              <w:rPr>
                <w:sz w:val="12"/>
                <w:szCs w:val="12"/>
                <w:lang w:val="ru-RU"/>
              </w:rPr>
              <w:t xml:space="preserve">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64,9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pStyle w:val="a8"/>
              <w:shd w:val="clear" w:color="auto" w:fill="FFFFFF"/>
              <w:spacing w:after="219"/>
              <w:ind w:left="100"/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>Лагацкая Ю.Н.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 xml:space="preserve">Директор МКУ «Культура» Ключевского сельского поселения 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Хундай Грета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  <w:lang w:val="en-US"/>
              </w:rPr>
              <w:t>919 891,78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</w:tr>
      <w:tr w:rsidR="0071283D">
        <w:trPr>
          <w:trHeight w:val="3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30"/>
        </w:trPr>
        <w:tc>
          <w:tcPr>
            <w:tcW w:w="14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Супруг 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59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30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807 504,50</w:t>
            </w:r>
          </w:p>
        </w:tc>
        <w:tc>
          <w:tcPr>
            <w:tcW w:w="1098" w:type="dxa"/>
            <w:vMerge w:val="restart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Ипотека на квартиру в размере </w:t>
            </w:r>
          </w:p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1 788 000,00</w:t>
            </w:r>
          </w:p>
        </w:tc>
      </w:tr>
      <w:tr w:rsidR="0071283D">
        <w:trPr>
          <w:trHeight w:val="30"/>
        </w:trPr>
        <w:tc>
          <w:tcPr>
            <w:tcW w:w="14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8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31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Общая совместная</w:t>
            </w:r>
          </w:p>
        </w:tc>
        <w:tc>
          <w:tcPr>
            <w:tcW w:w="1319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39,8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259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430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  <w:tc>
          <w:tcPr>
            <w:tcW w:w="1098" w:type="dxa"/>
            <w:vMerge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snapToGrid w:val="0"/>
            </w:pP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71283D">
        <w:trPr>
          <w:trHeight w:val="60"/>
        </w:trPr>
        <w:tc>
          <w:tcPr>
            <w:tcW w:w="1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6"/>
                <w:szCs w:val="16"/>
              </w:rPr>
              <w:t xml:space="preserve">Несовершеннолетний ребенок 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2"/>
                <w:szCs w:val="12"/>
              </w:rPr>
              <w:t>-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71283D" w:rsidRDefault="0071283D">
      <w:pPr>
        <w:rPr>
          <w:shd w:val="clear" w:color="auto" w:fill="FF0000"/>
        </w:rPr>
      </w:pPr>
    </w:p>
    <w:p w:rsidR="0071283D" w:rsidRDefault="0071283D">
      <w:pPr>
        <w:jc w:val="center"/>
      </w:pPr>
      <w:r>
        <w:rPr>
          <w:b/>
        </w:rPr>
        <w:t xml:space="preserve">С В Е Д Е Н И Я </w:t>
      </w:r>
    </w:p>
    <w:p w:rsidR="0071283D" w:rsidRDefault="0071283D">
      <w:pPr>
        <w:jc w:val="center"/>
      </w:pPr>
      <w:r>
        <w:rPr>
          <w:b/>
        </w:rPr>
        <w:t xml:space="preserve">о доходах, расходах, об имуществе и обязательствах имущественного характера </w:t>
      </w:r>
    </w:p>
    <w:p w:rsidR="0071283D" w:rsidRDefault="0071283D">
      <w:pPr>
        <w:jc w:val="center"/>
      </w:pPr>
      <w:r>
        <w:rPr>
          <w:b/>
        </w:rPr>
        <w:t>за отчётный период с 01.01.2021г. по 31.12.2021.</w:t>
      </w:r>
      <w:r>
        <w:rPr>
          <w:b/>
          <w:i/>
          <w:sz w:val="32"/>
        </w:rPr>
        <w:t xml:space="preserve"> </w:t>
      </w:r>
    </w:p>
    <w:p w:rsidR="0071283D" w:rsidRDefault="0071283D">
      <w:pPr>
        <w:jc w:val="center"/>
      </w:pPr>
      <w:r>
        <w:rPr>
          <w:b/>
        </w:rPr>
        <w:lastRenderedPageBreak/>
        <w:t>руководителей подведомственных  учреждений Управлению по культуре и спорту администрации Троицкого муниципального района Челябинской области  и членов их семьи.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27"/>
        <w:gridCol w:w="1789"/>
        <w:gridCol w:w="1576"/>
        <w:gridCol w:w="1125"/>
        <w:gridCol w:w="1205"/>
        <w:gridCol w:w="1185"/>
        <w:gridCol w:w="1654"/>
        <w:gridCol w:w="855"/>
        <w:gridCol w:w="992"/>
        <w:gridCol w:w="1455"/>
        <w:gridCol w:w="1508"/>
        <w:gridCol w:w="1334"/>
      </w:tblGrid>
      <w:tr w:rsidR="0071283D">
        <w:trPr>
          <w:jc w:val="center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509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(вид, марка)</w:t>
            </w:r>
          </w:p>
        </w:tc>
        <w:tc>
          <w:tcPr>
            <w:tcW w:w="1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Декларированный годовой доход за отчётный период (руб.)</w:t>
            </w:r>
          </w:p>
        </w:tc>
        <w:tc>
          <w:tcPr>
            <w:tcW w:w="1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283D">
        <w:trPr>
          <w:trHeight w:val="2177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3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</w:tr>
      <w:tr w:rsidR="0071283D">
        <w:trPr>
          <w:trHeight w:val="2070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Барышева Т.А.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Директор  МКУ « БИЦ» с функциями межпоселенческими Троицкого муниципального района Челябинской области 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457160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35"/>
          <w:jc w:val="center"/>
        </w:trPr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  <w:highlight w:val="red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35,7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  <w:lang w:val="en-US"/>
              </w:rPr>
              <w:t>KIO.RIO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454480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sz w:val="18"/>
                <w:szCs w:val="18"/>
              </w:rPr>
            </w:pPr>
          </w:p>
        </w:tc>
      </w:tr>
      <w:tr w:rsidR="0071283D">
        <w:trPr>
          <w:trHeight w:val="774"/>
          <w:jc w:val="center"/>
        </w:trPr>
        <w:tc>
          <w:tcPr>
            <w:tcW w:w="1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sz w:val="18"/>
                <w:szCs w:val="18"/>
              </w:rPr>
              <w:t>Лавренюк О.Г</w:t>
            </w: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 И.о.директора МКУ ДО « ДШИ» п. Целинный Троицкого муниципального района Челябинской области</w:t>
            </w: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Земельный участок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ШЕВРОЛЕ </w:t>
            </w:r>
            <w:r>
              <w:rPr>
                <w:sz w:val="18"/>
                <w:szCs w:val="18"/>
                <w:lang w:val="en-US"/>
              </w:rPr>
              <w:t>KL1J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505580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774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71283D">
        <w:trPr>
          <w:trHeight w:val="774"/>
          <w:jc w:val="center"/>
        </w:trPr>
        <w:tc>
          <w:tcPr>
            <w:tcW w:w="1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7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lang w:val="en-US"/>
              </w:rPr>
            </w:pPr>
          </w:p>
        </w:tc>
        <w:tc>
          <w:tcPr>
            <w:tcW w:w="1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31,4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1283D" w:rsidRDefault="0071283D"/>
    <w:p w:rsidR="0071283D" w:rsidRDefault="0071283D"/>
    <w:p w:rsidR="0071283D" w:rsidRDefault="0071283D">
      <w:pPr>
        <w:rPr>
          <w:sz w:val="28"/>
        </w:rPr>
      </w:pPr>
    </w:p>
    <w:p w:rsidR="0071283D" w:rsidRDefault="0071283D">
      <w:pPr>
        <w:pStyle w:val="Style2"/>
        <w:widowControl/>
        <w:tabs>
          <w:tab w:val="left" w:pos="6891"/>
        </w:tabs>
        <w:spacing w:before="48" w:line="250" w:lineRule="exact"/>
        <w:jc w:val="center"/>
      </w:pPr>
      <w:r>
        <w:rPr>
          <w:rStyle w:val="FontStyle44"/>
          <w:b/>
          <w:sz w:val="22"/>
          <w:szCs w:val="22"/>
          <w:lang w:eastAsia="ru-RU"/>
        </w:rPr>
        <w:t>СВЕДЕНИЯ</w:t>
      </w:r>
    </w:p>
    <w:p w:rsidR="0071283D" w:rsidRDefault="0071283D">
      <w:pPr>
        <w:pStyle w:val="Style3"/>
        <w:widowControl/>
        <w:spacing w:line="250" w:lineRule="exact"/>
        <w:ind w:left="600"/>
        <w:jc w:val="both"/>
      </w:pPr>
      <w:r>
        <w:rPr>
          <w:rStyle w:val="FontStyle51"/>
          <w:b/>
          <w:sz w:val="22"/>
          <w:szCs w:val="22"/>
          <w:lang w:eastAsia="ru-RU"/>
        </w:rPr>
        <w:t xml:space="preserve"> о доходах, расходах, об имуществе и обязательствах имущественного характера работников подведомственных Управлению по делам образования администрации Троицкого муниципального района учреждений за отчетный период с 1 января 2021г. по 31 декабря 2021г.</w:t>
      </w:r>
    </w:p>
    <w:p w:rsidR="0071283D" w:rsidRDefault="0071283D">
      <w:pPr>
        <w:pStyle w:val="Style3"/>
        <w:widowControl/>
        <w:spacing w:line="250" w:lineRule="exact"/>
        <w:ind w:left="3581"/>
        <w:rPr>
          <w:b/>
          <w:sz w:val="22"/>
          <w:szCs w:val="22"/>
          <w:lang w:eastAsia="ru-RU"/>
        </w:rPr>
      </w:pPr>
    </w:p>
    <w:tbl>
      <w:tblPr>
        <w:tblW w:w="0" w:type="auto"/>
        <w:tblInd w:w="27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20"/>
        <w:gridCol w:w="1305"/>
        <w:gridCol w:w="1470"/>
        <w:gridCol w:w="1140"/>
        <w:gridCol w:w="735"/>
        <w:gridCol w:w="855"/>
        <w:gridCol w:w="232"/>
        <w:gridCol w:w="1013"/>
        <w:gridCol w:w="339"/>
        <w:gridCol w:w="111"/>
        <w:gridCol w:w="1185"/>
        <w:gridCol w:w="55"/>
        <w:gridCol w:w="620"/>
        <w:gridCol w:w="354"/>
        <w:gridCol w:w="378"/>
        <w:gridCol w:w="63"/>
        <w:gridCol w:w="210"/>
        <w:gridCol w:w="900"/>
        <w:gridCol w:w="178"/>
        <w:gridCol w:w="140"/>
        <w:gridCol w:w="927"/>
        <w:gridCol w:w="285"/>
        <w:gridCol w:w="457"/>
        <w:gridCol w:w="638"/>
        <w:gridCol w:w="256"/>
        <w:gridCol w:w="318"/>
        <w:gridCol w:w="28"/>
        <w:gridCol w:w="51"/>
        <w:gridCol w:w="262"/>
        <w:gridCol w:w="1913"/>
        <w:gridCol w:w="1411"/>
        <w:gridCol w:w="1424"/>
      </w:tblGrid>
      <w:tr w:rsidR="0071283D">
        <w:trPr>
          <w:trHeight w:val="637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</w:pPr>
            <w:r>
              <w:rPr>
                <w:rStyle w:val="FontStyle51"/>
                <w:rFonts w:eastAsia="Times New Roman"/>
                <w:sz w:val="22"/>
                <w:szCs w:val="22"/>
                <w:lang w:eastAsia="ru-RU"/>
              </w:rPr>
              <w:t xml:space="preserve">                                                        </w:t>
            </w:r>
          </w:p>
          <w:p w:rsidR="0071283D" w:rsidRDefault="0071283D">
            <w:pPr>
              <w:widowControl w:val="0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widowControl w:val="0"/>
              <w:tabs>
                <w:tab w:val="left" w:pos="1950"/>
              </w:tabs>
            </w:pPr>
            <w:r>
              <w:rPr>
                <w:rStyle w:val="FontStyle51"/>
                <w:sz w:val="16"/>
                <w:szCs w:val="16"/>
                <w:lang w:eastAsia="ru-RU"/>
              </w:rPr>
              <w:t>фамилия, имя, отчество</w:t>
            </w:r>
          </w:p>
          <w:p w:rsidR="0071283D" w:rsidRDefault="0071283D">
            <w:pPr>
              <w:widowControl w:val="0"/>
            </w:pPr>
            <w:r>
              <w:rPr>
                <w:rStyle w:val="FontStyle51"/>
                <w:sz w:val="16"/>
                <w:szCs w:val="16"/>
                <w:lang w:eastAsia="ru-RU"/>
              </w:rPr>
              <w:t>(последнее – при наличии)</w:t>
            </w:r>
          </w:p>
          <w:p w:rsidR="0071283D" w:rsidRDefault="0071283D">
            <w:pPr>
              <w:widowControl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  <w:snapToGrid w:val="0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pStyle w:val="Style7"/>
              <w:spacing w:line="211" w:lineRule="exact"/>
              <w:jc w:val="left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16"/>
                <w:szCs w:val="16"/>
                <w:lang w:eastAsia="ru-RU"/>
              </w:rPr>
              <w:t>наименование замещаемой должности</w:t>
            </w:r>
          </w:p>
          <w:p w:rsidR="0071283D" w:rsidRDefault="0071283D">
            <w:pPr>
              <w:pStyle w:val="Style7"/>
              <w:tabs>
                <w:tab w:val="left" w:pos="1365"/>
              </w:tabs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9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1" w:lineRule="exact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pStyle w:val="Style7"/>
              <w:spacing w:line="211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tabs>
                <w:tab w:val="left" w:pos="2775"/>
              </w:tabs>
              <w:spacing w:line="211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объекты  недвижимости, находящиеся в пользовании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транспортные средства</w:t>
            </w:r>
          </w:p>
          <w:p w:rsidR="0071283D" w:rsidRDefault="0071283D">
            <w:pPr>
              <w:pStyle w:val="Style7"/>
              <w:tabs>
                <w:tab w:val="left" w:pos="735"/>
              </w:tabs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1" w:lineRule="exact"/>
              <w:jc w:val="left"/>
            </w:pPr>
            <w:r>
              <w:rPr>
                <w:rStyle w:val="FontStyle51"/>
                <w:sz w:val="16"/>
                <w:szCs w:val="16"/>
                <w:lang w:eastAsia="ru-RU"/>
              </w:rPr>
              <w:t>Декларированный годовой доход (руб.)</w:t>
            </w:r>
          </w:p>
          <w:p w:rsidR="0071283D" w:rsidRDefault="0071283D">
            <w:pPr>
              <w:pStyle w:val="Style7"/>
              <w:jc w:val="left"/>
              <w:rPr>
                <w:sz w:val="16"/>
                <w:szCs w:val="16"/>
                <w:lang w:eastAsia="ru-RU"/>
              </w:rPr>
            </w:pPr>
          </w:p>
          <w:p w:rsidR="0071283D" w:rsidRDefault="0071283D">
            <w:pPr>
              <w:pStyle w:val="Style7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1" w:lineRule="exact"/>
              <w:jc w:val="left"/>
            </w:pPr>
            <w:r>
              <w:rPr>
                <w:rStyle w:val="FontStyle51"/>
                <w:sz w:val="14"/>
                <w:szCs w:val="16"/>
                <w:lang w:eastAsia="ru-RU"/>
              </w:rPr>
              <w:t>Сведения об источниках получения средств, за счёт которых совершена сделка (вид приобретённого имущества, источники)</w:t>
            </w:r>
          </w:p>
        </w:tc>
        <w:tc>
          <w:tcPr>
            <w:tcW w:w="4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14"/>
                <w:szCs w:val="20"/>
                <w:lang w:eastAsia="ru-RU"/>
              </w:rPr>
            </w:pPr>
          </w:p>
        </w:tc>
      </w:tr>
      <w:tr w:rsidR="0071283D">
        <w:trPr>
          <w:trHeight w:val="506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589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1" w:lineRule="exact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37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1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1" w:lineRule="exact"/>
              <w:jc w:val="left"/>
              <w:rPr>
                <w:sz w:val="14"/>
                <w:szCs w:val="16"/>
                <w:lang w:eastAsia="ru-RU"/>
              </w:rPr>
            </w:pPr>
          </w:p>
        </w:tc>
        <w:tc>
          <w:tcPr>
            <w:tcW w:w="4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14"/>
                <w:szCs w:val="20"/>
                <w:lang w:eastAsia="ru-RU"/>
              </w:rPr>
            </w:pPr>
          </w:p>
        </w:tc>
      </w:tr>
      <w:tr w:rsidR="0071283D">
        <w:trPr>
          <w:trHeight w:val="64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tabs>
                <w:tab w:val="left" w:pos="1140"/>
              </w:tabs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 xml:space="preserve">вид объекта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площадь (кв.м.)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16"/>
                <w:szCs w:val="16"/>
                <w:lang w:eastAsia="ru-RU"/>
              </w:rPr>
            </w:pPr>
          </w:p>
        </w:tc>
        <w:tc>
          <w:tcPr>
            <w:tcW w:w="4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385"/>
        </w:trPr>
        <w:tc>
          <w:tcPr>
            <w:tcW w:w="1552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1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1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Общеобразовательные учреждения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81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>Астафьева</w:t>
            </w:r>
          </w:p>
          <w:p w:rsidR="0071283D" w:rsidRDefault="0071283D">
            <w:pPr>
              <w:pStyle w:val="Style9"/>
              <w:spacing w:line="230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>Елена Викторовна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  <w:ind w:firstLine="34"/>
            </w:pPr>
            <w:r>
              <w:rPr>
                <w:rStyle w:val="FontStyle51"/>
                <w:sz w:val="20"/>
                <w:szCs w:val="20"/>
              </w:rPr>
              <w:t>муниципального бюджетного общеобразовательного учреждения «Новомирская средняя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 xml:space="preserve">1) квартира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2)земельный участок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ind w:right="227"/>
              <w:jc w:val="left"/>
            </w:pPr>
            <w:r>
              <w:rPr>
                <w:rStyle w:val="FontStyle51"/>
                <w:sz w:val="20"/>
                <w:szCs w:val="20"/>
              </w:rPr>
              <w:t>3) 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1/10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31,2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980000,0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22,0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1)квартира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2)земельный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89,2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767,0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980731,07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230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6"/>
              <w:jc w:val="center"/>
            </w:pPr>
            <w:r>
              <w:rPr>
                <w:rStyle w:val="FontStyle45"/>
                <w:b w:val="0"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3)земельный участок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1/10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89,2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980000,0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767,0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легковой автомобиль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ВАЗ 211440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легковой автомобиль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Lada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GAB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11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LADA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XRay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192664,69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212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Богомолова</w:t>
            </w:r>
          </w:p>
          <w:p w:rsidR="0071283D" w:rsidRDefault="0071283D">
            <w:pPr>
              <w:pStyle w:val="Style9"/>
              <w:spacing w:line="230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t>Ольга Ивановна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бюджетного общеобразовательного учреждения «Нижнесанарская </w:t>
            </w:r>
          </w:p>
          <w:p w:rsidR="0071283D" w:rsidRDefault="0071283D">
            <w:pPr>
              <w:pStyle w:val="Style9"/>
              <w:spacing w:line="226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t>средняя общеобразовательная школа»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2)жилой дом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1059,0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43,5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44,0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  <w:lang w:eastAsia="ru-RU"/>
              </w:rPr>
              <w:t>Skoda Fabia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988527,38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301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Бакайкин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Александр 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Петрович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«Каменнореченская средняя общеобразовательная школа»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1016,0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NoSpacing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NoSpacing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NoSpacing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NoSpacing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7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7616000,0</w:t>
            </w:r>
          </w:p>
        </w:tc>
        <w:tc>
          <w:tcPr>
            <w:tcW w:w="11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 легковой автомобиль</w:t>
            </w:r>
          </w:p>
          <w:p w:rsidR="0071283D" w:rsidRDefault="0071283D">
            <w:pPr>
              <w:pStyle w:val="NoSpacing"/>
            </w:pPr>
            <w:r>
              <w:rPr>
                <w:rStyle w:val="FontStyle51"/>
                <w:sz w:val="20"/>
                <w:szCs w:val="20"/>
                <w:lang w:eastAsia="ru-RU"/>
              </w:rPr>
              <w:t>ВАЗ 21099</w:t>
            </w:r>
          </w:p>
          <w:p w:rsidR="0071283D" w:rsidRDefault="0071283D">
            <w:pPr>
              <w:pStyle w:val="NoSpacing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легковой автомобиль</w:t>
            </w:r>
          </w:p>
          <w:p w:rsidR="0071283D" w:rsidRDefault="0071283D">
            <w:pPr>
              <w:pStyle w:val="NoSpacing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ТАЙОТА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AVENSIS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708866,74</w:t>
            </w:r>
          </w:p>
        </w:tc>
        <w:tc>
          <w:tcPr>
            <w:tcW w:w="9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729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230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rFonts w:eastAsia="Times New Roman"/>
                <w:lang w:eastAsia="ru-RU"/>
              </w:rPr>
              <w:t xml:space="preserve"> </w:t>
            </w:r>
            <w:r>
              <w:rPr>
                <w:rStyle w:val="FontStyle51"/>
                <w:lang w:eastAsia="ru-RU"/>
              </w:rPr>
              <w:t>супруга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</w:pPr>
            <w:r>
              <w:rPr>
                <w:rStyle w:val="FontStyle48"/>
                <w:b w:val="0"/>
                <w:bCs w:val="0"/>
                <w:lang w:eastAsia="ru-RU"/>
              </w:rPr>
              <w:t xml:space="preserve"> 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1/4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58,0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49,2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1016,0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val="en-US" w:eastAsia="ru-RU"/>
              </w:rPr>
              <w:t>637405</w:t>
            </w:r>
            <w:r>
              <w:rPr>
                <w:rStyle w:val="FontStyle51"/>
                <w:lang w:eastAsia="ru-RU"/>
              </w:rPr>
              <w:t>,</w:t>
            </w:r>
            <w:r>
              <w:rPr>
                <w:rStyle w:val="FontStyle51"/>
                <w:lang w:val="en-US" w:eastAsia="ru-RU"/>
              </w:rPr>
              <w:t>56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71283D">
        <w:trPr>
          <w:trHeight w:val="118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rFonts w:eastAsia="Times New Roman"/>
                <w:lang w:eastAsia="ru-RU"/>
              </w:rPr>
              <w:t xml:space="preserve">  </w:t>
            </w:r>
            <w:r>
              <w:rPr>
                <w:rStyle w:val="FontStyle51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</w:pPr>
            <w:r>
              <w:rPr>
                <w:rStyle w:val="FontStyle48"/>
                <w:b w:val="0"/>
                <w:bCs w:val="0"/>
                <w:lang w:eastAsia="ru-RU"/>
              </w:rPr>
              <w:t xml:space="preserve">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  <w:jc w:val="center"/>
            </w:pPr>
            <w:r>
              <w:rPr>
                <w:rStyle w:val="FontStyle48"/>
                <w:b w:val="0"/>
                <w:bCs w:val="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  <w:jc w:val="center"/>
            </w:pPr>
            <w:r>
              <w:rPr>
                <w:rStyle w:val="FontStyle49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  <w:jc w:val="center"/>
            </w:pPr>
            <w:r>
              <w:rPr>
                <w:rStyle w:val="FontStyle49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</w:pPr>
            <w:r>
              <w:rPr>
                <w:lang w:eastAsia="ru-RU"/>
              </w:rPr>
              <w:t xml:space="preserve">    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2) земельный участок 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49,2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1016,0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Брюханова Надежда Васильевна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15"/>
              <w:spacing w:line="226" w:lineRule="exact"/>
              <w:ind w:firstLine="0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«Кварцитная основная общеобразова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 xml:space="preserve">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54,1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808377</w:t>
            </w:r>
            <w:r>
              <w:rPr>
                <w:rStyle w:val="FontStyle51"/>
                <w:sz w:val="20"/>
                <w:szCs w:val="20"/>
                <w:lang w:eastAsia="ru-RU"/>
              </w:rPr>
              <w:t>,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44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Васильева Ираида Ивановна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«Морозкинская основная общеобразовательная школа»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жилой дом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1677,0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135,6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КИА СПОРТЕЙДЖ 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862721,27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1283D">
        <w:trPr>
          <w:trHeight w:val="126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0"/>
              <w:jc w:val="center"/>
            </w:pPr>
            <w:r>
              <w:rPr>
                <w:rStyle w:val="FontStyle56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135,6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1677,0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 ВАЗ «Шевроле -Нива»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436452,32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84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Голомидова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Наталья Фёдоровна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«Кумысненская основная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1)садовый участок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754,0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65,5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ind w:left="451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ind w:left="451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870640,62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05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65,5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НИВА Шевроле-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2123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363767,49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28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Голенок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Алексей Александрович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«Яснополянская средняя общеобразова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1) земельный участок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земельный участок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1213,0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1125,0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1130,0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141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ind w:left="141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141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141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ind w:left="141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141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141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1)легковой автомобиль ФОРД Фьюжн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легковой автомобиль ФОРД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Fiesta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625085.25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ind w:left="432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61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141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1205100,48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ind w:left="432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82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141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83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143,7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141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ind w:left="432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Головкина Ирина Борисовна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 общеобразовательного учреждения «Чернореченская средняя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земельный участок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77,6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1328,0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легковой автомобиль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HYUNDAI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SOLARIS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легковой автомобиль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RENAULT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ARKANA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4) Прицеп к л/а  01850201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1144420</w:t>
            </w:r>
            <w:r>
              <w:rPr>
                <w:rStyle w:val="FontStyle51"/>
                <w:sz w:val="20"/>
                <w:szCs w:val="20"/>
                <w:lang w:eastAsia="ru-RU"/>
              </w:rPr>
              <w:t>,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46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26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77,6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1328,0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1)трактор Т-25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трактор МТЗ-80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44782</w:t>
            </w:r>
            <w:r>
              <w:rPr>
                <w:rStyle w:val="FontStyle51"/>
                <w:sz w:val="20"/>
                <w:szCs w:val="20"/>
                <w:lang w:eastAsia="ru-RU"/>
              </w:rPr>
              <w:t>0,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60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Зырянова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Валентина Анатольевна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бюджетного общеобразовательного учреждения «Шантаринская средняя общеобразовательная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школа»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 xml:space="preserve">1)земельный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3)земельный участок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4</w:t>
            </w:r>
            <w:r>
              <w:rPr>
                <w:rStyle w:val="FontStyle51"/>
                <w:sz w:val="20"/>
                <w:szCs w:val="20"/>
                <w:lang w:eastAsia="ru-RU"/>
              </w:rPr>
              <w:t>) квартира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5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)квартира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29900/1000150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общая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113000/3779500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1763,0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10001550,0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37798500,0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79,2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42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42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926147,36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Cs w:val="20"/>
                <w:lang w:eastAsia="ru-RU"/>
              </w:rPr>
              <w:t xml:space="preserve">59800/1000150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226000/37798500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1/2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10001550,0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37798500,0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33,0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1)квартира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79,2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1763,0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легковой автомобиль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HYUNDI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GETZ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GL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>2) легковой автомобиль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>ВАЗ 2121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 xml:space="preserve">3)легковой автомобиль Лада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X</w:t>
            </w:r>
            <w:r>
              <w:rPr>
                <w:rStyle w:val="FontStyle51"/>
                <w:sz w:val="20"/>
                <w:szCs w:val="20"/>
                <w:lang w:eastAsia="en-US"/>
              </w:rPr>
              <w:t>-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RAY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>4)т</w:t>
            </w:r>
            <w:r>
              <w:rPr>
                <w:rStyle w:val="FontStyle51"/>
                <w:sz w:val="20"/>
                <w:szCs w:val="20"/>
                <w:lang w:eastAsia="ru-RU"/>
              </w:rPr>
              <w:t>рактор МТЗ-80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5) трактор Т-40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469757,00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Казангапова </w:t>
            </w:r>
          </w:p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>Елена  Николаевна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 «Белокаменская начальная школа-детский сад»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3)жилой дом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12/98000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98000,0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1073</w:t>
            </w: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78,4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634959,48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</w:tr>
      <w:tr w:rsidR="0071283D">
        <w:trPr>
          <w:trHeight w:val="131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38"/>
            </w:pPr>
            <w:r>
              <w:rPr>
                <w:rStyle w:val="FontStyle61"/>
                <w:lang w:eastAsia="ru-RU"/>
              </w:rPr>
              <w:t xml:space="preserve">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12/98000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98000,0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38"/>
              <w:jc w:val="center"/>
            </w:pPr>
            <w:r>
              <w:rPr>
                <w:rStyle w:val="FontStyle61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1) жилой дом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2) 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78,4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1073,0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1) легковой автомобиль  </w:t>
            </w:r>
            <w:r>
              <w:rPr>
                <w:sz w:val="20"/>
                <w:szCs w:val="20"/>
                <w:lang w:val="en-US" w:eastAsia="ru-RU"/>
              </w:rPr>
              <w:t>DAEWOO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NEXIA</w:t>
            </w:r>
            <w:r>
              <w:rPr>
                <w:sz w:val="20"/>
                <w:szCs w:val="20"/>
                <w:lang w:eastAsia="ru-RU"/>
              </w:rPr>
              <w:t xml:space="preserve"> конт.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>2) легковой автомобиль ВАЗ 2112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136028,83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left="14" w:hanging="14"/>
            </w:pPr>
            <w:r>
              <w:rPr>
                <w:rStyle w:val="FontStyle51"/>
                <w:sz w:val="20"/>
                <w:szCs w:val="20"/>
                <w:lang w:eastAsia="ru-RU"/>
              </w:rPr>
              <w:t>Котубаева Зауреш Наурузбаевна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«Берлинская средняя общеобразовательная школа»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 </w:t>
            </w:r>
            <w:r>
              <w:rPr>
                <w:rStyle w:val="FontStyle64"/>
                <w:lang w:eastAsia="ru-RU"/>
              </w:rPr>
              <w:t>квартира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64"/>
                <w:lang w:eastAsia="ru-RU"/>
              </w:rPr>
              <w:t>4) 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1/3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1/3 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746,0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197600,0</w:t>
            </w:r>
          </w:p>
          <w:p w:rsidR="0071283D" w:rsidRDefault="0071283D">
            <w:pPr>
              <w:pStyle w:val="Style5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53,9</w:t>
            </w:r>
          </w:p>
          <w:p w:rsidR="0071283D" w:rsidRDefault="0071283D">
            <w:pPr>
              <w:pStyle w:val="Style5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5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49,4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283D" w:rsidRDefault="0071283D">
            <w:pPr>
              <w:pStyle w:val="Style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ВАЗ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GAB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110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LADA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XRAY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1067785,00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65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64"/>
                <w:lang w:eastAsia="ru-RU"/>
              </w:rPr>
              <w:t>2) 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1/3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746,0 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64"/>
                <w:lang w:eastAsia="ru-RU"/>
              </w:rPr>
              <w:t xml:space="preserve">      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131330,54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Коледова Светлана Владимировна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«Кособродская основная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1) квартира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56,4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583747,14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50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sz w:val="20"/>
                <w:szCs w:val="20"/>
                <w:lang w:eastAsia="ru-RU"/>
              </w:rPr>
              <w:lastRenderedPageBreak/>
              <w:t>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</w:pPr>
            <w:r>
              <w:rPr>
                <w:rStyle w:val="FontStyle64"/>
                <w:lang w:eastAsia="ru-RU"/>
              </w:rPr>
              <w:t xml:space="preserve"> 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</w:pPr>
            <w:r>
              <w:rPr>
                <w:rStyle w:val="FontStyle64"/>
                <w:lang w:eastAsia="ru-RU"/>
              </w:rPr>
              <w:t xml:space="preserve">       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56,4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jc w:val="center"/>
            </w:pPr>
            <w:r>
              <w:rPr>
                <w:rStyle w:val="FontStyle64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5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994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Корнеев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Александр Васильевич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«Скалистская средняя общеобразовательная школа им. И. Есина»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жилой дом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val="en-US" w:eastAsia="en-US"/>
              </w:rPr>
              <w:t>HYUNDAI SOLARIS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1490912,41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13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-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44,6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600,0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263673,03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58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Костюшкина Светлана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Николаевна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Директор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бюджетного общеобразовательного учреждения «Дробышевская средняя общеобразовательная школа».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4) 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5) 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6) 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 1/33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 1/51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 1/51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 1/33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1114,0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1125300,0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5232600,0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5232600,0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1125300,0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1) легковой автомобиль Лада Калина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lastRenderedPageBreak/>
              <w:t>2) 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val="en-US" w:eastAsia="en-US"/>
              </w:rPr>
              <w:t>NISSAN TIIDA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913413,30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2"/>
            </w:pPr>
            <w:r>
              <w:rPr>
                <w:rStyle w:val="FontStyle65"/>
                <w:lang w:eastAsia="ru-RU"/>
              </w:rPr>
              <w:t xml:space="preserve">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64"/>
                <w:lang w:eastAsia="ru-RU"/>
              </w:rPr>
              <w:t>1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)земельный участок </w:t>
            </w:r>
          </w:p>
          <w:p w:rsidR="0071283D" w:rsidRDefault="0071283D">
            <w:pPr>
              <w:pStyle w:val="Style5"/>
            </w:pPr>
            <w:r>
              <w:rPr>
                <w:rStyle w:val="FontStyle64"/>
                <w:lang w:eastAsia="ru-RU"/>
              </w:rPr>
              <w:t xml:space="preserve">  </w:t>
            </w:r>
          </w:p>
          <w:p w:rsidR="0071283D" w:rsidRDefault="0071283D">
            <w:pPr>
              <w:pStyle w:val="Style5"/>
            </w:pPr>
            <w:r>
              <w:rPr>
                <w:rStyle w:val="FontStyle64"/>
                <w:lang w:eastAsia="ru-RU"/>
              </w:rPr>
              <w:t>2)земельный участок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1/33 общая долевая</w:t>
            </w: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1/55 общая долевая</w:t>
            </w: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1125300</w:t>
            </w: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5232600</w:t>
            </w: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0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0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2)жилой дом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1114,0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1) легковой автомобиль Рено Симболау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 трактор МТЗ - 80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296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Литневский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Андрей Леонидович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«Ключевская средняя общеобразовательная школа»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3)жилой дом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4) 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621,0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140800,0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46,7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54,0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1)легковой автомобиль ВАЗ ЛАДА -210740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 легковой автомобиль КИА СПОРТЕЙДЖ 2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3)трактор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МТЗ -80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4) гребное маломерное судно</w:t>
            </w:r>
            <w:r>
              <w:rPr>
                <w:rStyle w:val="FontStyle51"/>
                <w:lang w:eastAsia="ru-RU"/>
              </w:rPr>
              <w:t xml:space="preserve"> </w:t>
            </w:r>
            <w:r>
              <w:rPr>
                <w:rStyle w:val="FontStyle51"/>
                <w:lang w:val="en-US" w:eastAsia="ru-RU"/>
              </w:rPr>
              <w:t>KATAMARAN</w:t>
            </w:r>
            <w:r>
              <w:rPr>
                <w:rStyle w:val="FontStyle51"/>
                <w:lang w:eastAsia="ru-RU"/>
              </w:rPr>
              <w:t xml:space="preserve"> 1702 ЧР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lang w:eastAsia="ru-RU"/>
              </w:rPr>
              <w:t xml:space="preserve">5) 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гребное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маломерное судно</w:t>
            </w:r>
            <w:r>
              <w:rPr>
                <w:rStyle w:val="FontStyle51"/>
                <w:lang w:eastAsia="ru-RU"/>
              </w:rPr>
              <w:t xml:space="preserve"> </w:t>
            </w:r>
            <w:r>
              <w:rPr>
                <w:rStyle w:val="FontStyle51"/>
                <w:lang w:val="en-US" w:eastAsia="ru-RU"/>
              </w:rPr>
              <w:t>KATAMARAN</w:t>
            </w:r>
            <w:r>
              <w:rPr>
                <w:rStyle w:val="FontStyle51"/>
                <w:lang w:eastAsia="ru-RU"/>
              </w:rPr>
              <w:t xml:space="preserve"> 1703 ЧР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761309,26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34"/>
            </w:pPr>
            <w:r>
              <w:rPr>
                <w:rStyle w:val="FontStyle68"/>
                <w:lang w:eastAsia="ru-RU"/>
              </w:rPr>
              <w:t xml:space="preserve">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lang w:eastAsia="ru-RU"/>
              </w:rPr>
              <w:t xml:space="preserve">земельный участок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lang w:eastAsia="ru-RU"/>
              </w:rPr>
              <w:t>140800,0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lang w:eastAsia="ru-RU"/>
              </w:rPr>
              <w:t>3)жилой дом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46,7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621,0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70,0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  <w:rPr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lang w:eastAsia="ru-RU"/>
              </w:rPr>
              <w:t>786729,91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34"/>
            </w:pPr>
            <w:r>
              <w:rPr>
                <w:rStyle w:val="FontStyle68"/>
                <w:lang w:eastAsia="ru-RU"/>
              </w:rPr>
              <w:t xml:space="preserve">      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34"/>
            </w:pPr>
            <w:r>
              <w:rPr>
                <w:rStyle w:val="FontStyle68"/>
                <w:lang w:eastAsia="ru-RU"/>
              </w:rPr>
              <w:t xml:space="preserve">     -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5"/>
              <w:jc w:val="center"/>
            </w:pPr>
            <w:r>
              <w:rPr>
                <w:rStyle w:val="FontStyle6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5"/>
              <w:jc w:val="center"/>
            </w:pPr>
            <w:r>
              <w:rPr>
                <w:rStyle w:val="FontStyle6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5"/>
              <w:jc w:val="center"/>
            </w:pPr>
            <w:r>
              <w:rPr>
                <w:rStyle w:val="FontStyle67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70,0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2290,90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rPr>
          <w:trHeight w:val="28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t>Маркелова</w:t>
            </w:r>
          </w:p>
          <w:p w:rsidR="0071283D" w:rsidRDefault="0071283D">
            <w:pPr>
              <w:pStyle w:val="Style9"/>
              <w:spacing w:line="226" w:lineRule="exact"/>
              <w:ind w:left="10" w:hanging="10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Екатерина Александровна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«Родниковская средняя общеобразовательная школа»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2 )земельный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3) квартира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4)квартира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совместная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1395,0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116700,0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112,9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41,0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1056256,78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7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b/>
                <w:bCs/>
                <w:i/>
                <w:iCs/>
                <w:spacing w:val="10"/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3)квартира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1395,0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116700,0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112,9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836,0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1)легковой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ГАЗ 31105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 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ГАЗ 3302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1252833,68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Обрезков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Владимир Николаевич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 общеобразовательного учреждения «Бобровская средняя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  <w:p w:rsidR="0071283D" w:rsidRDefault="0071283D">
            <w:pPr>
              <w:pStyle w:val="Style9"/>
              <w:spacing w:line="226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1005404,19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firstLine="38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63,4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185066,00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1" w:lineRule="exact"/>
              <w:ind w:firstLine="10"/>
            </w:pPr>
            <w:r>
              <w:rPr>
                <w:rStyle w:val="FontStyle51"/>
                <w:sz w:val="20"/>
                <w:szCs w:val="20"/>
                <w:lang w:eastAsia="ru-RU"/>
              </w:rPr>
              <w:t>Рожкова</w:t>
            </w:r>
          </w:p>
          <w:p w:rsidR="0071283D" w:rsidRDefault="0071283D">
            <w:pPr>
              <w:pStyle w:val="Style9"/>
              <w:spacing w:line="221" w:lineRule="exact"/>
              <w:ind w:firstLine="10"/>
            </w:pPr>
            <w:r>
              <w:rPr>
                <w:rStyle w:val="FontStyle51"/>
                <w:sz w:val="20"/>
                <w:szCs w:val="20"/>
                <w:lang w:eastAsia="ru-RU"/>
              </w:rPr>
              <w:t>Альфия Нигматулловна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  <w:ind w:left="5" w:hanging="5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«Клястицкая средняя общеобразовательная школа»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садовый участок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земельный участок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 квартира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  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1189,0</w:t>
            </w: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57,6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 КИА Спектра ФБ 2272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1002227,34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Солодовникова  </w:t>
            </w:r>
          </w:p>
          <w:p w:rsidR="0071283D" w:rsidRDefault="0071283D">
            <w:pPr>
              <w:pStyle w:val="Style9"/>
              <w:spacing w:line="226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>Нина Петровна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  <w:ind w:firstLine="48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«Карсинская средняя общеобразовательная школа»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2)жилой дом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 квартира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1003,0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73,5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37,5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919000,0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 Шкода Октавия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1085640,78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91900/919000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919000,0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73,5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КИА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541090,56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rPr>
          <w:trHeight w:val="1236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дочь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9"/>
            </w:pPr>
            <w:r>
              <w:rPr>
                <w:rStyle w:val="FontStyle74"/>
                <w:lang w:eastAsia="ru-RU"/>
              </w:rPr>
              <w:t xml:space="preserve">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9"/>
            </w:pPr>
            <w:r>
              <w:rPr>
                <w:rStyle w:val="FontStyle74"/>
                <w:lang w:eastAsia="ru-RU"/>
              </w:rPr>
              <w:t>земельный участок</w:t>
            </w:r>
          </w:p>
          <w:p w:rsidR="0071283D" w:rsidRDefault="0071283D">
            <w:pPr>
              <w:pStyle w:val="Style1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9"/>
              <w:jc w:val="center"/>
            </w:pPr>
            <w:r>
              <w:rPr>
                <w:rStyle w:val="FontStyle74"/>
                <w:lang w:eastAsia="ru-RU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9"/>
              <w:jc w:val="center"/>
            </w:pPr>
            <w:r>
              <w:rPr>
                <w:rStyle w:val="FontStyle74"/>
                <w:lang w:eastAsia="ru-RU"/>
              </w:rPr>
              <w:t>1343,0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9"/>
              <w:jc w:val="center"/>
            </w:pPr>
            <w:r>
              <w:rPr>
                <w:rStyle w:val="FontStyle74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  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73,5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1003,0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1061074,89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Шевердина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Ирина Петровна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9"/>
              <w:spacing w:line="230" w:lineRule="exact"/>
              <w:ind w:firstLine="38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«Целинная средняя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 земельный участок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3) жилой дом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4) квартира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5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spacing w:line="235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1539,0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764,0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95,4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sz w:val="20"/>
                <w:szCs w:val="20"/>
                <w:lang w:eastAsia="ru-RU"/>
              </w:rPr>
              <w:t>47,9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sz w:val="20"/>
                <w:szCs w:val="20"/>
                <w:lang w:eastAsia="ru-RU"/>
              </w:rPr>
              <w:t xml:space="preserve">Россия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легковой автомобиль РЕНО </w:t>
            </w:r>
            <w:r>
              <w:rPr>
                <w:sz w:val="20"/>
                <w:szCs w:val="20"/>
                <w:lang w:val="en-US" w:eastAsia="ru-RU"/>
              </w:rPr>
              <w:t>RENAULT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>
              <w:rPr>
                <w:sz w:val="20"/>
                <w:szCs w:val="20"/>
                <w:lang w:val="en-US" w:eastAsia="ru-RU"/>
              </w:rPr>
              <w:t>SANDERO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1005216,36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220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Шишкова </w:t>
            </w:r>
          </w:p>
          <w:p w:rsidR="0071283D" w:rsidRDefault="0071283D">
            <w:pPr>
              <w:pStyle w:val="Style9"/>
              <w:spacing w:line="226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>Лариса Николаевна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 муниципального бюджетного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общеобразовательного учреждения «Каменносанарская основная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1)квартира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земельный участок 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57,2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1120,0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ВАЗ 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LADA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XRY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904060.79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22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3"/>
            </w:pPr>
            <w:r>
              <w:rPr>
                <w:rStyle w:val="FontStyle81"/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259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1120,0</w:t>
            </w:r>
          </w:p>
          <w:p w:rsidR="0071283D" w:rsidRDefault="0071283D">
            <w:pPr>
              <w:pStyle w:val="Style7"/>
              <w:ind w:left="259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259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278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57,2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83"/>
                <w:sz w:val="20"/>
                <w:szCs w:val="20"/>
                <w:lang w:eastAsia="ru-RU"/>
              </w:rPr>
              <w:t>- ----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83"/>
                <w:sz w:val="20"/>
                <w:szCs w:val="20"/>
                <w:lang w:eastAsia="ru-RU"/>
              </w:rPr>
              <w:t>--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83"/>
                <w:sz w:val="20"/>
                <w:szCs w:val="20"/>
                <w:lang w:eastAsia="ru-RU"/>
              </w:rPr>
              <w:t>-    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83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51"/>
                <w:sz w:val="20"/>
                <w:szCs w:val="20"/>
                <w:lang w:val="en-US" w:eastAsia="ru-RU"/>
              </w:rPr>
              <w:t>210192.81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</w:pPr>
            <w:r>
              <w:rPr>
                <w:sz w:val="20"/>
                <w:szCs w:val="20"/>
                <w:lang w:eastAsia="ru-RU"/>
              </w:rPr>
              <w:t xml:space="preserve">Шумакова </w:t>
            </w:r>
          </w:p>
          <w:p w:rsidR="0071283D" w:rsidRDefault="0071283D">
            <w:pPr>
              <w:pStyle w:val="Style41"/>
            </w:pPr>
            <w:r>
              <w:rPr>
                <w:sz w:val="20"/>
                <w:szCs w:val="20"/>
                <w:lang w:eastAsia="ru-RU"/>
              </w:rPr>
              <w:t>Людмила Александровна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41"/>
            </w:pPr>
            <w:r>
              <w:rPr>
                <w:sz w:val="20"/>
                <w:szCs w:val="20"/>
                <w:lang w:eastAsia="ru-RU"/>
              </w:rPr>
              <w:t xml:space="preserve">Директор 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бюджетного общеобразовательного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учреждения «Белозерская средняя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504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504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243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838315,32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504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val="en-US" w:eastAsia="ru-RU"/>
              </w:rPr>
              <w:t>c</w:t>
            </w:r>
            <w:r>
              <w:rPr>
                <w:sz w:val="20"/>
                <w:szCs w:val="20"/>
                <w:lang w:eastAsia="ru-RU"/>
              </w:rPr>
              <w:t>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1)жилой дом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квартира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50,9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50,3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sz w:val="20"/>
                <w:szCs w:val="20"/>
                <w:lang w:eastAsia="ru-RU"/>
              </w:rPr>
              <w:t>1203,0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Россия </w:t>
            </w:r>
          </w:p>
          <w:p w:rsidR="0071283D" w:rsidRDefault="0071283D">
            <w:pPr>
              <w:widowControl w:val="0"/>
              <w:rPr>
                <w:szCs w:val="24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504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504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both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1)легковой автомобиль </w:t>
            </w:r>
          </w:p>
          <w:p w:rsidR="0071283D" w:rsidRDefault="0071283D">
            <w:pPr>
              <w:pStyle w:val="Style7"/>
              <w:jc w:val="both"/>
            </w:pPr>
            <w:r>
              <w:rPr>
                <w:rStyle w:val="FontStyle51"/>
                <w:sz w:val="20"/>
                <w:szCs w:val="20"/>
                <w:lang w:eastAsia="ru-RU"/>
              </w:rPr>
              <w:t>ВАЗ  2106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 легковой автомобиль ХУНДАЙ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Solaris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101"/>
            </w:pPr>
            <w:r>
              <w:rPr>
                <w:rStyle w:val="FontStyle51"/>
                <w:sz w:val="20"/>
                <w:szCs w:val="20"/>
                <w:lang w:eastAsia="ru-RU"/>
              </w:rPr>
              <w:t>507525,98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ind w:left="504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Щурихина </w:t>
            </w:r>
          </w:p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  <w:lang w:eastAsia="ru-RU"/>
              </w:rPr>
              <w:t>Анна Владимировна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15"/>
              <w:spacing w:line="226" w:lineRule="exact"/>
              <w:ind w:firstLine="0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«Песчановская средняя общеобразовательная школа»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2)жилой дом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3/5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3/5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1274,0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92,2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40,6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ind w:left="490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ind w:left="490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КИА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RIO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1393734,80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     -</w:t>
            </w:r>
          </w:p>
        </w:tc>
      </w:tr>
      <w:tr w:rsidR="0071283D">
        <w:trPr>
          <w:trHeight w:val="12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Шкуратов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Алексей Геннадьевич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Директор</w:t>
            </w: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общеобразовательного учреждения «Кадомцевская основная общеобразовательная школа»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2)квартира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1/3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1/3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565,0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44,7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78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1)легковой автомобиль Лада 219010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2)легковой автомобиль Лада Калина 111930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3) Лада Гранта 219440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4) трактор Т-40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5) Трактор МТЗ                    - 80 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6) прицеп тракторный 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2 ПТС+4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1562891,62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60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2)квартира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1/3 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1/3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565,0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44,7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78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620546,64</w:t>
            </w:r>
          </w:p>
        </w:tc>
        <w:tc>
          <w:tcPr>
            <w:tcW w:w="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599"/>
        </w:trPr>
        <w:tc>
          <w:tcPr>
            <w:tcW w:w="1552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Дошкольные образовательные учреждения 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701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Бакайкина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16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 дошкольного образовательного учреждения «Ключёвский детский сад»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  <w:jc w:val="center"/>
            </w:pPr>
            <w:r>
              <w:rPr>
                <w:rStyle w:val="FontStyle49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  <w:jc w:val="center"/>
            </w:pPr>
            <w:r>
              <w:rPr>
                <w:rStyle w:val="FontStyle4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  <w:jc w:val="center"/>
            </w:pPr>
            <w:r>
              <w:rPr>
                <w:rStyle w:val="FontStyle48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58,0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710,0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487996,79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62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    -</w:t>
            </w:r>
          </w:p>
          <w:p w:rsidR="0071283D" w:rsidRDefault="0071283D">
            <w:pPr>
              <w:pStyle w:val="Style16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</w:pPr>
            <w:r>
              <w:rPr>
                <w:rStyle w:val="FontStyle49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1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1"/>
            </w:pPr>
            <w:r>
              <w:rPr>
                <w:rStyle w:val="FontStyle49"/>
                <w:lang w:eastAsia="ru-RU"/>
              </w:rPr>
              <w:t>2)жилой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</w:pPr>
            <w:r>
              <w:rPr>
                <w:rStyle w:val="FontStyle48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16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6"/>
            </w:pPr>
            <w:r>
              <w:rPr>
                <w:rStyle w:val="FontStyle48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  <w:jc w:val="center"/>
            </w:pPr>
            <w:r>
              <w:rPr>
                <w:rStyle w:val="FontStyle48"/>
                <w:sz w:val="20"/>
                <w:szCs w:val="20"/>
                <w:lang w:eastAsia="ru-RU"/>
              </w:rPr>
              <w:t>710,0</w:t>
            </w:r>
          </w:p>
          <w:p w:rsidR="0071283D" w:rsidRDefault="0071283D">
            <w:pPr>
              <w:pStyle w:val="Style16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6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6"/>
              <w:jc w:val="center"/>
            </w:pPr>
            <w:r>
              <w:rPr>
                <w:rStyle w:val="FontStyle48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6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16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6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6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LIFAN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X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60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538691,00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62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firstLine="10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Бакай </w:t>
            </w:r>
          </w:p>
          <w:p w:rsidR="0071283D" w:rsidRDefault="0071283D">
            <w:pPr>
              <w:pStyle w:val="Style9"/>
              <w:spacing w:line="230" w:lineRule="exact"/>
              <w:ind w:firstLine="10"/>
            </w:pPr>
            <w:r>
              <w:rPr>
                <w:rStyle w:val="FontStyle51"/>
                <w:sz w:val="20"/>
                <w:szCs w:val="20"/>
                <w:lang w:eastAsia="ru-RU"/>
              </w:rPr>
              <w:t>Светлана Александровна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бюджетного дошкольного </w:t>
            </w:r>
          </w:p>
          <w:p w:rsidR="0071283D" w:rsidRDefault="0071283D">
            <w:pPr>
              <w:pStyle w:val="Style9"/>
              <w:spacing w:line="230" w:lineRule="exact"/>
              <w:ind w:left="14" w:hanging="14"/>
            </w:pPr>
            <w:r>
              <w:rPr>
                <w:rStyle w:val="FontStyle51"/>
                <w:sz w:val="20"/>
                <w:szCs w:val="20"/>
                <w:lang w:eastAsia="ru-RU"/>
              </w:rPr>
              <w:t>образовательного учреждения «Яснополянский детский сад»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2)жилой дом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2966,0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101,9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542739,26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  <w:tr w:rsidR="0071283D">
        <w:trPr>
          <w:trHeight w:val="112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</w:pPr>
            <w:r>
              <w:rPr>
                <w:rStyle w:val="FontStyle54"/>
                <w:lang w:eastAsia="ru-RU"/>
              </w:rPr>
              <w:t xml:space="preserve">     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4"/>
              <w:jc w:val="center"/>
            </w:pPr>
            <w:r>
              <w:rPr>
                <w:rStyle w:val="FontStyle55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8"/>
              <w:jc w:val="center"/>
            </w:pPr>
            <w:r>
              <w:rPr>
                <w:rStyle w:val="FontStyle54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101,9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2966,0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 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ВАЗ Лада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Granta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219110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377300,98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80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Борисенко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eastAsia="ru-RU"/>
              </w:rPr>
              <w:t>Лариса Юрьевна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образовательного учреждения Клястицкий детский сад   « Казачок»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</w:pPr>
            <w:r>
              <w:rPr>
                <w:rStyle w:val="FontStyle49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1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49"/>
                <w:lang w:eastAsia="ru-RU"/>
              </w:rPr>
              <w:t>2)жилой дом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1100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108,8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688535,58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71283D">
        <w:trPr>
          <w:trHeight w:val="41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</w:pPr>
            <w:r>
              <w:rPr>
                <w:rStyle w:val="FontStyle49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1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49"/>
                <w:lang w:eastAsia="ru-RU"/>
              </w:rPr>
              <w:t>2) жилой дом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49"/>
                <w:lang w:eastAsia="ru-RU"/>
              </w:rPr>
              <w:t>3)квартира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1100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108,8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 xml:space="preserve">1) легковой автомобиль Шевроле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Laceti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 xml:space="preserve">2) легковой автомобиль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en-US"/>
              </w:rPr>
              <w:t xml:space="preserve">ВАЗ 2114 40-26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Lada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168000,00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71283D">
        <w:trPr>
          <w:trHeight w:val="3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1"/>
            </w:pPr>
            <w:r>
              <w:rPr>
                <w:rStyle w:val="FontStyle49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1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49"/>
                <w:lang w:eastAsia="ru-RU"/>
              </w:rPr>
              <w:t>2)жилой дом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49"/>
                <w:lang w:eastAsia="ru-RU"/>
              </w:rPr>
              <w:t>3)квартира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1100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108,8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50,8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en-US"/>
              </w:rPr>
            </w:pPr>
          </w:p>
        </w:tc>
      </w:tr>
      <w:tr w:rsidR="0071283D">
        <w:trPr>
          <w:trHeight w:val="1338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Дятлова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Екатерина Владимировна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образовательного учреждения «Плодовый детский сад»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 КИА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 xml:space="preserve"> Ceed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435106,26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54,2</w:t>
            </w: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53,0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719115,63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312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10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52,0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color w:val="FF0000"/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190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</w:rPr>
              <w:lastRenderedPageBreak/>
              <w:t xml:space="preserve">Извекова </w:t>
            </w:r>
          </w:p>
          <w:p w:rsidR="0071283D" w:rsidRDefault="0071283D">
            <w:pPr>
              <w:pStyle w:val="Style9"/>
              <w:spacing w:line="230" w:lineRule="exact"/>
              <w:ind w:firstLine="5"/>
            </w:pPr>
            <w:r>
              <w:rPr>
                <w:rStyle w:val="FontStyle51"/>
                <w:sz w:val="20"/>
                <w:szCs w:val="20"/>
              </w:rPr>
              <w:t>Елена Фёдоровна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Заведующий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муниципального бюджетного дошкольного образовательного учреждения «Белозерский детский сад»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</w:rPr>
              <w:t xml:space="preserve">1)земельный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</w:rPr>
              <w:t>2)квартира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 xml:space="preserve">1/4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>150100,0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78,3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ind w:left="475"/>
              <w:jc w:val="left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552961,62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1177"/>
        </w:trPr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-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земельный участок </w:t>
            </w: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7"/>
              <w:jc w:val="left"/>
              <w:rPr>
                <w:lang w:eastAsia="ru-RU"/>
              </w:rPr>
            </w:pPr>
          </w:p>
          <w:p w:rsidR="0071283D" w:rsidRDefault="0071283D">
            <w:pPr>
              <w:pStyle w:val="Style7"/>
              <w:rPr>
                <w:lang w:eastAsia="ru-RU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</w:t>
            </w:r>
            <w:r>
              <w:rPr>
                <w:sz w:val="20"/>
                <w:szCs w:val="20"/>
                <w:lang w:eastAsia="ru-RU"/>
              </w:rPr>
              <w:t>150100,0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78,3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 xml:space="preserve">     </w:t>
            </w:r>
            <w:r>
              <w:rPr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30" w:lineRule="exact"/>
              <w:jc w:val="left"/>
            </w:pPr>
            <w:r>
              <w:rPr>
                <w:rStyle w:val="FontStyle51"/>
                <w:rFonts w:eastAsia="Times New Roman"/>
                <w:b/>
                <w:sz w:val="20"/>
                <w:szCs w:val="20"/>
                <w:lang w:eastAsia="ru-RU"/>
              </w:rPr>
              <w:t xml:space="preserve">  </w:t>
            </w:r>
            <w:r>
              <w:rPr>
                <w:rStyle w:val="FontStyle51"/>
                <w:b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  <w:lang w:eastAsia="ru-RU"/>
              </w:rPr>
              <w:t xml:space="preserve">1)легковой автомобиль </w:t>
            </w:r>
            <w:r>
              <w:rPr>
                <w:rStyle w:val="FontStyle51"/>
                <w:sz w:val="20"/>
                <w:szCs w:val="20"/>
                <w:lang w:eastAsia="ru-RU"/>
              </w:rPr>
              <w:t>Форд Фокус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>2)трактор Т-25А</w:t>
            </w:r>
          </w:p>
        </w:tc>
        <w:tc>
          <w:tcPr>
            <w:tcW w:w="138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  <w:lang w:eastAsia="ru-RU"/>
              </w:rPr>
              <w:t>248839,73</w:t>
            </w:r>
          </w:p>
        </w:tc>
        <w:tc>
          <w:tcPr>
            <w:tcW w:w="91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437"/>
        </w:trPr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line="226" w:lineRule="exact"/>
              <w:ind w:left="528"/>
              <w:rPr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1/4 </w:t>
            </w: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245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b/>
                <w:spacing w:val="-10"/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 xml:space="preserve">Куракина </w:t>
            </w:r>
          </w:p>
          <w:p w:rsidR="0071283D" w:rsidRDefault="0071283D">
            <w:pPr>
              <w:pStyle w:val="Style9"/>
              <w:spacing w:line="230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>Наталья Петровна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</w:rPr>
              <w:t>Заведующий</w:t>
            </w:r>
          </w:p>
          <w:p w:rsidR="0071283D" w:rsidRDefault="0071283D">
            <w:pPr>
              <w:pStyle w:val="Style9"/>
              <w:spacing w:line="226" w:lineRule="exact"/>
              <w:ind w:left="10" w:hanging="10"/>
            </w:pPr>
            <w:r>
              <w:rPr>
                <w:rStyle w:val="FontStyle51"/>
                <w:sz w:val="20"/>
                <w:szCs w:val="20"/>
              </w:rPr>
              <w:t>муниципального бюджетного дошкольного образовательного учреждения «Целинный детский сад»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spacing w:line="230" w:lineRule="exact"/>
              <w:rPr>
                <w:spacing w:val="-10"/>
                <w:sz w:val="20"/>
                <w:szCs w:val="20"/>
              </w:rPr>
            </w:pP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</w:rPr>
              <w:t xml:space="preserve">2) жилой дом </w:t>
            </w:r>
          </w:p>
        </w:tc>
        <w:tc>
          <w:tcPr>
            <w:tcW w:w="7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1/2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1612,0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53,5</w:t>
            </w: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 xml:space="preserve"> </w:t>
            </w:r>
          </w:p>
        </w:tc>
        <w:tc>
          <w:tcPr>
            <w:tcW w:w="169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69"/>
                <w:sz w:val="20"/>
                <w:szCs w:val="20"/>
              </w:rPr>
              <w:t>-</w:t>
            </w:r>
          </w:p>
        </w:tc>
        <w:tc>
          <w:tcPr>
            <w:tcW w:w="121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трактор МТЗ-80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sz w:val="20"/>
                <w:szCs w:val="20"/>
              </w:rPr>
              <w:t>592036,98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9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69"/>
                <w:sz w:val="20"/>
                <w:szCs w:val="20"/>
              </w:rPr>
              <w:t xml:space="preserve">        -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71283D"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widowControl w:val="0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line="226" w:lineRule="exact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7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69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680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line="226" w:lineRule="exact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21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9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9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9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line="226" w:lineRule="exact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b/>
                <w:bCs/>
                <w:i/>
                <w:iCs/>
                <w:spacing w:val="-10"/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3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  <w:p w:rsidR="0071283D" w:rsidRDefault="0071283D">
            <w:pPr>
              <w:widowControl w:val="0"/>
              <w:rPr>
                <w:sz w:val="20"/>
                <w:szCs w:val="20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</w:t>
            </w:r>
            <w:r>
              <w:rPr>
                <w:sz w:val="20"/>
                <w:szCs w:val="20"/>
                <w:lang w:eastAsia="ru-RU"/>
              </w:rPr>
              <w:t>-</w:t>
            </w:r>
          </w:p>
          <w:p w:rsidR="0071283D" w:rsidRDefault="0071283D">
            <w:pPr>
              <w:pStyle w:val="Style1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1)земельный участок 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2)жилой дом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1/2 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общая долевая,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1/2 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1612,0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53,5</w:t>
            </w: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69"/>
                <w:sz w:val="20"/>
                <w:szCs w:val="20"/>
                <w:lang w:eastAsia="ru-RU"/>
              </w:rPr>
              <w:t xml:space="preserve">        -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val="en-US" w:eastAsia="en-US"/>
              </w:rPr>
              <w:t>LADA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N</w:t>
            </w:r>
            <w:r>
              <w:rPr>
                <w:rStyle w:val="FontStyle51"/>
                <w:sz w:val="20"/>
                <w:szCs w:val="20"/>
                <w:lang w:eastAsia="en-US"/>
              </w:rPr>
              <w:t>1</w:t>
            </w:r>
            <w:r>
              <w:rPr>
                <w:rStyle w:val="FontStyle51"/>
                <w:sz w:val="20"/>
                <w:szCs w:val="20"/>
                <w:lang w:val="en-US" w:eastAsia="en-US"/>
              </w:rPr>
              <w:t>VA</w:t>
            </w:r>
            <w:r>
              <w:rPr>
                <w:rStyle w:val="FontStyle51"/>
                <w:sz w:val="20"/>
                <w:szCs w:val="20"/>
                <w:lang w:eastAsia="en-US"/>
              </w:rPr>
              <w:t xml:space="preserve">  ВАЗ 2123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840868,67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71283D">
        <w:trPr>
          <w:trHeight w:val="3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Латыпова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Марина Васильевна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муниципального бюджетного дошкольного образовательного учреждения </w:t>
            </w: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«Родниковский детский сад»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3)земельный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4)квартира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общая долевая 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 1/2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1847,0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116700,0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11631,0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81,8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6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легковой автомобиль Лада Калина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726249,13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360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1) 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2)земельный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3)земельный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4)земельный участок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5)квартира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  <w:lang w:eastAsia="ru-RU"/>
              </w:rPr>
              <w:t>6) квартира</w:t>
            </w:r>
          </w:p>
          <w:p w:rsidR="0071283D" w:rsidRDefault="0071283D">
            <w:pPr>
              <w:pStyle w:val="Style9"/>
              <w:spacing w:line="230" w:lineRule="exac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 1/2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198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115786,0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231572,0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18470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81,8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56,5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  <w:jc w:val="center"/>
            </w:pPr>
            <w:r>
              <w:rPr>
                <w:rStyle w:val="FontStyle69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1)легковой автомобиль ВАЗ 21144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2)автомобиль ГАЗ 33021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en-US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  <w:lang w:eastAsia="en-US"/>
              </w:rPr>
              <w:t>3)трактор МТЗ- 82</w:t>
            </w:r>
          </w:p>
          <w:p w:rsidR="0071283D" w:rsidRDefault="0071283D">
            <w:pPr>
              <w:pStyle w:val="Style9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  <w:lang w:eastAsia="ru-RU"/>
              </w:rPr>
              <w:t>201998,96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Новаковец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Елена Валерьевна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Заведующий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муниципального бюджетного дошкольного образовательного учреждения «Карсинский детский сад»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1)земельный участок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2)земельный участок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3)жилой дом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 xml:space="preserve">4) жилой дом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1/2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1/2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1/2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1069,0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2437,0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73,0</w:t>
            </w:r>
          </w:p>
          <w:p w:rsidR="0071283D" w:rsidRDefault="0071283D">
            <w:pPr>
              <w:pStyle w:val="Style9"/>
            </w:pP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sz w:val="20"/>
                <w:szCs w:val="20"/>
              </w:rPr>
              <w:t>59,5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</w:pPr>
          </w:p>
          <w:p w:rsidR="0071283D" w:rsidRDefault="0071283D">
            <w:pPr>
              <w:pStyle w:val="Style9"/>
            </w:pPr>
          </w:p>
          <w:p w:rsidR="0071283D" w:rsidRDefault="0071283D">
            <w:pPr>
              <w:pStyle w:val="Style9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520595,49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квартира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sz w:val="20"/>
                <w:szCs w:val="20"/>
              </w:rPr>
              <w:t>1/2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45,3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 xml:space="preserve">2)земельный участок 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73,0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1069,0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1)легковой автомобиль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ВАЗ 21113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 xml:space="preserve">2)легковой автомобиль </w:t>
            </w: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lastRenderedPageBreak/>
              <w:t>ВАЗ 211440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lastRenderedPageBreak/>
              <w:t>470557,84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</w:tr>
      <w:tr w:rsidR="0071283D">
        <w:trPr>
          <w:trHeight w:val="1687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Опритова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Татьяна Ивановна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</w:pPr>
            <w:r>
              <w:rPr>
                <w:rStyle w:val="FontStyle51"/>
                <w:sz w:val="20"/>
                <w:szCs w:val="20"/>
              </w:rPr>
              <w:t>Заведующий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муниципального бюджетного дошкольного образовательного учреждения «Бобровский детский сад «Колосок»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 xml:space="preserve">1)земельный участок 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2)жилой дом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1/3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1541,0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48,2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 xml:space="preserve">1) легковой автомобиль 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Лада Веста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2)легковой автомобиль Шевроле Круз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850454,17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Fonts w:eastAsia="Times New Roman"/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190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 xml:space="preserve">Печенкина </w:t>
            </w:r>
          </w:p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Наталья Юрьевна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sz w:val="20"/>
                <w:szCs w:val="20"/>
              </w:rPr>
              <w:t>Заведующий</w:t>
            </w:r>
          </w:p>
          <w:p w:rsidR="0071283D" w:rsidRDefault="0071283D">
            <w:pPr>
              <w:pStyle w:val="Style9"/>
              <w:spacing w:line="226" w:lineRule="exact"/>
            </w:pPr>
            <w:r>
              <w:rPr>
                <w:sz w:val="20"/>
                <w:szCs w:val="20"/>
              </w:rPr>
              <w:t xml:space="preserve">муниципального бюджетного дошкольного образовательного учреждения «Нижнесанарский детский сад»  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1)земельный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2) 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559,0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1)квартира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2)земельный участок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3)земельный участок</w:t>
            </w:r>
          </w:p>
          <w:p w:rsidR="0071283D" w:rsidRDefault="0071283D">
            <w:pPr>
              <w:pStyle w:val="Style9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4)гараж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76,9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1105,0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27,0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56,0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632458,85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129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1) 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2)земельный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3)земельный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4)земельный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5)земельный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6)квартира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7)квартира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8)квартира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9)гараж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lastRenderedPageBreak/>
              <w:t>общая долевая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5/6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1/12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1/13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5/6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 1/5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индивидуальная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lastRenderedPageBreak/>
              <w:t>1105,0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27,0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249600,0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1014000,0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613,0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76,9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39,5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75,6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56,0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lastRenderedPageBreak/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1) легковой автомобиль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ЛАДА КАЛИНА 111730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2)грузовой  автомобиль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ГАЗ 3307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3)грузовой автомобиль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ГАЗ 3307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576473,33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1085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30" w:lineRule="exact"/>
            </w:pPr>
            <w:r>
              <w:rPr>
                <w:rStyle w:val="FontStyle51"/>
                <w:sz w:val="20"/>
                <w:szCs w:val="20"/>
              </w:rPr>
              <w:t>сын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napToGrid w:val="0"/>
              <w:rPr>
                <w:sz w:val="20"/>
                <w:szCs w:val="20"/>
              </w:rPr>
            </w:pP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1)земельный участок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2)квартира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</w:rPr>
              <w:t>3)квартира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общая долевая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1/6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1/6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 xml:space="preserve">общая долевая </w:t>
            </w: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1/5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1105,0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76,9</w:t>
            </w: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  <w:rPr>
                <w:sz w:val="20"/>
                <w:szCs w:val="20"/>
              </w:rPr>
            </w:pPr>
          </w:p>
          <w:p w:rsidR="0071283D" w:rsidRDefault="0071283D">
            <w:pPr>
              <w:pStyle w:val="Style1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6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2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jc w:val="center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9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rPr>
                <w:sz w:val="20"/>
                <w:szCs w:val="20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  <w:snapToGrid w:val="0"/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71283D">
        <w:trPr>
          <w:trHeight w:val="1663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Эйрих </w:t>
            </w:r>
          </w:p>
          <w:p w:rsidR="0071283D" w:rsidRDefault="0071283D">
            <w:pPr>
              <w:pStyle w:val="Style1"/>
            </w:pPr>
            <w:r>
              <w:rPr>
                <w:rStyle w:val="FontStyle51"/>
                <w:sz w:val="20"/>
                <w:szCs w:val="20"/>
                <w:lang w:eastAsia="ru-RU"/>
              </w:rPr>
              <w:t>Оксана Геннадьевна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Заведующий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муниципального бюджетного дошкольного образовательного учреждения Бобровский детский сад «Полянка»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1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278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1)жилой дом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val="en-US" w:eastAsia="ru-RU"/>
              </w:rPr>
            </w:pP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71283D" w:rsidRDefault="0071283D">
            <w:pPr>
              <w:pStyle w:val="Style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6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43,1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1976,0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легковой автомобиль ВАЗ 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LADA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</w:t>
            </w:r>
            <w:r>
              <w:rPr>
                <w:rStyle w:val="FontStyle51"/>
                <w:sz w:val="20"/>
                <w:szCs w:val="20"/>
                <w:lang w:val="en-US" w:eastAsia="ru-RU"/>
              </w:rPr>
              <w:t>KALINA</w:t>
            </w:r>
            <w:r>
              <w:rPr>
                <w:rStyle w:val="FontStyle51"/>
                <w:sz w:val="20"/>
                <w:szCs w:val="20"/>
                <w:lang w:eastAsia="ru-RU"/>
              </w:rPr>
              <w:t xml:space="preserve"> 111840</w:t>
            </w:r>
          </w:p>
        </w:tc>
        <w:tc>
          <w:tcPr>
            <w:tcW w:w="12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644255,97</w:t>
            </w:r>
          </w:p>
          <w:p w:rsidR="0071283D" w:rsidRDefault="0071283D">
            <w:pPr>
              <w:pStyle w:val="Style7"/>
              <w:ind w:left="49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rPr>
          <w:trHeight w:val="499"/>
        </w:trPr>
        <w:tc>
          <w:tcPr>
            <w:tcW w:w="15525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ind w:left="504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504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504"/>
            </w:pPr>
            <w:r>
              <w:rPr>
                <w:rStyle w:val="FontStyle51"/>
                <w:sz w:val="20"/>
                <w:szCs w:val="20"/>
                <w:lang w:eastAsia="ru-RU"/>
              </w:rPr>
              <w:t>Учреждение  дополнительного образования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  <w:lang w:eastAsia="ru-RU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9"/>
              <w:spacing w:line="226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 xml:space="preserve">Гончарова </w:t>
            </w:r>
          </w:p>
          <w:p w:rsidR="0071283D" w:rsidRDefault="0071283D">
            <w:pPr>
              <w:pStyle w:val="Style9"/>
              <w:spacing w:line="226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 xml:space="preserve">Елена </w:t>
            </w:r>
          </w:p>
          <w:p w:rsidR="0071283D" w:rsidRDefault="0071283D">
            <w:pPr>
              <w:pStyle w:val="Style9"/>
              <w:spacing w:line="226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>Яковлевна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</w:rPr>
              <w:t>Директор</w:t>
            </w:r>
          </w:p>
          <w:p w:rsidR="0071283D" w:rsidRDefault="0071283D">
            <w:pPr>
              <w:pStyle w:val="Style9"/>
              <w:spacing w:line="226" w:lineRule="exact"/>
              <w:ind w:left="5" w:hanging="5"/>
            </w:pPr>
            <w:r>
              <w:rPr>
                <w:rStyle w:val="FontStyle51"/>
                <w:sz w:val="20"/>
                <w:szCs w:val="20"/>
              </w:rPr>
              <w:t>муниципального бюджетного учреждения дополнительного образования «Центр детского творчества»</w:t>
            </w:r>
          </w:p>
        </w:tc>
        <w:tc>
          <w:tcPr>
            <w:tcW w:w="26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</w:rPr>
              <w:t xml:space="preserve">квартира 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</w:rPr>
              <w:t>1/4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42,9</w:t>
            </w:r>
          </w:p>
          <w:p w:rsidR="0071283D" w:rsidRDefault="0071283D">
            <w:pPr>
              <w:pStyle w:val="Style7"/>
              <w:rPr>
                <w:sz w:val="20"/>
                <w:szCs w:val="20"/>
              </w:rPr>
            </w:pPr>
          </w:p>
        </w:tc>
        <w:tc>
          <w:tcPr>
            <w:tcW w:w="16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Россия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4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</w:pP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19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</w:rPr>
              <w:t>895157,08</w:t>
            </w:r>
          </w:p>
        </w:tc>
        <w:tc>
          <w:tcPr>
            <w:tcW w:w="3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ind w:left="432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</w:rPr>
              <w:t xml:space="preserve"> </w:t>
            </w:r>
            <w:r>
              <w:rPr>
                <w:rStyle w:val="FontStyle51"/>
                <w:sz w:val="20"/>
                <w:szCs w:val="20"/>
              </w:rPr>
              <w:t>-</w:t>
            </w:r>
          </w:p>
        </w:tc>
        <w:tc>
          <w:tcPr>
            <w:tcW w:w="4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napToGrid w:val="0"/>
              <w:spacing w:after="200" w:line="276" w:lineRule="auto"/>
              <w:jc w:val="left"/>
              <w:rPr>
                <w:sz w:val="20"/>
                <w:szCs w:val="20"/>
              </w:rPr>
            </w:pPr>
          </w:p>
        </w:tc>
      </w:tr>
      <w:tr w:rsidR="0071283D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29"/>
              <w:jc w:val="center"/>
            </w:pPr>
            <w:r>
              <w:rPr>
                <w:rStyle w:val="FontStyle58"/>
                <w:b w:val="0"/>
                <w:bCs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1) квартира </w:t>
            </w: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2) земельный участок</w:t>
            </w:r>
          </w:p>
          <w:p w:rsidR="0071283D" w:rsidRDefault="0071283D">
            <w:pPr>
              <w:pStyle w:val="Style7"/>
              <w:spacing w:line="226" w:lineRule="exact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spacing w:line="226" w:lineRule="exact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3) жилое строение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общая долевая,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1/4 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1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42,9</w:t>
            </w:r>
          </w:p>
          <w:p w:rsidR="0071283D" w:rsidRDefault="0071283D">
            <w:pPr>
              <w:pStyle w:val="Style7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600</w:t>
            </w: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widowControl w:val="0"/>
              <w:jc w:val="center"/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земельный участок-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936</w:t>
            </w:r>
          </w:p>
        </w:tc>
        <w:tc>
          <w:tcPr>
            <w:tcW w:w="1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легковой автомобиль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 xml:space="preserve">ВАЗ ЛАДА    </w:t>
            </w:r>
          </w:p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sz w:val="20"/>
                <w:szCs w:val="20"/>
                <w:lang w:eastAsia="ru-RU"/>
              </w:rPr>
              <w:t>219060</w:t>
            </w:r>
          </w:p>
          <w:p w:rsidR="0071283D" w:rsidRDefault="0071283D">
            <w:pPr>
              <w:pStyle w:val="Style7"/>
              <w:ind w:left="437"/>
              <w:jc w:val="left"/>
              <w:rPr>
                <w:sz w:val="20"/>
                <w:szCs w:val="20"/>
                <w:lang w:eastAsia="ru-RU"/>
              </w:rPr>
            </w:pPr>
          </w:p>
          <w:p w:rsidR="0071283D" w:rsidRDefault="0071283D">
            <w:pPr>
              <w:pStyle w:val="Style7"/>
              <w:ind w:left="437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</w:pPr>
            <w:r>
              <w:rPr>
                <w:rStyle w:val="FontStyle51"/>
                <w:sz w:val="20"/>
                <w:szCs w:val="20"/>
                <w:lang w:eastAsia="ru-RU"/>
              </w:rPr>
              <w:t>306840,64</w:t>
            </w:r>
          </w:p>
        </w:tc>
        <w:tc>
          <w:tcPr>
            <w:tcW w:w="54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pStyle w:val="Style7"/>
              <w:jc w:val="left"/>
            </w:pPr>
            <w:r>
              <w:rPr>
                <w:rStyle w:val="FontStyle51"/>
                <w:rFonts w:eastAsia="Times New Roman"/>
                <w:sz w:val="20"/>
                <w:szCs w:val="20"/>
                <w:lang w:eastAsia="ru-RU"/>
              </w:rPr>
              <w:t xml:space="preserve">      </w:t>
            </w:r>
            <w:r>
              <w:rPr>
                <w:rStyle w:val="FontStyle51"/>
                <w:sz w:val="20"/>
                <w:szCs w:val="20"/>
                <w:lang w:eastAsia="ru-RU"/>
              </w:rPr>
              <w:t>-</w:t>
            </w:r>
          </w:p>
        </w:tc>
      </w:tr>
    </w:tbl>
    <w:p w:rsidR="0071283D" w:rsidRDefault="0071283D">
      <w:pPr>
        <w:widowControl w:val="0"/>
        <w:ind w:firstLine="720"/>
        <w:rPr>
          <w:sz w:val="28"/>
        </w:rPr>
      </w:pPr>
    </w:p>
    <w:p w:rsidR="0071283D" w:rsidRDefault="0071283D">
      <w:pPr>
        <w:widowControl w:val="0"/>
        <w:ind w:firstLine="720"/>
        <w:rPr>
          <w:sz w:val="28"/>
        </w:rPr>
      </w:pPr>
    </w:p>
    <w:p w:rsidR="0071283D" w:rsidRDefault="0071283D">
      <w:pPr>
        <w:pStyle w:val="Style2"/>
        <w:widowControl/>
        <w:spacing w:before="48" w:line="250" w:lineRule="exact"/>
        <w:jc w:val="center"/>
        <w:rPr>
          <w:sz w:val="17"/>
          <w:szCs w:val="17"/>
        </w:rPr>
      </w:pPr>
    </w:p>
    <w:p w:rsidR="0071283D" w:rsidRDefault="0071283D">
      <w:pPr>
        <w:jc w:val="center"/>
      </w:pPr>
      <w:r>
        <w:rPr>
          <w:sz w:val="28"/>
        </w:rPr>
        <w:t xml:space="preserve">С В Е Д Е Н И Я </w:t>
      </w:r>
    </w:p>
    <w:p w:rsidR="0071283D" w:rsidRDefault="0071283D">
      <w:pPr>
        <w:jc w:val="center"/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1283D" w:rsidRDefault="0071283D">
      <w:pPr>
        <w:jc w:val="center"/>
      </w:pPr>
      <w:r>
        <w:rPr>
          <w:sz w:val="28"/>
        </w:rPr>
        <w:t xml:space="preserve"> руководителей муниципальных учреждений</w:t>
      </w:r>
    </w:p>
    <w:p w:rsidR="0071283D" w:rsidRDefault="0071283D">
      <w:pPr>
        <w:jc w:val="center"/>
      </w:pPr>
      <w:r>
        <w:rPr>
          <w:b/>
          <w:i/>
          <w:sz w:val="36"/>
        </w:rPr>
        <w:t xml:space="preserve">за отчётный период с 01.01.2021г. по 31.12.2021г. </w:t>
      </w:r>
    </w:p>
    <w:p w:rsidR="0071283D" w:rsidRDefault="0071283D">
      <w:pPr>
        <w:jc w:val="center"/>
        <w:rPr>
          <w:b/>
          <w:i/>
          <w:sz w:val="3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308"/>
      </w:tblGrid>
      <w:tr w:rsidR="0071283D">
        <w:trPr>
          <w:jc w:val="center"/>
        </w:trPr>
        <w:tc>
          <w:tcPr>
            <w:tcW w:w="16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Фамилия и инициалы лица, чьи сведения размещаются </w:t>
            </w: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Транспортные средства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(вид, марка)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Декларированный годовой доход за отчётный период (руб.)</w:t>
            </w:r>
          </w:p>
        </w:tc>
        <w:tc>
          <w:tcPr>
            <w:tcW w:w="13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71283D">
        <w:trPr>
          <w:jc w:val="center"/>
        </w:trPr>
        <w:tc>
          <w:tcPr>
            <w:tcW w:w="16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b/>
                <w:sz w:val="18"/>
                <w:szCs w:val="18"/>
              </w:rPr>
              <w:t>Сиренко Олег Анатольевич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МУП «Жилищно-коммунальное хозяйство Троицкого муниципального района»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Земельный участок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>Жилой дом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1679,0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 xml:space="preserve">81,5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 Автомобиль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Ниссан Навара 2011 г.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304 441,20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225"/>
          <w:jc w:val="center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1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Земельный участок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>Жилой дом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Индивидуальная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1679,0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pPr>
              <w:rPr>
                <w:sz w:val="18"/>
                <w:szCs w:val="18"/>
              </w:rPr>
            </w:pPr>
          </w:p>
          <w:p w:rsidR="0071283D" w:rsidRDefault="0071283D">
            <w:r>
              <w:rPr>
                <w:sz w:val="18"/>
                <w:szCs w:val="18"/>
              </w:rPr>
              <w:t xml:space="preserve">81,5  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319 108,72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56"/>
          <w:jc w:val="center"/>
        </w:trPr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b/>
                <w:sz w:val="18"/>
                <w:szCs w:val="18"/>
              </w:rPr>
              <w:t xml:space="preserve">Шарапов Валерий Анатольевич 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Директор МУП Скалистое  ЖКХ «Троицко-совхозного сельского поселения»</w:t>
            </w: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82,3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8"/>
                <w:szCs w:val="18"/>
              </w:rPr>
              <w:t>Автомобиль</w:t>
            </w:r>
          </w:p>
          <w:p w:rsidR="0071283D" w:rsidRDefault="0071283D">
            <w:pPr>
              <w:snapToGrid w:val="0"/>
              <w:jc w:val="center"/>
            </w:pPr>
            <w:r>
              <w:rPr>
                <w:sz w:val="18"/>
                <w:szCs w:val="18"/>
              </w:rPr>
              <w:t>ХУНДАЙ КРЕТА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1 313 545,73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6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48,0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6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56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 xml:space="preserve">Земельный участок для с/х </w:t>
            </w:r>
            <w:r>
              <w:rPr>
                <w:sz w:val="18"/>
                <w:szCs w:val="18"/>
              </w:rPr>
              <w:lastRenderedPageBreak/>
              <w:t>назначения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lastRenderedPageBreak/>
              <w:t>индивидуаль</w:t>
            </w:r>
            <w:r>
              <w:rPr>
                <w:sz w:val="18"/>
                <w:szCs w:val="18"/>
              </w:rPr>
              <w:lastRenderedPageBreak/>
              <w:t>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lastRenderedPageBreak/>
              <w:t>98000,0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3"/>
          <w:jc w:val="center"/>
        </w:trPr>
        <w:tc>
          <w:tcPr>
            <w:tcW w:w="16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b/>
                <w:sz w:val="18"/>
                <w:szCs w:val="18"/>
              </w:rPr>
              <w:t>супруга</w:t>
            </w:r>
          </w:p>
        </w:tc>
        <w:tc>
          <w:tcPr>
            <w:tcW w:w="1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82,3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4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770 976,20</w:t>
            </w:r>
          </w:p>
        </w:tc>
        <w:tc>
          <w:tcPr>
            <w:tcW w:w="130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3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48,0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71283D">
        <w:trPr>
          <w:trHeight w:val="23"/>
          <w:jc w:val="center"/>
        </w:trPr>
        <w:tc>
          <w:tcPr>
            <w:tcW w:w="16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rPr>
                <w:b/>
                <w:sz w:val="18"/>
                <w:szCs w:val="1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6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1700,0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144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</w:pPr>
          </w:p>
        </w:tc>
        <w:tc>
          <w:tcPr>
            <w:tcW w:w="127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3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71283D" w:rsidRDefault="0071283D">
      <w:pPr>
        <w:spacing w:before="48" w:after="0" w:line="250" w:lineRule="exact"/>
        <w:jc w:val="center"/>
        <w:rPr>
          <w:sz w:val="17"/>
          <w:szCs w:val="17"/>
        </w:rPr>
      </w:pPr>
    </w:p>
    <w:p w:rsidR="0071283D" w:rsidRDefault="0071283D">
      <w:pPr>
        <w:jc w:val="center"/>
      </w:pPr>
      <w:r>
        <w:rPr>
          <w:b/>
          <w:i/>
          <w:sz w:val="32"/>
          <w:szCs w:val="32"/>
        </w:rPr>
        <w:t>С В Е Д Е Н И Я</w:t>
      </w:r>
      <w:r>
        <w:rPr>
          <w:b/>
          <w:sz w:val="32"/>
          <w:szCs w:val="32"/>
        </w:rPr>
        <w:t xml:space="preserve"> </w:t>
      </w:r>
    </w:p>
    <w:p w:rsidR="0071283D" w:rsidRDefault="0071283D">
      <w:pPr>
        <w:jc w:val="center"/>
      </w:pPr>
      <w:r>
        <w:rPr>
          <w:b/>
          <w:i/>
          <w:sz w:val="28"/>
        </w:rPr>
        <w:t xml:space="preserve">о доходах, расходах, об имуществе и обязательствах имущественного характера руководителей подведомственных учреждений  </w:t>
      </w:r>
    </w:p>
    <w:p w:rsidR="0071283D" w:rsidRDefault="0071283D">
      <w:pPr>
        <w:spacing w:before="48" w:after="0" w:line="250" w:lineRule="exact"/>
        <w:jc w:val="center"/>
      </w:pPr>
      <w:r>
        <w:rPr>
          <w:b/>
          <w:i/>
          <w:sz w:val="36"/>
        </w:rPr>
        <w:t>УСЗН Троицкого муниципального района предназначенных для размещения на официальном сайте администрации Троицкого муниципального района за отчётный период с 01.01.2021г. по 31.12.2021г.</w:t>
      </w:r>
      <w:r>
        <w:rPr>
          <w:b/>
          <w:i/>
          <w:sz w:val="36"/>
          <w:szCs w:val="17"/>
        </w:rPr>
        <w:t xml:space="preserve">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526"/>
        <w:gridCol w:w="1843"/>
        <w:gridCol w:w="1588"/>
        <w:gridCol w:w="1247"/>
        <w:gridCol w:w="1199"/>
        <w:gridCol w:w="1172"/>
        <w:gridCol w:w="1417"/>
        <w:gridCol w:w="851"/>
        <w:gridCol w:w="992"/>
        <w:gridCol w:w="1286"/>
        <w:gridCol w:w="1588"/>
        <w:gridCol w:w="1388"/>
      </w:tblGrid>
      <w:tr w:rsidR="0071283D">
        <w:trPr>
          <w:trHeight w:val="180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i/>
                <w:sz w:val="18"/>
                <w:szCs w:val="18"/>
                <w:u w:val="single"/>
              </w:rPr>
              <w:t>1.  Цаплин</w:t>
            </w:r>
          </w:p>
          <w:p w:rsidR="0071283D" w:rsidRDefault="0071283D">
            <w:pPr>
              <w:jc w:val="center"/>
            </w:pPr>
            <w:r>
              <w:rPr>
                <w:b/>
                <w:i/>
                <w:sz w:val="18"/>
                <w:szCs w:val="18"/>
                <w:u w:val="single"/>
              </w:rPr>
              <w:t>Николай</w:t>
            </w:r>
          </w:p>
          <w:p w:rsidR="0071283D" w:rsidRDefault="0071283D">
            <w:pPr>
              <w:jc w:val="center"/>
            </w:pPr>
            <w:r>
              <w:rPr>
                <w:b/>
                <w:i/>
                <w:sz w:val="18"/>
                <w:szCs w:val="18"/>
                <w:u w:val="single"/>
              </w:rPr>
              <w:t>Анатольевич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Директор МБУ «Центр помощи детям, оставшимся без попечения родителей» Троицкого муниципального района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2..Квартира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Индивид.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1766,0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79,0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1.Фольксва-ген-поло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КАМАЗ – 55111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ГАЗ - 27753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1 221 994,60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(в т.ч. пенсия 156 144,00, доход от продажи квартиры –   450  000,00)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(супруга)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1.Земельный участок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2.Квартира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1766,0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79,0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317 995,96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i/>
                <w:sz w:val="18"/>
                <w:szCs w:val="18"/>
                <w:u w:val="single"/>
              </w:rPr>
              <w:t>2. Шкурова Светлана Викторовна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Директор МУ «Комплексный центр социального обслуживания населения»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Индивид.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749 484,42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(супруг)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ind w:left="720" w:hanging="720"/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1.Ситроен С4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548 584,32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42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lastRenderedPageBreak/>
              <w:t>(несовершеннолетний ребёнок)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58,6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42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b/>
                <w:i/>
                <w:sz w:val="18"/>
                <w:szCs w:val="18"/>
                <w:u w:val="single"/>
              </w:rPr>
              <w:t>3. Пророченко Юрий Николаевич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Директор МСУ «Дом-интернат малой вместимости для граждан пожилого возраста и инвалидов Ясные Поляны»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- 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r>
              <w:rPr>
                <w:sz w:val="18"/>
                <w:szCs w:val="18"/>
              </w:rPr>
              <w:t>1.Гараж</w:t>
            </w:r>
          </w:p>
          <w:p w:rsidR="0071283D" w:rsidRDefault="0071283D">
            <w:r>
              <w:rPr>
                <w:sz w:val="18"/>
                <w:szCs w:val="18"/>
              </w:rPr>
              <w:t xml:space="preserve">2. Гараж </w:t>
            </w:r>
          </w:p>
          <w:p w:rsidR="0071283D" w:rsidRDefault="0071283D">
            <w:r>
              <w:rPr>
                <w:sz w:val="18"/>
                <w:szCs w:val="18"/>
              </w:rPr>
              <w:t>3. Земельный участок</w:t>
            </w:r>
          </w:p>
          <w:p w:rsidR="0071283D" w:rsidRDefault="0071283D">
            <w:r>
              <w:rPr>
                <w:sz w:val="18"/>
                <w:szCs w:val="18"/>
              </w:rPr>
              <w:t xml:space="preserve">4. Квартира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24,0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28,0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448,0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1.Мицубиси </w:t>
            </w:r>
            <w:r>
              <w:rPr>
                <w:sz w:val="18"/>
                <w:szCs w:val="18"/>
                <w:lang w:val="en-US"/>
              </w:rPr>
              <w:t>PAJEO 3.0</w:t>
            </w:r>
            <w:r>
              <w:rPr>
                <w:sz w:val="18"/>
                <w:szCs w:val="18"/>
              </w:rPr>
              <w:t xml:space="preserve">  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234 448,66</w:t>
            </w:r>
          </w:p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(пенсия) 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  <w:tr w:rsidR="0071283D">
        <w:trPr>
          <w:trHeight w:val="420"/>
        </w:trPr>
        <w:tc>
          <w:tcPr>
            <w:tcW w:w="33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(несовершеннолетний ребенок)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1.Квартира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Долевая 1/5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40,4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Россия</w:t>
            </w:r>
          </w:p>
          <w:p w:rsidR="0071283D" w:rsidRDefault="007128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 xml:space="preserve">- </w:t>
            </w:r>
          </w:p>
        </w:tc>
        <w:tc>
          <w:tcPr>
            <w:tcW w:w="1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283D" w:rsidRDefault="0071283D"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</w:tr>
    </w:tbl>
    <w:p w:rsidR="0071283D" w:rsidRDefault="0071283D"/>
    <w:p w:rsidR="0071283D" w:rsidRDefault="0071283D" w:rsidP="00FB6DD9">
      <w:pPr>
        <w:jc w:val="center"/>
      </w:pPr>
    </w:p>
    <w:p w:rsidR="0071283D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МО «Клястицкое сельское поселение»</w:t>
      </w:r>
    </w:p>
    <w:p w:rsidR="0071283D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Троицкого муниципального района Челябинской области</w:t>
      </w:r>
    </w:p>
    <w:p w:rsidR="0071283D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</w:p>
    <w:p w:rsidR="0071283D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СВЕДЕНИЯ</w:t>
      </w:r>
    </w:p>
    <w:p w:rsidR="0071283D" w:rsidRPr="00B65230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 w:rsidRPr="00B65230">
        <w:rPr>
          <w:b/>
          <w:bCs/>
          <w:sz w:val="28"/>
          <w:szCs w:val="28"/>
        </w:rPr>
        <w:t>доходах, расходах,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об имуществе и обязательствах имущественного характера</w:t>
      </w:r>
      <w:r>
        <w:rPr>
          <w:b/>
          <w:bCs/>
          <w:sz w:val="28"/>
          <w:szCs w:val="28"/>
        </w:rPr>
        <w:t xml:space="preserve"> </w:t>
      </w:r>
      <w:r w:rsidRPr="00B65230">
        <w:rPr>
          <w:b/>
          <w:bCs/>
          <w:sz w:val="28"/>
          <w:szCs w:val="28"/>
        </w:rPr>
        <w:t>Челябинской области, за отчетный период</w:t>
      </w:r>
    </w:p>
    <w:p w:rsidR="0071283D" w:rsidRPr="00B65230" w:rsidRDefault="0071283D" w:rsidP="00B07AD7">
      <w:pPr>
        <w:pStyle w:val="a8"/>
        <w:spacing w:line="274" w:lineRule="exact"/>
        <w:ind w:left="2338" w:right="2880"/>
        <w:jc w:val="center"/>
        <w:rPr>
          <w:b/>
          <w:bCs/>
          <w:sz w:val="28"/>
          <w:szCs w:val="28"/>
        </w:rPr>
      </w:pPr>
      <w:r w:rsidRPr="00B65230">
        <w:rPr>
          <w:b/>
          <w:bCs/>
          <w:sz w:val="28"/>
          <w:szCs w:val="28"/>
        </w:rPr>
        <w:t xml:space="preserve">с 1 января </w:t>
      </w:r>
      <w:r>
        <w:rPr>
          <w:b/>
          <w:bCs/>
          <w:sz w:val="28"/>
          <w:szCs w:val="28"/>
        </w:rPr>
        <w:t>2021г. по  31 декабря 2021 г.</w:t>
      </w:r>
    </w:p>
    <w:tbl>
      <w:tblPr>
        <w:tblW w:w="1617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496"/>
        <w:gridCol w:w="1620"/>
        <w:gridCol w:w="1569"/>
        <w:gridCol w:w="1121"/>
        <w:gridCol w:w="1516"/>
        <w:gridCol w:w="1076"/>
        <w:gridCol w:w="1060"/>
        <w:gridCol w:w="1516"/>
        <w:gridCol w:w="1132"/>
        <w:gridCol w:w="1354"/>
        <w:gridCol w:w="1147"/>
      </w:tblGrid>
      <w:tr w:rsidR="0071283D" w:rsidRPr="00EF5DAB" w:rsidTr="001E727E">
        <w:trPr>
          <w:trHeight w:val="465"/>
        </w:trPr>
        <w:tc>
          <w:tcPr>
            <w:tcW w:w="1564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26" w:type="dxa"/>
            <w:gridSpan w:val="4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52" w:type="dxa"/>
            <w:gridSpan w:val="3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Транспортные средства</w:t>
            </w:r>
          </w:p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54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147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EF5DAB">
              <w:rPr>
                <w:b/>
                <w:sz w:val="20"/>
                <w:szCs w:val="20"/>
              </w:rPr>
              <w:lastRenderedPageBreak/>
              <w:t>имущества, источники)</w:t>
            </w:r>
          </w:p>
        </w:tc>
      </w:tr>
      <w:tr w:rsidR="0071283D" w:rsidRPr="00EF5DAB" w:rsidTr="001E727E">
        <w:trPr>
          <w:trHeight w:val="675"/>
        </w:trPr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076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Площадь</w:t>
            </w:r>
          </w:p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516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c>
          <w:tcPr>
            <w:tcW w:w="1564" w:type="dxa"/>
            <w:vMerge w:val="restart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Шишмарева Елена Михайловна</w:t>
            </w:r>
          </w:p>
        </w:tc>
        <w:tc>
          <w:tcPr>
            <w:tcW w:w="1496" w:type="dxa"/>
            <w:vMerge w:val="restart"/>
          </w:tcPr>
          <w:p w:rsidR="0071283D" w:rsidRPr="00EF5DAB" w:rsidRDefault="0071283D" w:rsidP="0008247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</w:t>
            </w:r>
            <w:r w:rsidRPr="00EF5DAB">
              <w:rPr>
                <w:b/>
                <w:sz w:val="20"/>
                <w:szCs w:val="20"/>
              </w:rPr>
              <w:t xml:space="preserve">лава </w:t>
            </w:r>
          </w:p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Клястицкого сельского поселения</w:t>
            </w:r>
          </w:p>
        </w:tc>
        <w:tc>
          <w:tcPr>
            <w:tcW w:w="1620" w:type="dxa"/>
            <w:vMerge w:val="restart"/>
          </w:tcPr>
          <w:p w:rsidR="0071283D" w:rsidRPr="00EF5DAB" w:rsidRDefault="0071283D" w:rsidP="00C37B6C">
            <w:pPr>
              <w:jc w:val="center"/>
            </w:pPr>
            <w:r w:rsidRPr="00EF5DAB">
              <w:t>-</w:t>
            </w:r>
          </w:p>
        </w:tc>
        <w:tc>
          <w:tcPr>
            <w:tcW w:w="1569" w:type="dxa"/>
            <w:vMerge w:val="restart"/>
          </w:tcPr>
          <w:p w:rsidR="0071283D" w:rsidRPr="00EF5DAB" w:rsidRDefault="0071283D" w:rsidP="00C37B6C">
            <w:pPr>
              <w:jc w:val="center"/>
            </w:pPr>
            <w:r w:rsidRPr="00EF5DAB">
              <w:t>-</w:t>
            </w:r>
          </w:p>
        </w:tc>
        <w:tc>
          <w:tcPr>
            <w:tcW w:w="1121" w:type="dxa"/>
            <w:vMerge w:val="restart"/>
          </w:tcPr>
          <w:p w:rsidR="0071283D" w:rsidRPr="00EF5DAB" w:rsidRDefault="0071283D" w:rsidP="00C37B6C">
            <w:pPr>
              <w:jc w:val="center"/>
            </w:pPr>
            <w:r w:rsidRPr="00EF5DAB">
              <w:t>-</w:t>
            </w:r>
          </w:p>
        </w:tc>
        <w:tc>
          <w:tcPr>
            <w:tcW w:w="1516" w:type="dxa"/>
            <w:vMerge w:val="restart"/>
          </w:tcPr>
          <w:p w:rsidR="0071283D" w:rsidRPr="00EF5DAB" w:rsidRDefault="0071283D" w:rsidP="00C37B6C">
            <w:pPr>
              <w:jc w:val="center"/>
            </w:pPr>
            <w:r w:rsidRPr="00EF5DAB">
              <w:t>-</w:t>
            </w:r>
          </w:p>
        </w:tc>
        <w:tc>
          <w:tcPr>
            <w:tcW w:w="107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678619,51</w:t>
            </w:r>
          </w:p>
        </w:tc>
        <w:tc>
          <w:tcPr>
            <w:tcW w:w="1147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</w:tr>
      <w:tr w:rsidR="0071283D" w:rsidRPr="00EF5DAB" w:rsidTr="001E727E"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Default="0071283D" w:rsidP="0008247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1283D" w:rsidRPr="00EF5DAB" w:rsidRDefault="0071283D" w:rsidP="00C37B6C">
            <w:pPr>
              <w:jc w:val="center"/>
            </w:pPr>
          </w:p>
        </w:tc>
        <w:tc>
          <w:tcPr>
            <w:tcW w:w="1569" w:type="dxa"/>
            <w:vMerge/>
          </w:tcPr>
          <w:p w:rsidR="0071283D" w:rsidRPr="00EF5DAB" w:rsidRDefault="0071283D" w:rsidP="00C37B6C">
            <w:pPr>
              <w:jc w:val="center"/>
            </w:pPr>
          </w:p>
        </w:tc>
        <w:tc>
          <w:tcPr>
            <w:tcW w:w="1121" w:type="dxa"/>
            <w:vMerge/>
          </w:tcPr>
          <w:p w:rsidR="0071283D" w:rsidRPr="00EF5DAB" w:rsidRDefault="0071283D" w:rsidP="00C37B6C">
            <w:pPr>
              <w:jc w:val="center"/>
            </w:pPr>
          </w:p>
        </w:tc>
        <w:tc>
          <w:tcPr>
            <w:tcW w:w="1516" w:type="dxa"/>
            <w:vMerge/>
          </w:tcPr>
          <w:p w:rsidR="0071283D" w:rsidRPr="00EF5DAB" w:rsidRDefault="0071283D" w:rsidP="00C37B6C">
            <w:pPr>
              <w:jc w:val="center"/>
            </w:pPr>
          </w:p>
        </w:tc>
        <w:tc>
          <w:tcPr>
            <w:tcW w:w="107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rPr>
          <w:trHeight w:val="632"/>
        </w:trPr>
        <w:tc>
          <w:tcPr>
            <w:tcW w:w="1564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245B2B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 xml:space="preserve">емельный пай </w:t>
            </w:r>
          </w:p>
          <w:p w:rsidR="0071283D" w:rsidRPr="00EF5DAB" w:rsidRDefault="0071283D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397222,53</w:t>
            </w:r>
          </w:p>
        </w:tc>
        <w:tc>
          <w:tcPr>
            <w:tcW w:w="1147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 w:rsidRPr="00EF5DAB" w:rsidTr="001E727E">
        <w:trPr>
          <w:trHeight w:val="474"/>
        </w:trPr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F5DAB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839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rPr>
          <w:trHeight w:val="702"/>
        </w:trPr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847B37">
            <w:pPr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 xml:space="preserve">       </w:t>
            </w:r>
            <w:r>
              <w:rPr>
                <w:sz w:val="20"/>
                <w:szCs w:val="20"/>
              </w:rPr>
              <w:t>к</w:t>
            </w:r>
            <w:r w:rsidRPr="00EF5DAB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109,3</w:t>
            </w:r>
          </w:p>
        </w:tc>
        <w:tc>
          <w:tcPr>
            <w:tcW w:w="151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010A71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</w:tc>
        <w:tc>
          <w:tcPr>
            <w:tcW w:w="107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c>
          <w:tcPr>
            <w:tcW w:w="1564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  <w:r w:rsidRPr="00EF5DAB">
              <w:rPr>
                <w:b/>
                <w:sz w:val="20"/>
                <w:szCs w:val="20"/>
              </w:rPr>
              <w:t>Куринная Лариса Владимировна</w:t>
            </w:r>
          </w:p>
        </w:tc>
        <w:tc>
          <w:tcPr>
            <w:tcW w:w="149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аместитель главы администрации по финансовым вопросам</w:t>
            </w:r>
          </w:p>
        </w:tc>
        <w:tc>
          <w:tcPr>
            <w:tcW w:w="162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емельный пай</w:t>
            </w: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354" w:type="dxa"/>
          </w:tcPr>
          <w:p w:rsidR="0071283D" w:rsidRPr="00EF5DAB" w:rsidRDefault="0071283D" w:rsidP="007B4D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370755,15</w:t>
            </w:r>
          </w:p>
        </w:tc>
        <w:tc>
          <w:tcPr>
            <w:tcW w:w="1147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 w:rsidRPr="00EF5DAB" w:rsidTr="001E727E">
        <w:tc>
          <w:tcPr>
            <w:tcW w:w="1564" w:type="dxa"/>
          </w:tcPr>
          <w:p w:rsidR="0071283D" w:rsidRPr="00EF5DAB" w:rsidRDefault="0071283D" w:rsidP="00C37B6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</w:tcPr>
          <w:p w:rsidR="0071283D" w:rsidRDefault="0071283D" w:rsidP="007B4D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</w:tcPr>
          <w:p w:rsidR="0071283D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rPr>
          <w:trHeight w:val="562"/>
        </w:trPr>
        <w:tc>
          <w:tcPr>
            <w:tcW w:w="1564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Супруг</w:t>
            </w:r>
          </w:p>
        </w:tc>
        <w:tc>
          <w:tcPr>
            <w:tcW w:w="149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B07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EF5DAB">
              <w:rPr>
                <w:sz w:val="20"/>
                <w:szCs w:val="20"/>
              </w:rPr>
              <w:t>емельный пай</w:t>
            </w:r>
          </w:p>
          <w:p w:rsidR="0071283D" w:rsidRPr="00EF5DAB" w:rsidRDefault="0071283D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F5DAB">
              <w:rPr>
                <w:sz w:val="20"/>
                <w:szCs w:val="20"/>
              </w:rPr>
              <w:t>бщая долевая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6/1662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30525400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516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  <w:vMerge w:val="restart"/>
          </w:tcPr>
          <w:p w:rsidR="0071283D" w:rsidRDefault="0071283D" w:rsidP="0046699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ВАЗ 21053</w:t>
            </w:r>
            <w:r>
              <w:rPr>
                <w:sz w:val="20"/>
                <w:szCs w:val="20"/>
              </w:rPr>
              <w:t>, 1992 г.;</w:t>
            </w:r>
          </w:p>
          <w:p w:rsidR="0071283D" w:rsidRPr="002C5667" w:rsidRDefault="0071283D" w:rsidP="004669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</w:t>
            </w:r>
            <w:r>
              <w:rPr>
                <w:sz w:val="20"/>
                <w:szCs w:val="20"/>
              </w:rPr>
              <w:lastRenderedPageBreak/>
              <w:t xml:space="preserve">ен </w:t>
            </w:r>
            <w:r>
              <w:rPr>
                <w:sz w:val="20"/>
                <w:szCs w:val="20"/>
                <w:lang w:val="en-US"/>
              </w:rPr>
              <w:t>POLO</w:t>
            </w:r>
            <w:r>
              <w:rPr>
                <w:sz w:val="20"/>
                <w:szCs w:val="20"/>
              </w:rPr>
              <w:t>, 2011 г.в.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 w:val="restart"/>
          </w:tcPr>
          <w:p w:rsidR="0071283D" w:rsidRPr="00EF5DAB" w:rsidRDefault="0071283D" w:rsidP="00F41C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563952,29 </w:t>
            </w:r>
          </w:p>
        </w:tc>
        <w:tc>
          <w:tcPr>
            <w:tcW w:w="1147" w:type="dxa"/>
            <w:vMerge w:val="restart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71283D" w:rsidRPr="00EF5DAB" w:rsidTr="001E727E">
        <w:trPr>
          <w:trHeight w:val="579"/>
        </w:trPr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EF5DAB">
              <w:rPr>
                <w:sz w:val="20"/>
                <w:szCs w:val="20"/>
              </w:rPr>
              <w:t>риусадебный участок</w:t>
            </w:r>
          </w:p>
          <w:p w:rsidR="0071283D" w:rsidRPr="00EF5DAB" w:rsidRDefault="0071283D" w:rsidP="00B07AD7">
            <w:pPr>
              <w:rPr>
                <w:sz w:val="20"/>
                <w:szCs w:val="20"/>
              </w:rPr>
            </w:pP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F5DAB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 xml:space="preserve"> </w:t>
            </w:r>
            <w:r w:rsidRPr="00EF5DAB">
              <w:rPr>
                <w:sz w:val="20"/>
                <w:szCs w:val="20"/>
              </w:rPr>
              <w:t>ная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480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1283D" w:rsidRPr="00EF5DAB" w:rsidRDefault="0071283D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EF5DAB" w:rsidTr="001E727E">
        <w:trPr>
          <w:trHeight w:val="667"/>
        </w:trPr>
        <w:tc>
          <w:tcPr>
            <w:tcW w:w="156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EF5DAB">
              <w:rPr>
                <w:sz w:val="20"/>
                <w:szCs w:val="20"/>
              </w:rPr>
              <w:t>вартира</w:t>
            </w:r>
          </w:p>
        </w:tc>
        <w:tc>
          <w:tcPr>
            <w:tcW w:w="1569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индивидуаль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ная</w:t>
            </w:r>
          </w:p>
        </w:tc>
        <w:tc>
          <w:tcPr>
            <w:tcW w:w="1121" w:type="dxa"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66</w:t>
            </w:r>
          </w:p>
        </w:tc>
        <w:tc>
          <w:tcPr>
            <w:tcW w:w="1516" w:type="dxa"/>
          </w:tcPr>
          <w:p w:rsidR="0071283D" w:rsidRPr="00EF5DAB" w:rsidRDefault="0071283D" w:rsidP="00245B2B">
            <w:pPr>
              <w:jc w:val="center"/>
              <w:rPr>
                <w:sz w:val="20"/>
                <w:szCs w:val="20"/>
              </w:rPr>
            </w:pPr>
            <w:r w:rsidRPr="00EF5DAB">
              <w:rPr>
                <w:sz w:val="20"/>
                <w:szCs w:val="20"/>
              </w:rPr>
              <w:t>Россия</w:t>
            </w:r>
          </w:p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7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0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6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Merge/>
          </w:tcPr>
          <w:p w:rsidR="0071283D" w:rsidRPr="00EF5DAB" w:rsidRDefault="0071283D" w:rsidP="004669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7" w:type="dxa"/>
            <w:vMerge/>
          </w:tcPr>
          <w:p w:rsidR="0071283D" w:rsidRPr="00EF5DAB" w:rsidRDefault="0071283D" w:rsidP="00C37B6C">
            <w:pPr>
              <w:jc w:val="center"/>
              <w:rPr>
                <w:sz w:val="20"/>
                <w:szCs w:val="20"/>
              </w:rPr>
            </w:pPr>
          </w:p>
        </w:tc>
      </w:tr>
    </w:tbl>
    <w:p w:rsidR="0071283D" w:rsidRDefault="0071283D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p w:rsidR="0071283D" w:rsidRDefault="0071283D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p w:rsidR="0071283D" w:rsidRPr="007B4D40" w:rsidRDefault="0071283D" w:rsidP="007B4D40">
      <w:pPr>
        <w:rPr>
          <w:rStyle w:val="FontStyle44"/>
          <w:szCs w:val="24"/>
        </w:rPr>
      </w:pPr>
      <w:r>
        <w:t xml:space="preserve">Глава администрации МО «Клястицкое сельское поселение»                                               Е.М. Шишмарева </w:t>
      </w: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2B7981">
      <w:pPr>
        <w:pStyle w:val="Style2"/>
        <w:widowControl/>
        <w:spacing w:before="48" w:line="250" w:lineRule="exact"/>
        <w:rPr>
          <w:rStyle w:val="FontStyle44"/>
          <w:b/>
          <w:sz w:val="28"/>
          <w:szCs w:val="28"/>
        </w:rPr>
      </w:pPr>
    </w:p>
    <w:p w:rsidR="0071283D" w:rsidRDefault="0071283D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</w:p>
    <w:p w:rsidR="0071283D" w:rsidRPr="00FB61AF" w:rsidRDefault="0071283D" w:rsidP="00871AE0">
      <w:pPr>
        <w:pStyle w:val="Style2"/>
        <w:widowControl/>
        <w:spacing w:before="48" w:line="250" w:lineRule="exact"/>
        <w:jc w:val="center"/>
        <w:rPr>
          <w:rStyle w:val="FontStyle44"/>
          <w:b/>
          <w:sz w:val="28"/>
          <w:szCs w:val="28"/>
        </w:rPr>
      </w:pPr>
      <w:r w:rsidRPr="00FB61AF">
        <w:rPr>
          <w:rStyle w:val="FontStyle44"/>
          <w:b/>
          <w:sz w:val="28"/>
          <w:szCs w:val="28"/>
        </w:rPr>
        <w:t>СВЕДЕНИЯ</w:t>
      </w:r>
    </w:p>
    <w:p w:rsidR="0071283D" w:rsidRPr="00FB61AF" w:rsidRDefault="0071283D" w:rsidP="00871AE0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  <w:r w:rsidRPr="00FB61AF">
        <w:rPr>
          <w:rStyle w:val="FontStyle51"/>
          <w:b/>
          <w:sz w:val="28"/>
          <w:szCs w:val="28"/>
        </w:rPr>
        <w:lastRenderedPageBreak/>
        <w:t>о доходах, расходах, об имуществе и обязательствах имущественного характера руководителей  муниципальных учреждений  Троицкого муниципального района  за отчетный период</w:t>
      </w:r>
    </w:p>
    <w:p w:rsidR="0071283D" w:rsidRDefault="0071283D" w:rsidP="00871AE0">
      <w:pPr>
        <w:pStyle w:val="Style3"/>
        <w:widowControl/>
        <w:spacing w:line="250" w:lineRule="exact"/>
        <w:jc w:val="center"/>
        <w:rPr>
          <w:rStyle w:val="FontStyle51"/>
          <w:b/>
          <w:sz w:val="28"/>
          <w:szCs w:val="28"/>
        </w:rPr>
      </w:pPr>
      <w:r w:rsidRPr="00FB61AF">
        <w:rPr>
          <w:rStyle w:val="FontStyle51"/>
          <w:b/>
          <w:sz w:val="28"/>
          <w:szCs w:val="28"/>
        </w:rPr>
        <w:t>с 1 января 20</w:t>
      </w:r>
      <w:r>
        <w:rPr>
          <w:rStyle w:val="FontStyle51"/>
          <w:b/>
          <w:sz w:val="28"/>
          <w:szCs w:val="28"/>
        </w:rPr>
        <w:t>21</w:t>
      </w:r>
      <w:r w:rsidRPr="00FB61AF">
        <w:rPr>
          <w:rStyle w:val="FontStyle51"/>
          <w:b/>
          <w:sz w:val="28"/>
          <w:szCs w:val="28"/>
        </w:rPr>
        <w:t>г. по 31 декабря 20</w:t>
      </w:r>
      <w:r>
        <w:rPr>
          <w:rStyle w:val="FontStyle51"/>
          <w:b/>
          <w:sz w:val="28"/>
          <w:szCs w:val="28"/>
        </w:rPr>
        <w:t>21</w:t>
      </w:r>
      <w:r w:rsidRPr="00FB61AF">
        <w:rPr>
          <w:rStyle w:val="FontStyle51"/>
          <w:b/>
          <w:sz w:val="28"/>
          <w:szCs w:val="28"/>
        </w:rPr>
        <w:t>г.</w:t>
      </w:r>
    </w:p>
    <w:p w:rsidR="0071283D" w:rsidRDefault="0071283D" w:rsidP="00871AE0">
      <w:pPr>
        <w:pStyle w:val="Style3"/>
        <w:widowControl/>
        <w:spacing w:line="250" w:lineRule="exact"/>
        <w:rPr>
          <w:rStyle w:val="FontStyle51"/>
          <w:b/>
          <w:sz w:val="28"/>
          <w:szCs w:val="28"/>
        </w:rPr>
      </w:pPr>
    </w:p>
    <w:tbl>
      <w:tblPr>
        <w:tblW w:w="16339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4"/>
        <w:gridCol w:w="1496"/>
        <w:gridCol w:w="1620"/>
        <w:gridCol w:w="1440"/>
        <w:gridCol w:w="1260"/>
        <w:gridCol w:w="1516"/>
        <w:gridCol w:w="1184"/>
        <w:gridCol w:w="1060"/>
        <w:gridCol w:w="1400"/>
        <w:gridCol w:w="1132"/>
        <w:gridCol w:w="1320"/>
        <w:gridCol w:w="1347"/>
      </w:tblGrid>
      <w:tr w:rsidR="0071283D" w:rsidRPr="00B07AD7">
        <w:trPr>
          <w:trHeight w:val="465"/>
        </w:trPr>
        <w:tc>
          <w:tcPr>
            <w:tcW w:w="1564" w:type="dxa"/>
            <w:vMerge w:val="restart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96" w:type="dxa"/>
            <w:vMerge w:val="restart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5836" w:type="dxa"/>
            <w:gridSpan w:val="4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44" w:type="dxa"/>
            <w:gridSpan w:val="3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132" w:type="dxa"/>
            <w:vMerge w:val="restart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Транспортные средства</w:t>
            </w:r>
          </w:p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320" w:type="dxa"/>
            <w:vMerge w:val="restart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Декларированный годовой доход за отчетный период</w:t>
            </w:r>
          </w:p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1347" w:type="dxa"/>
            <w:vMerge w:val="restart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Сведения об и</w:t>
            </w:r>
            <w:r>
              <w:rPr>
                <w:b/>
                <w:sz w:val="20"/>
                <w:szCs w:val="20"/>
              </w:rPr>
              <w:t xml:space="preserve">сточниках получения средств, за </w:t>
            </w:r>
            <w:r w:rsidRPr="00B07AD7">
              <w:rPr>
                <w:b/>
                <w:sz w:val="20"/>
                <w:szCs w:val="20"/>
              </w:rPr>
              <w:t>счет которых совершена сделка (вид приобретенного имущества, источники)</w:t>
            </w:r>
          </w:p>
        </w:tc>
      </w:tr>
      <w:tr w:rsidR="0071283D" w:rsidRPr="00C37B6C">
        <w:trPr>
          <w:trHeight w:val="675"/>
        </w:trPr>
        <w:tc>
          <w:tcPr>
            <w:tcW w:w="1564" w:type="dxa"/>
            <w:vMerge/>
          </w:tcPr>
          <w:p w:rsidR="0071283D" w:rsidRPr="00C37B6C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C37B6C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440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260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16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84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1060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Площадь</w:t>
            </w:r>
          </w:p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(кв.м)</w:t>
            </w:r>
          </w:p>
        </w:tc>
        <w:tc>
          <w:tcPr>
            <w:tcW w:w="1400" w:type="dxa"/>
          </w:tcPr>
          <w:p w:rsidR="0071283D" w:rsidRPr="00B07AD7" w:rsidRDefault="0071283D" w:rsidP="00EF5DAB">
            <w:pPr>
              <w:jc w:val="center"/>
              <w:rPr>
                <w:b/>
                <w:sz w:val="20"/>
                <w:szCs w:val="20"/>
              </w:rPr>
            </w:pPr>
            <w:r w:rsidRPr="00B07AD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2" w:type="dxa"/>
            <w:vMerge/>
          </w:tcPr>
          <w:p w:rsidR="0071283D" w:rsidRPr="00C37B6C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1283D" w:rsidRPr="00C37B6C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7" w:type="dxa"/>
            <w:vMerge/>
          </w:tcPr>
          <w:p w:rsidR="0071283D" w:rsidRPr="00C37B6C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</w:tr>
      <w:tr w:rsidR="0071283D" w:rsidRPr="00C37B6C">
        <w:tc>
          <w:tcPr>
            <w:tcW w:w="1564" w:type="dxa"/>
            <w:vMerge w:val="restart"/>
          </w:tcPr>
          <w:p w:rsidR="0071283D" w:rsidRPr="00AA0A51" w:rsidRDefault="0071283D" w:rsidP="00EF5DAB">
            <w:pPr>
              <w:ind w:right="111"/>
              <w:jc w:val="center"/>
              <w:rPr>
                <w:b/>
                <w:sz w:val="20"/>
                <w:szCs w:val="20"/>
              </w:rPr>
            </w:pPr>
            <w:r w:rsidRPr="00AA0A51">
              <w:rPr>
                <w:b/>
                <w:sz w:val="20"/>
                <w:szCs w:val="20"/>
              </w:rPr>
              <w:t>Москвичева Инесса Святославовна</w:t>
            </w:r>
          </w:p>
        </w:tc>
        <w:tc>
          <w:tcPr>
            <w:tcW w:w="1496" w:type="dxa"/>
            <w:vMerge w:val="restart"/>
          </w:tcPr>
          <w:p w:rsidR="0071283D" w:rsidRPr="00E6775B" w:rsidRDefault="0071283D" w:rsidP="000143EE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 xml:space="preserve">Директор </w:t>
            </w:r>
            <w:r>
              <w:rPr>
                <w:sz w:val="20"/>
                <w:szCs w:val="20"/>
              </w:rPr>
              <w:t>МКУ «Культурно-досуговый центр» Клястицкого сельского поселения</w:t>
            </w:r>
          </w:p>
        </w:tc>
        <w:tc>
          <w:tcPr>
            <w:tcW w:w="1620" w:type="dxa"/>
            <w:vMerge w:val="restart"/>
          </w:tcPr>
          <w:p w:rsidR="0071283D" w:rsidRPr="00E6775B" w:rsidRDefault="0071283D" w:rsidP="00EF5DAB">
            <w:pPr>
              <w:pStyle w:val="a8"/>
              <w:spacing w:line="250" w:lineRule="exact"/>
              <w:ind w:left="100"/>
              <w:jc w:val="center"/>
            </w:pPr>
            <w:r>
              <w:t>з</w:t>
            </w:r>
            <w:r w:rsidRPr="00E6775B">
              <w:t>емельный пай</w:t>
            </w:r>
          </w:p>
        </w:tc>
        <w:tc>
          <w:tcPr>
            <w:tcW w:w="1440" w:type="dxa"/>
            <w:vMerge w:val="restart"/>
          </w:tcPr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6775B">
              <w:rPr>
                <w:sz w:val="20"/>
                <w:szCs w:val="20"/>
              </w:rPr>
              <w:t>бщая долевая</w:t>
            </w:r>
          </w:p>
          <w:p w:rsidR="0071283D" w:rsidRPr="00E6775B" w:rsidRDefault="0071283D" w:rsidP="00EF5DAB">
            <w:pPr>
              <w:pStyle w:val="a8"/>
              <w:spacing w:line="235" w:lineRule="exact"/>
              <w:jc w:val="center"/>
            </w:pPr>
            <w:r w:rsidRPr="00E6775B">
              <w:t>6/1662</w:t>
            </w:r>
          </w:p>
        </w:tc>
        <w:tc>
          <w:tcPr>
            <w:tcW w:w="1260" w:type="dxa"/>
            <w:vMerge w:val="restart"/>
          </w:tcPr>
          <w:p w:rsidR="0071283D" w:rsidRPr="00E6775B" w:rsidRDefault="0071283D" w:rsidP="00EF5DAB">
            <w:pPr>
              <w:pStyle w:val="a8"/>
              <w:spacing w:line="274" w:lineRule="exact"/>
              <w:jc w:val="center"/>
            </w:pPr>
            <w:r>
              <w:t>30525400</w:t>
            </w:r>
          </w:p>
        </w:tc>
        <w:tc>
          <w:tcPr>
            <w:tcW w:w="1516" w:type="dxa"/>
            <w:vMerge w:val="restart"/>
          </w:tcPr>
          <w:p w:rsidR="0071283D" w:rsidRPr="00E6775B" w:rsidRDefault="0071283D" w:rsidP="00010A71">
            <w:pPr>
              <w:pStyle w:val="a8"/>
              <w:ind w:left="100"/>
              <w:jc w:val="center"/>
            </w:pPr>
            <w:r w:rsidRPr="00E6775B">
              <w:t>Россия</w:t>
            </w:r>
          </w:p>
        </w:tc>
        <w:tc>
          <w:tcPr>
            <w:tcW w:w="1184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квартира</w:t>
            </w:r>
          </w:p>
        </w:tc>
        <w:tc>
          <w:tcPr>
            <w:tcW w:w="1060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</w:tc>
        <w:tc>
          <w:tcPr>
            <w:tcW w:w="1400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 w:val="restart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20" w:type="dxa"/>
            <w:vMerge w:val="restart"/>
          </w:tcPr>
          <w:p w:rsidR="0071283D" w:rsidRPr="00E6775B" w:rsidRDefault="0071283D" w:rsidP="002B7981">
            <w:pPr>
              <w:pStyle w:val="a8"/>
              <w:spacing w:after="60"/>
              <w:ind w:left="20"/>
            </w:pPr>
            <w:r>
              <w:t>429192,21</w:t>
            </w:r>
          </w:p>
        </w:tc>
        <w:tc>
          <w:tcPr>
            <w:tcW w:w="1347" w:type="dxa"/>
            <w:vMerge w:val="restart"/>
          </w:tcPr>
          <w:p w:rsidR="0071283D" w:rsidRPr="00E6775B" w:rsidRDefault="0071283D" w:rsidP="00EF5DAB">
            <w:pPr>
              <w:ind w:right="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  <w:tr w:rsidR="0071283D" w:rsidRPr="00C37B6C">
        <w:tc>
          <w:tcPr>
            <w:tcW w:w="1564" w:type="dxa"/>
            <w:vMerge/>
          </w:tcPr>
          <w:p w:rsidR="0071283D" w:rsidRPr="00AA0A51" w:rsidRDefault="0071283D" w:rsidP="00EF5DAB">
            <w:pPr>
              <w:ind w:right="111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6" w:type="dxa"/>
            <w:vMerge/>
          </w:tcPr>
          <w:p w:rsidR="0071283D" w:rsidRPr="00E6775B" w:rsidRDefault="0071283D" w:rsidP="000143EE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</w:tcPr>
          <w:p w:rsidR="0071283D" w:rsidRDefault="0071283D" w:rsidP="00EF5DAB">
            <w:pPr>
              <w:pStyle w:val="a8"/>
              <w:spacing w:line="250" w:lineRule="exact"/>
              <w:ind w:left="100"/>
              <w:jc w:val="center"/>
            </w:pPr>
          </w:p>
        </w:tc>
        <w:tc>
          <w:tcPr>
            <w:tcW w:w="1440" w:type="dxa"/>
            <w:vMerge/>
          </w:tcPr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1283D" w:rsidRDefault="0071283D" w:rsidP="00EF5DAB">
            <w:pPr>
              <w:pStyle w:val="a8"/>
              <w:spacing w:line="274" w:lineRule="exact"/>
              <w:jc w:val="center"/>
            </w:pPr>
          </w:p>
        </w:tc>
        <w:tc>
          <w:tcPr>
            <w:tcW w:w="1516" w:type="dxa"/>
            <w:vMerge/>
          </w:tcPr>
          <w:p w:rsidR="0071283D" w:rsidRPr="00E6775B" w:rsidRDefault="0071283D" w:rsidP="00010A71">
            <w:pPr>
              <w:pStyle w:val="a8"/>
              <w:ind w:left="100"/>
              <w:jc w:val="center"/>
            </w:pPr>
          </w:p>
        </w:tc>
        <w:tc>
          <w:tcPr>
            <w:tcW w:w="1184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060" w:type="dxa"/>
          </w:tcPr>
          <w:p w:rsidR="0071283D" w:rsidRPr="00E6775B" w:rsidRDefault="0071283D" w:rsidP="003E70D5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</w:tc>
        <w:tc>
          <w:tcPr>
            <w:tcW w:w="1400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32" w:type="dxa"/>
            <w:vMerge/>
          </w:tcPr>
          <w:p w:rsidR="0071283D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320" w:type="dxa"/>
            <w:vMerge/>
          </w:tcPr>
          <w:p w:rsidR="0071283D" w:rsidRDefault="0071283D" w:rsidP="002B7981">
            <w:pPr>
              <w:pStyle w:val="a8"/>
              <w:spacing w:after="60"/>
              <w:ind w:left="20"/>
            </w:pPr>
          </w:p>
        </w:tc>
        <w:tc>
          <w:tcPr>
            <w:tcW w:w="1347" w:type="dxa"/>
            <w:vMerge/>
          </w:tcPr>
          <w:p w:rsidR="0071283D" w:rsidRDefault="0071283D" w:rsidP="00EF5DAB">
            <w:pPr>
              <w:ind w:right="111"/>
              <w:jc w:val="center"/>
              <w:rPr>
                <w:b/>
                <w:sz w:val="20"/>
                <w:szCs w:val="20"/>
              </w:rPr>
            </w:pPr>
          </w:p>
        </w:tc>
      </w:tr>
      <w:tr w:rsidR="0071283D" w:rsidRPr="00C37B6C">
        <w:tc>
          <w:tcPr>
            <w:tcW w:w="1564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E6775B">
              <w:rPr>
                <w:sz w:val="20"/>
                <w:szCs w:val="20"/>
              </w:rPr>
              <w:t>упруг</w:t>
            </w:r>
          </w:p>
        </w:tc>
        <w:tc>
          <w:tcPr>
            <w:tcW w:w="1496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 xml:space="preserve"> земельный пай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приусадебный участок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2B7981">
            <w:pPr>
              <w:pStyle w:val="a8"/>
              <w:spacing w:line="250" w:lineRule="exact"/>
              <w:jc w:val="center"/>
            </w:pPr>
            <w:r w:rsidRPr="00E6775B">
              <w:t>квартира</w:t>
            </w:r>
          </w:p>
        </w:tc>
        <w:tc>
          <w:tcPr>
            <w:tcW w:w="1440" w:type="dxa"/>
          </w:tcPr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E6775B">
              <w:rPr>
                <w:sz w:val="20"/>
                <w:szCs w:val="20"/>
              </w:rPr>
              <w:t>бщая долевая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6/1662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775B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 xml:space="preserve"> </w:t>
            </w:r>
            <w:r w:rsidRPr="00E6775B">
              <w:rPr>
                <w:sz w:val="20"/>
                <w:szCs w:val="20"/>
              </w:rPr>
              <w:t>ная</w:t>
            </w: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6775B">
              <w:rPr>
                <w:sz w:val="20"/>
                <w:szCs w:val="20"/>
              </w:rPr>
              <w:t>ндивидуаль</w:t>
            </w:r>
            <w:r>
              <w:rPr>
                <w:sz w:val="20"/>
                <w:szCs w:val="20"/>
              </w:rPr>
              <w:t xml:space="preserve"> </w:t>
            </w:r>
            <w:r w:rsidRPr="00E6775B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1260" w:type="dxa"/>
          </w:tcPr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30525400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</w:t>
            </w:r>
          </w:p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Default="0071283D" w:rsidP="00EF5DAB">
            <w:pPr>
              <w:jc w:val="center"/>
              <w:rPr>
                <w:sz w:val="20"/>
                <w:szCs w:val="20"/>
              </w:rPr>
            </w:pPr>
          </w:p>
          <w:p w:rsidR="0071283D" w:rsidRPr="00E6775B" w:rsidRDefault="0071283D" w:rsidP="00EF5DAB">
            <w:pPr>
              <w:pStyle w:val="a8"/>
              <w:spacing w:line="274" w:lineRule="exact"/>
              <w:jc w:val="center"/>
            </w:pPr>
            <w:r>
              <w:lastRenderedPageBreak/>
              <w:t>60,4</w:t>
            </w:r>
          </w:p>
        </w:tc>
        <w:tc>
          <w:tcPr>
            <w:tcW w:w="1516" w:type="dxa"/>
          </w:tcPr>
          <w:p w:rsidR="0071283D" w:rsidRPr="00E6775B" w:rsidRDefault="0071283D" w:rsidP="00EF5DAB">
            <w:pPr>
              <w:pStyle w:val="a8"/>
              <w:ind w:left="100"/>
              <w:jc w:val="center"/>
            </w:pPr>
            <w:r w:rsidRPr="00E6775B">
              <w:lastRenderedPageBreak/>
              <w:t>Россия</w:t>
            </w:r>
          </w:p>
          <w:p w:rsidR="0071283D" w:rsidRPr="00E6775B" w:rsidRDefault="0071283D" w:rsidP="00EF5DAB">
            <w:pPr>
              <w:pStyle w:val="a8"/>
              <w:ind w:left="100"/>
              <w:jc w:val="center"/>
            </w:pPr>
          </w:p>
          <w:p w:rsidR="0071283D" w:rsidRPr="00E6775B" w:rsidRDefault="0071283D" w:rsidP="00EF5DAB">
            <w:pPr>
              <w:pStyle w:val="a8"/>
            </w:pPr>
          </w:p>
          <w:p w:rsidR="0071283D" w:rsidRDefault="0071283D" w:rsidP="00EF5DAB">
            <w:pPr>
              <w:pStyle w:val="a8"/>
              <w:ind w:left="100"/>
              <w:jc w:val="center"/>
            </w:pPr>
          </w:p>
          <w:p w:rsidR="0071283D" w:rsidRPr="00E6775B" w:rsidRDefault="0071283D" w:rsidP="00EF5DAB">
            <w:pPr>
              <w:pStyle w:val="a8"/>
              <w:ind w:left="100"/>
              <w:jc w:val="center"/>
            </w:pPr>
            <w:r w:rsidRPr="00E6775B">
              <w:t>Россия</w:t>
            </w:r>
          </w:p>
          <w:p w:rsidR="0071283D" w:rsidRPr="00E6775B" w:rsidRDefault="0071283D" w:rsidP="00EF5DAB">
            <w:pPr>
              <w:pStyle w:val="a8"/>
              <w:ind w:left="100"/>
              <w:jc w:val="center"/>
            </w:pPr>
          </w:p>
          <w:p w:rsidR="0071283D" w:rsidRDefault="0071283D" w:rsidP="00010A71">
            <w:pPr>
              <w:pStyle w:val="a8"/>
              <w:ind w:left="100"/>
              <w:jc w:val="center"/>
            </w:pPr>
          </w:p>
          <w:p w:rsidR="0071283D" w:rsidRDefault="0071283D" w:rsidP="00010A71">
            <w:pPr>
              <w:pStyle w:val="a8"/>
              <w:ind w:left="100"/>
              <w:jc w:val="center"/>
            </w:pPr>
          </w:p>
          <w:p w:rsidR="0071283D" w:rsidRPr="00E6775B" w:rsidRDefault="0071283D" w:rsidP="00010A71">
            <w:pPr>
              <w:pStyle w:val="a8"/>
              <w:ind w:left="100"/>
              <w:jc w:val="center"/>
            </w:pPr>
            <w:r w:rsidRPr="00E6775B">
              <w:t>Россия</w:t>
            </w:r>
          </w:p>
        </w:tc>
        <w:tc>
          <w:tcPr>
            <w:tcW w:w="1184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-</w:t>
            </w:r>
          </w:p>
        </w:tc>
        <w:tc>
          <w:tcPr>
            <w:tcW w:w="1060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-</w:t>
            </w:r>
          </w:p>
        </w:tc>
        <w:tc>
          <w:tcPr>
            <w:tcW w:w="1400" w:type="dxa"/>
          </w:tcPr>
          <w:p w:rsidR="0071283D" w:rsidRPr="00E6775B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-</w:t>
            </w:r>
          </w:p>
        </w:tc>
        <w:tc>
          <w:tcPr>
            <w:tcW w:w="1132" w:type="dxa"/>
          </w:tcPr>
          <w:p w:rsidR="0071283D" w:rsidRPr="00E6775B" w:rsidRDefault="0071283D" w:rsidP="00EF5DAB">
            <w:pPr>
              <w:jc w:val="center"/>
              <w:rPr>
                <w:sz w:val="20"/>
                <w:szCs w:val="20"/>
              </w:rPr>
            </w:pPr>
            <w:r w:rsidRPr="00E6775B">
              <w:rPr>
                <w:sz w:val="20"/>
                <w:szCs w:val="20"/>
              </w:rPr>
              <w:t>Автомобиль легковой</w:t>
            </w:r>
          </w:p>
          <w:p w:rsidR="0071283D" w:rsidRPr="005415A1" w:rsidRDefault="0071283D" w:rsidP="00EF5DAB">
            <w:pPr>
              <w:ind w:right="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Reno Logan</w:t>
            </w:r>
            <w:r>
              <w:rPr>
                <w:sz w:val="20"/>
                <w:szCs w:val="20"/>
              </w:rPr>
              <w:t xml:space="preserve"> Степвей</w:t>
            </w:r>
          </w:p>
        </w:tc>
        <w:tc>
          <w:tcPr>
            <w:tcW w:w="1320" w:type="dxa"/>
          </w:tcPr>
          <w:p w:rsidR="0071283D" w:rsidRPr="00E6775B" w:rsidRDefault="0071283D" w:rsidP="002B7981">
            <w:pPr>
              <w:pStyle w:val="a8"/>
              <w:spacing w:after="60"/>
              <w:ind w:firstLine="20"/>
              <w:jc w:val="center"/>
            </w:pPr>
            <w:r>
              <w:t>1442243,57</w:t>
            </w:r>
          </w:p>
        </w:tc>
        <w:tc>
          <w:tcPr>
            <w:tcW w:w="1347" w:type="dxa"/>
          </w:tcPr>
          <w:p w:rsidR="0071283D" w:rsidRPr="00957BC3" w:rsidRDefault="0071283D" w:rsidP="00EF5DAB">
            <w:pPr>
              <w:ind w:right="11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</w:tr>
    </w:tbl>
    <w:p w:rsidR="0071283D" w:rsidRDefault="0071283D"/>
    <w:p w:rsidR="0071283D" w:rsidRDefault="0071283D"/>
    <w:p w:rsidR="0071283D" w:rsidRDefault="0071283D">
      <w:r>
        <w:t xml:space="preserve">Глава администрации МО «Клястицкое сельское поселение»                                               Е.М. Шишмарева </w:t>
      </w:r>
    </w:p>
    <w:p w:rsidR="0071283D" w:rsidRPr="005D4411" w:rsidRDefault="0071283D" w:rsidP="003C0E8F">
      <w:pPr>
        <w:spacing w:after="0" w:line="240" w:lineRule="auto"/>
        <w:outlineLvl w:val="0"/>
        <w:rPr>
          <w:rFonts w:eastAsia="Arial Unicode MS"/>
          <w:b/>
          <w:bCs/>
          <w:spacing w:val="1"/>
          <w:szCs w:val="24"/>
          <w:lang w:eastAsia="ru-RU"/>
        </w:rPr>
      </w:pPr>
      <w:r w:rsidRPr="003C0E8F">
        <w:rPr>
          <w:rFonts w:eastAsia="Times New Roman"/>
          <w:b/>
          <w:szCs w:val="24"/>
          <w:lang w:eastAsia="ru-RU"/>
        </w:rPr>
        <w:t>СОВЕТ ДЕПУТАТОВ</w:t>
      </w:r>
      <w:r w:rsidRPr="005D4411">
        <w:rPr>
          <w:rFonts w:eastAsia="Times New Roman"/>
          <w:b/>
          <w:szCs w:val="24"/>
          <w:lang w:eastAsia="ru-RU"/>
        </w:rPr>
        <w:t xml:space="preserve"> </w:t>
      </w:r>
      <w:r w:rsidRPr="003C0E8F">
        <w:rPr>
          <w:rFonts w:eastAsia="Times New Roman"/>
          <w:b/>
          <w:szCs w:val="24"/>
          <w:lang w:eastAsia="ru-RU"/>
        </w:rPr>
        <w:t>РОДНИКОВСКОГО  СЕЛЬСКОГО ПОСЕЛЕНИЯ</w:t>
      </w:r>
      <w:r w:rsidRPr="005D4411">
        <w:rPr>
          <w:rFonts w:eastAsia="Times New Roman"/>
          <w:b/>
          <w:szCs w:val="24"/>
          <w:lang w:eastAsia="ru-RU"/>
        </w:rPr>
        <w:t xml:space="preserve"> </w:t>
      </w:r>
      <w:r w:rsidRPr="003C0E8F">
        <w:rPr>
          <w:rFonts w:eastAsia="Times New Roman"/>
          <w:b/>
          <w:szCs w:val="24"/>
          <w:lang w:eastAsia="ru-RU"/>
        </w:rPr>
        <w:t>ТРОИЦКОГО РАЙОНА</w:t>
      </w:r>
      <w:r w:rsidRPr="005D4411">
        <w:rPr>
          <w:rFonts w:eastAsia="Times New Roman"/>
          <w:b/>
          <w:szCs w:val="24"/>
          <w:lang w:eastAsia="ru-RU"/>
        </w:rPr>
        <w:t xml:space="preserve"> ЧЕЛЯБИНСКОЙ ОБЛАСТИ</w:t>
      </w:r>
    </w:p>
    <w:p w:rsidR="0071283D" w:rsidRDefault="0071283D" w:rsidP="00FC301B">
      <w:pPr>
        <w:spacing w:after="0" w:line="240" w:lineRule="auto"/>
        <w:ind w:left="2338" w:right="2880"/>
        <w:jc w:val="center"/>
        <w:rPr>
          <w:rFonts w:eastAsia="Arial Unicode MS"/>
          <w:b/>
          <w:bCs/>
          <w:spacing w:val="1"/>
          <w:szCs w:val="24"/>
          <w:lang w:eastAsia="ru-RU"/>
        </w:rPr>
      </w:pPr>
    </w:p>
    <w:p w:rsidR="0071283D" w:rsidRPr="00FC301B" w:rsidRDefault="0071283D" w:rsidP="00FC301B">
      <w:pPr>
        <w:spacing w:after="0" w:line="240" w:lineRule="auto"/>
        <w:ind w:left="2338" w:right="2880"/>
        <w:jc w:val="center"/>
        <w:rPr>
          <w:rFonts w:eastAsia="Arial Unicode MS"/>
          <w:b/>
          <w:bCs/>
          <w:spacing w:val="1"/>
          <w:szCs w:val="24"/>
          <w:lang w:eastAsia="ru-RU"/>
        </w:rPr>
      </w:pPr>
      <w:r w:rsidRPr="00FC301B">
        <w:rPr>
          <w:rFonts w:eastAsia="Arial Unicode MS"/>
          <w:b/>
          <w:bCs/>
          <w:spacing w:val="1"/>
          <w:szCs w:val="24"/>
          <w:lang w:eastAsia="ru-RU"/>
        </w:rPr>
        <w:t>СВЕДЕНИЯ</w:t>
      </w:r>
    </w:p>
    <w:p w:rsidR="0071283D" w:rsidRPr="00FC301B" w:rsidRDefault="0071283D" w:rsidP="00FC301B">
      <w:pPr>
        <w:spacing w:after="0" w:line="274" w:lineRule="exact"/>
        <w:ind w:left="2338" w:right="2880"/>
        <w:jc w:val="center"/>
        <w:rPr>
          <w:rFonts w:eastAsia="Arial Unicode MS"/>
          <w:b/>
          <w:bCs/>
          <w:spacing w:val="1"/>
          <w:sz w:val="28"/>
          <w:lang w:eastAsia="ru-RU"/>
        </w:rPr>
      </w:pPr>
      <w:r w:rsidRPr="00FC301B">
        <w:rPr>
          <w:rFonts w:eastAsia="Arial Unicode MS"/>
          <w:b/>
          <w:bCs/>
          <w:spacing w:val="1"/>
          <w:sz w:val="28"/>
          <w:lang w:eastAsia="ru-RU"/>
        </w:rPr>
        <w:t>о доходах, расходах, об имуществе и обязательствах имущественного характера Челябинской области, за отчетный период</w:t>
      </w:r>
    </w:p>
    <w:p w:rsidR="0071283D" w:rsidRPr="00FC301B" w:rsidRDefault="0071283D" w:rsidP="00FC301B">
      <w:pPr>
        <w:spacing w:after="0" w:line="274" w:lineRule="exact"/>
        <w:ind w:left="2338" w:right="2880"/>
        <w:jc w:val="center"/>
        <w:rPr>
          <w:rFonts w:eastAsia="Arial Unicode MS"/>
          <w:b/>
          <w:bCs/>
          <w:spacing w:val="1"/>
          <w:sz w:val="28"/>
          <w:lang w:eastAsia="ru-RU"/>
        </w:rPr>
      </w:pPr>
      <w:r w:rsidRPr="00FC301B">
        <w:rPr>
          <w:rFonts w:eastAsia="Arial Unicode MS"/>
          <w:b/>
          <w:bCs/>
          <w:spacing w:val="1"/>
          <w:sz w:val="28"/>
          <w:lang w:eastAsia="ru-RU"/>
        </w:rPr>
        <w:t>с 1 января 2021г. по  31 декабря 2021 г.</w:t>
      </w:r>
    </w:p>
    <w:p w:rsidR="0071283D" w:rsidRPr="00FC301B" w:rsidRDefault="0071283D" w:rsidP="00FC30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71283D" w:rsidRPr="00FC301B" w:rsidRDefault="0071283D" w:rsidP="00FC301B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5615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5"/>
        <w:gridCol w:w="1284"/>
        <w:gridCol w:w="1621"/>
        <w:gridCol w:w="1440"/>
        <w:gridCol w:w="1473"/>
        <w:gridCol w:w="853"/>
        <w:gridCol w:w="1076"/>
        <w:gridCol w:w="909"/>
        <w:gridCol w:w="1134"/>
        <w:gridCol w:w="1417"/>
        <w:gridCol w:w="1559"/>
        <w:gridCol w:w="1284"/>
      </w:tblGrid>
      <w:tr w:rsidR="0071283D" w:rsidRPr="00FC301B" w:rsidTr="001826DC">
        <w:trPr>
          <w:trHeight w:val="465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Транспортные средства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Декларированный годовой доход за отчетный период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1283D" w:rsidRPr="00FC301B" w:rsidTr="002F3D43">
        <w:trPr>
          <w:trHeight w:val="675"/>
        </w:trPr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(кв.м.)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Площадь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b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</w:tr>
      <w:tr w:rsidR="0071283D" w:rsidRPr="00FC301B" w:rsidTr="002F3D43">
        <w:trPr>
          <w:trHeight w:val="246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sz w:val="20"/>
                <w:szCs w:val="20"/>
                <w:lang w:eastAsia="ru-RU"/>
              </w:rPr>
              <w:t>Бердюгин Сергей Сергеевич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Водитель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FC301B">
              <w:rPr>
                <w:rFonts w:eastAsia="Times New Roman"/>
                <w:sz w:val="20"/>
                <w:szCs w:val="20"/>
                <w:lang w:eastAsia="ru-RU"/>
              </w:rPr>
              <w:t xml:space="preserve">АО 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«</w:t>
            </w:r>
            <w:r w:rsidRPr="00FC301B">
              <w:rPr>
                <w:rFonts w:eastAsia="Times New Roman"/>
                <w:sz w:val="20"/>
                <w:szCs w:val="20"/>
                <w:lang w:eastAsia="ru-RU"/>
              </w:rPr>
              <w:t xml:space="preserve">Южуралзолото Группа компаний», 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Общая совместная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Россия-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1826DC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 xml:space="preserve">Легковой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Лада 212140  2011 г.в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654756,07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5D4411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5D4411">
              <w:rPr>
                <w:rFonts w:eastAsia="Times New Roman"/>
                <w:sz w:val="16"/>
                <w:szCs w:val="16"/>
                <w:lang w:eastAsia="ru-RU"/>
              </w:rPr>
              <w:t xml:space="preserve">Кредит ипотека. Кредитный договор  № 1013108 </w:t>
            </w:r>
          </w:p>
        </w:tc>
      </w:tr>
      <w:tr w:rsidR="0071283D" w:rsidRPr="00FC301B" w:rsidTr="002F3D43">
        <w:trPr>
          <w:trHeight w:val="474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Декретный отпуск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776805,68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5D4411">
              <w:rPr>
                <w:rFonts w:eastAsia="Times New Roman"/>
                <w:sz w:val="16"/>
                <w:szCs w:val="16"/>
                <w:lang w:eastAsia="ru-RU"/>
              </w:rPr>
              <w:t>Кредит ипотека. Кредитный договор  № 1013108</w:t>
            </w:r>
          </w:p>
        </w:tc>
      </w:tr>
      <w:tr w:rsidR="0071283D" w:rsidRPr="00FC301B" w:rsidTr="00A162C0">
        <w:trPr>
          <w:trHeight w:val="115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  <w:p w:rsidR="0071283D" w:rsidRPr="002F3D43" w:rsidRDefault="0071283D" w:rsidP="002F3D4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2F3D43">
              <w:rPr>
                <w:rFonts w:eastAsia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 xml:space="preserve">    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     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  <w:tr w:rsidR="0071283D" w:rsidRPr="00FC301B" w:rsidTr="000B53A6">
        <w:trPr>
          <w:trHeight w:val="1151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3C0E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2F3D4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83D" w:rsidRPr="00FC301B" w:rsidRDefault="0071283D" w:rsidP="003C0E8F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283D" w:rsidRPr="00FC301B" w:rsidRDefault="0071283D" w:rsidP="00FC301B">
            <w:pP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 w:rsidRPr="00FC301B">
              <w:rPr>
                <w:rFonts w:eastAsia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71283D" w:rsidRPr="00FC301B" w:rsidRDefault="0071283D" w:rsidP="00FC301B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71283D" w:rsidRPr="005D4411" w:rsidRDefault="0071283D" w:rsidP="00FC301B">
      <w:pPr>
        <w:tabs>
          <w:tab w:val="left" w:pos="255"/>
        </w:tabs>
        <w:spacing w:after="0" w:line="240" w:lineRule="auto"/>
        <w:rPr>
          <w:rFonts w:eastAsia="Times New Roman"/>
          <w:szCs w:val="24"/>
          <w:lang w:eastAsia="ru-RU"/>
        </w:rPr>
      </w:pPr>
      <w:r w:rsidRPr="005D4411">
        <w:rPr>
          <w:rFonts w:eastAsia="Times New Roman"/>
          <w:szCs w:val="24"/>
          <w:lang w:eastAsia="ru-RU"/>
        </w:rPr>
        <w:t xml:space="preserve">                              </w:t>
      </w:r>
    </w:p>
    <w:p w:rsidR="0071283D" w:rsidRDefault="0071283D">
      <w:pPr>
        <w:jc w:val="center"/>
      </w:pPr>
      <w:r>
        <w:rPr>
          <w:color w:val="000000"/>
        </w:rPr>
        <w:t>СВЕДЕНИЯ</w:t>
      </w:r>
    </w:p>
    <w:p w:rsidR="0071283D" w:rsidRDefault="0071283D">
      <w:pPr>
        <w:jc w:val="center"/>
      </w:pPr>
      <w:r>
        <w:rPr>
          <w:color w:val="000000"/>
        </w:rPr>
        <w:t>о доходах, расходах, об имуществе и обязательствах</w:t>
      </w:r>
    </w:p>
    <w:p w:rsidR="0071283D" w:rsidRDefault="0071283D">
      <w:pPr>
        <w:jc w:val="center"/>
      </w:pPr>
      <w:r>
        <w:rPr>
          <w:color w:val="000000"/>
        </w:rPr>
        <w:t>имущественного характера за отчётный период</w:t>
      </w:r>
    </w:p>
    <w:p w:rsidR="0071283D" w:rsidRDefault="0071283D">
      <w:pPr>
        <w:jc w:val="center"/>
      </w:pPr>
      <w:r>
        <w:rPr>
          <w:color w:val="000000"/>
        </w:rPr>
        <w:t>с 1 января 2021 г. по 31 декабря 2021 г.</w:t>
      </w:r>
    </w:p>
    <w:p w:rsidR="0071283D" w:rsidRDefault="0071283D">
      <w:pPr>
        <w:jc w:val="center"/>
        <w:rPr>
          <w:color w:val="000000"/>
          <w:sz w:val="28"/>
        </w:rPr>
      </w:pPr>
    </w:p>
    <w:tbl>
      <w:tblPr>
        <w:tblW w:w="0" w:type="auto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5"/>
        <w:gridCol w:w="1080"/>
        <w:gridCol w:w="899"/>
        <w:gridCol w:w="1426"/>
        <w:gridCol w:w="900"/>
        <w:gridCol w:w="1261"/>
        <w:gridCol w:w="899"/>
        <w:gridCol w:w="887"/>
        <w:gridCol w:w="1260"/>
        <w:gridCol w:w="1426"/>
        <w:gridCol w:w="1460"/>
        <w:gridCol w:w="1821"/>
      </w:tblGrid>
      <w:tr w:rsidR="0071283D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08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486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460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  <w:rPr>
                <w:color w:val="000000"/>
              </w:rPr>
            </w:pP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Деклариро-ванный годовой доход за  отчётный период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821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Сведения **                      об источниках получения средств,   за счёт которых совершена сделка (вид приобретённого имущества, источники)</w:t>
            </w:r>
          </w:p>
        </w:tc>
      </w:tr>
      <w:tr w:rsidR="0071283D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821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  <w:vAlign w:val="center"/>
          </w:tcPr>
          <w:p w:rsidR="0071283D" w:rsidRDefault="0071283D">
            <w:pPr>
              <w:rPr>
                <w:color w:val="000000"/>
                <w:sz w:val="20"/>
                <w:szCs w:val="20"/>
              </w:rPr>
            </w:pPr>
          </w:p>
        </w:tc>
      </w:tr>
      <w:tr w:rsidR="0071283D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1283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Попилина Лидия Сергеевна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Глава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pStyle w:val="ListParagraph"/>
              <w:numPr>
                <w:ilvl w:val="0"/>
                <w:numId w:val="1"/>
              </w:numPr>
              <w:ind w:left="303" w:right="-57" w:hanging="360"/>
            </w:pPr>
            <w:r>
              <w:rPr>
                <w:color w:val="000000"/>
              </w:rPr>
              <w:t>квартира, индивидуальная, 62,2 кв.м, Россия</w:t>
            </w:r>
          </w:p>
          <w:p w:rsidR="0071283D" w:rsidRDefault="0071283D">
            <w:pPr>
              <w:pStyle w:val="ListParagraph"/>
              <w:numPr>
                <w:ilvl w:val="0"/>
                <w:numId w:val="1"/>
              </w:numPr>
              <w:ind w:left="303" w:right="-57" w:hanging="360"/>
            </w:pPr>
            <w:r>
              <w:rPr>
                <w:color w:val="000000"/>
              </w:rPr>
              <w:t>земельный участок, индивидуальная, 711 кв.м,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</w:pPr>
            <w:r>
              <w:rPr>
                <w:color w:val="000000"/>
              </w:rPr>
              <w:t>1) квартира, 54,6 кв.м., Россия</w:t>
            </w:r>
          </w:p>
          <w:p w:rsidR="0071283D" w:rsidRDefault="0071283D">
            <w:pPr>
              <w:ind w:left="-57" w:right="-57"/>
            </w:pPr>
            <w:r>
              <w:rPr>
                <w:color w:val="000000"/>
              </w:rPr>
              <w:t xml:space="preserve">2) земельный участок, 1291,0 кв.м., Россия 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right="-57"/>
              <w:jc w:val="center"/>
            </w:pPr>
            <w:r>
              <w:t>ВАЗ</w:t>
            </w:r>
          </w:p>
          <w:p w:rsidR="0071283D" w:rsidRDefault="0071283D">
            <w:pPr>
              <w:ind w:right="-57"/>
              <w:jc w:val="center"/>
            </w:pPr>
            <w:r>
              <w:t>11193</w:t>
            </w:r>
          </w:p>
          <w:p w:rsidR="0071283D" w:rsidRDefault="0071283D">
            <w:pPr>
              <w:ind w:left="-57" w:right="-57"/>
            </w:pPr>
          </w:p>
          <w:p w:rsidR="0071283D" w:rsidRDefault="0071283D">
            <w:pPr>
              <w:ind w:left="-57" w:right="-57"/>
            </w:pP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</w:pPr>
            <w:r>
              <w:t xml:space="preserve"> 810 269,67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Вступление в наследство</w:t>
            </w:r>
          </w:p>
        </w:tc>
      </w:tr>
      <w:tr w:rsidR="0071283D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Супруг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</w:pPr>
            <w:r>
              <w:rPr>
                <w:color w:val="000000"/>
              </w:rPr>
              <w:t xml:space="preserve">1) квартира, индивидуальная, </w:t>
            </w:r>
          </w:p>
          <w:p w:rsidR="0071283D" w:rsidRDefault="0071283D">
            <w:pPr>
              <w:ind w:left="-57" w:right="-57"/>
            </w:pPr>
            <w:r>
              <w:rPr>
                <w:color w:val="000000"/>
              </w:rPr>
              <w:lastRenderedPageBreak/>
              <w:t>54,6 кв.м., Россия</w:t>
            </w:r>
          </w:p>
          <w:p w:rsidR="0071283D" w:rsidRDefault="0071283D">
            <w:pPr>
              <w:ind w:left="-57" w:right="-57"/>
            </w:pPr>
            <w:r>
              <w:rPr>
                <w:color w:val="000000"/>
              </w:rPr>
              <w:t>2) земельный участок, индивидуальная,</w:t>
            </w:r>
          </w:p>
          <w:p w:rsidR="0071283D" w:rsidRDefault="0071283D">
            <w:pPr>
              <w:ind w:left="-57" w:right="-57"/>
            </w:pPr>
            <w:r>
              <w:rPr>
                <w:color w:val="000000"/>
              </w:rPr>
              <w:t>1291,0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lastRenderedPageBreak/>
              <w:t>----------------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t xml:space="preserve">ШЕВРОЛЕ </w:t>
            </w:r>
            <w:r>
              <w:lastRenderedPageBreak/>
              <w:t>НИВА 212300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lastRenderedPageBreak/>
              <w:t>463 324,36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-------------------</w:t>
            </w:r>
          </w:p>
        </w:tc>
      </w:tr>
      <w:tr w:rsidR="0071283D">
        <w:tc>
          <w:tcPr>
            <w:tcW w:w="2415" w:type="dxa"/>
            <w:gridSpan w:val="2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Сын</w:t>
            </w:r>
          </w:p>
        </w:tc>
        <w:tc>
          <w:tcPr>
            <w:tcW w:w="4486" w:type="dxa"/>
            <w:gridSpan w:val="4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---------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</w:pPr>
            <w:r>
              <w:rPr>
                <w:color w:val="000000"/>
              </w:rPr>
              <w:t>1) квартира, 54,6 кв.м., Россия</w:t>
            </w:r>
          </w:p>
          <w:p w:rsidR="0071283D" w:rsidRDefault="0071283D">
            <w:pPr>
              <w:ind w:left="-57" w:right="-57"/>
            </w:pPr>
            <w:r>
              <w:rPr>
                <w:color w:val="000000"/>
              </w:rPr>
              <w:t>2) земельный участок, 1291,0 кв.м., Россия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--------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--------</w:t>
            </w:r>
          </w:p>
        </w:tc>
        <w:tc>
          <w:tcPr>
            <w:tcW w:w="18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ind w:left="-57" w:right="-57"/>
              <w:jc w:val="center"/>
            </w:pPr>
            <w:r>
              <w:rPr>
                <w:color w:val="000000"/>
              </w:rPr>
              <w:t>--------------------</w:t>
            </w:r>
          </w:p>
        </w:tc>
      </w:tr>
    </w:tbl>
    <w:p w:rsidR="0071283D" w:rsidRDefault="0071283D">
      <w:pPr>
        <w:spacing w:before="120" w:after="0"/>
        <w:ind w:left="1440" w:hanging="1440"/>
        <w:jc w:val="both"/>
      </w:pPr>
    </w:p>
    <w:p w:rsidR="0071283D" w:rsidRDefault="0071283D">
      <w:pPr>
        <w:spacing w:before="120" w:after="0"/>
        <w:ind w:left="1440" w:hanging="1440"/>
        <w:jc w:val="both"/>
      </w:pPr>
    </w:p>
    <w:p w:rsidR="0071283D" w:rsidRDefault="0071283D">
      <w:pPr>
        <w:spacing w:before="120" w:after="0"/>
        <w:ind w:left="1440" w:hanging="1440"/>
        <w:jc w:val="both"/>
      </w:pPr>
    </w:p>
    <w:p w:rsidR="0071283D" w:rsidRDefault="0071283D">
      <w:pPr>
        <w:spacing w:before="120" w:after="0"/>
        <w:ind w:left="1440" w:hanging="1440"/>
        <w:jc w:val="both"/>
      </w:pPr>
    </w:p>
    <w:p w:rsidR="0071283D" w:rsidRDefault="0071283D">
      <w:pPr>
        <w:spacing w:before="120" w:after="0"/>
        <w:ind w:left="1440" w:hanging="1440"/>
        <w:jc w:val="both"/>
      </w:pPr>
    </w:p>
    <w:p w:rsidR="0071283D" w:rsidRDefault="0071283D">
      <w:pPr>
        <w:autoSpaceDE w:val="0"/>
        <w:jc w:val="center"/>
        <w:rPr>
          <w:color w:val="000000"/>
          <w:sz w:val="16"/>
          <w:szCs w:val="16"/>
        </w:rPr>
      </w:pPr>
    </w:p>
    <w:p w:rsidR="0071283D" w:rsidRDefault="0071283D">
      <w:pPr>
        <w:autoSpaceDE w:val="0"/>
        <w:jc w:val="center"/>
      </w:pPr>
      <w:r>
        <w:rPr>
          <w:color w:val="000000"/>
        </w:rPr>
        <w:t>СВЕДЕНИЯ</w:t>
      </w:r>
    </w:p>
    <w:p w:rsidR="0071283D" w:rsidRDefault="0071283D">
      <w:pPr>
        <w:autoSpaceDE w:val="0"/>
        <w:jc w:val="center"/>
      </w:pPr>
      <w:r>
        <w:rPr>
          <w:color w:val="000000"/>
        </w:rPr>
        <w:t>о доходах, расходах, об имуществе и обязательствах</w:t>
      </w:r>
    </w:p>
    <w:p w:rsidR="0071283D" w:rsidRDefault="0071283D">
      <w:pPr>
        <w:autoSpaceDE w:val="0"/>
        <w:jc w:val="center"/>
      </w:pPr>
      <w:r>
        <w:rPr>
          <w:color w:val="000000"/>
        </w:rPr>
        <w:t>имущественного характера за отчётный период</w:t>
      </w:r>
    </w:p>
    <w:p w:rsidR="0071283D" w:rsidRDefault="0071283D">
      <w:pPr>
        <w:autoSpaceDE w:val="0"/>
        <w:jc w:val="center"/>
      </w:pPr>
      <w:r>
        <w:rPr>
          <w:color w:val="000000"/>
        </w:rPr>
        <w:t>с 1 января 2021 г. по 31 декабря 2021 г.</w:t>
      </w:r>
    </w:p>
    <w:p w:rsidR="0071283D" w:rsidRDefault="0071283D">
      <w:pPr>
        <w:autoSpaceDE w:val="0"/>
        <w:jc w:val="center"/>
        <w:rPr>
          <w:color w:val="000000"/>
          <w:sz w:val="28"/>
        </w:rPr>
      </w:pPr>
    </w:p>
    <w:tbl>
      <w:tblPr>
        <w:tblW w:w="0" w:type="auto"/>
        <w:tblInd w:w="-7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1335"/>
        <w:gridCol w:w="1434"/>
        <w:gridCol w:w="992"/>
        <w:gridCol w:w="980"/>
        <w:gridCol w:w="900"/>
        <w:gridCol w:w="1260"/>
        <w:gridCol w:w="900"/>
        <w:gridCol w:w="886"/>
        <w:gridCol w:w="1260"/>
        <w:gridCol w:w="1426"/>
        <w:gridCol w:w="1318"/>
        <w:gridCol w:w="1979"/>
      </w:tblGrid>
      <w:tr w:rsidR="0071283D">
        <w:tc>
          <w:tcPr>
            <w:tcW w:w="1335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Фамилия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и инициалы лица,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чьи сведения размещаются</w:t>
            </w:r>
          </w:p>
        </w:tc>
        <w:tc>
          <w:tcPr>
            <w:tcW w:w="1434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4132" w:type="dxa"/>
            <w:gridSpan w:val="4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3046" w:type="dxa"/>
            <w:gridSpan w:val="3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26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>(вид, марка)</w:t>
            </w:r>
          </w:p>
        </w:tc>
        <w:tc>
          <w:tcPr>
            <w:tcW w:w="1318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Деклариро-ванный годовой доход </w:t>
            </w:r>
            <w:r>
              <w:rPr>
                <w:color w:val="000000"/>
                <w:sz w:val="20"/>
                <w:szCs w:val="20"/>
              </w:rPr>
              <w:lastRenderedPageBreak/>
              <w:t>за  отчётный период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1979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Сведения **                      об источниках получения средств,   за счёт которых совершена сделка </w:t>
            </w:r>
            <w:r>
              <w:rPr>
                <w:color w:val="000000"/>
                <w:sz w:val="20"/>
                <w:szCs w:val="20"/>
              </w:rPr>
              <w:lastRenderedPageBreak/>
              <w:t>(вид приобретённого имущества, источники)</w:t>
            </w:r>
          </w:p>
        </w:tc>
      </w:tr>
      <w:tr w:rsidR="0071283D">
        <w:tc>
          <w:tcPr>
            <w:tcW w:w="1335" w:type="dxa"/>
            <w:vMerge/>
            <w:tcBorders>
              <w:top w:val="doub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434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вид 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9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1426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318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79" w:type="dxa"/>
            <w:vMerge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1283D">
        <w:trPr>
          <w:trHeight w:val="223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7</w:t>
            </w:r>
          </w:p>
        </w:tc>
      </w:tr>
      <w:tr w:rsidR="0071283D">
        <w:trPr>
          <w:trHeight w:val="741"/>
        </w:trPr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Пятакова Ольга Викторовна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Специалист по основной работе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 xml:space="preserve">1) квартира, общая долевая ½, 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30,3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</w:rPr>
              <w:t>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20"/>
                <w:szCs w:val="20"/>
              </w:rPr>
              <w:t>---------</w:t>
            </w:r>
          </w:p>
          <w:p w:rsidR="0071283D" w:rsidRDefault="0071283D">
            <w:pPr>
              <w:autoSpaceDE w:val="0"/>
              <w:ind w:right="-57"/>
              <w:rPr>
                <w:color w:val="00000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sz w:val="20"/>
                <w:szCs w:val="20"/>
              </w:rPr>
              <w:t>335 478,49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</w:rPr>
              <w:t>------------------</w:t>
            </w:r>
          </w:p>
        </w:tc>
      </w:tr>
      <w:tr w:rsidR="0071283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Пенчук Людмила Петровна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Директор МКУ «Культурно-досуговый центр» Троицко-совхозного сельского поселения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 xml:space="preserve">1) квартира, общая долевая 1\3, 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50,0 кв.м., Россия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2) земельный участок, общая долевая 1\3,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900 кв.м.,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</w:rPr>
              <w:t>------------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Pr="00882512" w:rsidRDefault="0071283D">
            <w:pPr>
              <w:autoSpaceDE w:val="0"/>
              <w:ind w:left="-57" w:right="-57"/>
              <w:rPr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</w:t>
            </w:r>
            <w:r>
              <w:rPr>
                <w:color w:val="000000"/>
                <w:sz w:val="20"/>
                <w:szCs w:val="20"/>
                <w:lang w:val="en-US"/>
              </w:rPr>
              <w:t>/</w:t>
            </w:r>
            <w:r>
              <w:rPr>
                <w:color w:val="000000"/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LADA Vesta SW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sz w:val="20"/>
                <w:szCs w:val="20"/>
              </w:rPr>
              <w:t>411 857,70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t>----------</w:t>
            </w:r>
          </w:p>
        </w:tc>
      </w:tr>
      <w:tr w:rsidR="0071283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 xml:space="preserve">Шарапов </w:t>
            </w:r>
          </w:p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Валерий Анатольевич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Директор МУП Скалистское ЖКХ «Троицко-совхозного сельского поселения»</w:t>
            </w: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 w:rsidP="0071283D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right="-57"/>
            </w:pPr>
            <w:r>
              <w:rPr>
                <w:color w:val="000000"/>
                <w:sz w:val="20"/>
                <w:szCs w:val="20"/>
              </w:rPr>
              <w:t>Жилой дом, общая долевая ¼,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82,3 кв.м, Россия</w:t>
            </w:r>
          </w:p>
          <w:p w:rsidR="0071283D" w:rsidRDefault="0071283D" w:rsidP="0071283D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right="-57"/>
            </w:pPr>
            <w:r>
              <w:rPr>
                <w:color w:val="000000"/>
                <w:sz w:val="20"/>
                <w:szCs w:val="20"/>
              </w:rPr>
              <w:t xml:space="preserve">Квартира, общая совместная, 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48,0 кв.м., Россия</w:t>
            </w:r>
          </w:p>
          <w:p w:rsidR="0071283D" w:rsidRDefault="0071283D" w:rsidP="0071283D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right="-57"/>
            </w:pPr>
            <w:r>
              <w:rPr>
                <w:color w:val="000000"/>
                <w:sz w:val="20"/>
                <w:szCs w:val="20"/>
              </w:rPr>
              <w:t>Земельный участок, общая долевая ¼,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1700 кв.м, Россия</w:t>
            </w:r>
          </w:p>
          <w:p w:rsidR="0071283D" w:rsidRDefault="0071283D" w:rsidP="0071283D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ind w:right="-57"/>
            </w:pPr>
            <w:r>
              <w:rPr>
                <w:color w:val="000000"/>
                <w:sz w:val="20"/>
                <w:szCs w:val="20"/>
              </w:rPr>
              <w:t>Земельный участок для с/х назначения, индивидуальная, 98000 кв.м,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</w:rPr>
              <w:t>_______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а/м ХУНДАЙ КРЕТА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sz w:val="20"/>
                <w:szCs w:val="20"/>
              </w:rPr>
              <w:t>1 313 545,73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t>----------</w:t>
            </w:r>
          </w:p>
        </w:tc>
      </w:tr>
      <w:tr w:rsidR="0071283D">
        <w:tc>
          <w:tcPr>
            <w:tcW w:w="133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1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snapToGri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413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right="-57"/>
              <w:jc w:val="both"/>
            </w:pPr>
            <w:r>
              <w:rPr>
                <w:color w:val="000000"/>
                <w:sz w:val="20"/>
                <w:szCs w:val="20"/>
              </w:rPr>
              <w:t>1)Жилой дом, общая долевая ¼,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82,3 кв.м, Россия</w:t>
            </w:r>
          </w:p>
          <w:p w:rsidR="0071283D" w:rsidRDefault="0071283D">
            <w:pPr>
              <w:autoSpaceDE w:val="0"/>
              <w:ind w:right="-57"/>
            </w:pPr>
            <w:r>
              <w:rPr>
                <w:color w:val="000000"/>
                <w:sz w:val="20"/>
                <w:szCs w:val="20"/>
              </w:rPr>
              <w:t xml:space="preserve">2) Квартира, общая совместная, 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48,0 кв.м., Россия</w:t>
            </w:r>
          </w:p>
          <w:p w:rsidR="0071283D" w:rsidRDefault="0071283D">
            <w:pPr>
              <w:autoSpaceDE w:val="0"/>
              <w:ind w:right="-57"/>
            </w:pPr>
            <w:r>
              <w:rPr>
                <w:color w:val="000000"/>
                <w:sz w:val="20"/>
                <w:szCs w:val="20"/>
              </w:rPr>
              <w:t>3)Земельный участок, общая долевая ¼,</w:t>
            </w:r>
          </w:p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lastRenderedPageBreak/>
              <w:t>1700 кв.м, Россия</w:t>
            </w:r>
          </w:p>
        </w:tc>
        <w:tc>
          <w:tcPr>
            <w:tcW w:w="30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rPr>
                <w:color w:val="000000"/>
              </w:rPr>
              <w:lastRenderedPageBreak/>
              <w:t>--------</w:t>
            </w:r>
          </w:p>
        </w:tc>
        <w:tc>
          <w:tcPr>
            <w:tcW w:w="14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color w:val="000000"/>
                <w:sz w:val="20"/>
                <w:szCs w:val="20"/>
              </w:rPr>
              <w:t>------</w:t>
            </w:r>
          </w:p>
        </w:tc>
        <w:tc>
          <w:tcPr>
            <w:tcW w:w="1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</w:pPr>
            <w:r>
              <w:rPr>
                <w:sz w:val="20"/>
                <w:szCs w:val="20"/>
              </w:rPr>
              <w:t>770 976,20</w:t>
            </w:r>
          </w:p>
        </w:tc>
        <w:tc>
          <w:tcPr>
            <w:tcW w:w="1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clear" w:color="auto" w:fill="auto"/>
          </w:tcPr>
          <w:p w:rsidR="0071283D" w:rsidRDefault="0071283D">
            <w:pPr>
              <w:autoSpaceDE w:val="0"/>
              <w:ind w:left="-57" w:right="-57"/>
              <w:jc w:val="center"/>
            </w:pPr>
            <w:r>
              <w:t>-----------</w:t>
            </w:r>
          </w:p>
        </w:tc>
      </w:tr>
    </w:tbl>
    <w:p w:rsidR="0071283D" w:rsidRDefault="0071283D">
      <w:pPr>
        <w:autoSpaceDE w:val="0"/>
        <w:spacing w:before="120" w:after="0"/>
        <w:jc w:val="both"/>
        <w:rPr>
          <w:color w:val="000000"/>
        </w:rPr>
      </w:pPr>
    </w:p>
    <w:p w:rsidR="0071283D" w:rsidRPr="00B90E5C" w:rsidRDefault="0071283D" w:rsidP="009A262E">
      <w:pPr>
        <w:jc w:val="center"/>
        <w:rPr>
          <w:sz w:val="28"/>
        </w:rPr>
      </w:pPr>
    </w:p>
    <w:p w:rsidR="0071283D" w:rsidRPr="00B90E5C" w:rsidRDefault="0071283D" w:rsidP="009A262E">
      <w:pPr>
        <w:jc w:val="center"/>
        <w:rPr>
          <w:sz w:val="28"/>
        </w:rPr>
      </w:pPr>
      <w:r w:rsidRPr="00B90E5C">
        <w:rPr>
          <w:sz w:val="28"/>
        </w:rPr>
        <w:t xml:space="preserve">С В Е Д Е Н И Я </w:t>
      </w:r>
    </w:p>
    <w:p w:rsidR="0071283D" w:rsidRDefault="0071283D" w:rsidP="009A262E">
      <w:pPr>
        <w:jc w:val="center"/>
        <w:rPr>
          <w:sz w:val="28"/>
        </w:rPr>
      </w:pPr>
      <w:r w:rsidRPr="00B90E5C"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71283D" w:rsidRDefault="0071283D" w:rsidP="009A262E">
      <w:pPr>
        <w:jc w:val="center"/>
        <w:rPr>
          <w:b/>
          <w:i/>
          <w:sz w:val="36"/>
        </w:rPr>
      </w:pPr>
      <w:r w:rsidRPr="00B90E5C">
        <w:rPr>
          <w:sz w:val="28"/>
        </w:rPr>
        <w:t>за отчётный период с 01.01.20</w:t>
      </w:r>
      <w:r>
        <w:rPr>
          <w:sz w:val="28"/>
        </w:rPr>
        <w:t>21</w:t>
      </w:r>
      <w:r w:rsidRPr="00B90E5C">
        <w:rPr>
          <w:sz w:val="28"/>
        </w:rPr>
        <w:t>г. по 31.12.20</w:t>
      </w:r>
      <w:r>
        <w:rPr>
          <w:sz w:val="28"/>
        </w:rPr>
        <w:t>21</w:t>
      </w:r>
      <w:r w:rsidRPr="00B90E5C">
        <w:rPr>
          <w:sz w:val="28"/>
        </w:rPr>
        <w:t>г.</w:t>
      </w:r>
      <w:r w:rsidRPr="00F26B9E">
        <w:rPr>
          <w:b/>
          <w:i/>
          <w:sz w:val="36"/>
        </w:rPr>
        <w:t xml:space="preserve"> </w:t>
      </w:r>
    </w:p>
    <w:tbl>
      <w:tblPr>
        <w:tblW w:w="1583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814"/>
        <w:gridCol w:w="1686"/>
        <w:gridCol w:w="1276"/>
        <w:gridCol w:w="959"/>
        <w:gridCol w:w="1172"/>
        <w:gridCol w:w="1417"/>
        <w:gridCol w:w="851"/>
        <w:gridCol w:w="992"/>
        <w:gridCol w:w="1448"/>
        <w:gridCol w:w="1273"/>
        <w:gridCol w:w="1278"/>
      </w:tblGrid>
      <w:tr w:rsidR="0071283D" w:rsidRPr="005C4361">
        <w:trPr>
          <w:jc w:val="center"/>
        </w:trPr>
        <w:tc>
          <w:tcPr>
            <w:tcW w:w="1668" w:type="dxa"/>
            <w:vMerge w:val="restart"/>
          </w:tcPr>
          <w:p w:rsidR="0071283D" w:rsidRPr="005A7E9E" w:rsidRDefault="0071283D" w:rsidP="009A262E">
            <w:pPr>
              <w:jc w:val="center"/>
            </w:pPr>
            <w:r>
              <w:t xml:space="preserve">Фамилия и инициалы лица, чьи сведения размещаются </w:t>
            </w:r>
          </w:p>
        </w:tc>
        <w:tc>
          <w:tcPr>
            <w:tcW w:w="1814" w:type="dxa"/>
            <w:vMerge w:val="restart"/>
          </w:tcPr>
          <w:p w:rsidR="0071283D" w:rsidRPr="005A7E9E" w:rsidRDefault="0071283D" w:rsidP="009A262E">
            <w:pPr>
              <w:jc w:val="center"/>
            </w:pPr>
            <w:r>
              <w:t>Д</w:t>
            </w:r>
            <w:r w:rsidRPr="005A7E9E">
              <w:t>олжность</w:t>
            </w:r>
          </w:p>
        </w:tc>
        <w:tc>
          <w:tcPr>
            <w:tcW w:w="5093" w:type="dxa"/>
            <w:gridSpan w:val="4"/>
          </w:tcPr>
          <w:p w:rsidR="0071283D" w:rsidRPr="005A7E9E" w:rsidRDefault="0071283D" w:rsidP="009A262E">
            <w:pPr>
              <w:jc w:val="center"/>
            </w:pPr>
            <w:r w:rsidRPr="005A7E9E"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</w:tcPr>
          <w:p w:rsidR="0071283D" w:rsidRPr="005A7E9E" w:rsidRDefault="0071283D" w:rsidP="009A262E">
            <w:pPr>
              <w:jc w:val="center"/>
            </w:pPr>
            <w:r w:rsidRPr="005A7E9E"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</w:tcPr>
          <w:p w:rsidR="0071283D" w:rsidRDefault="0071283D" w:rsidP="009A262E">
            <w:pPr>
              <w:jc w:val="center"/>
            </w:pPr>
            <w:r w:rsidRPr="005A7E9E">
              <w:t>Транспортные средства</w:t>
            </w:r>
          </w:p>
          <w:p w:rsidR="0071283D" w:rsidRPr="005A7E9E" w:rsidRDefault="0071283D" w:rsidP="009A262E">
            <w:pPr>
              <w:jc w:val="center"/>
            </w:pPr>
            <w:r>
              <w:t>(вид, марка)</w:t>
            </w:r>
          </w:p>
        </w:tc>
        <w:tc>
          <w:tcPr>
            <w:tcW w:w="1273" w:type="dxa"/>
            <w:vMerge w:val="restart"/>
          </w:tcPr>
          <w:p w:rsidR="0071283D" w:rsidRPr="005A7E9E" w:rsidRDefault="0071283D" w:rsidP="009A262E">
            <w:pPr>
              <w:jc w:val="center"/>
            </w:pPr>
            <w:r w:rsidRPr="005A7E9E">
              <w:t>Декларированный годовой доход за отчётный период</w:t>
            </w:r>
            <w:r>
              <w:t xml:space="preserve"> (руб.)</w:t>
            </w:r>
          </w:p>
        </w:tc>
        <w:tc>
          <w:tcPr>
            <w:tcW w:w="1278" w:type="dxa"/>
            <w:vMerge w:val="restart"/>
          </w:tcPr>
          <w:p w:rsidR="0071283D" w:rsidRPr="005A7E9E" w:rsidRDefault="0071283D" w:rsidP="009A262E">
            <w:pPr>
              <w:jc w:val="center"/>
            </w:pPr>
            <w:r w:rsidRPr="005A7E9E">
              <w:t>Сведения об источниках получения средств, за счёт которых совершена сделка</w:t>
            </w:r>
            <w:r>
              <w:t xml:space="preserve"> (вид приобретенного имущества, источники)</w:t>
            </w:r>
          </w:p>
        </w:tc>
      </w:tr>
      <w:tr w:rsidR="0071283D" w:rsidRPr="005C4361" w:rsidTr="00F75E67">
        <w:trPr>
          <w:jc w:val="center"/>
        </w:trPr>
        <w:tc>
          <w:tcPr>
            <w:tcW w:w="166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814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686" w:type="dxa"/>
          </w:tcPr>
          <w:p w:rsidR="0071283D" w:rsidRPr="005A7E9E" w:rsidRDefault="0071283D" w:rsidP="009A262E">
            <w:r w:rsidRPr="005A7E9E">
              <w:t>Вид объекта</w:t>
            </w:r>
          </w:p>
        </w:tc>
        <w:tc>
          <w:tcPr>
            <w:tcW w:w="1276" w:type="dxa"/>
          </w:tcPr>
          <w:p w:rsidR="0071283D" w:rsidRPr="005A7E9E" w:rsidRDefault="0071283D" w:rsidP="009A262E">
            <w:r w:rsidRPr="005A7E9E">
              <w:t>Вид собственности</w:t>
            </w:r>
          </w:p>
        </w:tc>
        <w:tc>
          <w:tcPr>
            <w:tcW w:w="959" w:type="dxa"/>
          </w:tcPr>
          <w:p w:rsidR="0071283D" w:rsidRPr="005A7E9E" w:rsidRDefault="0071283D" w:rsidP="009A262E">
            <w:r w:rsidRPr="005A7E9E">
              <w:t xml:space="preserve">Площадь </w:t>
            </w:r>
            <w:r>
              <w:t>(кв.м.)</w:t>
            </w:r>
          </w:p>
        </w:tc>
        <w:tc>
          <w:tcPr>
            <w:tcW w:w="1172" w:type="dxa"/>
          </w:tcPr>
          <w:p w:rsidR="0071283D" w:rsidRPr="005A7E9E" w:rsidRDefault="0071283D" w:rsidP="009A262E">
            <w:r w:rsidRPr="005A7E9E">
              <w:t>Страна расположения</w:t>
            </w:r>
          </w:p>
        </w:tc>
        <w:tc>
          <w:tcPr>
            <w:tcW w:w="1417" w:type="dxa"/>
          </w:tcPr>
          <w:p w:rsidR="0071283D" w:rsidRPr="005A7E9E" w:rsidRDefault="0071283D" w:rsidP="009A262E">
            <w:r w:rsidRPr="005A7E9E">
              <w:t>Вид объекта</w:t>
            </w:r>
          </w:p>
        </w:tc>
        <w:tc>
          <w:tcPr>
            <w:tcW w:w="851" w:type="dxa"/>
          </w:tcPr>
          <w:p w:rsidR="0071283D" w:rsidRPr="005A7E9E" w:rsidRDefault="0071283D" w:rsidP="009A262E">
            <w:r w:rsidRPr="005A7E9E">
              <w:t>Площадь</w:t>
            </w:r>
            <w:r>
              <w:t xml:space="preserve"> (кв.м.)</w:t>
            </w:r>
          </w:p>
        </w:tc>
        <w:tc>
          <w:tcPr>
            <w:tcW w:w="992" w:type="dxa"/>
          </w:tcPr>
          <w:p w:rsidR="0071283D" w:rsidRPr="005A7E9E" w:rsidRDefault="0071283D" w:rsidP="009A262E">
            <w:r w:rsidRPr="005A7E9E">
              <w:t>Страна расположения</w:t>
            </w:r>
          </w:p>
        </w:tc>
        <w:tc>
          <w:tcPr>
            <w:tcW w:w="144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273" w:type="dxa"/>
            <w:vMerge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278" w:type="dxa"/>
            <w:vMerge/>
          </w:tcPr>
          <w:p w:rsidR="0071283D" w:rsidRPr="005A7E9E" w:rsidRDefault="0071283D" w:rsidP="009A262E">
            <w:pPr>
              <w:jc w:val="center"/>
            </w:pPr>
          </w:p>
        </w:tc>
      </w:tr>
      <w:tr w:rsidR="0071283D" w:rsidRPr="005C4361" w:rsidTr="00F75E67">
        <w:trPr>
          <w:jc w:val="center"/>
        </w:trPr>
        <w:tc>
          <w:tcPr>
            <w:tcW w:w="1668" w:type="dxa"/>
          </w:tcPr>
          <w:p w:rsidR="0071283D" w:rsidRPr="00C11179" w:rsidRDefault="0071283D" w:rsidP="00445BC8">
            <w:pPr>
              <w:rPr>
                <w:b/>
              </w:rPr>
            </w:pPr>
            <w:r>
              <w:rPr>
                <w:b/>
              </w:rPr>
              <w:t>Суханов Александр Владимирович</w:t>
            </w:r>
          </w:p>
        </w:tc>
        <w:tc>
          <w:tcPr>
            <w:tcW w:w="1814" w:type="dxa"/>
          </w:tcPr>
          <w:p w:rsidR="0071283D" w:rsidRPr="005A7E9E" w:rsidRDefault="0071283D" w:rsidP="00445BC8">
            <w:pPr>
              <w:jc w:val="center"/>
            </w:pPr>
            <w:r w:rsidRPr="00E4613C">
              <w:t xml:space="preserve">Глава </w:t>
            </w:r>
            <w:r>
              <w:t xml:space="preserve"> Яснополянского сельского поселения Троицкого </w:t>
            </w:r>
            <w:r>
              <w:lastRenderedPageBreak/>
              <w:t xml:space="preserve">муниципального </w:t>
            </w:r>
            <w:r w:rsidRPr="00E4613C">
              <w:t xml:space="preserve"> района</w:t>
            </w:r>
          </w:p>
        </w:tc>
        <w:tc>
          <w:tcPr>
            <w:tcW w:w="1686" w:type="dxa"/>
          </w:tcPr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7816B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Pr="0082222F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2222F">
              <w:rPr>
                <w:color w:val="000000"/>
              </w:rPr>
              <w:t>Земельный участок для сельскохозяйственного использовани</w:t>
            </w:r>
            <w:r w:rsidRPr="0082222F">
              <w:rPr>
                <w:color w:val="000000"/>
              </w:rPr>
              <w:lastRenderedPageBreak/>
              <w:t xml:space="preserve">я </w:t>
            </w:r>
          </w:p>
          <w:p w:rsidR="0071283D" w:rsidRPr="0082222F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Pr="0082222F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82222F"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82222F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22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E23E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</w:t>
            </w:r>
            <w:r>
              <w:rPr>
                <w:color w:val="000000"/>
              </w:rPr>
              <w:lastRenderedPageBreak/>
              <w:t xml:space="preserve">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</w:t>
            </w:r>
            <w:r>
              <w:rPr>
                <w:color w:val="000000"/>
              </w:rPr>
              <w:lastRenderedPageBreak/>
              <w:t xml:space="preserve">использования </w:t>
            </w:r>
          </w:p>
          <w:p w:rsidR="0071283D" w:rsidRPr="00EC1BCB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620FF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</w:t>
            </w:r>
            <w:r>
              <w:rPr>
                <w:color w:val="000000"/>
              </w:rPr>
              <w:lastRenderedPageBreak/>
              <w:t xml:space="preserve">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 xml:space="preserve">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</w:t>
            </w:r>
            <w:r>
              <w:rPr>
                <w:color w:val="000000"/>
              </w:rPr>
              <w:lastRenderedPageBreak/>
              <w:t xml:space="preserve">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8C6B6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424E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0D49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FD4DE5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F5E7A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00F2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5103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672A97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4F7F0C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271E31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755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755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755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D755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D755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DD722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B17BCF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933804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</w:t>
            </w:r>
            <w:r>
              <w:rPr>
                <w:color w:val="000000"/>
              </w:rPr>
              <w:lastRenderedPageBreak/>
              <w:t xml:space="preserve">сельскохозяйственного использования </w:t>
            </w:r>
          </w:p>
          <w:p w:rsidR="0071283D" w:rsidRPr="00EC1BCB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CF1FC6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</w:t>
            </w:r>
            <w:r>
              <w:rPr>
                <w:color w:val="000000"/>
              </w:rPr>
              <w:lastRenderedPageBreak/>
              <w:t xml:space="preserve">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Приусадебный земельный участок 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для сельскохозяйственного использования </w:t>
            </w:r>
          </w:p>
          <w:p w:rsidR="0071283D" w:rsidRPr="00EC1BCB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313013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Земельный участок для сельскохозяйственного использования</w:t>
            </w:r>
          </w:p>
          <w:p w:rsidR="0071283D" w:rsidRDefault="0071283D" w:rsidP="00EC1BCB">
            <w:pPr>
              <w:tabs>
                <w:tab w:val="left" w:pos="-44"/>
                <w:tab w:val="left" w:pos="239"/>
                <w:tab w:val="left" w:pos="715"/>
              </w:tabs>
              <w:autoSpaceDE w:val="0"/>
              <w:autoSpaceDN w:val="0"/>
              <w:adjustRightInd w:val="0"/>
              <w:rPr>
                <w:color w:val="000000"/>
              </w:rPr>
            </w:pPr>
          </w:p>
          <w:p w:rsidR="0071283D" w:rsidRDefault="0071283D" w:rsidP="0064228C">
            <w:pPr>
              <w:jc w:val="center"/>
            </w:pPr>
            <w:r>
              <w:t>Жилой дом</w:t>
            </w:r>
          </w:p>
          <w:p w:rsidR="0071283D" w:rsidRDefault="0071283D" w:rsidP="0064228C">
            <w:pPr>
              <w:jc w:val="center"/>
            </w:pPr>
          </w:p>
          <w:p w:rsidR="0071283D" w:rsidRDefault="0071283D" w:rsidP="0064228C">
            <w:pPr>
              <w:jc w:val="center"/>
            </w:pPr>
          </w:p>
          <w:p w:rsidR="0071283D" w:rsidRPr="00445BC8" w:rsidRDefault="0071283D" w:rsidP="0064228C">
            <w:pPr>
              <w:jc w:val="center"/>
              <w:rPr>
                <w:highlight w:val="yellow"/>
              </w:rPr>
            </w:pPr>
            <w:r>
              <w:t>Квартира</w:t>
            </w:r>
          </w:p>
          <w:p w:rsidR="0071283D" w:rsidRPr="00445BC8" w:rsidRDefault="0071283D" w:rsidP="0064228C">
            <w:pPr>
              <w:jc w:val="center"/>
              <w:rPr>
                <w:highlight w:val="yellow"/>
              </w:rPr>
            </w:pPr>
          </w:p>
          <w:p w:rsidR="0071283D" w:rsidRPr="00E4613C" w:rsidRDefault="0071283D" w:rsidP="00661D96">
            <w:pPr>
              <w:jc w:val="center"/>
            </w:pPr>
          </w:p>
        </w:tc>
        <w:tc>
          <w:tcPr>
            <w:tcW w:w="1276" w:type="dxa"/>
          </w:tcPr>
          <w:p w:rsidR="0071283D" w:rsidRDefault="0071283D" w:rsidP="0082222F">
            <w:pPr>
              <w:jc w:val="center"/>
            </w:pPr>
            <w:r>
              <w:lastRenderedPageBreak/>
              <w:t>½ общая долевая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 xml:space="preserve">½ общая </w:t>
            </w:r>
            <w:r>
              <w:lastRenderedPageBreak/>
              <w:t>долевая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1/2 общая долевая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½ общая долевая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1/2 общая долевая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½ общая долевая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½ общая долевая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Индивиду</w:t>
            </w:r>
            <w:r>
              <w:lastRenderedPageBreak/>
              <w:t>альная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Индивидуальная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1/2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 xml:space="preserve">½ общая </w:t>
            </w:r>
            <w:r>
              <w:lastRenderedPageBreak/>
              <w:t>долевая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1/2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Индивидуальная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Индивидуальная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½ общая долевая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12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</w:t>
            </w:r>
            <w:r>
              <w:lastRenderedPageBreak/>
              <w:t>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Индивидуальная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½ общая долевая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</w:t>
            </w:r>
            <w:r>
              <w:lastRenderedPageBreak/>
              <w:t>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 xml:space="preserve">Индивидуальная 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½ общая долевая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½ общая долевая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½ общая долевая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</w:t>
            </w:r>
            <w:r>
              <w:lastRenderedPageBreak/>
              <w:t>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½ общая долевая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</w:t>
            </w:r>
            <w:r>
              <w:lastRenderedPageBreak/>
              <w:t>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Индивидуальная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½ общая долевая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½ общая долевая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½ общая долевая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1/2 общая долевая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 xml:space="preserve">½ общая </w:t>
            </w:r>
            <w:r>
              <w:lastRenderedPageBreak/>
              <w:t>долевая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½ общая долевая</w:t>
            </w:r>
          </w:p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>
            <w:r>
              <w:t>½ общая долевая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½ общая долевая</w:t>
            </w:r>
          </w:p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>
            <w:r>
              <w:t>½ общая долевая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</w:t>
            </w:r>
            <w:r>
              <w:lastRenderedPageBreak/>
              <w:t>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½ общая долевая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</w:t>
            </w:r>
            <w:r>
              <w:lastRenderedPageBreak/>
              <w:t>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Индивидуальная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Индивидуальная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</w:t>
            </w:r>
            <w:r>
              <w:lastRenderedPageBreak/>
              <w:t>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</w:t>
            </w:r>
            <w:r>
              <w:lastRenderedPageBreak/>
              <w:t>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</w:t>
            </w:r>
            <w:r>
              <w:lastRenderedPageBreak/>
              <w:t>альная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½ общая долевая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Индивидуальная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½ общая долевая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½ общая долевая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t>½ общая долевая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½ общая долевая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½ общая долевая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½ общая долевая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½ общая долевая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Индивидуальная</w:t>
            </w:r>
          </w:p>
          <w:p w:rsidR="0071283D" w:rsidRPr="00661D96" w:rsidRDefault="0071283D" w:rsidP="00661D96"/>
          <w:p w:rsidR="0071283D" w:rsidRDefault="0071283D" w:rsidP="00661D96"/>
          <w:p w:rsidR="0071283D" w:rsidRDefault="0071283D" w:rsidP="00661D96">
            <w:r>
              <w:t>Индивидуальная</w:t>
            </w:r>
          </w:p>
          <w:p w:rsidR="0071283D" w:rsidRDefault="0071283D" w:rsidP="00661D96"/>
          <w:p w:rsidR="0071283D" w:rsidRPr="00661D96" w:rsidRDefault="0071283D" w:rsidP="00661D96">
            <w:r>
              <w:lastRenderedPageBreak/>
              <w:t>Индивидуальная</w:t>
            </w:r>
          </w:p>
        </w:tc>
        <w:tc>
          <w:tcPr>
            <w:tcW w:w="959" w:type="dxa"/>
          </w:tcPr>
          <w:p w:rsidR="0071283D" w:rsidRDefault="0071283D" w:rsidP="0082222F">
            <w:pPr>
              <w:jc w:val="center"/>
            </w:pPr>
            <w:r>
              <w:lastRenderedPageBreak/>
              <w:t>990,0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1115,0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990,0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990,0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>
            <w:r>
              <w:t>990,0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986,0</w:t>
            </w:r>
          </w:p>
          <w:p w:rsidR="0071283D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648,0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600,0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990,0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1539,0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986,0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990,0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990,0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987,0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1352,0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988,0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988,0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988,0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1151,0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1177,0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692,0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989,0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1026,0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1554,0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1298,0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763,0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990,0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894,0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lastRenderedPageBreak/>
              <w:t>989,0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989,0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714,0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2285,0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1012,0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988,0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988,0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1201,0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989,0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989,0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989,0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1289,0</w:t>
            </w:r>
          </w:p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986,0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1355,0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987,0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1335,0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1109,0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602,0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601,0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1192,0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1555,0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989,0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989,0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1098,0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1133,0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987,0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969,0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1355,0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990,0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901,0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1164,0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987,0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987,0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715,0</w:t>
            </w:r>
          </w:p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990,0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733,0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702,0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990,0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925,0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900,0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lastRenderedPageBreak/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810,0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>
            <w:r>
              <w:t>747,0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lastRenderedPageBreak/>
              <w:t>1300,0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1578,0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991,0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lastRenderedPageBreak/>
              <w:t>990,0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977,0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884,0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912,0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lastRenderedPageBreak/>
              <w:t>1561,0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990,0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990,0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1144,0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1396,0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1262,0</w:t>
            </w:r>
          </w:p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lastRenderedPageBreak/>
              <w:t>919,0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812,0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1307,0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1053,0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1575,0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1042,0</w:t>
            </w:r>
          </w:p>
          <w:p w:rsidR="0071283D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1192,0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946,0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lastRenderedPageBreak/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1471,0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lastRenderedPageBreak/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1353,0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990,0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990,0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1116,0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1446,0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1384,0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lastRenderedPageBreak/>
              <w:t>1873,0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2062,0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2365,0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1570,0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2043,0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990,0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990,0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1053,0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1074,0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1057,0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lastRenderedPageBreak/>
              <w:t>990,0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990,0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5938,0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8692,0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7222,0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990,0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645,0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1210,0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1153,0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>
            <w:r>
              <w:t>1057,0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990,0</w:t>
            </w:r>
          </w:p>
          <w:p w:rsidR="0071283D" w:rsidRPr="00661D96" w:rsidRDefault="0071283D" w:rsidP="00661D96"/>
          <w:p w:rsidR="0071283D" w:rsidRPr="00661D96" w:rsidRDefault="0071283D" w:rsidP="00661D96"/>
          <w:p w:rsidR="0071283D" w:rsidRDefault="0071283D" w:rsidP="00661D96"/>
          <w:p w:rsidR="0071283D" w:rsidRDefault="0071283D" w:rsidP="00661D96">
            <w:r>
              <w:t>44,1</w:t>
            </w:r>
          </w:p>
          <w:p w:rsidR="0071283D" w:rsidRPr="00661D96" w:rsidRDefault="0071283D" w:rsidP="00661D96"/>
          <w:p w:rsidR="0071283D" w:rsidRDefault="0071283D" w:rsidP="00661D96"/>
          <w:p w:rsidR="0071283D" w:rsidRPr="00661D96" w:rsidRDefault="0071283D" w:rsidP="00661D96">
            <w:r>
              <w:lastRenderedPageBreak/>
              <w:t>68,0</w:t>
            </w:r>
          </w:p>
        </w:tc>
        <w:tc>
          <w:tcPr>
            <w:tcW w:w="1172" w:type="dxa"/>
          </w:tcPr>
          <w:p w:rsidR="0071283D" w:rsidRPr="00E4613C" w:rsidRDefault="0071283D" w:rsidP="0082222F">
            <w:pPr>
              <w:jc w:val="center"/>
            </w:pPr>
            <w:r>
              <w:lastRenderedPageBreak/>
              <w:t>Россия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Pr="00E4613C" w:rsidRDefault="0071283D" w:rsidP="0082222F">
            <w:pPr>
              <w:jc w:val="center"/>
            </w:pPr>
            <w:r>
              <w:t>Россия</w:t>
            </w:r>
          </w:p>
          <w:p w:rsidR="0071283D" w:rsidRDefault="0071283D" w:rsidP="0082222F">
            <w:pPr>
              <w:jc w:val="center"/>
            </w:pPr>
          </w:p>
          <w:p w:rsidR="0071283D" w:rsidRPr="0064228C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Pr="00E4613C" w:rsidRDefault="0071283D" w:rsidP="0082222F">
            <w:pPr>
              <w:jc w:val="center"/>
            </w:pPr>
            <w:r>
              <w:t>Россия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Pr="0036402E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Pr="007816BA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Pr="0082222F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</w:p>
          <w:p w:rsidR="0071283D" w:rsidRDefault="0071283D" w:rsidP="0082222F">
            <w:pPr>
              <w:jc w:val="center"/>
            </w:pPr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>
            <w:r>
              <w:t>Россия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Pr="0082222F" w:rsidRDefault="0071283D" w:rsidP="0082222F"/>
          <w:p w:rsidR="0071283D" w:rsidRDefault="0071283D" w:rsidP="0082222F"/>
          <w:p w:rsidR="0071283D" w:rsidRDefault="0071283D" w:rsidP="0082222F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Pr="000E23E7" w:rsidRDefault="0071283D" w:rsidP="000E23E7"/>
          <w:p w:rsidR="0071283D" w:rsidRDefault="0071283D" w:rsidP="000E23E7"/>
          <w:p w:rsidR="0071283D" w:rsidRDefault="0071283D" w:rsidP="000E23E7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Pr="00620FFB" w:rsidRDefault="0071283D" w:rsidP="00620FFB"/>
          <w:p w:rsidR="0071283D" w:rsidRDefault="0071283D" w:rsidP="00620FFB"/>
          <w:p w:rsidR="0071283D" w:rsidRDefault="0071283D" w:rsidP="00620FFB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lastRenderedPageBreak/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Pr="008C6B6C" w:rsidRDefault="0071283D" w:rsidP="008C6B6C"/>
          <w:p w:rsidR="0071283D" w:rsidRDefault="0071283D" w:rsidP="008C6B6C"/>
          <w:p w:rsidR="0071283D" w:rsidRDefault="0071283D" w:rsidP="008C6B6C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Pr="00424E04" w:rsidRDefault="0071283D" w:rsidP="00424E04"/>
          <w:p w:rsidR="0071283D" w:rsidRDefault="0071283D" w:rsidP="00424E04"/>
          <w:p w:rsidR="0071283D" w:rsidRDefault="0071283D" w:rsidP="00424E04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Pr="000D497A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/>
          <w:p w:rsidR="0071283D" w:rsidRDefault="0071283D" w:rsidP="000D497A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Pr="00FD4DE5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/>
          <w:p w:rsidR="0071283D" w:rsidRDefault="0071283D" w:rsidP="00FD4DE5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Pr="00DF5E7A" w:rsidRDefault="0071283D" w:rsidP="00DF5E7A"/>
          <w:p w:rsidR="0071283D" w:rsidRDefault="0071283D" w:rsidP="00DF5E7A"/>
          <w:p w:rsidR="0071283D" w:rsidRDefault="0071283D" w:rsidP="00DF5E7A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Pr="00B00F2B" w:rsidRDefault="0071283D" w:rsidP="00B00F2B"/>
          <w:p w:rsidR="0071283D" w:rsidRDefault="0071283D" w:rsidP="00B00F2B"/>
          <w:p w:rsidR="0071283D" w:rsidRDefault="0071283D" w:rsidP="00B00F2B">
            <w:r>
              <w:t>Россия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Pr="005103CF" w:rsidRDefault="0071283D" w:rsidP="005103CF"/>
          <w:p w:rsidR="0071283D" w:rsidRDefault="0071283D" w:rsidP="005103CF"/>
          <w:p w:rsidR="0071283D" w:rsidRDefault="0071283D" w:rsidP="005103CF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lastRenderedPageBreak/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Pr="00672A97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/>
          <w:p w:rsidR="0071283D" w:rsidRDefault="0071283D" w:rsidP="00672A97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lastRenderedPageBreak/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lastRenderedPageBreak/>
              <w:t>Россия</w:t>
            </w:r>
          </w:p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Pr="004F7F0C" w:rsidRDefault="0071283D" w:rsidP="004F7F0C"/>
          <w:p w:rsidR="0071283D" w:rsidRDefault="0071283D" w:rsidP="004F7F0C"/>
          <w:p w:rsidR="0071283D" w:rsidRDefault="0071283D" w:rsidP="004F7F0C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Pr="00271E31" w:rsidRDefault="0071283D" w:rsidP="00271E31"/>
          <w:p w:rsidR="0071283D" w:rsidRDefault="0071283D" w:rsidP="00271E31"/>
          <w:p w:rsidR="0071283D" w:rsidRDefault="0071283D" w:rsidP="00271E31">
            <w:r>
              <w:lastRenderedPageBreak/>
              <w:t>Россия</w:t>
            </w:r>
          </w:p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/>
          <w:p w:rsidR="0071283D" w:rsidRDefault="0071283D" w:rsidP="00271E31">
            <w:r>
              <w:t>Россия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Россия</w:t>
            </w:r>
          </w:p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Pr="00D755C6" w:rsidRDefault="0071283D" w:rsidP="00D755C6"/>
          <w:p w:rsidR="0071283D" w:rsidRDefault="0071283D" w:rsidP="00D755C6"/>
          <w:p w:rsidR="0071283D" w:rsidRDefault="0071283D" w:rsidP="00D755C6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lastRenderedPageBreak/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Pr="00DD722F" w:rsidRDefault="0071283D" w:rsidP="00DD722F"/>
          <w:p w:rsidR="0071283D" w:rsidRDefault="0071283D" w:rsidP="00DD722F"/>
          <w:p w:rsidR="0071283D" w:rsidRDefault="0071283D" w:rsidP="00DD722F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lastRenderedPageBreak/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Pr="00933804" w:rsidRDefault="0071283D" w:rsidP="00933804"/>
          <w:p w:rsidR="0071283D" w:rsidRDefault="0071283D" w:rsidP="00933804"/>
          <w:p w:rsidR="0071283D" w:rsidRDefault="0071283D" w:rsidP="00933804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lastRenderedPageBreak/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lastRenderedPageBreak/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Pr="00B17BCF" w:rsidRDefault="0071283D" w:rsidP="00B17BCF"/>
          <w:p w:rsidR="0071283D" w:rsidRDefault="0071283D" w:rsidP="00B17BCF"/>
          <w:p w:rsidR="0071283D" w:rsidRDefault="0071283D" w:rsidP="00B17BCF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lastRenderedPageBreak/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Pr="00CF1FC6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/>
          <w:p w:rsidR="0071283D" w:rsidRDefault="0071283D" w:rsidP="00CF1FC6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Pr="00313013" w:rsidRDefault="0071283D" w:rsidP="00313013"/>
          <w:p w:rsidR="0071283D" w:rsidRDefault="0071283D" w:rsidP="00313013"/>
          <w:p w:rsidR="0071283D" w:rsidRDefault="0071283D" w:rsidP="00313013">
            <w:r>
              <w:t>Россия</w:t>
            </w:r>
          </w:p>
          <w:p w:rsidR="0071283D" w:rsidRPr="00661D96" w:rsidRDefault="0071283D" w:rsidP="00661D96"/>
          <w:p w:rsidR="0071283D" w:rsidRPr="00661D96" w:rsidRDefault="0071283D" w:rsidP="00661D96"/>
          <w:p w:rsidR="0071283D" w:rsidRPr="00661D96" w:rsidRDefault="0071283D" w:rsidP="00661D96"/>
          <w:p w:rsidR="0071283D" w:rsidRPr="00661D96" w:rsidRDefault="0071283D" w:rsidP="00661D96"/>
          <w:p w:rsidR="0071283D" w:rsidRDefault="0071283D" w:rsidP="00661D96"/>
          <w:p w:rsidR="0071283D" w:rsidRDefault="0071283D" w:rsidP="00661D96">
            <w:r>
              <w:t>Россия</w:t>
            </w:r>
          </w:p>
          <w:p w:rsidR="0071283D" w:rsidRPr="00661D96" w:rsidRDefault="0071283D" w:rsidP="00661D96"/>
          <w:p w:rsidR="0071283D" w:rsidRPr="00661D96" w:rsidRDefault="0071283D" w:rsidP="00661D96"/>
          <w:p w:rsidR="0071283D" w:rsidRDefault="0071283D" w:rsidP="00661D96"/>
          <w:p w:rsidR="0071283D" w:rsidRDefault="0071283D" w:rsidP="00661D96">
            <w:r>
              <w:t>Россия</w:t>
            </w:r>
          </w:p>
          <w:p w:rsidR="0071283D" w:rsidRPr="00661D96" w:rsidRDefault="0071283D" w:rsidP="00661D96"/>
          <w:p w:rsidR="0071283D" w:rsidRDefault="0071283D" w:rsidP="00661D96"/>
          <w:p w:rsidR="0071283D" w:rsidRPr="00661D96" w:rsidRDefault="0071283D" w:rsidP="00661D96">
            <w:r>
              <w:lastRenderedPageBreak/>
              <w:t>Россия</w:t>
            </w:r>
          </w:p>
        </w:tc>
        <w:tc>
          <w:tcPr>
            <w:tcW w:w="1417" w:type="dxa"/>
          </w:tcPr>
          <w:p w:rsidR="0071283D" w:rsidRPr="00445BC8" w:rsidRDefault="0071283D" w:rsidP="00661D96">
            <w:pPr>
              <w:jc w:val="center"/>
            </w:pPr>
            <w:r>
              <w:lastRenderedPageBreak/>
              <w:t>-</w:t>
            </w:r>
          </w:p>
          <w:p w:rsidR="0071283D" w:rsidRDefault="0071283D" w:rsidP="00661D96">
            <w:pPr>
              <w:jc w:val="center"/>
            </w:pPr>
          </w:p>
          <w:p w:rsidR="0071283D" w:rsidRDefault="0071283D" w:rsidP="00661D96">
            <w:pPr>
              <w:jc w:val="center"/>
            </w:pPr>
          </w:p>
          <w:p w:rsidR="0071283D" w:rsidRPr="00445BC8" w:rsidRDefault="0071283D" w:rsidP="00661D96">
            <w:pPr>
              <w:jc w:val="center"/>
            </w:pPr>
          </w:p>
        </w:tc>
        <w:tc>
          <w:tcPr>
            <w:tcW w:w="851" w:type="dxa"/>
          </w:tcPr>
          <w:p w:rsidR="0071283D" w:rsidRPr="00445BC8" w:rsidRDefault="0071283D" w:rsidP="00661D96">
            <w:pPr>
              <w:jc w:val="center"/>
            </w:pPr>
            <w:r>
              <w:lastRenderedPageBreak/>
              <w:t>-</w:t>
            </w:r>
          </w:p>
        </w:tc>
        <w:tc>
          <w:tcPr>
            <w:tcW w:w="992" w:type="dxa"/>
          </w:tcPr>
          <w:p w:rsidR="0071283D" w:rsidRPr="00445BC8" w:rsidRDefault="0071283D" w:rsidP="00661D96">
            <w:pPr>
              <w:jc w:val="center"/>
            </w:pPr>
            <w:r>
              <w:t>-</w:t>
            </w:r>
          </w:p>
          <w:p w:rsidR="0071283D" w:rsidRDefault="0071283D" w:rsidP="00661D96">
            <w:pPr>
              <w:jc w:val="center"/>
            </w:pPr>
          </w:p>
          <w:p w:rsidR="0071283D" w:rsidRDefault="0071283D" w:rsidP="00661D96">
            <w:pPr>
              <w:jc w:val="center"/>
            </w:pPr>
          </w:p>
          <w:p w:rsidR="0071283D" w:rsidRPr="00445BC8" w:rsidRDefault="0071283D" w:rsidP="00661D96">
            <w:pPr>
              <w:jc w:val="center"/>
            </w:pPr>
          </w:p>
        </w:tc>
        <w:tc>
          <w:tcPr>
            <w:tcW w:w="1448" w:type="dxa"/>
          </w:tcPr>
          <w:p w:rsidR="0071283D" w:rsidRDefault="0071283D" w:rsidP="006A0726">
            <w:pPr>
              <w:jc w:val="center"/>
            </w:pPr>
            <w:r>
              <w:rPr>
                <w:lang w:val="en-US"/>
              </w:rPr>
              <w:lastRenderedPageBreak/>
              <w:t>Volkswagen</w:t>
            </w:r>
            <w:r w:rsidRPr="00661D96">
              <w:t xml:space="preserve"> </w:t>
            </w:r>
            <w:r>
              <w:rPr>
                <w:lang w:val="en-US"/>
              </w:rPr>
              <w:t>Tuareg</w:t>
            </w:r>
            <w:r>
              <w:t>,  2011 г.в.</w:t>
            </w:r>
          </w:p>
          <w:p w:rsidR="0071283D" w:rsidRPr="005A7E9E" w:rsidRDefault="0071283D" w:rsidP="006A0726">
            <w:pPr>
              <w:jc w:val="center"/>
            </w:pPr>
            <w:r>
              <w:t>Ауди</w:t>
            </w:r>
            <w:r w:rsidRPr="00EA11E5">
              <w:t xml:space="preserve"> </w:t>
            </w:r>
            <w:r>
              <w:rPr>
                <w:lang w:val="en-US"/>
              </w:rPr>
              <w:t>RS</w:t>
            </w:r>
            <w:r>
              <w:t xml:space="preserve"> </w:t>
            </w:r>
            <w:r w:rsidRPr="00EA11E5">
              <w:t xml:space="preserve">7? </w:t>
            </w:r>
            <w:r w:rsidRPr="00EA11E5">
              <w:lastRenderedPageBreak/>
              <w:t>2013</w:t>
            </w:r>
            <w:r>
              <w:t xml:space="preserve">г.в. </w:t>
            </w:r>
          </w:p>
        </w:tc>
        <w:tc>
          <w:tcPr>
            <w:tcW w:w="1273" w:type="dxa"/>
          </w:tcPr>
          <w:p w:rsidR="0071283D" w:rsidRPr="005A7E9E" w:rsidRDefault="0071283D" w:rsidP="003F4428">
            <w:pPr>
              <w:jc w:val="center"/>
            </w:pPr>
            <w:r>
              <w:lastRenderedPageBreak/>
              <w:t>3 427 580,64</w:t>
            </w:r>
          </w:p>
        </w:tc>
        <w:tc>
          <w:tcPr>
            <w:tcW w:w="1278" w:type="dxa"/>
          </w:tcPr>
          <w:p w:rsidR="0071283D" w:rsidRPr="005A7E9E" w:rsidRDefault="0071283D" w:rsidP="003F4428">
            <w:pPr>
              <w:jc w:val="center"/>
            </w:pPr>
          </w:p>
        </w:tc>
      </w:tr>
      <w:tr w:rsidR="0071283D" w:rsidRPr="005C4361" w:rsidTr="007517E6">
        <w:trPr>
          <w:trHeight w:val="679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Супруга </w:t>
            </w:r>
          </w:p>
        </w:tc>
        <w:tc>
          <w:tcPr>
            <w:tcW w:w="1814" w:type="dxa"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686" w:type="dxa"/>
          </w:tcPr>
          <w:p w:rsidR="0071283D" w:rsidRPr="001E053A" w:rsidRDefault="0071283D" w:rsidP="001E053A">
            <w:r>
              <w:t>-</w:t>
            </w:r>
          </w:p>
        </w:tc>
        <w:tc>
          <w:tcPr>
            <w:tcW w:w="1276" w:type="dxa"/>
          </w:tcPr>
          <w:p w:rsidR="0071283D" w:rsidRPr="001E053A" w:rsidRDefault="0071283D" w:rsidP="001E053A">
            <w:r>
              <w:t>-</w:t>
            </w:r>
          </w:p>
        </w:tc>
        <w:tc>
          <w:tcPr>
            <w:tcW w:w="959" w:type="dxa"/>
          </w:tcPr>
          <w:p w:rsidR="0071283D" w:rsidRPr="001E053A" w:rsidRDefault="0071283D" w:rsidP="001E053A">
            <w:r>
              <w:t>-</w:t>
            </w:r>
          </w:p>
        </w:tc>
        <w:tc>
          <w:tcPr>
            <w:tcW w:w="1172" w:type="dxa"/>
          </w:tcPr>
          <w:p w:rsidR="0071283D" w:rsidRDefault="0071283D" w:rsidP="001E053A">
            <w:r>
              <w:t>-</w:t>
            </w:r>
          </w:p>
          <w:p w:rsidR="0071283D" w:rsidRPr="001E053A" w:rsidRDefault="0071283D" w:rsidP="001E053A"/>
        </w:tc>
        <w:tc>
          <w:tcPr>
            <w:tcW w:w="1417" w:type="dxa"/>
          </w:tcPr>
          <w:p w:rsidR="0071283D" w:rsidRDefault="0071283D" w:rsidP="00F2666F">
            <w:pPr>
              <w:jc w:val="center"/>
            </w:pPr>
            <w:r>
              <w:t>Квартира</w:t>
            </w:r>
          </w:p>
          <w:p w:rsidR="0071283D" w:rsidRDefault="0071283D" w:rsidP="00F2666F">
            <w:pPr>
              <w:jc w:val="center"/>
            </w:pPr>
          </w:p>
        </w:tc>
        <w:tc>
          <w:tcPr>
            <w:tcW w:w="851" w:type="dxa"/>
          </w:tcPr>
          <w:p w:rsidR="0071283D" w:rsidRDefault="0071283D" w:rsidP="00A501F9">
            <w:pPr>
              <w:jc w:val="center"/>
            </w:pPr>
            <w:r>
              <w:t>69,1</w:t>
            </w:r>
          </w:p>
          <w:p w:rsidR="0071283D" w:rsidRDefault="0071283D" w:rsidP="0092474E"/>
          <w:p w:rsidR="0071283D" w:rsidRPr="0092474E" w:rsidRDefault="0071283D" w:rsidP="007517E6">
            <w:r>
              <w:t xml:space="preserve">  </w:t>
            </w:r>
          </w:p>
        </w:tc>
        <w:tc>
          <w:tcPr>
            <w:tcW w:w="992" w:type="dxa"/>
          </w:tcPr>
          <w:p w:rsidR="0071283D" w:rsidRDefault="0071283D" w:rsidP="00A501F9">
            <w:pPr>
              <w:jc w:val="center"/>
            </w:pPr>
            <w:r>
              <w:t>Россия</w:t>
            </w:r>
          </w:p>
          <w:p w:rsidR="0071283D" w:rsidRDefault="0071283D" w:rsidP="0092474E"/>
          <w:p w:rsidR="0071283D" w:rsidRPr="0092474E" w:rsidRDefault="0071283D" w:rsidP="007517E6">
            <w:r>
              <w:t xml:space="preserve"> </w:t>
            </w:r>
          </w:p>
        </w:tc>
        <w:tc>
          <w:tcPr>
            <w:tcW w:w="1448" w:type="dxa"/>
          </w:tcPr>
          <w:p w:rsidR="0071283D" w:rsidRDefault="0071283D" w:rsidP="009A262E">
            <w:pPr>
              <w:jc w:val="center"/>
            </w:pPr>
            <w:r>
              <w:t>Фольксваген Сирокко, 2011г.в.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1 073 621,00</w:t>
            </w:r>
          </w:p>
        </w:tc>
        <w:tc>
          <w:tcPr>
            <w:tcW w:w="1278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Pr="00210DC0" w:rsidRDefault="0071283D" w:rsidP="009A262E">
            <w:pPr>
              <w:rPr>
                <w:b/>
              </w:rPr>
            </w:pPr>
            <w:r w:rsidRPr="00210DC0">
              <w:rPr>
                <w:b/>
              </w:rPr>
              <w:t>Безган Светлана Михайловна</w:t>
            </w:r>
          </w:p>
        </w:tc>
        <w:tc>
          <w:tcPr>
            <w:tcW w:w="1814" w:type="dxa"/>
          </w:tcPr>
          <w:p w:rsidR="0071283D" w:rsidRPr="00210DC0" w:rsidRDefault="0071283D" w:rsidP="009A262E">
            <w:pPr>
              <w:jc w:val="center"/>
            </w:pPr>
            <w:r w:rsidRPr="00210DC0">
              <w:t>Заместитель главы поселения по работе с населением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C1206B">
            <w:r w:rsidRPr="00210DC0">
              <w:t xml:space="preserve">Приусадебный земельный участок </w:t>
            </w:r>
          </w:p>
          <w:p w:rsidR="0071283D" w:rsidRPr="00210DC0" w:rsidRDefault="0071283D" w:rsidP="00C1206B">
            <w:r w:rsidRPr="00210DC0">
              <w:t xml:space="preserve">Приусадебный земельный участок </w:t>
            </w:r>
          </w:p>
          <w:p w:rsidR="0071283D" w:rsidRPr="00210DC0" w:rsidRDefault="0071283D" w:rsidP="00C1206B"/>
          <w:p w:rsidR="0071283D" w:rsidRPr="00210DC0" w:rsidRDefault="0071283D" w:rsidP="00C1206B">
            <w:r w:rsidRPr="00210DC0">
              <w:t>Жилой дом</w:t>
            </w:r>
          </w:p>
          <w:p w:rsidR="0071283D" w:rsidRPr="00210DC0" w:rsidRDefault="0071283D" w:rsidP="00C1206B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r w:rsidRPr="00210DC0">
              <w:t>1/3  общая долевая</w:t>
            </w:r>
          </w:p>
          <w:p w:rsidR="0071283D" w:rsidRPr="00210DC0" w:rsidRDefault="0071283D" w:rsidP="00F75E67"/>
          <w:p w:rsidR="0071283D" w:rsidRPr="00210DC0" w:rsidRDefault="0071283D" w:rsidP="00C1206B">
            <w:r w:rsidRPr="00210DC0">
              <w:t>1/2 общая совместная</w:t>
            </w:r>
          </w:p>
          <w:p w:rsidR="0071283D" w:rsidRPr="00210DC0" w:rsidRDefault="0071283D" w:rsidP="00C1206B"/>
          <w:p w:rsidR="0071283D" w:rsidRPr="00210DC0" w:rsidRDefault="0071283D" w:rsidP="00C1206B">
            <w:r w:rsidRPr="00210DC0">
              <w:t>1/4 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pPr>
              <w:jc w:val="center"/>
            </w:pPr>
            <w:r w:rsidRPr="00210DC0">
              <w:t>666,0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2156,0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pPr>
              <w:jc w:val="center"/>
            </w:pPr>
            <w:r w:rsidRPr="00210DC0">
              <w:t>Россия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Россия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2130FF">
            <w:pPr>
              <w:jc w:val="center"/>
              <w:rPr>
                <w:lang w:val="en-US"/>
              </w:rPr>
            </w:pPr>
            <w:r w:rsidRPr="00210DC0">
              <w:rPr>
                <w:lang w:val="en-US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2130FF">
            <w:pPr>
              <w:jc w:val="center"/>
              <w:rPr>
                <w:lang w:val="en-US"/>
              </w:rPr>
            </w:pPr>
            <w:r w:rsidRPr="00210DC0">
              <w:rPr>
                <w:lang w:val="en-US"/>
              </w:rPr>
              <w:t>-</w:t>
            </w:r>
          </w:p>
        </w:tc>
        <w:tc>
          <w:tcPr>
            <w:tcW w:w="992" w:type="dxa"/>
          </w:tcPr>
          <w:p w:rsidR="0071283D" w:rsidRPr="00210DC0" w:rsidRDefault="0071283D" w:rsidP="002130FF">
            <w:pPr>
              <w:jc w:val="center"/>
              <w:rPr>
                <w:lang w:val="en-US"/>
              </w:rPr>
            </w:pPr>
            <w:r w:rsidRPr="00210DC0">
              <w:rPr>
                <w:lang w:val="en-US"/>
              </w:rPr>
              <w:t>-</w:t>
            </w:r>
          </w:p>
        </w:tc>
        <w:tc>
          <w:tcPr>
            <w:tcW w:w="1448" w:type="dxa"/>
          </w:tcPr>
          <w:p w:rsidR="0071283D" w:rsidRPr="00210DC0" w:rsidRDefault="0071283D" w:rsidP="002130FF">
            <w:pPr>
              <w:jc w:val="center"/>
              <w:rPr>
                <w:lang w:val="en-US"/>
              </w:rPr>
            </w:pPr>
            <w:r w:rsidRPr="00210DC0">
              <w:rPr>
                <w:lang w:val="en-US"/>
              </w:rPr>
              <w:t>-</w:t>
            </w:r>
          </w:p>
          <w:p w:rsidR="0071283D" w:rsidRPr="00210DC0" w:rsidRDefault="0071283D" w:rsidP="002130FF">
            <w:pPr>
              <w:jc w:val="center"/>
            </w:pPr>
          </w:p>
          <w:p w:rsidR="0071283D" w:rsidRPr="00210DC0" w:rsidRDefault="0071283D" w:rsidP="002130FF">
            <w:pPr>
              <w:jc w:val="center"/>
            </w:pPr>
          </w:p>
          <w:p w:rsidR="0071283D" w:rsidRPr="00210DC0" w:rsidRDefault="0071283D" w:rsidP="002130FF">
            <w:pPr>
              <w:jc w:val="center"/>
            </w:pPr>
          </w:p>
          <w:p w:rsidR="0071283D" w:rsidRPr="00210DC0" w:rsidRDefault="0071283D" w:rsidP="002130FF">
            <w:pPr>
              <w:jc w:val="center"/>
            </w:pPr>
          </w:p>
          <w:p w:rsidR="0071283D" w:rsidRPr="00210DC0" w:rsidRDefault="0071283D" w:rsidP="002130FF">
            <w:pPr>
              <w:jc w:val="center"/>
            </w:pPr>
          </w:p>
          <w:p w:rsidR="0071283D" w:rsidRPr="00210DC0" w:rsidRDefault="0071283D" w:rsidP="002130FF">
            <w:pPr>
              <w:jc w:val="center"/>
            </w:pPr>
          </w:p>
        </w:tc>
        <w:tc>
          <w:tcPr>
            <w:tcW w:w="1273" w:type="dxa"/>
          </w:tcPr>
          <w:p w:rsidR="0071283D" w:rsidRPr="00210DC0" w:rsidRDefault="0071283D" w:rsidP="002130FF">
            <w:pPr>
              <w:jc w:val="center"/>
            </w:pPr>
            <w:r w:rsidRPr="00210DC0">
              <w:t>502 759,74</w:t>
            </w:r>
          </w:p>
        </w:tc>
        <w:tc>
          <w:tcPr>
            <w:tcW w:w="1278" w:type="dxa"/>
          </w:tcPr>
          <w:p w:rsidR="0071283D" w:rsidRPr="00210DC0" w:rsidRDefault="0071283D" w:rsidP="002130FF">
            <w:pPr>
              <w:jc w:val="center"/>
              <w:rPr>
                <w:lang w:val="en-US"/>
              </w:rPr>
            </w:pPr>
            <w:r w:rsidRPr="00210DC0">
              <w:rPr>
                <w:lang w:val="en-US"/>
              </w:rP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A501F9">
            <w:r>
              <w:t xml:space="preserve">Приусадебный земельный участок </w:t>
            </w:r>
          </w:p>
          <w:p w:rsidR="0071283D" w:rsidRDefault="0071283D" w:rsidP="00A501F9"/>
          <w:p w:rsidR="0071283D" w:rsidRDefault="0071283D" w:rsidP="00A501F9">
            <w:r>
              <w:t xml:space="preserve"> Жилой дом </w:t>
            </w:r>
          </w:p>
          <w:p w:rsidR="0071283D" w:rsidRDefault="0071283D" w:rsidP="00A501F9"/>
          <w:p w:rsidR="0071283D" w:rsidRDefault="0071283D" w:rsidP="00A501F9"/>
          <w:p w:rsidR="0071283D" w:rsidRDefault="0071283D" w:rsidP="00B659CA"/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r>
              <w:t>1/2 общая совместная</w:t>
            </w:r>
          </w:p>
          <w:p w:rsidR="0071283D" w:rsidRDefault="0071283D" w:rsidP="00F75E67"/>
          <w:p w:rsidR="0071283D" w:rsidRDefault="0071283D" w:rsidP="00F75E67"/>
          <w:p w:rsidR="0071283D" w:rsidRDefault="0071283D" w:rsidP="00B659CA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DA2EAC" w:rsidRDefault="0071283D" w:rsidP="006A0726">
            <w:pPr>
              <w:jc w:val="center"/>
            </w:pPr>
            <w:r>
              <w:t>2156,0</w:t>
            </w:r>
          </w:p>
          <w:p w:rsidR="0071283D" w:rsidRPr="00DA2EAC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  <w:r>
              <w:t>109,1</w:t>
            </w:r>
          </w:p>
          <w:p w:rsidR="0071283D" w:rsidRDefault="0071283D" w:rsidP="00A501F9"/>
          <w:p w:rsidR="0071283D" w:rsidRDefault="0071283D" w:rsidP="00A501F9"/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6A0726">
            <w:pPr>
              <w:jc w:val="center"/>
            </w:pPr>
            <w:r>
              <w:t>Россия</w:t>
            </w:r>
          </w:p>
          <w:p w:rsidR="0071283D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</w:p>
          <w:p w:rsidR="0071283D" w:rsidRDefault="0071283D" w:rsidP="006A0726">
            <w:pPr>
              <w:jc w:val="center"/>
            </w:pPr>
            <w:r>
              <w:t>Россия</w:t>
            </w:r>
          </w:p>
          <w:p w:rsidR="0071283D" w:rsidRPr="00A501F9" w:rsidRDefault="0071283D" w:rsidP="00A501F9"/>
          <w:p w:rsidR="0071283D" w:rsidRDefault="0071283D" w:rsidP="00A501F9"/>
          <w:p w:rsidR="0071283D" w:rsidRPr="00A501F9" w:rsidRDefault="0071283D" w:rsidP="00A501F9"/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2474E">
            <w:pPr>
              <w:tabs>
                <w:tab w:val="center" w:pos="652"/>
              </w:tabs>
              <w:ind w:right="-104"/>
            </w:pPr>
            <w:r>
              <w:t xml:space="preserve"> </w:t>
            </w:r>
            <w:r>
              <w:tab/>
              <w:t>-</w:t>
            </w:r>
          </w:p>
          <w:p w:rsidR="0071283D" w:rsidRDefault="0071283D" w:rsidP="00A501F9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A501F9">
            <w:pPr>
              <w:jc w:val="center"/>
            </w:pPr>
            <w:r>
              <w:t xml:space="preserve">- </w:t>
            </w:r>
          </w:p>
          <w:p w:rsidR="0071283D" w:rsidRDefault="0071283D" w:rsidP="00A501F9">
            <w:pPr>
              <w:jc w:val="center"/>
            </w:pPr>
          </w:p>
        </w:tc>
        <w:tc>
          <w:tcPr>
            <w:tcW w:w="992" w:type="dxa"/>
          </w:tcPr>
          <w:p w:rsidR="0071283D" w:rsidRDefault="0071283D" w:rsidP="00A501F9">
            <w:pPr>
              <w:jc w:val="center"/>
            </w:pPr>
            <w:r>
              <w:t xml:space="preserve"> -</w:t>
            </w:r>
          </w:p>
        </w:tc>
        <w:tc>
          <w:tcPr>
            <w:tcW w:w="1448" w:type="dxa"/>
          </w:tcPr>
          <w:p w:rsidR="0071283D" w:rsidRDefault="0071283D" w:rsidP="009A262E">
            <w:pPr>
              <w:jc w:val="center"/>
            </w:pPr>
            <w:r>
              <w:t>Автомобиль</w:t>
            </w:r>
          </w:p>
          <w:p w:rsidR="0071283D" w:rsidRDefault="0071283D" w:rsidP="009A262E">
            <w:pPr>
              <w:jc w:val="center"/>
            </w:pPr>
            <w:r>
              <w:t>КИА  Рио</w:t>
            </w:r>
          </w:p>
          <w:p w:rsidR="0071283D" w:rsidRDefault="0071283D" w:rsidP="00C704EA">
            <w:pPr>
              <w:ind w:right="-73"/>
              <w:jc w:val="center"/>
            </w:pPr>
            <w:r>
              <w:t>Ваз 21140</w:t>
            </w:r>
          </w:p>
          <w:p w:rsidR="0071283D" w:rsidRDefault="0071283D" w:rsidP="00C704EA">
            <w:pPr>
              <w:ind w:right="-73"/>
              <w:jc w:val="center"/>
            </w:pPr>
            <w:r>
              <w:t xml:space="preserve">Трактор </w:t>
            </w:r>
          </w:p>
          <w:p w:rsidR="0071283D" w:rsidRDefault="0071283D" w:rsidP="00C704EA">
            <w:pPr>
              <w:ind w:right="-73"/>
              <w:jc w:val="center"/>
            </w:pPr>
            <w:r>
              <w:t xml:space="preserve"> МТЗ-50</w:t>
            </w:r>
          </w:p>
          <w:p w:rsidR="0071283D" w:rsidRDefault="0071283D" w:rsidP="00C704EA">
            <w:pPr>
              <w:ind w:right="-73"/>
              <w:jc w:val="center"/>
            </w:pPr>
            <w:r>
              <w:t xml:space="preserve">Прицеп легковой  </w:t>
            </w:r>
          </w:p>
        </w:tc>
        <w:tc>
          <w:tcPr>
            <w:tcW w:w="1273" w:type="dxa"/>
          </w:tcPr>
          <w:p w:rsidR="0071283D" w:rsidRPr="00471471" w:rsidRDefault="0071283D" w:rsidP="00BC7F03">
            <w:pPr>
              <w:jc w:val="center"/>
            </w:pPr>
            <w:r>
              <w:t>480283,32</w:t>
            </w:r>
          </w:p>
        </w:tc>
        <w:tc>
          <w:tcPr>
            <w:tcW w:w="1278" w:type="dxa"/>
          </w:tcPr>
          <w:p w:rsidR="0071283D" w:rsidRPr="002130FF" w:rsidRDefault="0071283D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lastRenderedPageBreak/>
              <w:t xml:space="preserve"> Несовершеннолетний ребенок</w:t>
            </w:r>
          </w:p>
        </w:tc>
        <w:tc>
          <w:tcPr>
            <w:tcW w:w="1814" w:type="dxa"/>
          </w:tcPr>
          <w:p w:rsidR="0071283D" w:rsidRPr="005A7E9E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C704EA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75E67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A501F9">
            <w:r>
              <w:t xml:space="preserve">Приусадебный земельный участок </w:t>
            </w:r>
          </w:p>
          <w:p w:rsidR="0071283D" w:rsidRDefault="0071283D" w:rsidP="00B659CA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A501F9">
            <w:r>
              <w:t>2156,0</w:t>
            </w:r>
          </w:p>
          <w:p w:rsidR="0071283D" w:rsidRPr="00A501F9" w:rsidRDefault="0071283D" w:rsidP="00A501F9"/>
          <w:p w:rsidR="0071283D" w:rsidRPr="00A501F9" w:rsidRDefault="0071283D" w:rsidP="00A501F9"/>
          <w:p w:rsidR="0071283D" w:rsidRDefault="0071283D" w:rsidP="00A501F9"/>
          <w:p w:rsidR="0071283D" w:rsidRDefault="0071283D" w:rsidP="00B659CA"/>
        </w:tc>
        <w:tc>
          <w:tcPr>
            <w:tcW w:w="992" w:type="dxa"/>
          </w:tcPr>
          <w:p w:rsidR="0071283D" w:rsidRDefault="0071283D" w:rsidP="00A501F9">
            <w:pPr>
              <w:jc w:val="center"/>
            </w:pPr>
            <w:r>
              <w:t>Россия</w:t>
            </w:r>
          </w:p>
          <w:p w:rsidR="0071283D" w:rsidRDefault="0071283D" w:rsidP="00A501F9">
            <w:pPr>
              <w:jc w:val="center"/>
            </w:pPr>
          </w:p>
          <w:p w:rsidR="0071283D" w:rsidRDefault="0071283D" w:rsidP="00A501F9"/>
        </w:tc>
        <w:tc>
          <w:tcPr>
            <w:tcW w:w="1448" w:type="dxa"/>
          </w:tcPr>
          <w:p w:rsidR="0071283D" w:rsidRPr="00A501F9" w:rsidRDefault="0071283D" w:rsidP="00A501F9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3" w:type="dxa"/>
          </w:tcPr>
          <w:p w:rsidR="0071283D" w:rsidRPr="002130FF" w:rsidRDefault="0071283D" w:rsidP="009A262E">
            <w:pPr>
              <w:jc w:val="center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-</w:t>
            </w:r>
          </w:p>
        </w:tc>
        <w:tc>
          <w:tcPr>
            <w:tcW w:w="1278" w:type="dxa"/>
          </w:tcPr>
          <w:p w:rsidR="0071283D" w:rsidRPr="002130FF" w:rsidRDefault="0071283D" w:rsidP="009A262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1283D" w:rsidRPr="005C4361" w:rsidTr="007B1480">
        <w:trPr>
          <w:trHeight w:val="1264"/>
          <w:jc w:val="center"/>
        </w:trPr>
        <w:tc>
          <w:tcPr>
            <w:tcW w:w="1668" w:type="dxa"/>
          </w:tcPr>
          <w:p w:rsidR="0071283D" w:rsidRDefault="0071283D" w:rsidP="007B1480">
            <w:r>
              <w:rPr>
                <w:b/>
              </w:rPr>
              <w:t xml:space="preserve"> </w:t>
            </w:r>
          </w:p>
          <w:p w:rsidR="0071283D" w:rsidRPr="007B1480" w:rsidRDefault="0071283D" w:rsidP="007B1480"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Pr="005A7E9E" w:rsidRDefault="0071283D" w:rsidP="007B1480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pPr>
              <w:tabs>
                <w:tab w:val="left" w:pos="537"/>
              </w:tabs>
            </w:pPr>
            <w: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r>
              <w:t>1/4 общая долевая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pPr>
              <w:jc w:val="center"/>
            </w:pPr>
            <w:r>
              <w:t>109,1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r>
              <w:t xml:space="preserve">Приусадебный земельный участок </w:t>
            </w:r>
          </w:p>
          <w:p w:rsidR="0071283D" w:rsidRDefault="0071283D" w:rsidP="007B1480"/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7B1480">
            <w:r>
              <w:t>2156,0</w:t>
            </w:r>
          </w:p>
          <w:p w:rsidR="0071283D" w:rsidRPr="00A501F9" w:rsidRDefault="0071283D" w:rsidP="007B1480"/>
          <w:p w:rsidR="0071283D" w:rsidRPr="00A501F9" w:rsidRDefault="0071283D" w:rsidP="007B1480"/>
          <w:p w:rsidR="0071283D" w:rsidRDefault="0071283D" w:rsidP="007B1480"/>
          <w:p w:rsidR="0071283D" w:rsidRDefault="0071283D" w:rsidP="007B1480"/>
        </w:tc>
        <w:tc>
          <w:tcPr>
            <w:tcW w:w="992" w:type="dxa"/>
          </w:tcPr>
          <w:p w:rsidR="0071283D" w:rsidRDefault="0071283D" w:rsidP="007B1480">
            <w:pPr>
              <w:jc w:val="center"/>
            </w:pPr>
            <w:r>
              <w:t>Россия</w:t>
            </w:r>
          </w:p>
          <w:p w:rsidR="0071283D" w:rsidRDefault="0071283D" w:rsidP="007B1480">
            <w:pPr>
              <w:jc w:val="center"/>
            </w:pPr>
          </w:p>
          <w:p w:rsidR="0071283D" w:rsidRDefault="0071283D" w:rsidP="007B1480"/>
          <w:p w:rsidR="0071283D" w:rsidRDefault="0071283D" w:rsidP="007B1480">
            <w:pPr>
              <w:jc w:val="center"/>
            </w:pPr>
          </w:p>
          <w:p w:rsidR="0071283D" w:rsidRDefault="0071283D" w:rsidP="007B1480">
            <w:pPr>
              <w:jc w:val="center"/>
            </w:pPr>
          </w:p>
        </w:tc>
        <w:tc>
          <w:tcPr>
            <w:tcW w:w="1448" w:type="dxa"/>
          </w:tcPr>
          <w:p w:rsidR="0071283D" w:rsidRPr="002130FF" w:rsidRDefault="0071283D" w:rsidP="007B14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273" w:type="dxa"/>
          </w:tcPr>
          <w:p w:rsidR="0071283D" w:rsidRDefault="0071283D" w:rsidP="007B1480">
            <w:pPr>
              <w:jc w:val="center"/>
            </w:pPr>
            <w:r>
              <w:rPr>
                <w:lang w:val="en-US"/>
              </w:rPr>
              <w:t>-</w:t>
            </w:r>
            <w:r>
              <w:t xml:space="preserve"> </w:t>
            </w:r>
          </w:p>
        </w:tc>
        <w:tc>
          <w:tcPr>
            <w:tcW w:w="1278" w:type="dxa"/>
          </w:tcPr>
          <w:p w:rsidR="0071283D" w:rsidRPr="002130FF" w:rsidRDefault="0071283D" w:rsidP="007B148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Pr="00210DC0" w:rsidRDefault="0071283D" w:rsidP="009A262E">
            <w:pPr>
              <w:rPr>
                <w:b/>
              </w:rPr>
            </w:pPr>
            <w:r w:rsidRPr="00210DC0">
              <w:rPr>
                <w:b/>
              </w:rPr>
              <w:t>Аникеенко Татьяна Васильевна</w:t>
            </w:r>
          </w:p>
        </w:tc>
        <w:tc>
          <w:tcPr>
            <w:tcW w:w="1814" w:type="dxa"/>
          </w:tcPr>
          <w:p w:rsidR="0071283D" w:rsidRPr="00210DC0" w:rsidRDefault="0071283D" w:rsidP="009A262E">
            <w:pPr>
              <w:jc w:val="center"/>
            </w:pPr>
            <w:r w:rsidRPr="00210DC0">
              <w:t>МКУ «Культура»</w:t>
            </w:r>
          </w:p>
          <w:p w:rsidR="0071283D" w:rsidRPr="00210DC0" w:rsidRDefault="0071283D" w:rsidP="009A262E">
            <w:pPr>
              <w:jc w:val="center"/>
            </w:pPr>
            <w:r w:rsidRPr="00210DC0">
              <w:t>директор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r w:rsidRPr="00210DC0">
              <w:t>приусадебный земельный участок</w:t>
            </w:r>
          </w:p>
          <w:p w:rsidR="0071283D" w:rsidRPr="00210DC0" w:rsidRDefault="0071283D" w:rsidP="00F75E67"/>
          <w:p w:rsidR="0071283D" w:rsidRPr="00210DC0" w:rsidRDefault="0071283D" w:rsidP="00F75E67">
            <w:r w:rsidRPr="00210DC0">
              <w:t>квартира</w:t>
            </w:r>
          </w:p>
          <w:p w:rsidR="0071283D" w:rsidRPr="00210DC0" w:rsidRDefault="0071283D" w:rsidP="00EC1BCB"/>
          <w:p w:rsidR="0071283D" w:rsidRPr="00210DC0" w:rsidRDefault="0071283D" w:rsidP="00EC1BCB"/>
          <w:p w:rsidR="0071283D" w:rsidRPr="00210DC0" w:rsidRDefault="0071283D" w:rsidP="00EC1BCB">
            <w:r w:rsidRPr="00210DC0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r w:rsidRPr="00210DC0">
              <w:t>1/5 общая долевая</w:t>
            </w:r>
          </w:p>
          <w:p w:rsidR="0071283D" w:rsidRPr="00210DC0" w:rsidRDefault="0071283D" w:rsidP="00F75E67"/>
          <w:p w:rsidR="0071283D" w:rsidRPr="00210DC0" w:rsidRDefault="0071283D" w:rsidP="00C923B0"/>
          <w:p w:rsidR="0071283D" w:rsidRPr="00210DC0" w:rsidRDefault="0071283D" w:rsidP="00C923B0">
            <w:r w:rsidRPr="00210DC0">
              <w:t>1/5 общая долевая</w:t>
            </w:r>
          </w:p>
          <w:p w:rsidR="0071283D" w:rsidRPr="00210DC0" w:rsidRDefault="0071283D" w:rsidP="00C923B0"/>
          <w:p w:rsidR="0071283D" w:rsidRPr="00210DC0" w:rsidRDefault="0071283D" w:rsidP="00C923B0">
            <w:r w:rsidRPr="00210DC0"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pPr>
              <w:jc w:val="center"/>
            </w:pPr>
            <w:r w:rsidRPr="00210DC0">
              <w:t>1074,0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89,9</w:t>
            </w:r>
          </w:p>
          <w:p w:rsidR="0071283D" w:rsidRPr="00210DC0" w:rsidRDefault="0071283D" w:rsidP="00C0386E"/>
          <w:p w:rsidR="0071283D" w:rsidRPr="00210DC0" w:rsidRDefault="0071283D" w:rsidP="00C0386E"/>
          <w:p w:rsidR="0071283D" w:rsidRPr="00210DC0" w:rsidRDefault="0071283D" w:rsidP="00C0386E">
            <w:r w:rsidRPr="00210DC0">
              <w:t xml:space="preserve">    29,9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75E67">
            <w:pPr>
              <w:jc w:val="center"/>
            </w:pPr>
            <w:r w:rsidRPr="00210DC0">
              <w:t>Россия</w:t>
            </w: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</w:p>
          <w:p w:rsidR="0071283D" w:rsidRPr="00210DC0" w:rsidRDefault="0071283D" w:rsidP="00F75E67">
            <w:pPr>
              <w:jc w:val="center"/>
            </w:pPr>
            <w:r w:rsidRPr="00210DC0">
              <w:t>Россия</w:t>
            </w:r>
          </w:p>
          <w:p w:rsidR="0071283D" w:rsidRPr="00210DC0" w:rsidRDefault="0071283D" w:rsidP="00C0386E"/>
          <w:p w:rsidR="0071283D" w:rsidRPr="00210DC0" w:rsidRDefault="0071283D" w:rsidP="00C0386E"/>
          <w:p w:rsidR="0071283D" w:rsidRPr="00210DC0" w:rsidRDefault="0071283D" w:rsidP="00C0386E">
            <w:r w:rsidRPr="00210DC0">
              <w:t xml:space="preserve">    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A501F9">
            <w:r w:rsidRPr="00210DC0">
              <w:t>Приусадебный земельный участок</w:t>
            </w:r>
          </w:p>
          <w:p w:rsidR="0071283D" w:rsidRPr="00210DC0" w:rsidRDefault="0071283D" w:rsidP="008732DF"/>
          <w:p w:rsidR="0071283D" w:rsidRPr="00210DC0" w:rsidRDefault="0071283D" w:rsidP="008732DF">
            <w:r w:rsidRPr="00210DC0">
              <w:t>Жилой дом</w:t>
            </w:r>
          </w:p>
          <w:p w:rsidR="0071283D" w:rsidRPr="00210DC0" w:rsidRDefault="0071283D" w:rsidP="008732DF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A501F9">
            <w:r w:rsidRPr="00210DC0">
              <w:t>3586,0</w:t>
            </w:r>
          </w:p>
          <w:p w:rsidR="0071283D" w:rsidRPr="00210DC0" w:rsidRDefault="0071283D" w:rsidP="008732DF"/>
          <w:p w:rsidR="0071283D" w:rsidRPr="00210DC0" w:rsidRDefault="0071283D" w:rsidP="008732DF"/>
          <w:p w:rsidR="0071283D" w:rsidRPr="00210DC0" w:rsidRDefault="0071283D" w:rsidP="008732DF"/>
          <w:p w:rsidR="0071283D" w:rsidRPr="00210DC0" w:rsidRDefault="0071283D" w:rsidP="008732DF">
            <w:r w:rsidRPr="00210DC0">
              <w:t>29,2</w:t>
            </w:r>
          </w:p>
        </w:tc>
        <w:tc>
          <w:tcPr>
            <w:tcW w:w="992" w:type="dxa"/>
          </w:tcPr>
          <w:p w:rsidR="0071283D" w:rsidRPr="00210DC0" w:rsidRDefault="0071283D" w:rsidP="00A501F9">
            <w:pPr>
              <w:jc w:val="center"/>
            </w:pPr>
            <w:r w:rsidRPr="00210DC0">
              <w:t>Россия</w:t>
            </w:r>
          </w:p>
          <w:p w:rsidR="0071283D" w:rsidRPr="00210DC0" w:rsidRDefault="0071283D" w:rsidP="008732DF"/>
          <w:p w:rsidR="0071283D" w:rsidRPr="00210DC0" w:rsidRDefault="0071283D" w:rsidP="008732DF"/>
          <w:p w:rsidR="0071283D" w:rsidRPr="00210DC0" w:rsidRDefault="0071283D" w:rsidP="008732DF"/>
          <w:p w:rsidR="0071283D" w:rsidRPr="00210DC0" w:rsidRDefault="0071283D" w:rsidP="008732DF">
            <w:r w:rsidRPr="00210DC0">
              <w:t>Россия</w:t>
            </w:r>
          </w:p>
        </w:tc>
        <w:tc>
          <w:tcPr>
            <w:tcW w:w="1448" w:type="dxa"/>
          </w:tcPr>
          <w:p w:rsidR="0071283D" w:rsidRPr="00210DC0" w:rsidRDefault="0071283D" w:rsidP="00A501F9">
            <w:pPr>
              <w:jc w:val="center"/>
            </w:pPr>
            <w:r w:rsidRPr="00210DC0">
              <w:t xml:space="preserve"> -</w:t>
            </w:r>
          </w:p>
        </w:tc>
        <w:tc>
          <w:tcPr>
            <w:tcW w:w="1273" w:type="dxa"/>
          </w:tcPr>
          <w:p w:rsidR="0071283D" w:rsidRPr="00210DC0" w:rsidRDefault="0071283D" w:rsidP="008F260B">
            <w:pPr>
              <w:jc w:val="center"/>
            </w:pPr>
            <w:r w:rsidRPr="00210DC0">
              <w:t>372 846,30</w:t>
            </w:r>
          </w:p>
        </w:tc>
        <w:tc>
          <w:tcPr>
            <w:tcW w:w="1278" w:type="dxa"/>
          </w:tcPr>
          <w:p w:rsidR="0071283D" w:rsidRPr="00210DC0" w:rsidRDefault="0071283D" w:rsidP="009A262E">
            <w:pPr>
              <w:jc w:val="center"/>
            </w:pPr>
            <w:r w:rsidRPr="00210DC0"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71283D" w:rsidRPr="005A7E9E" w:rsidRDefault="0071283D" w:rsidP="009A262E">
            <w:pPr>
              <w:jc w:val="center"/>
            </w:pPr>
            <w:r>
              <w:t xml:space="preserve"> 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 xml:space="preserve">приусадебный земельный </w:t>
            </w:r>
            <w:r>
              <w:lastRenderedPageBreak/>
              <w:t>участок</w:t>
            </w:r>
          </w:p>
          <w:p w:rsidR="0071283D" w:rsidRDefault="0071283D" w:rsidP="00093DDA"/>
          <w:p w:rsidR="0071283D" w:rsidRDefault="0071283D" w:rsidP="00093DDA">
            <w:r>
              <w:t>квартира</w:t>
            </w:r>
          </w:p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r>
              <w:t>Приусадебный земельный участок</w:t>
            </w:r>
          </w:p>
          <w:p w:rsidR="0071283D" w:rsidRDefault="0071283D" w:rsidP="008732DF"/>
          <w:p w:rsidR="0071283D" w:rsidRDefault="0071283D" w:rsidP="008732DF">
            <w:r>
              <w:t>Жилой дом</w:t>
            </w:r>
          </w:p>
          <w:p w:rsidR="0071283D" w:rsidRDefault="0071283D" w:rsidP="008732DF"/>
          <w:p w:rsidR="0071283D" w:rsidRDefault="0071283D" w:rsidP="008732DF"/>
          <w:p w:rsidR="0071283D" w:rsidRPr="008732DF" w:rsidRDefault="0071283D" w:rsidP="008732DF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lastRenderedPageBreak/>
              <w:t xml:space="preserve">1/5 общая </w:t>
            </w:r>
            <w:r>
              <w:lastRenderedPageBreak/>
              <w:t>долевая</w:t>
            </w:r>
          </w:p>
          <w:p w:rsidR="0071283D" w:rsidRDefault="0071283D" w:rsidP="00093DDA"/>
          <w:p w:rsidR="0071283D" w:rsidRDefault="0071283D" w:rsidP="00093DDA">
            <w:r>
              <w:t xml:space="preserve"> </w:t>
            </w:r>
          </w:p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Default="0071283D" w:rsidP="00093DDA">
            <w:r>
              <w:t>Индивидуальная</w:t>
            </w:r>
          </w:p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r>
              <w:t>Индивидуальная</w:t>
            </w:r>
          </w:p>
          <w:p w:rsidR="0071283D" w:rsidRDefault="0071283D" w:rsidP="00C0386E"/>
          <w:p w:rsidR="0071283D" w:rsidRPr="00C0386E" w:rsidRDefault="0071283D" w:rsidP="00C0386E">
            <w: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lastRenderedPageBreak/>
              <w:t>1074,0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89,9</w:t>
            </w:r>
          </w:p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pPr>
              <w:jc w:val="center"/>
            </w:pPr>
            <w:r>
              <w:t>3586,0</w:t>
            </w:r>
          </w:p>
          <w:p w:rsidR="0071283D" w:rsidRPr="008732DF" w:rsidRDefault="0071283D" w:rsidP="008732DF"/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r>
              <w:t>29,2</w:t>
            </w:r>
          </w:p>
          <w:p w:rsidR="0071283D" w:rsidRPr="00C0386E" w:rsidRDefault="0071283D" w:rsidP="00C0386E"/>
          <w:p w:rsidR="0071283D" w:rsidRDefault="0071283D" w:rsidP="00C0386E"/>
          <w:p w:rsidR="0071283D" w:rsidRPr="00C0386E" w:rsidRDefault="0071283D" w:rsidP="00C0386E">
            <w:r>
              <w:t>28,3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lastRenderedPageBreak/>
              <w:t>Россия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r>
              <w:t xml:space="preserve">   Россия</w:t>
            </w:r>
          </w:p>
          <w:p w:rsidR="0071283D" w:rsidRPr="008732DF" w:rsidRDefault="0071283D" w:rsidP="008732DF"/>
          <w:p w:rsidR="0071283D" w:rsidRPr="008732DF" w:rsidRDefault="0071283D" w:rsidP="008732DF"/>
          <w:p w:rsidR="0071283D" w:rsidRDefault="0071283D" w:rsidP="008732DF"/>
          <w:p w:rsidR="0071283D" w:rsidRDefault="0071283D" w:rsidP="008732DF">
            <w:r>
              <w:t xml:space="preserve">   Россия</w:t>
            </w:r>
          </w:p>
          <w:p w:rsidR="0071283D" w:rsidRPr="00C0386E" w:rsidRDefault="0071283D" w:rsidP="00C0386E"/>
          <w:p w:rsidR="0071283D" w:rsidRDefault="0071283D" w:rsidP="00C0386E"/>
          <w:p w:rsidR="0071283D" w:rsidRPr="00C0386E" w:rsidRDefault="0071283D" w:rsidP="00C0386E">
            <w:r>
              <w:t xml:space="preserve">   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8732DF">
            <w:pPr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992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Хундай Н-1</w:t>
            </w:r>
          </w:p>
          <w:p w:rsidR="0071283D" w:rsidRPr="006572F0" w:rsidRDefault="0071283D" w:rsidP="006572F0">
            <w:pPr>
              <w:jc w:val="center"/>
            </w:pPr>
          </w:p>
        </w:tc>
        <w:tc>
          <w:tcPr>
            <w:tcW w:w="1273" w:type="dxa"/>
          </w:tcPr>
          <w:p w:rsidR="0071283D" w:rsidRDefault="0071283D" w:rsidP="006572F0">
            <w:pPr>
              <w:jc w:val="center"/>
            </w:pPr>
            <w:r>
              <w:lastRenderedPageBreak/>
              <w:t>3 161 802,</w:t>
            </w:r>
            <w:r>
              <w:lastRenderedPageBreak/>
              <w:t>86</w:t>
            </w:r>
          </w:p>
          <w:p w:rsidR="0071283D" w:rsidRDefault="0071283D" w:rsidP="006572F0">
            <w:pPr>
              <w:jc w:val="center"/>
            </w:pPr>
            <w:r>
              <w:t>(в т.ч. от продажи автомобиля 140 000)</w:t>
            </w:r>
          </w:p>
        </w:tc>
        <w:tc>
          <w:tcPr>
            <w:tcW w:w="1278" w:type="dxa"/>
          </w:tcPr>
          <w:p w:rsidR="0071283D" w:rsidRPr="005A7E9E" w:rsidRDefault="0071283D" w:rsidP="00093DDA">
            <w:pPr>
              <w:jc w:val="center"/>
            </w:pPr>
            <w:r>
              <w:lastRenderedPageBreak/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Default="0071283D" w:rsidP="00093DDA"/>
          <w:p w:rsidR="0071283D" w:rsidRDefault="0071283D" w:rsidP="00093DD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Default="0071283D" w:rsidP="00093DDA">
            <w:r>
              <w:t xml:space="preserve"> </w:t>
            </w:r>
          </w:p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Pr="00C923B0" w:rsidRDefault="0071283D" w:rsidP="00093DDA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lastRenderedPageBreak/>
              <w:t>1074,0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Pr="008732DF" w:rsidRDefault="0071283D" w:rsidP="00093DDA"/>
          <w:p w:rsidR="0071283D" w:rsidRDefault="0071283D" w:rsidP="00093DDA">
            <w:r>
              <w:t>Жилой дом</w:t>
            </w:r>
          </w:p>
          <w:p w:rsidR="0071283D" w:rsidRPr="008732DF" w:rsidRDefault="0071283D" w:rsidP="00093DD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3586,0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29,2</w:t>
            </w:r>
          </w:p>
        </w:tc>
        <w:tc>
          <w:tcPr>
            <w:tcW w:w="992" w:type="dxa"/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  <w:tr w:rsidR="0071283D" w:rsidRPr="005C4361" w:rsidTr="00765287">
        <w:trPr>
          <w:trHeight w:val="1971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Default="0071283D" w:rsidP="00093DDA"/>
          <w:p w:rsidR="0071283D" w:rsidRDefault="0071283D" w:rsidP="00093DD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Default="0071283D" w:rsidP="00093DDA">
            <w:r>
              <w:t xml:space="preserve"> </w:t>
            </w:r>
          </w:p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Pr="00C923B0" w:rsidRDefault="0071283D" w:rsidP="00093DDA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1074,0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Pr="008732DF" w:rsidRDefault="0071283D" w:rsidP="00093DDA"/>
          <w:p w:rsidR="0071283D" w:rsidRDefault="0071283D" w:rsidP="00093DDA">
            <w:r>
              <w:t>Жилой дом</w:t>
            </w:r>
          </w:p>
          <w:p w:rsidR="0071283D" w:rsidRPr="008732DF" w:rsidRDefault="0071283D" w:rsidP="00093DD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3586,0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29,2</w:t>
            </w:r>
          </w:p>
        </w:tc>
        <w:tc>
          <w:tcPr>
            <w:tcW w:w="992" w:type="dxa"/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Default="0071283D" w:rsidP="00093DDA"/>
          <w:p w:rsidR="0071283D" w:rsidRDefault="0071283D" w:rsidP="00093DDA">
            <w: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Default="0071283D" w:rsidP="00093DDA">
            <w:r>
              <w:t xml:space="preserve"> </w:t>
            </w:r>
          </w:p>
          <w:p w:rsidR="0071283D" w:rsidRDefault="0071283D" w:rsidP="00093DDA">
            <w:r>
              <w:t>1/5 общая долевая</w:t>
            </w:r>
          </w:p>
          <w:p w:rsidR="0071283D" w:rsidRDefault="0071283D" w:rsidP="00093DDA"/>
          <w:p w:rsidR="0071283D" w:rsidRPr="00C923B0" w:rsidRDefault="0071283D" w:rsidP="00093DDA"/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1074,0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89,9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</w:p>
          <w:p w:rsidR="0071283D" w:rsidRDefault="0071283D" w:rsidP="00093DDA">
            <w:pPr>
              <w:jc w:val="center"/>
            </w:pPr>
            <w: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Приусадебный земельный участок</w:t>
            </w:r>
          </w:p>
          <w:p w:rsidR="0071283D" w:rsidRPr="008732DF" w:rsidRDefault="0071283D" w:rsidP="00093DDA"/>
          <w:p w:rsidR="0071283D" w:rsidRDefault="0071283D" w:rsidP="00093DDA">
            <w:r>
              <w:t>Жилой дом</w:t>
            </w:r>
          </w:p>
          <w:p w:rsidR="0071283D" w:rsidRPr="008732DF" w:rsidRDefault="0071283D" w:rsidP="00093DDA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093DDA">
            <w:r>
              <w:t>3586,0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29,2</w:t>
            </w:r>
          </w:p>
        </w:tc>
        <w:tc>
          <w:tcPr>
            <w:tcW w:w="992" w:type="dxa"/>
          </w:tcPr>
          <w:p w:rsidR="0071283D" w:rsidRDefault="0071283D" w:rsidP="00093DDA">
            <w:pPr>
              <w:jc w:val="center"/>
            </w:pPr>
            <w:r>
              <w:t>Россия</w:t>
            </w:r>
          </w:p>
          <w:p w:rsidR="0071283D" w:rsidRPr="008732DF" w:rsidRDefault="0071283D" w:rsidP="00093DDA"/>
          <w:p w:rsidR="0071283D" w:rsidRPr="008732DF" w:rsidRDefault="0071283D" w:rsidP="00093DDA"/>
          <w:p w:rsidR="0071283D" w:rsidRDefault="0071283D" w:rsidP="00093DDA"/>
          <w:p w:rsidR="0071283D" w:rsidRPr="008732DF" w:rsidRDefault="0071283D" w:rsidP="00093DDA"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9A262E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t>Приусадебный земельный участок</w:t>
            </w:r>
          </w:p>
          <w:p w:rsidR="0071283D" w:rsidRPr="008732DF" w:rsidRDefault="0071283D" w:rsidP="00F67F56"/>
          <w:p w:rsidR="0071283D" w:rsidRDefault="0071283D" w:rsidP="00F67F56">
            <w:r>
              <w:t>Жилой дом</w:t>
            </w:r>
          </w:p>
          <w:p w:rsidR="0071283D" w:rsidRPr="008732DF" w:rsidRDefault="0071283D" w:rsidP="00F67F5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lastRenderedPageBreak/>
              <w:t>3586,0</w:t>
            </w:r>
          </w:p>
          <w:p w:rsidR="0071283D" w:rsidRPr="008732DF" w:rsidRDefault="0071283D" w:rsidP="00F67F56"/>
          <w:p w:rsidR="0071283D" w:rsidRPr="008732DF" w:rsidRDefault="0071283D" w:rsidP="00F67F56"/>
          <w:p w:rsidR="0071283D" w:rsidRDefault="0071283D" w:rsidP="00F67F56"/>
          <w:p w:rsidR="0071283D" w:rsidRPr="008732DF" w:rsidRDefault="0071283D" w:rsidP="00F67F56">
            <w:r>
              <w:lastRenderedPageBreak/>
              <w:t>29,2</w:t>
            </w:r>
          </w:p>
        </w:tc>
        <w:tc>
          <w:tcPr>
            <w:tcW w:w="992" w:type="dxa"/>
          </w:tcPr>
          <w:p w:rsidR="0071283D" w:rsidRDefault="0071283D" w:rsidP="00F67F56">
            <w:pPr>
              <w:jc w:val="center"/>
            </w:pPr>
            <w:r>
              <w:lastRenderedPageBreak/>
              <w:t>Россия</w:t>
            </w:r>
          </w:p>
          <w:p w:rsidR="0071283D" w:rsidRPr="008732DF" w:rsidRDefault="0071283D" w:rsidP="00F67F56"/>
          <w:p w:rsidR="0071283D" w:rsidRPr="008732DF" w:rsidRDefault="0071283D" w:rsidP="00F67F56"/>
          <w:p w:rsidR="0071283D" w:rsidRDefault="0071283D" w:rsidP="00F67F56"/>
          <w:p w:rsidR="0071283D" w:rsidRPr="008732DF" w:rsidRDefault="0071283D" w:rsidP="00F67F56"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Pr="00210DC0" w:rsidRDefault="0071283D" w:rsidP="009A262E">
            <w:pPr>
              <w:rPr>
                <w:b/>
              </w:rPr>
            </w:pPr>
            <w:r w:rsidRPr="00210DC0">
              <w:rPr>
                <w:b/>
              </w:rPr>
              <w:t>Носырева Сабрина Вахобжоновна</w:t>
            </w:r>
          </w:p>
        </w:tc>
        <w:tc>
          <w:tcPr>
            <w:tcW w:w="1814" w:type="dxa"/>
          </w:tcPr>
          <w:p w:rsidR="0071283D" w:rsidRPr="00210DC0" w:rsidRDefault="0071283D" w:rsidP="009A262E">
            <w:pPr>
              <w:jc w:val="center"/>
            </w:pPr>
            <w:r w:rsidRPr="00210DC0">
              <w:t>Руководитель МКУ «Культура»</w:t>
            </w: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917FCA">
            <w:pPr>
              <w:jc w:val="center"/>
            </w:pPr>
            <w:r w:rsidRPr="00210DC0"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917FCA">
            <w:pPr>
              <w:jc w:val="center"/>
            </w:pPr>
            <w:r w:rsidRPr="00210DC0"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917FCA">
            <w:pPr>
              <w:jc w:val="center"/>
            </w:pPr>
            <w:r w:rsidRPr="00210DC0"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917FCA">
            <w:pPr>
              <w:jc w:val="center"/>
            </w:pPr>
            <w:r w:rsidRPr="00210DC0"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67F56">
            <w:r w:rsidRPr="00210DC0"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Pr="00210DC0" w:rsidRDefault="0071283D" w:rsidP="00F67F56">
            <w:r w:rsidRPr="00210DC0">
              <w:t>52,7</w:t>
            </w:r>
          </w:p>
        </w:tc>
        <w:tc>
          <w:tcPr>
            <w:tcW w:w="992" w:type="dxa"/>
          </w:tcPr>
          <w:p w:rsidR="0071283D" w:rsidRPr="00210DC0" w:rsidRDefault="0071283D" w:rsidP="00F67F56">
            <w:pPr>
              <w:jc w:val="center"/>
            </w:pPr>
            <w:r w:rsidRPr="00210DC0">
              <w:t>Россия</w:t>
            </w:r>
          </w:p>
        </w:tc>
        <w:tc>
          <w:tcPr>
            <w:tcW w:w="1448" w:type="dxa"/>
          </w:tcPr>
          <w:p w:rsidR="0071283D" w:rsidRPr="00210DC0" w:rsidRDefault="0071283D" w:rsidP="008732DF">
            <w:pPr>
              <w:jc w:val="center"/>
            </w:pPr>
            <w:r w:rsidRPr="00210DC0">
              <w:t>-</w:t>
            </w:r>
          </w:p>
        </w:tc>
        <w:tc>
          <w:tcPr>
            <w:tcW w:w="1273" w:type="dxa"/>
          </w:tcPr>
          <w:p w:rsidR="0071283D" w:rsidRPr="00210DC0" w:rsidRDefault="0071283D" w:rsidP="009A262E">
            <w:pPr>
              <w:jc w:val="center"/>
            </w:pPr>
            <w:r w:rsidRPr="00210DC0">
              <w:t>320 154,72</w:t>
            </w:r>
          </w:p>
        </w:tc>
        <w:tc>
          <w:tcPr>
            <w:tcW w:w="1278" w:type="dxa"/>
          </w:tcPr>
          <w:p w:rsidR="0071283D" w:rsidRPr="00210DC0" w:rsidRDefault="0071283D" w:rsidP="00093DDA">
            <w:pPr>
              <w:jc w:val="center"/>
            </w:pPr>
            <w:r w:rsidRPr="00210DC0"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F67F56">
            <w:pPr>
              <w:rPr>
                <w:b/>
              </w:rPr>
            </w:pPr>
            <w:r>
              <w:rPr>
                <w:b/>
              </w:rPr>
              <w:t>супруг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t>52,7</w:t>
            </w:r>
          </w:p>
        </w:tc>
        <w:tc>
          <w:tcPr>
            <w:tcW w:w="992" w:type="dxa"/>
          </w:tcPr>
          <w:p w:rsidR="0071283D" w:rsidRDefault="0071283D" w:rsidP="00F67F5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Лада</w:t>
            </w:r>
          </w:p>
          <w:p w:rsidR="0071283D" w:rsidRDefault="0071283D" w:rsidP="00765287">
            <w:pPr>
              <w:jc w:val="center"/>
            </w:pPr>
            <w:r>
              <w:t>Рено Магнум</w:t>
            </w:r>
          </w:p>
          <w:p w:rsidR="0071283D" w:rsidRDefault="0071283D" w:rsidP="00765287">
            <w:pPr>
              <w:jc w:val="center"/>
            </w:pPr>
            <w:r>
              <w:t>Камаз</w:t>
            </w:r>
          </w:p>
          <w:p w:rsidR="0071283D" w:rsidRDefault="0071283D" w:rsidP="00765287">
            <w:pPr>
              <w:jc w:val="center"/>
            </w:pPr>
            <w:r>
              <w:t>Полуприцеп с бортовой платформой</w:t>
            </w:r>
          </w:p>
          <w:p w:rsidR="0071283D" w:rsidRDefault="0071283D" w:rsidP="00765287">
            <w:pPr>
              <w:jc w:val="center"/>
            </w:pPr>
            <w:r>
              <w:t xml:space="preserve">Прицеп к грузовым транспортным средствам 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  <w:tr w:rsidR="0071283D" w:rsidRPr="005C4361" w:rsidTr="00F75E67">
        <w:trPr>
          <w:trHeight w:val="225"/>
          <w:jc w:val="center"/>
        </w:trPr>
        <w:tc>
          <w:tcPr>
            <w:tcW w:w="1668" w:type="dxa"/>
          </w:tcPr>
          <w:p w:rsidR="0071283D" w:rsidRDefault="0071283D" w:rsidP="00F67F56">
            <w:pPr>
              <w:rPr>
                <w:b/>
              </w:rPr>
            </w:pPr>
            <w:r>
              <w:rPr>
                <w:b/>
              </w:rPr>
              <w:t>Несовершеннолетний ребенок</w:t>
            </w:r>
          </w:p>
        </w:tc>
        <w:tc>
          <w:tcPr>
            <w:tcW w:w="1814" w:type="dxa"/>
          </w:tcPr>
          <w:p w:rsidR="0071283D" w:rsidRDefault="0071283D" w:rsidP="009A262E">
            <w:pPr>
              <w:jc w:val="center"/>
            </w:pPr>
          </w:p>
        </w:tc>
        <w:tc>
          <w:tcPr>
            <w:tcW w:w="168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172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917FCA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1283D" w:rsidRDefault="0071283D" w:rsidP="00F67F56">
            <w:r>
              <w:t>52,7</w:t>
            </w:r>
          </w:p>
        </w:tc>
        <w:tc>
          <w:tcPr>
            <w:tcW w:w="992" w:type="dxa"/>
          </w:tcPr>
          <w:p w:rsidR="0071283D" w:rsidRDefault="0071283D" w:rsidP="00F67F56">
            <w:pPr>
              <w:jc w:val="center"/>
            </w:pPr>
            <w:r>
              <w:t>Россия</w:t>
            </w:r>
          </w:p>
        </w:tc>
        <w:tc>
          <w:tcPr>
            <w:tcW w:w="1448" w:type="dxa"/>
          </w:tcPr>
          <w:p w:rsidR="0071283D" w:rsidRDefault="0071283D" w:rsidP="008732DF">
            <w:pPr>
              <w:jc w:val="center"/>
            </w:pPr>
            <w:r>
              <w:t>-</w:t>
            </w:r>
          </w:p>
        </w:tc>
        <w:tc>
          <w:tcPr>
            <w:tcW w:w="1273" w:type="dxa"/>
          </w:tcPr>
          <w:p w:rsidR="0071283D" w:rsidRDefault="0071283D" w:rsidP="009A262E">
            <w:pPr>
              <w:jc w:val="center"/>
            </w:pPr>
            <w:r>
              <w:t>-</w:t>
            </w:r>
          </w:p>
        </w:tc>
        <w:tc>
          <w:tcPr>
            <w:tcW w:w="1278" w:type="dxa"/>
          </w:tcPr>
          <w:p w:rsidR="0071283D" w:rsidRDefault="0071283D" w:rsidP="00093DDA">
            <w:pPr>
              <w:jc w:val="center"/>
            </w:pPr>
            <w:r>
              <w:t>-</w:t>
            </w:r>
          </w:p>
        </w:tc>
      </w:tr>
    </w:tbl>
    <w:p w:rsidR="0071283D" w:rsidRPr="007B1480" w:rsidRDefault="0071283D">
      <w:pPr>
        <w:rPr>
          <w:sz w:val="28"/>
        </w:rPr>
      </w:pPr>
    </w:p>
    <w:p w:rsidR="00243221" w:rsidRPr="001C34A2" w:rsidRDefault="00243221" w:rsidP="001C34A2"/>
    <w:sectPr w:rsidR="00243221" w:rsidRPr="001C34A2" w:rsidSect="0088251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dale Sans UI">
    <w:altName w:val="Arial Unicode MS"/>
    <w:charset w:val="01"/>
    <w:family w:val="auto"/>
    <w:pitch w:val="variable"/>
  </w:font>
  <w:font w:name="PT Sans"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1"/>
    <w:family w:val="auto"/>
    <w:pitch w:val="variable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01"/>
    <w:family w:val="roma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03" w:hanging="360"/>
      </w:pPr>
      <w:rPr>
        <w:rFonts w:hint="default"/>
      </w:rPr>
    </w:lvl>
  </w:abstractNum>
  <w:abstractNum w:abstractNumId="2" w15:restartNumberingAfterBreak="0">
    <w:nsid w:val="2F5C29F7"/>
    <w:multiLevelType w:val="hybridMultilevel"/>
    <w:tmpl w:val="FD6E17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412D9"/>
    <w:multiLevelType w:val="hybridMultilevel"/>
    <w:tmpl w:val="4796DC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1283D"/>
    <w:rsid w:val="00727EB8"/>
    <w:rsid w:val="00765429"/>
    <w:rsid w:val="00777841"/>
    <w:rsid w:val="00807380"/>
    <w:rsid w:val="0088251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C9CE5"/>
  <w15:docId w15:val="{AC54D75F-3DBD-4993-A025-49981D785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8">
    <w:name w:val="heading 8"/>
    <w:basedOn w:val="a"/>
    <w:next w:val="a"/>
    <w:link w:val="80"/>
    <w:qFormat/>
    <w:rsid w:val="0071283D"/>
    <w:pPr>
      <w:numPr>
        <w:ilvl w:val="7"/>
        <w:numId w:val="1"/>
      </w:numPr>
      <w:suppressAutoHyphens/>
      <w:spacing w:before="200" w:after="100" w:line="240" w:lineRule="auto"/>
      <w:outlineLvl w:val="7"/>
    </w:pPr>
    <w:rPr>
      <w:rFonts w:ascii="Arial" w:eastAsia="Times New Roman" w:hAnsi="Arial" w:cs="Arial"/>
      <w:i/>
      <w:iCs/>
      <w:color w:val="C0504D"/>
      <w:sz w:val="22"/>
      <w:szCs w:val="22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WW8Num1z0">
    <w:name w:val="WW8Num1z0"/>
    <w:rsid w:val="0071283D"/>
  </w:style>
  <w:style w:type="character" w:customStyle="1" w:styleId="WW8Num1z1">
    <w:name w:val="WW8Num1z1"/>
    <w:rsid w:val="0071283D"/>
  </w:style>
  <w:style w:type="character" w:customStyle="1" w:styleId="WW8Num1z2">
    <w:name w:val="WW8Num1z2"/>
    <w:rsid w:val="0071283D"/>
  </w:style>
  <w:style w:type="character" w:customStyle="1" w:styleId="WW8Num1z3">
    <w:name w:val="WW8Num1z3"/>
    <w:rsid w:val="0071283D"/>
  </w:style>
  <w:style w:type="character" w:customStyle="1" w:styleId="WW8Num1z4">
    <w:name w:val="WW8Num1z4"/>
    <w:rsid w:val="0071283D"/>
  </w:style>
  <w:style w:type="character" w:customStyle="1" w:styleId="WW8Num1z5">
    <w:name w:val="WW8Num1z5"/>
    <w:rsid w:val="0071283D"/>
  </w:style>
  <w:style w:type="character" w:customStyle="1" w:styleId="WW8Num1z6">
    <w:name w:val="WW8Num1z6"/>
    <w:rsid w:val="0071283D"/>
  </w:style>
  <w:style w:type="character" w:customStyle="1" w:styleId="WW8Num1z7">
    <w:name w:val="WW8Num1z7"/>
    <w:rsid w:val="0071283D"/>
  </w:style>
  <w:style w:type="character" w:customStyle="1" w:styleId="WW8Num1z8">
    <w:name w:val="WW8Num1z8"/>
    <w:rsid w:val="0071283D"/>
  </w:style>
  <w:style w:type="character" w:customStyle="1" w:styleId="11">
    <w:name w:val="Основной шрифт абзаца1"/>
    <w:rsid w:val="0071283D"/>
  </w:style>
  <w:style w:type="character" w:customStyle="1" w:styleId="TimesNewRoman">
    <w:name w:val="Основной текст + Times New Roman"/>
    <w:basedOn w:val="11"/>
    <w:rsid w:val="0071283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1"/>
      <w:sz w:val="22"/>
      <w:szCs w:val="22"/>
      <w:u w:val="none"/>
    </w:rPr>
  </w:style>
  <w:style w:type="character" w:customStyle="1" w:styleId="FontStyle51">
    <w:name w:val="Font Style51"/>
    <w:basedOn w:val="11"/>
    <w:rsid w:val="0071283D"/>
    <w:rPr>
      <w:rFonts w:ascii="Times New Roman" w:hAnsi="Times New Roman" w:cs="Times New Roman"/>
      <w:sz w:val="18"/>
      <w:szCs w:val="18"/>
    </w:rPr>
  </w:style>
  <w:style w:type="character" w:customStyle="1" w:styleId="FontStyle47">
    <w:name w:val="Font Style47"/>
    <w:basedOn w:val="11"/>
    <w:rsid w:val="0071283D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58">
    <w:name w:val="Font Style58"/>
    <w:basedOn w:val="11"/>
    <w:rsid w:val="0071283D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text">
    <w:name w:val="text"/>
    <w:basedOn w:val="11"/>
    <w:rsid w:val="0071283D"/>
  </w:style>
  <w:style w:type="character" w:customStyle="1" w:styleId="FontStyle45">
    <w:name w:val="Font Style45"/>
    <w:basedOn w:val="11"/>
    <w:rsid w:val="0071283D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BodyTextChar">
    <w:name w:val="Body Text Char"/>
    <w:basedOn w:val="11"/>
    <w:rsid w:val="0071283D"/>
    <w:rPr>
      <w:rFonts w:eastAsia="Andale Sans UI"/>
      <w:kern w:val="2"/>
      <w:sz w:val="24"/>
      <w:szCs w:val="24"/>
      <w:lang w:bidi="ar-SA"/>
    </w:rPr>
  </w:style>
  <w:style w:type="character" w:customStyle="1" w:styleId="HeaderChar">
    <w:name w:val="Header Char"/>
    <w:basedOn w:val="11"/>
    <w:rsid w:val="0071283D"/>
    <w:rPr>
      <w:rFonts w:ascii="Calibri" w:hAnsi="Calibri" w:cs="Calibri"/>
      <w:sz w:val="22"/>
      <w:szCs w:val="22"/>
      <w:lang w:val="ru-RU" w:bidi="ar-SA"/>
    </w:rPr>
  </w:style>
  <w:style w:type="character" w:customStyle="1" w:styleId="FooterChar">
    <w:name w:val="Footer Char"/>
    <w:basedOn w:val="11"/>
    <w:rsid w:val="0071283D"/>
    <w:rPr>
      <w:rFonts w:ascii="Calibri" w:hAnsi="Calibri" w:cs="Calibri"/>
      <w:sz w:val="22"/>
      <w:szCs w:val="22"/>
      <w:lang w:val="ru-RU" w:bidi="ar-SA"/>
    </w:rPr>
  </w:style>
  <w:style w:type="paragraph" w:customStyle="1" w:styleId="12">
    <w:name w:val="Заголовок1"/>
    <w:basedOn w:val="a"/>
    <w:next w:val="a8"/>
    <w:rsid w:val="0071283D"/>
    <w:pPr>
      <w:keepNext/>
      <w:suppressAutoHyphens/>
      <w:spacing w:before="240" w:after="120" w:line="240" w:lineRule="auto"/>
    </w:pPr>
    <w:rPr>
      <w:rFonts w:ascii="PT Sans" w:eastAsia="Tahoma" w:hAnsi="PT Sans" w:cs="Noto Sans Devanagari"/>
      <w:sz w:val="28"/>
      <w:lang w:eastAsia="zh-CN"/>
    </w:rPr>
  </w:style>
  <w:style w:type="paragraph" w:styleId="a8">
    <w:name w:val="Body Text"/>
    <w:basedOn w:val="a"/>
    <w:link w:val="a9"/>
    <w:rsid w:val="0071283D"/>
    <w:pPr>
      <w:widowControl w:val="0"/>
      <w:suppressAutoHyphens/>
      <w:spacing w:after="120" w:line="240" w:lineRule="auto"/>
    </w:pPr>
    <w:rPr>
      <w:rFonts w:eastAsia="Andale Sans UI"/>
      <w:kern w:val="2"/>
      <w:szCs w:val="24"/>
      <w:lang w:eastAsia="zh-CN"/>
    </w:rPr>
  </w:style>
  <w:style w:type="character" w:customStyle="1" w:styleId="a9">
    <w:name w:val="Основной текст Знак"/>
    <w:basedOn w:val="a0"/>
    <w:link w:val="a8"/>
    <w:rsid w:val="0071283D"/>
    <w:rPr>
      <w:rFonts w:eastAsia="Andale Sans UI"/>
      <w:kern w:val="2"/>
      <w:sz w:val="24"/>
      <w:szCs w:val="24"/>
      <w:lang w:eastAsia="zh-CN"/>
    </w:rPr>
  </w:style>
  <w:style w:type="paragraph" w:styleId="aa">
    <w:name w:val="List"/>
    <w:basedOn w:val="a8"/>
    <w:rsid w:val="0071283D"/>
    <w:rPr>
      <w:rFonts w:ascii="PT Sans" w:hAnsi="PT Sans" w:cs="Noto Sans Devanagari"/>
    </w:rPr>
  </w:style>
  <w:style w:type="paragraph" w:styleId="ab">
    <w:name w:val="caption"/>
    <w:basedOn w:val="a"/>
    <w:qFormat/>
    <w:rsid w:val="0071283D"/>
    <w:pPr>
      <w:suppressLineNumbers/>
      <w:suppressAutoHyphens/>
      <w:spacing w:before="120" w:after="120" w:line="240" w:lineRule="auto"/>
    </w:pPr>
    <w:rPr>
      <w:rFonts w:ascii="PT Sans" w:eastAsia="Times New Roman" w:hAnsi="PT Sans" w:cs="Noto Sans Devanagari"/>
      <w:i/>
      <w:iCs/>
      <w:szCs w:val="24"/>
      <w:lang w:eastAsia="zh-CN"/>
    </w:rPr>
  </w:style>
  <w:style w:type="paragraph" w:customStyle="1" w:styleId="13">
    <w:name w:val="Указатель1"/>
    <w:basedOn w:val="a"/>
    <w:rsid w:val="0071283D"/>
    <w:pPr>
      <w:suppressLineNumbers/>
      <w:suppressAutoHyphens/>
      <w:spacing w:after="0" w:line="240" w:lineRule="auto"/>
    </w:pPr>
    <w:rPr>
      <w:rFonts w:ascii="PT Sans" w:eastAsia="Times New Roman" w:hAnsi="PT Sans" w:cs="Noto Sans Devanagari"/>
      <w:sz w:val="20"/>
      <w:szCs w:val="20"/>
      <w:lang w:eastAsia="zh-CN"/>
    </w:rPr>
  </w:style>
  <w:style w:type="paragraph" w:styleId="ac">
    <w:name w:val="Balloon Text"/>
    <w:basedOn w:val="a"/>
    <w:link w:val="ad"/>
    <w:rsid w:val="0071283D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d">
    <w:name w:val="Текст выноски Знак"/>
    <w:basedOn w:val="a0"/>
    <w:link w:val="ac"/>
    <w:rsid w:val="0071283D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e">
    <w:name w:val="Подпись к таблице"/>
    <w:basedOn w:val="a"/>
    <w:next w:val="a"/>
    <w:rsid w:val="0071283D"/>
    <w:pPr>
      <w:widowControl w:val="0"/>
      <w:suppressAutoHyphens/>
      <w:spacing w:after="0" w:line="322" w:lineRule="exact"/>
      <w:ind w:hanging="400"/>
    </w:pPr>
    <w:rPr>
      <w:rFonts w:eastAsia="Times New Roman"/>
      <w:spacing w:val="1"/>
      <w:kern w:val="2"/>
      <w:sz w:val="25"/>
      <w:szCs w:val="25"/>
      <w:lang w:eastAsia="zh-CN"/>
    </w:rPr>
  </w:style>
  <w:style w:type="paragraph" w:customStyle="1" w:styleId="af">
    <w:name w:val="Содержимое таблицы"/>
    <w:basedOn w:val="a"/>
    <w:rsid w:val="0071283D"/>
    <w:pPr>
      <w:widowControl w:val="0"/>
      <w:suppressLineNumbers/>
      <w:suppressAutoHyphens/>
      <w:spacing w:after="0" w:line="240" w:lineRule="auto"/>
    </w:pPr>
    <w:rPr>
      <w:rFonts w:eastAsia="Andale Sans UI"/>
      <w:kern w:val="2"/>
      <w:szCs w:val="24"/>
      <w:lang w:eastAsia="zh-CN"/>
    </w:rPr>
  </w:style>
  <w:style w:type="paragraph" w:customStyle="1" w:styleId="Style7">
    <w:name w:val="Style7"/>
    <w:basedOn w:val="a"/>
    <w:rsid w:val="0071283D"/>
    <w:pPr>
      <w:widowControl w:val="0"/>
      <w:suppressAutoHyphens/>
      <w:autoSpaceDE w:val="0"/>
      <w:spacing w:after="0" w:line="214" w:lineRule="exact"/>
      <w:jc w:val="center"/>
    </w:pPr>
    <w:rPr>
      <w:szCs w:val="24"/>
      <w:lang w:eastAsia="zh-CN"/>
    </w:rPr>
  </w:style>
  <w:style w:type="paragraph" w:customStyle="1" w:styleId="Style1">
    <w:name w:val="Style1"/>
    <w:basedOn w:val="a"/>
    <w:rsid w:val="0071283D"/>
    <w:pPr>
      <w:widowControl w:val="0"/>
      <w:suppressAutoHyphens/>
      <w:autoSpaceDE w:val="0"/>
      <w:spacing w:after="0" w:line="240" w:lineRule="auto"/>
    </w:pPr>
    <w:rPr>
      <w:szCs w:val="24"/>
      <w:lang w:eastAsia="zh-CN"/>
    </w:rPr>
  </w:style>
  <w:style w:type="paragraph" w:styleId="af0">
    <w:name w:val="List Paragraph"/>
    <w:basedOn w:val="a"/>
    <w:qFormat/>
    <w:rsid w:val="0071283D"/>
    <w:pPr>
      <w:suppressAutoHyphens/>
      <w:ind w:left="720"/>
      <w:contextualSpacing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1">
    <w:name w:val="Верхний и нижний колонтитулы"/>
    <w:basedOn w:val="a"/>
    <w:rsid w:val="0071283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customStyle="1" w:styleId="af2">
    <w:name w:val="Колонтитул"/>
    <w:basedOn w:val="a"/>
    <w:rsid w:val="0071283D"/>
    <w:pPr>
      <w:suppressLineNumbers/>
      <w:tabs>
        <w:tab w:val="center" w:pos="4819"/>
        <w:tab w:val="right" w:pos="9638"/>
      </w:tabs>
      <w:suppressAutoHyphens/>
      <w:spacing w:after="0" w:line="240" w:lineRule="auto"/>
    </w:pPr>
    <w:rPr>
      <w:rFonts w:eastAsia="Times New Roman"/>
      <w:sz w:val="20"/>
      <w:szCs w:val="20"/>
      <w:lang w:eastAsia="zh-CN"/>
    </w:rPr>
  </w:style>
  <w:style w:type="paragraph" w:styleId="af3">
    <w:name w:val="header"/>
    <w:basedOn w:val="a"/>
    <w:link w:val="af4"/>
    <w:rsid w:val="007128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4">
    <w:name w:val="Верхний колонтитул Знак"/>
    <w:basedOn w:val="a0"/>
    <w:link w:val="af3"/>
    <w:rsid w:val="0071283D"/>
    <w:rPr>
      <w:rFonts w:ascii="Calibri" w:eastAsia="Times New Roman" w:hAnsi="Calibri" w:cs="Calibri"/>
      <w:sz w:val="22"/>
      <w:szCs w:val="22"/>
      <w:lang w:eastAsia="zh-CN"/>
    </w:rPr>
  </w:style>
  <w:style w:type="paragraph" w:styleId="af5">
    <w:name w:val="footer"/>
    <w:basedOn w:val="a"/>
    <w:link w:val="af6"/>
    <w:rsid w:val="0071283D"/>
    <w:pPr>
      <w:tabs>
        <w:tab w:val="center" w:pos="4677"/>
        <w:tab w:val="right" w:pos="9355"/>
      </w:tabs>
      <w:suppressAutoHyphens/>
      <w:spacing w:after="0" w:line="240" w:lineRule="auto"/>
    </w:pPr>
    <w:rPr>
      <w:rFonts w:ascii="Calibri" w:eastAsia="Times New Roman" w:hAnsi="Calibri" w:cs="Calibri"/>
      <w:sz w:val="22"/>
      <w:szCs w:val="22"/>
      <w:lang w:eastAsia="zh-CN"/>
    </w:rPr>
  </w:style>
  <w:style w:type="character" w:customStyle="1" w:styleId="af6">
    <w:name w:val="Нижний колонтитул Знак"/>
    <w:basedOn w:val="a0"/>
    <w:link w:val="af5"/>
    <w:rsid w:val="0071283D"/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af7">
    <w:name w:val="Заголовок таблицы"/>
    <w:basedOn w:val="af"/>
    <w:rsid w:val="0071283D"/>
    <w:pPr>
      <w:jc w:val="center"/>
    </w:pPr>
    <w:rPr>
      <w:b/>
      <w:bCs/>
    </w:rPr>
  </w:style>
  <w:style w:type="character" w:customStyle="1" w:styleId="80">
    <w:name w:val="Заголовок 8 Знак"/>
    <w:basedOn w:val="a0"/>
    <w:link w:val="8"/>
    <w:rsid w:val="0071283D"/>
    <w:rPr>
      <w:rFonts w:ascii="Arial" w:eastAsia="Times New Roman" w:hAnsi="Arial" w:cs="Arial"/>
      <w:i/>
      <w:iCs/>
      <w:color w:val="C0504D"/>
      <w:sz w:val="22"/>
      <w:szCs w:val="22"/>
      <w:lang w:val="en-US" w:eastAsia="zh-CN"/>
    </w:rPr>
  </w:style>
  <w:style w:type="character" w:customStyle="1" w:styleId="WW8Num2z0">
    <w:name w:val="WW8Num2z0"/>
    <w:rsid w:val="0071283D"/>
    <w:rPr>
      <w:rFonts w:cs="Times New Roman"/>
    </w:rPr>
  </w:style>
  <w:style w:type="character" w:customStyle="1" w:styleId="WW8Num2z1">
    <w:name w:val="WW8Num2z1"/>
    <w:rsid w:val="0071283D"/>
    <w:rPr>
      <w:rFonts w:cs="Times New Roman"/>
    </w:rPr>
  </w:style>
  <w:style w:type="character" w:customStyle="1" w:styleId="WW8Num3z0">
    <w:name w:val="WW8Num3z0"/>
    <w:rsid w:val="0071283D"/>
    <w:rPr>
      <w:rFonts w:cs="Times New Roman"/>
    </w:rPr>
  </w:style>
  <w:style w:type="character" w:customStyle="1" w:styleId="WW8Num3z1">
    <w:name w:val="WW8Num3z1"/>
    <w:rsid w:val="0071283D"/>
    <w:rPr>
      <w:rFonts w:cs="Times New Roman"/>
    </w:rPr>
  </w:style>
  <w:style w:type="character" w:customStyle="1" w:styleId="WW8Num4z0">
    <w:name w:val="WW8Num4z0"/>
    <w:rsid w:val="0071283D"/>
    <w:rPr>
      <w:rFonts w:cs="Times New Roman"/>
    </w:rPr>
  </w:style>
  <w:style w:type="character" w:customStyle="1" w:styleId="WW8Num4z1">
    <w:name w:val="WW8Num4z1"/>
    <w:rsid w:val="0071283D"/>
    <w:rPr>
      <w:rFonts w:cs="Times New Roman"/>
    </w:rPr>
  </w:style>
  <w:style w:type="character" w:customStyle="1" w:styleId="WW8Num5z0">
    <w:name w:val="WW8Num5z0"/>
    <w:rsid w:val="0071283D"/>
    <w:rPr>
      <w:rFonts w:cs="Times New Roman"/>
    </w:rPr>
  </w:style>
  <w:style w:type="character" w:customStyle="1" w:styleId="WW8Num5z1">
    <w:name w:val="WW8Num5z1"/>
    <w:rsid w:val="0071283D"/>
    <w:rPr>
      <w:rFonts w:cs="Times New Roman"/>
    </w:rPr>
  </w:style>
  <w:style w:type="character" w:customStyle="1" w:styleId="WW8Num6z0">
    <w:name w:val="WW8Num6z0"/>
    <w:rsid w:val="0071283D"/>
    <w:rPr>
      <w:rFonts w:cs="Times New Roman"/>
    </w:rPr>
  </w:style>
  <w:style w:type="character" w:customStyle="1" w:styleId="WW8Num6z1">
    <w:name w:val="WW8Num6z1"/>
    <w:rsid w:val="0071283D"/>
    <w:rPr>
      <w:rFonts w:cs="Times New Roman"/>
    </w:rPr>
  </w:style>
  <w:style w:type="character" w:customStyle="1" w:styleId="WW8Num7z0">
    <w:name w:val="WW8Num7z0"/>
    <w:rsid w:val="0071283D"/>
    <w:rPr>
      <w:rFonts w:cs="Times New Roman"/>
    </w:rPr>
  </w:style>
  <w:style w:type="character" w:customStyle="1" w:styleId="WW8Num7z1">
    <w:name w:val="WW8Num7z1"/>
    <w:rsid w:val="0071283D"/>
    <w:rPr>
      <w:rFonts w:cs="Times New Roman"/>
    </w:rPr>
  </w:style>
  <w:style w:type="character" w:customStyle="1" w:styleId="WW8Num8z0">
    <w:name w:val="WW8Num8z0"/>
    <w:rsid w:val="0071283D"/>
    <w:rPr>
      <w:rFonts w:cs="Times New Roman"/>
    </w:rPr>
  </w:style>
  <w:style w:type="character" w:customStyle="1" w:styleId="WW8Num8z1">
    <w:name w:val="WW8Num8z1"/>
    <w:rsid w:val="0071283D"/>
    <w:rPr>
      <w:rFonts w:cs="Times New Roman"/>
    </w:rPr>
  </w:style>
  <w:style w:type="character" w:customStyle="1" w:styleId="WW8Num9z0">
    <w:name w:val="WW8Num9z0"/>
    <w:rsid w:val="0071283D"/>
    <w:rPr>
      <w:rFonts w:cs="Times New Roman"/>
    </w:rPr>
  </w:style>
  <w:style w:type="character" w:customStyle="1" w:styleId="WW8Num9z1">
    <w:name w:val="WW8Num9z1"/>
    <w:rsid w:val="0071283D"/>
    <w:rPr>
      <w:rFonts w:cs="Times New Roman"/>
    </w:rPr>
  </w:style>
  <w:style w:type="character" w:customStyle="1" w:styleId="WW8Num10z0">
    <w:name w:val="WW8Num10z0"/>
    <w:rsid w:val="0071283D"/>
    <w:rPr>
      <w:rFonts w:cs="Times New Roman"/>
    </w:rPr>
  </w:style>
  <w:style w:type="character" w:customStyle="1" w:styleId="WW8Num10z1">
    <w:name w:val="WW8Num10z1"/>
    <w:rsid w:val="0071283D"/>
    <w:rPr>
      <w:rFonts w:cs="Times New Roman"/>
    </w:rPr>
  </w:style>
  <w:style w:type="character" w:customStyle="1" w:styleId="WW8Num11z0">
    <w:name w:val="WW8Num11z0"/>
    <w:rsid w:val="0071283D"/>
    <w:rPr>
      <w:rFonts w:cs="Times New Roman"/>
    </w:rPr>
  </w:style>
  <w:style w:type="character" w:customStyle="1" w:styleId="WW8Num11z1">
    <w:name w:val="WW8Num11z1"/>
    <w:rsid w:val="0071283D"/>
    <w:rPr>
      <w:rFonts w:cs="Times New Roman"/>
    </w:rPr>
  </w:style>
  <w:style w:type="character" w:customStyle="1" w:styleId="WW8Num12z0">
    <w:name w:val="WW8Num12z0"/>
    <w:rsid w:val="0071283D"/>
    <w:rPr>
      <w:rFonts w:cs="Times New Roman"/>
    </w:rPr>
  </w:style>
  <w:style w:type="character" w:customStyle="1" w:styleId="WW8Num12z1">
    <w:name w:val="WW8Num12z1"/>
    <w:rsid w:val="0071283D"/>
    <w:rPr>
      <w:rFonts w:cs="Times New Roman"/>
    </w:rPr>
  </w:style>
  <w:style w:type="character" w:customStyle="1" w:styleId="WW8Num13z0">
    <w:name w:val="WW8Num13z0"/>
    <w:rsid w:val="0071283D"/>
    <w:rPr>
      <w:rFonts w:cs="Times New Roman"/>
    </w:rPr>
  </w:style>
  <w:style w:type="character" w:customStyle="1" w:styleId="WW8Num13z1">
    <w:name w:val="WW8Num13z1"/>
    <w:rsid w:val="0071283D"/>
    <w:rPr>
      <w:rFonts w:cs="Times New Roman"/>
    </w:rPr>
  </w:style>
  <w:style w:type="character" w:customStyle="1" w:styleId="WW8Num14z0">
    <w:name w:val="WW8Num14z0"/>
    <w:rsid w:val="0071283D"/>
    <w:rPr>
      <w:rFonts w:cs="Times New Roman"/>
    </w:rPr>
  </w:style>
  <w:style w:type="character" w:customStyle="1" w:styleId="WW8Num14z1">
    <w:name w:val="WW8Num14z1"/>
    <w:rsid w:val="0071283D"/>
    <w:rPr>
      <w:rFonts w:cs="Times New Roman"/>
    </w:rPr>
  </w:style>
  <w:style w:type="character" w:customStyle="1" w:styleId="WW8Num15z0">
    <w:name w:val="WW8Num15z0"/>
    <w:rsid w:val="0071283D"/>
    <w:rPr>
      <w:rFonts w:cs="Times New Roman"/>
    </w:rPr>
  </w:style>
  <w:style w:type="character" w:customStyle="1" w:styleId="WW8Num15z1">
    <w:name w:val="WW8Num15z1"/>
    <w:rsid w:val="0071283D"/>
    <w:rPr>
      <w:rFonts w:cs="Times New Roman"/>
    </w:rPr>
  </w:style>
  <w:style w:type="character" w:customStyle="1" w:styleId="WW8Num16z0">
    <w:name w:val="WW8Num16z0"/>
    <w:rsid w:val="0071283D"/>
    <w:rPr>
      <w:rFonts w:cs="Times New Roman"/>
    </w:rPr>
  </w:style>
  <w:style w:type="character" w:customStyle="1" w:styleId="WW8Num16z1">
    <w:name w:val="WW8Num16z1"/>
    <w:rsid w:val="0071283D"/>
    <w:rPr>
      <w:rFonts w:cs="Times New Roman"/>
    </w:rPr>
  </w:style>
  <w:style w:type="character" w:customStyle="1" w:styleId="WW8Num17z0">
    <w:name w:val="WW8Num17z0"/>
    <w:rsid w:val="0071283D"/>
    <w:rPr>
      <w:rFonts w:cs="Times New Roman"/>
    </w:rPr>
  </w:style>
  <w:style w:type="character" w:customStyle="1" w:styleId="WW8Num17z1">
    <w:name w:val="WW8Num17z1"/>
    <w:rsid w:val="0071283D"/>
    <w:rPr>
      <w:rFonts w:cs="Times New Roman"/>
    </w:rPr>
  </w:style>
  <w:style w:type="character" w:customStyle="1" w:styleId="WW8Num18z0">
    <w:name w:val="WW8Num18z0"/>
    <w:rsid w:val="0071283D"/>
    <w:rPr>
      <w:rFonts w:cs="Times New Roman"/>
    </w:rPr>
  </w:style>
  <w:style w:type="character" w:customStyle="1" w:styleId="WW8Num18z1">
    <w:name w:val="WW8Num18z1"/>
    <w:rsid w:val="0071283D"/>
    <w:rPr>
      <w:rFonts w:cs="Times New Roman"/>
    </w:rPr>
  </w:style>
  <w:style w:type="character" w:customStyle="1" w:styleId="WW8Num19z0">
    <w:name w:val="WW8Num19z0"/>
    <w:rsid w:val="0071283D"/>
    <w:rPr>
      <w:rFonts w:cs="Times New Roman"/>
    </w:rPr>
  </w:style>
  <w:style w:type="character" w:customStyle="1" w:styleId="WW8Num19z1">
    <w:name w:val="WW8Num19z1"/>
    <w:rsid w:val="0071283D"/>
    <w:rPr>
      <w:rFonts w:cs="Times New Roman"/>
    </w:rPr>
  </w:style>
  <w:style w:type="character" w:customStyle="1" w:styleId="WW8Num20z0">
    <w:name w:val="WW8Num20z0"/>
    <w:rsid w:val="0071283D"/>
    <w:rPr>
      <w:rFonts w:cs="Times New Roman"/>
    </w:rPr>
  </w:style>
  <w:style w:type="character" w:customStyle="1" w:styleId="WW8Num20z1">
    <w:name w:val="WW8Num20z1"/>
    <w:rsid w:val="0071283D"/>
    <w:rPr>
      <w:rFonts w:cs="Times New Roman"/>
    </w:rPr>
  </w:style>
  <w:style w:type="character" w:customStyle="1" w:styleId="WW8Num21z0">
    <w:name w:val="WW8Num21z0"/>
    <w:rsid w:val="0071283D"/>
    <w:rPr>
      <w:rFonts w:cs="Times New Roman"/>
    </w:rPr>
  </w:style>
  <w:style w:type="character" w:customStyle="1" w:styleId="WW8Num21z1">
    <w:name w:val="WW8Num21z1"/>
    <w:rsid w:val="0071283D"/>
    <w:rPr>
      <w:rFonts w:cs="Times New Roman"/>
    </w:rPr>
  </w:style>
  <w:style w:type="character" w:customStyle="1" w:styleId="WW8Num22z0">
    <w:name w:val="WW8Num22z0"/>
    <w:rsid w:val="0071283D"/>
    <w:rPr>
      <w:rFonts w:cs="Times New Roman"/>
    </w:rPr>
  </w:style>
  <w:style w:type="character" w:customStyle="1" w:styleId="WW8Num22z1">
    <w:name w:val="WW8Num22z1"/>
    <w:rsid w:val="0071283D"/>
    <w:rPr>
      <w:rFonts w:cs="Times New Roman"/>
    </w:rPr>
  </w:style>
  <w:style w:type="character" w:customStyle="1" w:styleId="110">
    <w:name w:val="Заголовок 1 Знак1"/>
    <w:rsid w:val="0071283D"/>
    <w:rPr>
      <w:rFonts w:ascii="Cambria" w:hAnsi="Cambria" w:cs="Cambria"/>
      <w:b/>
      <w:bCs/>
      <w:kern w:val="2"/>
      <w:sz w:val="32"/>
      <w:szCs w:val="32"/>
      <w:lang w:val="ru-RU" w:bidi="ar-SA"/>
    </w:rPr>
  </w:style>
  <w:style w:type="character" w:customStyle="1" w:styleId="af8">
    <w:name w:val="Подзаголовок Знак"/>
    <w:rsid w:val="0071283D"/>
    <w:rPr>
      <w:rFonts w:ascii="Arial" w:hAnsi="Arial" w:cs="Arial"/>
      <w:i/>
      <w:iCs/>
      <w:color w:val="622423"/>
      <w:sz w:val="24"/>
      <w:szCs w:val="24"/>
      <w:lang w:val="en-US" w:bidi="en-US"/>
    </w:rPr>
  </w:style>
  <w:style w:type="character" w:customStyle="1" w:styleId="31">
    <w:name w:val="Основной текст (3)_"/>
    <w:rsid w:val="0071283D"/>
    <w:rPr>
      <w:b/>
      <w:bCs/>
      <w:spacing w:val="2"/>
      <w:shd w:val="clear" w:color="auto" w:fill="FFFFFF"/>
      <w:lang w:bidi="ar-SA"/>
    </w:rPr>
  </w:style>
  <w:style w:type="character" w:customStyle="1" w:styleId="21">
    <w:name w:val="Основной текст (2)_"/>
    <w:rsid w:val="0071283D"/>
    <w:rPr>
      <w:spacing w:val="8"/>
      <w:sz w:val="18"/>
      <w:szCs w:val="18"/>
      <w:shd w:val="clear" w:color="auto" w:fill="FFFFFF"/>
      <w:lang w:bidi="ar-SA"/>
    </w:rPr>
  </w:style>
  <w:style w:type="character" w:customStyle="1" w:styleId="120">
    <w:name w:val="Основной текст (12)_"/>
    <w:rsid w:val="0071283D"/>
    <w:rPr>
      <w:sz w:val="9"/>
      <w:szCs w:val="9"/>
      <w:shd w:val="clear" w:color="auto" w:fill="FFFFFF"/>
      <w:lang w:val="x-none" w:eastAsia="x-none" w:bidi="ar-SA"/>
    </w:rPr>
  </w:style>
  <w:style w:type="character" w:customStyle="1" w:styleId="130">
    <w:name w:val="Основной текст (13)_"/>
    <w:rsid w:val="0071283D"/>
    <w:rPr>
      <w:i/>
      <w:iCs/>
      <w:sz w:val="8"/>
      <w:szCs w:val="8"/>
      <w:shd w:val="clear" w:color="auto" w:fill="FFFFFF"/>
      <w:lang w:val="x-none" w:eastAsia="x-none" w:bidi="ar-SA"/>
    </w:rPr>
  </w:style>
  <w:style w:type="character" w:customStyle="1" w:styleId="14">
    <w:name w:val="Основной текст (14)_"/>
    <w:rsid w:val="0071283D"/>
    <w:rPr>
      <w:sz w:val="9"/>
      <w:szCs w:val="9"/>
      <w:shd w:val="clear" w:color="auto" w:fill="FFFFFF"/>
      <w:lang w:val="x-none" w:eastAsia="x-none" w:bidi="ar-SA"/>
    </w:rPr>
  </w:style>
  <w:style w:type="character" w:customStyle="1" w:styleId="16">
    <w:name w:val="Основной текст (16)_"/>
    <w:rsid w:val="0071283D"/>
    <w:rPr>
      <w:sz w:val="9"/>
      <w:szCs w:val="9"/>
      <w:shd w:val="clear" w:color="auto" w:fill="FFFFFF"/>
      <w:lang w:val="x-none" w:eastAsia="x-none" w:bidi="ar-SA"/>
    </w:rPr>
  </w:style>
  <w:style w:type="character" w:customStyle="1" w:styleId="100">
    <w:name w:val="Основной текст + 10"/>
    <w:rsid w:val="0071283D"/>
    <w:rPr>
      <w:rFonts w:ascii="Times New Roman" w:hAnsi="Times New Roman" w:cs="Times New Roman"/>
      <w:b/>
      <w:bCs/>
      <w:spacing w:val="8"/>
      <w:shd w:val="clear" w:color="auto" w:fill="FFFFFF"/>
      <w:lang w:bidi="ar-SA"/>
    </w:rPr>
  </w:style>
  <w:style w:type="character" w:customStyle="1" w:styleId="-1pt1">
    <w:name w:val="Основной текст + Интервал -1 pt1"/>
    <w:rsid w:val="0071283D"/>
    <w:rPr>
      <w:rFonts w:ascii="Times New Roman" w:hAnsi="Times New Roman" w:cs="Times New Roman"/>
      <w:spacing w:val="-20"/>
      <w:shd w:val="clear" w:color="auto" w:fill="FFFFFF"/>
      <w:lang w:bidi="ar-SA"/>
    </w:rPr>
  </w:style>
  <w:style w:type="character" w:customStyle="1" w:styleId="FontStyle44">
    <w:name w:val="Font Style44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48">
    <w:name w:val="Font Style48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9">
    <w:name w:val="Font Style49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50">
    <w:name w:val="Font Style50"/>
    <w:rsid w:val="0071283D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54">
    <w:name w:val="Font Style54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rsid w:val="0071283D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53">
    <w:name w:val="Font Style53"/>
    <w:rsid w:val="0071283D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56">
    <w:name w:val="Font Style56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9">
    <w:name w:val="Font Style69"/>
    <w:rsid w:val="0071283D"/>
    <w:rPr>
      <w:rFonts w:ascii="Times New Roman" w:hAnsi="Times New Roman" w:cs="Times New Roman"/>
      <w:spacing w:val="-10"/>
      <w:sz w:val="18"/>
      <w:szCs w:val="18"/>
    </w:rPr>
  </w:style>
  <w:style w:type="character" w:customStyle="1" w:styleId="FontStyle61">
    <w:name w:val="Font Style61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62">
    <w:name w:val="Font Style62"/>
    <w:rsid w:val="0071283D"/>
    <w:rPr>
      <w:rFonts w:ascii="Microsoft Sans Serif" w:hAnsi="Microsoft Sans Serif" w:cs="Microsoft Sans Serif"/>
      <w:b/>
      <w:bCs/>
      <w:sz w:val="18"/>
      <w:szCs w:val="18"/>
    </w:rPr>
  </w:style>
  <w:style w:type="character" w:customStyle="1" w:styleId="FontStyle64">
    <w:name w:val="Font Style64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65">
    <w:name w:val="Font Style65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66">
    <w:name w:val="Font Style66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7">
    <w:name w:val="Font Style67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8">
    <w:name w:val="Font Style68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73">
    <w:name w:val="Font Style73"/>
    <w:rsid w:val="0071283D"/>
    <w:rPr>
      <w:rFonts w:ascii="Times New Roman" w:hAnsi="Times New Roman" w:cs="Times New Roman"/>
      <w:b/>
      <w:bCs/>
      <w:i/>
      <w:iCs/>
      <w:spacing w:val="10"/>
      <w:sz w:val="16"/>
      <w:szCs w:val="16"/>
    </w:rPr>
  </w:style>
  <w:style w:type="character" w:customStyle="1" w:styleId="FontStyle74">
    <w:name w:val="Font Style74"/>
    <w:rsid w:val="007128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7">
    <w:name w:val="Font Style77"/>
    <w:rsid w:val="0071283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79">
    <w:name w:val="Font Style79"/>
    <w:rsid w:val="0071283D"/>
    <w:rPr>
      <w:rFonts w:ascii="Franklin Gothic Medium" w:hAnsi="Franklin Gothic Medium" w:cs="Franklin Gothic Medium"/>
      <w:b/>
      <w:bCs/>
      <w:sz w:val="18"/>
      <w:szCs w:val="18"/>
    </w:rPr>
  </w:style>
  <w:style w:type="character" w:customStyle="1" w:styleId="FontStyle81">
    <w:name w:val="Font Style81"/>
    <w:rsid w:val="0071283D"/>
    <w:rPr>
      <w:rFonts w:ascii="Times New Roman" w:hAnsi="Times New Roman" w:cs="Times New Roman"/>
      <w:sz w:val="22"/>
      <w:szCs w:val="22"/>
    </w:rPr>
  </w:style>
  <w:style w:type="character" w:customStyle="1" w:styleId="FontStyle83">
    <w:name w:val="Font Style83"/>
    <w:rsid w:val="0071283D"/>
    <w:rPr>
      <w:rFonts w:ascii="Times New Roman" w:hAnsi="Times New Roman" w:cs="Times New Roman"/>
      <w:b/>
      <w:bCs/>
      <w:w w:val="10"/>
      <w:sz w:val="26"/>
      <w:szCs w:val="26"/>
    </w:rPr>
  </w:style>
  <w:style w:type="character" w:customStyle="1" w:styleId="FontStyle46">
    <w:name w:val="Font Style46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52">
    <w:name w:val="Font Style52"/>
    <w:rsid w:val="0071283D"/>
    <w:rPr>
      <w:rFonts w:ascii="Garamond" w:hAnsi="Garamond" w:cs="Garamond"/>
      <w:b/>
      <w:bCs/>
      <w:sz w:val="16"/>
      <w:szCs w:val="16"/>
    </w:rPr>
  </w:style>
  <w:style w:type="character" w:customStyle="1" w:styleId="FontStyle57">
    <w:name w:val="Font Style57"/>
    <w:rsid w:val="0071283D"/>
    <w:rPr>
      <w:rFonts w:ascii="Microsoft Sans Serif" w:hAnsi="Microsoft Sans Serif" w:cs="Microsoft Sans Serif"/>
      <w:spacing w:val="-10"/>
      <w:sz w:val="18"/>
      <w:szCs w:val="18"/>
    </w:rPr>
  </w:style>
  <w:style w:type="character" w:customStyle="1" w:styleId="FontStyle59">
    <w:name w:val="Font Style59"/>
    <w:rsid w:val="0071283D"/>
    <w:rPr>
      <w:rFonts w:ascii="Times New Roman" w:hAnsi="Times New Roman" w:cs="Times New Roman"/>
      <w:sz w:val="18"/>
      <w:szCs w:val="18"/>
    </w:rPr>
  </w:style>
  <w:style w:type="character" w:customStyle="1" w:styleId="FontStyle60">
    <w:name w:val="Font Style60"/>
    <w:rsid w:val="0071283D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0">
    <w:name w:val="Font Style70"/>
    <w:rsid w:val="0071283D"/>
    <w:rPr>
      <w:rFonts w:ascii="Palatino Linotype" w:hAnsi="Palatino Linotype" w:cs="Palatino Linotype"/>
      <w:b/>
      <w:bCs/>
      <w:sz w:val="18"/>
      <w:szCs w:val="18"/>
    </w:rPr>
  </w:style>
  <w:style w:type="character" w:customStyle="1" w:styleId="FontStyle71">
    <w:name w:val="Font Style71"/>
    <w:rsid w:val="0071283D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72">
    <w:name w:val="Font Style72"/>
    <w:rsid w:val="0071283D"/>
    <w:rPr>
      <w:rFonts w:ascii="Times New Roman" w:hAnsi="Times New Roman" w:cs="Times New Roman"/>
      <w:sz w:val="16"/>
      <w:szCs w:val="16"/>
    </w:rPr>
  </w:style>
  <w:style w:type="character" w:customStyle="1" w:styleId="FontStyle75">
    <w:name w:val="Font Style75"/>
    <w:rsid w:val="0071283D"/>
    <w:rPr>
      <w:rFonts w:ascii="MS Reference Sans Serif" w:hAnsi="MS Reference Sans Serif" w:cs="MS Reference Sans Serif"/>
      <w:sz w:val="16"/>
      <w:szCs w:val="16"/>
    </w:rPr>
  </w:style>
  <w:style w:type="character" w:customStyle="1" w:styleId="FontStyle76">
    <w:name w:val="Font Style76"/>
    <w:rsid w:val="0071283D"/>
    <w:rPr>
      <w:rFonts w:ascii="Arial Narrow" w:hAnsi="Arial Narrow" w:cs="Arial Narrow"/>
      <w:sz w:val="30"/>
      <w:szCs w:val="30"/>
    </w:rPr>
  </w:style>
  <w:style w:type="character" w:customStyle="1" w:styleId="FontStyle78">
    <w:name w:val="Font Style78"/>
    <w:rsid w:val="0071283D"/>
    <w:rPr>
      <w:rFonts w:ascii="Times New Roman" w:hAnsi="Times New Roman" w:cs="Times New Roman"/>
      <w:sz w:val="22"/>
      <w:szCs w:val="22"/>
    </w:rPr>
  </w:style>
  <w:style w:type="character" w:customStyle="1" w:styleId="FontStyle80">
    <w:name w:val="Font Style80"/>
    <w:rsid w:val="0071283D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82">
    <w:name w:val="Font Style82"/>
    <w:rsid w:val="0071283D"/>
    <w:rPr>
      <w:rFonts w:ascii="Impact" w:hAnsi="Impact" w:cs="Impact"/>
      <w:sz w:val="20"/>
      <w:szCs w:val="20"/>
    </w:rPr>
  </w:style>
  <w:style w:type="paragraph" w:styleId="af9">
    <w:name w:val="Subtitle"/>
    <w:basedOn w:val="a"/>
    <w:next w:val="a"/>
    <w:link w:val="15"/>
    <w:qFormat/>
    <w:rsid w:val="0071283D"/>
    <w:pPr>
      <w:pBdr>
        <w:top w:val="none" w:sz="0" w:space="0" w:color="000000"/>
        <w:left w:val="none" w:sz="0" w:space="0" w:color="000000"/>
        <w:bottom w:val="dotted" w:sz="8" w:space="10" w:color="C0504D"/>
        <w:right w:val="none" w:sz="0" w:space="0" w:color="000000"/>
      </w:pBdr>
      <w:suppressAutoHyphens/>
      <w:spacing w:before="200" w:after="900" w:line="240" w:lineRule="auto"/>
      <w:jc w:val="center"/>
    </w:pPr>
    <w:rPr>
      <w:rFonts w:ascii="Arial" w:eastAsia="Times New Roman" w:hAnsi="Arial" w:cs="Arial"/>
      <w:i/>
      <w:iCs/>
      <w:color w:val="622423"/>
      <w:szCs w:val="24"/>
      <w:lang w:val="en-US" w:eastAsia="zh-CN" w:bidi="en-US"/>
    </w:rPr>
  </w:style>
  <w:style w:type="character" w:customStyle="1" w:styleId="15">
    <w:name w:val="Подзаголовок Знак1"/>
    <w:basedOn w:val="a0"/>
    <w:link w:val="af9"/>
    <w:rsid w:val="0071283D"/>
    <w:rPr>
      <w:rFonts w:ascii="Arial" w:eastAsia="Times New Roman" w:hAnsi="Arial" w:cs="Arial"/>
      <w:i/>
      <w:iCs/>
      <w:color w:val="622423"/>
      <w:sz w:val="24"/>
      <w:szCs w:val="24"/>
      <w:lang w:val="en-US" w:eastAsia="zh-CN" w:bidi="en-US"/>
    </w:rPr>
  </w:style>
  <w:style w:type="paragraph" w:customStyle="1" w:styleId="32">
    <w:name w:val="Основной текст (3)"/>
    <w:basedOn w:val="a"/>
    <w:rsid w:val="0071283D"/>
    <w:pPr>
      <w:shd w:val="clear" w:color="auto" w:fill="FFFFFF"/>
      <w:suppressAutoHyphens/>
      <w:spacing w:after="0" w:line="240" w:lineRule="atLeast"/>
    </w:pPr>
    <w:rPr>
      <w:rFonts w:eastAsia="Times New Roman"/>
      <w:b/>
      <w:bCs/>
      <w:spacing w:val="2"/>
      <w:sz w:val="20"/>
      <w:szCs w:val="20"/>
      <w:shd w:val="clear" w:color="auto" w:fill="FFFFFF"/>
      <w:lang w:val="x-none" w:eastAsia="x-none"/>
    </w:rPr>
  </w:style>
  <w:style w:type="paragraph" w:customStyle="1" w:styleId="22">
    <w:name w:val="Основной текст (2)"/>
    <w:basedOn w:val="a"/>
    <w:rsid w:val="0071283D"/>
    <w:pPr>
      <w:shd w:val="clear" w:color="auto" w:fill="FFFFFF"/>
      <w:suppressAutoHyphens/>
      <w:spacing w:after="0" w:line="240" w:lineRule="atLeast"/>
    </w:pPr>
    <w:rPr>
      <w:rFonts w:eastAsia="Times New Roman"/>
      <w:spacing w:val="8"/>
      <w:sz w:val="18"/>
      <w:szCs w:val="18"/>
      <w:shd w:val="clear" w:color="auto" w:fill="FFFFFF"/>
      <w:lang w:val="x-none" w:eastAsia="x-none"/>
    </w:rPr>
  </w:style>
  <w:style w:type="paragraph" w:customStyle="1" w:styleId="121">
    <w:name w:val="Основной текст (12)"/>
    <w:basedOn w:val="a"/>
    <w:rsid w:val="0071283D"/>
    <w:pPr>
      <w:shd w:val="clear" w:color="auto" w:fill="FFFFFF"/>
      <w:suppressAutoHyphens/>
      <w:spacing w:after="0" w:line="240" w:lineRule="atLeast"/>
    </w:pPr>
    <w:rPr>
      <w:rFonts w:eastAsia="Times New Roman"/>
      <w:sz w:val="9"/>
      <w:szCs w:val="9"/>
      <w:shd w:val="clear" w:color="auto" w:fill="FFFFFF"/>
      <w:lang w:val="x-none" w:eastAsia="x-none"/>
    </w:rPr>
  </w:style>
  <w:style w:type="paragraph" w:customStyle="1" w:styleId="131">
    <w:name w:val="Основной текст (13)"/>
    <w:basedOn w:val="a"/>
    <w:rsid w:val="0071283D"/>
    <w:pPr>
      <w:shd w:val="clear" w:color="auto" w:fill="FFFFFF"/>
      <w:suppressAutoHyphens/>
      <w:spacing w:after="0" w:line="240" w:lineRule="atLeast"/>
    </w:pPr>
    <w:rPr>
      <w:rFonts w:eastAsia="Times New Roman"/>
      <w:i/>
      <w:iCs/>
      <w:sz w:val="8"/>
      <w:szCs w:val="8"/>
      <w:shd w:val="clear" w:color="auto" w:fill="FFFFFF"/>
      <w:lang w:val="x-none" w:eastAsia="x-none"/>
    </w:rPr>
  </w:style>
  <w:style w:type="paragraph" w:customStyle="1" w:styleId="140">
    <w:name w:val="Основной текст (14)"/>
    <w:basedOn w:val="a"/>
    <w:rsid w:val="0071283D"/>
    <w:pPr>
      <w:shd w:val="clear" w:color="auto" w:fill="FFFFFF"/>
      <w:suppressAutoHyphens/>
      <w:spacing w:after="0" w:line="240" w:lineRule="atLeast"/>
      <w:jc w:val="both"/>
    </w:pPr>
    <w:rPr>
      <w:rFonts w:eastAsia="Times New Roman"/>
      <w:sz w:val="9"/>
      <w:szCs w:val="9"/>
      <w:shd w:val="clear" w:color="auto" w:fill="FFFFFF"/>
      <w:lang w:val="x-none" w:eastAsia="x-none"/>
    </w:rPr>
  </w:style>
  <w:style w:type="paragraph" w:customStyle="1" w:styleId="160">
    <w:name w:val="Основной текст (16)"/>
    <w:basedOn w:val="a"/>
    <w:rsid w:val="0071283D"/>
    <w:pPr>
      <w:shd w:val="clear" w:color="auto" w:fill="FFFFFF"/>
      <w:suppressAutoHyphens/>
      <w:spacing w:after="0" w:line="240" w:lineRule="atLeast"/>
    </w:pPr>
    <w:rPr>
      <w:rFonts w:eastAsia="Times New Roman"/>
      <w:sz w:val="9"/>
      <w:szCs w:val="9"/>
      <w:shd w:val="clear" w:color="auto" w:fill="FFFFFF"/>
      <w:lang w:val="x-none" w:eastAsia="x-none"/>
    </w:rPr>
  </w:style>
  <w:style w:type="paragraph" w:customStyle="1" w:styleId="Style2">
    <w:name w:val="Style2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">
    <w:name w:val="Style3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9">
    <w:name w:val="Style9"/>
    <w:basedOn w:val="a"/>
    <w:rsid w:val="0071283D"/>
    <w:pPr>
      <w:widowControl w:val="0"/>
      <w:suppressAutoHyphens/>
      <w:autoSpaceDE w:val="0"/>
      <w:spacing w:after="0" w:line="228" w:lineRule="exact"/>
    </w:pPr>
    <w:rPr>
      <w:rFonts w:eastAsia="Times New Roman"/>
      <w:szCs w:val="24"/>
      <w:lang w:eastAsia="zh-CN"/>
    </w:rPr>
  </w:style>
  <w:style w:type="paragraph" w:customStyle="1" w:styleId="Style6">
    <w:name w:val="Style6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styleId="afa">
    <w:name w:val="No Spacing"/>
    <w:qFormat/>
    <w:rsid w:val="0071283D"/>
    <w:pPr>
      <w:widowControl w:val="0"/>
      <w:suppressAutoHyphens/>
      <w:autoSpaceDE w:val="0"/>
    </w:pPr>
    <w:rPr>
      <w:rFonts w:eastAsia="Times New Roman"/>
      <w:sz w:val="24"/>
      <w:szCs w:val="24"/>
      <w:lang w:eastAsia="zh-CN"/>
    </w:rPr>
  </w:style>
  <w:style w:type="paragraph" w:customStyle="1" w:styleId="Style16">
    <w:name w:val="Style16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1">
    <w:name w:val="Style11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5">
    <w:name w:val="Style15"/>
    <w:basedOn w:val="a"/>
    <w:rsid w:val="0071283D"/>
    <w:pPr>
      <w:widowControl w:val="0"/>
      <w:suppressAutoHyphens/>
      <w:autoSpaceDE w:val="0"/>
      <w:spacing w:after="0" w:line="227" w:lineRule="exact"/>
      <w:ind w:firstLine="91"/>
    </w:pPr>
    <w:rPr>
      <w:rFonts w:eastAsia="Times New Roman"/>
      <w:szCs w:val="24"/>
      <w:lang w:eastAsia="zh-CN"/>
    </w:rPr>
  </w:style>
  <w:style w:type="paragraph" w:customStyle="1" w:styleId="Style14">
    <w:name w:val="Style14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8">
    <w:name w:val="Style18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4">
    <w:name w:val="Style24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2">
    <w:name w:val="Style22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0">
    <w:name w:val="Style20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9">
    <w:name w:val="Style29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8">
    <w:name w:val="Style38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5">
    <w:name w:val="Style35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5">
    <w:name w:val="Style5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2">
    <w:name w:val="Style42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0">
    <w:name w:val="Style10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5">
    <w:name w:val="Style25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4">
    <w:name w:val="Style34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9">
    <w:name w:val="Style19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1">
    <w:name w:val="Style31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7">
    <w:name w:val="Style37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3">
    <w:name w:val="Style23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1">
    <w:name w:val="Style41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2">
    <w:name w:val="Style12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">
    <w:name w:val="Style4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8">
    <w:name w:val="Style8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3">
    <w:name w:val="Style13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17">
    <w:name w:val="Style17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1">
    <w:name w:val="Style21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6">
    <w:name w:val="Style26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7">
    <w:name w:val="Style27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28">
    <w:name w:val="Style28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0">
    <w:name w:val="Style30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2">
    <w:name w:val="Style32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33">
    <w:name w:val="Style33"/>
    <w:basedOn w:val="a"/>
    <w:rsid w:val="0071283D"/>
    <w:pPr>
      <w:widowControl w:val="0"/>
      <w:suppressAutoHyphens/>
      <w:autoSpaceDE w:val="0"/>
      <w:spacing w:after="0" w:line="475" w:lineRule="exact"/>
      <w:jc w:val="center"/>
    </w:pPr>
    <w:rPr>
      <w:rFonts w:eastAsia="Times New Roman"/>
      <w:szCs w:val="24"/>
      <w:lang w:eastAsia="zh-CN"/>
    </w:rPr>
  </w:style>
  <w:style w:type="paragraph" w:customStyle="1" w:styleId="Style36">
    <w:name w:val="Style36"/>
    <w:basedOn w:val="a"/>
    <w:rsid w:val="0071283D"/>
    <w:pPr>
      <w:widowControl w:val="0"/>
      <w:suppressAutoHyphens/>
      <w:autoSpaceDE w:val="0"/>
      <w:spacing w:after="0" w:line="312" w:lineRule="exact"/>
      <w:jc w:val="center"/>
    </w:pPr>
    <w:rPr>
      <w:rFonts w:eastAsia="Times New Roman"/>
      <w:szCs w:val="24"/>
      <w:lang w:eastAsia="zh-CN"/>
    </w:rPr>
  </w:style>
  <w:style w:type="paragraph" w:customStyle="1" w:styleId="Style39">
    <w:name w:val="Style39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Style40">
    <w:name w:val="Style40"/>
    <w:basedOn w:val="a"/>
    <w:rsid w:val="0071283D"/>
    <w:pPr>
      <w:widowControl w:val="0"/>
      <w:suppressAutoHyphens/>
      <w:autoSpaceDE w:val="0"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NoSpacing">
    <w:name w:val="No Spacing"/>
    <w:rsid w:val="0071283D"/>
    <w:pPr>
      <w:widowControl w:val="0"/>
      <w:suppressAutoHyphens/>
      <w:autoSpaceDE w:val="0"/>
    </w:pPr>
    <w:rPr>
      <w:rFonts w:eastAsia="Times New Roman"/>
      <w:sz w:val="24"/>
      <w:szCs w:val="24"/>
      <w:lang w:eastAsia="zh-CN"/>
    </w:rPr>
  </w:style>
  <w:style w:type="paragraph" w:customStyle="1" w:styleId="ListParagraph">
    <w:name w:val="List Paragraph"/>
    <w:basedOn w:val="a"/>
    <w:rsid w:val="0071283D"/>
    <w:pPr>
      <w:suppressAutoHyphens/>
      <w:spacing w:after="0" w:line="240" w:lineRule="auto"/>
      <w:ind w:left="720"/>
      <w:contextualSpacing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163</Pages>
  <Words>17111</Words>
  <Characters>97539</Characters>
  <Application>Microsoft Office Word</Application>
  <DocSecurity>0</DocSecurity>
  <Lines>812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2022-09-19T04:35:00Z</dcterms:modified>
</cp:coreProperties>
</file>