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532" w:rsidRPr="0057195F" w:rsidRDefault="00AD0532" w:rsidP="005A7C2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7195F">
        <w:rPr>
          <w:b/>
          <w:bCs/>
        </w:rPr>
        <w:t>Сведения</w:t>
      </w:r>
    </w:p>
    <w:p w:rsidR="00AD0532" w:rsidRPr="0057195F" w:rsidRDefault="00AD0532" w:rsidP="005A7C2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7195F">
        <w:rPr>
          <w:b/>
          <w:bCs/>
        </w:rPr>
        <w:t>о доходах, расходах, об имуществе</w:t>
      </w:r>
    </w:p>
    <w:p w:rsidR="00AD0532" w:rsidRPr="0057195F" w:rsidRDefault="00AD0532" w:rsidP="005A7C2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7195F">
        <w:rPr>
          <w:b/>
          <w:bCs/>
        </w:rPr>
        <w:t>и обязательствах имущественного характера</w:t>
      </w:r>
    </w:p>
    <w:p w:rsidR="00AD0532" w:rsidRDefault="00AD0532" w:rsidP="005A7C2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начальника отдела обеспечения деятельности</w:t>
      </w:r>
    </w:p>
    <w:p w:rsidR="00AD0532" w:rsidRPr="0057195F" w:rsidRDefault="00AD0532" w:rsidP="005A7C2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7195F">
        <w:rPr>
          <w:b/>
          <w:bCs/>
        </w:rPr>
        <w:t xml:space="preserve"> Счетной палаты города Радужный</w:t>
      </w:r>
    </w:p>
    <w:p w:rsidR="00AD0532" w:rsidRPr="0057195F" w:rsidRDefault="00AD0532" w:rsidP="005A7C2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7195F">
        <w:rPr>
          <w:b/>
          <w:bCs/>
        </w:rPr>
        <w:t xml:space="preserve">за период с </w:t>
      </w:r>
      <w:r>
        <w:rPr>
          <w:b/>
          <w:bCs/>
        </w:rPr>
        <w:t>0</w:t>
      </w:r>
      <w:r w:rsidRPr="0057195F">
        <w:rPr>
          <w:b/>
          <w:bCs/>
        </w:rPr>
        <w:t>1 января по 31 декабря 20</w:t>
      </w:r>
      <w:r>
        <w:rPr>
          <w:b/>
          <w:bCs/>
        </w:rPr>
        <w:t>21</w:t>
      </w:r>
      <w:r w:rsidRPr="0057195F">
        <w:rPr>
          <w:b/>
          <w:bCs/>
        </w:rPr>
        <w:t xml:space="preserve"> года</w:t>
      </w:r>
    </w:p>
    <w:p w:rsidR="00AD0532" w:rsidRPr="0057195F" w:rsidRDefault="00AD0532" w:rsidP="005A7C2A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00"/>
        <w:gridCol w:w="1400"/>
        <w:gridCol w:w="1190"/>
        <w:gridCol w:w="714"/>
        <w:gridCol w:w="1190"/>
        <w:gridCol w:w="1190"/>
        <w:gridCol w:w="1190"/>
        <w:gridCol w:w="714"/>
        <w:gridCol w:w="1190"/>
        <w:gridCol w:w="1904"/>
      </w:tblGrid>
      <w:tr w:rsidR="00AD0532" w:rsidRPr="0057195F" w:rsidTr="005A7C2A">
        <w:tc>
          <w:tcPr>
            <w:tcW w:w="3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Годовой 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>доход за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>отчетный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 год   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(руб.) </w:t>
            </w:r>
          </w:p>
        </w:tc>
        <w:tc>
          <w:tcPr>
            <w:tcW w:w="42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Перечень объектов недвижимого 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  имущества и транспортных    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>средств, принадлежащих на праве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  собственности (источники    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 получения средств, за счет   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 которых совершена сделка) </w:t>
            </w:r>
            <w:hyperlink r:id="rId7" w:anchor="Par122#Par122" w:history="1">
              <w:r w:rsidRPr="0057195F">
                <w:rPr>
                  <w:rStyle w:val="a5"/>
                  <w:sz w:val="20"/>
                  <w:szCs w:val="20"/>
                </w:rPr>
                <w:t>*</w:t>
              </w:r>
            </w:hyperlink>
          </w:p>
        </w:tc>
        <w:tc>
          <w:tcPr>
            <w:tcW w:w="3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 Перечень объектов   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>недвижимого имущества,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    находящегося     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   в пользовании     </w:t>
            </w:r>
          </w:p>
        </w:tc>
        <w:tc>
          <w:tcPr>
            <w:tcW w:w="19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  Сведения   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об источниках 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 получения   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средств, за  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счет которых 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 совершена   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 сделка по   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приобретению 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ценных бумаг, 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акций (долей 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участия, паев 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 в уставных  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(складочных) 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 капиталах   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организаций) </w:t>
            </w:r>
            <w:hyperlink r:id="rId8" w:anchor="Par122#Par122" w:history="1">
              <w:r w:rsidRPr="0057195F">
                <w:rPr>
                  <w:rStyle w:val="a5"/>
                  <w:sz w:val="20"/>
                  <w:szCs w:val="20"/>
                </w:rPr>
                <w:t>*</w:t>
              </w:r>
            </w:hyperlink>
          </w:p>
        </w:tc>
      </w:tr>
      <w:tr w:rsidR="00AD0532" w:rsidRPr="0057195F" w:rsidTr="005A7C2A">
        <w:tc>
          <w:tcPr>
            <w:tcW w:w="3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0532" w:rsidRPr="0057195F" w:rsidRDefault="00AD0532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0532" w:rsidRPr="0057195F" w:rsidRDefault="00AD0532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 Вид   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>объектов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>недвижи-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мости  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>Пло-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>щадь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>(кв.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м) 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Страна 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>располо-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жения  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Транс- 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портные 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>средства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(вид,  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марка) 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 Вид   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>объектов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недви- 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жимости 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>Пло-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>щадь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>(кв.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м) 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Страна 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>располо-</w:t>
            </w:r>
          </w:p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 xml:space="preserve"> жения  </w:t>
            </w:r>
          </w:p>
        </w:tc>
        <w:tc>
          <w:tcPr>
            <w:tcW w:w="19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0532" w:rsidRPr="0057195F" w:rsidRDefault="00AD0532">
            <w:pPr>
              <w:rPr>
                <w:sz w:val="20"/>
                <w:szCs w:val="20"/>
              </w:rPr>
            </w:pPr>
          </w:p>
        </w:tc>
      </w:tr>
      <w:tr w:rsidR="00AD0532" w:rsidRPr="0057195F" w:rsidTr="005A7C2A"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57195F" w:rsidRDefault="00AD0532" w:rsidP="005A7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195F">
              <w:rPr>
                <w:rFonts w:ascii="Times New Roman" w:hAnsi="Times New Roman" w:cs="Times New Roman"/>
              </w:rPr>
              <w:lastRenderedPageBreak/>
              <w:t>Васильева Олеся Борисовна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57195F" w:rsidRDefault="00AD0532" w:rsidP="008125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1 458 875,90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57195F" w:rsidRDefault="00AD0532" w:rsidP="005A7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195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D0532" w:rsidRPr="0057195F" w:rsidRDefault="00AD0532" w:rsidP="005A7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D0532" w:rsidRDefault="00AD0532" w:rsidP="005A7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195F">
              <w:rPr>
                <w:rFonts w:ascii="Times New Roman" w:hAnsi="Times New Roman" w:cs="Times New Roman"/>
              </w:rPr>
              <w:t>квартира (1/3)</w:t>
            </w:r>
          </w:p>
          <w:p w:rsidR="00AD0532" w:rsidRDefault="00AD0532" w:rsidP="005A7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D0532" w:rsidRDefault="00AD0532" w:rsidP="005A7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(совместно с супругом)</w:t>
            </w:r>
          </w:p>
          <w:p w:rsidR="00AD0532" w:rsidRDefault="00AD0532" w:rsidP="005A7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D0532" w:rsidRPr="00D645C9" w:rsidRDefault="00AD0532" w:rsidP="00D645C9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 (совместно с супругом)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57195F" w:rsidRDefault="00AD0532" w:rsidP="005A7C2A">
            <w:pPr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>24</w:t>
            </w:r>
          </w:p>
          <w:p w:rsidR="00AD0532" w:rsidRPr="0057195F" w:rsidRDefault="00AD0532" w:rsidP="005A7C2A">
            <w:pPr>
              <w:rPr>
                <w:sz w:val="20"/>
                <w:szCs w:val="20"/>
              </w:rPr>
            </w:pPr>
          </w:p>
          <w:p w:rsidR="00AD0532" w:rsidRPr="0057195F" w:rsidRDefault="00AD0532" w:rsidP="005A7C2A">
            <w:pPr>
              <w:rPr>
                <w:sz w:val="20"/>
                <w:szCs w:val="20"/>
              </w:rPr>
            </w:pPr>
          </w:p>
          <w:p w:rsidR="00AD0532" w:rsidRDefault="00AD0532" w:rsidP="005A7C2A">
            <w:pPr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>60,4</w:t>
            </w:r>
          </w:p>
          <w:p w:rsidR="00AD0532" w:rsidRDefault="00AD0532" w:rsidP="005A7C2A">
            <w:pPr>
              <w:rPr>
                <w:sz w:val="20"/>
                <w:szCs w:val="20"/>
              </w:rPr>
            </w:pPr>
          </w:p>
          <w:p w:rsidR="00AD0532" w:rsidRDefault="00AD0532" w:rsidP="005A7C2A">
            <w:pPr>
              <w:rPr>
                <w:sz w:val="20"/>
                <w:szCs w:val="20"/>
              </w:rPr>
            </w:pPr>
          </w:p>
          <w:p w:rsidR="00AD0532" w:rsidRDefault="00AD0532" w:rsidP="005A7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  <w:p w:rsidR="00AD0532" w:rsidRDefault="00AD0532" w:rsidP="005A7C2A">
            <w:pPr>
              <w:rPr>
                <w:sz w:val="20"/>
                <w:szCs w:val="20"/>
              </w:rPr>
            </w:pPr>
          </w:p>
          <w:p w:rsidR="00AD0532" w:rsidRDefault="00AD0532" w:rsidP="005A7C2A">
            <w:pPr>
              <w:rPr>
                <w:sz w:val="20"/>
                <w:szCs w:val="20"/>
              </w:rPr>
            </w:pPr>
          </w:p>
          <w:p w:rsidR="00AD0532" w:rsidRDefault="00AD0532" w:rsidP="005A7C2A">
            <w:pPr>
              <w:rPr>
                <w:sz w:val="20"/>
                <w:szCs w:val="20"/>
              </w:rPr>
            </w:pPr>
          </w:p>
          <w:p w:rsidR="00AD0532" w:rsidRPr="0032538C" w:rsidRDefault="00AD0532" w:rsidP="003253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57195F" w:rsidRDefault="00AD0532" w:rsidP="005A7C2A">
            <w:pPr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>РФ</w:t>
            </w:r>
          </w:p>
          <w:p w:rsidR="00AD0532" w:rsidRPr="0057195F" w:rsidRDefault="00AD0532" w:rsidP="005A7C2A">
            <w:pPr>
              <w:rPr>
                <w:sz w:val="20"/>
                <w:szCs w:val="20"/>
              </w:rPr>
            </w:pPr>
          </w:p>
          <w:p w:rsidR="00AD0532" w:rsidRPr="0057195F" w:rsidRDefault="00AD0532" w:rsidP="005A7C2A">
            <w:pPr>
              <w:rPr>
                <w:sz w:val="20"/>
                <w:szCs w:val="20"/>
              </w:rPr>
            </w:pPr>
          </w:p>
          <w:p w:rsidR="00AD0532" w:rsidRDefault="00AD0532" w:rsidP="005A7C2A">
            <w:pPr>
              <w:rPr>
                <w:sz w:val="20"/>
                <w:szCs w:val="20"/>
              </w:rPr>
            </w:pPr>
            <w:r w:rsidRPr="0057195F">
              <w:rPr>
                <w:sz w:val="20"/>
                <w:szCs w:val="20"/>
              </w:rPr>
              <w:t>РФ</w:t>
            </w:r>
          </w:p>
          <w:p w:rsidR="00AD0532" w:rsidRDefault="00AD0532" w:rsidP="005A7C2A">
            <w:pPr>
              <w:rPr>
                <w:sz w:val="20"/>
                <w:szCs w:val="20"/>
              </w:rPr>
            </w:pPr>
          </w:p>
          <w:p w:rsidR="00AD0532" w:rsidRDefault="00AD0532" w:rsidP="005A7C2A">
            <w:pPr>
              <w:rPr>
                <w:sz w:val="20"/>
                <w:szCs w:val="20"/>
              </w:rPr>
            </w:pPr>
          </w:p>
          <w:p w:rsidR="00AD0532" w:rsidRDefault="00AD0532" w:rsidP="005A7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D0532" w:rsidRDefault="00AD0532" w:rsidP="005A7C2A">
            <w:pPr>
              <w:rPr>
                <w:sz w:val="20"/>
                <w:szCs w:val="20"/>
              </w:rPr>
            </w:pPr>
          </w:p>
          <w:p w:rsidR="00AD0532" w:rsidRDefault="00AD0532" w:rsidP="005A7C2A">
            <w:pPr>
              <w:rPr>
                <w:sz w:val="20"/>
                <w:szCs w:val="20"/>
              </w:rPr>
            </w:pPr>
          </w:p>
          <w:p w:rsidR="00AD0532" w:rsidRDefault="00AD0532" w:rsidP="005A7C2A">
            <w:pPr>
              <w:rPr>
                <w:sz w:val="20"/>
                <w:szCs w:val="20"/>
              </w:rPr>
            </w:pPr>
          </w:p>
          <w:p w:rsidR="00AD0532" w:rsidRPr="0032538C" w:rsidRDefault="00AD0532" w:rsidP="005A7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57195F" w:rsidRDefault="00AD0532" w:rsidP="007536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195F">
              <w:rPr>
                <w:rFonts w:ascii="Times New Roman" w:hAnsi="Times New Roman" w:cs="Times New Roman"/>
              </w:rPr>
              <w:t xml:space="preserve">Автомобиль легковой: Хундай </w:t>
            </w:r>
            <w:r w:rsidRPr="0057195F">
              <w:rPr>
                <w:rFonts w:ascii="Times New Roman" w:hAnsi="Times New Roman" w:cs="Times New Roman"/>
                <w:lang w:val="en-US"/>
              </w:rPr>
              <w:t>SANTA</w:t>
            </w:r>
            <w:r w:rsidRPr="0057195F">
              <w:rPr>
                <w:rFonts w:ascii="Times New Roman" w:hAnsi="Times New Roman" w:cs="Times New Roman"/>
              </w:rPr>
              <w:t xml:space="preserve"> </w:t>
            </w:r>
            <w:r w:rsidRPr="0057195F">
              <w:rPr>
                <w:rFonts w:ascii="Times New Roman" w:hAnsi="Times New Roman" w:cs="Times New Roman"/>
                <w:lang w:val="en-US"/>
              </w:rPr>
              <w:t>FE</w:t>
            </w:r>
            <w:r w:rsidRPr="0057195F">
              <w:rPr>
                <w:rFonts w:ascii="Times New Roman" w:hAnsi="Times New Roman" w:cs="Times New Roman"/>
              </w:rPr>
              <w:t xml:space="preserve"> 2.7 </w:t>
            </w:r>
            <w:r w:rsidRPr="0057195F">
              <w:rPr>
                <w:rFonts w:ascii="Times New Roman" w:hAnsi="Times New Roman" w:cs="Times New Roman"/>
                <w:lang w:val="en-US"/>
              </w:rPr>
              <w:t>GLS</w:t>
            </w:r>
            <w:r w:rsidRPr="0057195F">
              <w:rPr>
                <w:rFonts w:ascii="Times New Roman" w:hAnsi="Times New Roman" w:cs="Times New Roman"/>
              </w:rPr>
              <w:t xml:space="preserve"> </w:t>
            </w:r>
            <w:r w:rsidRPr="0057195F">
              <w:rPr>
                <w:rFonts w:ascii="Times New Roman" w:hAnsi="Times New Roman" w:cs="Times New Roman"/>
                <w:lang w:val="en-US"/>
              </w:rPr>
              <w:t>AT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57195F" w:rsidRDefault="00AD0532" w:rsidP="005A7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19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57195F" w:rsidRDefault="00AD0532" w:rsidP="005A7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19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57195F" w:rsidRDefault="00AD0532" w:rsidP="005A7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19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AD0532" w:rsidRPr="0057195F" w:rsidTr="005A7C2A"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57195F" w:rsidRDefault="00AD05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195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57195F" w:rsidRDefault="00AD0532" w:rsidP="008125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1 078 398,57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32538C" w:rsidRDefault="00AD0532" w:rsidP="0032538C">
            <w:pPr>
              <w:pStyle w:val="ConsPlusCell"/>
            </w:pPr>
            <w:r w:rsidRPr="0032538C">
              <w:t>квартира (совместно с супруго</w:t>
            </w:r>
            <w:r>
              <w:t>й</w:t>
            </w:r>
            <w:r w:rsidRPr="0032538C">
              <w:t>)</w:t>
            </w:r>
          </w:p>
          <w:p w:rsidR="00AD0532" w:rsidRPr="0032538C" w:rsidRDefault="00AD0532" w:rsidP="0032538C">
            <w:pPr>
              <w:pStyle w:val="ConsPlusCell"/>
            </w:pPr>
          </w:p>
          <w:p w:rsidR="00AD0532" w:rsidRPr="0057195F" w:rsidRDefault="00AD0532" w:rsidP="003253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2538C">
              <w:rPr>
                <w:rFonts w:ascii="Times New Roman" w:hAnsi="Times New Roman" w:cs="Times New Roman"/>
              </w:rPr>
              <w:t>квартира (совместно с супруго</w:t>
            </w:r>
            <w:r>
              <w:rPr>
                <w:rFonts w:ascii="Times New Roman" w:hAnsi="Times New Roman" w:cs="Times New Roman"/>
              </w:rPr>
              <w:t>й</w:t>
            </w:r>
            <w:r w:rsidRPr="0032538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Default="00AD0532" w:rsidP="00571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  <w:p w:rsidR="00AD0532" w:rsidRDefault="00AD0532" w:rsidP="0057195F">
            <w:pPr>
              <w:rPr>
                <w:sz w:val="20"/>
                <w:szCs w:val="20"/>
              </w:rPr>
            </w:pPr>
          </w:p>
          <w:p w:rsidR="00AD0532" w:rsidRDefault="00AD0532" w:rsidP="0057195F">
            <w:pPr>
              <w:rPr>
                <w:sz w:val="20"/>
                <w:szCs w:val="20"/>
              </w:rPr>
            </w:pPr>
          </w:p>
          <w:p w:rsidR="00AD0532" w:rsidRDefault="00AD0532" w:rsidP="0057195F">
            <w:pPr>
              <w:rPr>
                <w:sz w:val="20"/>
                <w:szCs w:val="20"/>
              </w:rPr>
            </w:pPr>
          </w:p>
          <w:p w:rsidR="00AD0532" w:rsidRDefault="00AD0532" w:rsidP="0057195F">
            <w:pPr>
              <w:rPr>
                <w:sz w:val="20"/>
                <w:szCs w:val="20"/>
              </w:rPr>
            </w:pPr>
          </w:p>
          <w:p w:rsidR="00AD0532" w:rsidRDefault="00AD0532" w:rsidP="00571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AD0532" w:rsidRPr="0057195F" w:rsidRDefault="00AD0532" w:rsidP="0057195F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Default="00AD0532" w:rsidP="00571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D0532" w:rsidRDefault="00AD0532" w:rsidP="0057195F">
            <w:pPr>
              <w:rPr>
                <w:sz w:val="20"/>
                <w:szCs w:val="20"/>
              </w:rPr>
            </w:pPr>
          </w:p>
          <w:p w:rsidR="00AD0532" w:rsidRDefault="00AD0532" w:rsidP="0057195F">
            <w:pPr>
              <w:rPr>
                <w:sz w:val="20"/>
                <w:szCs w:val="20"/>
              </w:rPr>
            </w:pPr>
          </w:p>
          <w:p w:rsidR="00AD0532" w:rsidRDefault="00AD0532" w:rsidP="0057195F">
            <w:pPr>
              <w:rPr>
                <w:sz w:val="20"/>
                <w:szCs w:val="20"/>
              </w:rPr>
            </w:pPr>
          </w:p>
          <w:p w:rsidR="00AD0532" w:rsidRDefault="00AD0532" w:rsidP="0057195F">
            <w:pPr>
              <w:rPr>
                <w:sz w:val="20"/>
                <w:szCs w:val="20"/>
              </w:rPr>
            </w:pPr>
          </w:p>
          <w:p w:rsidR="00AD0532" w:rsidRPr="0057195F" w:rsidRDefault="00AD0532" w:rsidP="00571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57195F" w:rsidRDefault="00AD0532" w:rsidP="005A7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57195F" w:rsidRDefault="00AD0532" w:rsidP="005A7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195F">
              <w:rPr>
                <w:rFonts w:ascii="Times New Roman" w:hAnsi="Times New Roman" w:cs="Times New Roman"/>
              </w:rPr>
              <w:t>Квартира</w:t>
            </w:r>
          </w:p>
          <w:p w:rsidR="00AD0532" w:rsidRPr="0057195F" w:rsidRDefault="00AD0532" w:rsidP="005A7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D0532" w:rsidRPr="0057195F" w:rsidRDefault="00AD0532" w:rsidP="005A7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7195F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57195F" w:rsidRDefault="00AD0532" w:rsidP="005A7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195F">
              <w:rPr>
                <w:rFonts w:ascii="Times New Roman" w:hAnsi="Times New Roman" w:cs="Times New Roman"/>
              </w:rPr>
              <w:t>60,4</w:t>
            </w:r>
          </w:p>
          <w:p w:rsidR="00AD0532" w:rsidRPr="0057195F" w:rsidRDefault="00AD0532" w:rsidP="005A7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D0532" w:rsidRPr="0057195F" w:rsidRDefault="00AD0532" w:rsidP="005A7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195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57195F" w:rsidRDefault="00AD0532" w:rsidP="005A7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195F">
              <w:rPr>
                <w:rFonts w:ascii="Times New Roman" w:hAnsi="Times New Roman" w:cs="Times New Roman"/>
              </w:rPr>
              <w:t>РФ</w:t>
            </w:r>
          </w:p>
          <w:p w:rsidR="00AD0532" w:rsidRPr="0057195F" w:rsidRDefault="00AD0532" w:rsidP="005A7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D0532" w:rsidRPr="0057195F" w:rsidRDefault="00AD0532" w:rsidP="005A7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195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57195F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AD0532" w:rsidRDefault="00AD0532" w:rsidP="005A7C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D0532" w:rsidRDefault="00AD0532" w:rsidP="005A7C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* - Декларированный годовой доход включает в себя доход по основному месту работы и иные доходы, полученные в отчетном периоде.</w:t>
      </w:r>
    </w:p>
    <w:p w:rsidR="00AD0532" w:rsidRDefault="00AD0532" w:rsidP="005A7C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0" w:name="Par122"/>
      <w:bookmarkEnd w:id="0"/>
      <w:r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AD0532" w:rsidRPr="0057195F" w:rsidRDefault="00AD0532" w:rsidP="007F091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7195F">
        <w:rPr>
          <w:b/>
          <w:bCs/>
        </w:rPr>
        <w:t>Сведения</w:t>
      </w:r>
    </w:p>
    <w:p w:rsidR="00AD0532" w:rsidRPr="0057195F" w:rsidRDefault="00AD0532" w:rsidP="007F091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7195F">
        <w:rPr>
          <w:b/>
          <w:bCs/>
        </w:rPr>
        <w:lastRenderedPageBreak/>
        <w:t>о доходах, расходах, об имуществе</w:t>
      </w:r>
    </w:p>
    <w:p w:rsidR="00AD0532" w:rsidRPr="0057195F" w:rsidRDefault="00AD0532" w:rsidP="007F091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7195F">
        <w:rPr>
          <w:b/>
          <w:bCs/>
        </w:rPr>
        <w:t>и обязательствах имущественного характера</w:t>
      </w:r>
    </w:p>
    <w:p w:rsidR="00AD0532" w:rsidRPr="0057195F" w:rsidRDefault="00AD0532" w:rsidP="007F091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7195F">
        <w:rPr>
          <w:b/>
          <w:bCs/>
        </w:rPr>
        <w:t>Инспектора Счетной палаты города Радужный</w:t>
      </w:r>
    </w:p>
    <w:p w:rsidR="00AD0532" w:rsidRPr="0057195F" w:rsidRDefault="00AD0532" w:rsidP="007F091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7195F">
        <w:rPr>
          <w:b/>
          <w:bCs/>
        </w:rPr>
        <w:t>за период с 1 января по 31 декабря 20</w:t>
      </w:r>
      <w:r>
        <w:rPr>
          <w:b/>
          <w:bCs/>
        </w:rPr>
        <w:t>21</w:t>
      </w:r>
      <w:r w:rsidRPr="0057195F">
        <w:rPr>
          <w:b/>
          <w:bCs/>
        </w:rPr>
        <w:t xml:space="preserve"> года</w:t>
      </w:r>
    </w:p>
    <w:p w:rsidR="00AD0532" w:rsidRDefault="00AD0532" w:rsidP="0088644B">
      <w:pPr>
        <w:widowControl w:val="0"/>
        <w:autoSpaceDE w:val="0"/>
        <w:autoSpaceDN w:val="0"/>
        <w:adjustRightInd w:val="0"/>
        <w:jc w:val="both"/>
      </w:pPr>
    </w:p>
    <w:tbl>
      <w:tblPr>
        <w:tblW w:w="14434" w:type="dxa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61"/>
        <w:gridCol w:w="1984"/>
        <w:gridCol w:w="1688"/>
        <w:gridCol w:w="923"/>
        <w:gridCol w:w="1190"/>
        <w:gridCol w:w="1190"/>
        <w:gridCol w:w="1190"/>
        <w:gridCol w:w="714"/>
        <w:gridCol w:w="1190"/>
        <w:gridCol w:w="1904"/>
      </w:tblGrid>
      <w:tr w:rsidR="00AD0532" w:rsidTr="00AA7781">
        <w:tc>
          <w:tcPr>
            <w:tcW w:w="24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Годовой 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>доход за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>отчетный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 год   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(руб.) </w:t>
            </w:r>
          </w:p>
        </w:tc>
        <w:tc>
          <w:tcPr>
            <w:tcW w:w="4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Перечень объектов недвижимого 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  имущества и транспортных    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>средств, принадлежащих на праве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  собственности (источники    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 получения средств, за счет   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 которых совершена сделка) </w:t>
            </w:r>
            <w:hyperlink r:id="rId9" w:anchor="Par122#Par122" w:history="1">
              <w:r w:rsidRPr="007F0913">
                <w:rPr>
                  <w:rStyle w:val="a5"/>
                  <w:sz w:val="20"/>
                  <w:szCs w:val="20"/>
                </w:rPr>
                <w:t>*</w:t>
              </w:r>
            </w:hyperlink>
          </w:p>
        </w:tc>
        <w:tc>
          <w:tcPr>
            <w:tcW w:w="3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 Перечень объектов   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>недвижимого имущества,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    находящегося     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   в пользовании     </w:t>
            </w:r>
          </w:p>
        </w:tc>
        <w:tc>
          <w:tcPr>
            <w:tcW w:w="19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  Сведения   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об источниках 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 получения   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средств, за  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счет которых 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 совершена   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 сделка по   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приобретению 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ценных бумаг, 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акций (долей 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участия, паев 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 в уставных  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(складочных) 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 капиталах   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организаций) </w:t>
            </w:r>
            <w:hyperlink r:id="rId10" w:anchor="Par122#Par122" w:history="1">
              <w:r w:rsidRPr="007F0913">
                <w:rPr>
                  <w:rStyle w:val="a5"/>
                  <w:sz w:val="20"/>
                  <w:szCs w:val="20"/>
                </w:rPr>
                <w:t>*</w:t>
              </w:r>
            </w:hyperlink>
          </w:p>
        </w:tc>
      </w:tr>
      <w:tr w:rsidR="00AD0532" w:rsidTr="00AA7781">
        <w:tc>
          <w:tcPr>
            <w:tcW w:w="2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0532" w:rsidRPr="007F0913" w:rsidRDefault="00AD0532"/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0532" w:rsidRPr="007F0913" w:rsidRDefault="00AD0532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 Вид   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>объектов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>недвижи-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мости  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>Пло-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>щадь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>(кв.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м) 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Страна 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>располо-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жения  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Транс- 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портные 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>средства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(вид,  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марка) 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 Вид   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>объектов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недви- 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жимости 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>Пло-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>щадь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>(кв.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м) 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Страна 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>располо-</w:t>
            </w:r>
          </w:p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0913">
              <w:rPr>
                <w:sz w:val="20"/>
                <w:szCs w:val="20"/>
              </w:rPr>
              <w:t xml:space="preserve"> жения  </w:t>
            </w:r>
          </w:p>
        </w:tc>
        <w:tc>
          <w:tcPr>
            <w:tcW w:w="19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0532" w:rsidRPr="007F0913" w:rsidRDefault="00AD0532">
            <w:pPr>
              <w:rPr>
                <w:sz w:val="20"/>
                <w:szCs w:val="20"/>
              </w:rPr>
            </w:pPr>
          </w:p>
        </w:tc>
      </w:tr>
      <w:tr w:rsidR="00AD0532" w:rsidTr="00AA7781"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7F0913" w:rsidRDefault="00AD0532" w:rsidP="001844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913">
              <w:rPr>
                <w:rFonts w:ascii="Times New Roman" w:hAnsi="Times New Roman" w:cs="Times New Roman"/>
                <w:sz w:val="24"/>
                <w:szCs w:val="24"/>
              </w:rPr>
              <w:t>Волегова Наталья Вячеславовна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83270" w:rsidRDefault="00AD0532" w:rsidP="003613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1 043 099,41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7F0913" w:rsidRDefault="00AD0532" w:rsidP="001844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913">
              <w:rPr>
                <w:rFonts w:ascii="Times New Roman" w:hAnsi="Times New Roman" w:cs="Times New Roman"/>
                <w:sz w:val="24"/>
                <w:szCs w:val="24"/>
              </w:rPr>
              <w:t xml:space="preserve">1)Земельный участок для размещения домов </w:t>
            </w:r>
            <w:r w:rsidRPr="007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индивидуальной жилой застройки</w:t>
            </w:r>
          </w:p>
          <w:p w:rsidR="00AD0532" w:rsidRPr="007F0913" w:rsidRDefault="00AD0532" w:rsidP="001844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532" w:rsidRPr="007F0913" w:rsidRDefault="00AD0532" w:rsidP="001844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913">
              <w:rPr>
                <w:rFonts w:ascii="Times New Roman" w:hAnsi="Times New Roman" w:cs="Times New Roman"/>
                <w:sz w:val="24"/>
                <w:szCs w:val="24"/>
              </w:rPr>
              <w:t>2)Жилой дом</w:t>
            </w:r>
          </w:p>
          <w:p w:rsidR="00AD0532" w:rsidRPr="007F0913" w:rsidRDefault="00AD0532" w:rsidP="001844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D0532" w:rsidRPr="007F0913" w:rsidRDefault="00AD0532" w:rsidP="008379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9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3) </w:t>
            </w:r>
            <w:r w:rsidRPr="007F091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7F0913" w:rsidRDefault="00AD0532" w:rsidP="0018441F">
            <w:r w:rsidRPr="007F0913">
              <w:lastRenderedPageBreak/>
              <w:t>1737,6</w:t>
            </w:r>
          </w:p>
          <w:p w:rsidR="00AD0532" w:rsidRPr="007F0913" w:rsidRDefault="00AD0532" w:rsidP="0018441F"/>
          <w:p w:rsidR="00AD0532" w:rsidRPr="007F0913" w:rsidRDefault="00AD0532" w:rsidP="0018441F"/>
          <w:p w:rsidR="00AD0532" w:rsidRPr="007F0913" w:rsidRDefault="00AD0532" w:rsidP="0018441F"/>
          <w:p w:rsidR="00AD0532" w:rsidRPr="007F0913" w:rsidRDefault="00AD0532" w:rsidP="0018441F"/>
          <w:p w:rsidR="00AD0532" w:rsidRPr="007F0913" w:rsidRDefault="00AD0532" w:rsidP="00794637"/>
          <w:p w:rsidR="00AD0532" w:rsidRPr="007F0913" w:rsidRDefault="00AD0532" w:rsidP="00794637"/>
          <w:p w:rsidR="00AD0532" w:rsidRPr="007F0913" w:rsidRDefault="00AD0532" w:rsidP="00794637"/>
          <w:p w:rsidR="00AD0532" w:rsidRPr="007F0913" w:rsidRDefault="00AD0532" w:rsidP="00794637">
            <w:r w:rsidRPr="007F0913">
              <w:t>60,1</w:t>
            </w:r>
          </w:p>
          <w:p w:rsidR="00AD0532" w:rsidRPr="007F0913" w:rsidRDefault="00AD0532" w:rsidP="00794637"/>
          <w:p w:rsidR="00AD0532" w:rsidRPr="007F0913" w:rsidRDefault="00AD0532" w:rsidP="00284373">
            <w:pPr>
              <w:rPr>
                <w:lang w:val="en-US"/>
              </w:rPr>
            </w:pPr>
            <w:r w:rsidRPr="007F0913">
              <w:rPr>
                <w:lang w:val="en-US"/>
              </w:rPr>
              <w:t>59,0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7F0913" w:rsidRDefault="00AD0532" w:rsidP="0018441F">
            <w:r w:rsidRPr="007F0913">
              <w:lastRenderedPageBreak/>
              <w:t>РФ</w:t>
            </w:r>
          </w:p>
          <w:p w:rsidR="00AD0532" w:rsidRPr="007F0913" w:rsidRDefault="00AD0532" w:rsidP="0018441F"/>
          <w:p w:rsidR="00AD0532" w:rsidRPr="007F0913" w:rsidRDefault="00AD0532" w:rsidP="0018441F"/>
          <w:p w:rsidR="00AD0532" w:rsidRPr="007F0913" w:rsidRDefault="00AD0532" w:rsidP="0018441F"/>
          <w:p w:rsidR="00AD0532" w:rsidRPr="007F0913" w:rsidRDefault="00AD0532" w:rsidP="0018441F"/>
          <w:p w:rsidR="00AD0532" w:rsidRPr="007F0913" w:rsidRDefault="00AD0532" w:rsidP="0018441F"/>
          <w:p w:rsidR="00AD0532" w:rsidRPr="007F0913" w:rsidRDefault="00AD0532" w:rsidP="0018441F"/>
          <w:p w:rsidR="00AD0532" w:rsidRPr="007F0913" w:rsidRDefault="00AD0532" w:rsidP="0018441F"/>
          <w:p w:rsidR="00AD0532" w:rsidRPr="007F0913" w:rsidRDefault="00AD0532" w:rsidP="0018441F">
            <w:r w:rsidRPr="007F0913">
              <w:t>РФ</w:t>
            </w:r>
          </w:p>
          <w:p w:rsidR="00AD0532" w:rsidRPr="007F0913" w:rsidRDefault="00AD0532" w:rsidP="0018441F"/>
          <w:p w:rsidR="00AD0532" w:rsidRPr="007F0913" w:rsidRDefault="00AD0532" w:rsidP="0018441F">
            <w:r w:rsidRPr="007F0913">
              <w:t>РФ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7F0913" w:rsidRDefault="00AD0532" w:rsidP="001844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7F0913" w:rsidRDefault="00AD0532" w:rsidP="001844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7F0913" w:rsidRDefault="00AD0532" w:rsidP="001844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7F0913" w:rsidRDefault="00AD0532" w:rsidP="001844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7F0913" w:rsidRDefault="00AD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AD0532" w:rsidTr="00AA7781"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Default="00AD0532" w:rsidP="008832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Default="00AD0532" w:rsidP="008832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70">
              <w:rPr>
                <w:rFonts w:ascii="Times New Roman" w:hAnsi="Times New Roman" w:cs="Times New Roman"/>
                <w:sz w:val="24"/>
                <w:szCs w:val="24"/>
              </w:rPr>
              <w:t>884 957,03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Default="00AD0532" w:rsidP="008832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Default="00AD0532" w:rsidP="00883270">
            <w:r>
              <w:t>62,5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Default="00AD0532" w:rsidP="00883270">
            <w:r>
              <w:t>РФ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Default="00AD0532" w:rsidP="008832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ED5C52" w:rsidRDefault="00AD0532" w:rsidP="008832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ED5C52" w:rsidRDefault="00AD0532" w:rsidP="008832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ED5C52" w:rsidRDefault="00AD0532" w:rsidP="008832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Default="00AD0532" w:rsidP="00883270">
            <w:r w:rsidRPr="00FF6B32">
              <w:rPr>
                <w:sz w:val="20"/>
                <w:szCs w:val="20"/>
              </w:rPr>
              <w:t>Сделки не совершались</w:t>
            </w:r>
          </w:p>
        </w:tc>
      </w:tr>
      <w:tr w:rsidR="00AD0532" w:rsidTr="00AA7781">
        <w:trPr>
          <w:trHeight w:val="471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436CD" w:rsidRDefault="00AD0532" w:rsidP="00883270">
            <w:r w:rsidRPr="008436CD">
              <w:t>Несовершеннолетний</w:t>
            </w:r>
            <w:r>
              <w:t xml:space="preserve"> ребенок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436CD" w:rsidRDefault="00AD0532" w:rsidP="00883270">
            <w:pPr>
              <w:jc w:val="center"/>
            </w:pPr>
            <w:r>
              <w:t>35,30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436CD" w:rsidRDefault="00AD0532" w:rsidP="00883270">
            <w:r>
              <w:t>-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436CD" w:rsidRDefault="00AD0532" w:rsidP="00883270">
            <w:r>
              <w:t>-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436CD" w:rsidRDefault="00AD0532" w:rsidP="00883270">
            <w:r>
              <w:t>-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436CD" w:rsidRDefault="00AD0532" w:rsidP="00883270">
            <w:r>
              <w:t>-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61252A" w:rsidRDefault="00AD0532" w:rsidP="00883270">
            <w:r w:rsidRPr="0061252A">
              <w:t>квартира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61252A" w:rsidRDefault="00AD0532" w:rsidP="00883270">
            <w:r w:rsidRPr="0061252A">
              <w:t>59,0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Default="00AD0532" w:rsidP="00883270">
            <w:r w:rsidRPr="0061252A">
              <w:t>РФ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Default="00AD0532" w:rsidP="00883270">
            <w:r w:rsidRPr="00FF6B32">
              <w:rPr>
                <w:sz w:val="20"/>
                <w:szCs w:val="20"/>
              </w:rPr>
              <w:t>Сделки не совершались</w:t>
            </w:r>
          </w:p>
        </w:tc>
      </w:tr>
      <w:tr w:rsidR="00AD0532" w:rsidTr="00AA7781">
        <w:tc>
          <w:tcPr>
            <w:tcW w:w="2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D0532" w:rsidRDefault="00AD0532" w:rsidP="008832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ребенок 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D0532" w:rsidRPr="003D00CB" w:rsidRDefault="00AD0532" w:rsidP="008832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D0532" w:rsidRPr="003D00CB" w:rsidRDefault="00AD0532" w:rsidP="008832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D0532" w:rsidRPr="003D00CB" w:rsidRDefault="00AD0532" w:rsidP="008832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D0532" w:rsidRPr="003D00CB" w:rsidRDefault="00AD0532" w:rsidP="008832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D0532" w:rsidRPr="003D00CB" w:rsidRDefault="00AD0532" w:rsidP="008832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D0532" w:rsidRPr="00ED5C52" w:rsidRDefault="00AD0532" w:rsidP="008832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D0532" w:rsidRPr="00284373" w:rsidRDefault="00AD0532" w:rsidP="008832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59,0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D0532" w:rsidRPr="00ED5C52" w:rsidRDefault="00AD0532" w:rsidP="008832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D0532" w:rsidRDefault="00AD0532" w:rsidP="00883270">
            <w:r w:rsidRPr="00FF6B32">
              <w:rPr>
                <w:sz w:val="20"/>
                <w:szCs w:val="20"/>
              </w:rPr>
              <w:t>Сделки не совершались</w:t>
            </w:r>
          </w:p>
        </w:tc>
      </w:tr>
      <w:tr w:rsidR="00AD0532" w:rsidTr="00AA7781">
        <w:tc>
          <w:tcPr>
            <w:tcW w:w="2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D0532" w:rsidRDefault="00AD0532" w:rsidP="001844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D0532" w:rsidRDefault="00AD0532" w:rsidP="001844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D0532" w:rsidRDefault="00AD0532" w:rsidP="001844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D0532" w:rsidRDefault="00AD0532" w:rsidP="001844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D0532" w:rsidRDefault="00AD0532" w:rsidP="001844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D0532" w:rsidRDefault="00AD0532" w:rsidP="001844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D0532" w:rsidRDefault="00AD0532" w:rsidP="005616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D0532" w:rsidRDefault="00AD0532" w:rsidP="005616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D0532" w:rsidRDefault="00AD0532" w:rsidP="005616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D0532" w:rsidRDefault="00AD053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</w:tr>
      <w:tr w:rsidR="00AD0532" w:rsidTr="00AA7781"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Default="00AD0532" w:rsidP="001844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Default="00AD0532" w:rsidP="001844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Default="00AD0532" w:rsidP="001844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Default="00AD0532" w:rsidP="001844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Default="00AD0532" w:rsidP="001844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Default="00AD0532" w:rsidP="001844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Default="00AD0532" w:rsidP="005616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Default="00AD0532" w:rsidP="005616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Default="00AD0532" w:rsidP="005616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Default="00AD053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</w:tr>
    </w:tbl>
    <w:p w:rsidR="00AD0532" w:rsidRDefault="00AD0532" w:rsidP="0088644B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D0532" w:rsidRDefault="00AD0532" w:rsidP="0088644B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* - Декларированный годовой доход включает в себя доход по основному месту работы и иные доходы, полученные в отчетном периоде.</w:t>
      </w:r>
    </w:p>
    <w:p w:rsidR="00AD0532" w:rsidRPr="0018441F" w:rsidRDefault="00AD0532" w:rsidP="005616C7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AD0532" w:rsidRPr="00292FE6" w:rsidRDefault="00AD0532" w:rsidP="00292FE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92FE6">
        <w:rPr>
          <w:b/>
          <w:bCs/>
        </w:rPr>
        <w:t>Сведения</w:t>
      </w:r>
    </w:p>
    <w:p w:rsidR="00AD0532" w:rsidRPr="00292FE6" w:rsidRDefault="00AD0532" w:rsidP="00292FE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92FE6"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AD0532" w:rsidRDefault="00AD0532" w:rsidP="00292FE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заместителя председателя Счетной палаты города Радужный</w:t>
      </w:r>
    </w:p>
    <w:p w:rsidR="00AD0532" w:rsidRPr="00292FE6" w:rsidRDefault="00AD0532" w:rsidP="00292FE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92FE6">
        <w:rPr>
          <w:b/>
          <w:bCs/>
        </w:rPr>
        <w:t xml:space="preserve">за период с </w:t>
      </w:r>
      <w:r>
        <w:rPr>
          <w:b/>
          <w:bCs/>
        </w:rPr>
        <w:t>0</w:t>
      </w:r>
      <w:r w:rsidRPr="00292FE6">
        <w:rPr>
          <w:b/>
          <w:bCs/>
        </w:rPr>
        <w:t xml:space="preserve">1 января по 31 декабря 2021 года </w:t>
      </w:r>
    </w:p>
    <w:p w:rsidR="00AD0532" w:rsidRDefault="00AD0532" w:rsidP="00DC5FC2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8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00"/>
        <w:gridCol w:w="1529"/>
        <w:gridCol w:w="1842"/>
        <w:gridCol w:w="709"/>
        <w:gridCol w:w="1134"/>
        <w:gridCol w:w="1430"/>
        <w:gridCol w:w="1134"/>
        <w:gridCol w:w="673"/>
        <w:gridCol w:w="1190"/>
        <w:gridCol w:w="1904"/>
      </w:tblGrid>
      <w:tr w:rsidR="00AD0532" w:rsidRPr="00B9781F" w:rsidTr="005239CE"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Годовой 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>доход за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>отчетный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 год   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(руб.) </w:t>
            </w:r>
          </w:p>
        </w:tc>
        <w:tc>
          <w:tcPr>
            <w:tcW w:w="5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Перечень объектов недвижимого 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  имущества и транспортных    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>средств, принадлежащих на праве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  собственности (источники    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 получения средств, за счет   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 которых совершена сделка) </w:t>
            </w:r>
            <w:hyperlink r:id="rId11" w:anchor="Par122#Par122" w:history="1">
              <w:r w:rsidRPr="00B9781F">
                <w:rPr>
                  <w:rStyle w:val="a5"/>
                </w:rPr>
                <w:t>*</w:t>
              </w:r>
            </w:hyperlink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 Перечень объектов   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>недвижимого имущества,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    находящегося     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   в пользовании    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  Сведения   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об источниках 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 получения   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средств, за  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счет которых 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 совершена   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 сделка по   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приобретению 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ценных бумаг, 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акций (долей 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участия, паев 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 в уставных  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(складочных) 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 капиталах   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организаций) </w:t>
            </w:r>
            <w:hyperlink r:id="rId12" w:anchor="Par122#Par122" w:history="1">
              <w:r w:rsidRPr="00B9781F">
                <w:rPr>
                  <w:rStyle w:val="a5"/>
                </w:rPr>
                <w:t>*</w:t>
              </w:r>
            </w:hyperlink>
          </w:p>
        </w:tc>
      </w:tr>
      <w:tr w:rsidR="00AD0532" w:rsidRPr="00B9781F" w:rsidTr="005239CE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32" w:rsidRPr="00B9781F" w:rsidRDefault="00AD0532"/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32" w:rsidRPr="00B9781F" w:rsidRDefault="00AD053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 Вид   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>объектов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>недвижи-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мости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>Пло-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>щадь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>(кв.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м)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Страна 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>располо-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жения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Транс- 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портные 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>средства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(вид,  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марка)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 Вид   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>объектов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недви- 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жимости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>Пло-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>щадь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>(кв.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м)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Страна 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>располо-</w:t>
            </w:r>
          </w:p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 xml:space="preserve"> жения  </w:t>
            </w: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32" w:rsidRPr="00B9781F" w:rsidRDefault="00AD0532"/>
        </w:tc>
      </w:tr>
      <w:tr w:rsidR="00AD0532" w:rsidRPr="00B9781F" w:rsidTr="005C020D">
        <w:trPr>
          <w:trHeight w:val="2233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97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Лавров Сергей Олегович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5C02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781F">
              <w:rPr>
                <w:rFonts w:ascii="Times New Roman" w:hAnsi="Times New Roman" w:cs="Times New Roman"/>
                <w:sz w:val="24"/>
                <w:szCs w:val="24"/>
              </w:rPr>
              <w:t>2 052 087,39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D472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9781F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5/7 в совместной собственности с супругой)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DC5FC2">
            <w:r w:rsidRPr="00B9781F"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DC5FC2">
            <w:r w:rsidRPr="00B9781F">
              <w:t>РФ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2E5BDE">
            <w:pPr>
              <w:pStyle w:val="ConsPlusCell"/>
              <w:widowControl/>
              <w:numPr>
                <w:ilvl w:val="0"/>
                <w:numId w:val="1"/>
              </w:numPr>
              <w:tabs>
                <w:tab w:val="left" w:pos="20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81F">
              <w:rPr>
                <w:rFonts w:ascii="Times New Roman" w:hAnsi="Times New Roman" w:cs="Times New Roman"/>
                <w:sz w:val="24"/>
                <w:szCs w:val="24"/>
              </w:rPr>
              <w:t xml:space="preserve">атомобиль легковой: ЛАДА 212140 </w:t>
            </w:r>
            <w:r w:rsidRPr="00B978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B9781F">
              <w:rPr>
                <w:rFonts w:ascii="Times New Roman" w:hAnsi="Times New Roman" w:cs="Times New Roman"/>
                <w:sz w:val="24"/>
                <w:szCs w:val="24"/>
              </w:rPr>
              <w:t xml:space="preserve"> 4х4 (</w:t>
            </w:r>
            <w:r w:rsidRPr="00B978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Urban</w:t>
            </w:r>
            <w:r w:rsidRPr="00B978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0532" w:rsidRPr="00B9781F" w:rsidRDefault="00AD0532" w:rsidP="002E5BDE">
            <w:pPr>
              <w:pStyle w:val="ConsPlusCell"/>
              <w:widowControl/>
              <w:numPr>
                <w:ilvl w:val="0"/>
                <w:numId w:val="1"/>
              </w:numPr>
              <w:tabs>
                <w:tab w:val="left" w:pos="20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81F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978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197F0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9781F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9781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>
            <w:pPr>
              <w:widowControl w:val="0"/>
              <w:autoSpaceDE w:val="0"/>
              <w:autoSpaceDN w:val="0"/>
              <w:adjustRightInd w:val="0"/>
            </w:pPr>
            <w:r w:rsidRPr="00B9781F">
              <w:t>Сделки не совершались</w:t>
            </w:r>
          </w:p>
        </w:tc>
      </w:tr>
      <w:tr w:rsidR="00AD0532" w:rsidRPr="00B9781F" w:rsidTr="005239CE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2276CF">
            <w:r w:rsidRPr="00B9781F">
              <w:t>Супруга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2276CF">
            <w:r w:rsidRPr="00B9781F">
              <w:t>1 026 532,45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D4728C">
            <w:r w:rsidRPr="00B9781F">
              <w:t>Квартира (общая долевая 5/7 в совместной собственности с супругом)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2276CF">
            <w:r w:rsidRPr="00B9781F"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2276CF">
            <w:r w:rsidRPr="00B9781F">
              <w:t>РФ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2276CF">
            <w:r w:rsidRPr="00B9781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2276CF">
            <w:r w:rsidRPr="00B9781F">
              <w:t>Земельный участок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2276CF">
            <w:r w:rsidRPr="00B9781F">
              <w:t>760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2276CF">
            <w:r w:rsidRPr="00B9781F">
              <w:t>РФ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2276CF">
            <w:r w:rsidRPr="00B9781F">
              <w:t>Сделки не совершались</w:t>
            </w:r>
          </w:p>
        </w:tc>
      </w:tr>
      <w:tr w:rsidR="00AD0532" w:rsidRPr="00B9781F" w:rsidTr="005239CE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2276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978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2276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D472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9781F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5C02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9781F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2276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9781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2276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978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2276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978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2276CF">
            <w:r w:rsidRPr="00B9781F"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2276CF">
            <w:r w:rsidRPr="00B9781F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2276CF">
            <w:pPr>
              <w:widowControl w:val="0"/>
              <w:autoSpaceDE w:val="0"/>
              <w:autoSpaceDN w:val="0"/>
              <w:adjustRightInd w:val="0"/>
            </w:pPr>
            <w:r w:rsidRPr="00B9781F">
              <w:t>Сделки не совершались</w:t>
            </w:r>
          </w:p>
        </w:tc>
      </w:tr>
      <w:tr w:rsidR="00AD0532" w:rsidRPr="00B9781F" w:rsidTr="005239CE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2276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978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2276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2276CF">
            <w:r w:rsidRPr="00B9781F">
              <w:t>Квартира (общая долевая 1/7)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2276CF">
            <w:r w:rsidRPr="00B9781F"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2276CF">
            <w:r w:rsidRPr="00B9781F">
              <w:t>РФ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2276CF">
            <w:r w:rsidRPr="00B9781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2276CF">
            <w:r w:rsidRPr="00B9781F"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2276CF">
            <w:r w:rsidRPr="00B9781F"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2276CF">
            <w:r w:rsidRPr="00B9781F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2" w:rsidRPr="00B9781F" w:rsidRDefault="00AD0532" w:rsidP="002276CF">
            <w:r w:rsidRPr="00B9781F">
              <w:t>Сделки не совершались</w:t>
            </w:r>
          </w:p>
        </w:tc>
      </w:tr>
    </w:tbl>
    <w:p w:rsidR="00AD0532" w:rsidRDefault="00AD0532" w:rsidP="00DC5F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D0532" w:rsidRDefault="00AD0532" w:rsidP="00925111">
      <w:pPr>
        <w:widowControl w:val="0"/>
        <w:autoSpaceDE w:val="0"/>
        <w:autoSpaceDN w:val="0"/>
        <w:adjustRightInd w:val="0"/>
        <w:ind w:left="709" w:right="595" w:firstLine="425"/>
        <w:jc w:val="both"/>
        <w:rPr>
          <w:sz w:val="20"/>
          <w:szCs w:val="20"/>
        </w:rPr>
      </w:pPr>
      <w:r>
        <w:rPr>
          <w:sz w:val="20"/>
          <w:szCs w:val="20"/>
        </w:rPr>
        <w:t>* - Декларированный годовой доход включает в себя доход по основному месту работы и иные доходы, полученные в отчетном периоде.</w:t>
      </w:r>
    </w:p>
    <w:p w:rsidR="00AD0532" w:rsidRDefault="00AD0532" w:rsidP="00925111">
      <w:pPr>
        <w:widowControl w:val="0"/>
        <w:autoSpaceDE w:val="0"/>
        <w:autoSpaceDN w:val="0"/>
        <w:adjustRightInd w:val="0"/>
        <w:ind w:left="709" w:right="595" w:firstLine="425"/>
        <w:jc w:val="both"/>
        <w:rPr>
          <w:sz w:val="20"/>
          <w:szCs w:val="20"/>
        </w:rPr>
      </w:pPr>
      <w:r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AD0532" w:rsidRDefault="00AD0532" w:rsidP="00DC5FC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AD0532" w:rsidRDefault="00AD0532" w:rsidP="00DC5F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AD0532" w:rsidRDefault="00AD0532" w:rsidP="00DC5F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</w:p>
    <w:p w:rsidR="00AD0532" w:rsidRDefault="00AD0532" w:rsidP="00DC5F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 обязательствах имущественного характера</w:t>
      </w:r>
    </w:p>
    <w:p w:rsidR="00AD0532" w:rsidRDefault="00AD0532" w:rsidP="00DC5F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аудитора Счетной палаты города Радужный</w:t>
      </w:r>
    </w:p>
    <w:p w:rsidR="00AD0532" w:rsidRDefault="00AD0532" w:rsidP="00DC5F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2021 года</w:t>
      </w:r>
    </w:p>
    <w:p w:rsidR="00AD0532" w:rsidRDefault="00AD0532" w:rsidP="00DC5FC2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8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00"/>
        <w:gridCol w:w="1670"/>
        <w:gridCol w:w="1404"/>
        <w:gridCol w:w="709"/>
        <w:gridCol w:w="1134"/>
        <w:gridCol w:w="1289"/>
        <w:gridCol w:w="1134"/>
        <w:gridCol w:w="673"/>
        <w:gridCol w:w="1190"/>
        <w:gridCol w:w="1904"/>
      </w:tblGrid>
      <w:tr w:rsidR="00AD0532" w:rsidRPr="008B358D" w:rsidTr="006871AF">
        <w:tc>
          <w:tcPr>
            <w:tcW w:w="3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Годовой 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>доход за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>отчетный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 год   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(руб.) 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Перечень объектов недвижимого 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  имущества и транспортных    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>средств, принадлежащих на праве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  собственности (источники    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 получения средств, за счет   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 которых совершена сделка) </w:t>
            </w:r>
            <w:hyperlink r:id="rId13" w:anchor="Par122#Par122" w:history="1">
              <w:r w:rsidRPr="008B358D">
                <w:rPr>
                  <w:rStyle w:val="a5"/>
                </w:rPr>
                <w:t>*</w:t>
              </w:r>
            </w:hyperlink>
          </w:p>
        </w:tc>
        <w:tc>
          <w:tcPr>
            <w:tcW w:w="29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 Перечень объектов   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>недвижимого имущества,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    находящегося     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   в пользовании     </w:t>
            </w:r>
          </w:p>
        </w:tc>
        <w:tc>
          <w:tcPr>
            <w:tcW w:w="19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  Сведения   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об источниках 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 получения   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средств, за  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счет которых 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 совершена   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 сделка по   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приобретению 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ценных бумаг, 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акций (долей 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участия, паев 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 в уставных  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(складочных) 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 капиталах   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организаций) </w:t>
            </w:r>
            <w:hyperlink r:id="rId14" w:anchor="Par122#Par122" w:history="1">
              <w:r w:rsidRPr="008B358D">
                <w:rPr>
                  <w:rStyle w:val="a5"/>
                </w:rPr>
                <w:t>*</w:t>
              </w:r>
            </w:hyperlink>
          </w:p>
        </w:tc>
      </w:tr>
      <w:tr w:rsidR="00AD0532" w:rsidRPr="008B358D" w:rsidTr="006871AF">
        <w:tc>
          <w:tcPr>
            <w:tcW w:w="3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0532" w:rsidRPr="008B358D" w:rsidRDefault="00AD0532"/>
        </w:tc>
        <w:tc>
          <w:tcPr>
            <w:tcW w:w="16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0532" w:rsidRPr="008B358D" w:rsidRDefault="00AD0532"/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 Вид   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>объектов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>недвижи-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мости 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>Пло-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>щадь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>(кв.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м)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Страна 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>располо-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жения  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Транс- 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портные 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>средства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(вид,  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марка)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 Вид   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>объектов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недви- 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жимости </w:t>
            </w:r>
          </w:p>
        </w:tc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>Пло-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>щадь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>(кв.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м) 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Страна 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>располо-</w:t>
            </w:r>
          </w:p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 xml:space="preserve"> жения  </w:t>
            </w:r>
          </w:p>
        </w:tc>
        <w:tc>
          <w:tcPr>
            <w:tcW w:w="19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0532" w:rsidRPr="008B358D" w:rsidRDefault="00AD0532"/>
        </w:tc>
      </w:tr>
      <w:tr w:rsidR="00AD0532" w:rsidRPr="008B358D" w:rsidTr="006871AF"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B358D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358D">
              <w:rPr>
                <w:rFonts w:ascii="Times New Roman" w:hAnsi="Times New Roman" w:cs="Times New Roman"/>
                <w:sz w:val="24"/>
                <w:szCs w:val="24"/>
              </w:rPr>
              <w:t>Логачева Ольга Ивановна</w:t>
            </w:r>
          </w:p>
        </w:tc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B358D" w:rsidRDefault="00AD0532" w:rsidP="00501B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358D">
              <w:rPr>
                <w:rFonts w:ascii="Times New Roman" w:hAnsi="Times New Roman" w:cs="Times New Roman"/>
                <w:sz w:val="24"/>
                <w:szCs w:val="24"/>
              </w:rPr>
              <w:t>1 959 218,80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B358D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358D">
              <w:rPr>
                <w:rFonts w:ascii="Times New Roman" w:hAnsi="Times New Roman" w:cs="Times New Roman"/>
                <w:sz w:val="24"/>
                <w:szCs w:val="24"/>
              </w:rPr>
              <w:t>1)квартира (совместная с супругом)</w:t>
            </w:r>
          </w:p>
          <w:p w:rsidR="00AD0532" w:rsidRPr="008B358D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358D"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  <w:p w:rsidR="00AD0532" w:rsidRPr="008B358D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358D">
              <w:rPr>
                <w:rFonts w:ascii="Times New Roman" w:hAnsi="Times New Roman" w:cs="Times New Roman"/>
                <w:sz w:val="24"/>
                <w:szCs w:val="24"/>
              </w:rPr>
              <w:t>3)квартира</w:t>
            </w:r>
          </w:p>
          <w:p w:rsidR="00AD0532" w:rsidRPr="008B358D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3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3)земельный участок</w:t>
            </w:r>
          </w:p>
          <w:p w:rsidR="00AD0532" w:rsidRPr="008B358D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358D">
              <w:rPr>
                <w:rFonts w:ascii="Times New Roman" w:hAnsi="Times New Roman" w:cs="Times New Roman"/>
                <w:sz w:val="24"/>
                <w:szCs w:val="24"/>
              </w:rPr>
              <w:t>4)гараж</w:t>
            </w:r>
          </w:p>
          <w:p w:rsidR="00AD0532" w:rsidRPr="008B358D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532" w:rsidRPr="008B358D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B358D" w:rsidRDefault="00AD0532" w:rsidP="00DC5FC2">
            <w:r w:rsidRPr="008B358D">
              <w:lastRenderedPageBreak/>
              <w:t>37,4</w:t>
            </w:r>
          </w:p>
          <w:p w:rsidR="00AD0532" w:rsidRPr="008B358D" w:rsidRDefault="00AD0532" w:rsidP="00DC5FC2"/>
          <w:p w:rsidR="00AD0532" w:rsidRPr="008B358D" w:rsidRDefault="00AD0532" w:rsidP="00DC5FC2"/>
          <w:p w:rsidR="00AD0532" w:rsidRPr="008B358D" w:rsidRDefault="00AD0532" w:rsidP="00DC5FC2">
            <w:r w:rsidRPr="008B358D">
              <w:t>65,6</w:t>
            </w:r>
          </w:p>
          <w:p w:rsidR="00AD0532" w:rsidRPr="008B358D" w:rsidRDefault="00AD0532" w:rsidP="00DC5FC2">
            <w:r w:rsidRPr="008B358D">
              <w:t>42,8</w:t>
            </w:r>
          </w:p>
          <w:p w:rsidR="00AD0532" w:rsidRPr="008B358D" w:rsidRDefault="00AD0532" w:rsidP="00DC5FC2">
            <w:r w:rsidRPr="008B358D">
              <w:t>33,0</w:t>
            </w:r>
          </w:p>
          <w:p w:rsidR="00AD0532" w:rsidRPr="008B358D" w:rsidRDefault="00AD0532" w:rsidP="00F943FB"/>
          <w:p w:rsidR="00AD0532" w:rsidRPr="008B358D" w:rsidRDefault="00AD0532" w:rsidP="00F943FB">
            <w:r w:rsidRPr="008B358D">
              <w:t>24,1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B358D" w:rsidRDefault="00AD0532" w:rsidP="00DC5FC2">
            <w:r w:rsidRPr="008B358D">
              <w:lastRenderedPageBreak/>
              <w:t>РФ</w:t>
            </w:r>
          </w:p>
          <w:p w:rsidR="00AD0532" w:rsidRPr="008B358D" w:rsidRDefault="00AD0532" w:rsidP="00DC5FC2"/>
          <w:p w:rsidR="00AD0532" w:rsidRPr="008B358D" w:rsidRDefault="00AD0532" w:rsidP="00DC5FC2"/>
          <w:p w:rsidR="00AD0532" w:rsidRPr="008B358D" w:rsidRDefault="00AD0532" w:rsidP="00DC5FC2">
            <w:r w:rsidRPr="008B358D">
              <w:t>РФ</w:t>
            </w:r>
          </w:p>
          <w:p w:rsidR="00AD0532" w:rsidRPr="008B358D" w:rsidRDefault="00AD0532" w:rsidP="00DC5FC2">
            <w:r w:rsidRPr="008B358D">
              <w:t>РФ</w:t>
            </w:r>
          </w:p>
          <w:p w:rsidR="00AD0532" w:rsidRPr="008B358D" w:rsidRDefault="00AD0532" w:rsidP="00DC5FC2">
            <w:r w:rsidRPr="008B358D">
              <w:t>РФ</w:t>
            </w:r>
          </w:p>
          <w:p w:rsidR="00AD0532" w:rsidRPr="008B358D" w:rsidRDefault="00AD0532" w:rsidP="00DC5FC2"/>
          <w:p w:rsidR="00AD0532" w:rsidRPr="008B358D" w:rsidRDefault="00AD0532" w:rsidP="00DC5FC2">
            <w:r w:rsidRPr="008B358D">
              <w:t>РФ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B358D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3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B358D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35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B358D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358D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B358D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358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B358D" w:rsidRDefault="00AD0532">
            <w:pPr>
              <w:widowControl w:val="0"/>
              <w:autoSpaceDE w:val="0"/>
              <w:autoSpaceDN w:val="0"/>
              <w:adjustRightInd w:val="0"/>
            </w:pPr>
            <w:r w:rsidRPr="008B358D">
              <w:t>Сделки не совершались</w:t>
            </w:r>
          </w:p>
        </w:tc>
      </w:tr>
      <w:tr w:rsidR="00AD0532" w:rsidRPr="008B358D" w:rsidTr="006871AF"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B358D" w:rsidRDefault="00AD0532" w:rsidP="008B3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358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B358D" w:rsidRDefault="00AD0532" w:rsidP="008B3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358D">
              <w:rPr>
                <w:rFonts w:ascii="Times New Roman" w:hAnsi="Times New Roman" w:cs="Times New Roman"/>
                <w:sz w:val="24"/>
                <w:szCs w:val="24"/>
              </w:rPr>
              <w:t xml:space="preserve">  941 629,49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B358D" w:rsidRDefault="00AD0532" w:rsidP="008B3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358D"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AD0532" w:rsidRPr="008B358D" w:rsidRDefault="00AD0532" w:rsidP="008B3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358D">
              <w:rPr>
                <w:rFonts w:ascii="Times New Roman" w:hAnsi="Times New Roman" w:cs="Times New Roman"/>
                <w:sz w:val="24"/>
                <w:szCs w:val="24"/>
              </w:rPr>
              <w:t xml:space="preserve">2)квартира </w:t>
            </w:r>
          </w:p>
          <w:p w:rsidR="00AD0532" w:rsidRPr="008B358D" w:rsidRDefault="00AD0532" w:rsidP="008B3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358D">
              <w:rPr>
                <w:rFonts w:ascii="Times New Roman" w:hAnsi="Times New Roman" w:cs="Times New Roman"/>
                <w:sz w:val="24"/>
                <w:szCs w:val="24"/>
              </w:rPr>
              <w:t>3)квартира (совместная супругой)</w:t>
            </w:r>
          </w:p>
          <w:p w:rsidR="00AD0532" w:rsidRPr="008B358D" w:rsidRDefault="00AD0532" w:rsidP="008B3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358D">
              <w:rPr>
                <w:rFonts w:ascii="Times New Roman" w:hAnsi="Times New Roman" w:cs="Times New Roman"/>
                <w:sz w:val="24"/>
                <w:szCs w:val="24"/>
              </w:rPr>
              <w:t xml:space="preserve">4)гараж </w:t>
            </w:r>
          </w:p>
          <w:p w:rsidR="00AD0532" w:rsidRPr="008B358D" w:rsidRDefault="00AD0532" w:rsidP="008B3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358D">
              <w:rPr>
                <w:rFonts w:ascii="Times New Roman" w:hAnsi="Times New Roman" w:cs="Times New Roman"/>
                <w:sz w:val="24"/>
                <w:szCs w:val="24"/>
              </w:rPr>
              <w:t>5)земельный участок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B358D" w:rsidRDefault="00AD0532" w:rsidP="008B3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358D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  <w:p w:rsidR="00AD0532" w:rsidRPr="008B358D" w:rsidRDefault="00AD0532" w:rsidP="008B3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358D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AD0532" w:rsidRPr="008B358D" w:rsidRDefault="00AD0532" w:rsidP="008B3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358D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  <w:p w:rsidR="00AD0532" w:rsidRPr="008B358D" w:rsidRDefault="00AD0532" w:rsidP="008B3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532" w:rsidRPr="008B358D" w:rsidRDefault="00AD0532" w:rsidP="008B3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532" w:rsidRPr="008B358D" w:rsidRDefault="00AD0532" w:rsidP="008B3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358D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  <w:p w:rsidR="00AD0532" w:rsidRPr="008B358D" w:rsidRDefault="00AD0532" w:rsidP="008B3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358D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B358D" w:rsidRDefault="00AD0532" w:rsidP="008B3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358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D0532" w:rsidRPr="008B358D" w:rsidRDefault="00AD0532" w:rsidP="008B3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358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D0532" w:rsidRPr="008B358D" w:rsidRDefault="00AD0532" w:rsidP="008B3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358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D0532" w:rsidRPr="008B358D" w:rsidRDefault="00AD0532" w:rsidP="008B3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532" w:rsidRPr="008B358D" w:rsidRDefault="00AD0532" w:rsidP="008B3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532" w:rsidRPr="008B358D" w:rsidRDefault="00AD0532" w:rsidP="008B3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358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D0532" w:rsidRPr="008B358D" w:rsidRDefault="00AD0532" w:rsidP="008B3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B358D" w:rsidRDefault="00AD0532" w:rsidP="008B3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358D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AD0532" w:rsidRPr="008B358D" w:rsidRDefault="00AD0532" w:rsidP="008B3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358D">
              <w:rPr>
                <w:rFonts w:ascii="Times New Roman" w:hAnsi="Times New Roman" w:cs="Times New Roman"/>
                <w:sz w:val="24"/>
                <w:szCs w:val="24"/>
              </w:rPr>
              <w:t>1)ВАЗ-2199;</w:t>
            </w:r>
          </w:p>
          <w:p w:rsidR="00AD0532" w:rsidRPr="008B358D" w:rsidRDefault="00AD0532" w:rsidP="008B3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358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B3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8B3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8B3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3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AD0532" w:rsidRPr="008B358D" w:rsidRDefault="00AD0532" w:rsidP="008B3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3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3) </w:t>
            </w:r>
            <w:r w:rsidRPr="008B358D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8B3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 w:rsidRPr="008B358D">
              <w:rPr>
                <w:rFonts w:ascii="Times New Roman" w:hAnsi="Times New Roman" w:cs="Times New Roman"/>
                <w:sz w:val="24"/>
                <w:szCs w:val="24"/>
              </w:rPr>
              <w:t>212140</w:t>
            </w:r>
          </w:p>
          <w:p w:rsidR="00AD0532" w:rsidRPr="008B358D" w:rsidRDefault="00AD0532" w:rsidP="008B3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358D">
              <w:rPr>
                <w:rFonts w:ascii="Times New Roman" w:hAnsi="Times New Roman" w:cs="Times New Roman"/>
                <w:sz w:val="24"/>
                <w:szCs w:val="24"/>
              </w:rPr>
              <w:t>4) прицеп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B358D" w:rsidRDefault="00AD0532" w:rsidP="008B3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B358D" w:rsidRDefault="00AD0532" w:rsidP="008B3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B358D" w:rsidRDefault="00AD0532" w:rsidP="008B3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8B358D" w:rsidRDefault="00AD0532" w:rsidP="008B358D">
            <w:pPr>
              <w:widowControl w:val="0"/>
              <w:autoSpaceDE w:val="0"/>
              <w:autoSpaceDN w:val="0"/>
              <w:adjustRightInd w:val="0"/>
            </w:pPr>
            <w:r w:rsidRPr="008B358D">
              <w:t>Сделки не совершались</w:t>
            </w:r>
          </w:p>
        </w:tc>
      </w:tr>
    </w:tbl>
    <w:p w:rsidR="00AD0532" w:rsidRDefault="00AD0532" w:rsidP="00DC5F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D0532" w:rsidRDefault="00AD0532" w:rsidP="00DC5F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* - Декларированный годовой доход включает в себя доход по основному месту работы и иные доходы, полученные в отчетном периоде.</w:t>
      </w:r>
    </w:p>
    <w:p w:rsidR="00AD0532" w:rsidRDefault="00AD0532" w:rsidP="00DC5F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AD0532" w:rsidRDefault="00AD0532" w:rsidP="00DC5FC2">
      <w:pPr>
        <w:autoSpaceDE w:val="0"/>
        <w:autoSpaceDN w:val="0"/>
        <w:adjustRightInd w:val="0"/>
        <w:ind w:firstLine="900"/>
        <w:jc w:val="both"/>
      </w:pPr>
    </w:p>
    <w:p w:rsidR="00AD0532" w:rsidRDefault="00AD0532" w:rsidP="00DC5FC2">
      <w:pPr>
        <w:autoSpaceDE w:val="0"/>
        <w:autoSpaceDN w:val="0"/>
        <w:adjustRightInd w:val="0"/>
        <w:ind w:firstLine="900"/>
        <w:jc w:val="both"/>
      </w:pPr>
    </w:p>
    <w:p w:rsidR="00AD0532" w:rsidRPr="00DC5FC2" w:rsidRDefault="00AD0532" w:rsidP="002A2F73">
      <w:pPr>
        <w:autoSpaceDE w:val="0"/>
        <w:autoSpaceDN w:val="0"/>
        <w:adjustRightInd w:val="0"/>
        <w:ind w:firstLine="900"/>
        <w:jc w:val="both"/>
      </w:pPr>
    </w:p>
    <w:p w:rsidR="00AD0532" w:rsidRDefault="00AD0532" w:rsidP="00DC5F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AD0532" w:rsidRDefault="00AD0532" w:rsidP="00DC5F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</w:p>
    <w:p w:rsidR="00AD0532" w:rsidRDefault="00AD0532" w:rsidP="00DC5F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и обязательствах имущественного характера</w:t>
      </w:r>
    </w:p>
    <w:p w:rsidR="00AD0532" w:rsidRDefault="00AD0532" w:rsidP="00DC5F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аудитора Счетной палаты города Радужный</w:t>
      </w:r>
    </w:p>
    <w:p w:rsidR="00AD0532" w:rsidRDefault="00AD0532" w:rsidP="00DC5F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2021 года</w:t>
      </w:r>
    </w:p>
    <w:p w:rsidR="00AD0532" w:rsidRDefault="00AD0532" w:rsidP="00DC5FC2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8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00"/>
        <w:gridCol w:w="1670"/>
        <w:gridCol w:w="1560"/>
        <w:gridCol w:w="714"/>
        <w:gridCol w:w="1190"/>
        <w:gridCol w:w="1190"/>
        <w:gridCol w:w="1190"/>
        <w:gridCol w:w="714"/>
        <w:gridCol w:w="1190"/>
        <w:gridCol w:w="1904"/>
      </w:tblGrid>
      <w:tr w:rsidR="00AD0532" w:rsidRPr="00DB139E" w:rsidTr="00D47046">
        <w:tc>
          <w:tcPr>
            <w:tcW w:w="3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Годовой 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>доход за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>отчетный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 год   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(руб.) </w:t>
            </w:r>
          </w:p>
        </w:tc>
        <w:tc>
          <w:tcPr>
            <w:tcW w:w="4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Перечень объектов недвижимого 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  имущества и транспортных    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>средств, принадлежащих на праве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  собственности (источники    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 получения средств, за счет   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 которых совершена сделка) </w:t>
            </w:r>
            <w:hyperlink r:id="rId15" w:anchor="Par122#Par122" w:history="1">
              <w:r w:rsidRPr="00DB139E">
                <w:rPr>
                  <w:rStyle w:val="a5"/>
                </w:rPr>
                <w:t>*</w:t>
              </w:r>
            </w:hyperlink>
          </w:p>
        </w:tc>
        <w:tc>
          <w:tcPr>
            <w:tcW w:w="3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 Перечень объектов   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>недвижимого имущества,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    находящегося     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   в пользовании     </w:t>
            </w:r>
          </w:p>
        </w:tc>
        <w:tc>
          <w:tcPr>
            <w:tcW w:w="19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  Сведения   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об источниках 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 получения   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средств, за  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счет которых 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 совершена   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 сделка по   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приобретению 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ценных бумаг, 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акций (долей 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участия, паев 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 в уставных  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(складочных) 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 капиталах   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организаций) </w:t>
            </w:r>
            <w:hyperlink r:id="rId16" w:anchor="Par122#Par122" w:history="1">
              <w:r w:rsidRPr="00DB139E">
                <w:rPr>
                  <w:rStyle w:val="a5"/>
                </w:rPr>
                <w:t>*</w:t>
              </w:r>
            </w:hyperlink>
          </w:p>
        </w:tc>
      </w:tr>
      <w:tr w:rsidR="00AD0532" w:rsidRPr="00DB139E" w:rsidTr="00D47046">
        <w:tc>
          <w:tcPr>
            <w:tcW w:w="3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0532" w:rsidRPr="00DB139E" w:rsidRDefault="00AD0532"/>
        </w:tc>
        <w:tc>
          <w:tcPr>
            <w:tcW w:w="16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0532" w:rsidRPr="00DB139E" w:rsidRDefault="00AD0532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 Вид   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>объектов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>недвижи-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мости  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>Пло-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>щадь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>(кв.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м) 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Страна 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>располо-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жения  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Транс- 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портные 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>средства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(вид,  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марка) 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 Вид   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>объектов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недви- 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жимости 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>Пло-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>щадь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>(кв.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м) 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Страна 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>располо-</w:t>
            </w:r>
          </w:p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жения  </w:t>
            </w:r>
          </w:p>
        </w:tc>
        <w:tc>
          <w:tcPr>
            <w:tcW w:w="19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0532" w:rsidRPr="00DB139E" w:rsidRDefault="00AD0532"/>
        </w:tc>
      </w:tr>
      <w:tr w:rsidR="00AD0532" w:rsidRPr="00DB139E" w:rsidTr="00D47046"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Майковский Евгений Александрович</w:t>
            </w:r>
          </w:p>
        </w:tc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2307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1 674 665,34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1)квартира (совместная с супругой)</w:t>
            </w:r>
          </w:p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2)квартира индивидуальная</w:t>
            </w:r>
          </w:p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73,1</w:t>
            </w:r>
          </w:p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532" w:rsidRPr="00DB139E" w:rsidRDefault="00AD0532" w:rsidP="00DC5FC2">
            <w:r w:rsidRPr="00DB139E">
              <w:lastRenderedPageBreak/>
              <w:t>47,4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AD0532" w:rsidRPr="00DB139E" w:rsidRDefault="00AD0532" w:rsidP="00DC5FC2"/>
          <w:p w:rsidR="00AD0532" w:rsidRPr="00DB139E" w:rsidRDefault="00AD0532" w:rsidP="00DC5FC2"/>
          <w:p w:rsidR="00AD0532" w:rsidRPr="00DB139E" w:rsidRDefault="00AD0532" w:rsidP="00DC5FC2">
            <w:r w:rsidRPr="00DB139E">
              <w:t>РФ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>Сделки не совершались</w:t>
            </w:r>
          </w:p>
        </w:tc>
      </w:tr>
      <w:tr w:rsidR="00AD0532" w:rsidRPr="00DB139E" w:rsidTr="00D47046"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715D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2 028 095,86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47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1)квартира совместная с супругом</w:t>
            </w:r>
          </w:p>
          <w:p w:rsidR="00AD0532" w:rsidRPr="00DB139E" w:rsidRDefault="00AD0532" w:rsidP="00D47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2)квартира индивидуальная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>Сделки не совершались</w:t>
            </w:r>
          </w:p>
        </w:tc>
      </w:tr>
      <w:tr w:rsidR="00AD0532" w:rsidRPr="00DB139E" w:rsidTr="00D47046"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>
            <w:r w:rsidRPr="00DB139E">
              <w:t xml:space="preserve"> Несовершеннолетний ребенок </w:t>
            </w:r>
          </w:p>
        </w:tc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DB139E">
              <w:rPr>
                <w:lang w:val="en-US"/>
              </w:rPr>
              <w:t>Сделки не совершались</w:t>
            </w:r>
          </w:p>
        </w:tc>
      </w:tr>
      <w:tr w:rsidR="00AD0532" w:rsidRPr="00DB139E" w:rsidTr="00D47046"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>
            <w:r w:rsidRPr="00DB139E">
              <w:t xml:space="preserve"> Несовершеннолетний ребенок </w:t>
            </w:r>
          </w:p>
        </w:tc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20,99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DB139E">
              <w:t>Сделки не совершались</w:t>
            </w:r>
          </w:p>
        </w:tc>
      </w:tr>
      <w:tr w:rsidR="00AD0532" w:rsidRPr="00DB139E" w:rsidTr="00D47046"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</w:pPr>
            <w:r w:rsidRPr="00DB139E">
              <w:t xml:space="preserve"> Несовершеннолетний ребенок </w:t>
            </w:r>
          </w:p>
        </w:tc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 w:rsidP="00DC5F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139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DB139E" w:rsidRDefault="00AD053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DB139E">
              <w:t>Сделки не совершались</w:t>
            </w:r>
          </w:p>
        </w:tc>
      </w:tr>
    </w:tbl>
    <w:p w:rsidR="00AD0532" w:rsidRDefault="00AD0532" w:rsidP="00DC5F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D0532" w:rsidRDefault="00AD0532" w:rsidP="00DC5F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* - Декларированный годовой доход включает в себя доход по основному месту работы и иные доходы, полученные в отчетном периоде.</w:t>
      </w:r>
    </w:p>
    <w:p w:rsidR="00AD0532" w:rsidRDefault="00AD0532" w:rsidP="00DC5F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AD0532" w:rsidRPr="00856363" w:rsidRDefault="00AD0532" w:rsidP="00856363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856363">
        <w:rPr>
          <w:b/>
          <w:bCs/>
          <w:szCs w:val="24"/>
        </w:rPr>
        <w:t>Сведения</w:t>
      </w:r>
    </w:p>
    <w:p w:rsidR="00AD0532" w:rsidRDefault="00AD0532" w:rsidP="007D02C3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856363">
        <w:rPr>
          <w:b/>
          <w:bCs/>
          <w:szCs w:val="24"/>
        </w:rPr>
        <w:t>о доходах, расходах</w:t>
      </w:r>
      <w:r>
        <w:rPr>
          <w:b/>
          <w:bCs/>
          <w:szCs w:val="24"/>
        </w:rPr>
        <w:t xml:space="preserve">, </w:t>
      </w:r>
      <w:r w:rsidRPr="00856363">
        <w:rPr>
          <w:b/>
          <w:bCs/>
          <w:szCs w:val="24"/>
        </w:rPr>
        <w:t xml:space="preserve">об имуществе и обязательствах имущественного характера </w:t>
      </w:r>
    </w:p>
    <w:p w:rsidR="00AD0532" w:rsidRDefault="00AD0532" w:rsidP="007D02C3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856363">
        <w:rPr>
          <w:b/>
          <w:bCs/>
          <w:szCs w:val="24"/>
        </w:rPr>
        <w:t xml:space="preserve">председателя Счетной палаты города Радужный </w:t>
      </w:r>
    </w:p>
    <w:p w:rsidR="00AD0532" w:rsidRPr="00856363" w:rsidRDefault="00AD0532" w:rsidP="007D02C3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856363">
        <w:rPr>
          <w:b/>
          <w:bCs/>
          <w:szCs w:val="24"/>
        </w:rPr>
        <w:t xml:space="preserve">за период с </w:t>
      </w:r>
      <w:r>
        <w:rPr>
          <w:b/>
          <w:bCs/>
          <w:szCs w:val="24"/>
        </w:rPr>
        <w:t>0</w:t>
      </w:r>
      <w:r w:rsidRPr="00856363">
        <w:rPr>
          <w:b/>
          <w:bCs/>
          <w:szCs w:val="24"/>
        </w:rPr>
        <w:t>1 января по 31 декабря 202</w:t>
      </w:r>
      <w:r>
        <w:rPr>
          <w:b/>
          <w:bCs/>
          <w:szCs w:val="24"/>
        </w:rPr>
        <w:t>1</w:t>
      </w:r>
      <w:r w:rsidRPr="00856363">
        <w:rPr>
          <w:b/>
          <w:bCs/>
          <w:szCs w:val="24"/>
        </w:rPr>
        <w:t xml:space="preserve"> года </w:t>
      </w:r>
    </w:p>
    <w:p w:rsidR="00AD0532" w:rsidRDefault="00AD0532" w:rsidP="00856363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AD0532" w:rsidRPr="0025014D" w:rsidRDefault="00AD0532" w:rsidP="00856363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813" w:type="dxa"/>
        <w:tblInd w:w="-64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96"/>
        <w:gridCol w:w="1417"/>
        <w:gridCol w:w="1200"/>
        <w:gridCol w:w="720"/>
        <w:gridCol w:w="1200"/>
        <w:gridCol w:w="1200"/>
        <w:gridCol w:w="1200"/>
        <w:gridCol w:w="720"/>
        <w:gridCol w:w="1380"/>
        <w:gridCol w:w="2880"/>
      </w:tblGrid>
      <w:tr w:rsidR="00AD0532" w:rsidRPr="00A576E1" w:rsidTr="00A576E1">
        <w:tc>
          <w:tcPr>
            <w:tcW w:w="3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576E1">
              <w:rPr>
                <w:szCs w:val="24"/>
              </w:rPr>
              <w:t xml:space="preserve">Годовой 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576E1">
              <w:rPr>
                <w:szCs w:val="24"/>
              </w:rPr>
              <w:t>доход за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576E1">
              <w:rPr>
                <w:szCs w:val="24"/>
              </w:rPr>
              <w:t>отчетный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576E1">
              <w:rPr>
                <w:szCs w:val="24"/>
              </w:rPr>
              <w:t xml:space="preserve">  год   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4"/>
              </w:rPr>
            </w:pPr>
            <w:r w:rsidRPr="00A576E1">
              <w:rPr>
                <w:szCs w:val="24"/>
              </w:rPr>
              <w:t xml:space="preserve"> (руб.)</w:t>
            </w:r>
            <w:r w:rsidRPr="00A576E1">
              <w:rPr>
                <w:rStyle w:val="a7"/>
                <w:szCs w:val="24"/>
              </w:rPr>
              <w:footnoteReference w:id="1"/>
            </w:r>
            <w:r w:rsidRPr="00A576E1">
              <w:rPr>
                <w:rFonts w:ascii="Courier New" w:hAnsi="Courier New" w:cs="Courier New"/>
                <w:szCs w:val="24"/>
              </w:rPr>
              <w:t xml:space="preserve"> 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76E1">
              <w:rPr>
                <w:szCs w:val="24"/>
              </w:rPr>
              <w:t>Перечень объектов недвижимого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76E1">
              <w:rPr>
                <w:szCs w:val="24"/>
              </w:rPr>
              <w:t>имущества и транспортных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76E1">
              <w:rPr>
                <w:szCs w:val="24"/>
              </w:rPr>
              <w:t>средств, принадлежащих на праве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Cs w:val="24"/>
              </w:rPr>
            </w:pPr>
            <w:r w:rsidRPr="00A576E1">
              <w:rPr>
                <w:szCs w:val="24"/>
              </w:rPr>
              <w:t xml:space="preserve">собственности 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76E1">
              <w:rPr>
                <w:szCs w:val="24"/>
              </w:rPr>
              <w:t>Перечень объектов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76E1">
              <w:rPr>
                <w:szCs w:val="24"/>
              </w:rPr>
              <w:t>недвижимого имущества,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76E1">
              <w:rPr>
                <w:szCs w:val="24"/>
              </w:rPr>
              <w:t>находящегося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Cs w:val="24"/>
              </w:rPr>
            </w:pPr>
            <w:r w:rsidRPr="00A576E1">
              <w:rPr>
                <w:szCs w:val="24"/>
              </w:rPr>
              <w:t>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76E1">
              <w:rPr>
                <w:szCs w:val="24"/>
              </w:rPr>
              <w:t>Сведения об источниках получения средств, за счет которых совершена сделка по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76E1">
              <w:rPr>
                <w:szCs w:val="24"/>
              </w:rPr>
              <w:t>приобретению земельного участка, другого объекта недвижимости, транспортного средства ценных бумаг,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76E1">
              <w:rPr>
                <w:szCs w:val="24"/>
              </w:rPr>
              <w:t>акций (долей участия, паев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Cs w:val="24"/>
              </w:rPr>
            </w:pPr>
            <w:r w:rsidRPr="00A576E1">
              <w:rPr>
                <w:szCs w:val="24"/>
              </w:rPr>
              <w:t>в уставных (складочных) капиталах организаций), цифровых финансовых активов, цифровой валюты.</w:t>
            </w:r>
            <w:r w:rsidRPr="00A576E1">
              <w:rPr>
                <w:rStyle w:val="a7"/>
                <w:szCs w:val="24"/>
              </w:rPr>
              <w:footnoteReference w:id="2"/>
            </w:r>
          </w:p>
        </w:tc>
      </w:tr>
      <w:tr w:rsidR="00AD0532" w:rsidRPr="00A576E1" w:rsidTr="00A576E1">
        <w:tc>
          <w:tcPr>
            <w:tcW w:w="38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0532" w:rsidRPr="00A576E1" w:rsidRDefault="00AD0532" w:rsidP="003B552B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0532" w:rsidRPr="00A576E1" w:rsidRDefault="00AD0532" w:rsidP="003B552B">
            <w:p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76E1">
              <w:rPr>
                <w:szCs w:val="24"/>
              </w:rPr>
              <w:t>Вид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76E1">
              <w:rPr>
                <w:szCs w:val="24"/>
              </w:rPr>
              <w:t>объектов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76E1">
              <w:rPr>
                <w:szCs w:val="24"/>
              </w:rPr>
              <w:t>недвижи-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Cs w:val="24"/>
              </w:rPr>
            </w:pPr>
            <w:r w:rsidRPr="00A576E1">
              <w:rPr>
                <w:szCs w:val="24"/>
              </w:rPr>
              <w:t>мости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76E1">
              <w:rPr>
                <w:szCs w:val="24"/>
              </w:rPr>
              <w:t>Пло-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76E1">
              <w:rPr>
                <w:szCs w:val="24"/>
              </w:rPr>
              <w:t>щадь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76E1">
              <w:rPr>
                <w:szCs w:val="24"/>
              </w:rPr>
              <w:t>(кв.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Cs w:val="24"/>
              </w:rPr>
            </w:pPr>
            <w:r w:rsidRPr="00A576E1">
              <w:rPr>
                <w:szCs w:val="24"/>
              </w:rPr>
              <w:t>м)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76E1">
              <w:rPr>
                <w:szCs w:val="24"/>
              </w:rPr>
              <w:t>Страна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76E1">
              <w:rPr>
                <w:szCs w:val="24"/>
              </w:rPr>
              <w:t>располо-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Cs w:val="24"/>
              </w:rPr>
            </w:pPr>
            <w:r w:rsidRPr="00A576E1">
              <w:rPr>
                <w:szCs w:val="24"/>
              </w:rPr>
              <w:t>жения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76E1">
              <w:rPr>
                <w:szCs w:val="24"/>
              </w:rPr>
              <w:t>Транс-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76E1">
              <w:rPr>
                <w:szCs w:val="24"/>
              </w:rPr>
              <w:t>портные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76E1">
              <w:rPr>
                <w:szCs w:val="24"/>
              </w:rPr>
              <w:t>средства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76E1">
              <w:rPr>
                <w:szCs w:val="24"/>
              </w:rPr>
              <w:t>(вид,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Cs w:val="24"/>
              </w:rPr>
            </w:pPr>
            <w:r w:rsidRPr="00A576E1">
              <w:rPr>
                <w:szCs w:val="24"/>
              </w:rPr>
              <w:t>марка</w:t>
            </w:r>
            <w:r w:rsidRPr="00A576E1">
              <w:rPr>
                <w:rFonts w:ascii="Courier New" w:hAnsi="Courier New" w:cs="Courier New"/>
                <w:szCs w:val="24"/>
              </w:rPr>
              <w:t>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76E1">
              <w:rPr>
                <w:szCs w:val="24"/>
              </w:rPr>
              <w:t>Вид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76E1">
              <w:rPr>
                <w:szCs w:val="24"/>
              </w:rPr>
              <w:t>объектов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76E1">
              <w:rPr>
                <w:szCs w:val="24"/>
              </w:rPr>
              <w:t>недви-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Cs w:val="24"/>
              </w:rPr>
            </w:pPr>
            <w:r w:rsidRPr="00A576E1">
              <w:rPr>
                <w:szCs w:val="24"/>
              </w:rPr>
              <w:t>жимости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76E1">
              <w:rPr>
                <w:szCs w:val="24"/>
              </w:rPr>
              <w:t>Пло-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76E1">
              <w:rPr>
                <w:szCs w:val="24"/>
              </w:rPr>
              <w:t>щадь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76E1">
              <w:rPr>
                <w:szCs w:val="24"/>
              </w:rPr>
              <w:t>(кв.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Cs w:val="24"/>
              </w:rPr>
            </w:pPr>
            <w:r w:rsidRPr="00A576E1">
              <w:rPr>
                <w:szCs w:val="24"/>
              </w:rPr>
              <w:t>м)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576E1">
              <w:rPr>
                <w:rFonts w:ascii="Courier New" w:hAnsi="Courier New" w:cs="Courier New"/>
                <w:szCs w:val="24"/>
              </w:rPr>
              <w:t xml:space="preserve"> </w:t>
            </w:r>
            <w:r w:rsidRPr="00A576E1">
              <w:rPr>
                <w:szCs w:val="24"/>
              </w:rPr>
              <w:t xml:space="preserve">Страна 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4"/>
              </w:rPr>
            </w:pPr>
            <w:r w:rsidRPr="00A576E1">
              <w:rPr>
                <w:szCs w:val="24"/>
              </w:rPr>
              <w:t>расположения</w:t>
            </w:r>
            <w:r w:rsidRPr="00A576E1">
              <w:rPr>
                <w:rFonts w:ascii="Courier New" w:hAnsi="Courier New" w:cs="Courier New"/>
                <w:szCs w:val="24"/>
              </w:rPr>
              <w:t xml:space="preserve">  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0532" w:rsidRPr="00A576E1" w:rsidRDefault="00AD0532" w:rsidP="003B552B">
            <w:pPr>
              <w:rPr>
                <w:rFonts w:ascii="Courier New" w:hAnsi="Courier New" w:cs="Courier New"/>
                <w:szCs w:val="24"/>
              </w:rPr>
            </w:pPr>
          </w:p>
        </w:tc>
      </w:tr>
      <w:tr w:rsidR="00AD0532" w:rsidRPr="00A576E1" w:rsidTr="00A576E1">
        <w:tc>
          <w:tcPr>
            <w:tcW w:w="3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76E1">
              <w:rPr>
                <w:szCs w:val="24"/>
              </w:rPr>
              <w:t>Наливайкина Татьяна Магомедовна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576E1">
              <w:rPr>
                <w:szCs w:val="24"/>
              </w:rPr>
              <w:t>4 124 032,51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576E1">
              <w:rPr>
                <w:szCs w:val="24"/>
              </w:rPr>
              <w:t>Квартира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576E1">
              <w:rPr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576E1">
              <w:rPr>
                <w:szCs w:val="24"/>
              </w:rPr>
              <w:t>69,7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576E1">
              <w:rPr>
                <w:szCs w:val="24"/>
              </w:rPr>
              <w:t>62,8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576E1">
              <w:rPr>
                <w:szCs w:val="24"/>
              </w:rPr>
              <w:t>Россия</w:t>
            </w: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576E1">
              <w:rPr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576E1">
              <w:rPr>
                <w:szCs w:val="24"/>
                <w:lang w:val="en-US"/>
              </w:rPr>
              <w:t>Nissan  Qashqai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576E1">
              <w:rPr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576E1">
              <w:rPr>
                <w:szCs w:val="24"/>
              </w:rPr>
              <w:t>-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A576E1" w:rsidRDefault="00AD0532" w:rsidP="00856B6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576E1">
              <w:rPr>
                <w:szCs w:val="24"/>
              </w:rPr>
              <w:t>-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AD0532" w:rsidRPr="00A576E1" w:rsidRDefault="00AD0532" w:rsidP="003B552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576E1">
              <w:rPr>
                <w:szCs w:val="24"/>
              </w:rPr>
              <w:t>сделки не совершались</w:t>
            </w:r>
          </w:p>
        </w:tc>
      </w:tr>
    </w:tbl>
    <w:p w:rsidR="00AD0532" w:rsidRDefault="00AD0532" w:rsidP="00856B6B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B8677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F45" w:rsidRDefault="00E42F45" w:rsidP="00AD0532">
      <w:pPr>
        <w:spacing w:after="0" w:line="240" w:lineRule="auto"/>
      </w:pPr>
      <w:r>
        <w:separator/>
      </w:r>
    </w:p>
  </w:endnote>
  <w:endnote w:type="continuationSeparator" w:id="0">
    <w:p w:rsidR="00E42F45" w:rsidRDefault="00E42F45" w:rsidP="00AD0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F45" w:rsidRDefault="00E42F45" w:rsidP="00AD0532">
      <w:pPr>
        <w:spacing w:after="0" w:line="240" w:lineRule="auto"/>
      </w:pPr>
      <w:r>
        <w:separator/>
      </w:r>
    </w:p>
  </w:footnote>
  <w:footnote w:type="continuationSeparator" w:id="0">
    <w:p w:rsidR="00E42F45" w:rsidRDefault="00E42F45" w:rsidP="00AD0532">
      <w:pPr>
        <w:spacing w:after="0" w:line="240" w:lineRule="auto"/>
      </w:pPr>
      <w:r>
        <w:continuationSeparator/>
      </w:r>
    </w:p>
  </w:footnote>
  <w:footnote w:id="1">
    <w:p w:rsidR="00AD0532" w:rsidRDefault="00AD0532" w:rsidP="003C4524">
      <w:pPr>
        <w:pStyle w:val="a8"/>
      </w:pPr>
      <w:r>
        <w:rPr>
          <w:rStyle w:val="a7"/>
        </w:rPr>
        <w:footnoteRef/>
      </w:r>
      <w:r>
        <w:t xml:space="preserve"> Декларированный годовой доход включает в себя доход по основному месту работы и иные доходы, полученные в отчетном периоде.</w:t>
      </w:r>
    </w:p>
  </w:footnote>
  <w:footnote w:id="2">
    <w:p w:rsidR="00AD0532" w:rsidRDefault="00AD0532" w:rsidP="003C452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7"/>
        </w:rPr>
        <w:footnoteRef/>
      </w:r>
      <w:r>
        <w:rPr>
          <w:sz w:val="20"/>
          <w:szCs w:val="20"/>
        </w:rPr>
        <w:t xml:space="preserve">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AD0532" w:rsidRDefault="00AD0532" w:rsidP="003C4524">
      <w:pPr>
        <w:pStyle w:val="a8"/>
      </w:pPr>
    </w:p>
    <w:p w:rsidR="00AD0532" w:rsidRDefault="00AD0532" w:rsidP="003C4524">
      <w:pPr>
        <w:pStyle w:val="a8"/>
      </w:pPr>
    </w:p>
    <w:p w:rsidR="00AD0532" w:rsidRDefault="00AD0532" w:rsidP="003C4524">
      <w:pPr>
        <w:pStyle w:val="a8"/>
      </w:pPr>
    </w:p>
    <w:p w:rsidR="00AD0532" w:rsidRDefault="00AD0532" w:rsidP="003C4524">
      <w:pPr>
        <w:pStyle w:val="a8"/>
      </w:pPr>
    </w:p>
    <w:p w:rsidR="00AD0532" w:rsidRDefault="00AD0532" w:rsidP="003C4524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F366E"/>
    <w:multiLevelType w:val="hybridMultilevel"/>
    <w:tmpl w:val="F80EFD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0532"/>
    <w:rsid w:val="00BE110E"/>
    <w:rsid w:val="00C76735"/>
    <w:rsid w:val="00E42F4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C7441-FAAB-4CAD-9E93-85A875C6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AD053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semiHidden/>
    <w:unhideWhenUsed/>
    <w:rsid w:val="00AD053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AD0532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rev5\&#1056;&#1072;&#1073;&#1086;&#1095;&#1080;&#1081;%20&#1089;&#1090;&#1086;&#1083;\&#1057;&#1063;&#1045;&#1058;&#1053;&#1040;&#1071;%20&#1055;&#1040;&#1051;&#1040;&#1058;&#1040;\&#1055;&#1088;&#1086;&#1074;&#1077;&#1088;&#1082;&#1072;%20&#1089;&#1074;&#1077;&#1076;&#1077;&#1085;&#1080;&#1081;%20&#1086;%20&#1076;&#1086;&#1093;&#1086;&#1076;&#1072;&#1093;\&#1057;&#1074;&#1077;&#1076;&#1077;&#1085;&#1080;&#1103;%20&#1086;%20&#1076;&#1086;&#1093;&#1086;&#1076;&#1072;&#1093;%20&#1085;&#1072;%20&#1089;&#1072;&#1081;&#1090;\svedeniya%20-%20Byxtoyarova.doc" TargetMode="External"/><Relationship Id="rId13" Type="http://schemas.openxmlformats.org/officeDocument/2006/relationships/hyperlink" Target="file:///C:\Documents%20and%20Settings\rev5\&#1056;&#1072;&#1073;&#1086;&#1095;&#1080;&#1081;%20&#1089;&#1090;&#1086;&#1083;\&#1057;&#1063;&#1045;&#1058;&#1053;&#1040;&#1071;%20&#1055;&#1040;&#1051;&#1040;&#1058;&#1040;\&#1055;&#1088;&#1086;&#1074;&#1077;&#1088;&#1082;&#1072;%20&#1089;&#1074;&#1077;&#1076;&#1077;&#1085;&#1080;&#1081;%20&#1086;%20&#1076;&#1086;&#1093;&#1086;&#1076;&#1072;&#1093;\&#1057;&#1074;&#1077;&#1076;&#1077;&#1085;&#1080;&#1103;%20&#1086;%20&#1076;&#1086;&#1093;&#1086;&#1076;&#1072;&#1093;%20&#1085;&#1072;%20&#1089;&#1072;&#1081;&#1090;\svedeniya%20-%20Byxtoyarova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rev5\&#1056;&#1072;&#1073;&#1086;&#1095;&#1080;&#1081;%20&#1089;&#1090;&#1086;&#1083;\&#1057;&#1063;&#1045;&#1058;&#1053;&#1040;&#1071;%20&#1055;&#1040;&#1051;&#1040;&#1058;&#1040;\&#1055;&#1088;&#1086;&#1074;&#1077;&#1088;&#1082;&#1072;%20&#1089;&#1074;&#1077;&#1076;&#1077;&#1085;&#1080;&#1081;%20&#1086;%20&#1076;&#1086;&#1093;&#1086;&#1076;&#1072;&#1093;\&#1057;&#1074;&#1077;&#1076;&#1077;&#1085;&#1080;&#1103;%20&#1086;%20&#1076;&#1086;&#1093;&#1086;&#1076;&#1072;&#1093;%20&#1085;&#1072;%20&#1089;&#1072;&#1081;&#1090;\svedeniya%20-%20Byxtoyarova.doc" TargetMode="External"/><Relationship Id="rId12" Type="http://schemas.openxmlformats.org/officeDocument/2006/relationships/hyperlink" Target="file:///C:\Documents%20and%20Settings\rev5\&#1056;&#1072;&#1073;&#1086;&#1095;&#1080;&#1081;%20&#1089;&#1090;&#1086;&#1083;\&#1057;&#1063;&#1045;&#1058;&#1053;&#1040;&#1071;%20&#1055;&#1040;&#1051;&#1040;&#1058;&#1040;\&#1055;&#1088;&#1086;&#1074;&#1077;&#1088;&#1082;&#1072;%20&#1089;&#1074;&#1077;&#1076;&#1077;&#1085;&#1080;&#1081;%20&#1086;%20&#1076;&#1086;&#1093;&#1086;&#1076;&#1072;&#1093;\&#1057;&#1074;&#1077;&#1076;&#1077;&#1085;&#1080;&#1103;%20&#1086;%20&#1076;&#1086;&#1093;&#1086;&#1076;&#1072;&#1093;%20&#1085;&#1072;%20&#1089;&#1072;&#1081;&#1090;\svedeniya%20-%20Byxtoyarova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Documents%20and%20Settings\rev5\&#1056;&#1072;&#1073;&#1086;&#1095;&#1080;&#1081;%20&#1089;&#1090;&#1086;&#1083;\&#1057;&#1063;&#1045;&#1058;&#1053;&#1040;&#1071;%20&#1055;&#1040;&#1051;&#1040;&#1058;&#1040;\&#1055;&#1088;&#1086;&#1074;&#1077;&#1088;&#1082;&#1072;%20&#1089;&#1074;&#1077;&#1076;&#1077;&#1085;&#1080;&#1081;%20&#1086;%20&#1076;&#1086;&#1093;&#1086;&#1076;&#1072;&#1093;\&#1057;&#1074;&#1077;&#1076;&#1077;&#1085;&#1080;&#1103;%20&#1086;%20&#1076;&#1086;&#1093;&#1086;&#1076;&#1072;&#1093;%20&#1085;&#1072;%20&#1089;&#1072;&#1081;&#1090;\svedeniya%20-%20Byxtoyarova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Documents%20and%20Settings\rev5\&#1056;&#1072;&#1073;&#1086;&#1095;&#1080;&#1081;%20&#1089;&#1090;&#1086;&#1083;\&#1057;&#1063;&#1045;&#1058;&#1053;&#1040;&#1071;%20&#1055;&#1040;&#1051;&#1040;&#1058;&#1040;\&#1055;&#1088;&#1086;&#1074;&#1077;&#1088;&#1082;&#1072;%20&#1089;&#1074;&#1077;&#1076;&#1077;&#1085;&#1080;&#1081;%20&#1086;%20&#1076;&#1086;&#1093;&#1086;&#1076;&#1072;&#1093;\&#1057;&#1074;&#1077;&#1076;&#1077;&#1085;&#1080;&#1103;%20&#1086;%20&#1076;&#1086;&#1093;&#1086;&#1076;&#1072;&#1093;%20&#1085;&#1072;%20&#1089;&#1072;&#1081;&#1090;\svedeniya%20-%20Byxtoyarova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Documents%20and%20Settings\rev5\&#1056;&#1072;&#1073;&#1086;&#1095;&#1080;&#1081;%20&#1089;&#1090;&#1086;&#1083;\&#1057;&#1063;&#1045;&#1058;&#1053;&#1040;&#1071;%20&#1055;&#1040;&#1051;&#1040;&#1058;&#1040;\&#1055;&#1088;&#1086;&#1074;&#1077;&#1088;&#1082;&#1072;%20&#1089;&#1074;&#1077;&#1076;&#1077;&#1085;&#1080;&#1081;%20&#1086;%20&#1076;&#1086;&#1093;&#1086;&#1076;&#1072;&#1093;\&#1057;&#1074;&#1077;&#1076;&#1077;&#1085;&#1080;&#1103;%20&#1086;%20&#1076;&#1086;&#1093;&#1086;&#1076;&#1072;&#1093;%20&#1085;&#1072;%20&#1089;&#1072;&#1081;&#1090;\svedeniya%20-%20Byxtoyarova.doc" TargetMode="External"/><Relationship Id="rId10" Type="http://schemas.openxmlformats.org/officeDocument/2006/relationships/hyperlink" Target="file:///C:\Documents%20and%20Settings\rev5\&#1056;&#1072;&#1073;&#1086;&#1095;&#1080;&#1081;%20&#1089;&#1090;&#1086;&#1083;\&#1057;&#1063;&#1045;&#1058;&#1053;&#1040;&#1071;%20&#1055;&#1040;&#1051;&#1040;&#1058;&#1040;\&#1055;&#1088;&#1086;&#1074;&#1077;&#1088;&#1082;&#1072;%20&#1089;&#1074;&#1077;&#1076;&#1077;&#1085;&#1080;&#1081;%20&#1086;%20&#1076;&#1086;&#1093;&#1086;&#1076;&#1072;&#1093;\&#1057;&#1074;&#1077;&#1076;&#1077;&#1085;&#1080;&#1103;%20&#1086;%20&#1076;&#1086;&#1093;&#1086;&#1076;&#1072;&#1093;%20&#1085;&#1072;%20&#1089;&#1072;&#1081;&#1090;\svedeniya%20-%20Byxtoyarova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rev5\&#1056;&#1072;&#1073;&#1086;&#1095;&#1080;&#1081;%20&#1089;&#1090;&#1086;&#1083;\&#1057;&#1063;&#1045;&#1058;&#1053;&#1040;&#1071;%20&#1055;&#1040;&#1051;&#1040;&#1058;&#1040;\&#1055;&#1088;&#1086;&#1074;&#1077;&#1088;&#1082;&#1072;%20&#1089;&#1074;&#1077;&#1076;&#1077;&#1085;&#1080;&#1081;%20&#1086;%20&#1076;&#1086;&#1093;&#1086;&#1076;&#1072;&#1093;\&#1057;&#1074;&#1077;&#1076;&#1077;&#1085;&#1080;&#1103;%20&#1086;%20&#1076;&#1086;&#1093;&#1086;&#1076;&#1072;&#1093;%20&#1085;&#1072;%20&#1089;&#1072;&#1081;&#1090;\svedeniya%20-%20Byxtoyarova.doc" TargetMode="External"/><Relationship Id="rId14" Type="http://schemas.openxmlformats.org/officeDocument/2006/relationships/hyperlink" Target="file:///C:\Documents%20and%20Settings\rev5\&#1056;&#1072;&#1073;&#1086;&#1095;&#1080;&#1081;%20&#1089;&#1090;&#1086;&#1083;\&#1057;&#1063;&#1045;&#1058;&#1053;&#1040;&#1071;%20&#1055;&#1040;&#1051;&#1040;&#1058;&#1040;\&#1055;&#1088;&#1086;&#1074;&#1077;&#1088;&#1082;&#1072;%20&#1089;&#1074;&#1077;&#1076;&#1077;&#1085;&#1080;&#1081;%20&#1086;%20&#1076;&#1086;&#1093;&#1086;&#1076;&#1072;&#1093;\&#1057;&#1074;&#1077;&#1076;&#1077;&#1085;&#1080;&#1103;%20&#1086;%20&#1076;&#1086;&#1093;&#1086;&#1076;&#1072;&#1093;%20&#1085;&#1072;%20&#1089;&#1072;&#1081;&#1090;\svedeniya%20-%20Byxtoyarova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2000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2022-09-15T07:59:00Z</dcterms:modified>
</cp:coreProperties>
</file>