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CE" w:rsidRDefault="00B73ECE" w:rsidP="00715F40">
      <w:pPr>
        <w:ind w:left="2124" w:firstLine="708"/>
        <w:rPr>
          <w:sz w:val="28"/>
        </w:rPr>
      </w:pPr>
      <w:r>
        <w:rPr>
          <w:sz w:val="28"/>
        </w:rPr>
        <w:t xml:space="preserve">     Сведения о доходах, об имуществе и обязательствах имущественного характера,</w:t>
      </w:r>
    </w:p>
    <w:p w:rsidR="00B73ECE" w:rsidRDefault="00B73ECE" w:rsidP="00715F4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руководителей муниципальных учреждений </w:t>
      </w:r>
    </w:p>
    <w:p w:rsidR="00B73ECE" w:rsidRDefault="00B73ECE" w:rsidP="00715F40">
      <w:pPr>
        <w:jc w:val="center"/>
        <w:rPr>
          <w:sz w:val="28"/>
        </w:rPr>
      </w:pPr>
      <w:r>
        <w:rPr>
          <w:sz w:val="28"/>
        </w:rPr>
        <w:t>и членов их семей за 2021 год</w:t>
      </w:r>
    </w:p>
    <w:p w:rsidR="00B73ECE" w:rsidRPr="00A80216" w:rsidRDefault="00B73ECE" w:rsidP="00715F40">
      <w:pPr>
        <w:rPr>
          <w:sz w:val="16"/>
          <w:szCs w:val="16"/>
        </w:rPr>
      </w:pPr>
    </w:p>
    <w:tbl>
      <w:tblPr>
        <w:tblW w:w="156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5"/>
        <w:gridCol w:w="1843"/>
        <w:gridCol w:w="1440"/>
        <w:gridCol w:w="2017"/>
        <w:gridCol w:w="2661"/>
        <w:gridCol w:w="1112"/>
        <w:gridCol w:w="1701"/>
        <w:gridCol w:w="2340"/>
      </w:tblGrid>
      <w:tr w:rsidR="00B73ECE" w:rsidRPr="00C262E5" w:rsidTr="008C5712">
        <w:tc>
          <w:tcPr>
            <w:tcW w:w="720" w:type="dxa"/>
            <w:vMerge w:val="restart"/>
            <w:shd w:val="clear" w:color="auto" w:fill="auto"/>
          </w:tcPr>
          <w:p w:rsidR="00B73ECE" w:rsidRPr="00DC35D4" w:rsidRDefault="00B73ECE" w:rsidP="005938A0">
            <w:r w:rsidRPr="00DC35D4">
              <w:t>№ п.п.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B73ECE" w:rsidRPr="00DC35D4" w:rsidRDefault="00B73ECE" w:rsidP="005938A0">
            <w:r w:rsidRPr="00DC35D4">
              <w:t>Ф.И.О.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3ECE" w:rsidRPr="00DC35D4" w:rsidRDefault="00B73ECE" w:rsidP="005938A0">
            <w:r w:rsidRPr="00DC35D4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73ECE" w:rsidRPr="00DC35D4" w:rsidRDefault="00B73ECE" w:rsidP="005938A0">
            <w:pPr>
              <w:jc w:val="both"/>
            </w:pPr>
            <w:r w:rsidRPr="00DC35D4">
              <w:t>Общая сумма декларированного годового дохода за 2013год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B73ECE" w:rsidRPr="008C5712" w:rsidRDefault="00B73ECE" w:rsidP="005938A0">
            <w:pPr>
              <w:jc w:val="both"/>
              <w:rPr>
                <w:sz w:val="18"/>
                <w:szCs w:val="18"/>
              </w:rPr>
            </w:pPr>
            <w:r w:rsidRPr="008C571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474" w:type="dxa"/>
            <w:gridSpan w:val="3"/>
            <w:shd w:val="clear" w:color="auto" w:fill="auto"/>
          </w:tcPr>
          <w:p w:rsidR="00B73ECE" w:rsidRPr="00F110D1" w:rsidRDefault="00B73ECE" w:rsidP="005938A0">
            <w:pPr>
              <w:jc w:val="both"/>
            </w:pPr>
            <w:r w:rsidRPr="00F110D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shd w:val="clear" w:color="auto" w:fill="auto"/>
          </w:tcPr>
          <w:p w:rsidR="00B73ECE" w:rsidRPr="00C262E5" w:rsidRDefault="00B73ECE" w:rsidP="005938A0">
            <w:r w:rsidRPr="00C262E5">
              <w:t>Перечень транспортных средств, принадлежащих на праве собственности (вид, марка)</w:t>
            </w:r>
          </w:p>
        </w:tc>
      </w:tr>
      <w:tr w:rsidR="00B73ECE" w:rsidRPr="00C262E5" w:rsidTr="008C5712">
        <w:tc>
          <w:tcPr>
            <w:tcW w:w="720" w:type="dxa"/>
            <w:vMerge/>
            <w:shd w:val="clear" w:color="auto" w:fill="auto"/>
          </w:tcPr>
          <w:p w:rsidR="00B73ECE" w:rsidRPr="00DC35D4" w:rsidRDefault="00B73ECE" w:rsidP="005938A0"/>
        </w:tc>
        <w:tc>
          <w:tcPr>
            <w:tcW w:w="1805" w:type="dxa"/>
            <w:vMerge/>
            <w:shd w:val="clear" w:color="auto" w:fill="auto"/>
          </w:tcPr>
          <w:p w:rsidR="00B73ECE" w:rsidRPr="00DC35D4" w:rsidRDefault="00B73ECE" w:rsidP="005938A0"/>
        </w:tc>
        <w:tc>
          <w:tcPr>
            <w:tcW w:w="1843" w:type="dxa"/>
            <w:vMerge/>
            <w:shd w:val="clear" w:color="auto" w:fill="auto"/>
          </w:tcPr>
          <w:p w:rsidR="00B73ECE" w:rsidRPr="00DC35D4" w:rsidRDefault="00B73ECE" w:rsidP="005938A0"/>
        </w:tc>
        <w:tc>
          <w:tcPr>
            <w:tcW w:w="1440" w:type="dxa"/>
            <w:vMerge/>
            <w:shd w:val="clear" w:color="auto" w:fill="auto"/>
          </w:tcPr>
          <w:p w:rsidR="00B73ECE" w:rsidRPr="00DC35D4" w:rsidRDefault="00B73ECE" w:rsidP="005938A0"/>
        </w:tc>
        <w:tc>
          <w:tcPr>
            <w:tcW w:w="2017" w:type="dxa"/>
            <w:vMerge/>
            <w:shd w:val="clear" w:color="auto" w:fill="auto"/>
          </w:tcPr>
          <w:p w:rsidR="00B73ECE" w:rsidRPr="00F110D1" w:rsidRDefault="00B73ECE" w:rsidP="005938A0"/>
        </w:tc>
        <w:tc>
          <w:tcPr>
            <w:tcW w:w="2661" w:type="dxa"/>
            <w:shd w:val="clear" w:color="auto" w:fill="auto"/>
          </w:tcPr>
          <w:p w:rsidR="00B73ECE" w:rsidRPr="00F110D1" w:rsidRDefault="00B73ECE" w:rsidP="005938A0">
            <w:r w:rsidRPr="00F110D1">
              <w:t>вид объектов недвижимости</w:t>
            </w:r>
          </w:p>
        </w:tc>
        <w:tc>
          <w:tcPr>
            <w:tcW w:w="1112" w:type="dxa"/>
            <w:shd w:val="clear" w:color="auto" w:fill="auto"/>
          </w:tcPr>
          <w:p w:rsidR="00B73ECE" w:rsidRPr="00F110D1" w:rsidRDefault="00B73ECE" w:rsidP="005938A0">
            <w:r w:rsidRPr="00F110D1"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B73ECE" w:rsidRPr="00F110D1" w:rsidRDefault="00B73ECE" w:rsidP="005938A0">
            <w:r w:rsidRPr="00F110D1">
              <w:t>страна расположения</w:t>
            </w:r>
          </w:p>
        </w:tc>
        <w:tc>
          <w:tcPr>
            <w:tcW w:w="2340" w:type="dxa"/>
            <w:shd w:val="clear" w:color="auto" w:fill="auto"/>
          </w:tcPr>
          <w:p w:rsidR="00B73ECE" w:rsidRPr="00C262E5" w:rsidRDefault="00B73ECE" w:rsidP="005938A0"/>
        </w:tc>
      </w:tr>
      <w:tr w:rsidR="00B73ECE" w:rsidRPr="00C262E5" w:rsidTr="008C5712">
        <w:tc>
          <w:tcPr>
            <w:tcW w:w="720" w:type="dxa"/>
            <w:shd w:val="clear" w:color="auto" w:fill="auto"/>
          </w:tcPr>
          <w:p w:rsidR="00B73ECE" w:rsidRPr="00DC35D4" w:rsidRDefault="00B73ECE" w:rsidP="005938A0">
            <w:r>
              <w:t>1</w:t>
            </w:r>
          </w:p>
        </w:tc>
        <w:tc>
          <w:tcPr>
            <w:tcW w:w="1805" w:type="dxa"/>
            <w:shd w:val="clear" w:color="auto" w:fill="auto"/>
          </w:tcPr>
          <w:p w:rsidR="00B73ECE" w:rsidRPr="00DC35D4" w:rsidRDefault="00B73ECE" w:rsidP="005938A0">
            <w:r>
              <w:t>Бакаева Людмила Юрьевна</w:t>
            </w:r>
          </w:p>
        </w:tc>
        <w:tc>
          <w:tcPr>
            <w:tcW w:w="1843" w:type="dxa"/>
            <w:shd w:val="clear" w:color="auto" w:fill="auto"/>
          </w:tcPr>
          <w:p w:rsidR="00B73ECE" w:rsidRPr="00DC35D4" w:rsidRDefault="00B73ECE" w:rsidP="007F20FB">
            <w:r>
              <w:t>Директор муниципального казенного учреждения «Центр административно-</w:t>
            </w:r>
            <w:r>
              <w:lastRenderedPageBreak/>
              <w:t>хозяйственного обеспечения администрации Вяземского муниципального района»</w:t>
            </w:r>
          </w:p>
        </w:tc>
        <w:tc>
          <w:tcPr>
            <w:tcW w:w="1440" w:type="dxa"/>
            <w:shd w:val="clear" w:color="auto" w:fill="auto"/>
          </w:tcPr>
          <w:p w:rsidR="00B73ECE" w:rsidRPr="00DC35D4" w:rsidRDefault="00B73ECE" w:rsidP="005938A0">
            <w:r>
              <w:lastRenderedPageBreak/>
              <w:t>681071,40</w:t>
            </w:r>
          </w:p>
        </w:tc>
        <w:tc>
          <w:tcPr>
            <w:tcW w:w="2017" w:type="dxa"/>
            <w:shd w:val="clear" w:color="auto" w:fill="auto"/>
          </w:tcPr>
          <w:p w:rsidR="00B73ECE" w:rsidRPr="00F110D1" w:rsidRDefault="00B73ECE" w:rsidP="005938A0"/>
        </w:tc>
        <w:tc>
          <w:tcPr>
            <w:tcW w:w="2661" w:type="dxa"/>
            <w:shd w:val="clear" w:color="auto" w:fill="auto"/>
          </w:tcPr>
          <w:p w:rsidR="00B73ECE" w:rsidRDefault="00B73ECE" w:rsidP="005938A0">
            <w:r>
              <w:t xml:space="preserve">Земельный участок </w:t>
            </w:r>
          </w:p>
          <w:p w:rsidR="00B73ECE" w:rsidRDefault="00B73ECE" w:rsidP="007F20FB">
            <w:r>
              <w:t>(индивидуальная)</w:t>
            </w:r>
          </w:p>
          <w:p w:rsidR="00B73ECE" w:rsidRDefault="00B73ECE" w:rsidP="007F20FB"/>
          <w:p w:rsidR="00B73ECE" w:rsidRDefault="00B73ECE" w:rsidP="007F20FB">
            <w:r>
              <w:t xml:space="preserve"> Гараж (индивидуальная)</w:t>
            </w:r>
          </w:p>
          <w:p w:rsidR="00B73ECE" w:rsidRDefault="00B73ECE" w:rsidP="007F20FB"/>
          <w:p w:rsidR="00B73ECE" w:rsidRPr="00F110D1" w:rsidRDefault="00B73ECE" w:rsidP="007F20FB">
            <w:r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Default="00B73ECE" w:rsidP="005938A0">
            <w:r>
              <w:lastRenderedPageBreak/>
              <w:t>35,2</w:t>
            </w:r>
          </w:p>
          <w:p w:rsidR="00B73ECE" w:rsidRDefault="00B73ECE" w:rsidP="005938A0"/>
          <w:p w:rsidR="00B73ECE" w:rsidRDefault="00B73ECE" w:rsidP="005938A0"/>
          <w:p w:rsidR="00B73ECE" w:rsidRDefault="00B73ECE" w:rsidP="005938A0"/>
          <w:p w:rsidR="00B73ECE" w:rsidRDefault="00B73ECE" w:rsidP="005938A0">
            <w:r>
              <w:lastRenderedPageBreak/>
              <w:t>35,2</w:t>
            </w:r>
          </w:p>
          <w:p w:rsidR="00B73ECE" w:rsidRDefault="00B73ECE" w:rsidP="005938A0"/>
          <w:p w:rsidR="00B73ECE" w:rsidRDefault="00B73ECE" w:rsidP="005938A0"/>
          <w:p w:rsidR="00B73ECE" w:rsidRDefault="00B73ECE" w:rsidP="005938A0">
            <w:r>
              <w:t>59,6</w:t>
            </w:r>
          </w:p>
          <w:p w:rsidR="00B73ECE" w:rsidRDefault="00B73ECE" w:rsidP="005938A0"/>
          <w:p w:rsidR="00B73ECE" w:rsidRPr="00F110D1" w:rsidRDefault="00B73ECE" w:rsidP="005938A0"/>
        </w:tc>
        <w:tc>
          <w:tcPr>
            <w:tcW w:w="1701" w:type="dxa"/>
            <w:shd w:val="clear" w:color="auto" w:fill="auto"/>
          </w:tcPr>
          <w:p w:rsidR="00B73ECE" w:rsidRPr="00F110D1" w:rsidRDefault="00B73ECE" w:rsidP="005938A0">
            <w:r>
              <w:lastRenderedPageBreak/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B73ECE" w:rsidRPr="00C262E5" w:rsidRDefault="00B73ECE" w:rsidP="005938A0"/>
        </w:tc>
      </w:tr>
      <w:tr w:rsidR="00B73ECE" w:rsidRPr="00C262E5" w:rsidTr="008C5712">
        <w:tc>
          <w:tcPr>
            <w:tcW w:w="720" w:type="dxa"/>
            <w:shd w:val="clear" w:color="auto" w:fill="auto"/>
          </w:tcPr>
          <w:p w:rsidR="00B73ECE" w:rsidRPr="00DC35D4" w:rsidRDefault="00B73ECE" w:rsidP="005938A0">
            <w:r>
              <w:t>2</w:t>
            </w:r>
          </w:p>
        </w:tc>
        <w:tc>
          <w:tcPr>
            <w:tcW w:w="1805" w:type="dxa"/>
            <w:shd w:val="clear" w:color="auto" w:fill="auto"/>
          </w:tcPr>
          <w:p w:rsidR="00B73ECE" w:rsidRDefault="00B73ECE" w:rsidP="005938A0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73ECE" w:rsidRDefault="00B73ECE" w:rsidP="007F20FB"/>
        </w:tc>
        <w:tc>
          <w:tcPr>
            <w:tcW w:w="1440" w:type="dxa"/>
            <w:shd w:val="clear" w:color="auto" w:fill="auto"/>
          </w:tcPr>
          <w:p w:rsidR="00B73ECE" w:rsidRDefault="00B73ECE" w:rsidP="005938A0">
            <w:r>
              <w:t>233574,27</w:t>
            </w:r>
          </w:p>
        </w:tc>
        <w:tc>
          <w:tcPr>
            <w:tcW w:w="2017" w:type="dxa"/>
            <w:shd w:val="clear" w:color="auto" w:fill="auto"/>
          </w:tcPr>
          <w:p w:rsidR="00B73ECE" w:rsidRPr="00F110D1" w:rsidRDefault="00B73ECE" w:rsidP="005938A0"/>
        </w:tc>
        <w:tc>
          <w:tcPr>
            <w:tcW w:w="2661" w:type="dxa"/>
            <w:shd w:val="clear" w:color="auto" w:fill="auto"/>
          </w:tcPr>
          <w:p w:rsidR="00B73ECE" w:rsidRDefault="00B73ECE" w:rsidP="005938A0">
            <w:r>
              <w:t>Квартира (индивидуальная)</w:t>
            </w:r>
          </w:p>
        </w:tc>
        <w:tc>
          <w:tcPr>
            <w:tcW w:w="1112" w:type="dxa"/>
            <w:shd w:val="clear" w:color="auto" w:fill="auto"/>
          </w:tcPr>
          <w:p w:rsidR="00B73ECE" w:rsidRDefault="00B73ECE" w:rsidP="005938A0"/>
          <w:p w:rsidR="00B73ECE" w:rsidRDefault="00B73ECE" w:rsidP="005938A0">
            <w:r>
              <w:t>59,6</w:t>
            </w:r>
          </w:p>
        </w:tc>
        <w:tc>
          <w:tcPr>
            <w:tcW w:w="1701" w:type="dxa"/>
            <w:shd w:val="clear" w:color="auto" w:fill="auto"/>
          </w:tcPr>
          <w:p w:rsidR="00B73ECE" w:rsidRDefault="00B73ECE" w:rsidP="005938A0"/>
        </w:tc>
        <w:tc>
          <w:tcPr>
            <w:tcW w:w="2340" w:type="dxa"/>
            <w:shd w:val="clear" w:color="auto" w:fill="auto"/>
          </w:tcPr>
          <w:p w:rsidR="00B73ECE" w:rsidRPr="00C262E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3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Кокоша Дмитрий Валерьевич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17146B">
            <w:r w:rsidRPr="00C133A5">
              <w:t>Директор МБУ «Спортивная школа «Юниор»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F6183E">
            <w:r w:rsidRPr="00C133A5">
              <w:t>1399580,63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Земельный участок (общая долевая ¼)</w:t>
            </w:r>
          </w:p>
          <w:p w:rsidR="00B73ECE" w:rsidRPr="00C133A5" w:rsidRDefault="00B73ECE" w:rsidP="005938A0">
            <w:r w:rsidRPr="00C133A5">
              <w:t>Жилой дом (общая долевая ¼)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t>1200,0</w:t>
            </w:r>
          </w:p>
          <w:p w:rsidR="00B73ECE" w:rsidRPr="00C133A5" w:rsidRDefault="00B73ECE" w:rsidP="005938A0"/>
          <w:p w:rsidR="00B73ECE" w:rsidRPr="00C133A5" w:rsidRDefault="00B73ECE" w:rsidP="005938A0"/>
          <w:p w:rsidR="00B73ECE" w:rsidRPr="00C133A5" w:rsidRDefault="00B73ECE" w:rsidP="005938A0">
            <w:r w:rsidRPr="00C133A5">
              <w:t>55,3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17146B">
            <w:r w:rsidRPr="00C133A5">
              <w:t>Автомобиль</w:t>
            </w:r>
          </w:p>
          <w:p w:rsidR="00B73ECE" w:rsidRPr="00C133A5" w:rsidRDefault="00B73ECE" w:rsidP="0017146B">
            <w:pPr>
              <w:rPr>
                <w:lang w:val="en-US"/>
              </w:rPr>
            </w:pPr>
            <w:r w:rsidRPr="00C133A5">
              <w:t xml:space="preserve"> </w:t>
            </w:r>
            <w:r w:rsidRPr="00C133A5">
              <w:rPr>
                <w:lang w:val="en-US"/>
              </w:rPr>
              <w:t>TOYOTA WISH</w:t>
            </w:r>
          </w:p>
          <w:p w:rsidR="00B73ECE" w:rsidRPr="00C133A5" w:rsidRDefault="00B73ECE" w:rsidP="0017146B"/>
          <w:p w:rsidR="00B73ECE" w:rsidRPr="00C133A5" w:rsidRDefault="00B73ECE" w:rsidP="00A9508B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4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3A713D">
            <w:r w:rsidRPr="00C133A5">
              <w:t>491594,87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10089A">
            <w:r w:rsidRPr="00C133A5">
              <w:t>Земельный участок (общая долевая ¼)</w:t>
            </w:r>
          </w:p>
          <w:p w:rsidR="00B73ECE" w:rsidRPr="00C133A5" w:rsidRDefault="00B73ECE" w:rsidP="0010089A">
            <w:r w:rsidRPr="00C133A5">
              <w:t>Жилой дом (общая долевая ¼)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10089A">
            <w:r w:rsidRPr="00C133A5">
              <w:t>1200,0</w:t>
            </w:r>
          </w:p>
          <w:p w:rsidR="00B73ECE" w:rsidRPr="00C133A5" w:rsidRDefault="00B73ECE" w:rsidP="0010089A"/>
          <w:p w:rsidR="00B73ECE" w:rsidRPr="00C133A5" w:rsidRDefault="00B73ECE" w:rsidP="0010089A"/>
          <w:p w:rsidR="00B73ECE" w:rsidRPr="00C133A5" w:rsidRDefault="00B73ECE" w:rsidP="0010089A">
            <w:r w:rsidRPr="00C133A5">
              <w:t>55,3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5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3A713D"/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6777A7">
            <w:r w:rsidRPr="00C133A5">
              <w:t>Земельный участок (общая долевая ¼)</w:t>
            </w:r>
          </w:p>
          <w:p w:rsidR="00B73ECE" w:rsidRPr="00C133A5" w:rsidRDefault="00B73ECE" w:rsidP="006777A7"/>
          <w:p w:rsidR="00B73ECE" w:rsidRPr="00C133A5" w:rsidRDefault="00B73ECE" w:rsidP="006777A7">
            <w:r w:rsidRPr="00C133A5">
              <w:t>Жилой дом (общая долевая ¼)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10089A">
            <w:r w:rsidRPr="00C133A5">
              <w:t>1200,0</w:t>
            </w:r>
          </w:p>
          <w:p w:rsidR="00B73ECE" w:rsidRPr="00C133A5" w:rsidRDefault="00B73ECE" w:rsidP="0010089A"/>
          <w:p w:rsidR="00B73ECE" w:rsidRPr="00C133A5" w:rsidRDefault="00B73ECE" w:rsidP="0010089A"/>
          <w:p w:rsidR="00B73ECE" w:rsidRPr="00C133A5" w:rsidRDefault="00B73ECE" w:rsidP="0010089A"/>
          <w:p w:rsidR="00B73ECE" w:rsidRPr="00C133A5" w:rsidRDefault="00B73ECE" w:rsidP="0010089A">
            <w:r w:rsidRPr="00C133A5">
              <w:lastRenderedPageBreak/>
              <w:t>55,3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6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Огурцова Оксана Викторовна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0048CD">
            <w:r w:rsidRPr="00C133A5">
              <w:t>Директор МБУ ДО «Детская школа искусств» Вяземского муниципального района Хабаровского края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t>834317,95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 xml:space="preserve">квартира </w:t>
            </w:r>
          </w:p>
          <w:p w:rsidR="00B73ECE" w:rsidRPr="00C133A5" w:rsidRDefault="00B73ECE" w:rsidP="005938A0">
            <w:r w:rsidRPr="00C133A5">
              <w:t>(общая долевая 1/2)</w:t>
            </w:r>
          </w:p>
          <w:p w:rsidR="00B73ECE" w:rsidRPr="00C133A5" w:rsidRDefault="00B73ECE" w:rsidP="005938A0">
            <w:r w:rsidRPr="00C133A5">
              <w:t>гараж (индивидуальная)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квартира (пользование)</w:t>
            </w:r>
          </w:p>
          <w:p w:rsidR="00B73ECE" w:rsidRPr="00C133A5" w:rsidRDefault="00B73ECE" w:rsidP="00DF7D3E"/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/>
          <w:p w:rsidR="00B73ECE" w:rsidRPr="00C133A5" w:rsidRDefault="00B73ECE" w:rsidP="005938A0">
            <w:r w:rsidRPr="00C133A5">
              <w:t>58,8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21,2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57,9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C8580A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7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t>1376897,27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8C5712">
            <w:r w:rsidRPr="00C133A5">
              <w:t>квартира</w:t>
            </w:r>
          </w:p>
          <w:p w:rsidR="00B73ECE" w:rsidRPr="00C133A5" w:rsidRDefault="00B73ECE" w:rsidP="008C5712">
            <w:r w:rsidRPr="00C133A5">
              <w:t>общая долевая 1/2)</w:t>
            </w:r>
          </w:p>
          <w:p w:rsidR="00B73ECE" w:rsidRPr="00C133A5" w:rsidRDefault="00B73ECE" w:rsidP="005938A0">
            <w:r w:rsidRPr="00C133A5">
              <w:t>квартира (индивидуальная)</w:t>
            </w:r>
          </w:p>
          <w:p w:rsidR="00B73ECE" w:rsidRPr="00C133A5" w:rsidRDefault="00B73ECE" w:rsidP="005938A0">
            <w:r w:rsidRPr="00C133A5">
              <w:t>земельный участок (пользование)</w:t>
            </w:r>
          </w:p>
          <w:p w:rsidR="00B73ECE" w:rsidRPr="00C133A5" w:rsidRDefault="00B73ECE" w:rsidP="005938A0">
            <w:r w:rsidRPr="00C133A5">
              <w:t>гараж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t>58,8</w:t>
            </w:r>
          </w:p>
          <w:p w:rsidR="00B73ECE" w:rsidRPr="00C133A5" w:rsidRDefault="00B73ECE" w:rsidP="005938A0"/>
          <w:p w:rsidR="00B73ECE" w:rsidRPr="00C133A5" w:rsidRDefault="00B73ECE" w:rsidP="005938A0"/>
          <w:p w:rsidR="00B73ECE" w:rsidRPr="00C133A5" w:rsidRDefault="00B73ECE" w:rsidP="005938A0">
            <w:r w:rsidRPr="00C133A5">
              <w:t>57,9</w:t>
            </w:r>
          </w:p>
          <w:p w:rsidR="00B73ECE" w:rsidRPr="00C133A5" w:rsidRDefault="00B73ECE" w:rsidP="005938A0">
            <w:r w:rsidRPr="00C133A5">
              <w:t>25,0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21,2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>
            <w:r w:rsidRPr="00C133A5">
              <w:t xml:space="preserve">Автомобиль </w:t>
            </w:r>
          </w:p>
          <w:p w:rsidR="00B73ECE" w:rsidRPr="00C133A5" w:rsidRDefault="00B73ECE" w:rsidP="005938A0">
            <w:r w:rsidRPr="00C133A5">
              <w:rPr>
                <w:lang w:val="en-US"/>
              </w:rPr>
              <w:t>Nissan</w:t>
            </w:r>
            <w:r w:rsidRPr="00C133A5">
              <w:t xml:space="preserve"> </w:t>
            </w:r>
            <w:r w:rsidRPr="00C133A5">
              <w:rPr>
                <w:lang w:val="en-US"/>
              </w:rPr>
              <w:t>Presage</w:t>
            </w:r>
            <w:r w:rsidRPr="00C133A5">
              <w:t>.</w:t>
            </w:r>
          </w:p>
          <w:p w:rsidR="00B73ECE" w:rsidRPr="00C133A5" w:rsidRDefault="00B73ECE" w:rsidP="005938A0"/>
          <w:p w:rsidR="00B73ECE" w:rsidRPr="00C133A5" w:rsidRDefault="00B73ECE" w:rsidP="008029F6">
            <w:r w:rsidRPr="00C133A5">
              <w:t xml:space="preserve">Мотоцикл Минск </w:t>
            </w:r>
          </w:p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8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/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t>57,9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 xml:space="preserve">Россия </w:t>
            </w:r>
          </w:p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9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Довбуш Валентина Евдокимовна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>
            <w:r w:rsidRPr="00C133A5">
              <w:t xml:space="preserve">Директор муниципального бюджетного учреждения «Объединение </w:t>
            </w:r>
            <w:r w:rsidRPr="00C133A5">
              <w:lastRenderedPageBreak/>
              <w:t>культура»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lastRenderedPageBreak/>
              <w:t>1022735,19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квартира</w:t>
            </w:r>
          </w:p>
          <w:p w:rsidR="00B73ECE" w:rsidRPr="00C133A5" w:rsidRDefault="00B73ECE" w:rsidP="005938A0">
            <w:r w:rsidRPr="00C133A5">
              <w:t>(индивидуальная)</w:t>
            </w:r>
          </w:p>
          <w:p w:rsidR="00B73ECE" w:rsidRPr="00C133A5" w:rsidRDefault="00B73ECE" w:rsidP="005938A0">
            <w:r w:rsidRPr="00C133A5">
              <w:t>квартира</w:t>
            </w:r>
          </w:p>
          <w:p w:rsidR="00B73ECE" w:rsidRPr="00C133A5" w:rsidRDefault="00B73ECE" w:rsidP="005938A0">
            <w:r w:rsidRPr="00C133A5">
              <w:lastRenderedPageBreak/>
              <w:t>(индивидуальная)</w:t>
            </w:r>
          </w:p>
          <w:p w:rsidR="00B73ECE" w:rsidRPr="00C133A5" w:rsidRDefault="00B73ECE" w:rsidP="005938A0">
            <w:r w:rsidRPr="00C133A5">
              <w:t>Гараж (индивидуальная)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lastRenderedPageBreak/>
              <w:t>43,7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60,7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20,3</w:t>
            </w:r>
          </w:p>
          <w:p w:rsidR="00B73ECE" w:rsidRPr="00C133A5" w:rsidRDefault="00B73ECE" w:rsidP="005938A0"/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lastRenderedPageBreak/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>
            <w:pPr>
              <w:rPr>
                <w:color w:val="FF0000"/>
              </w:rPr>
            </w:pPr>
          </w:p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10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Трушкова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>
            <w:r w:rsidRPr="00C133A5">
              <w:t xml:space="preserve">Директор муниципального бюджетного учреждения культуры «Вяземский краеведческих музей им. Н. В. Усенко» 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681AF4">
            <w:r w:rsidRPr="00C133A5">
              <w:t>662208,28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квартира</w:t>
            </w:r>
          </w:p>
          <w:p w:rsidR="00B73ECE" w:rsidRPr="00C133A5" w:rsidRDefault="00B73ECE" w:rsidP="005938A0">
            <w:r w:rsidRPr="00C133A5">
              <w:t>(пользование)</w:t>
            </w:r>
          </w:p>
          <w:p w:rsidR="00B73ECE" w:rsidRPr="00C133A5" w:rsidRDefault="00B73ECE" w:rsidP="005938A0"/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t>29,0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5938A0">
            <w:r>
              <w:t>11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3A3744">
            <w:pPr>
              <w:pStyle w:val="2"/>
              <w:rPr>
                <w:b w:val="0"/>
                <w:sz w:val="24"/>
                <w:szCs w:val="24"/>
              </w:rPr>
            </w:pPr>
            <w:r w:rsidRPr="00C133A5">
              <w:rPr>
                <w:b w:val="0"/>
                <w:sz w:val="24"/>
                <w:szCs w:val="24"/>
              </w:rPr>
              <w:t>278055,0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9D013D">
            <w:r w:rsidRPr="00C133A5">
              <w:t>Квартира</w:t>
            </w:r>
          </w:p>
          <w:p w:rsidR="00B73ECE" w:rsidRPr="00C133A5" w:rsidRDefault="00B73ECE" w:rsidP="009D013D">
            <w:r w:rsidRPr="00C133A5">
              <w:t>(пользование)</w:t>
            </w:r>
          </w:p>
          <w:p w:rsidR="00B73ECE" w:rsidRPr="00C133A5" w:rsidRDefault="00B73ECE" w:rsidP="005938A0"/>
        </w:tc>
        <w:tc>
          <w:tcPr>
            <w:tcW w:w="1112" w:type="dxa"/>
            <w:shd w:val="clear" w:color="auto" w:fill="auto"/>
          </w:tcPr>
          <w:p w:rsidR="00B73ECE" w:rsidRPr="00C133A5" w:rsidRDefault="00B73ECE" w:rsidP="00806AE5"/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F50AB8">
            <w:pPr>
              <w:rPr>
                <w:lang w:val="en-US"/>
              </w:rPr>
            </w:pPr>
          </w:p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8A3419">
            <w:r>
              <w:t>12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Сирицкая Евгения Сергеевна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>
            <w:r w:rsidRPr="00C133A5">
              <w:t>директор муниципального бюджетного учреждения «Молодежный центр Вяземского района»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t>846473,80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земельный участок</w:t>
            </w:r>
          </w:p>
          <w:p w:rsidR="00B73ECE" w:rsidRPr="00C133A5" w:rsidRDefault="00B73ECE" w:rsidP="005938A0">
            <w:r w:rsidRPr="00C133A5">
              <w:t>(индивидуальная)</w:t>
            </w:r>
          </w:p>
          <w:p w:rsidR="00B73ECE" w:rsidRPr="00C133A5" w:rsidRDefault="00B73ECE" w:rsidP="00173D6D">
            <w:r w:rsidRPr="00C133A5">
              <w:t>Жилой дом (индивидуальная)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t>273,0</w:t>
            </w:r>
          </w:p>
          <w:p w:rsidR="00B73ECE" w:rsidRPr="00C133A5" w:rsidRDefault="00B73ECE" w:rsidP="005938A0"/>
          <w:p w:rsidR="00B73ECE" w:rsidRPr="00C133A5" w:rsidRDefault="00B73ECE" w:rsidP="005938A0"/>
          <w:p w:rsidR="00B73ECE" w:rsidRPr="00C133A5" w:rsidRDefault="00B73ECE" w:rsidP="005938A0">
            <w:r w:rsidRPr="00C133A5">
              <w:t>37,4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>
            <w:pPr>
              <w:rPr>
                <w:lang w:val="en-US"/>
              </w:rPr>
            </w:pPr>
            <w:r w:rsidRPr="00C133A5">
              <w:t xml:space="preserve">Автомобиль </w:t>
            </w:r>
          </w:p>
          <w:p w:rsidR="00B73ECE" w:rsidRPr="00C133A5" w:rsidRDefault="00B73ECE" w:rsidP="005938A0">
            <w:pPr>
              <w:rPr>
                <w:lang w:val="en-US"/>
              </w:rPr>
            </w:pPr>
            <w:r w:rsidRPr="00C133A5">
              <w:rPr>
                <w:lang w:val="en-US"/>
              </w:rPr>
              <w:t>Nissan Latio</w:t>
            </w:r>
          </w:p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8A3419">
            <w:r>
              <w:t>13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/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Жилой дом (пользование)</w:t>
            </w:r>
          </w:p>
          <w:p w:rsidR="00B73ECE" w:rsidRPr="00C133A5" w:rsidRDefault="00B73ECE" w:rsidP="005938A0">
            <w:r w:rsidRPr="00C133A5">
              <w:t>Земельный участок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5938A0">
            <w:r w:rsidRPr="00C133A5">
              <w:t>37,4</w:t>
            </w:r>
          </w:p>
          <w:p w:rsidR="00B73ECE" w:rsidRPr="00C133A5" w:rsidRDefault="00B73ECE" w:rsidP="005938A0"/>
          <w:p w:rsidR="00B73ECE" w:rsidRPr="00C133A5" w:rsidRDefault="00B73ECE" w:rsidP="005938A0"/>
          <w:p w:rsidR="00B73ECE" w:rsidRPr="00C133A5" w:rsidRDefault="00B73ECE" w:rsidP="005938A0">
            <w:r w:rsidRPr="00C133A5">
              <w:lastRenderedPageBreak/>
              <w:t>273,0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lastRenderedPageBreak/>
              <w:t xml:space="preserve">Россия 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938A0"/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8A3419">
            <w:r>
              <w:t>14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Реховская Рита Васильевна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>
            <w:r w:rsidRPr="00C133A5">
              <w:t>главный редактор газеты  МАУ «Редакция газеты «Вяземские вести»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t>829034,55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5938A0">
            <w:r w:rsidRPr="00C133A5">
              <w:t>Квартира (индивидуальная)</w:t>
            </w:r>
          </w:p>
          <w:p w:rsidR="00B73ECE" w:rsidRPr="00C133A5" w:rsidRDefault="00B73ECE" w:rsidP="005938A0">
            <w:r w:rsidRPr="00C133A5">
              <w:t>Земельный участок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Default="00B73ECE" w:rsidP="005938A0"/>
          <w:p w:rsidR="00B73ECE" w:rsidRPr="00C133A5" w:rsidRDefault="00B73ECE" w:rsidP="005938A0">
            <w:r w:rsidRPr="00C133A5">
              <w:t>63,8</w:t>
            </w:r>
          </w:p>
          <w:p w:rsidR="00B73ECE" w:rsidRPr="00C133A5" w:rsidRDefault="00B73ECE" w:rsidP="005938A0"/>
          <w:p w:rsidR="00B73ECE" w:rsidRPr="00C133A5" w:rsidRDefault="00B73ECE" w:rsidP="005938A0">
            <w:r w:rsidRPr="00C133A5">
              <w:t>24,0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573AD6">
            <w:r w:rsidRPr="00C133A5">
              <w:t xml:space="preserve"> автомобиль НИССАН ТИИДА </w:t>
            </w:r>
          </w:p>
        </w:tc>
      </w:tr>
      <w:tr w:rsidR="00B73ECE" w:rsidRPr="00C133A5" w:rsidTr="008C5712">
        <w:tc>
          <w:tcPr>
            <w:tcW w:w="720" w:type="dxa"/>
            <w:shd w:val="clear" w:color="auto" w:fill="auto"/>
          </w:tcPr>
          <w:p w:rsidR="00B73ECE" w:rsidRPr="00C133A5" w:rsidRDefault="00B73ECE" w:rsidP="008A3419">
            <w:r>
              <w:t>15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A62B5C">
            <w:r w:rsidRPr="00C133A5">
              <w:t>Некрасова Анна Николаевна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636997">
            <w:r w:rsidRPr="00C133A5">
              <w:t>Директор муниципального казенного учреждения «Централизованная бухгалтерия муниципальных учреждений культуры, молодежной политики и спорта Вяземского муниципального района»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2262CB">
            <w:r w:rsidRPr="00C133A5">
              <w:rPr>
                <w:lang w:val="en-US"/>
              </w:rPr>
              <w:t>657916</w:t>
            </w:r>
            <w:r w:rsidRPr="00C133A5">
              <w:t>,9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2126F9">
            <w:r w:rsidRPr="00C133A5">
              <w:t>Квартира</w:t>
            </w:r>
          </w:p>
          <w:p w:rsidR="00B73ECE" w:rsidRPr="00C133A5" w:rsidRDefault="00B73ECE" w:rsidP="009E541E">
            <w:r w:rsidRPr="00C133A5">
              <w:t xml:space="preserve"> (общая долевая 3/5)  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E45DE7">
            <w:r w:rsidRPr="00C133A5">
              <w:t>49,7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B46CA5">
            <w:r w:rsidRPr="00C133A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B73ECE" w:rsidRPr="00C133A5" w:rsidRDefault="00B73ECE" w:rsidP="00351DEE">
            <w:r w:rsidRPr="00C133A5">
              <w:t>Автомобили:</w:t>
            </w:r>
          </w:p>
          <w:p w:rsidR="00B73ECE" w:rsidRPr="00C133A5" w:rsidRDefault="00B73ECE" w:rsidP="00351DEE">
            <w:pPr>
              <w:rPr>
                <w:lang w:val="en-US"/>
              </w:rPr>
            </w:pPr>
            <w:r w:rsidRPr="00C133A5">
              <w:rPr>
                <w:lang w:val="en-US"/>
              </w:rPr>
              <w:t>Mitsubishi-Mirage</w:t>
            </w:r>
          </w:p>
          <w:p w:rsidR="00B73ECE" w:rsidRPr="00C133A5" w:rsidRDefault="00B73ECE" w:rsidP="00351DEE">
            <w:r w:rsidRPr="00C133A5">
              <w:rPr>
                <w:lang w:val="en-US"/>
              </w:rPr>
              <w:t>Nissan-AD</w:t>
            </w:r>
          </w:p>
          <w:p w:rsidR="00B73ECE" w:rsidRPr="00C133A5" w:rsidRDefault="00B73ECE" w:rsidP="00351DEE"/>
        </w:tc>
      </w:tr>
      <w:tr w:rsidR="00B73ECE" w:rsidRPr="00B73ECE" w:rsidTr="008C5712">
        <w:tc>
          <w:tcPr>
            <w:tcW w:w="720" w:type="dxa"/>
            <w:shd w:val="clear" w:color="auto" w:fill="auto"/>
          </w:tcPr>
          <w:p w:rsidR="00B73ECE" w:rsidRPr="00C133A5" w:rsidRDefault="00B73ECE" w:rsidP="008A3419">
            <w:r>
              <w:t>16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Захарченко Александр Анатольевич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>
            <w:r w:rsidRPr="00C133A5">
              <w:t xml:space="preserve">Директор муниципального бюджетного учреждения «Районный Дом «Радуга» Вяземского </w:t>
            </w:r>
            <w:r w:rsidRPr="00C133A5">
              <w:lastRenderedPageBreak/>
              <w:t>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lastRenderedPageBreak/>
              <w:t>780848,16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8B5C50">
            <w:r w:rsidRPr="00C133A5">
              <w:t>Квартира (индивидуальная)</w:t>
            </w:r>
          </w:p>
          <w:p w:rsidR="00B73ECE" w:rsidRPr="00C133A5" w:rsidRDefault="00B73ECE" w:rsidP="008B5C50">
            <w:r w:rsidRPr="00C133A5">
              <w:t>Гараж (индивидуальная)</w:t>
            </w:r>
          </w:p>
          <w:p w:rsidR="00B73ECE" w:rsidRPr="00C133A5" w:rsidRDefault="00B73ECE" w:rsidP="008B5C50">
            <w:r w:rsidRPr="00C133A5">
              <w:t>Земельный участок (индивидуальная)</w:t>
            </w:r>
          </w:p>
          <w:p w:rsidR="00B73ECE" w:rsidRPr="00C133A5" w:rsidRDefault="00B73ECE" w:rsidP="008B5C50">
            <w:r w:rsidRPr="00C133A5">
              <w:lastRenderedPageBreak/>
              <w:t>Земельный участок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8B5C50">
            <w:r w:rsidRPr="00C133A5">
              <w:lastRenderedPageBreak/>
              <w:t>58,8</w:t>
            </w:r>
          </w:p>
          <w:p w:rsidR="00B73ECE" w:rsidRPr="00C133A5" w:rsidRDefault="00B73ECE" w:rsidP="008B5C50"/>
          <w:p w:rsidR="00B73ECE" w:rsidRPr="00C133A5" w:rsidRDefault="00B73ECE" w:rsidP="008B5C50">
            <w:r w:rsidRPr="00C133A5">
              <w:t>49,1</w:t>
            </w:r>
          </w:p>
          <w:p w:rsidR="00B73ECE" w:rsidRPr="00C133A5" w:rsidRDefault="00B73ECE" w:rsidP="008B5C50"/>
          <w:p w:rsidR="00B73ECE" w:rsidRPr="00C133A5" w:rsidRDefault="00B73ECE" w:rsidP="008B5C50">
            <w:r w:rsidRPr="00C133A5">
              <w:lastRenderedPageBreak/>
              <w:t>52,9</w:t>
            </w:r>
          </w:p>
          <w:p w:rsidR="00B73ECE" w:rsidRPr="00C133A5" w:rsidRDefault="00B73ECE" w:rsidP="008B5C50"/>
          <w:p w:rsidR="00B73ECE" w:rsidRPr="00C133A5" w:rsidRDefault="00B73ECE" w:rsidP="008B5C50">
            <w:r w:rsidRPr="00C133A5">
              <w:t>1200,00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lastRenderedPageBreak/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Pr="00C133A5" w:rsidRDefault="00B73ECE" w:rsidP="00CD3D7D">
            <w:pPr>
              <w:rPr>
                <w:lang w:val="en-US"/>
              </w:rPr>
            </w:pPr>
            <w:r w:rsidRPr="00C133A5">
              <w:rPr>
                <w:lang w:val="en-US"/>
              </w:rPr>
              <w:t xml:space="preserve">  </w:t>
            </w:r>
            <w:r w:rsidRPr="00C133A5">
              <w:t>Автомобили</w:t>
            </w:r>
          </w:p>
          <w:p w:rsidR="00B73ECE" w:rsidRPr="00C133A5" w:rsidRDefault="00B73ECE" w:rsidP="00CD3D7D">
            <w:pPr>
              <w:rPr>
                <w:lang w:val="en-US"/>
              </w:rPr>
            </w:pPr>
            <w:r w:rsidRPr="00C133A5">
              <w:rPr>
                <w:lang w:val="en-US"/>
              </w:rPr>
              <w:t>TOYOTA</w:t>
            </w:r>
          </w:p>
          <w:p w:rsidR="00B73ECE" w:rsidRPr="00C133A5" w:rsidRDefault="00B73ECE" w:rsidP="00CD3D7D">
            <w:pPr>
              <w:rPr>
                <w:lang w:val="en-US"/>
              </w:rPr>
            </w:pPr>
            <w:r w:rsidRPr="00C133A5">
              <w:rPr>
                <w:lang w:val="en-US"/>
              </w:rPr>
              <w:t>LITEACE;</w:t>
            </w:r>
          </w:p>
          <w:p w:rsidR="00B73ECE" w:rsidRPr="00C133A5" w:rsidRDefault="00B73ECE" w:rsidP="00CD3D7D">
            <w:pPr>
              <w:rPr>
                <w:lang w:val="en-US"/>
              </w:rPr>
            </w:pPr>
            <w:r w:rsidRPr="00C133A5">
              <w:t>Мицубиси</w:t>
            </w:r>
            <w:r w:rsidRPr="00C133A5">
              <w:rPr>
                <w:lang w:val="en-US"/>
              </w:rPr>
              <w:t xml:space="preserve">  OUTLANDER</w:t>
            </w:r>
          </w:p>
        </w:tc>
      </w:tr>
      <w:tr w:rsidR="00B73ECE" w:rsidRPr="00893CB4" w:rsidTr="008C5712">
        <w:tc>
          <w:tcPr>
            <w:tcW w:w="720" w:type="dxa"/>
            <w:shd w:val="clear" w:color="auto" w:fill="auto"/>
          </w:tcPr>
          <w:p w:rsidR="00B73ECE" w:rsidRPr="00C133A5" w:rsidRDefault="00B73ECE" w:rsidP="008A3419">
            <w:r>
              <w:t>17</w:t>
            </w:r>
          </w:p>
        </w:tc>
        <w:tc>
          <w:tcPr>
            <w:tcW w:w="1805" w:type="dxa"/>
            <w:shd w:val="clear" w:color="auto" w:fill="auto"/>
          </w:tcPr>
          <w:p w:rsidR="00B73ECE" w:rsidRPr="00C133A5" w:rsidRDefault="00B73ECE" w:rsidP="005938A0">
            <w:r w:rsidRPr="00C133A5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73ECE" w:rsidRPr="00C133A5" w:rsidRDefault="00B73ECE" w:rsidP="005938A0"/>
        </w:tc>
        <w:tc>
          <w:tcPr>
            <w:tcW w:w="1440" w:type="dxa"/>
            <w:shd w:val="clear" w:color="auto" w:fill="auto"/>
          </w:tcPr>
          <w:p w:rsidR="00B73ECE" w:rsidRPr="00C133A5" w:rsidRDefault="00B73ECE" w:rsidP="005938A0">
            <w:r w:rsidRPr="00C133A5">
              <w:t>872762,59</w:t>
            </w:r>
          </w:p>
        </w:tc>
        <w:tc>
          <w:tcPr>
            <w:tcW w:w="2017" w:type="dxa"/>
            <w:shd w:val="clear" w:color="auto" w:fill="auto"/>
          </w:tcPr>
          <w:p w:rsidR="00B73ECE" w:rsidRPr="00C133A5" w:rsidRDefault="00B73ECE" w:rsidP="005938A0"/>
        </w:tc>
        <w:tc>
          <w:tcPr>
            <w:tcW w:w="2661" w:type="dxa"/>
            <w:shd w:val="clear" w:color="auto" w:fill="auto"/>
          </w:tcPr>
          <w:p w:rsidR="00B73ECE" w:rsidRPr="00C133A5" w:rsidRDefault="00B73ECE" w:rsidP="00CD3D7D">
            <w:r w:rsidRPr="00C133A5">
              <w:t>Квартира</w:t>
            </w:r>
          </w:p>
          <w:p w:rsidR="00B73ECE" w:rsidRPr="00C133A5" w:rsidRDefault="00B73ECE" w:rsidP="00CD3D7D">
            <w:r w:rsidRPr="00C133A5">
              <w:t>(общая долевая 1/3)</w:t>
            </w:r>
          </w:p>
          <w:p w:rsidR="00B73ECE" w:rsidRPr="00C133A5" w:rsidRDefault="00B73ECE" w:rsidP="00CD3D7D">
            <w:r w:rsidRPr="00C133A5">
              <w:t>Жилой дом (индивидуальная)</w:t>
            </w:r>
          </w:p>
          <w:p w:rsidR="00B73ECE" w:rsidRPr="00C133A5" w:rsidRDefault="00B73ECE" w:rsidP="00CD3D7D">
            <w:r w:rsidRPr="00C133A5"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B73ECE" w:rsidRPr="00C133A5" w:rsidRDefault="00B73ECE" w:rsidP="00CD3D7D">
            <w:r w:rsidRPr="00C133A5">
              <w:t>46,8</w:t>
            </w:r>
          </w:p>
          <w:p w:rsidR="00B73ECE" w:rsidRPr="00C133A5" w:rsidRDefault="00B73ECE" w:rsidP="00CD3D7D"/>
          <w:p w:rsidR="00B73ECE" w:rsidRPr="00C133A5" w:rsidRDefault="00B73ECE" w:rsidP="00CD3D7D">
            <w:r w:rsidRPr="00C133A5">
              <w:t>41,3</w:t>
            </w:r>
          </w:p>
          <w:p w:rsidR="00B73ECE" w:rsidRPr="00C133A5" w:rsidRDefault="00B73ECE" w:rsidP="00CD3D7D"/>
          <w:p w:rsidR="00B73ECE" w:rsidRPr="00C133A5" w:rsidRDefault="00B73ECE" w:rsidP="00CD3D7D">
            <w:r w:rsidRPr="00C133A5">
              <w:t>58,8</w:t>
            </w:r>
          </w:p>
        </w:tc>
        <w:tc>
          <w:tcPr>
            <w:tcW w:w="1701" w:type="dxa"/>
            <w:shd w:val="clear" w:color="auto" w:fill="auto"/>
          </w:tcPr>
          <w:p w:rsidR="00B73ECE" w:rsidRPr="00C133A5" w:rsidRDefault="00B73ECE" w:rsidP="005938A0">
            <w:r w:rsidRPr="00C133A5">
              <w:t>Россия</w:t>
            </w:r>
          </w:p>
          <w:p w:rsidR="00B73ECE" w:rsidRPr="00C133A5" w:rsidRDefault="00B73ECE" w:rsidP="005938A0"/>
          <w:p w:rsidR="00B73ECE" w:rsidRPr="00C133A5" w:rsidRDefault="00B73ECE" w:rsidP="005938A0"/>
        </w:tc>
        <w:tc>
          <w:tcPr>
            <w:tcW w:w="2340" w:type="dxa"/>
            <w:shd w:val="clear" w:color="auto" w:fill="auto"/>
          </w:tcPr>
          <w:p w:rsidR="00B73ECE" w:rsidRDefault="00B73ECE" w:rsidP="005938A0"/>
        </w:tc>
      </w:tr>
    </w:tbl>
    <w:p w:rsidR="00B73ECE" w:rsidRDefault="00B73ECE" w:rsidP="00715F40"/>
    <w:p w:rsidR="00B73ECE" w:rsidRDefault="00B73ECE" w:rsidP="00715F40"/>
    <w:p w:rsidR="00B73ECE" w:rsidRPr="00C20BDB" w:rsidRDefault="00B73ECE" w:rsidP="00DA1767">
      <w:pPr>
        <w:spacing w:before="120" w:after="120" w:line="240" w:lineRule="exact"/>
        <w:jc w:val="center"/>
        <w:rPr>
          <w:sz w:val="28"/>
        </w:rPr>
      </w:pPr>
      <w:r w:rsidRPr="00C20BDB">
        <w:rPr>
          <w:sz w:val="28"/>
        </w:rPr>
        <w:t>СВЕДЕНИЯ</w:t>
      </w:r>
    </w:p>
    <w:p w:rsidR="00B73ECE" w:rsidRPr="00C20BDB" w:rsidRDefault="00B73ECE" w:rsidP="00953041">
      <w:pPr>
        <w:spacing w:line="240" w:lineRule="exact"/>
        <w:contextualSpacing/>
        <w:jc w:val="center"/>
        <w:rPr>
          <w:sz w:val="28"/>
        </w:rPr>
      </w:pPr>
      <w:r w:rsidRPr="00C20BDB">
        <w:rPr>
          <w:sz w:val="28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 и членов их семей в управлении коммунальной инфраструктуры и жизнеобеспечения администрации Вяземского муниципального района Хабаровского края</w:t>
      </w:r>
    </w:p>
    <w:p w:rsidR="00B73ECE" w:rsidRPr="00C20BDB" w:rsidRDefault="00B73ECE" w:rsidP="00DA1767">
      <w:pPr>
        <w:spacing w:before="240" w:after="120" w:line="240" w:lineRule="exact"/>
        <w:jc w:val="center"/>
        <w:rPr>
          <w:sz w:val="28"/>
        </w:rPr>
      </w:pPr>
      <w:r w:rsidRPr="00C20BDB">
        <w:rPr>
          <w:sz w:val="28"/>
        </w:rPr>
        <w:t>за 202</w:t>
      </w:r>
      <w:r>
        <w:rPr>
          <w:sz w:val="28"/>
        </w:rPr>
        <w:t>1</w:t>
      </w:r>
      <w:r w:rsidRPr="00C20BDB">
        <w:rPr>
          <w:sz w:val="28"/>
        </w:rPr>
        <w:t xml:space="preserve"> год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6"/>
        <w:gridCol w:w="1985"/>
        <w:gridCol w:w="1559"/>
        <w:gridCol w:w="2084"/>
        <w:gridCol w:w="1177"/>
        <w:gridCol w:w="1275"/>
        <w:gridCol w:w="1701"/>
      </w:tblGrid>
      <w:tr w:rsidR="00B73ECE" w:rsidRPr="00C20BDB" w:rsidTr="00CC593B">
        <w:trPr>
          <w:trHeight w:val="2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Фамилия, имя, отчество муниципального служащего (члены семьи без указания Ф.И.О.)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BA7D6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Наименование организации,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Общая сумма декларированного  годового дохода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20BDB">
              <w:rPr>
                <w:rFonts w:eastAsia="Times New Roman"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C20BDB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превышает общий доход служащего и его супруги (супруга) за три последних года, предшествующих сделки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Площадь 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Страна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B73ECE" w:rsidRPr="00C20BDB" w:rsidTr="00CC593B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5E286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За 202</w:t>
            </w:r>
            <w:r>
              <w:rPr>
                <w:rFonts w:eastAsia="Times New Roman"/>
                <w:color w:val="000000"/>
                <w:szCs w:val="24"/>
              </w:rPr>
              <w:t>1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Вид объекта недвижимости 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2C320C">
            <w:pPr>
              <w:spacing w:before="240" w:after="0" w:line="240" w:lineRule="auto"/>
              <w:ind w:left="34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Кузьменко Алена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07118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Управление коммунальной инфраструктуры и жизнеобеспечения, заместитель начальника управления -начальник финансово-экономического отдела управления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3640C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801 731,23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Земельный участок, для эксплуатации индивидуального жилого дома и сельскохозяйственного использования 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1200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Автомобиль 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C20BDB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1.)</w:t>
            </w:r>
            <w:r w:rsidRPr="00433320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szCs w:val="24"/>
                <w:lang w:val="en-US"/>
              </w:rPr>
              <w:t>Nisan</w:t>
            </w:r>
            <w:r w:rsidRPr="00433320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szCs w:val="24"/>
                <w:lang w:val="en-US"/>
              </w:rPr>
              <w:t>Safari</w:t>
            </w:r>
            <w:r w:rsidRPr="00433320">
              <w:rPr>
                <w:rFonts w:eastAsia="Times New Roman"/>
                <w:szCs w:val="24"/>
              </w:rPr>
              <w:t>, 1990</w:t>
            </w:r>
          </w:p>
        </w:tc>
      </w:tr>
      <w:tr w:rsidR="00B73ECE" w:rsidRPr="00C20BDB" w:rsidTr="00CC593B">
        <w:trPr>
          <w:trHeight w:val="1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23A9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197,9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B73ECE" w:rsidRPr="00C20BDB" w:rsidTr="00CC593B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Земля сельскохозяйственного назначения Дальневосточный гектар. Земельный участок находится в неразграниченной государственной собственности (безвозмездное пользование с 15.03.2017 по 15.03.2022 год)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839,0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B73ECE" w:rsidRPr="00C20BDB" w:rsidTr="00CC593B">
        <w:trPr>
          <w:trHeight w:val="2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A33163">
            <w:pPr>
              <w:tabs>
                <w:tab w:val="left" w:pos="127"/>
              </w:tabs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07118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Филиал «Дальневосточный» Сервестного локомотивное депо Дальневосточное, мастер участка текущего ремонта и технического осмотра тепловозов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1 480 485,62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D1125">
            <w:pPr>
              <w:jc w:val="center"/>
            </w:pPr>
          </w:p>
          <w:p w:rsidR="00B73ECE" w:rsidRPr="00C20BDB" w:rsidRDefault="00B73ECE" w:rsidP="001D1125">
            <w:pPr>
              <w:jc w:val="center"/>
            </w:pPr>
            <w:r w:rsidRPr="00C20BDB">
              <w:t xml:space="preserve">Жилой дом </w:t>
            </w:r>
            <w:r w:rsidRPr="00C20BDB"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ECE" w:rsidRPr="00C20BDB" w:rsidRDefault="00B73ECE" w:rsidP="001D1125">
            <w:pPr>
              <w:jc w:val="center"/>
            </w:pPr>
          </w:p>
          <w:p w:rsidR="00B73ECE" w:rsidRPr="00C20BDB" w:rsidRDefault="00B73ECE" w:rsidP="001D1125">
            <w:pPr>
              <w:jc w:val="center"/>
            </w:pPr>
            <w:r w:rsidRPr="00C20BDB">
              <w:t>197,9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Автомобиль 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C20BDB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1.)</w:t>
            </w:r>
            <w:r w:rsidRPr="00433320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szCs w:val="24"/>
              </w:rPr>
              <w:t xml:space="preserve">Тойота </w:t>
            </w:r>
            <w:r w:rsidRPr="00C20BDB">
              <w:rPr>
                <w:rFonts w:eastAsia="Times New Roman"/>
                <w:szCs w:val="24"/>
                <w:lang w:val="en-US"/>
              </w:rPr>
              <w:t>RAV</w:t>
            </w:r>
            <w:r w:rsidRPr="00C20BDB">
              <w:rPr>
                <w:rFonts w:eastAsia="Times New Roman"/>
                <w:szCs w:val="24"/>
              </w:rPr>
              <w:t xml:space="preserve"> 4, 2017 г.</w:t>
            </w:r>
          </w:p>
        </w:tc>
      </w:tr>
      <w:tr w:rsidR="00B73ECE" w:rsidRPr="00C20BDB" w:rsidTr="00CC593B">
        <w:trPr>
          <w:trHeight w:val="25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B73ECE">
            <w:pPr>
              <w:pStyle w:val="ab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Для эксплуатации индивидуального жилого дома и сельскохозяйственного использования (Безвозмездное пользование, бессрочное, фактическое 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B73ECE" w:rsidRPr="00C20BDB" w:rsidTr="00CC593B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B73ECE">
            <w:pPr>
              <w:pStyle w:val="ab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ECE" w:rsidRPr="00C20BDB" w:rsidRDefault="00B73ECE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B73ECE" w:rsidRPr="00C20BDB" w:rsidTr="00CC593B">
        <w:trPr>
          <w:trHeight w:val="3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1501EE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proofErr w:type="gramStart"/>
            <w:r w:rsidRPr="00C20BDB">
              <w:rPr>
                <w:rFonts w:eastAsia="Times New Roman"/>
                <w:szCs w:val="24"/>
              </w:rPr>
              <w:t xml:space="preserve">Ученица  </w:t>
            </w:r>
            <w:r>
              <w:rPr>
                <w:rFonts w:eastAsia="Times New Roman"/>
                <w:szCs w:val="24"/>
              </w:rPr>
              <w:t>7</w:t>
            </w:r>
            <w:proofErr w:type="gramEnd"/>
            <w:r w:rsidRPr="00C20BDB">
              <w:rPr>
                <w:rFonts w:eastAsia="Times New Roman"/>
                <w:szCs w:val="24"/>
              </w:rPr>
              <w:t>-го класса МБОУ СОШ № 2 г.Вяземский </w:t>
            </w:r>
          </w:p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A33163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223A95">
            <w:pPr>
              <w:pStyle w:val="ab"/>
              <w:numPr>
                <w:ilvl w:val="0"/>
                <w:numId w:val="4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675C8">
            <w:pPr>
              <w:jc w:val="center"/>
            </w:pPr>
          </w:p>
          <w:p w:rsidR="00B73ECE" w:rsidRPr="00C20BDB" w:rsidRDefault="00B73ECE" w:rsidP="001D1125">
            <w:pPr>
              <w:jc w:val="center"/>
            </w:pPr>
            <w:r w:rsidRPr="00C20BDB">
              <w:t xml:space="preserve">Жилой дом </w:t>
            </w:r>
            <w:r w:rsidRPr="00C20BDB"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675C8">
            <w:pPr>
              <w:jc w:val="center"/>
            </w:pPr>
          </w:p>
          <w:p w:rsidR="00B73ECE" w:rsidRPr="00C20BDB" w:rsidRDefault="00B73ECE" w:rsidP="00D675C8">
            <w:pPr>
              <w:jc w:val="center"/>
            </w:pPr>
            <w:r w:rsidRPr="00C20BDB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B73ECE" w:rsidRPr="00C20BDB" w:rsidTr="00CC593B">
        <w:trPr>
          <w:trHeight w:val="16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A3316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1D112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Воспитанница МБДОУ детский сад № 4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23A95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675C8">
            <w:pPr>
              <w:jc w:val="center"/>
            </w:pPr>
          </w:p>
          <w:p w:rsidR="00B73ECE" w:rsidRPr="00C20BDB" w:rsidRDefault="00B73ECE" w:rsidP="00D675C8">
            <w:pPr>
              <w:jc w:val="center"/>
            </w:pPr>
            <w:r w:rsidRPr="00C20BDB">
              <w:t xml:space="preserve">Жилой дом </w:t>
            </w:r>
            <w:r w:rsidRPr="00C20BDB"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675C8">
            <w:pPr>
              <w:jc w:val="center"/>
            </w:pPr>
          </w:p>
          <w:p w:rsidR="00B73ECE" w:rsidRPr="00C20BDB" w:rsidRDefault="00B73ECE" w:rsidP="00D675C8">
            <w:pPr>
              <w:jc w:val="center"/>
            </w:pPr>
            <w:r w:rsidRPr="00C20BDB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Галифанидов Андрей Борисович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32D2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начальник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738 487,11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(безвозмездное пользование с 2000 года по бессрочно, фактическое предоставление Галифанидовой Д.В. (супругой)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3332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участок. Для размещения гаражей и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автостоянок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24,5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5C512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>КГБОУ РФООП «Школа интернат № 12», специалист по кадрам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503 168,60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(индивидуальная собственность)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Автомобиль </w:t>
            </w:r>
            <w:r w:rsidRPr="00C20BDB">
              <w:rPr>
                <w:rFonts w:eastAsia="Times New Roman"/>
                <w:szCs w:val="24"/>
              </w:rPr>
              <w:t>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C20BDB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1.)</w:t>
            </w:r>
            <w:r w:rsidRPr="00433320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NISAN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Liberti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-2001г. </w:t>
            </w:r>
          </w:p>
        </w:tc>
      </w:tr>
      <w:tr w:rsidR="00B73ECE" w:rsidRPr="00C20BDB" w:rsidTr="00CC593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C063F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24,5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5C512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Учащийся </w:t>
            </w:r>
            <w:r>
              <w:rPr>
                <w:rFonts w:eastAsia="Times New Roman"/>
                <w:color w:val="000000"/>
                <w:szCs w:val="24"/>
              </w:rPr>
              <w:t>9</w:t>
            </w:r>
            <w:r w:rsidRPr="00C20BDB">
              <w:rPr>
                <w:rFonts w:eastAsia="Times New Roman"/>
                <w:color w:val="000000"/>
                <w:szCs w:val="24"/>
              </w:rPr>
              <w:t>-го класса СОШ № 2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(безвозмездное пользование с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2006 года по бессрочно, фактическое предоставление Галифанидовой Д.В.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27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Шеркунова Марина Анатольевна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A5DF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заместитель начальника финансово-экономического отдела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653 844,76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CE" w:rsidRPr="00C20BDB" w:rsidRDefault="00B73ECE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(безвозмездное пользование с 1996 г. по бессрочное, фактическое предоставлением Шеркуновым А.И.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CE" w:rsidRPr="00C20BDB" w:rsidRDefault="00B73ECE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Автомобиль </w:t>
            </w:r>
            <w:r w:rsidRPr="00C20BDB">
              <w:rPr>
                <w:rFonts w:eastAsia="Times New Roman"/>
                <w:szCs w:val="24"/>
              </w:rPr>
              <w:t>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C20BDB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1.)</w:t>
            </w:r>
            <w:r w:rsidRPr="00433320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Aqua</w:t>
            </w:r>
            <w:r w:rsidRPr="00C20BDB">
              <w:rPr>
                <w:rFonts w:eastAsia="Times New Roman"/>
                <w:color w:val="000000"/>
                <w:szCs w:val="24"/>
              </w:rPr>
              <w:t>, 2014г.</w:t>
            </w:r>
          </w:p>
        </w:tc>
      </w:tr>
      <w:tr w:rsidR="00B73ECE" w:rsidRPr="00C20BDB" w:rsidTr="00CC593B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Земля сельскохозяйственного назначения Дальневосточный гектар. Земельный участок находится на неразграниченной государственной собственности. (безвозмездное пользование с 20.03.2017 по 20.03.2022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751,0</w:t>
            </w:r>
          </w:p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EF64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ООО «Амурметалл-Ресурс»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 xml:space="preserve">г.Хабаровск, Начальник горного участка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1 234 030,46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</w:t>
            </w:r>
            <w:r w:rsidRPr="00C20BDB">
              <w:rPr>
                <w:rFonts w:eastAsia="Times New Roman"/>
                <w:szCs w:val="24"/>
              </w:rPr>
              <w:t xml:space="preserve"> 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433320" w:rsidRDefault="00B73ECE" w:rsidP="00B73ECE">
            <w:pPr>
              <w:pStyle w:val="ab"/>
              <w:numPr>
                <w:ilvl w:val="0"/>
                <w:numId w:val="12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Лада </w:t>
            </w: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212140, 210 г.</w:t>
            </w:r>
          </w:p>
          <w:p w:rsidR="00B73ECE" w:rsidRDefault="00B73ECE" w:rsidP="00433320">
            <w:pPr>
              <w:pStyle w:val="ab"/>
              <w:tabs>
                <w:tab w:val="left" w:pos="459"/>
              </w:tabs>
              <w:spacing w:before="24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ECE" w:rsidRPr="00433320" w:rsidRDefault="00B73ECE" w:rsidP="00433320">
            <w:pPr>
              <w:pStyle w:val="ab"/>
              <w:tabs>
                <w:tab w:val="left" w:pos="459"/>
              </w:tabs>
              <w:spacing w:before="24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2.) ВАЗ 2163, 1996</w:t>
            </w:r>
          </w:p>
        </w:tc>
      </w:tr>
      <w:tr w:rsidR="00B73ECE" w:rsidRPr="00C20BDB" w:rsidTr="00CC593B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189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грузовой</w:t>
            </w:r>
            <w:r>
              <w:rPr>
                <w:rFonts w:eastAsia="Times New Roman"/>
                <w:color w:val="000000"/>
                <w:szCs w:val="24"/>
              </w:rPr>
              <w:t>:</w:t>
            </w:r>
          </w:p>
          <w:p w:rsidR="00B73ECE" w:rsidRPr="00C20BDB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1.)</w:t>
            </w:r>
            <w:r w:rsidRPr="00C20BDB">
              <w:rPr>
                <w:rFonts w:eastAsia="Times New Roman"/>
                <w:color w:val="000000"/>
                <w:szCs w:val="24"/>
              </w:rPr>
              <w:t>УАЗ-452 грузовой - ботовой, 1984 г.</w:t>
            </w:r>
          </w:p>
        </w:tc>
      </w:tr>
      <w:tr w:rsidR="00B73ECE" w:rsidRPr="00C20BDB" w:rsidTr="00CC593B">
        <w:trPr>
          <w:trHeight w:val="7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Бобрышев Анатолий Андреевич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EF64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главный специалист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E09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779</w:t>
            </w:r>
            <w:r w:rsidRPr="00C20BDB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>941</w:t>
            </w:r>
            <w:r w:rsidRPr="00C20BDB">
              <w:rPr>
                <w:rFonts w:eastAsia="Times New Roman"/>
                <w:color w:val="000000"/>
                <w:szCs w:val="24"/>
              </w:rPr>
              <w:t>,</w:t>
            </w:r>
            <w:r>
              <w:rPr>
                <w:rFonts w:eastAsia="Times New Roman"/>
                <w:color w:val="000000"/>
                <w:szCs w:val="24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участок: приусадебный (индивидуальная собственность) </w:t>
            </w:r>
          </w:p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40B9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Default="00B73ECE" w:rsidP="0043332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</w:t>
            </w:r>
            <w:r>
              <w:rPr>
                <w:rFonts w:eastAsia="Times New Roman"/>
                <w:color w:val="000000"/>
                <w:szCs w:val="24"/>
              </w:rPr>
              <w:t>:</w:t>
            </w:r>
          </w:p>
          <w:p w:rsidR="00B73ECE" w:rsidRPr="00433320" w:rsidRDefault="00B73ECE" w:rsidP="00B73ECE">
            <w:pPr>
              <w:pStyle w:val="ab"/>
              <w:numPr>
                <w:ilvl w:val="0"/>
                <w:numId w:val="13"/>
              </w:numPr>
              <w:tabs>
                <w:tab w:val="left" w:pos="269"/>
              </w:tabs>
              <w:spacing w:before="240"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MARK</w:t>
            </w: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XZIO</w:t>
            </w:r>
            <w:r w:rsidRPr="00433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 г.</w:t>
            </w:r>
          </w:p>
        </w:tc>
      </w:tr>
      <w:tr w:rsidR="00B73ECE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использования. (аренда с 2011 года на 49 лет)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242 156,15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(безвозмездное пользование с 1994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(безвозмездное пользование с 2011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участок. Для эксплуатации части индивидуального жилого дома и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сельскохозяйственного использования (Аренда с 2011 года на 49 лет,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437A7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Яцук Владимир Анатольевич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главный специалист отдела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553 829,74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Default="00B73ECE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</w:t>
            </w:r>
            <w:r>
              <w:rPr>
                <w:rFonts w:eastAsia="Times New Roman"/>
                <w:color w:val="000000"/>
                <w:szCs w:val="24"/>
              </w:rPr>
              <w:t>:</w:t>
            </w:r>
          </w:p>
          <w:p w:rsidR="00B73ECE" w:rsidRPr="005E2864" w:rsidRDefault="00B73ECE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1)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NISSAN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wingroad</w:t>
            </w:r>
            <w:r w:rsidRPr="00C20BDB">
              <w:rPr>
                <w:rFonts w:eastAsia="Times New Roman"/>
                <w:color w:val="000000"/>
                <w:szCs w:val="24"/>
              </w:rPr>
              <w:t>, 2002 г.</w:t>
            </w:r>
          </w:p>
          <w:p w:rsidR="00B73ECE" w:rsidRDefault="00B73ECE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Мототранспортные средства:</w:t>
            </w:r>
          </w:p>
          <w:p w:rsidR="00B73ECE" w:rsidRPr="00C20BDB" w:rsidRDefault="00B73ECE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1)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Мотоцикл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HONDA SHADOW</w:t>
            </w:r>
            <w:r w:rsidRPr="00C20BDB">
              <w:rPr>
                <w:rFonts w:eastAsia="Times New Roman"/>
                <w:color w:val="000000"/>
                <w:szCs w:val="24"/>
              </w:rPr>
              <w:t>, 2004 г.</w:t>
            </w:r>
          </w:p>
        </w:tc>
      </w:tr>
      <w:tr w:rsidR="00B73ECE" w:rsidRPr="00C20BDB" w:rsidTr="00C437A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земли населенных пунктов для индивидуального жилищного строительства и сельскохозяйственного использования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1 200,0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8311D3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(общедолевая 1/2 по наследству от Яцук Веры Матвеевны (бабушка))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44,3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E09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МБДОУ Детский Сад № 2, воспитатель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357 460,87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(общедолевая 1/2 по наследству от Мазур Валентины Петровны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(бабушка))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45,3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Яцук Владимиром Анатольевичем (супргом))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земли населенных пунктов для индивидуального жилищного строительства и сельскохозяйственного использования (фактическое предоставление Яцук Владимиром Анатольевичем (супргом))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1 200,0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Воспитанник</w:t>
            </w:r>
            <w:r>
              <w:rPr>
                <w:rFonts w:eastAsia="Times New Roman"/>
                <w:color w:val="000000"/>
                <w:szCs w:val="24"/>
              </w:rPr>
              <w:t xml:space="preserve"> старшей группы</w:t>
            </w:r>
            <w:r w:rsidRPr="00C20BDB">
              <w:rPr>
                <w:rFonts w:eastAsia="Times New Roman"/>
                <w:color w:val="000000"/>
                <w:szCs w:val="24"/>
              </w:rPr>
              <w:t>, МБДОУ детский сад №2 г.Вяземский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участок, земли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населенных пунктов для индивидуального жилищного строительства и сельскохозяйственного использования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1 200,0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885F1C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Воспитанник ясельной группы № 1 МБДОУ Детский сад № 2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885F1C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земли населенных пунктов для индивидуального жилищного строительства и сельскохозяйственного использования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1 200,0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12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Михайленко Татьяна Валерьевна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главный специалист </w:t>
            </w:r>
            <w:r w:rsidRPr="00C20BDB"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631 608,12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(общая 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Дачный (безвозмездное пользование с 2016 года по 2036 год, фактическое предоставление Михайленко  А.А.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5E2864" w:rsidTr="00CC593B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BA7D6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ООО «Транснефть-Дальний Восток», водитель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1 237 396,87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</w:t>
            </w:r>
          </w:p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(общая 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Default="00B73ECE" w:rsidP="00F4274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</w:t>
            </w:r>
            <w:r w:rsidRPr="00C20BDB">
              <w:rPr>
                <w:rFonts w:eastAsia="Times New Roman"/>
                <w:szCs w:val="24"/>
              </w:rPr>
              <w:t>втомобиль</w:t>
            </w:r>
            <w:r w:rsidRPr="00C20BDB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20BDB">
              <w:rPr>
                <w:rFonts w:eastAsia="Times New Roman"/>
                <w:szCs w:val="24"/>
              </w:rPr>
              <w:t>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Default="00B73ECE" w:rsidP="00F4274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</w:t>
            </w:r>
            <w:r w:rsidRPr="00C20BDB">
              <w:rPr>
                <w:rFonts w:eastAsia="Times New Roman"/>
                <w:szCs w:val="24"/>
                <w:lang w:val="en-US"/>
              </w:rPr>
              <w:t xml:space="preserve">Nisan atlas condor, 1988; </w:t>
            </w:r>
          </w:p>
          <w:p w:rsidR="00B73ECE" w:rsidRPr="00F42744" w:rsidRDefault="00B73ECE" w:rsidP="00F4274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</w:t>
            </w:r>
            <w:r>
              <w:rPr>
                <w:rFonts w:eastAsia="Times New Roman"/>
                <w:szCs w:val="24"/>
                <w:lang w:val="en-US"/>
              </w:rPr>
              <w:t>Tayata Gala</w:t>
            </w:r>
            <w:r>
              <w:rPr>
                <w:rFonts w:eastAsia="Times New Roman"/>
                <w:szCs w:val="24"/>
              </w:rPr>
              <w:t>, 2001</w:t>
            </w:r>
          </w:p>
        </w:tc>
      </w:tr>
      <w:tr w:rsidR="00B73ECE" w:rsidRPr="00C20BDB" w:rsidTr="00CC593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Дачный (аренда с 2016 года по 2036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B73ECE" w:rsidRPr="00C20BDB" w:rsidTr="00CC593B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F4274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Ученик </w:t>
            </w:r>
            <w:r>
              <w:rPr>
                <w:rFonts w:eastAsia="Times New Roman"/>
                <w:szCs w:val="24"/>
              </w:rPr>
              <w:t>8</w:t>
            </w:r>
            <w:r w:rsidRPr="00C20BDB">
              <w:rPr>
                <w:rFonts w:eastAsia="Times New Roman"/>
                <w:szCs w:val="24"/>
              </w:rPr>
              <w:t>-го класса МБОУ СОШ №2 г. Вяземского, учащийся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</w:t>
            </w:r>
          </w:p>
          <w:p w:rsidR="00B73ECE" w:rsidRPr="00C20BDB" w:rsidRDefault="00B73ECE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(долевая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5A157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Ученик 1-го класса МБОУ СОШ №2 г. Вяземского, учащийся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(безвозмездное пользование, фактические предоставление Михайленко Т.В (матерью), Михайленко А.А. </w:t>
            </w:r>
            <w:r w:rsidRPr="00C20BDB">
              <w:rPr>
                <w:rFonts w:eastAsia="Times New Roman"/>
                <w:szCs w:val="24"/>
              </w:rPr>
              <w:lastRenderedPageBreak/>
              <w:t>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lastRenderedPageBreak/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C593B">
        <w:trPr>
          <w:trHeight w:val="13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Шукшина Наталья Владимировна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Главный специалист </w:t>
            </w:r>
            <w:r w:rsidRPr="00C20BDB"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571 776,39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 Дачный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473,0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73ECE" w:rsidRDefault="00B73ECE" w:rsidP="009C273D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</w:t>
            </w:r>
            <w:r w:rsidRPr="00C20BDB">
              <w:rPr>
                <w:rFonts w:eastAsia="Times New Roman"/>
                <w:szCs w:val="24"/>
              </w:rPr>
              <w:t>втомобиль</w:t>
            </w:r>
            <w:r w:rsidRPr="00B73ECE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szCs w:val="24"/>
              </w:rPr>
              <w:t>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C20BDB" w:rsidRDefault="00B73ECE" w:rsidP="009C273D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1)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Honda</w:t>
            </w:r>
            <w:r w:rsidRPr="00B73EC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CRV</w:t>
            </w:r>
            <w:r w:rsidRPr="00B73ECE">
              <w:rPr>
                <w:rFonts w:eastAsia="Times New Roman"/>
                <w:color w:val="000000"/>
                <w:szCs w:val="24"/>
              </w:rPr>
              <w:t xml:space="preserve"> -2001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B73ECE" w:rsidRPr="00C20BDB" w:rsidTr="00CC593B">
        <w:trPr>
          <w:trHeight w:val="4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 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26,0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 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1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1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43,1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27,5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C593B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ECE" w:rsidRPr="00C20BDB" w:rsidRDefault="00B73ECE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24,0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B731E7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Курышко Вячеслав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Главный специалист отдела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509 390,55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C59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размещения домов индивидуальной жилой застройки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Default="00B73ECE" w:rsidP="009C273D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</w:t>
            </w:r>
            <w:r w:rsidRPr="00C20BDB">
              <w:rPr>
                <w:rFonts w:eastAsia="Times New Roman"/>
                <w:szCs w:val="24"/>
              </w:rPr>
              <w:t>втомобиль</w:t>
            </w:r>
            <w:r w:rsidRPr="00B73ECE">
              <w:rPr>
                <w:rFonts w:eastAsia="Times New Roman"/>
                <w:szCs w:val="24"/>
              </w:rPr>
              <w:t xml:space="preserve"> </w:t>
            </w:r>
            <w:r w:rsidRPr="00C20BDB">
              <w:rPr>
                <w:rFonts w:eastAsia="Times New Roman"/>
                <w:szCs w:val="24"/>
              </w:rPr>
              <w:t>легковой</w:t>
            </w:r>
            <w:r>
              <w:rPr>
                <w:rFonts w:eastAsia="Times New Roman"/>
                <w:szCs w:val="24"/>
              </w:rPr>
              <w:t>:</w:t>
            </w:r>
          </w:p>
          <w:p w:rsidR="00B73ECE" w:rsidRPr="00C20BDB" w:rsidRDefault="00B73ECE" w:rsidP="009C273D">
            <w:pPr>
              <w:pStyle w:val="ab"/>
              <w:tabs>
                <w:tab w:val="left" w:pos="494"/>
              </w:tabs>
              <w:spacing w:before="24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УАЗ 3151,1986 г.;</w:t>
            </w:r>
          </w:p>
          <w:p w:rsidR="00B73ECE" w:rsidRDefault="00B73ECE" w:rsidP="009C273D">
            <w:pPr>
              <w:pStyle w:val="ab"/>
              <w:tabs>
                <w:tab w:val="left" w:pos="494"/>
              </w:tabs>
              <w:spacing w:before="24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3ECE" w:rsidRPr="00C20BDB" w:rsidRDefault="00B73ECE" w:rsidP="009C273D">
            <w:pPr>
              <w:pStyle w:val="ab"/>
              <w:tabs>
                <w:tab w:val="left" w:pos="494"/>
              </w:tabs>
              <w:spacing w:before="24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Daihatsu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Terios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KID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2001 г.</w:t>
            </w:r>
          </w:p>
          <w:p w:rsidR="00B73ECE" w:rsidRPr="00C20BDB" w:rsidRDefault="00B73ECE" w:rsidP="0089641D">
            <w:pPr>
              <w:tabs>
                <w:tab w:val="left" w:pos="459"/>
              </w:tabs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Грузовой автомобиль:</w:t>
            </w:r>
          </w:p>
          <w:p w:rsidR="00B73ECE" w:rsidRPr="00C20BDB" w:rsidRDefault="00B73ECE" w:rsidP="00B73ECE">
            <w:pPr>
              <w:pStyle w:val="ab"/>
              <w:numPr>
                <w:ilvl w:val="0"/>
                <w:numId w:val="6"/>
              </w:numPr>
              <w:tabs>
                <w:tab w:val="left" w:pos="459"/>
              </w:tabs>
              <w:spacing w:before="240"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Dyna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1991 г.</w:t>
            </w:r>
          </w:p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B731E7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B731E7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4328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Земли населенных пунктов. Дальневосточный гектар. Ведение огородничество (безвозмездное пользование с 2017 по 2022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6 553,0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Индивидуальный предприниматель (ИП)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233 600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размещения домов индивидуальной жилой застройки  (фактическое предоставление Курышко В.В. 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83D57">
        <w:trPr>
          <w:trHeight w:val="4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Курышко В.В. 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37,7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4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Земли городской застройки (аренда с 2017 г. по 2022 г.)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18,0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8319C1">
        <w:trPr>
          <w:trHeight w:val="26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89641D">
            <w:pPr>
              <w:pStyle w:val="ab"/>
              <w:spacing w:before="240"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Бордовская Татьяна Геннадьевна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F135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заведующий сектором по управлению муниципальным жилищным фондом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624 584,75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F1353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</w:t>
            </w:r>
          </w:p>
          <w:p w:rsidR="00B73ECE" w:rsidRPr="00C20BDB" w:rsidRDefault="00B73ECE" w:rsidP="00B73ECE">
            <w:pPr>
              <w:pStyle w:val="ab"/>
              <w:numPr>
                <w:ilvl w:val="0"/>
                <w:numId w:val="7"/>
              </w:numPr>
              <w:tabs>
                <w:tab w:val="left" w:pos="317"/>
              </w:tabs>
              <w:spacing w:before="24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личного подсобного хозяйства (индивидуальная собственность);</w:t>
            </w:r>
          </w:p>
          <w:p w:rsidR="00B73ECE" w:rsidRPr="00C20BDB" w:rsidRDefault="00B73ECE" w:rsidP="00B73ECE">
            <w:pPr>
              <w:pStyle w:val="ab"/>
              <w:numPr>
                <w:ilvl w:val="0"/>
                <w:numId w:val="7"/>
              </w:numPr>
              <w:tabs>
                <w:tab w:val="left" w:pos="317"/>
              </w:tabs>
              <w:spacing w:before="24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сельскохозяйственного использования (ведение огородничества с 2019 г. по 2024 г.)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766,0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364C3F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Автомобили легковые:</w:t>
            </w:r>
          </w:p>
          <w:p w:rsidR="00B73ECE" w:rsidRPr="00C20BDB" w:rsidRDefault="00B73ECE" w:rsidP="00B73ECE">
            <w:pPr>
              <w:pStyle w:val="ab"/>
              <w:numPr>
                <w:ilvl w:val="0"/>
                <w:numId w:val="8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passo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 г.</w:t>
            </w:r>
          </w:p>
          <w:p w:rsidR="00B73ECE" w:rsidRPr="00C20BDB" w:rsidRDefault="00B73ECE" w:rsidP="00B73ECE">
            <w:pPr>
              <w:pStyle w:val="ab"/>
              <w:numPr>
                <w:ilvl w:val="0"/>
                <w:numId w:val="8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IST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2006 г.</w:t>
            </w:r>
          </w:p>
        </w:tc>
      </w:tr>
      <w:tr w:rsidR="00B73ECE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251,0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35,5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(1/2 совместно с Бордовской В.В. (дочь))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16,5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10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364C3F">
            <w:pPr>
              <w:pStyle w:val="ab"/>
              <w:spacing w:before="240" w:after="0" w:line="240" w:lineRule="auto"/>
              <w:ind w:left="45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Намаконова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главный специалист финансово-экономического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766 478,39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Намаконовым А.В.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96AEB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Автомобили легковые:</w:t>
            </w:r>
          </w:p>
          <w:p w:rsidR="00B73ECE" w:rsidRPr="00741D8A" w:rsidRDefault="00B73ECE" w:rsidP="00B73ECE">
            <w:pPr>
              <w:pStyle w:val="ab"/>
              <w:numPr>
                <w:ilvl w:val="0"/>
                <w:numId w:val="10"/>
              </w:numPr>
              <w:tabs>
                <w:tab w:val="left" w:pos="317"/>
              </w:tabs>
              <w:spacing w:before="240"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Nissan Tiida Latio</w:t>
            </w: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2006 г.</w:t>
            </w:r>
          </w:p>
        </w:tc>
      </w:tr>
      <w:tr w:rsidR="00B73ECE" w:rsidRPr="00C20BDB" w:rsidTr="00970441">
        <w:trPr>
          <w:trHeight w:val="2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Намаконов Алексей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Администрация сельского поселения «Поселок Шумный» Вяземского муниципального района Хабаровского края, глава сельского поселения «Поселок Шумный» Вяземского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1 141 660,24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</w:t>
            </w:r>
          </w:p>
          <w:p w:rsidR="00B73ECE" w:rsidRPr="00C20BDB" w:rsidRDefault="00B73ECE" w:rsidP="00B73ECE">
            <w:pPr>
              <w:pStyle w:val="ab"/>
              <w:numPr>
                <w:ilvl w:val="0"/>
                <w:numId w:val="9"/>
              </w:numPr>
              <w:tabs>
                <w:tab w:val="left" w:pos="317"/>
                <w:tab w:val="left" w:pos="515"/>
              </w:tabs>
              <w:spacing w:before="240"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Приусадебный (индивидуальная собственность);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B73ECE" w:rsidRPr="00C20BDB" w:rsidRDefault="00B73ECE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</w:t>
            </w:r>
          </w:p>
          <w:p w:rsidR="00B73ECE" w:rsidRPr="00C20BDB" w:rsidRDefault="00B73ECE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741D8A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Автомобили легковые:</w:t>
            </w:r>
          </w:p>
          <w:p w:rsidR="00B73ECE" w:rsidRPr="00741D8A" w:rsidRDefault="00B73ECE" w:rsidP="00B73ECE">
            <w:pPr>
              <w:pStyle w:val="ab"/>
              <w:numPr>
                <w:ilvl w:val="0"/>
                <w:numId w:val="11"/>
              </w:numPr>
              <w:tabs>
                <w:tab w:val="left" w:pos="239"/>
              </w:tabs>
              <w:spacing w:before="240"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Hilux</w:t>
            </w: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Surf</w:t>
            </w:r>
            <w:r w:rsidRPr="00741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1990 г.</w:t>
            </w:r>
          </w:p>
        </w:tc>
      </w:tr>
      <w:tr w:rsidR="00B73ECE" w:rsidRPr="00C20BDB" w:rsidTr="00CA79B3">
        <w:trPr>
          <w:trHeight w:val="7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B73ECE">
            <w:pPr>
              <w:pStyle w:val="ab"/>
              <w:numPr>
                <w:ilvl w:val="0"/>
                <w:numId w:val="9"/>
              </w:numPr>
              <w:tabs>
                <w:tab w:val="left" w:pos="459"/>
              </w:tabs>
              <w:spacing w:before="240" w:after="0" w:line="240" w:lineRule="auto"/>
              <w:ind w:left="3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(индивидуальная)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101,0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73ECE" w:rsidRPr="00741D8A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A79B3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741D8A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73ECE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3E113A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Ученица 1</w:t>
            </w:r>
            <w:r>
              <w:rPr>
                <w:rFonts w:eastAsia="Times New Roman"/>
                <w:color w:val="000000"/>
                <w:szCs w:val="24"/>
              </w:rPr>
              <w:t>1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класса СОШ № 2 г.Вяземский,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89641D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(безвозмездное пользование с 2004 года, фактическое предоставление Намаконовым А.В. (отцом)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B73ECE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3ECE" w:rsidRPr="00C20BDB" w:rsidRDefault="00B73ECE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3E113A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Ученица </w:t>
            </w:r>
            <w:r>
              <w:rPr>
                <w:rFonts w:eastAsia="Times New Roman"/>
                <w:color w:val="000000"/>
                <w:szCs w:val="24"/>
              </w:rPr>
              <w:t>3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класса, СОШ № 2 г.Вяземский,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(безвозмездное пользование с 2012 года, фактическое предоставление Намаконовым А.В. (отцом)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ECE" w:rsidRPr="00C20BDB" w:rsidRDefault="00B73ECE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</w:tbl>
    <w:p w:rsidR="00B73ECE" w:rsidRPr="00C20BDB" w:rsidRDefault="00B73ECE" w:rsidP="00DF06C1">
      <w:pPr>
        <w:spacing w:before="240" w:line="240" w:lineRule="exact"/>
        <w:contextualSpacing/>
      </w:pPr>
    </w:p>
    <w:p w:rsidR="00B73ECE" w:rsidRPr="00C20BDB" w:rsidRDefault="00B73ECE" w:rsidP="00DF06C1">
      <w:pPr>
        <w:spacing w:before="240" w:line="240" w:lineRule="exact"/>
        <w:contextualSpacing/>
      </w:pPr>
    </w:p>
    <w:p w:rsidR="00B73ECE" w:rsidRPr="00C20BDB" w:rsidRDefault="00B73ECE" w:rsidP="00DF06C1">
      <w:pPr>
        <w:spacing w:before="240" w:line="240" w:lineRule="exact"/>
        <w:contextualSpacing/>
        <w:rPr>
          <w:sz w:val="20"/>
        </w:rPr>
      </w:pPr>
    </w:p>
    <w:p w:rsidR="00B73ECE" w:rsidRPr="000E20D0" w:rsidRDefault="00B73ECE" w:rsidP="00DF06C1">
      <w:pPr>
        <w:spacing w:before="240" w:line="240" w:lineRule="exact"/>
        <w:contextualSpacing/>
        <w:rPr>
          <w:sz w:val="20"/>
        </w:rPr>
      </w:pPr>
      <w:r w:rsidRPr="00C20BDB">
        <w:rPr>
          <w:sz w:val="20"/>
        </w:rPr>
        <w:t>Исполнитель: Алексеева Татьяна Игоревна  8 (42 153) 3-41-43</w:t>
      </w:r>
    </w:p>
    <w:p w:rsidR="00B73ECE" w:rsidRPr="007D7D1B" w:rsidRDefault="00B73ECE" w:rsidP="00497F10">
      <w:pPr>
        <w:ind w:left="2124" w:firstLine="708"/>
        <w:rPr>
          <w:sz w:val="28"/>
        </w:rPr>
      </w:pPr>
      <w:r>
        <w:rPr>
          <w:sz w:val="28"/>
        </w:rPr>
        <w:t xml:space="preserve">    </w:t>
      </w:r>
      <w:r w:rsidRPr="007D7D1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B73ECE" w:rsidRDefault="00B73ECE" w:rsidP="00497F10">
      <w:pPr>
        <w:jc w:val="center"/>
        <w:rPr>
          <w:sz w:val="28"/>
        </w:rPr>
      </w:pPr>
      <w:r w:rsidRPr="007D7D1B">
        <w:rPr>
          <w:sz w:val="28"/>
        </w:rPr>
        <w:t>предоставленные лицами, замещающими должности муниципальной службы и членов их семей в финансовом управлении администрации Вяземско</w:t>
      </w:r>
      <w:r>
        <w:rPr>
          <w:sz w:val="28"/>
        </w:rPr>
        <w:t>го муниципального района за 2021</w:t>
      </w:r>
      <w:r w:rsidRPr="007D7D1B">
        <w:rPr>
          <w:sz w:val="28"/>
        </w:rPr>
        <w:t xml:space="preserve"> год</w:t>
      </w:r>
    </w:p>
    <w:p w:rsidR="00B73ECE" w:rsidRDefault="00B73ECE" w:rsidP="00497F10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160"/>
        <w:gridCol w:w="1440"/>
        <w:gridCol w:w="2017"/>
        <w:gridCol w:w="2661"/>
        <w:gridCol w:w="1366"/>
        <w:gridCol w:w="1701"/>
        <w:gridCol w:w="2155"/>
      </w:tblGrid>
      <w:tr w:rsidR="00B73ECE" w:rsidRPr="00CC3941" w:rsidTr="00F04C43">
        <w:tc>
          <w:tcPr>
            <w:tcW w:w="720" w:type="dxa"/>
            <w:vMerge w:val="restart"/>
            <w:shd w:val="clear" w:color="auto" w:fill="auto"/>
          </w:tcPr>
          <w:p w:rsidR="00B73ECE" w:rsidRPr="00D27A55" w:rsidRDefault="00B73ECE" w:rsidP="00927E9A">
            <w:pPr>
              <w:jc w:val="center"/>
            </w:pPr>
            <w:r w:rsidRPr="00D27A55">
              <w:t>№ п.п.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73ECE" w:rsidRPr="00D27A55" w:rsidRDefault="00B73ECE" w:rsidP="00927E9A">
            <w:pPr>
              <w:jc w:val="center"/>
            </w:pPr>
            <w:r w:rsidRPr="00D27A55">
              <w:t>Ф.И.О.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73ECE" w:rsidRPr="00D27A55" w:rsidRDefault="00B73ECE" w:rsidP="00927E9A">
            <w:pPr>
              <w:jc w:val="center"/>
            </w:pPr>
            <w:r w:rsidRPr="00D27A55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73ECE" w:rsidRPr="00D27A55" w:rsidRDefault="00B73ECE" w:rsidP="009F145A">
            <w:pPr>
              <w:jc w:val="center"/>
            </w:pPr>
            <w:r w:rsidRPr="00D27A55">
              <w:t>Общая сумма деклариро-ванного годового дохода за 2021 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B73ECE" w:rsidRPr="00D27A55" w:rsidRDefault="00B73ECE" w:rsidP="009F145A">
            <w:pPr>
              <w:jc w:val="center"/>
              <w:rPr>
                <w:sz w:val="16"/>
                <w:szCs w:val="16"/>
              </w:rPr>
            </w:pPr>
            <w:r w:rsidRPr="00D27A55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728" w:type="dxa"/>
            <w:gridSpan w:val="3"/>
            <w:shd w:val="clear" w:color="auto" w:fill="auto"/>
          </w:tcPr>
          <w:p w:rsidR="00B73ECE" w:rsidRPr="00D27A55" w:rsidRDefault="00B73ECE" w:rsidP="00F23703">
            <w:pPr>
              <w:jc w:val="center"/>
            </w:pPr>
            <w:r w:rsidRPr="00D27A5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73ECE" w:rsidRPr="00D27A55" w:rsidRDefault="00B73ECE" w:rsidP="00927E9A">
            <w:pPr>
              <w:jc w:val="center"/>
            </w:pPr>
            <w:r w:rsidRPr="00D27A55">
              <w:t>Перечень транспортных средств, принадлежащих на праве собственности (вид, марка)</w:t>
            </w:r>
          </w:p>
        </w:tc>
      </w:tr>
      <w:tr w:rsidR="00B73ECE" w:rsidRPr="00CC3941" w:rsidTr="00F04C43">
        <w:tc>
          <w:tcPr>
            <w:tcW w:w="720" w:type="dxa"/>
            <w:vMerge/>
            <w:shd w:val="clear" w:color="auto" w:fill="auto"/>
          </w:tcPr>
          <w:p w:rsidR="00B73ECE" w:rsidRPr="00D27A55" w:rsidRDefault="00B73ECE" w:rsidP="00497F10"/>
        </w:tc>
        <w:tc>
          <w:tcPr>
            <w:tcW w:w="1800" w:type="dxa"/>
            <w:vMerge/>
            <w:shd w:val="clear" w:color="auto" w:fill="auto"/>
          </w:tcPr>
          <w:p w:rsidR="00B73ECE" w:rsidRPr="00D27A55" w:rsidRDefault="00B73ECE" w:rsidP="00497F10"/>
        </w:tc>
        <w:tc>
          <w:tcPr>
            <w:tcW w:w="2160" w:type="dxa"/>
            <w:vMerge/>
            <w:shd w:val="clear" w:color="auto" w:fill="auto"/>
          </w:tcPr>
          <w:p w:rsidR="00B73ECE" w:rsidRPr="00D27A55" w:rsidRDefault="00B73ECE" w:rsidP="00497F10"/>
        </w:tc>
        <w:tc>
          <w:tcPr>
            <w:tcW w:w="1440" w:type="dxa"/>
            <w:vMerge/>
            <w:shd w:val="clear" w:color="auto" w:fill="auto"/>
          </w:tcPr>
          <w:p w:rsidR="00B73ECE" w:rsidRPr="00D27A55" w:rsidRDefault="00B73ECE" w:rsidP="00497F10"/>
        </w:tc>
        <w:tc>
          <w:tcPr>
            <w:tcW w:w="2017" w:type="dxa"/>
            <w:vMerge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927E9A">
            <w:pPr>
              <w:jc w:val="center"/>
            </w:pPr>
            <w:r w:rsidRPr="00D27A55">
              <w:t>вид объектов недвижимости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927E9A">
            <w:pPr>
              <w:jc w:val="center"/>
            </w:pPr>
            <w:r w:rsidRPr="00D27A55"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927E9A">
            <w:pPr>
              <w:jc w:val="center"/>
              <w:rPr>
                <w:sz w:val="22"/>
                <w:szCs w:val="22"/>
              </w:rPr>
            </w:pPr>
            <w:r w:rsidRPr="00D27A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5" w:type="dxa"/>
            <w:vMerge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734D9">
            <w:r w:rsidRPr="00D27A55">
              <w:t>1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734D9">
            <w:r w:rsidRPr="00D27A55">
              <w:t>Ванжула Галина Викторовна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734D9">
            <w:r w:rsidRPr="00D27A55">
              <w:t xml:space="preserve">Начальник отдела по межбюджетным </w:t>
            </w:r>
            <w:r w:rsidRPr="00D27A55">
              <w:lastRenderedPageBreak/>
              <w:t>отношениям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734D9">
            <w:r w:rsidRPr="00D27A55">
              <w:lastRenderedPageBreak/>
              <w:t>1078423,87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734D9"/>
        </w:tc>
        <w:tc>
          <w:tcPr>
            <w:tcW w:w="2661" w:type="dxa"/>
            <w:shd w:val="clear" w:color="auto" w:fill="auto"/>
          </w:tcPr>
          <w:p w:rsidR="00B73ECE" w:rsidRPr="00D27A55" w:rsidRDefault="00B73ECE" w:rsidP="004734D9">
            <w:r w:rsidRPr="00D27A55">
              <w:t xml:space="preserve">Земельный участок для размещения гаражей и автостоянок </w:t>
            </w:r>
            <w:r w:rsidRPr="00D27A55">
              <w:lastRenderedPageBreak/>
              <w:t xml:space="preserve">(индивидуальная); </w:t>
            </w:r>
          </w:p>
          <w:p w:rsidR="00B73ECE" w:rsidRPr="00D27A55" w:rsidRDefault="00B73ECE" w:rsidP="004734D9">
            <w:r w:rsidRPr="00D27A55">
              <w:t>квартира (индивидуальная);</w:t>
            </w:r>
          </w:p>
          <w:p w:rsidR="00B73ECE" w:rsidRPr="00D27A55" w:rsidRDefault="00B73ECE" w:rsidP="004734D9">
            <w:r w:rsidRPr="00D27A55">
              <w:t>гараж (индивидуальная);</w:t>
            </w:r>
          </w:p>
          <w:p w:rsidR="00B73ECE" w:rsidRPr="00D27A55" w:rsidRDefault="00B73ECE" w:rsidP="004734D9">
            <w:r w:rsidRPr="00D27A55">
              <w:t xml:space="preserve">земельный участок для размещения домов индивидуальной жилой застройки (безвозмездное </w:t>
            </w:r>
            <w:proofErr w:type="gramStart"/>
            <w:r w:rsidRPr="00D27A55">
              <w:t>пользование  с</w:t>
            </w:r>
            <w:proofErr w:type="gramEnd"/>
            <w:r w:rsidRPr="00D27A55">
              <w:t xml:space="preserve"> 1989г. по бессрочное, фактическое предоставление);</w:t>
            </w:r>
          </w:p>
          <w:p w:rsidR="00B73ECE" w:rsidRPr="00D27A55" w:rsidRDefault="00B73ECE" w:rsidP="00A25C82">
            <w:r w:rsidRPr="00D27A55">
              <w:t>жилой дом (безвозмездное пользование с 1989г.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734D9">
            <w:r w:rsidRPr="00D27A55">
              <w:lastRenderedPageBreak/>
              <w:t>41,0</w:t>
            </w:r>
          </w:p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>
            <w:r w:rsidRPr="00D27A55">
              <w:t>53,8</w:t>
            </w:r>
          </w:p>
          <w:p w:rsidR="00B73ECE" w:rsidRPr="00D27A55" w:rsidRDefault="00B73ECE" w:rsidP="004734D9"/>
          <w:p w:rsidR="00B73ECE" w:rsidRPr="00D27A55" w:rsidRDefault="00B73ECE" w:rsidP="004734D9">
            <w:r w:rsidRPr="00D27A55">
              <w:t>37,0</w:t>
            </w:r>
          </w:p>
          <w:p w:rsidR="00B73ECE" w:rsidRPr="00D27A55" w:rsidRDefault="00B73ECE" w:rsidP="004734D9"/>
          <w:p w:rsidR="00B73ECE" w:rsidRPr="00D27A55" w:rsidRDefault="00B73ECE" w:rsidP="004734D9">
            <w:r w:rsidRPr="00D27A55">
              <w:t>890,0</w:t>
            </w:r>
          </w:p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>
            <w:r w:rsidRPr="00D27A55">
              <w:t>28,0</w:t>
            </w:r>
          </w:p>
          <w:p w:rsidR="00B73ECE" w:rsidRPr="00D27A55" w:rsidRDefault="00B73ECE" w:rsidP="004734D9"/>
        </w:tc>
        <w:tc>
          <w:tcPr>
            <w:tcW w:w="1701" w:type="dxa"/>
            <w:shd w:val="clear" w:color="auto" w:fill="auto"/>
          </w:tcPr>
          <w:p w:rsidR="00B73ECE" w:rsidRPr="00D27A55" w:rsidRDefault="00B73ECE" w:rsidP="004734D9">
            <w:r w:rsidRPr="00D27A55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734D9"/>
        </w:tc>
      </w:tr>
      <w:tr w:rsidR="00B73ECE" w:rsidRPr="005902B6" w:rsidTr="00F04C43">
        <w:tc>
          <w:tcPr>
            <w:tcW w:w="720" w:type="dxa"/>
            <w:shd w:val="clear" w:color="auto" w:fill="auto"/>
          </w:tcPr>
          <w:p w:rsidR="00B73ECE" w:rsidRPr="00D27A55" w:rsidRDefault="00B73ECE" w:rsidP="004734D9">
            <w:r w:rsidRPr="00D27A55">
              <w:t>2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734D9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734D9"/>
        </w:tc>
        <w:tc>
          <w:tcPr>
            <w:tcW w:w="1440" w:type="dxa"/>
            <w:shd w:val="clear" w:color="auto" w:fill="auto"/>
          </w:tcPr>
          <w:p w:rsidR="00B73ECE" w:rsidRPr="00D27A55" w:rsidRDefault="00B73ECE" w:rsidP="004734D9">
            <w:r w:rsidRPr="00D27A55">
              <w:t>251223,52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734D9"/>
        </w:tc>
        <w:tc>
          <w:tcPr>
            <w:tcW w:w="2661" w:type="dxa"/>
            <w:shd w:val="clear" w:color="auto" w:fill="auto"/>
          </w:tcPr>
          <w:p w:rsidR="00B73ECE" w:rsidRPr="00D27A55" w:rsidRDefault="00B73ECE" w:rsidP="004734D9">
            <w:r w:rsidRPr="00D27A55">
              <w:t>Земельный участок для размещения домов индивидуальной жилой застройки</w:t>
            </w:r>
          </w:p>
          <w:p w:rsidR="00B73ECE" w:rsidRPr="00D27A55" w:rsidRDefault="00B73ECE" w:rsidP="004734D9">
            <w:r w:rsidRPr="00D27A55">
              <w:lastRenderedPageBreak/>
              <w:t>(индивидуальная);</w:t>
            </w:r>
          </w:p>
          <w:p w:rsidR="00B73ECE" w:rsidRPr="00D27A55" w:rsidRDefault="00B73ECE" w:rsidP="004734D9">
            <w:r w:rsidRPr="00D27A55">
              <w:t>жилой дом (индивидуальная);</w:t>
            </w:r>
          </w:p>
          <w:p w:rsidR="00B73ECE" w:rsidRPr="00D27A55" w:rsidRDefault="00B73ECE" w:rsidP="004734D9">
            <w:r w:rsidRPr="00D27A55">
              <w:t>земельный участок для размещения гаражей и автостоянок (безвозмездное пользование с 2015г. по бессрочное, фактическое предоставление);</w:t>
            </w:r>
          </w:p>
          <w:p w:rsidR="00B73ECE" w:rsidRPr="00D27A55" w:rsidRDefault="00B73ECE" w:rsidP="000B3A62">
            <w:r w:rsidRPr="00D27A55">
              <w:t>гараж (безвозмездное пользование с 2015г. по бессрочное, фактическое предоставление);</w:t>
            </w:r>
          </w:p>
          <w:p w:rsidR="00B73ECE" w:rsidRPr="00D27A55" w:rsidRDefault="00B73ECE" w:rsidP="002606D4">
            <w:r w:rsidRPr="00D27A55">
              <w:t>квартира (безвозмездное пользование с 1998г.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734D9">
            <w:r w:rsidRPr="00D27A55">
              <w:lastRenderedPageBreak/>
              <w:t>890,0</w:t>
            </w:r>
          </w:p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>
            <w:r w:rsidRPr="00D27A55">
              <w:t>28,0</w:t>
            </w:r>
          </w:p>
          <w:p w:rsidR="00B73ECE" w:rsidRPr="00D27A55" w:rsidRDefault="00B73ECE" w:rsidP="004734D9"/>
          <w:p w:rsidR="00B73ECE" w:rsidRPr="00D27A55" w:rsidRDefault="00B73ECE" w:rsidP="004734D9">
            <w:r w:rsidRPr="00D27A55">
              <w:t>41,0</w:t>
            </w:r>
          </w:p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4734D9"/>
          <w:p w:rsidR="00B73ECE" w:rsidRPr="00D27A55" w:rsidRDefault="00B73ECE" w:rsidP="009E1738"/>
          <w:p w:rsidR="00B73ECE" w:rsidRPr="00D27A55" w:rsidRDefault="00B73ECE" w:rsidP="009E1738"/>
          <w:p w:rsidR="00B73ECE" w:rsidRPr="00D27A55" w:rsidRDefault="00B73ECE" w:rsidP="009E1738"/>
          <w:p w:rsidR="00B73ECE" w:rsidRPr="00D27A55" w:rsidRDefault="00B73ECE" w:rsidP="009E1738"/>
          <w:p w:rsidR="00B73ECE" w:rsidRPr="00D27A55" w:rsidRDefault="00B73ECE" w:rsidP="009E1738">
            <w:r w:rsidRPr="00D27A55">
              <w:t>37,0</w:t>
            </w:r>
          </w:p>
          <w:p w:rsidR="00B73ECE" w:rsidRPr="00D27A55" w:rsidRDefault="00B73ECE" w:rsidP="009E1738"/>
          <w:p w:rsidR="00B73ECE" w:rsidRPr="00D27A55" w:rsidRDefault="00B73ECE" w:rsidP="009E1738"/>
          <w:p w:rsidR="00B73ECE" w:rsidRPr="00D27A55" w:rsidRDefault="00B73ECE" w:rsidP="009E1738"/>
          <w:p w:rsidR="00B73ECE" w:rsidRPr="00D27A55" w:rsidRDefault="00B73ECE" w:rsidP="009E1738"/>
          <w:p w:rsidR="00B73ECE" w:rsidRPr="00D27A55" w:rsidRDefault="00B73ECE" w:rsidP="009E1738">
            <w:r w:rsidRPr="00D27A55">
              <w:t>53,8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4734D9">
            <w:r w:rsidRPr="00D27A55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734D9">
            <w:r w:rsidRPr="00D27A55">
              <w:t>Автомобили:</w:t>
            </w:r>
          </w:p>
          <w:p w:rsidR="00B73ECE" w:rsidRPr="00D27A55" w:rsidRDefault="00B73ECE" w:rsidP="004734D9">
            <w:smartTag w:uri="urn:schemas-microsoft-com:office:smarttags" w:element="City">
              <w:smartTag w:uri="urn:schemas-microsoft-com:office:smarttags" w:element="place">
                <w:r w:rsidRPr="00D27A55">
                  <w:rPr>
                    <w:lang w:val="en-US"/>
                  </w:rPr>
                  <w:t>TOYOTA</w:t>
                </w:r>
              </w:smartTag>
            </w:smartTag>
            <w:r w:rsidRPr="00D27A55">
              <w:t xml:space="preserve"> </w:t>
            </w:r>
            <w:r w:rsidRPr="00D27A55">
              <w:rPr>
                <w:lang w:val="en-US"/>
              </w:rPr>
              <w:t>HILUX</w:t>
            </w:r>
            <w:r w:rsidRPr="00D27A55">
              <w:t>-</w:t>
            </w:r>
            <w:r w:rsidRPr="00D27A55">
              <w:rPr>
                <w:lang w:val="en-US"/>
              </w:rPr>
              <w:t>SURF</w:t>
            </w:r>
          </w:p>
          <w:p w:rsidR="00B73ECE" w:rsidRPr="00D27A55" w:rsidRDefault="00B73ECE" w:rsidP="004734D9">
            <w:smartTag w:uri="urn:schemas-microsoft-com:office:smarttags" w:element="place">
              <w:smartTag w:uri="urn:schemas-microsoft-com:office:smarttags" w:element="City">
                <w:r w:rsidRPr="00D27A55">
                  <w:rPr>
                    <w:lang w:val="en-US"/>
                  </w:rPr>
                  <w:t>TOYOTA</w:t>
                </w:r>
              </w:smartTag>
            </w:smartTag>
            <w:r w:rsidRPr="00D27A55">
              <w:t xml:space="preserve"> </w:t>
            </w:r>
            <w:r w:rsidRPr="00D27A55">
              <w:rPr>
                <w:lang w:val="en-US"/>
              </w:rPr>
              <w:t>HIACE</w:t>
            </w:r>
          </w:p>
          <w:p w:rsidR="00B73ECE" w:rsidRPr="00D27A55" w:rsidRDefault="00B73ECE" w:rsidP="004734D9">
            <w:r w:rsidRPr="00D27A55">
              <w:lastRenderedPageBreak/>
              <w:t>Лодка МКМ МКМ</w:t>
            </w:r>
          </w:p>
          <w:p w:rsidR="00B73ECE" w:rsidRPr="00D27A55" w:rsidRDefault="00B73ECE" w:rsidP="004734D9"/>
        </w:tc>
      </w:tr>
      <w:tr w:rsidR="00B73ECE" w:rsidRPr="00E60EF4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Бочарникова Евгения Касимовна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>
            <w:r w:rsidRPr="00D27A55">
              <w:t xml:space="preserve">Начальник отдела учета и отчетности 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1200911,59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497F10">
            <w:pPr>
              <w:rPr>
                <w:sz w:val="23"/>
                <w:szCs w:val="23"/>
              </w:rPr>
            </w:pPr>
            <w:r w:rsidRPr="00D27A55">
              <w:rPr>
                <w:sz w:val="23"/>
                <w:szCs w:val="23"/>
              </w:rPr>
              <w:t>Квартира (общая долевая 2/3);</w:t>
            </w:r>
          </w:p>
          <w:p w:rsidR="00B73ECE" w:rsidRPr="00D27A55" w:rsidRDefault="00B73ECE" w:rsidP="00497F10">
            <w:pPr>
              <w:rPr>
                <w:sz w:val="23"/>
                <w:szCs w:val="23"/>
              </w:rPr>
            </w:pPr>
            <w:r w:rsidRPr="00D27A55">
              <w:rPr>
                <w:sz w:val="23"/>
                <w:szCs w:val="23"/>
              </w:rPr>
              <w:t xml:space="preserve">квартира </w:t>
            </w:r>
            <w:r w:rsidRPr="00D27A55">
              <w:rPr>
                <w:sz w:val="23"/>
                <w:szCs w:val="23"/>
              </w:rPr>
              <w:lastRenderedPageBreak/>
              <w:t>(индивидуальная);</w:t>
            </w:r>
          </w:p>
          <w:p w:rsidR="00B73ECE" w:rsidRPr="00D27A55" w:rsidRDefault="00B73ECE" w:rsidP="00497F10">
            <w:pPr>
              <w:rPr>
                <w:sz w:val="23"/>
                <w:szCs w:val="23"/>
              </w:rPr>
            </w:pPr>
            <w:r w:rsidRPr="00D27A55">
              <w:rPr>
                <w:sz w:val="23"/>
                <w:szCs w:val="23"/>
              </w:rPr>
              <w:t>квартира (безвозмездное пользование  с 2018г. по 2034г., фактическое предоставление 1/3 доли)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lastRenderedPageBreak/>
              <w:t>58,4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lastRenderedPageBreak/>
              <w:t>45,6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t>58,4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>
            <w:r w:rsidRPr="00D27A55">
              <w:lastRenderedPageBreak/>
              <w:t xml:space="preserve">Россия 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E60EF4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4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9535DD">
            <w:r w:rsidRPr="00D27A5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/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901EDB">
            <w:r w:rsidRPr="00D27A55">
              <w:t>Квартира (безвозмездное пользование с 2016г. по 2034г.,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901EDB">
            <w:r w:rsidRPr="00D27A55">
              <w:t>58,4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5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9535DD">
            <w:r w:rsidRPr="00D27A5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/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C1230E">
            <w:r w:rsidRPr="00D27A55">
              <w:t>Квартира (безвозмездное пользование с 2016г. по 2034г.,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007E09">
            <w:r w:rsidRPr="00D27A55">
              <w:t>58,4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5A7837">
            <w:r w:rsidRPr="00D27A55">
              <w:t>6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5A7837">
            <w:r w:rsidRPr="00D27A55">
              <w:t>Криницкая Марина Геннадьевна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5A7837">
            <w:r w:rsidRPr="00D27A55">
              <w:t>Начальник отдела исполнения бюджета по доходам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5A7837">
            <w:r w:rsidRPr="00D27A55">
              <w:t>762454,10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5A7837"/>
        </w:tc>
        <w:tc>
          <w:tcPr>
            <w:tcW w:w="2661" w:type="dxa"/>
            <w:shd w:val="clear" w:color="auto" w:fill="auto"/>
          </w:tcPr>
          <w:p w:rsidR="00B73ECE" w:rsidRPr="00D27A55" w:rsidRDefault="00B73ECE" w:rsidP="005A7837">
            <w:r w:rsidRPr="00D27A55">
              <w:t>Земельный участок находящийся в составе дачных, садоводческих и огороднических объединений (индивидуальная);</w:t>
            </w:r>
          </w:p>
          <w:p w:rsidR="00B73ECE" w:rsidRPr="00D27A55" w:rsidRDefault="00B73ECE" w:rsidP="005A7837">
            <w:r w:rsidRPr="00D27A55">
              <w:t>квартира (индивидуальная);</w:t>
            </w:r>
          </w:p>
          <w:p w:rsidR="00B73ECE" w:rsidRPr="00D27A55" w:rsidRDefault="00B73ECE" w:rsidP="005A7837">
            <w:r w:rsidRPr="00D27A55">
              <w:t>квартира (индивидуальная);</w:t>
            </w:r>
          </w:p>
          <w:p w:rsidR="00B73ECE" w:rsidRPr="00D27A55" w:rsidRDefault="00B73ECE" w:rsidP="005A7837">
            <w:r w:rsidRPr="00D27A55">
              <w:t>гараж (индивидуальная);</w:t>
            </w:r>
          </w:p>
          <w:p w:rsidR="00B73ECE" w:rsidRPr="00D27A55" w:rsidRDefault="00B73ECE" w:rsidP="00357FEE">
            <w:r w:rsidRPr="00D27A55">
              <w:lastRenderedPageBreak/>
              <w:t>гараж (индивидуальная)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5A7837">
            <w:r w:rsidRPr="00D27A55">
              <w:lastRenderedPageBreak/>
              <w:t>1200,0</w:t>
            </w:r>
          </w:p>
          <w:p w:rsidR="00B73ECE" w:rsidRPr="00D27A55" w:rsidRDefault="00B73ECE" w:rsidP="005A7837"/>
          <w:p w:rsidR="00B73ECE" w:rsidRPr="00D27A55" w:rsidRDefault="00B73ECE" w:rsidP="005A7837"/>
          <w:p w:rsidR="00B73ECE" w:rsidRPr="00D27A55" w:rsidRDefault="00B73ECE" w:rsidP="005A7837"/>
          <w:p w:rsidR="00B73ECE" w:rsidRPr="00D27A55" w:rsidRDefault="00B73ECE" w:rsidP="005A7837"/>
          <w:p w:rsidR="00B73ECE" w:rsidRPr="00D27A55" w:rsidRDefault="00B73ECE" w:rsidP="005A7837"/>
          <w:p w:rsidR="00B73ECE" w:rsidRPr="00D27A55" w:rsidRDefault="00B73ECE" w:rsidP="005A7837">
            <w:r w:rsidRPr="00D27A55">
              <w:t>61,8</w:t>
            </w:r>
          </w:p>
          <w:p w:rsidR="00B73ECE" w:rsidRPr="00D27A55" w:rsidRDefault="00B73ECE" w:rsidP="005A7837"/>
          <w:p w:rsidR="00B73ECE" w:rsidRPr="00D27A55" w:rsidRDefault="00B73ECE" w:rsidP="005A7837">
            <w:r w:rsidRPr="00D27A55">
              <w:t>29,5</w:t>
            </w:r>
          </w:p>
          <w:p w:rsidR="00B73ECE" w:rsidRPr="00D27A55" w:rsidRDefault="00B73ECE" w:rsidP="005A7837"/>
          <w:p w:rsidR="00B73ECE" w:rsidRPr="00D27A55" w:rsidRDefault="00B73ECE" w:rsidP="005A7837">
            <w:r w:rsidRPr="00D27A55">
              <w:t>20,3</w:t>
            </w:r>
          </w:p>
          <w:p w:rsidR="00B73ECE" w:rsidRPr="00D27A55" w:rsidRDefault="00B73ECE" w:rsidP="005A7837"/>
          <w:p w:rsidR="00B73ECE" w:rsidRPr="00D27A55" w:rsidRDefault="00B73ECE" w:rsidP="005A7837">
            <w:r w:rsidRPr="00D27A55">
              <w:t>20,9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5A7837">
            <w:r w:rsidRPr="00D27A55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5A7837">
            <w:r w:rsidRPr="00D27A55">
              <w:t>Автомобиль:</w:t>
            </w:r>
          </w:p>
          <w:p w:rsidR="00B73ECE" w:rsidRPr="00D27A55" w:rsidRDefault="00B73ECE" w:rsidP="005A7837">
            <w:r w:rsidRPr="00D27A55">
              <w:t xml:space="preserve">ГАЗ-3110 </w:t>
            </w:r>
            <w:r w:rsidRPr="00D27A55">
              <w:rPr>
                <w:lang w:val="en-US"/>
              </w:rPr>
              <w:t>GAZ</w:t>
            </w:r>
            <w:r w:rsidRPr="00D27A55">
              <w:t>-3110</w:t>
            </w:r>
          </w:p>
        </w:tc>
      </w:tr>
      <w:tr w:rsidR="00B73ECE" w:rsidRPr="00DD57AB" w:rsidTr="00AF4A3F">
        <w:tc>
          <w:tcPr>
            <w:tcW w:w="720" w:type="dxa"/>
            <w:shd w:val="clear" w:color="auto" w:fill="auto"/>
          </w:tcPr>
          <w:p w:rsidR="00B73ECE" w:rsidRPr="00D27A55" w:rsidRDefault="00B73ECE" w:rsidP="002A32B9">
            <w:r w:rsidRPr="00D27A55">
              <w:t>7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2A32B9">
            <w:r w:rsidRPr="00D27A55">
              <w:t>Умовист Ксения Юрьевна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A32B9">
            <w:r w:rsidRPr="00D27A55">
              <w:t>Начальник отдела по исполнению отдельных бюджетных полномочий 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2A32B9">
            <w:r w:rsidRPr="00D27A55">
              <w:t>995022,03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2A32B9"/>
        </w:tc>
        <w:tc>
          <w:tcPr>
            <w:tcW w:w="2661" w:type="dxa"/>
            <w:shd w:val="clear" w:color="auto" w:fill="auto"/>
          </w:tcPr>
          <w:p w:rsidR="00B73ECE" w:rsidRPr="00D27A55" w:rsidRDefault="00B73ECE" w:rsidP="002A32B9">
            <w:r w:rsidRPr="00D27A55">
              <w:t>Жилой дом (безвозмездное пользование с 2001г. по бессрочное, фактическое предоставление);</w:t>
            </w:r>
          </w:p>
          <w:p w:rsidR="00B73ECE" w:rsidRPr="00D27A55" w:rsidRDefault="00B73ECE" w:rsidP="002A32B9">
            <w:r w:rsidRPr="00D27A55">
              <w:t>земельный участок для размещения домов индивидуальной жилой застройки (безвозмездное пользование с 2001г.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2A32B9">
            <w:r w:rsidRPr="00D27A55">
              <w:t>64,8</w:t>
            </w:r>
          </w:p>
          <w:p w:rsidR="00B73ECE" w:rsidRPr="00D27A55" w:rsidRDefault="00B73ECE" w:rsidP="002A32B9"/>
          <w:p w:rsidR="00B73ECE" w:rsidRPr="00D27A55" w:rsidRDefault="00B73ECE" w:rsidP="002A32B9"/>
          <w:p w:rsidR="00B73ECE" w:rsidRPr="00D27A55" w:rsidRDefault="00B73ECE" w:rsidP="002A32B9"/>
          <w:p w:rsidR="00B73ECE" w:rsidRPr="00D27A55" w:rsidRDefault="00B73ECE" w:rsidP="002A32B9"/>
          <w:p w:rsidR="00B73ECE" w:rsidRPr="00D27A55" w:rsidRDefault="00B73ECE" w:rsidP="002A32B9"/>
          <w:p w:rsidR="00B73ECE" w:rsidRPr="00D27A55" w:rsidRDefault="00B73ECE" w:rsidP="002A32B9">
            <w:r w:rsidRPr="00D27A55">
              <w:t>656,0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2A32B9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2A32B9"/>
        </w:tc>
      </w:tr>
      <w:tr w:rsidR="00B73ECE" w:rsidRPr="00CC3941" w:rsidTr="00007E09">
        <w:tc>
          <w:tcPr>
            <w:tcW w:w="720" w:type="dxa"/>
            <w:shd w:val="clear" w:color="auto" w:fill="FFFFFF"/>
          </w:tcPr>
          <w:p w:rsidR="00B73ECE" w:rsidRPr="00D27A55" w:rsidRDefault="00B73ECE" w:rsidP="00AC6DC5">
            <w:pPr>
              <w:rPr>
                <w:color w:val="000000"/>
              </w:rPr>
            </w:pPr>
            <w:r w:rsidRPr="00D27A55">
              <w:rPr>
                <w:color w:val="000000"/>
              </w:rPr>
              <w:t>8</w:t>
            </w:r>
          </w:p>
        </w:tc>
        <w:tc>
          <w:tcPr>
            <w:tcW w:w="1800" w:type="dxa"/>
            <w:shd w:val="clear" w:color="auto" w:fill="FFFFFF"/>
          </w:tcPr>
          <w:p w:rsidR="00B73ECE" w:rsidRPr="00D27A55" w:rsidRDefault="00B73ECE" w:rsidP="002A32B9">
            <w:pPr>
              <w:rPr>
                <w:color w:val="000000"/>
              </w:rPr>
            </w:pPr>
            <w:r w:rsidRPr="00D27A55">
              <w:rPr>
                <w:color w:val="000000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FFFFFF"/>
          </w:tcPr>
          <w:p w:rsidR="00B73ECE" w:rsidRPr="00D27A55" w:rsidRDefault="00B73ECE" w:rsidP="006D6E8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B73ECE" w:rsidRPr="00D27A55" w:rsidRDefault="00B73ECE" w:rsidP="006D6E80">
            <w:pPr>
              <w:rPr>
                <w:color w:val="000000"/>
              </w:rPr>
            </w:pPr>
            <w:r w:rsidRPr="00D27A55">
              <w:rPr>
                <w:color w:val="000000"/>
              </w:rPr>
              <w:t>0,00</w:t>
            </w:r>
          </w:p>
        </w:tc>
        <w:tc>
          <w:tcPr>
            <w:tcW w:w="2017" w:type="dxa"/>
            <w:shd w:val="clear" w:color="auto" w:fill="FFFFFF"/>
          </w:tcPr>
          <w:p w:rsidR="00B73ECE" w:rsidRPr="00D27A55" w:rsidRDefault="00B73ECE" w:rsidP="006D6E80">
            <w:pPr>
              <w:rPr>
                <w:color w:val="000000"/>
              </w:rPr>
            </w:pPr>
          </w:p>
        </w:tc>
        <w:tc>
          <w:tcPr>
            <w:tcW w:w="2661" w:type="dxa"/>
            <w:shd w:val="clear" w:color="auto" w:fill="FFFFFF"/>
          </w:tcPr>
          <w:p w:rsidR="00B73ECE" w:rsidRPr="00D27A55" w:rsidRDefault="00B73ECE" w:rsidP="00C1230E">
            <w:r w:rsidRPr="00D27A55">
              <w:t>Жилой дом (безвозмездное пользование с 2011г. по бессрочное, фактическое предоставление);</w:t>
            </w:r>
          </w:p>
          <w:p w:rsidR="00B73ECE" w:rsidRPr="00D27A55" w:rsidRDefault="00B73ECE" w:rsidP="00C1230E">
            <w:r w:rsidRPr="00D27A55">
              <w:t xml:space="preserve">земельный участок для размещения домов индивидуальной жилой застройки </w:t>
            </w:r>
            <w:r w:rsidRPr="00D27A55">
              <w:lastRenderedPageBreak/>
              <w:t>(безвозмездное пользование с 2011г. по бессрочное, фактическое предоставление)</w:t>
            </w:r>
          </w:p>
        </w:tc>
        <w:tc>
          <w:tcPr>
            <w:tcW w:w="1366" w:type="dxa"/>
            <w:shd w:val="clear" w:color="auto" w:fill="FFFFFF"/>
          </w:tcPr>
          <w:p w:rsidR="00B73ECE" w:rsidRPr="00D27A55" w:rsidRDefault="00B73ECE" w:rsidP="00C1230E">
            <w:r w:rsidRPr="00D27A55">
              <w:lastRenderedPageBreak/>
              <w:t>64,8</w:t>
            </w:r>
          </w:p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>
            <w:r w:rsidRPr="00D27A55">
              <w:lastRenderedPageBreak/>
              <w:t>656,0</w:t>
            </w:r>
          </w:p>
        </w:tc>
        <w:tc>
          <w:tcPr>
            <w:tcW w:w="1701" w:type="dxa"/>
            <w:shd w:val="clear" w:color="auto" w:fill="FFFFFF"/>
          </w:tcPr>
          <w:p w:rsidR="00B73ECE" w:rsidRPr="00D27A55" w:rsidRDefault="00B73ECE" w:rsidP="006D6E80">
            <w:pPr>
              <w:rPr>
                <w:color w:val="000000"/>
              </w:rPr>
            </w:pPr>
            <w:r w:rsidRPr="00D27A55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55" w:type="dxa"/>
            <w:shd w:val="clear" w:color="auto" w:fill="FFFFFF"/>
          </w:tcPr>
          <w:p w:rsidR="00B73ECE" w:rsidRPr="00D27A55" w:rsidRDefault="00B73ECE" w:rsidP="006D6E80">
            <w:pPr>
              <w:rPr>
                <w:color w:val="000000"/>
              </w:rPr>
            </w:pPr>
          </w:p>
        </w:tc>
      </w:tr>
      <w:tr w:rsidR="00B73ECE" w:rsidRPr="00CC3941" w:rsidTr="000C2007">
        <w:tc>
          <w:tcPr>
            <w:tcW w:w="720" w:type="dxa"/>
            <w:shd w:val="clear" w:color="auto" w:fill="auto"/>
          </w:tcPr>
          <w:p w:rsidR="00B73ECE" w:rsidRPr="00D27A55" w:rsidRDefault="00B73ECE" w:rsidP="000C2007">
            <w:r w:rsidRPr="00D27A55">
              <w:t>9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0C2007">
            <w:r w:rsidRPr="00D27A55">
              <w:t xml:space="preserve">Усенко </w:t>
            </w:r>
          </w:p>
          <w:p w:rsidR="00B73ECE" w:rsidRPr="00D27A55" w:rsidRDefault="00B73ECE" w:rsidP="000C2007">
            <w:r w:rsidRPr="00D27A55">
              <w:t>Лариса Викторовна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0C2007">
            <w:r w:rsidRPr="00D27A55">
              <w:t>Начальник отдела исполнения бюджета по расходам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0C2007">
            <w:r w:rsidRPr="00D27A55">
              <w:t>775370,74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0C2007"/>
        </w:tc>
        <w:tc>
          <w:tcPr>
            <w:tcW w:w="2661" w:type="dxa"/>
            <w:shd w:val="clear" w:color="auto" w:fill="auto"/>
          </w:tcPr>
          <w:p w:rsidR="00B73ECE" w:rsidRPr="00D27A55" w:rsidRDefault="00B73ECE" w:rsidP="000C2007">
            <w:r w:rsidRPr="00D27A55">
              <w:t>Квартира (индивидуальная);</w:t>
            </w:r>
          </w:p>
          <w:p w:rsidR="00B73ECE" w:rsidRPr="00D27A55" w:rsidRDefault="00B73ECE" w:rsidP="000C2007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0C2007">
            <w:r w:rsidRPr="00D27A55">
              <w:t>земельный участок для размещения гаражей и автостоянок (аренда);</w:t>
            </w:r>
          </w:p>
          <w:p w:rsidR="00B73ECE" w:rsidRPr="00D27A55" w:rsidRDefault="00B73ECE" w:rsidP="00A613FD">
            <w:r w:rsidRPr="00D27A55">
              <w:t>квартира ½ (безвозмездное пользование с 2017г. по бессрочное, фактическое предоставление);</w:t>
            </w:r>
          </w:p>
          <w:p w:rsidR="00B73ECE" w:rsidRPr="00D27A55" w:rsidRDefault="00B73ECE" w:rsidP="00A613FD">
            <w:r w:rsidRPr="00D27A55">
              <w:t>квартира ½ (безвозмездное пользование с 2021г.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0C2007">
            <w:r w:rsidRPr="00D27A55">
              <w:t>51,2</w:t>
            </w:r>
          </w:p>
          <w:p w:rsidR="00B73ECE" w:rsidRPr="00D27A55" w:rsidRDefault="00B73ECE" w:rsidP="000C2007"/>
          <w:p w:rsidR="00B73ECE" w:rsidRPr="00D27A55" w:rsidRDefault="00B73ECE" w:rsidP="000C2007">
            <w:r w:rsidRPr="00D27A55">
              <w:t>30,5</w:t>
            </w:r>
          </w:p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>
            <w:r w:rsidRPr="00D27A55">
              <w:t>19,3</w:t>
            </w:r>
          </w:p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>
            <w:r w:rsidRPr="00D27A55">
              <w:t>65,6</w:t>
            </w:r>
          </w:p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>
            <w:r w:rsidRPr="00D27A55">
              <w:lastRenderedPageBreak/>
              <w:t>65,6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C1230E">
            <w:pPr>
              <w:rPr>
                <w:color w:val="000000"/>
              </w:rPr>
            </w:pPr>
            <w:r w:rsidRPr="00D27A55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0C2007">
            <w:r w:rsidRPr="00D27A55">
              <w:t>Автомобиль:</w:t>
            </w:r>
          </w:p>
          <w:p w:rsidR="00B73ECE" w:rsidRPr="00D27A55" w:rsidRDefault="00B73ECE" w:rsidP="000C2007">
            <w:r w:rsidRPr="00D27A55">
              <w:t xml:space="preserve">ОПЕЛЬ </w:t>
            </w:r>
            <w:r w:rsidRPr="00D27A55">
              <w:rPr>
                <w:lang w:val="en-US"/>
              </w:rPr>
              <w:t>WOLJ</w:t>
            </w:r>
            <w:r w:rsidRPr="00D27A55">
              <w:t xml:space="preserve"> (</w:t>
            </w:r>
            <w:r w:rsidRPr="00D27A55">
              <w:rPr>
                <w:lang w:val="en-US"/>
              </w:rPr>
              <w:t>MOKKA</w:t>
            </w:r>
            <w:r w:rsidRPr="00D27A55">
              <w:t>)</w:t>
            </w:r>
          </w:p>
        </w:tc>
      </w:tr>
      <w:tr w:rsidR="00B73ECE" w:rsidRPr="00CC3941" w:rsidTr="000C2007">
        <w:tc>
          <w:tcPr>
            <w:tcW w:w="720" w:type="dxa"/>
            <w:shd w:val="clear" w:color="auto" w:fill="auto"/>
          </w:tcPr>
          <w:p w:rsidR="00B73ECE" w:rsidRPr="00D27A55" w:rsidRDefault="00B73ECE" w:rsidP="000C2007">
            <w:r w:rsidRPr="00D27A55">
              <w:t>10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0C2007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0C2007"/>
        </w:tc>
        <w:tc>
          <w:tcPr>
            <w:tcW w:w="1440" w:type="dxa"/>
            <w:shd w:val="clear" w:color="auto" w:fill="auto"/>
          </w:tcPr>
          <w:p w:rsidR="00B73ECE" w:rsidRPr="00D27A55" w:rsidRDefault="00B73ECE" w:rsidP="000C2007">
            <w:r w:rsidRPr="00D27A55">
              <w:t>1792993,17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0C2007"/>
        </w:tc>
        <w:tc>
          <w:tcPr>
            <w:tcW w:w="2661" w:type="dxa"/>
            <w:shd w:val="clear" w:color="auto" w:fill="auto"/>
          </w:tcPr>
          <w:p w:rsidR="00B73ECE" w:rsidRPr="00D27A55" w:rsidRDefault="00B73ECE" w:rsidP="00A613FD">
            <w:r w:rsidRPr="00D27A55">
              <w:t>Квартира (индивидуальная);</w:t>
            </w:r>
          </w:p>
          <w:p w:rsidR="00B73ECE" w:rsidRPr="00D27A55" w:rsidRDefault="00B73ECE" w:rsidP="00A613FD">
            <w:r w:rsidRPr="00D27A55">
              <w:t>квартира (общая долевая ½);</w:t>
            </w:r>
          </w:p>
          <w:p w:rsidR="00B73ECE" w:rsidRPr="00D27A55" w:rsidRDefault="00B73ECE" w:rsidP="00A613FD">
            <w:r w:rsidRPr="00D27A55">
              <w:t>квартира (общая долевая ½);</w:t>
            </w:r>
          </w:p>
          <w:p w:rsidR="00B73ECE" w:rsidRPr="00D27A55" w:rsidRDefault="00B73ECE" w:rsidP="009C0BAE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9C0BAE">
            <w:r w:rsidRPr="00D27A55">
              <w:t>земельный участок для размещения гаражей и автостоянок (безвозмездное пользование с 2013г. по 2021г., фактическое предоставление);</w:t>
            </w:r>
          </w:p>
          <w:p w:rsidR="00B73ECE" w:rsidRPr="00D27A55" w:rsidRDefault="00B73ECE" w:rsidP="009C0BAE">
            <w:r w:rsidRPr="00D27A55">
              <w:t>квартира (безвозмездное пользование с 1993г.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0C2007">
            <w:r w:rsidRPr="00D27A55">
              <w:t>30,5</w:t>
            </w:r>
          </w:p>
          <w:p w:rsidR="00B73ECE" w:rsidRPr="00D27A55" w:rsidRDefault="00B73ECE" w:rsidP="000C2007"/>
          <w:p w:rsidR="00B73ECE" w:rsidRPr="00D27A55" w:rsidRDefault="00B73ECE" w:rsidP="000C2007">
            <w:r w:rsidRPr="00D27A55">
              <w:t>65,6</w:t>
            </w:r>
          </w:p>
          <w:p w:rsidR="00B73ECE" w:rsidRPr="00D27A55" w:rsidRDefault="00B73ECE" w:rsidP="000C2007"/>
          <w:p w:rsidR="00B73ECE" w:rsidRPr="00D27A55" w:rsidRDefault="00B73ECE" w:rsidP="000C2007">
            <w:r w:rsidRPr="00D27A55">
              <w:t>65,6</w:t>
            </w:r>
          </w:p>
          <w:p w:rsidR="00B73ECE" w:rsidRPr="00D27A55" w:rsidRDefault="00B73ECE" w:rsidP="000C2007"/>
          <w:p w:rsidR="00B73ECE" w:rsidRPr="00D27A55" w:rsidRDefault="00B73ECE" w:rsidP="000C2007">
            <w:r w:rsidRPr="00D27A55">
              <w:t>51,2</w:t>
            </w:r>
          </w:p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>
            <w:r w:rsidRPr="00D27A55">
              <w:t>19,3</w:t>
            </w:r>
          </w:p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/>
          <w:p w:rsidR="00B73ECE" w:rsidRPr="00D27A55" w:rsidRDefault="00B73ECE" w:rsidP="000C2007">
            <w:r w:rsidRPr="00D27A55">
              <w:lastRenderedPageBreak/>
              <w:t>27,2</w:t>
            </w:r>
          </w:p>
          <w:p w:rsidR="00B73ECE" w:rsidRPr="00D27A55" w:rsidRDefault="00B73ECE" w:rsidP="000C2007"/>
        </w:tc>
        <w:tc>
          <w:tcPr>
            <w:tcW w:w="1701" w:type="dxa"/>
            <w:shd w:val="clear" w:color="auto" w:fill="auto"/>
          </w:tcPr>
          <w:p w:rsidR="00B73ECE" w:rsidRPr="00D27A55" w:rsidRDefault="00B73ECE" w:rsidP="00C1230E">
            <w:pPr>
              <w:rPr>
                <w:color w:val="000000"/>
              </w:rPr>
            </w:pPr>
            <w:r w:rsidRPr="00D27A55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0C2007"/>
        </w:tc>
      </w:tr>
      <w:tr w:rsidR="00B73ECE" w:rsidRPr="0069661D" w:rsidTr="000C2007">
        <w:tc>
          <w:tcPr>
            <w:tcW w:w="720" w:type="dxa"/>
            <w:shd w:val="clear" w:color="auto" w:fill="auto"/>
          </w:tcPr>
          <w:p w:rsidR="00B73ECE" w:rsidRPr="00D27A55" w:rsidRDefault="00B73ECE" w:rsidP="000C2007">
            <w:r w:rsidRPr="00D27A55">
              <w:t>11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0C2007">
            <w:pPr>
              <w:rPr>
                <w:color w:val="000000"/>
              </w:rPr>
            </w:pPr>
            <w:r w:rsidRPr="00D27A55">
              <w:rPr>
                <w:color w:val="000000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0C2007"/>
        </w:tc>
        <w:tc>
          <w:tcPr>
            <w:tcW w:w="1440" w:type="dxa"/>
            <w:shd w:val="clear" w:color="auto" w:fill="auto"/>
          </w:tcPr>
          <w:p w:rsidR="00B73ECE" w:rsidRPr="00D27A55" w:rsidRDefault="00B73ECE" w:rsidP="000C2007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0C2007"/>
        </w:tc>
        <w:tc>
          <w:tcPr>
            <w:tcW w:w="2661" w:type="dxa"/>
            <w:shd w:val="clear" w:color="auto" w:fill="auto"/>
          </w:tcPr>
          <w:p w:rsidR="00B73ECE" w:rsidRPr="00D27A55" w:rsidRDefault="00B73ECE" w:rsidP="007D6FCC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462845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462845">
            <w:r w:rsidRPr="00D27A55">
              <w:t>квартира ½ (безвозмездное пользование с 2017г., фактическое предоставление);</w:t>
            </w:r>
          </w:p>
          <w:p w:rsidR="00B73ECE" w:rsidRPr="00D27A55" w:rsidRDefault="00B73ECE" w:rsidP="00462845">
            <w:r w:rsidRPr="00D27A55">
              <w:t>квартира ½ (безвозмездное пользование с 2021г.,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7D6FCC">
            <w:r w:rsidRPr="00D27A55">
              <w:t>51,2</w:t>
            </w:r>
          </w:p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>
            <w:r w:rsidRPr="00D27A55">
              <w:t>30,5</w:t>
            </w:r>
          </w:p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>
            <w:r w:rsidRPr="00D27A55">
              <w:t>65,6</w:t>
            </w:r>
          </w:p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/>
          <w:p w:rsidR="00B73ECE" w:rsidRPr="00D27A55" w:rsidRDefault="00B73ECE" w:rsidP="007D6FCC">
            <w:r w:rsidRPr="00D27A55">
              <w:t>65,6</w:t>
            </w:r>
          </w:p>
          <w:p w:rsidR="00B73ECE" w:rsidRPr="00D27A55" w:rsidRDefault="00B73ECE" w:rsidP="007D6FCC"/>
          <w:p w:rsidR="00B73ECE" w:rsidRPr="00D27A55" w:rsidRDefault="00B73ECE" w:rsidP="00462845"/>
        </w:tc>
        <w:tc>
          <w:tcPr>
            <w:tcW w:w="1701" w:type="dxa"/>
            <w:shd w:val="clear" w:color="auto" w:fill="auto"/>
          </w:tcPr>
          <w:p w:rsidR="00B73ECE" w:rsidRPr="00D27A55" w:rsidRDefault="00B73ECE" w:rsidP="00C1230E">
            <w:pPr>
              <w:rPr>
                <w:color w:val="000000"/>
              </w:rPr>
            </w:pPr>
            <w:r w:rsidRPr="00D27A55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0C2007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6D6E80">
            <w:r w:rsidRPr="00D27A55">
              <w:t>12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0C2007">
            <w:pPr>
              <w:rPr>
                <w:color w:val="000000"/>
              </w:rPr>
            </w:pPr>
            <w:r w:rsidRPr="00D27A55">
              <w:rPr>
                <w:color w:val="000000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/>
        </w:tc>
        <w:tc>
          <w:tcPr>
            <w:tcW w:w="1440" w:type="dxa"/>
            <w:shd w:val="clear" w:color="auto" w:fill="auto"/>
          </w:tcPr>
          <w:p w:rsidR="00B73ECE" w:rsidRPr="00D27A55" w:rsidRDefault="00B73ECE" w:rsidP="006D6E80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6D6E80"/>
        </w:tc>
        <w:tc>
          <w:tcPr>
            <w:tcW w:w="2661" w:type="dxa"/>
            <w:shd w:val="clear" w:color="auto" w:fill="auto"/>
          </w:tcPr>
          <w:p w:rsidR="00B73ECE" w:rsidRPr="00D27A55" w:rsidRDefault="00B73ECE" w:rsidP="00C1230E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C1230E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C1230E">
            <w:r w:rsidRPr="00D27A55">
              <w:t>квартира ½ (безвозмездное пользование с 2017г., фактическое предоставление);</w:t>
            </w:r>
          </w:p>
          <w:p w:rsidR="00B73ECE" w:rsidRPr="00D27A55" w:rsidRDefault="00B73ECE" w:rsidP="00C1230E">
            <w:r w:rsidRPr="00D27A55">
              <w:t>квартира ½ (безвозмездное пользование с 2021г.,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C1230E">
            <w:r w:rsidRPr="00D27A55">
              <w:t>51,2</w:t>
            </w:r>
          </w:p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>
            <w:r w:rsidRPr="00D27A55">
              <w:t>30,5</w:t>
            </w:r>
          </w:p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>
            <w:r w:rsidRPr="00D27A55">
              <w:t>65,6</w:t>
            </w:r>
          </w:p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>
            <w:r w:rsidRPr="00D27A55">
              <w:t>65,6</w:t>
            </w:r>
          </w:p>
          <w:p w:rsidR="00B73ECE" w:rsidRPr="00D27A55" w:rsidRDefault="00B73ECE" w:rsidP="00C1230E"/>
          <w:p w:rsidR="00B73ECE" w:rsidRPr="00D27A55" w:rsidRDefault="00B73ECE" w:rsidP="00C1230E"/>
        </w:tc>
        <w:tc>
          <w:tcPr>
            <w:tcW w:w="1701" w:type="dxa"/>
            <w:shd w:val="clear" w:color="auto" w:fill="auto"/>
          </w:tcPr>
          <w:p w:rsidR="00B73ECE" w:rsidRPr="00D27A55" w:rsidRDefault="00B73ECE" w:rsidP="00C1230E">
            <w:pPr>
              <w:rPr>
                <w:color w:val="000000"/>
              </w:rPr>
            </w:pPr>
            <w:r w:rsidRPr="00D27A55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6D6E8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6D6E80">
            <w:r w:rsidRPr="00D27A55">
              <w:t>13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6D6E80">
            <w:r w:rsidRPr="00D27A55">
              <w:t>Милоглядова Ирина Юрьевна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>
            <w:r w:rsidRPr="00D27A55">
              <w:t xml:space="preserve">Заместитель начальника отдела исполнения бюджета по расходам 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6D6E80">
            <w:r w:rsidRPr="00D27A55">
              <w:t>904610,69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6D6E80"/>
          <w:p w:rsidR="00B73ECE" w:rsidRPr="00D27A55" w:rsidRDefault="00B73ECE" w:rsidP="006D6E80"/>
        </w:tc>
        <w:tc>
          <w:tcPr>
            <w:tcW w:w="2661" w:type="dxa"/>
            <w:shd w:val="clear" w:color="auto" w:fill="auto"/>
          </w:tcPr>
          <w:p w:rsidR="00B73ECE" w:rsidRPr="00D27A55" w:rsidRDefault="00B73ECE" w:rsidP="006D6E80">
            <w:r w:rsidRPr="00D27A55">
              <w:t>Земельный участок под индивидуальное жилищное строительство (индивидуальная);</w:t>
            </w:r>
          </w:p>
          <w:p w:rsidR="00B73ECE" w:rsidRPr="00D27A55" w:rsidRDefault="00B73ECE" w:rsidP="006D6E80">
            <w:r w:rsidRPr="00D27A55">
              <w:t>квартира (общая долевая ¼ доли квартиры);</w:t>
            </w:r>
          </w:p>
          <w:p w:rsidR="00B73ECE" w:rsidRPr="00D27A55" w:rsidRDefault="00B73ECE" w:rsidP="00B927B1">
            <w:r w:rsidRPr="00D27A55">
              <w:t xml:space="preserve">квартира (общая долевая </w:t>
            </w:r>
            <w:r w:rsidRPr="00D27A5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97F10&quot;/&gt;&lt;wsp:rsid wsp:val=&quot;00002024&quot;/&gt;&lt;wsp:rsid wsp:val=&quot;000022AA&quot;/&gt;&lt;wsp:rsid wsp:val=&quot;000063E9&quot;/&gt;&lt;wsp:rsid wsp:val=&quot;00007E09&quot;/&gt;&lt;wsp:rsid wsp:val=&quot;0003526F&quot;/&gt;&lt;wsp:rsid wsp:val=&quot;00044EC1&quot;/&gt;&lt;wsp:rsid wsp:val=&quot;000464FB&quot;/&gt;&lt;wsp:rsid wsp:val=&quot;00050C31&quot;/&gt;&lt;wsp:rsid wsp:val=&quot;00051678&quot;/&gt;&lt;wsp:rsid wsp:val=&quot;000576DF&quot;/&gt;&lt;wsp:rsid wsp:val=&quot;00062A67&quot;/&gt;&lt;wsp:rsid wsp:val=&quot;00063687&quot;/&gt;&lt;wsp:rsid wsp:val=&quot;00063765&quot;/&gt;&lt;wsp:rsid wsp:val=&quot;000655F8&quot;/&gt;&lt;wsp:rsid wsp:val=&quot;000A0D40&quot;/&gt;&lt;wsp:rsid wsp:val=&quot;000A4EC3&quot;/&gt;&lt;wsp:rsid wsp:val=&quot;000B3A62&quot;/&gt;&lt;wsp:rsid wsp:val=&quot;000C28CF&quot;/&gt;&lt;wsp:rsid wsp:val=&quot;000C64E6&quot;/&gt;&lt;wsp:rsid wsp:val=&quot;000D180F&quot;/&gt;&lt;wsp:rsid wsp:val=&quot;001013E5&quot;/&gt;&lt;wsp:rsid wsp:val=&quot;00105BDC&quot;/&gt;&lt;wsp:rsid wsp:val=&quot;00113EDA&quot;/&gt;&lt;wsp:rsid wsp:val=&quot;00120AFA&quot;/&gt;&lt;wsp:rsid wsp:val=&quot;00136D0C&quot;/&gt;&lt;wsp:rsid wsp:val=&quot;00144D52&quot;/&gt;&lt;wsp:rsid wsp:val=&quot;001455C0&quot;/&gt;&lt;wsp:rsid wsp:val=&quot;00152125&quot;/&gt;&lt;wsp:rsid wsp:val=&quot;00174293&quot;/&gt;&lt;wsp:rsid wsp:val=&quot;00175009&quot;/&gt;&lt;wsp:rsid wsp:val=&quot;001813B6&quot;/&gt;&lt;wsp:rsid wsp:val=&quot;00183CE7&quot;/&gt;&lt;wsp:rsid wsp:val=&quot;00184B2B&quot;/&gt;&lt;wsp:rsid wsp:val=&quot;00197A2D&quot;/&gt;&lt;wsp:rsid wsp:val=&quot;00197F00&quot;/&gt;&lt;wsp:rsid wsp:val=&quot;001A0746&quot;/&gt;&lt;wsp:rsid wsp:val=&quot;001A4000&quot;/&gt;&lt;wsp:rsid wsp:val=&quot;001C4F77&quot;/&gt;&lt;wsp:rsid wsp:val=&quot;001C7B6A&quot;/&gt;&lt;wsp:rsid wsp:val=&quot;001D10A7&quot;/&gt;&lt;wsp:rsid wsp:val=&quot;001D401A&quot;/&gt;&lt;wsp:rsid wsp:val=&quot;001F3739&quot;/&gt;&lt;wsp:rsid wsp:val=&quot;001F4FB1&quot;/&gt;&lt;wsp:rsid wsp:val=&quot;002012A1&quot;/&gt;&lt;wsp:rsid wsp:val=&quot;00202503&quot;/&gt;&lt;wsp:rsid wsp:val=&quot;00202CAE&quot;/&gt;&lt;wsp:rsid wsp:val=&quot;002110AF&quot;/&gt;&lt;wsp:rsid wsp:val=&quot;00220573&quot;/&gt;&lt;wsp:rsid wsp:val=&quot;00224BE4&quot;/&gt;&lt;wsp:rsid wsp:val=&quot;002519A7&quot;/&gt;&lt;wsp:rsid wsp:val=&quot;00260A88&quot;/&gt;&lt;wsp:rsid wsp:val=&quot;00260FA9&quot;/&gt;&lt;wsp:rsid wsp:val=&quot;00261BE0&quot;/&gt;&lt;wsp:rsid wsp:val=&quot;00270A7B&quot;/&gt;&lt;wsp:rsid wsp:val=&quot;00282FA4&quot;/&gt;&lt;wsp:rsid wsp:val=&quot;002921DA&quot;/&gt;&lt;wsp:rsid wsp:val=&quot;002A0DE3&quot;/&gt;&lt;wsp:rsid wsp:val=&quot;002A21BB&quot;/&gt;&lt;wsp:rsid wsp:val=&quot;002A2906&quot;/&gt;&lt;wsp:rsid wsp:val=&quot;002A2935&quot;/&gt;&lt;wsp:rsid wsp:val=&quot;002A32B9&quot;/&gt;&lt;wsp:rsid wsp:val=&quot;002A409A&quot;/&gt;&lt;wsp:rsid wsp:val=&quot;002C1A1A&quot;/&gt;&lt;wsp:rsid wsp:val=&quot;002C1F33&quot;/&gt;&lt;wsp:rsid wsp:val=&quot;002C5969&quot;/&gt;&lt;wsp:rsid wsp:val=&quot;002C5AB5&quot;/&gt;&lt;wsp:rsid wsp:val=&quot;002D3040&quot;/&gt;&lt;wsp:rsid wsp:val=&quot;002D504D&quot;/&gt;&lt;wsp:rsid wsp:val=&quot;002D7A85&quot;/&gt;&lt;wsp:rsid wsp:val=&quot;0031128F&quot;/&gt;&lt;wsp:rsid wsp:val=&quot;00357FEE&quot;/&gt;&lt;wsp:rsid wsp:val=&quot;00360948&quot;/&gt;&lt;wsp:rsid wsp:val=&quot;003738C9&quot;/&gt;&lt;wsp:rsid wsp:val=&quot;0037758A&quot;/&gt;&lt;wsp:rsid wsp:val=&quot;00381DE0&quot;/&gt;&lt;wsp:rsid wsp:val=&quot;003A168B&quot;/&gt;&lt;wsp:rsid wsp:val=&quot;003D6C43&quot;/&gt;&lt;wsp:rsid wsp:val=&quot;003E0621&quot;/&gt;&lt;wsp:rsid wsp:val=&quot;003E2CCC&quot;/&gt;&lt;wsp:rsid wsp:val=&quot;003E5FFB&quot;/&gt;&lt;wsp:rsid wsp:val=&quot;003F1065&quot;/&gt;&lt;wsp:rsid wsp:val=&quot;003F1D34&quot;/&gt;&lt;wsp:rsid wsp:val=&quot;00402F69&quot;/&gt;&lt;wsp:rsid wsp:val=&quot;00431530&quot;/&gt;&lt;wsp:rsid wsp:val=&quot;00431E16&quot;/&gt;&lt;wsp:rsid wsp:val=&quot;00441BE4&quot;/&gt;&lt;wsp:rsid wsp:val=&quot;004509E0&quot;/&gt;&lt;wsp:rsid wsp:val=&quot;00460EEA&quot;/&gt;&lt;wsp:rsid wsp:val=&quot;00466D68&quot;/&gt;&lt;wsp:rsid wsp:val=&quot;004734D9&quot;/&gt;&lt;wsp:rsid wsp:val=&quot;00474246&quot;/&gt;&lt;wsp:rsid wsp:val=&quot;00481CFE&quot;/&gt;&lt;wsp:rsid wsp:val=&quot;00481E5F&quot;/&gt;&lt;wsp:rsid wsp:val=&quot;00484BC0&quot;/&gt;&lt;wsp:rsid wsp:val=&quot;004908EF&quot;/&gt;&lt;wsp:rsid wsp:val=&quot;00494B3D&quot;/&gt;&lt;wsp:rsid wsp:val=&quot;00494D30&quot;/&gt;&lt;wsp:rsid wsp:val=&quot;00497F10&quot;/&gt;&lt;wsp:rsid wsp:val=&quot;004A3E47&quot;/&gt;&lt;wsp:rsid wsp:val=&quot;004A4400&quot;/&gt;&lt;wsp:rsid wsp:val=&quot;004A7269&quot;/&gt;&lt;wsp:rsid wsp:val=&quot;004D7D92&quot;/&gt;&lt;wsp:rsid wsp:val=&quot;004E0136&quot;/&gt;&lt;wsp:rsid wsp:val=&quot;004E0282&quot;/&gt;&lt;wsp:rsid wsp:val=&quot;004E19E8&quot;/&gt;&lt;wsp:rsid wsp:val=&quot;004E3EC4&quot;/&gt;&lt;wsp:rsid wsp:val=&quot;004E5154&quot;/&gt;&lt;wsp:rsid wsp:val=&quot;0050616F&quot;/&gt;&lt;wsp:rsid wsp:val=&quot;005210C6&quot;/&gt;&lt;wsp:rsid wsp:val=&quot;005270B7&quot;/&gt;&lt;wsp:rsid wsp:val=&quot;005347B1&quot;/&gt;&lt;wsp:rsid wsp:val=&quot;00544ECB&quot;/&gt;&lt;wsp:rsid wsp:val=&quot;005A7837&quot;/&gt;&lt;wsp:rsid wsp:val=&quot;005B41CD&quot;/&gt;&lt;wsp:rsid wsp:val=&quot;005F7A4F&quot;/&gt;&lt;wsp:rsid wsp:val=&quot;00601861&quot;/&gt;&lt;wsp:rsid wsp:val=&quot;00622D9F&quot;/&gt;&lt;wsp:rsid wsp:val=&quot;00636B85&quot;/&gt;&lt;wsp:rsid wsp:val=&quot;0064624E&quot;/&gt;&lt;wsp:rsid wsp:val=&quot;00656947&quot;/&gt;&lt;wsp:rsid wsp:val=&quot;006733C2&quot;/&gt;&lt;wsp:rsid wsp:val=&quot;00676805&quot;/&gt;&lt;wsp:rsid wsp:val=&quot;00692F5E&quot;/&gt;&lt;wsp:rsid wsp:val=&quot;006B5AD7&quot;/&gt;&lt;wsp:rsid wsp:val=&quot;006C41C7&quot;/&gt;&lt;wsp:rsid wsp:val=&quot;006D6E80&quot;/&gt;&lt;wsp:rsid wsp:val=&quot;006E10BB&quot;/&gt;&lt;wsp:rsid wsp:val=&quot;006E4AFC&quot;/&gt;&lt;wsp:rsid wsp:val=&quot;006E6CCA&quot;/&gt;&lt;wsp:rsid wsp:val=&quot;006F3423&quot;/&gt;&lt;wsp:rsid wsp:val=&quot;006F4C6A&quot;/&gt;&lt;wsp:rsid wsp:val=&quot;006F6116&quot;/&gt;&lt;wsp:rsid wsp:val=&quot;007128B2&quot;/&gt;&lt;wsp:rsid wsp:val=&quot;00721B31&quot;/&gt;&lt;wsp:rsid wsp:val=&quot;00722587&quot;/&gt;&lt;wsp:rsid wsp:val=&quot;007227A6&quot;/&gt;&lt;wsp:rsid wsp:val=&quot;00723C9C&quot;/&gt;&lt;wsp:rsid wsp:val=&quot;00735A70&quot;/&gt;&lt;wsp:rsid wsp:val=&quot;00740AE4&quot;/&gt;&lt;wsp:rsid wsp:val=&quot;0074327B&quot;/&gt;&lt;wsp:rsid wsp:val=&quot;0075039B&quot;/&gt;&lt;wsp:rsid wsp:val=&quot;007535AE&quot;/&gt;&lt;wsp:rsid wsp:val=&quot;00756F4E&quot;/&gt;&lt;wsp:rsid wsp:val=&quot;007574CB&quot;/&gt;&lt;wsp:rsid wsp:val=&quot;0076175C&quot;/&gt;&lt;wsp:rsid wsp:val=&quot;0076504E&quot;/&gt;&lt;wsp:rsid wsp:val=&quot;00791307&quot;/&gt;&lt;wsp:rsid wsp:val=&quot;007A4ED2&quot;/&gt;&lt;wsp:rsid wsp:val=&quot;007B5E55&quot;/&gt;&lt;wsp:rsid wsp:val=&quot;007B7782&quot;/&gt;&lt;wsp:rsid wsp:val=&quot;007C1F69&quot;/&gt;&lt;wsp:rsid wsp:val=&quot;007C7C83&quot;/&gt;&lt;wsp:rsid wsp:val=&quot;007D7CB4&quot;/&gt;&lt;wsp:rsid wsp:val=&quot;008005CA&quot;/&gt;&lt;wsp:rsid wsp:val=&quot;00811724&quot;/&gt;&lt;wsp:rsid wsp:val=&quot;0081399C&quot;/&gt;&lt;wsp:rsid wsp:val=&quot;00814F7D&quot;/&gt;&lt;wsp:rsid wsp:val=&quot;008319A9&quot;/&gt;&lt;wsp:rsid wsp:val=&quot;008459BF&quot;/&gt;&lt;wsp:rsid wsp:val=&quot;00847E0D&quot;/&gt;&lt;wsp:rsid wsp:val=&quot;008539D4&quot;/&gt;&lt;wsp:rsid wsp:val=&quot;00860739&quot;/&gt;&lt;wsp:rsid wsp:val=&quot;00871598&quot;/&gt;&lt;wsp:rsid wsp:val=&quot;008870DE&quot;/&gt;&lt;wsp:rsid wsp:val=&quot;008A07C0&quot;/&gt;&lt;wsp:rsid wsp:val=&quot;008B5300&quot;/&gt;&lt;wsp:rsid wsp:val=&quot;008E1BCC&quot;/&gt;&lt;wsp:rsid wsp:val=&quot;008E4A62&quot;/&gt;&lt;wsp:rsid wsp:val=&quot;008F1D38&quot;/&gt;&lt;wsp:rsid wsp:val=&quot;008F57A4&quot;/&gt;&lt;wsp:rsid wsp:val=&quot;00901693&quot;/&gt;&lt;wsp:rsid wsp:val=&quot;00901EDB&quot;/&gt;&lt;wsp:rsid wsp:val=&quot;00902BD4&quot;/&gt;&lt;wsp:rsid wsp:val=&quot;00910E73&quot;/&gt;&lt;wsp:rsid wsp:val=&quot;00925C5D&quot;/&gt;&lt;wsp:rsid wsp:val=&quot;00927E9A&quot;/&gt;&lt;wsp:rsid wsp:val=&quot;00942E94&quot;/&gt;&lt;wsp:rsid wsp:val=&quot;009535DD&quot;/&gt;&lt;wsp:rsid wsp:val=&quot;00954772&quot;/&gt;&lt;wsp:rsid wsp:val=&quot;00966971&quot;/&gt;&lt;wsp:rsid wsp:val=&quot;009701B5&quot;/&gt;&lt;wsp:rsid wsp:val=&quot;00971BF6&quot;/&gt;&lt;wsp:rsid wsp:val=&quot;00972F7B&quot;/&gt;&lt;wsp:rsid wsp:val=&quot;00991C76&quot;/&gt;&lt;wsp:rsid wsp:val=&quot;00995A2A&quot;/&gt;&lt;wsp:rsid wsp:val=&quot;009A390C&quot;/&gt;&lt;wsp:rsid wsp:val=&quot;009B04A3&quot;/&gt;&lt;wsp:rsid wsp:val=&quot;009B10CB&quot;/&gt;&lt;wsp:rsid wsp:val=&quot;009C5160&quot;/&gt;&lt;wsp:rsid wsp:val=&quot;009D2326&quot;/&gt;&lt;wsp:rsid wsp:val=&quot;009E1738&quot;/&gt;&lt;wsp:rsid wsp:val=&quot;009F04FA&quot;/&gt;&lt;wsp:rsid wsp:val=&quot;00A0286E&quot;/&gt;&lt;wsp:rsid wsp:val=&quot;00A05AF0&quot;/&gt;&lt;wsp:rsid wsp:val=&quot;00A25C82&quot;/&gt;&lt;wsp:rsid wsp:val=&quot;00A272BC&quot;/&gt;&lt;wsp:rsid wsp:val=&quot;00A412CE&quot;/&gt;&lt;wsp:rsid wsp:val=&quot;00A4190C&quot;/&gt;&lt;wsp:rsid wsp:val=&quot;00A478CF&quot;/&gt;&lt;wsp:rsid wsp:val=&quot;00A52D44&quot;/&gt;&lt;wsp:rsid wsp:val=&quot;00A531D4&quot;/&gt;&lt;wsp:rsid wsp:val=&quot;00A61EBA&quot;/&gt;&lt;wsp:rsid wsp:val=&quot;00A62485&quot;/&gt;&lt;wsp:rsid wsp:val=&quot;00A646D6&quot;/&gt;&lt;wsp:rsid wsp:val=&quot;00A654D3&quot;/&gt;&lt;wsp:rsid wsp:val=&quot;00A918A8&quot;/&gt;&lt;wsp:rsid wsp:val=&quot;00A918AF&quot;/&gt;&lt;wsp:rsid wsp:val=&quot;00A95A3B&quot;/&gt;&lt;wsp:rsid wsp:val=&quot;00AA1066&quot;/&gt;&lt;wsp:rsid wsp:val=&quot;00AA1F0B&quot;/&gt;&lt;wsp:rsid wsp:val=&quot;00AC6DC5&quot;/&gt;&lt;wsp:rsid wsp:val=&quot;00AD0D80&quot;/&gt;&lt;wsp:rsid wsp:val=&quot;00AD30FF&quot;/&gt;&lt;wsp:rsid wsp:val=&quot;00AF3E92&quot;/&gt;&lt;wsp:rsid wsp:val=&quot;00AF4A3F&quot;/&gt;&lt;wsp:rsid wsp:val=&quot;00AF4AC0&quot;/&gt;&lt;wsp:rsid wsp:val=&quot;00AF6BDB&quot;/&gt;&lt;wsp:rsid wsp:val=&quot;00B10460&quot;/&gt;&lt;wsp:rsid wsp:val=&quot;00B15411&quot;/&gt;&lt;wsp:rsid wsp:val=&quot;00B226DC&quot;/&gt;&lt;wsp:rsid wsp:val=&quot;00B23821&quot;/&gt;&lt;wsp:rsid wsp:val=&quot;00B718F1&quot;/&gt;&lt;wsp:rsid wsp:val=&quot;00B810F0&quot;/&gt;&lt;wsp:rsid wsp:val=&quot;00B81F04&quot;/&gt;&lt;wsp:rsid wsp:val=&quot;00B927B1&quot;/&gt;&lt;wsp:rsid wsp:val=&quot;00BA2DF8&quot;/&gt;&lt;wsp:rsid wsp:val=&quot;00BE377C&quot;/&gt;&lt;wsp:rsid wsp:val=&quot;00BF7849&quot;/&gt;&lt;wsp:rsid wsp:val=&quot;00C10101&quot;/&gt;&lt;wsp:rsid wsp:val=&quot;00C118A6&quot;/&gt;&lt;wsp:rsid wsp:val=&quot;00C36BE0&quot;/&gt;&lt;wsp:rsid wsp:val=&quot;00C43913&quot;/&gt;&lt;wsp:rsid wsp:val=&quot;00C570E5&quot;/&gt;&lt;wsp:rsid wsp:val=&quot;00C651D2&quot;/&gt;&lt;wsp:rsid wsp:val=&quot;00C67F18&quot;/&gt;&lt;wsp:rsid wsp:val=&quot;00C73674&quot;/&gt;&lt;wsp:rsid wsp:val=&quot;00C940D5&quot;/&gt;&lt;wsp:rsid wsp:val=&quot;00CA3585&quot;/&gt;&lt;wsp:rsid wsp:val=&quot;00CB210E&quot;/&gt;&lt;wsp:rsid wsp:val=&quot;00CC3977&quot;/&gt;&lt;wsp:rsid wsp:val=&quot;00D109D8&quot;/&gt;&lt;wsp:rsid wsp:val=&quot;00D12E01&quot;/&gt;&lt;wsp:rsid wsp:val=&quot;00D14A99&quot;/&gt;&lt;wsp:rsid wsp:val=&quot;00D23D9C&quot;/&gt;&lt;wsp:rsid wsp:val=&quot;00D32971&quot;/&gt;&lt;wsp:rsid wsp:val=&quot;00D33506&quot;/&gt;&lt;wsp:rsid wsp:val=&quot;00D41992&quot;/&gt;&lt;wsp:rsid wsp:val=&quot;00D44360&quot;/&gt;&lt;wsp:rsid wsp:val=&quot;00D45163&quot;/&gt;&lt;wsp:rsid wsp:val=&quot;00D871BE&quot;/&gt;&lt;wsp:rsid wsp:val=&quot;00D93B4D&quot;/&gt;&lt;wsp:rsid wsp:val=&quot;00D93E76&quot;/&gt;&lt;wsp:rsid wsp:val=&quot;00D95D3C&quot;/&gt;&lt;wsp:rsid wsp:val=&quot;00DA2B1E&quot;/&gt;&lt;wsp:rsid wsp:val=&quot;00DA6B70&quot;/&gt;&lt;wsp:rsid wsp:val=&quot;00DC21F7&quot;/&gt;&lt;wsp:rsid wsp:val=&quot;00DC268E&quot;/&gt;&lt;wsp:rsid wsp:val=&quot;00DC2AEF&quot;/&gt;&lt;wsp:rsid wsp:val=&quot;00DD707B&quot;/&gt;&lt;wsp:rsid wsp:val=&quot;00DE2FA3&quot;/&gt;&lt;wsp:rsid wsp:val=&quot;00E05211&quot;/&gt;&lt;wsp:rsid wsp:val=&quot;00E07340&quot;/&gt;&lt;wsp:rsid wsp:val=&quot;00E11B60&quot;/&gt;&lt;wsp:rsid wsp:val=&quot;00E23149&quot;/&gt;&lt;wsp:rsid wsp:val=&quot;00E268B7&quot;/&gt;&lt;wsp:rsid wsp:val=&quot;00E44FFE&quot;/&gt;&lt;wsp:rsid wsp:val=&quot;00E461FA&quot;/&gt;&lt;wsp:rsid wsp:val=&quot;00E52815&quot;/&gt;&lt;wsp:rsid wsp:val=&quot;00E718C2&quot;/&gt;&lt;wsp:rsid wsp:val=&quot;00E823D0&quot;/&gt;&lt;wsp:rsid wsp:val=&quot;00EA2B5B&quot;/&gt;&lt;wsp:rsid wsp:val=&quot;00EC3DE7&quot;/&gt;&lt;wsp:rsid wsp:val=&quot;00ED63D5&quot;/&gt;&lt;wsp:rsid wsp:val=&quot;00EF21C6&quot;/&gt;&lt;wsp:rsid wsp:val=&quot;00EF3E38&quot;/&gt;&lt;wsp:rsid wsp:val=&quot;00EF4D90&quot;/&gt;&lt;wsp:rsid wsp:val=&quot;00EF5D23&quot;/&gt;&lt;wsp:rsid wsp:val=&quot;00F01EFE&quot;/&gt;&lt;wsp:rsid wsp:val=&quot;00F04C43&quot;/&gt;&lt;wsp:rsid wsp:val=&quot;00F067C6&quot;/&gt;&lt;wsp:rsid wsp:val=&quot;00F23703&quot;/&gt;&lt;wsp:rsid wsp:val=&quot;00F336D2&quot;/&gt;&lt;wsp:rsid wsp:val=&quot;00F33F09&quot;/&gt;&lt;wsp:rsid wsp:val=&quot;00F37662&quot;/&gt;&lt;wsp:rsid wsp:val=&quot;00F45F2A&quot;/&gt;&lt;wsp:rsid wsp:val=&quot;00F53292&quot;/&gt;&lt;wsp:rsid wsp:val=&quot;00F6015A&quot;/&gt;&lt;wsp:rsid wsp:val=&quot;00F6251C&quot;/&gt;&lt;wsp:rsid wsp:val=&quot;00F66072&quot;/&gt;&lt;wsp:rsid wsp:val=&quot;00F97740&quot;/&gt;&lt;wsp:rsid wsp:val=&quot;00FA3032&quot;/&gt;&lt;wsp:rsid wsp:val=&quot;00FA576C&quot;/&gt;&lt;wsp:rsid wsp:val=&quot;00FB291F&quot;/&gt;&lt;wsp:rsid wsp:val=&quot;00FB3BC9&quot;/&gt;&lt;wsp:rsid wsp:val=&quot;00FB405F&quot;/&gt;&lt;wsp:rsid wsp:val=&quot;00FB7EAC&quot;/&gt;&lt;wsp:rsid wsp:val=&quot;00FC3834&quot;/&gt;&lt;wsp:rsid wsp:val=&quot;00FC7063&quot;/&gt;&lt;wsp:rsid wsp:val=&quot;00FE301C&quot;/&gt;&lt;wsp:rsid wsp:val=&quot;00FF5AAE&quot;/&gt;&lt;/wsp:rsids&gt;&lt;/w:docPr&gt;&lt;w:body&gt;&lt;wx:sect&gt;&lt;w:p wsp:rsidR=&quot;00000000&quot; wsp:rsidRPr=&quot;00C36BE0&quot; wsp:rsidRDefault=&quot;00C36BE0&quot; wsp:rsidP=&quot;00C36BE0&quot;&gt;&lt;m:oMathPara&gt;&lt;m:oMath&gt;&lt;m:f&gt;&lt;m:fPr&gt;&lt;m:type m:val=&quot;skw&quot;/&gt;&lt;m:ctrlP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/m:ctrlPr&gt;&lt;/m:fPr&gt;&lt;m:num&gt;&lt;m: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m:t&gt;1&lt;/m:t&gt;&lt;/m:r&gt;&lt;/m:num&gt;&lt;m:den&gt;&lt;m: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m:t&gt;2&lt;/m:t&gt;&lt;/m:r&gt;&lt;/m:den&gt;&lt;/m:f&gt;&lt;/m:oMath&gt;&lt;/m:oMathPara&gt;&lt;/w:p&gt;&lt;w:sectPr wsp:rsidR=&quot;00000000&quot; wsp:rsidRPr=&quot;00C36BE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D27A55">
              <w:t>доли квартиры);</w:t>
            </w:r>
          </w:p>
          <w:p w:rsidR="00B73ECE" w:rsidRPr="00D27A55" w:rsidRDefault="00B73ECE" w:rsidP="00B927B1">
            <w:r w:rsidRPr="00D27A55">
              <w:t>гараж (индивидуальная)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6D6E80">
            <w:r w:rsidRPr="00D27A55">
              <w:t>990,0</w:t>
            </w:r>
          </w:p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>
            <w:r w:rsidRPr="00D27A55">
              <w:t>51,7</w:t>
            </w:r>
          </w:p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>
            <w:r w:rsidRPr="00D27A55">
              <w:t>51,7</w:t>
            </w:r>
          </w:p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>
            <w:r w:rsidRPr="00D27A55">
              <w:t>20,1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6D6E80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6D6E8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6D6E80">
            <w:r w:rsidRPr="00D27A55">
              <w:t>14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6D6E80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6D6E80"/>
        </w:tc>
        <w:tc>
          <w:tcPr>
            <w:tcW w:w="1440" w:type="dxa"/>
            <w:shd w:val="clear" w:color="auto" w:fill="auto"/>
          </w:tcPr>
          <w:p w:rsidR="00B73ECE" w:rsidRPr="00D27A55" w:rsidRDefault="00B73ECE" w:rsidP="006D6E80">
            <w:r w:rsidRPr="00D27A55">
              <w:t>603423,12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6D6E80"/>
        </w:tc>
        <w:tc>
          <w:tcPr>
            <w:tcW w:w="2661" w:type="dxa"/>
            <w:shd w:val="clear" w:color="auto" w:fill="auto"/>
          </w:tcPr>
          <w:p w:rsidR="00B73ECE" w:rsidRPr="00D27A55" w:rsidRDefault="00B73ECE" w:rsidP="006D6E80">
            <w:r w:rsidRPr="00D27A55">
              <w:t>Квартира (безвозмездное пользование с 2000г. по 2063г., фактическое предоставление);</w:t>
            </w:r>
          </w:p>
          <w:p w:rsidR="00B73ECE" w:rsidRPr="00D27A55" w:rsidRDefault="00B73ECE" w:rsidP="006D6E80">
            <w:r w:rsidRPr="00D27A55">
              <w:t xml:space="preserve">земельный участок под индивидуальное жилищное строительство (безвозмездное </w:t>
            </w:r>
            <w:r w:rsidRPr="00D27A55">
              <w:lastRenderedPageBreak/>
              <w:t>пользование с 2000г. по 2063г., фактическое предоставление);</w:t>
            </w:r>
          </w:p>
          <w:p w:rsidR="00B73ECE" w:rsidRPr="00D27A55" w:rsidRDefault="00B73ECE" w:rsidP="006D6E80">
            <w:r w:rsidRPr="00D27A55">
              <w:t>гараж (безвозмездное пользование с 2000г. по 2063г.,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6D6E80">
            <w:r w:rsidRPr="00D27A55">
              <w:lastRenderedPageBreak/>
              <w:t>51,7</w:t>
            </w:r>
          </w:p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>
            <w:r w:rsidRPr="00D27A55">
              <w:t>990,0</w:t>
            </w:r>
          </w:p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/>
          <w:p w:rsidR="00B73ECE" w:rsidRPr="00D27A55" w:rsidRDefault="00B73ECE" w:rsidP="006D6E80">
            <w:r w:rsidRPr="00D27A55">
              <w:t>20,1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6D6E80">
            <w:r w:rsidRPr="00D27A55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6D6E80">
            <w:r w:rsidRPr="00D27A55">
              <w:t>Автомобиль:</w:t>
            </w:r>
          </w:p>
          <w:p w:rsidR="00B73ECE" w:rsidRPr="00D27A55" w:rsidRDefault="00B73ECE" w:rsidP="006D6E80">
            <w:r w:rsidRPr="00D27A55">
              <w:t>ЛАДА 212140</w:t>
            </w:r>
          </w:p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1F4FB1">
            <w:r w:rsidRPr="00D27A55">
              <w:t>15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1F4FB1">
            <w:r w:rsidRPr="00D27A55">
              <w:t>Четвёркина Светлана Степановна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>
            <w:r w:rsidRPr="00D27A55">
              <w:t xml:space="preserve">Главный специалист отдела исполнения бюджета по расходам 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1F4FB1">
            <w:r w:rsidRPr="00D27A55">
              <w:t>602276,41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1F4FB1"/>
        </w:tc>
        <w:tc>
          <w:tcPr>
            <w:tcW w:w="2661" w:type="dxa"/>
            <w:shd w:val="clear" w:color="auto" w:fill="auto"/>
          </w:tcPr>
          <w:p w:rsidR="00B73ECE" w:rsidRPr="00D27A55" w:rsidRDefault="00B73ECE" w:rsidP="001F4FB1">
            <w:r w:rsidRPr="00D27A55">
              <w:t>Квартира (индивидуальная);</w:t>
            </w:r>
          </w:p>
          <w:p w:rsidR="00B73ECE" w:rsidRPr="00D27A55" w:rsidRDefault="00B73ECE" w:rsidP="001F4FB1">
            <w:r w:rsidRPr="00D27A55">
              <w:t>гараж (индивидуальная);</w:t>
            </w:r>
          </w:p>
          <w:p w:rsidR="00B73ECE" w:rsidRPr="00D27A55" w:rsidRDefault="00B73ECE" w:rsidP="001F4FB1">
            <w:r w:rsidRPr="00D27A55">
              <w:t xml:space="preserve">земельный </w:t>
            </w:r>
            <w:proofErr w:type="gramStart"/>
            <w:r w:rsidRPr="00D27A55">
              <w:t>участок  для</w:t>
            </w:r>
            <w:proofErr w:type="gramEnd"/>
            <w:r w:rsidRPr="00D27A55">
              <w:t xml:space="preserve"> размещения гаражей и автостоянок (аренда);</w:t>
            </w:r>
          </w:p>
          <w:p w:rsidR="00B73ECE" w:rsidRPr="00D27A55" w:rsidRDefault="00B73ECE" w:rsidP="001F4FB1">
            <w:r w:rsidRPr="00D27A55">
              <w:t xml:space="preserve">земельный участок </w:t>
            </w:r>
            <w:proofErr w:type="gramStart"/>
            <w:r w:rsidRPr="00D27A55">
              <w:t>огородный  (</w:t>
            </w:r>
            <w:proofErr w:type="gramEnd"/>
            <w:r w:rsidRPr="00D27A55">
              <w:t>безвозмездное пользование с 2009г. по 2044г., фактическое предоставление);</w:t>
            </w:r>
          </w:p>
          <w:p w:rsidR="00B73ECE" w:rsidRPr="00D27A55" w:rsidRDefault="00B73ECE" w:rsidP="001F4FB1">
            <w:r w:rsidRPr="00D27A55">
              <w:t xml:space="preserve">жилой дом (безвозмездное пользование с 2009г. по 2044г., фактическое </w:t>
            </w:r>
            <w:r w:rsidRPr="00D27A55">
              <w:lastRenderedPageBreak/>
              <w:t>предоставление);</w:t>
            </w:r>
          </w:p>
          <w:p w:rsidR="00B73ECE" w:rsidRPr="00D27A55" w:rsidRDefault="00B73ECE" w:rsidP="001F4FB1">
            <w:r w:rsidRPr="00D27A55">
              <w:t>квартира (безвозмездное пользование с 2004г. по 2044г.,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1F4FB1">
            <w:r w:rsidRPr="00D27A55">
              <w:lastRenderedPageBreak/>
              <w:t>34,3</w:t>
            </w:r>
          </w:p>
          <w:p w:rsidR="00B73ECE" w:rsidRPr="00D27A55" w:rsidRDefault="00B73ECE" w:rsidP="001F4FB1"/>
          <w:p w:rsidR="00B73ECE" w:rsidRPr="00D27A55" w:rsidRDefault="00B73ECE" w:rsidP="001F4FB1">
            <w:r w:rsidRPr="00D27A55">
              <w:t>24,1</w:t>
            </w:r>
          </w:p>
          <w:p w:rsidR="00B73ECE" w:rsidRPr="00D27A55" w:rsidRDefault="00B73ECE" w:rsidP="001F4FB1"/>
          <w:p w:rsidR="00B73ECE" w:rsidRPr="00D27A55" w:rsidRDefault="00B73ECE" w:rsidP="001F4FB1">
            <w:r w:rsidRPr="00D27A55">
              <w:t>29,0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>
            <w:r w:rsidRPr="00D27A55">
              <w:t>1096,6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>
            <w:r w:rsidRPr="00D27A55">
              <w:t>23,6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>
            <w:r w:rsidRPr="00D27A55">
              <w:t>63,7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1F4FB1">
            <w:r w:rsidRPr="00D27A55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1F4FB1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1F4FB1">
            <w:r w:rsidRPr="00D27A55">
              <w:t>16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1F4FB1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1F4FB1"/>
        </w:tc>
        <w:tc>
          <w:tcPr>
            <w:tcW w:w="1440" w:type="dxa"/>
            <w:shd w:val="clear" w:color="auto" w:fill="auto"/>
          </w:tcPr>
          <w:p w:rsidR="00B73ECE" w:rsidRPr="00D27A55" w:rsidRDefault="00B73ECE" w:rsidP="001F4FB1">
            <w:r w:rsidRPr="00D27A55">
              <w:t>341644,90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1F4FB1"/>
        </w:tc>
        <w:tc>
          <w:tcPr>
            <w:tcW w:w="2661" w:type="dxa"/>
            <w:shd w:val="clear" w:color="auto" w:fill="auto"/>
          </w:tcPr>
          <w:p w:rsidR="00B73ECE" w:rsidRPr="00D27A55" w:rsidRDefault="00B73ECE" w:rsidP="001F4FB1">
            <w:r w:rsidRPr="00D27A55">
              <w:t>Земельный участок огородный (индивидуальная);</w:t>
            </w:r>
          </w:p>
          <w:p w:rsidR="00B73ECE" w:rsidRPr="00D27A55" w:rsidRDefault="00B73ECE" w:rsidP="001F4FB1">
            <w:r w:rsidRPr="00D27A55">
              <w:t>жилой дом (индивидуальная);</w:t>
            </w:r>
          </w:p>
          <w:p w:rsidR="00B73ECE" w:rsidRPr="00D27A55" w:rsidRDefault="00B73ECE" w:rsidP="001F4FB1">
            <w:r w:rsidRPr="00D27A55">
              <w:t>квартира (индивидуальная);</w:t>
            </w:r>
          </w:p>
          <w:p w:rsidR="00B73ECE" w:rsidRPr="00D27A55" w:rsidRDefault="00B73ECE" w:rsidP="001F4FB1">
            <w:r w:rsidRPr="00D27A55">
              <w:t>гараж (безвозмездное пользование с 2009г. по 2044г., фактическое предоставление)</w:t>
            </w:r>
          </w:p>
          <w:p w:rsidR="00B73ECE" w:rsidRPr="00D27A55" w:rsidRDefault="00B73ECE" w:rsidP="001F4FB1">
            <w:r w:rsidRPr="00D27A55">
              <w:t>квартира (безвозмездное пользование с 2004г. по 2044г., фактическое предоставление);</w:t>
            </w:r>
          </w:p>
          <w:p w:rsidR="00B73ECE" w:rsidRPr="00D27A55" w:rsidRDefault="00B73ECE" w:rsidP="00785FEB">
            <w:r w:rsidRPr="00D27A55">
              <w:t xml:space="preserve">земельный участок  для размещения гаражей и автостоянок </w:t>
            </w:r>
            <w:r w:rsidRPr="00D27A55">
              <w:lastRenderedPageBreak/>
              <w:t>(безвозмездное пользование с 2009г. по 2044г.,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1F4FB1">
            <w:r w:rsidRPr="00D27A55">
              <w:lastRenderedPageBreak/>
              <w:t>1096,6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>
            <w:r w:rsidRPr="00D27A55">
              <w:t>23,6</w:t>
            </w:r>
          </w:p>
          <w:p w:rsidR="00B73ECE" w:rsidRPr="00D27A55" w:rsidRDefault="00B73ECE" w:rsidP="001F4FB1"/>
          <w:p w:rsidR="00B73ECE" w:rsidRPr="00D27A55" w:rsidRDefault="00B73ECE" w:rsidP="001F4FB1">
            <w:r w:rsidRPr="00D27A55">
              <w:t>63,7</w:t>
            </w:r>
          </w:p>
          <w:p w:rsidR="00B73ECE" w:rsidRPr="00D27A55" w:rsidRDefault="00B73ECE" w:rsidP="001F4FB1"/>
          <w:p w:rsidR="00B73ECE" w:rsidRPr="00D27A55" w:rsidRDefault="00B73ECE" w:rsidP="001F4FB1">
            <w:r w:rsidRPr="00D27A55">
              <w:t>24,1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>
            <w:r w:rsidRPr="00D27A55">
              <w:t>34,3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>
            <w:r w:rsidRPr="00D27A55">
              <w:t>29,0</w:t>
            </w:r>
          </w:p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1F4FB1"/>
          <w:p w:rsidR="00B73ECE" w:rsidRPr="00D27A55" w:rsidRDefault="00B73ECE" w:rsidP="00785FEB"/>
        </w:tc>
        <w:tc>
          <w:tcPr>
            <w:tcW w:w="1701" w:type="dxa"/>
            <w:shd w:val="clear" w:color="auto" w:fill="auto"/>
          </w:tcPr>
          <w:p w:rsidR="00B73ECE" w:rsidRPr="00D27A55" w:rsidRDefault="00B73ECE" w:rsidP="001F4FB1">
            <w:r w:rsidRPr="00D27A55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1F4FB1">
            <w:r w:rsidRPr="00D27A55">
              <w:t>Автомобиль:</w:t>
            </w:r>
          </w:p>
          <w:p w:rsidR="00B73ECE" w:rsidRPr="00D27A55" w:rsidRDefault="00B73ECE" w:rsidP="001F4FB1">
            <w:r w:rsidRPr="00D27A55">
              <w:rPr>
                <w:lang w:val="en-US"/>
              </w:rPr>
              <w:t>HONDA</w:t>
            </w:r>
            <w:r w:rsidRPr="00D27A55">
              <w:t xml:space="preserve"> </w:t>
            </w:r>
            <w:r w:rsidRPr="00D27A55">
              <w:rPr>
                <w:lang w:val="en-US"/>
              </w:rPr>
              <w:t>CY</w:t>
            </w:r>
          </w:p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7574CB">
            <w:r w:rsidRPr="00D27A55">
              <w:t>17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7574CB">
            <w:r w:rsidRPr="00D27A55">
              <w:t>Архипова Светлана Петровна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7574CB">
            <w:r w:rsidRPr="00D27A55">
              <w:t>Главный специалист отдела исполнения бюджета по доходам</w:t>
            </w:r>
          </w:p>
          <w:p w:rsidR="00B73ECE" w:rsidRPr="00D27A55" w:rsidRDefault="00B73ECE" w:rsidP="007574CB"/>
        </w:tc>
        <w:tc>
          <w:tcPr>
            <w:tcW w:w="1440" w:type="dxa"/>
            <w:shd w:val="clear" w:color="auto" w:fill="auto"/>
          </w:tcPr>
          <w:p w:rsidR="00B73ECE" w:rsidRPr="00D27A55" w:rsidRDefault="00B73ECE" w:rsidP="007574CB">
            <w:r w:rsidRPr="00D27A55">
              <w:t>545041,22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7574CB"/>
        </w:tc>
        <w:tc>
          <w:tcPr>
            <w:tcW w:w="2661" w:type="dxa"/>
            <w:shd w:val="clear" w:color="auto" w:fill="auto"/>
          </w:tcPr>
          <w:p w:rsidR="00B73ECE" w:rsidRPr="00D27A55" w:rsidRDefault="00B73ECE" w:rsidP="007574CB">
            <w:r w:rsidRPr="00D27A55">
              <w:t>Квартира (общая долевая 9/10)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7574CB">
            <w:r w:rsidRPr="00D27A55">
              <w:t>63,0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7574CB">
            <w:r w:rsidRPr="00D27A55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7574CB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8A07C0">
            <w:r w:rsidRPr="00D27A55">
              <w:t>18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8A07C0">
            <w:r w:rsidRPr="00D27A55">
              <w:t>Скрынник Елена Михайловна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8A07C0">
            <w:r w:rsidRPr="00D27A55">
              <w:t>Главный специалист отдела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8A07C0">
            <w:r w:rsidRPr="00D27A55">
              <w:t>823960,32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8A07C0"/>
        </w:tc>
        <w:tc>
          <w:tcPr>
            <w:tcW w:w="2661" w:type="dxa"/>
            <w:shd w:val="clear" w:color="auto" w:fill="auto"/>
          </w:tcPr>
          <w:p w:rsidR="00B73ECE" w:rsidRPr="00D27A55" w:rsidRDefault="00B73ECE" w:rsidP="008A07C0">
            <w:r w:rsidRPr="00D27A55">
              <w:t xml:space="preserve">Земельный </w:t>
            </w:r>
            <w:proofErr w:type="gramStart"/>
            <w:r w:rsidRPr="00D27A55">
              <w:t>участок  садовый</w:t>
            </w:r>
            <w:proofErr w:type="gramEnd"/>
            <w:r w:rsidRPr="00D27A55">
              <w:t xml:space="preserve"> (индивидуальная);</w:t>
            </w:r>
          </w:p>
          <w:p w:rsidR="00B73ECE" w:rsidRPr="00D27A55" w:rsidRDefault="00B73ECE" w:rsidP="008A07C0">
            <w:r w:rsidRPr="00D27A55">
              <w:t>квартира (индивидуальная);</w:t>
            </w:r>
          </w:p>
          <w:p w:rsidR="00B73ECE" w:rsidRPr="00D27A55" w:rsidRDefault="00B73ECE" w:rsidP="008A07C0">
            <w:r w:rsidRPr="00D27A55">
              <w:t>квартира (индивидуальная);</w:t>
            </w:r>
          </w:p>
          <w:p w:rsidR="00B73ECE" w:rsidRPr="00D27A55" w:rsidRDefault="00B73ECE" w:rsidP="008A07C0">
            <w:r w:rsidRPr="00D27A55">
              <w:t>гараж (индивидуальная);</w:t>
            </w:r>
          </w:p>
          <w:p w:rsidR="00B73ECE" w:rsidRPr="00D27A55" w:rsidRDefault="00B73ECE" w:rsidP="008A07C0">
            <w:r w:rsidRPr="00D27A55">
              <w:t xml:space="preserve">земельный участок для </w:t>
            </w:r>
            <w:r w:rsidRPr="00D27A55">
              <w:lastRenderedPageBreak/>
              <w:t>размещения гаражей и автостоянок (аренда)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8A07C0">
            <w:r w:rsidRPr="00D27A55">
              <w:lastRenderedPageBreak/>
              <w:t>8,3</w:t>
            </w:r>
          </w:p>
          <w:p w:rsidR="00B73ECE" w:rsidRPr="00D27A55" w:rsidRDefault="00B73ECE" w:rsidP="008A07C0"/>
          <w:p w:rsidR="00B73ECE" w:rsidRPr="00D27A55" w:rsidRDefault="00B73ECE" w:rsidP="008A07C0"/>
          <w:p w:rsidR="00B73ECE" w:rsidRPr="00D27A55" w:rsidRDefault="00B73ECE" w:rsidP="008A07C0">
            <w:r w:rsidRPr="00D27A55">
              <w:t>47,7</w:t>
            </w:r>
          </w:p>
          <w:p w:rsidR="00B73ECE" w:rsidRPr="00D27A55" w:rsidRDefault="00B73ECE" w:rsidP="008A07C0"/>
          <w:p w:rsidR="00B73ECE" w:rsidRPr="00D27A55" w:rsidRDefault="00B73ECE" w:rsidP="008A07C0">
            <w:r w:rsidRPr="00D27A55">
              <w:t>44,5</w:t>
            </w:r>
          </w:p>
          <w:p w:rsidR="00B73ECE" w:rsidRPr="00D27A55" w:rsidRDefault="00B73ECE" w:rsidP="008A07C0"/>
          <w:p w:rsidR="00B73ECE" w:rsidRPr="00D27A55" w:rsidRDefault="00B73ECE" w:rsidP="008A07C0">
            <w:r w:rsidRPr="00D27A55">
              <w:t>20,0</w:t>
            </w:r>
          </w:p>
          <w:p w:rsidR="00B73ECE" w:rsidRPr="00D27A55" w:rsidRDefault="00B73ECE" w:rsidP="008A07C0"/>
          <w:p w:rsidR="00B73ECE" w:rsidRPr="00D27A55" w:rsidRDefault="00B73ECE" w:rsidP="008A07C0">
            <w:r w:rsidRPr="00D27A55">
              <w:t>20,0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8A07C0">
            <w:r w:rsidRPr="00D27A55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8A07C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19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Горбунова Наталья Михайловна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>
            <w:r w:rsidRPr="00D27A55">
              <w:t xml:space="preserve">Заведующий сектором по межбюджетным отношениям 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575962,12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497F10">
            <w:r w:rsidRPr="00D27A55">
              <w:t>Земельный участок под индивидуальное жилищное строительство (безвозмездное пользование с 2016г. по бессрочное, фактическое предоставление);</w:t>
            </w:r>
          </w:p>
          <w:p w:rsidR="00B73ECE" w:rsidRPr="00D27A55" w:rsidRDefault="00B73ECE" w:rsidP="00002024">
            <w:r w:rsidRPr="00D27A55">
              <w:t>квартира (безвозмездное пользование с 2016г.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t>1042,0</w:t>
            </w:r>
          </w:p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002024"/>
          <w:p w:rsidR="00B73ECE" w:rsidRPr="00D27A55" w:rsidRDefault="00B73ECE" w:rsidP="00002024"/>
          <w:p w:rsidR="00B73ECE" w:rsidRPr="00D27A55" w:rsidRDefault="00B73ECE" w:rsidP="00002024"/>
          <w:p w:rsidR="00B73ECE" w:rsidRPr="00D27A55" w:rsidRDefault="00B73ECE" w:rsidP="00002024"/>
          <w:p w:rsidR="00B73ECE" w:rsidRPr="00D27A55" w:rsidRDefault="00B73ECE" w:rsidP="00002024">
            <w:r w:rsidRPr="00D27A55">
              <w:t>64,0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497F10">
            <w:r w:rsidRPr="00D27A55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20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Анисимова Ольга Анатольевна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>
            <w:r w:rsidRPr="00D27A55">
              <w:t xml:space="preserve">Главный специалист отдела исполнения бюджета по расходам 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561361,04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497F10">
            <w:r w:rsidRPr="00D27A55">
              <w:t>Квартира (безвозмездное пользование с 2013г. по бессрочное, фактическое предоставление);</w:t>
            </w:r>
          </w:p>
          <w:p w:rsidR="00B73ECE" w:rsidRPr="00D27A55" w:rsidRDefault="00B73ECE" w:rsidP="00CE18AE">
            <w:r w:rsidRPr="00D27A55">
              <w:t>земельный участок для размещения гаражей и автостоянок (аренда)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t>40,2</w:t>
            </w:r>
          </w:p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>
            <w:r w:rsidRPr="00D27A55">
              <w:t>24,0</w:t>
            </w:r>
          </w:p>
          <w:p w:rsidR="00B73ECE" w:rsidRPr="00D27A55" w:rsidRDefault="00B73ECE" w:rsidP="00497F10"/>
          <w:p w:rsidR="00B73ECE" w:rsidRPr="00D27A55" w:rsidRDefault="00B73ECE" w:rsidP="00497F10"/>
        </w:tc>
        <w:tc>
          <w:tcPr>
            <w:tcW w:w="1701" w:type="dxa"/>
            <w:shd w:val="clear" w:color="auto" w:fill="auto"/>
          </w:tcPr>
          <w:p w:rsidR="00B73ECE" w:rsidRPr="00D27A55" w:rsidRDefault="00B73ECE" w:rsidP="00497F10">
            <w:r w:rsidRPr="00D27A55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>
            <w:r w:rsidRPr="00D27A55">
              <w:t xml:space="preserve">Автомобиль: </w:t>
            </w:r>
          </w:p>
          <w:p w:rsidR="00B73ECE" w:rsidRPr="00D27A55" w:rsidRDefault="00B73ECE" w:rsidP="00497F10">
            <w:r w:rsidRPr="00D27A55">
              <w:t>Тойота Виш</w:t>
            </w:r>
          </w:p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21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/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717917,57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Default="00B73ECE" w:rsidP="00240DBE">
            <w:r w:rsidRPr="00D27A55">
              <w:t>Квартира (индивидуальная)</w:t>
            </w:r>
          </w:p>
          <w:p w:rsidR="00B73ECE" w:rsidRPr="00D27A55" w:rsidRDefault="00B73ECE" w:rsidP="00240DBE"/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t>40,2</w:t>
            </w:r>
          </w:p>
          <w:p w:rsidR="00B73ECE" w:rsidRPr="00D27A55" w:rsidRDefault="00B73ECE" w:rsidP="00497F10"/>
        </w:tc>
        <w:tc>
          <w:tcPr>
            <w:tcW w:w="1701" w:type="dxa"/>
            <w:shd w:val="clear" w:color="auto" w:fill="auto"/>
          </w:tcPr>
          <w:p w:rsidR="00B73ECE" w:rsidRPr="00D27A55" w:rsidRDefault="00B73ECE" w:rsidP="00497F10">
            <w:r w:rsidRPr="00D27A55">
              <w:t>Россия</w:t>
            </w:r>
          </w:p>
          <w:p w:rsidR="00B73ECE" w:rsidRPr="00D27A55" w:rsidRDefault="00B73ECE" w:rsidP="00497F10"/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22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Нуждова Людмила Николаевна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>
            <w:r w:rsidRPr="00D27A55">
              <w:t xml:space="preserve">Главный специалист сектора по межбюджетным отношениям 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561080,64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497F10">
            <w:r w:rsidRPr="00D27A55">
              <w:t>Земельный участок под индивидуальное жилищное строительство (общая совместная собственность);</w:t>
            </w:r>
          </w:p>
          <w:p w:rsidR="00B73ECE" w:rsidRPr="00D27A55" w:rsidRDefault="00B73ECE" w:rsidP="00144D52">
            <w:r w:rsidRPr="00D27A55">
              <w:t>жилой дом (общая совместная собственность)</w:t>
            </w:r>
          </w:p>
          <w:p w:rsidR="00B73ECE" w:rsidRPr="00D27A55" w:rsidRDefault="00B73ECE" w:rsidP="00144D52"/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t>1200,0</w:t>
            </w:r>
          </w:p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>
            <w:r w:rsidRPr="00D27A55">
              <w:t>52,0</w:t>
            </w:r>
          </w:p>
          <w:p w:rsidR="00B73ECE" w:rsidRPr="00D27A55" w:rsidRDefault="00B73ECE" w:rsidP="00497F10"/>
          <w:p w:rsidR="00B73ECE" w:rsidRPr="00D27A55" w:rsidRDefault="00B73ECE" w:rsidP="00497F10"/>
        </w:tc>
        <w:tc>
          <w:tcPr>
            <w:tcW w:w="1701" w:type="dxa"/>
            <w:shd w:val="clear" w:color="auto" w:fill="auto"/>
          </w:tcPr>
          <w:p w:rsidR="00B73ECE" w:rsidRPr="00D27A55" w:rsidRDefault="00B73ECE" w:rsidP="00497F10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23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/>
        </w:tc>
        <w:tc>
          <w:tcPr>
            <w:tcW w:w="1440" w:type="dxa"/>
            <w:shd w:val="clear" w:color="auto" w:fill="auto"/>
          </w:tcPr>
          <w:p w:rsidR="00B73ECE" w:rsidRPr="00D27A55" w:rsidRDefault="00B73ECE" w:rsidP="00791307">
            <w:r w:rsidRPr="00D27A55">
              <w:t>1170786,16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B810F0">
            <w:r w:rsidRPr="00D27A55">
              <w:t>Земельный участок под индивидуальное жилищное строительство (общая совместная собственность);</w:t>
            </w:r>
          </w:p>
          <w:p w:rsidR="00B73ECE" w:rsidRPr="00D27A55" w:rsidRDefault="00B73ECE" w:rsidP="00E07340">
            <w:r w:rsidRPr="00D27A55">
              <w:t>жилой дом (общая совместная собственность)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B810F0">
            <w:r w:rsidRPr="00D27A55">
              <w:t>1200,0</w:t>
            </w:r>
          </w:p>
          <w:p w:rsidR="00B73ECE" w:rsidRPr="00D27A55" w:rsidRDefault="00B73ECE" w:rsidP="00B810F0"/>
          <w:p w:rsidR="00B73ECE" w:rsidRPr="00D27A55" w:rsidRDefault="00B73ECE" w:rsidP="00B810F0"/>
          <w:p w:rsidR="00B73ECE" w:rsidRPr="00D27A55" w:rsidRDefault="00B73ECE" w:rsidP="00B810F0"/>
          <w:p w:rsidR="00B73ECE" w:rsidRPr="00D27A55" w:rsidRDefault="00B73ECE" w:rsidP="00B810F0"/>
          <w:p w:rsidR="00B73ECE" w:rsidRPr="00D27A55" w:rsidRDefault="00B73ECE" w:rsidP="00B810F0"/>
          <w:p w:rsidR="00B73ECE" w:rsidRPr="00D27A55" w:rsidRDefault="00B73ECE" w:rsidP="00B810F0">
            <w:r w:rsidRPr="00D27A55">
              <w:t>52,0</w:t>
            </w:r>
          </w:p>
          <w:p w:rsidR="00B73ECE" w:rsidRPr="00D27A55" w:rsidRDefault="00B73ECE" w:rsidP="00B810F0"/>
          <w:p w:rsidR="00B73ECE" w:rsidRPr="00D27A55" w:rsidRDefault="00B73ECE" w:rsidP="00B810F0"/>
        </w:tc>
        <w:tc>
          <w:tcPr>
            <w:tcW w:w="1701" w:type="dxa"/>
            <w:shd w:val="clear" w:color="auto" w:fill="auto"/>
          </w:tcPr>
          <w:p w:rsidR="00B73ECE" w:rsidRPr="00D27A55" w:rsidRDefault="00B73ECE" w:rsidP="00B810F0">
            <w:r w:rsidRPr="00D27A55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>
            <w:r w:rsidRPr="00D27A55">
              <w:t xml:space="preserve">Автомобиль: </w:t>
            </w:r>
            <w:r w:rsidRPr="00D27A55">
              <w:rPr>
                <w:lang w:val="en-US"/>
              </w:rPr>
              <w:t>TOYOTA</w:t>
            </w:r>
            <w:r w:rsidRPr="00D27A55">
              <w:t xml:space="preserve"> </w:t>
            </w:r>
            <w:r w:rsidRPr="00D27A55">
              <w:rPr>
                <w:lang w:val="en-US"/>
              </w:rPr>
              <w:t>TOWN</w:t>
            </w:r>
            <w:r w:rsidRPr="00D27A55">
              <w:t xml:space="preserve"> </w:t>
            </w:r>
            <w:r w:rsidRPr="00D27A55">
              <w:rPr>
                <w:lang w:val="en-US"/>
              </w:rPr>
              <w:t>ACE</w:t>
            </w:r>
            <w:r w:rsidRPr="00D27A55">
              <w:t xml:space="preserve"> </w:t>
            </w:r>
            <w:r w:rsidRPr="00D27A55">
              <w:rPr>
                <w:lang w:val="en-US"/>
              </w:rPr>
              <w:t>NOAH</w:t>
            </w:r>
            <w:r w:rsidRPr="00D27A55">
              <w:t xml:space="preserve"> микроавтобус</w:t>
            </w:r>
          </w:p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24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B810F0">
            <w:r w:rsidRPr="00D27A5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/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120AFA">
            <w:r w:rsidRPr="00D27A55">
              <w:t>Земельный участок под индивидуальное жилищное строительство (безвозмездное пользование с 2011г. по бессрочное, фактическое предоставление);</w:t>
            </w:r>
          </w:p>
          <w:p w:rsidR="00B73ECE" w:rsidRPr="00D27A55" w:rsidRDefault="00B73ECE" w:rsidP="00240DBE">
            <w:r w:rsidRPr="00D27A55">
              <w:t>жилой дом (безвозмездное пользование с 2011г.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120AFA">
            <w:r w:rsidRPr="00D27A55">
              <w:t>1200,0</w:t>
            </w:r>
          </w:p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/>
          <w:p w:rsidR="00B73ECE" w:rsidRPr="00D27A55" w:rsidRDefault="00B73ECE" w:rsidP="00120AFA">
            <w:r w:rsidRPr="00D27A55">
              <w:t>52,0</w:t>
            </w:r>
          </w:p>
          <w:p w:rsidR="00B73ECE" w:rsidRPr="00D27A55" w:rsidRDefault="00B73ECE" w:rsidP="00120AFA"/>
        </w:tc>
        <w:tc>
          <w:tcPr>
            <w:tcW w:w="1701" w:type="dxa"/>
            <w:shd w:val="clear" w:color="auto" w:fill="auto"/>
          </w:tcPr>
          <w:p w:rsidR="00B73ECE" w:rsidRPr="00D27A55" w:rsidRDefault="00B73ECE" w:rsidP="00497F10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120AFA">
            <w:r w:rsidRPr="00D27A55">
              <w:t>25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120AFA">
            <w:r w:rsidRPr="00D27A5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120AFA"/>
        </w:tc>
        <w:tc>
          <w:tcPr>
            <w:tcW w:w="1440" w:type="dxa"/>
            <w:shd w:val="clear" w:color="auto" w:fill="auto"/>
          </w:tcPr>
          <w:p w:rsidR="00B73ECE" w:rsidRPr="00D27A55" w:rsidRDefault="00B73ECE" w:rsidP="00120AFA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120AFA"/>
        </w:tc>
        <w:tc>
          <w:tcPr>
            <w:tcW w:w="2661" w:type="dxa"/>
            <w:shd w:val="clear" w:color="auto" w:fill="auto"/>
          </w:tcPr>
          <w:p w:rsidR="00B73ECE" w:rsidRPr="00D27A55" w:rsidRDefault="00B73ECE" w:rsidP="00C1230E">
            <w:r w:rsidRPr="00D27A55">
              <w:t>Земельный участок под индивидуальное жилищное строительство (безвозмездное пользование с 2011г. по бессрочное, фактическое предоставление);</w:t>
            </w:r>
          </w:p>
          <w:p w:rsidR="00B73ECE" w:rsidRPr="00D27A55" w:rsidRDefault="00B73ECE" w:rsidP="00C1230E">
            <w:r w:rsidRPr="00D27A55">
              <w:t xml:space="preserve">жилой дом (безвозмездное пользование с 2011г. по бессрочное, </w:t>
            </w:r>
            <w:r w:rsidRPr="00D27A55">
              <w:lastRenderedPageBreak/>
              <w:t>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C1230E">
            <w:r w:rsidRPr="00D27A55">
              <w:lastRenderedPageBreak/>
              <w:t>1200,0</w:t>
            </w:r>
          </w:p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/>
          <w:p w:rsidR="00B73ECE" w:rsidRPr="00D27A55" w:rsidRDefault="00B73ECE" w:rsidP="00C1230E">
            <w:r w:rsidRPr="00D27A55">
              <w:t>52,0</w:t>
            </w:r>
          </w:p>
          <w:p w:rsidR="00B73ECE" w:rsidRPr="00D27A55" w:rsidRDefault="00B73ECE" w:rsidP="00C1230E"/>
        </w:tc>
        <w:tc>
          <w:tcPr>
            <w:tcW w:w="1701" w:type="dxa"/>
            <w:shd w:val="clear" w:color="auto" w:fill="auto"/>
          </w:tcPr>
          <w:p w:rsidR="00B73ECE" w:rsidRPr="00D27A55" w:rsidRDefault="00B73ECE" w:rsidP="00120AFA">
            <w:r w:rsidRPr="00D27A55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120AFA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26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497F10">
            <w:r w:rsidRPr="00D27A55">
              <w:t>Самохина Марина Анатольевна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2110AF">
            <w:r w:rsidRPr="00D27A55">
              <w:t>Главный специалист  по финансовому контролю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766199,52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497F10">
            <w:r w:rsidRPr="00D27A55">
              <w:t>Земельный участок для размещения гаражей и автостоянок (индивидуальная);</w:t>
            </w:r>
          </w:p>
          <w:p w:rsidR="00B73ECE" w:rsidRPr="00D27A55" w:rsidRDefault="00B73ECE" w:rsidP="00497F10">
            <w:r w:rsidRPr="00D27A55">
              <w:t>земельный участок дачный (индивидуальная);</w:t>
            </w:r>
          </w:p>
          <w:p w:rsidR="00B73ECE" w:rsidRPr="00D27A55" w:rsidRDefault="00B73ECE" w:rsidP="00497F10">
            <w:r w:rsidRPr="00D27A55">
              <w:t>квартира (индивидуальная);</w:t>
            </w:r>
          </w:p>
          <w:p w:rsidR="00B73ECE" w:rsidRPr="00D27A55" w:rsidRDefault="00B73ECE" w:rsidP="00497F10">
            <w:proofErr w:type="gramStart"/>
            <w:r w:rsidRPr="00D27A55">
              <w:t>квартира  (</w:t>
            </w:r>
            <w:proofErr w:type="gramEnd"/>
            <w:r w:rsidRPr="00D27A55">
              <w:t>индивидуальная);</w:t>
            </w:r>
          </w:p>
          <w:p w:rsidR="00B73ECE" w:rsidRPr="00D27A55" w:rsidRDefault="00B73ECE" w:rsidP="00497F10">
            <w:r w:rsidRPr="00D27A55">
              <w:t>гараж (индивидуальная);</w:t>
            </w:r>
          </w:p>
          <w:p w:rsidR="00B73ECE" w:rsidRPr="00D27A55" w:rsidRDefault="00B73ECE" w:rsidP="00402F69">
            <w:r w:rsidRPr="00D27A55">
              <w:t>земельный участок под индивидуальное жилищное строительство (аренда)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t>23,5</w:t>
            </w:r>
          </w:p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>
            <w:r w:rsidRPr="00D27A55">
              <w:t>9200,0</w:t>
            </w:r>
          </w:p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>
            <w:r w:rsidRPr="00D27A55">
              <w:t>50,9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t>52,6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t>21,1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t>1052,0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497F10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5F2BDA">
        <w:tc>
          <w:tcPr>
            <w:tcW w:w="720" w:type="dxa"/>
            <w:shd w:val="clear" w:color="auto" w:fill="auto"/>
          </w:tcPr>
          <w:p w:rsidR="00B73ECE" w:rsidRPr="00D27A55" w:rsidRDefault="00B73ECE" w:rsidP="005F2BDA">
            <w:r w:rsidRPr="00D27A55">
              <w:t>27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5F2BDA">
            <w:r w:rsidRPr="00D27A55">
              <w:t>Пантелеева Евгения Ивановна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E304B5">
            <w:r w:rsidRPr="00D27A55">
              <w:t xml:space="preserve">Главный специалист отдела по исполнению отдельных бюджетных полномочий </w:t>
            </w:r>
            <w:r w:rsidRPr="00D27A55">
              <w:lastRenderedPageBreak/>
              <w:t>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5F2BDA">
            <w:r w:rsidRPr="00D27A55">
              <w:lastRenderedPageBreak/>
              <w:t>410286,47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5F2BDA"/>
        </w:tc>
        <w:tc>
          <w:tcPr>
            <w:tcW w:w="2661" w:type="dxa"/>
            <w:shd w:val="clear" w:color="auto" w:fill="auto"/>
          </w:tcPr>
          <w:p w:rsidR="00B73ECE" w:rsidRPr="00D27A55" w:rsidRDefault="00B73ECE" w:rsidP="005F2BDA">
            <w:r w:rsidRPr="00D27A55">
              <w:t>Квартира (общая долевая 2/4);</w:t>
            </w:r>
          </w:p>
          <w:p w:rsidR="00B73ECE" w:rsidRPr="00D27A55" w:rsidRDefault="00B73ECE" w:rsidP="005A2FC1">
            <w:r w:rsidRPr="00D27A55">
              <w:t xml:space="preserve">гараж (безвозмездное пользование с 2015г. по бессрочное, </w:t>
            </w:r>
            <w:r w:rsidRPr="00D27A55">
              <w:lastRenderedPageBreak/>
              <w:t>фактическое предоставление);</w:t>
            </w:r>
          </w:p>
          <w:p w:rsidR="00B73ECE" w:rsidRPr="00D27A55" w:rsidRDefault="00B73ECE" w:rsidP="005A2FC1">
            <w:r w:rsidRPr="00D27A55">
              <w:t>земельный участок для размещения гаражей и автостоянок (безвозмездное пользование с 2016г. по бессрочное,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5F2BDA">
            <w:r w:rsidRPr="00D27A55">
              <w:lastRenderedPageBreak/>
              <w:t>62,3</w:t>
            </w:r>
          </w:p>
          <w:p w:rsidR="00B73ECE" w:rsidRPr="00D27A55" w:rsidRDefault="00B73ECE" w:rsidP="005F2BDA"/>
          <w:p w:rsidR="00B73ECE" w:rsidRPr="00D27A55" w:rsidRDefault="00B73ECE" w:rsidP="005F2BDA">
            <w:r w:rsidRPr="00D27A55">
              <w:t>23,1</w:t>
            </w:r>
          </w:p>
          <w:p w:rsidR="00B73ECE" w:rsidRPr="00D27A55" w:rsidRDefault="00B73ECE" w:rsidP="005F2BDA"/>
          <w:p w:rsidR="00B73ECE" w:rsidRPr="00D27A55" w:rsidRDefault="00B73ECE" w:rsidP="005F2BDA"/>
          <w:p w:rsidR="00B73ECE" w:rsidRPr="00D27A55" w:rsidRDefault="00B73ECE" w:rsidP="005F2BDA"/>
          <w:p w:rsidR="00B73ECE" w:rsidRPr="00D27A55" w:rsidRDefault="00B73ECE" w:rsidP="005F2BDA"/>
          <w:p w:rsidR="00B73ECE" w:rsidRPr="00D27A55" w:rsidRDefault="00B73ECE" w:rsidP="005F2BDA">
            <w:r w:rsidRPr="00D27A55">
              <w:t>27,0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E304B5">
            <w:r w:rsidRPr="00D27A55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5F2BDA"/>
        </w:tc>
      </w:tr>
      <w:tr w:rsidR="00B73ECE" w:rsidRPr="00CC3941" w:rsidTr="005F2BDA">
        <w:tc>
          <w:tcPr>
            <w:tcW w:w="720" w:type="dxa"/>
            <w:shd w:val="clear" w:color="auto" w:fill="auto"/>
          </w:tcPr>
          <w:p w:rsidR="00B73ECE" w:rsidRPr="00D27A55" w:rsidRDefault="00B73ECE" w:rsidP="005F2BDA">
            <w:r w:rsidRPr="00D27A55">
              <w:t>28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5F2BDA">
            <w:r w:rsidRPr="00D27A5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5F2BDA"/>
        </w:tc>
        <w:tc>
          <w:tcPr>
            <w:tcW w:w="1440" w:type="dxa"/>
            <w:shd w:val="clear" w:color="auto" w:fill="auto"/>
          </w:tcPr>
          <w:p w:rsidR="00B73ECE" w:rsidRPr="00D27A55" w:rsidRDefault="00B73ECE" w:rsidP="005F2BDA">
            <w:r w:rsidRPr="00D27A55">
              <w:t>873012,23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5F2BDA"/>
        </w:tc>
        <w:tc>
          <w:tcPr>
            <w:tcW w:w="2661" w:type="dxa"/>
            <w:shd w:val="clear" w:color="auto" w:fill="auto"/>
          </w:tcPr>
          <w:p w:rsidR="00B73ECE" w:rsidRPr="00D27A55" w:rsidRDefault="00B73ECE" w:rsidP="00321193">
            <w:r w:rsidRPr="00D27A55">
              <w:t>Земельный участок для размещения гаражей и автостоянок (индивидуальная);</w:t>
            </w:r>
          </w:p>
          <w:p w:rsidR="00B73ECE" w:rsidRPr="00D27A55" w:rsidRDefault="00B73ECE" w:rsidP="00321193">
            <w:r w:rsidRPr="00D27A55">
              <w:t>квартира (общая долевая 2/4);</w:t>
            </w:r>
          </w:p>
          <w:p w:rsidR="00B73ECE" w:rsidRPr="00D27A55" w:rsidRDefault="00B73ECE" w:rsidP="00321193">
            <w:r w:rsidRPr="00D27A55">
              <w:t>гараж (индивидуальная)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321193">
            <w:r w:rsidRPr="00D27A55">
              <w:t>27,0</w:t>
            </w:r>
          </w:p>
          <w:p w:rsidR="00B73ECE" w:rsidRPr="00D27A55" w:rsidRDefault="00B73ECE" w:rsidP="00321193"/>
          <w:p w:rsidR="00B73ECE" w:rsidRPr="00D27A55" w:rsidRDefault="00B73ECE" w:rsidP="00321193"/>
          <w:p w:rsidR="00B73ECE" w:rsidRPr="00D27A55" w:rsidRDefault="00B73ECE" w:rsidP="00321193"/>
          <w:p w:rsidR="00B73ECE" w:rsidRPr="00D27A55" w:rsidRDefault="00B73ECE" w:rsidP="00321193">
            <w:r w:rsidRPr="00D27A55">
              <w:t>62,3</w:t>
            </w:r>
          </w:p>
          <w:p w:rsidR="00B73ECE" w:rsidRPr="00D27A55" w:rsidRDefault="00B73ECE" w:rsidP="00321193"/>
          <w:p w:rsidR="00B73ECE" w:rsidRPr="00D27A55" w:rsidRDefault="00B73ECE" w:rsidP="00321193">
            <w:r w:rsidRPr="00D27A55">
              <w:t>23,1</w:t>
            </w:r>
          </w:p>
          <w:p w:rsidR="00B73ECE" w:rsidRPr="00D27A55" w:rsidRDefault="00B73ECE" w:rsidP="00321193"/>
        </w:tc>
        <w:tc>
          <w:tcPr>
            <w:tcW w:w="1701" w:type="dxa"/>
            <w:shd w:val="clear" w:color="auto" w:fill="auto"/>
          </w:tcPr>
          <w:p w:rsidR="00B73ECE" w:rsidRPr="00D27A55" w:rsidRDefault="00B73ECE" w:rsidP="00E304B5">
            <w:r w:rsidRPr="00D27A55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AB17F6"/>
        </w:tc>
      </w:tr>
      <w:tr w:rsidR="00B73ECE" w:rsidRPr="00CC3941" w:rsidTr="005F2BDA">
        <w:tc>
          <w:tcPr>
            <w:tcW w:w="720" w:type="dxa"/>
            <w:shd w:val="clear" w:color="auto" w:fill="auto"/>
          </w:tcPr>
          <w:p w:rsidR="00B73ECE" w:rsidRPr="00D27A55" w:rsidRDefault="00B73ECE" w:rsidP="005F2BDA">
            <w:r w:rsidRPr="00D27A55">
              <w:t>29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E304B5">
            <w:r w:rsidRPr="00D27A5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5F2BDA"/>
        </w:tc>
        <w:tc>
          <w:tcPr>
            <w:tcW w:w="1440" w:type="dxa"/>
            <w:shd w:val="clear" w:color="auto" w:fill="auto"/>
          </w:tcPr>
          <w:p w:rsidR="00B73ECE" w:rsidRPr="00D27A55" w:rsidRDefault="00B73ECE" w:rsidP="005F2BDA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5F2BDA"/>
        </w:tc>
        <w:tc>
          <w:tcPr>
            <w:tcW w:w="2661" w:type="dxa"/>
            <w:shd w:val="clear" w:color="auto" w:fill="auto"/>
          </w:tcPr>
          <w:p w:rsidR="00B73ECE" w:rsidRPr="00D27A55" w:rsidRDefault="00B73ECE" w:rsidP="00321193">
            <w:r w:rsidRPr="00D27A55">
              <w:t>Квартира (общая долевая ¼)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321193">
            <w:r w:rsidRPr="00D27A55">
              <w:t>62,3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5F2BDA">
            <w:r w:rsidRPr="00D27A55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5F2BDA"/>
        </w:tc>
      </w:tr>
      <w:tr w:rsidR="00B73ECE" w:rsidRPr="00CC3941" w:rsidTr="005F2BDA">
        <w:tc>
          <w:tcPr>
            <w:tcW w:w="720" w:type="dxa"/>
            <w:shd w:val="clear" w:color="auto" w:fill="auto"/>
          </w:tcPr>
          <w:p w:rsidR="00B73ECE" w:rsidRPr="00D27A55" w:rsidRDefault="00B73ECE" w:rsidP="005F2BDA">
            <w:r w:rsidRPr="00D27A55">
              <w:t>30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E304B5">
            <w:r w:rsidRPr="00D27A5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5F2BDA"/>
        </w:tc>
        <w:tc>
          <w:tcPr>
            <w:tcW w:w="1440" w:type="dxa"/>
            <w:shd w:val="clear" w:color="auto" w:fill="auto"/>
          </w:tcPr>
          <w:p w:rsidR="00B73ECE" w:rsidRPr="00D27A55" w:rsidRDefault="00B73ECE" w:rsidP="005F2BDA">
            <w:r w:rsidRPr="00D27A55">
              <w:t>0,00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5F2BDA"/>
        </w:tc>
        <w:tc>
          <w:tcPr>
            <w:tcW w:w="2661" w:type="dxa"/>
            <w:shd w:val="clear" w:color="auto" w:fill="auto"/>
          </w:tcPr>
          <w:p w:rsidR="00B73ECE" w:rsidRPr="00D27A55" w:rsidRDefault="00B73ECE" w:rsidP="00E304B5">
            <w:r w:rsidRPr="00D27A55">
              <w:t>Квартира (общая долевая ¼)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321193">
            <w:r w:rsidRPr="00D27A55">
              <w:t>62,3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5F2BDA">
            <w:r w:rsidRPr="00D27A55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5F2BDA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31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6733C2">
            <w:r w:rsidRPr="00D27A55">
              <w:t xml:space="preserve">Ясюкевич Марина </w:t>
            </w:r>
            <w:r w:rsidRPr="00D27A55">
              <w:lastRenderedPageBreak/>
              <w:t>Васильевна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>
            <w:r w:rsidRPr="00D27A55">
              <w:lastRenderedPageBreak/>
              <w:t xml:space="preserve">Главный специалист отдела </w:t>
            </w:r>
            <w:r w:rsidRPr="00D27A55">
              <w:lastRenderedPageBreak/>
              <w:t>по исполнению отдельных бюджетных полномочий 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lastRenderedPageBreak/>
              <w:t>663982,9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995A2A">
            <w:r w:rsidRPr="00D27A55">
              <w:t xml:space="preserve">Квартира </w:t>
            </w:r>
            <w:r w:rsidRPr="00D27A55">
              <w:lastRenderedPageBreak/>
              <w:t>(индивидуальная)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lastRenderedPageBreak/>
              <w:t>60,5</w:t>
            </w:r>
          </w:p>
        </w:tc>
        <w:tc>
          <w:tcPr>
            <w:tcW w:w="1701" w:type="dxa"/>
            <w:shd w:val="clear" w:color="auto" w:fill="auto"/>
          </w:tcPr>
          <w:p w:rsidR="00B73ECE" w:rsidRPr="00D27A55" w:rsidRDefault="00B73ECE" w:rsidP="00AD30FF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/>
        </w:tc>
      </w:tr>
      <w:tr w:rsidR="00B73ECE" w:rsidRPr="00CC3941" w:rsidTr="00F04C43">
        <w:tc>
          <w:tcPr>
            <w:tcW w:w="720" w:type="dxa"/>
            <w:shd w:val="clear" w:color="auto" w:fill="auto"/>
          </w:tcPr>
          <w:p w:rsidR="00B73ECE" w:rsidRPr="00D27A55" w:rsidRDefault="00B73ECE" w:rsidP="00497F10">
            <w:r w:rsidRPr="00D27A55">
              <w:t>32</w:t>
            </w:r>
          </w:p>
        </w:tc>
        <w:tc>
          <w:tcPr>
            <w:tcW w:w="1800" w:type="dxa"/>
            <w:shd w:val="clear" w:color="auto" w:fill="auto"/>
          </w:tcPr>
          <w:p w:rsidR="00B73ECE" w:rsidRPr="00D27A55" w:rsidRDefault="00B73ECE" w:rsidP="006733C2">
            <w:r w:rsidRPr="00D27A55">
              <w:t>Мирсияпов Алексей Александрович</w:t>
            </w:r>
          </w:p>
        </w:tc>
        <w:tc>
          <w:tcPr>
            <w:tcW w:w="2160" w:type="dxa"/>
            <w:shd w:val="clear" w:color="auto" w:fill="auto"/>
          </w:tcPr>
          <w:p w:rsidR="00B73ECE" w:rsidRPr="00D27A55" w:rsidRDefault="00B73ECE" w:rsidP="00497F10">
            <w:r w:rsidRPr="00D27A55">
              <w:t>Главный специалист отдела исполнения бюджета по доходам</w:t>
            </w:r>
          </w:p>
        </w:tc>
        <w:tc>
          <w:tcPr>
            <w:tcW w:w="1440" w:type="dxa"/>
            <w:shd w:val="clear" w:color="auto" w:fill="auto"/>
          </w:tcPr>
          <w:p w:rsidR="00B73ECE" w:rsidRPr="00D27A55" w:rsidRDefault="00B73ECE" w:rsidP="00497F10">
            <w:r w:rsidRPr="00D27A55">
              <w:t>572449,26</w:t>
            </w:r>
          </w:p>
        </w:tc>
        <w:tc>
          <w:tcPr>
            <w:tcW w:w="2017" w:type="dxa"/>
            <w:shd w:val="clear" w:color="auto" w:fill="auto"/>
          </w:tcPr>
          <w:p w:rsidR="00B73ECE" w:rsidRPr="00D27A55" w:rsidRDefault="00B73ECE" w:rsidP="00497F10"/>
        </w:tc>
        <w:tc>
          <w:tcPr>
            <w:tcW w:w="2661" w:type="dxa"/>
            <w:shd w:val="clear" w:color="auto" w:fill="auto"/>
          </w:tcPr>
          <w:p w:rsidR="00B73ECE" w:rsidRPr="00D27A55" w:rsidRDefault="00B73ECE" w:rsidP="00995A2A">
            <w:r w:rsidRPr="00D27A55">
              <w:t>Земельный участок для размещения гаражей и автостоянок (индивидуальная);</w:t>
            </w:r>
          </w:p>
          <w:p w:rsidR="00B73ECE" w:rsidRPr="00D27A55" w:rsidRDefault="00B73ECE" w:rsidP="00995A2A">
            <w:r w:rsidRPr="00D27A55">
              <w:t>квартира (общая долевая 1/8);</w:t>
            </w:r>
          </w:p>
          <w:p w:rsidR="00B73ECE" w:rsidRPr="00D27A55" w:rsidRDefault="00B73ECE" w:rsidP="00995A2A">
            <w:r w:rsidRPr="00D27A55">
              <w:t>гараж (индивидуальная);</w:t>
            </w:r>
          </w:p>
          <w:p w:rsidR="00B73ECE" w:rsidRPr="00D27A55" w:rsidRDefault="00B73ECE" w:rsidP="00995A2A">
            <w:r w:rsidRPr="00D27A55">
              <w:t>квартира (безвозмездное пользование с 2021г. по 2031г., фактическое предоставление)</w:t>
            </w:r>
          </w:p>
        </w:tc>
        <w:tc>
          <w:tcPr>
            <w:tcW w:w="1366" w:type="dxa"/>
            <w:shd w:val="clear" w:color="auto" w:fill="auto"/>
          </w:tcPr>
          <w:p w:rsidR="00B73ECE" w:rsidRPr="00D27A55" w:rsidRDefault="00B73ECE" w:rsidP="00497F10">
            <w:r w:rsidRPr="00D27A55">
              <w:t>28,0</w:t>
            </w:r>
          </w:p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/>
          <w:p w:rsidR="00B73ECE" w:rsidRPr="00D27A55" w:rsidRDefault="00B73ECE" w:rsidP="00497F10">
            <w:r w:rsidRPr="00D27A55">
              <w:t>40,6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t>24,4</w:t>
            </w:r>
          </w:p>
          <w:p w:rsidR="00B73ECE" w:rsidRPr="00D27A55" w:rsidRDefault="00B73ECE" w:rsidP="00497F10"/>
          <w:p w:rsidR="00B73ECE" w:rsidRPr="00D27A55" w:rsidRDefault="00B73ECE" w:rsidP="00497F10">
            <w:r w:rsidRPr="00D27A55">
              <w:t>51,0</w:t>
            </w:r>
          </w:p>
          <w:p w:rsidR="00B73ECE" w:rsidRPr="00D27A55" w:rsidRDefault="00B73ECE" w:rsidP="00497F10"/>
        </w:tc>
        <w:tc>
          <w:tcPr>
            <w:tcW w:w="1701" w:type="dxa"/>
            <w:shd w:val="clear" w:color="auto" w:fill="auto"/>
          </w:tcPr>
          <w:p w:rsidR="00B73ECE" w:rsidRPr="00D27A55" w:rsidRDefault="00B73ECE" w:rsidP="00175421">
            <w:r w:rsidRPr="00D27A55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B73ECE" w:rsidRPr="00D27A55" w:rsidRDefault="00B73ECE" w:rsidP="00497F10">
            <w:r w:rsidRPr="00D27A55">
              <w:t>Автомобили:</w:t>
            </w:r>
          </w:p>
          <w:p w:rsidR="00B73ECE" w:rsidRPr="00D27A55" w:rsidRDefault="00B73ECE" w:rsidP="00497F10">
            <w:r w:rsidRPr="00D27A55">
              <w:t>Газ 3110;</w:t>
            </w:r>
          </w:p>
          <w:p w:rsidR="00B73ECE" w:rsidRPr="00D27A55" w:rsidRDefault="00B73ECE" w:rsidP="00497F10">
            <w:r w:rsidRPr="00D27A55">
              <w:t>ТОЙОТА Хайс</w:t>
            </w:r>
          </w:p>
        </w:tc>
      </w:tr>
    </w:tbl>
    <w:p w:rsidR="00B73ECE" w:rsidRDefault="00B73ECE" w:rsidP="00FA3032"/>
    <w:p w:rsidR="00B73ECE" w:rsidRPr="0048664B" w:rsidRDefault="00B73ECE" w:rsidP="00D03E8F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</w:t>
      </w:r>
      <w:r w:rsidRPr="0048664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B73ECE" w:rsidRPr="0048664B" w:rsidRDefault="00B73ECE" w:rsidP="00D03E8F">
      <w:pPr>
        <w:spacing w:line="240" w:lineRule="exact"/>
        <w:jc w:val="center"/>
        <w:rPr>
          <w:sz w:val="28"/>
        </w:rPr>
      </w:pPr>
      <w:proofErr w:type="gramStart"/>
      <w:r w:rsidRPr="0048664B">
        <w:rPr>
          <w:sz w:val="28"/>
        </w:rPr>
        <w:t>предоставленные  муниципальными</w:t>
      </w:r>
      <w:proofErr w:type="gramEnd"/>
      <w:r w:rsidRPr="0048664B">
        <w:rPr>
          <w:sz w:val="28"/>
        </w:rPr>
        <w:t xml:space="preserve"> служащими и членов их семей в администрации   </w:t>
      </w:r>
    </w:p>
    <w:p w:rsidR="00B73ECE" w:rsidRPr="0048664B" w:rsidRDefault="00B73ECE" w:rsidP="00D03E8F">
      <w:pPr>
        <w:spacing w:line="240" w:lineRule="exact"/>
        <w:jc w:val="center"/>
        <w:rPr>
          <w:sz w:val="28"/>
        </w:rPr>
      </w:pPr>
      <w:r w:rsidRPr="0048664B">
        <w:rPr>
          <w:sz w:val="28"/>
        </w:rPr>
        <w:t xml:space="preserve"> Вяземского муниципального района за 20</w:t>
      </w:r>
      <w:r>
        <w:rPr>
          <w:sz w:val="28"/>
        </w:rPr>
        <w:t>21</w:t>
      </w:r>
      <w:r w:rsidRPr="0048664B">
        <w:rPr>
          <w:sz w:val="28"/>
        </w:rPr>
        <w:t xml:space="preserve"> год</w:t>
      </w:r>
    </w:p>
    <w:p w:rsidR="00B73ECE" w:rsidRPr="0048664B" w:rsidRDefault="00B73ECE" w:rsidP="00AA6E92">
      <w:pPr>
        <w:jc w:val="center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82"/>
        <w:gridCol w:w="2126"/>
        <w:gridCol w:w="1985"/>
        <w:gridCol w:w="1559"/>
        <w:gridCol w:w="1924"/>
        <w:gridCol w:w="2896"/>
        <w:gridCol w:w="1260"/>
        <w:gridCol w:w="1230"/>
        <w:gridCol w:w="2268"/>
      </w:tblGrid>
      <w:tr w:rsidR="00B73ECE" w:rsidRPr="0048664B" w:rsidTr="00BC43EB">
        <w:tc>
          <w:tcPr>
            <w:tcW w:w="682" w:type="dxa"/>
            <w:vMerge w:val="restart"/>
            <w:shd w:val="clear" w:color="auto" w:fill="FFFFFF" w:themeFill="background1"/>
          </w:tcPr>
          <w:p w:rsidR="00B73ECE" w:rsidRPr="0048664B" w:rsidRDefault="00B73ECE" w:rsidP="00362A87">
            <w:r w:rsidRPr="0048664B">
              <w:t xml:space="preserve">№ </w:t>
            </w:r>
            <w:r w:rsidRPr="0048664B">
              <w:lastRenderedPageBreak/>
              <w:t>п.п.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73ECE" w:rsidRPr="0048664B" w:rsidRDefault="00B73ECE" w:rsidP="00362A87">
            <w:r w:rsidRPr="0048664B">
              <w:lastRenderedPageBreak/>
              <w:t>Ф.И.О.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3ECE" w:rsidRPr="0048664B" w:rsidRDefault="00B73ECE" w:rsidP="00362A87">
            <w:r w:rsidRPr="0048664B">
              <w:t>Должность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3ECE" w:rsidRPr="0048664B" w:rsidRDefault="00B73ECE" w:rsidP="00953D85">
            <w:pPr>
              <w:jc w:val="both"/>
            </w:pPr>
            <w:r w:rsidRPr="0048664B">
              <w:t xml:space="preserve">Общая сумма </w:t>
            </w:r>
            <w:r w:rsidRPr="0048664B">
              <w:lastRenderedPageBreak/>
              <w:t>декларированного годового дохода за 20</w:t>
            </w:r>
            <w:r>
              <w:t xml:space="preserve">21 </w:t>
            </w:r>
            <w:r w:rsidRPr="0048664B">
              <w:t>год (руб.)</w:t>
            </w: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:rsidR="00B73ECE" w:rsidRPr="0048664B" w:rsidRDefault="00B73ECE" w:rsidP="00362A87">
            <w:pPr>
              <w:jc w:val="both"/>
              <w:rPr>
                <w:sz w:val="18"/>
                <w:szCs w:val="18"/>
              </w:rPr>
            </w:pPr>
            <w:r w:rsidRPr="0048664B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48664B">
              <w:rPr>
                <w:sz w:val="18"/>
                <w:szCs w:val="18"/>
              </w:rPr>
              <w:lastRenderedPageBreak/>
              <w:t>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386" w:type="dxa"/>
            <w:gridSpan w:val="3"/>
            <w:shd w:val="clear" w:color="auto" w:fill="FFFFFF" w:themeFill="background1"/>
          </w:tcPr>
          <w:p w:rsidR="00B73ECE" w:rsidRPr="0048664B" w:rsidRDefault="00B73ECE" w:rsidP="00362A87">
            <w:pPr>
              <w:jc w:val="both"/>
            </w:pPr>
            <w:r w:rsidRPr="0048664B"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48664B">
              <w:lastRenderedPageBreak/>
              <w:t>находящихся в пользовании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48664B" w:rsidRDefault="00B73ECE" w:rsidP="00362A87">
            <w:r w:rsidRPr="0048664B">
              <w:lastRenderedPageBreak/>
              <w:t xml:space="preserve">Перечень транспортных </w:t>
            </w:r>
            <w:r>
              <w:lastRenderedPageBreak/>
              <w:t xml:space="preserve">средств, принадлежащих на праве </w:t>
            </w:r>
            <w:r w:rsidRPr="0048664B">
              <w:t>собственности (вид, марка)</w:t>
            </w:r>
          </w:p>
        </w:tc>
      </w:tr>
      <w:tr w:rsidR="00B73ECE" w:rsidRPr="0048664B" w:rsidTr="00BC43EB">
        <w:tc>
          <w:tcPr>
            <w:tcW w:w="682" w:type="dxa"/>
            <w:vMerge/>
            <w:shd w:val="clear" w:color="auto" w:fill="FFFFFF" w:themeFill="background1"/>
          </w:tcPr>
          <w:p w:rsidR="00B73ECE" w:rsidRPr="0048664B" w:rsidRDefault="00B73ECE" w:rsidP="00362A87"/>
        </w:tc>
        <w:tc>
          <w:tcPr>
            <w:tcW w:w="2126" w:type="dxa"/>
            <w:vMerge/>
            <w:shd w:val="clear" w:color="auto" w:fill="FFFFFF" w:themeFill="background1"/>
          </w:tcPr>
          <w:p w:rsidR="00B73ECE" w:rsidRPr="0048664B" w:rsidRDefault="00B73ECE" w:rsidP="00362A87"/>
        </w:tc>
        <w:tc>
          <w:tcPr>
            <w:tcW w:w="1985" w:type="dxa"/>
            <w:vMerge/>
            <w:shd w:val="clear" w:color="auto" w:fill="FFFFFF" w:themeFill="background1"/>
          </w:tcPr>
          <w:p w:rsidR="00B73ECE" w:rsidRPr="0048664B" w:rsidRDefault="00B73ECE" w:rsidP="00362A87"/>
        </w:tc>
        <w:tc>
          <w:tcPr>
            <w:tcW w:w="1559" w:type="dxa"/>
            <w:vMerge/>
            <w:shd w:val="clear" w:color="auto" w:fill="FFFFFF" w:themeFill="background1"/>
          </w:tcPr>
          <w:p w:rsidR="00B73ECE" w:rsidRPr="0048664B" w:rsidRDefault="00B73ECE" w:rsidP="00362A87"/>
        </w:tc>
        <w:tc>
          <w:tcPr>
            <w:tcW w:w="1924" w:type="dxa"/>
            <w:vMerge/>
            <w:shd w:val="clear" w:color="auto" w:fill="FFFFFF" w:themeFill="background1"/>
          </w:tcPr>
          <w:p w:rsidR="00B73ECE" w:rsidRPr="0048664B" w:rsidRDefault="00B73ECE" w:rsidP="00362A87"/>
        </w:tc>
        <w:tc>
          <w:tcPr>
            <w:tcW w:w="2896" w:type="dxa"/>
            <w:shd w:val="clear" w:color="auto" w:fill="FFFFFF" w:themeFill="background1"/>
          </w:tcPr>
          <w:p w:rsidR="00B73ECE" w:rsidRPr="0048664B" w:rsidRDefault="00B73ECE" w:rsidP="00362A87">
            <w:r w:rsidRPr="0048664B">
              <w:t>вид объектов недвижимости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48664B" w:rsidRDefault="00B73ECE" w:rsidP="00362A87">
            <w:r w:rsidRPr="0048664B">
              <w:t>площадь (кв. м.)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48664B" w:rsidRDefault="00B73ECE" w:rsidP="00362A87">
            <w:r w:rsidRPr="0048664B">
              <w:t>страна располо</w:t>
            </w:r>
            <w:r>
              <w:t>-</w:t>
            </w:r>
            <w:r w:rsidRPr="0048664B">
              <w:t>жения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48664B" w:rsidRDefault="00B73ECE" w:rsidP="00362A87"/>
        </w:tc>
      </w:tr>
      <w:tr w:rsidR="00B73ECE" w:rsidRPr="007E506A" w:rsidTr="00BC43EB">
        <w:trPr>
          <w:trHeight w:val="134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Гордеев Владимир Николаевич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по безопасности, ГО и ЧС, дорожной деятельности, транспорта и связи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>
              <w:t>980 940,90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Часть жилого дома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24,0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62,9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24,0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автомобиль </w:t>
            </w:r>
            <w:r w:rsidRPr="007E506A">
              <w:rPr>
                <w:lang w:val="en-US"/>
              </w:rPr>
              <w:t>NISSAN DATSUN</w:t>
            </w:r>
          </w:p>
        </w:tc>
      </w:tr>
      <w:tr w:rsidR="00B73ECE" w:rsidRPr="007E506A" w:rsidTr="00BC43EB">
        <w:trPr>
          <w:trHeight w:val="134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1416462,28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Часть жилого дома</w:t>
            </w:r>
          </w:p>
          <w:p w:rsidR="00B73ECE" w:rsidRPr="007E506A" w:rsidRDefault="00B73ECE" w:rsidP="00EB6152">
            <w:r w:rsidRPr="007E506A">
              <w:lastRenderedPageBreak/>
              <w:t>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431,0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62,9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Ипгефер Людмила Валентиновна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Первый заместитель главы администрации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1566788,50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658,0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34,0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rPr>
          <w:trHeight w:val="1712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супруг 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261396,92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 xml:space="preserve"> (</w:t>
            </w:r>
            <w:proofErr w:type="gramStart"/>
            <w:r w:rsidRPr="007E506A">
              <w:t>индивидуальная )</w:t>
            </w:r>
            <w:proofErr w:type="gramEnd"/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24,2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34,0</w:t>
            </w:r>
          </w:p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658,0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л/автомобиль  </w:t>
            </w:r>
            <w:r w:rsidRPr="007E506A">
              <w:rPr>
                <w:lang w:val="en-US"/>
              </w:rPr>
              <w:t>HONDA</w:t>
            </w:r>
            <w:r w:rsidRPr="007E506A">
              <w:t xml:space="preserve"> </w:t>
            </w:r>
            <w:r w:rsidRPr="007E506A">
              <w:rPr>
                <w:lang w:val="en-US"/>
              </w:rPr>
              <w:t>CR</w:t>
            </w:r>
            <w:r w:rsidRPr="007E506A">
              <w:t>-</w:t>
            </w:r>
            <w:r w:rsidRPr="007E506A">
              <w:rPr>
                <w:lang w:val="en-US"/>
              </w:rPr>
              <w:t>V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Савченко Марина Петровна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управления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962362,08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(пользование)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47,7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44,4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1432961,11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 xml:space="preserve">(общая долевая ½) 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47,7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Авдюшина Наталья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553261">
            <w:r w:rsidRPr="007E506A">
              <w:t xml:space="preserve">заместитель начальника отдела архитектуры и </w:t>
            </w:r>
            <w:r w:rsidRPr="007E506A">
              <w:lastRenderedPageBreak/>
              <w:t>градо-строительства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738104,33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 xml:space="preserve">Жилой дом </w:t>
            </w:r>
            <w:r w:rsidRPr="007E506A">
              <w:lastRenderedPageBreak/>
              <w:t>(индивидуальная)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 xml:space="preserve">35,5 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51,8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Герасимова Татьяна Михайловна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учета и отчетности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770125,78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48,9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Халиман Виктория Викторовна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 отдела по информационному обеспечению и защите информации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759750,90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44,2</w:t>
            </w:r>
          </w:p>
          <w:p w:rsidR="00B73ECE" w:rsidRPr="007E506A" w:rsidRDefault="00B73ECE" w:rsidP="00EB6152">
            <w:r w:rsidRPr="007E506A">
              <w:t>888,0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Лесков Андрей Николаевич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управления коммунальной инфраструктуры и жизнеобеспечения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1056724,93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30,5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 xml:space="preserve">Toyota Wish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2C784B">
            <w:r w:rsidRPr="007E506A">
              <w:t>562348,83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Гончарова Татьяна   Васильевна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заместитель начальника организационног</w:t>
            </w:r>
            <w:r w:rsidRPr="007E506A">
              <w:lastRenderedPageBreak/>
              <w:t xml:space="preserve">о отдела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675993,34</w:t>
            </w:r>
          </w:p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33,2</w:t>
            </w:r>
          </w:p>
          <w:p w:rsidR="00B73ECE" w:rsidRPr="007E506A" w:rsidRDefault="00B73ECE" w:rsidP="00EB6152"/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rPr>
          <w:trHeight w:val="1303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463938,29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33,2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8A2A73">
            <w:r w:rsidRPr="007E506A">
              <w:t xml:space="preserve"> Автомобиль </w:t>
            </w:r>
            <w:r w:rsidRPr="007E506A">
              <w:rPr>
                <w:lang w:val="en-US"/>
              </w:rPr>
              <w:t>HONDA FREED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Галченкова Елена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организационного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579041,93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совместная)</w:t>
            </w:r>
          </w:p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92258A">
            <w:r w:rsidRPr="007E506A">
              <w:t>Жилой дом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1100,0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1056,0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115,5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900379,56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совместная)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Жилой дом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115,5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Автомобиль 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Nissan Serena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совместная)</w:t>
            </w:r>
          </w:p>
          <w:p w:rsidR="00B73ECE" w:rsidRPr="007E506A" w:rsidRDefault="00B73ECE" w:rsidP="00EB6152">
            <w:r w:rsidRPr="007E506A">
              <w:t xml:space="preserve">Жилой дом (общая </w:t>
            </w:r>
            <w:r w:rsidRPr="007E506A">
              <w:lastRenderedPageBreak/>
              <w:t>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115,5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Приходько</w:t>
            </w:r>
          </w:p>
          <w:p w:rsidR="00B73ECE" w:rsidRPr="007E506A" w:rsidRDefault="00B73ECE" w:rsidP="00EB6152">
            <w:r w:rsidRPr="007E506A">
              <w:t>Вера</w:t>
            </w:r>
          </w:p>
          <w:p w:rsidR="00B73ECE" w:rsidRPr="007E506A" w:rsidRDefault="00B73ECE" w:rsidP="00EB6152">
            <w:r w:rsidRPr="007E506A">
              <w:t>Олеговна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по охране труда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1382660,46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9540D2">
            <w:r w:rsidRPr="007E506A">
              <w:t>Квартира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61,3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820912,06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61,3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Тойота Премио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61,3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61,3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Захарченко Елена Евгеньевна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муниципального заказа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872752,59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>Жилой дом (индивидуальная)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41,3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58,8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B73ECE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780848,16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  <w:r w:rsidRPr="007E506A"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58,8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49,1</w:t>
            </w:r>
          </w:p>
          <w:p w:rsidR="00B73ECE" w:rsidRPr="007E506A" w:rsidRDefault="00B73ECE" w:rsidP="00EB6152">
            <w:r w:rsidRPr="007E506A">
              <w:t>52,9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1200,00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Автомобили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TOYOTA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LITEACE;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Мицубиси</w:t>
            </w:r>
            <w:r w:rsidRPr="007E506A">
              <w:rPr>
                <w:lang w:val="en-US"/>
              </w:rPr>
              <w:t xml:space="preserve">  OUTLANDER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Москальская Наталья Анатольевна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заведующий сектором муници-пального контроля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702696,08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1600,0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72,1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920090,15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72,1</w:t>
            </w:r>
          </w:p>
          <w:p w:rsidR="00B73ECE" w:rsidRPr="007E506A" w:rsidRDefault="00B73ECE" w:rsidP="00EB6152">
            <w:r w:rsidRPr="007E506A">
              <w:t>786,0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1600,0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автомобиль </w:t>
            </w:r>
            <w:r w:rsidRPr="007E506A">
              <w:rPr>
                <w:lang w:val="en-US"/>
              </w:rPr>
              <w:t>TOYOTA</w:t>
            </w:r>
            <w:r w:rsidRPr="007E506A">
              <w:t>-</w:t>
            </w:r>
            <w:r w:rsidRPr="007E506A">
              <w:rPr>
                <w:lang w:val="en-US"/>
              </w:rPr>
              <w:t>GAIA</w:t>
            </w:r>
          </w:p>
          <w:p w:rsidR="00B73ECE" w:rsidRPr="007E506A" w:rsidRDefault="00B73ECE" w:rsidP="00EB6152">
            <w:r w:rsidRPr="007E506A">
              <w:t xml:space="preserve">автомобиль 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t>HAVAL</w:t>
            </w:r>
            <w:r w:rsidRPr="007E506A">
              <w:t>-</w:t>
            </w:r>
            <w:r w:rsidRPr="007E506A">
              <w:rPr>
                <w:lang w:val="en-US"/>
              </w:rPr>
              <w:t>F</w:t>
            </w:r>
            <w:r w:rsidRPr="007E506A">
              <w:t>7Х</w:t>
            </w:r>
          </w:p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72,1</w:t>
            </w:r>
          </w:p>
          <w:p w:rsidR="00B73ECE" w:rsidRPr="007E506A" w:rsidRDefault="00B73ECE" w:rsidP="00EB6152">
            <w:r w:rsidRPr="007E506A">
              <w:t>1600,0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Михель Евгений Александрович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специа-лист отдела по безопасности, ГО и ЧС, дорожной деятельности, транспорта и связи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669763,99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71,0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Автомобиль </w:t>
            </w:r>
            <w:r w:rsidRPr="007E506A">
              <w:rPr>
                <w:lang w:val="en-US"/>
              </w:rPr>
              <w:t>TOYOTA ALLION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619114,32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71,0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 xml:space="preserve"> 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 xml:space="preserve">71,0   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Малахов Альберт Юрьевич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537270,52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долевая1/3)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2063,0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54,4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t>TOYOTA PRIUS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547728,41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54,4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FF27F1">
            <w:r w:rsidRPr="007E506A">
              <w:t xml:space="preserve">Квартира </w:t>
            </w:r>
          </w:p>
          <w:p w:rsidR="00B73ECE" w:rsidRPr="007E506A" w:rsidRDefault="00B73ECE" w:rsidP="00FF27F1">
            <w:r w:rsidRPr="007E506A">
              <w:t>(Общая долевая 1/3)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54,4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Ирха Анна Анна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имущественных и земельных отношений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790911,97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1086343,30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lastRenderedPageBreak/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60,4</w:t>
            </w:r>
          </w:p>
          <w:p w:rsidR="00B73ECE" w:rsidRPr="007E506A" w:rsidRDefault="00B73ECE" w:rsidP="00EB6152">
            <w:r w:rsidRPr="007E506A">
              <w:t>58,0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41,2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644,0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Автомобили:</w:t>
            </w:r>
          </w:p>
          <w:p w:rsidR="00B73ECE" w:rsidRPr="007E506A" w:rsidRDefault="00B73ECE" w:rsidP="00EB6152">
            <w:r w:rsidRPr="007E506A">
              <w:t>Исудзо Бихорн,</w:t>
            </w:r>
          </w:p>
          <w:p w:rsidR="00B73ECE" w:rsidRPr="007E506A" w:rsidRDefault="00B73ECE" w:rsidP="00EB6152">
            <w:r w:rsidRPr="007E506A">
              <w:t>Королла Спассио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Панащатенко Елена Николаевна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главный специа-лист отдела сель-ского хозяйства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749589.91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Гараж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407934,54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½)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24,0</w:t>
            </w:r>
          </w:p>
          <w:p w:rsidR="00B73ECE" w:rsidRPr="007E506A" w:rsidRDefault="00B73ECE" w:rsidP="00EB6152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Нисан Тиида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Смакограй Светлана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экономической политики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1150296,45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817,0</w:t>
            </w:r>
          </w:p>
          <w:p w:rsidR="00B73ECE" w:rsidRPr="007E506A" w:rsidRDefault="00B73ECE" w:rsidP="00EB6152">
            <w:r w:rsidRPr="007E506A">
              <w:t>64,4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29,3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60,2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367141,49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Земельный участок (индивидуальная) </w:t>
            </w:r>
          </w:p>
          <w:p w:rsidR="00B73ECE" w:rsidRPr="007E506A" w:rsidRDefault="00B73ECE" w:rsidP="00EB6152">
            <w:r w:rsidRPr="007E506A">
              <w:lastRenderedPageBreak/>
              <w:t>Квартира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1087,0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64,4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5217BA">
            <w:pPr>
              <w:rPr>
                <w:lang w:val="en-US"/>
              </w:rPr>
            </w:pPr>
            <w:r w:rsidRPr="007E506A">
              <w:rPr>
                <w:lang w:val="en-US"/>
              </w:rPr>
              <w:t>NISSAN NOTE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Возная Ольга Ивановна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главный специалист отдела экономической политики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776394,37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58,2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rPr>
          <w:trHeight w:val="1481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546213,35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proofErr w:type="gramStart"/>
            <w:r w:rsidRPr="007E506A">
              <w:t>Квартира  (</w:t>
            </w:r>
            <w:proofErr w:type="gramEnd"/>
            <w:r w:rsidRPr="007E506A">
              <w:t>индивидуальная)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33,6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58,2</w:t>
            </w:r>
          </w:p>
          <w:p w:rsidR="00B73ECE" w:rsidRPr="007E506A" w:rsidRDefault="00B73ECE" w:rsidP="00EB6152">
            <w:r w:rsidRPr="007E506A">
              <w:t>33,6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Хонда СР-В 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Медовиков Владимир Владимирович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по делам архивов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735248,75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 xml:space="preserve">Гараж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26,0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60,1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21,8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1571,0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27,3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rPr>
                <w:lang w:val="en-US"/>
              </w:rPr>
              <w:t>Toyota-Vitz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750338,86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Земельный участок </w:t>
            </w:r>
          </w:p>
          <w:p w:rsidR="00B73ECE" w:rsidRPr="007E506A" w:rsidRDefault="00B73ECE" w:rsidP="00EB6152">
            <w:r w:rsidRPr="007E506A">
              <w:lastRenderedPageBreak/>
              <w:t>(индивидуальная)</w:t>
            </w:r>
          </w:p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 xml:space="preserve">Квартира (пользование) 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1571,0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27,3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60,1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 xml:space="preserve">Россия  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rPr>
          <w:trHeight w:val="1008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Корякина Яна Сергеевна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по делам архивов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632940,06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 xml:space="preserve">(индивидуальная) 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 xml:space="preserve">(индивидуальная) </w:t>
            </w:r>
          </w:p>
          <w:p w:rsidR="00B73ECE" w:rsidRPr="007E506A" w:rsidRDefault="00B73ECE" w:rsidP="00EB6152">
            <w:r w:rsidRPr="007E506A">
              <w:t xml:space="preserve">Земельный участок (пользование)        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111,6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378,0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 xml:space="preserve">Ниссан </w:t>
            </w:r>
            <w:r w:rsidRPr="007E506A">
              <w:rPr>
                <w:lang w:val="en-US"/>
              </w:rPr>
              <w:t>Note</w:t>
            </w:r>
          </w:p>
        </w:tc>
      </w:tr>
      <w:tr w:rsidR="00B73ECE" w:rsidRPr="007E506A" w:rsidTr="00BC43EB">
        <w:trPr>
          <w:trHeight w:val="738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875209,49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111,6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F1356F">
            <w:r w:rsidRPr="007E506A">
              <w:rPr>
                <w:lang w:val="en-US"/>
              </w:rPr>
              <w:t xml:space="preserve">TOYOTA </w:t>
            </w:r>
            <w:r w:rsidRPr="007E506A">
              <w:t xml:space="preserve"> </w:t>
            </w:r>
          </w:p>
          <w:p w:rsidR="00B73ECE" w:rsidRPr="007E506A" w:rsidRDefault="00B73ECE" w:rsidP="00F1356F">
            <w:r w:rsidRPr="007E506A">
              <w:t xml:space="preserve">Аурис </w:t>
            </w:r>
          </w:p>
        </w:tc>
      </w:tr>
      <w:tr w:rsidR="00B73ECE" w:rsidRPr="007E506A" w:rsidTr="00BC43EB">
        <w:trPr>
          <w:trHeight w:val="550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111,6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Ботвинцева Людмила Николаевна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заместитель начальника  отдела имущественных и земельных отношений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895784,59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50,5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36,7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43,0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307600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(пользование)</w:t>
            </w:r>
          </w:p>
          <w:p w:rsidR="00B73ECE" w:rsidRPr="007E506A" w:rsidRDefault="00B73ECE" w:rsidP="00EB6152">
            <w:r w:rsidRPr="007E506A">
              <w:lastRenderedPageBreak/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51,0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43,5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Лысюк Леонид Алексеевич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специа-лист по  мобилиза-ционной работе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1355169,0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44,8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Пилипчук Ольга Евгеньевна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ЗАГС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797636,97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61,2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43,7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Галанова Светлана Евгеньевна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ЗАГС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568987,59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Земельный участок (общая долевая 2/3) Жилой дом </w:t>
            </w:r>
          </w:p>
          <w:p w:rsidR="00B73ECE" w:rsidRPr="007E506A" w:rsidRDefault="00B73ECE" w:rsidP="00EB6152">
            <w:r w:rsidRPr="007E506A">
              <w:t>(общая долевая 2/3)</w:t>
            </w:r>
          </w:p>
          <w:p w:rsidR="00B73ECE" w:rsidRPr="007E506A" w:rsidRDefault="00B73ECE" w:rsidP="00EB6152">
            <w:r w:rsidRPr="007E506A">
              <w:t xml:space="preserve">Квартира 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(аренда)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39,2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58,1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507459,15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58,1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rPr>
                <w:lang w:val="en-US"/>
              </w:rPr>
              <w:t>TOYOTA HIACE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TOYOTA PRIUS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Земельный участок (общая долевая 1/3) Жилой дом (общая </w:t>
            </w:r>
            <w:r w:rsidRPr="007E506A">
              <w:lastRenderedPageBreak/>
              <w:t xml:space="preserve">долевая 1/3) 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39,2</w:t>
            </w:r>
          </w:p>
          <w:p w:rsidR="00B73ECE" w:rsidRPr="007E506A" w:rsidRDefault="00B73ECE" w:rsidP="00EB6152"/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58,1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Цымбал Лидия Петровна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ЗАГС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795887,0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(общая долевая ½)</w:t>
            </w:r>
          </w:p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47,0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A425B3">
            <w:r w:rsidRPr="007E506A">
              <w:t>автомобиль грузовой</w:t>
            </w:r>
          </w:p>
          <w:p w:rsidR="00B73ECE" w:rsidRPr="007E506A" w:rsidRDefault="00B73ECE" w:rsidP="00A425B3">
            <w:r w:rsidRPr="007E506A">
              <w:t xml:space="preserve">TOYOTA </w:t>
            </w:r>
          </w:p>
          <w:p w:rsidR="00B73ECE" w:rsidRPr="007E506A" w:rsidRDefault="00B73ECE" w:rsidP="00A425B3">
            <w:r w:rsidRPr="007E506A">
              <w:t>TOYO ZYC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rPr>
                <w:lang w:val="en-US"/>
              </w:rPr>
              <w:t>217721,0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>(общая долевая ½)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(аренда)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47,0</w:t>
            </w:r>
          </w:p>
          <w:p w:rsidR="00B73ECE" w:rsidRPr="007E506A" w:rsidRDefault="00B73ECE" w:rsidP="00EB6152">
            <w:r w:rsidRPr="007E506A">
              <w:t>37,0</w:t>
            </w:r>
          </w:p>
          <w:p w:rsidR="00B73ECE" w:rsidRPr="007E506A" w:rsidRDefault="00B73ECE" w:rsidP="00EB6152">
            <w:r w:rsidRPr="007E506A">
              <w:t>1628,0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 грузовой</w:t>
            </w:r>
          </w:p>
          <w:p w:rsidR="00B73ECE" w:rsidRPr="007E506A" w:rsidRDefault="00B73ECE" w:rsidP="00A425B3">
            <w:r w:rsidRPr="007E506A">
              <w:rPr>
                <w:lang w:val="en-US"/>
              </w:rPr>
              <w:t>TOYOTA</w:t>
            </w:r>
            <w:r w:rsidRPr="007E506A">
              <w:t xml:space="preserve"> </w:t>
            </w:r>
          </w:p>
          <w:p w:rsidR="00B73ECE" w:rsidRPr="007E506A" w:rsidRDefault="00B73ECE" w:rsidP="00A425B3">
            <w:pPr>
              <w:rPr>
                <w:lang w:val="en-US"/>
              </w:rPr>
            </w:pPr>
            <w:r w:rsidRPr="007E506A">
              <w:rPr>
                <w:lang w:val="en-US"/>
              </w:rPr>
              <w:t>DUNA</w:t>
            </w:r>
          </w:p>
        </w:tc>
      </w:tr>
      <w:tr w:rsidR="00B73ECE" w:rsidRPr="007E506A" w:rsidTr="00BC43EB">
        <w:trPr>
          <w:trHeight w:val="1071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Подлипенцева Ирина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заместитель главы администрации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1929071,07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Часть жилого дома (индивидуальная)</w:t>
            </w:r>
          </w:p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(аренда)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  <w:r w:rsidRPr="007E506A">
              <w:lastRenderedPageBreak/>
              <w:t>(аренда)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t>Гараж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23,2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43,3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45,0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1119,0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38,5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1010,0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автомобиль: </w:t>
            </w:r>
          </w:p>
          <w:p w:rsidR="00B73ECE" w:rsidRPr="007E506A" w:rsidRDefault="00B73ECE" w:rsidP="00EB6152">
            <w:r w:rsidRPr="007E506A">
              <w:t xml:space="preserve">Тойота –раум, </w:t>
            </w:r>
          </w:p>
          <w:p w:rsidR="00B73ECE" w:rsidRPr="007E506A" w:rsidRDefault="00B73ECE" w:rsidP="00EB6152">
            <w:r w:rsidRPr="007E506A">
              <w:t>Тойота –аква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708183,44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Часть жилого </w:t>
            </w:r>
            <w:proofErr w:type="gramStart"/>
            <w:r w:rsidRPr="007E506A">
              <w:t>дома  (</w:t>
            </w:r>
            <w:proofErr w:type="gramEnd"/>
            <w:r w:rsidRPr="007E506A">
              <w:t>пользование)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23,2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61,0</w:t>
            </w:r>
          </w:p>
          <w:p w:rsidR="00B73ECE" w:rsidRPr="007E506A" w:rsidRDefault="00B73ECE" w:rsidP="00EB6152">
            <w:r w:rsidRPr="007E506A">
              <w:t>2381,0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Мальцева</w:t>
            </w:r>
          </w:p>
          <w:p w:rsidR="00B73ECE" w:rsidRPr="007E506A" w:rsidRDefault="00B73ECE" w:rsidP="00EB6152">
            <w:r w:rsidRPr="007E506A">
              <w:t>Валентина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муниципального заказа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317426,02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Гараж (пользование)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52,6</w:t>
            </w:r>
          </w:p>
          <w:p w:rsidR="00B73ECE" w:rsidRPr="007E506A" w:rsidRDefault="00B73ECE" w:rsidP="00EB6152">
            <w:r w:rsidRPr="007E506A">
              <w:t>21,1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364652,14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Гараж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52,6</w:t>
            </w:r>
          </w:p>
          <w:p w:rsidR="00B73ECE" w:rsidRPr="007E506A" w:rsidRDefault="00B73ECE" w:rsidP="00EB6152">
            <w:r w:rsidRPr="007E506A">
              <w:t>21,1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pPr>
              <w:ind w:right="-169"/>
            </w:pPr>
            <w:r w:rsidRPr="007E506A">
              <w:rPr>
                <w:lang w:val="en-US"/>
              </w:rPr>
              <w:t>TOYOTACOROLLA</w:t>
            </w:r>
          </w:p>
          <w:p w:rsidR="00B73ECE" w:rsidRPr="007E506A" w:rsidRDefault="00B73ECE" w:rsidP="00EB6152">
            <w:r w:rsidRPr="007E506A">
              <w:t>Мотоцикл Урал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61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52,6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Подолинская Милена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правовой и кадровой работы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731153,48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долевая 1/2)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26,0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1220,0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25,0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23,8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76,1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22,5</w:t>
            </w:r>
          </w:p>
          <w:p w:rsidR="00B73ECE" w:rsidRPr="007E506A" w:rsidRDefault="00B73ECE" w:rsidP="00EB6152">
            <w:r w:rsidRPr="007E506A">
              <w:t>25,0</w:t>
            </w:r>
          </w:p>
          <w:p w:rsidR="00B73ECE" w:rsidRPr="007E506A" w:rsidRDefault="00B73ECE" w:rsidP="00EB6152">
            <w:r w:rsidRPr="007E506A">
              <w:t>42,0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 xml:space="preserve">46986,0 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HONDA</w:t>
            </w:r>
            <w:r w:rsidRPr="007E506A">
              <w:t xml:space="preserve"> FIT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937872,0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Строение (индивидуальная)</w:t>
            </w:r>
          </w:p>
          <w:p w:rsidR="00B73ECE" w:rsidRPr="007E506A" w:rsidRDefault="00B73ECE" w:rsidP="00EB6152">
            <w:r w:rsidRPr="007E506A">
              <w:lastRenderedPageBreak/>
              <w:t>Нежилое здание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Нежилое здание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(пользование)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14135,6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870,9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1006,5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1407,8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46968,0</w:t>
            </w:r>
          </w:p>
          <w:p w:rsidR="00B73ECE" w:rsidRPr="007E506A" w:rsidRDefault="00B73ECE" w:rsidP="00EB6152">
            <w:r w:rsidRPr="007E506A">
              <w:t>76,1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pStyle w:val="ac"/>
              <w:rPr>
                <w:lang w:val="en-US"/>
              </w:rPr>
            </w:pPr>
            <w:r w:rsidRPr="007E506A">
              <w:t>Автомобили</w:t>
            </w:r>
            <w:r w:rsidRPr="007E506A">
              <w:rPr>
                <w:lang w:val="en-US"/>
              </w:rPr>
              <w:t xml:space="preserve"> </w:t>
            </w:r>
          </w:p>
          <w:p w:rsidR="00B73ECE" w:rsidRPr="007E506A" w:rsidRDefault="00B73ECE" w:rsidP="00EB6152">
            <w:pPr>
              <w:pStyle w:val="ac"/>
              <w:rPr>
                <w:bCs/>
                <w:color w:val="000000"/>
                <w:lang w:val="en-US"/>
              </w:rPr>
            </w:pPr>
            <w:r w:rsidRPr="007E506A">
              <w:rPr>
                <w:bCs/>
                <w:color w:val="000000"/>
                <w:lang w:val="en-US"/>
              </w:rPr>
              <w:t>Isuzu Bighorn</w:t>
            </w:r>
          </w:p>
          <w:p w:rsidR="00B73ECE" w:rsidRPr="007E506A" w:rsidRDefault="00B73ECE" w:rsidP="00EB6152">
            <w:pPr>
              <w:shd w:val="clear" w:color="auto" w:fill="FFFFFF"/>
              <w:outlineLvl w:val="0"/>
              <w:rPr>
                <w:color w:val="000000"/>
                <w:kern w:val="36"/>
                <w:lang w:val="en-US"/>
              </w:rPr>
            </w:pPr>
            <w:r w:rsidRPr="007E506A">
              <w:rPr>
                <w:color w:val="000000"/>
                <w:kern w:val="36"/>
                <w:lang w:val="en-US"/>
              </w:rPr>
              <w:t>Nissan AD</w:t>
            </w:r>
          </w:p>
          <w:p w:rsidR="00B73ECE" w:rsidRPr="007E506A" w:rsidRDefault="00B73ECE" w:rsidP="00EB6152">
            <w:pPr>
              <w:pStyle w:val="ac"/>
              <w:rPr>
                <w:lang w:val="en-US"/>
              </w:rPr>
            </w:pPr>
            <w:r w:rsidRPr="007E506A">
              <w:t>УАЗ</w:t>
            </w:r>
            <w:r w:rsidRPr="007E506A">
              <w:rPr>
                <w:lang w:val="en-US"/>
              </w:rPr>
              <w:t xml:space="preserve"> 3962</w:t>
            </w:r>
          </w:p>
          <w:p w:rsidR="00B73ECE" w:rsidRPr="007E506A" w:rsidRDefault="00B73ECE" w:rsidP="00EB6152">
            <w:pPr>
              <w:pStyle w:val="ac"/>
            </w:pPr>
            <w:r w:rsidRPr="007E506A">
              <w:t>Автомобили грузовые:</w:t>
            </w:r>
          </w:p>
          <w:p w:rsidR="00B73ECE" w:rsidRPr="007E506A" w:rsidRDefault="00B73ECE" w:rsidP="00EB6152">
            <w:pPr>
              <w:pStyle w:val="ac"/>
              <w:rPr>
                <w:bCs/>
                <w:color w:val="000000"/>
                <w:kern w:val="36"/>
              </w:rPr>
            </w:pPr>
            <w:r w:rsidRPr="007E506A">
              <w:rPr>
                <w:bCs/>
                <w:color w:val="000000"/>
                <w:kern w:val="36"/>
                <w:lang w:val="en-US"/>
              </w:rPr>
              <w:lastRenderedPageBreak/>
              <w:t>Isuzu</w:t>
            </w:r>
            <w:r w:rsidRPr="007E506A">
              <w:rPr>
                <w:bCs/>
                <w:color w:val="000000"/>
                <w:kern w:val="36"/>
              </w:rPr>
              <w:t xml:space="preserve"> </w:t>
            </w:r>
            <w:r w:rsidRPr="007E506A">
              <w:rPr>
                <w:bCs/>
                <w:color w:val="000000"/>
                <w:kern w:val="36"/>
                <w:lang w:val="en-US"/>
              </w:rPr>
              <w:t>Elf</w:t>
            </w:r>
            <w:r w:rsidRPr="007E506A">
              <w:rPr>
                <w:bCs/>
                <w:color w:val="000000"/>
                <w:kern w:val="36"/>
              </w:rPr>
              <w:t xml:space="preserve"> </w:t>
            </w:r>
          </w:p>
          <w:p w:rsidR="00B73ECE" w:rsidRPr="007E506A" w:rsidRDefault="00B73ECE" w:rsidP="00EB6152">
            <w:pPr>
              <w:pStyle w:val="ac"/>
              <w:rPr>
                <w:bCs/>
                <w:color w:val="000000"/>
                <w:kern w:val="36"/>
              </w:rPr>
            </w:pPr>
            <w:r w:rsidRPr="007E506A">
              <w:rPr>
                <w:bCs/>
                <w:color w:val="000000"/>
                <w:kern w:val="36"/>
                <w:lang w:val="en-US"/>
              </w:rPr>
              <w:t>Isuzu</w:t>
            </w:r>
            <w:r w:rsidRPr="007E506A">
              <w:rPr>
                <w:bCs/>
                <w:color w:val="000000"/>
                <w:kern w:val="36"/>
              </w:rPr>
              <w:t xml:space="preserve"> </w:t>
            </w:r>
            <w:r w:rsidRPr="007E506A">
              <w:rPr>
                <w:bCs/>
                <w:color w:val="000000"/>
                <w:kern w:val="36"/>
                <w:lang w:val="en-US"/>
              </w:rPr>
              <w:t>Elf</w:t>
            </w:r>
            <w:r w:rsidRPr="007E506A">
              <w:rPr>
                <w:bCs/>
                <w:color w:val="000000"/>
                <w:kern w:val="36"/>
              </w:rPr>
              <w:t>,</w:t>
            </w:r>
          </w:p>
          <w:p w:rsidR="00B73ECE" w:rsidRPr="007E506A" w:rsidRDefault="00B73ECE" w:rsidP="00EB6152">
            <w:pPr>
              <w:pStyle w:val="ac"/>
            </w:pPr>
            <w:r w:rsidRPr="007E506A">
              <w:t>ГАЗ 63</w:t>
            </w:r>
          </w:p>
          <w:p w:rsidR="00B73ECE" w:rsidRPr="007E506A" w:rsidRDefault="00B73ECE" w:rsidP="00EB6152">
            <w:pPr>
              <w:pStyle w:val="ac"/>
            </w:pPr>
            <w:r w:rsidRPr="007E506A">
              <w:t>Погрузчик фронтальный</w:t>
            </w:r>
          </w:p>
          <w:p w:rsidR="00B73ECE" w:rsidRPr="007E506A" w:rsidRDefault="00B73ECE" w:rsidP="00EB6152">
            <w:pPr>
              <w:pStyle w:val="ac"/>
            </w:pPr>
            <w:r w:rsidRPr="007E506A">
              <w:rPr>
                <w:lang w:val="en-US"/>
              </w:rPr>
              <w:t>HZM</w:t>
            </w:r>
            <w:r w:rsidRPr="007E506A">
              <w:t xml:space="preserve"> </w:t>
            </w:r>
            <w:r w:rsidRPr="007E506A">
              <w:rPr>
                <w:lang w:val="en-US"/>
              </w:rPr>
              <w:t>NEO</w:t>
            </w:r>
            <w:r w:rsidRPr="007E506A">
              <w:t xml:space="preserve"> 300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64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½)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76,1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46986,0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76,1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46986,0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Крохалева Светлана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имущественных и земельных отношений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580332,39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 xml:space="preserve"> Земельный участок </w:t>
            </w:r>
            <w:r w:rsidRPr="007E506A"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35,3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1069,0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611,0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rPr>
          <w:trHeight w:val="701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540086,54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29,6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35,3</w:t>
            </w:r>
          </w:p>
          <w:p w:rsidR="00B73ECE" w:rsidRPr="007E506A" w:rsidRDefault="00B73ECE" w:rsidP="00EB6152">
            <w:r w:rsidRPr="007E506A">
              <w:t>1069,0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611,0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Сидченко Татьяна Викторовна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748071,83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   42,0</w:t>
            </w:r>
          </w:p>
          <w:p w:rsidR="00B73ECE" w:rsidRPr="007E506A" w:rsidRDefault="00B73ECE" w:rsidP="00EB6152">
            <w:r w:rsidRPr="007E506A">
              <w:t xml:space="preserve">  </w:t>
            </w:r>
          </w:p>
          <w:p w:rsidR="00B73ECE" w:rsidRPr="007E506A" w:rsidRDefault="00B73ECE" w:rsidP="00EB6152">
            <w:r w:rsidRPr="007E506A">
              <w:t xml:space="preserve">   12,0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532572,54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    42,0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 xml:space="preserve">   12,0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автомобиль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t>Nissan Wingroat</w:t>
            </w:r>
          </w:p>
          <w:p w:rsidR="00B73ECE" w:rsidRPr="007E506A" w:rsidRDefault="00B73ECE" w:rsidP="00EB6152">
            <w:r w:rsidRPr="007E506A">
              <w:t xml:space="preserve"> 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Фатеева Ольга </w:t>
            </w:r>
            <w:r w:rsidRPr="007E506A">
              <w:lastRenderedPageBreak/>
              <w:t>Алексеевна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 xml:space="preserve">Начальник отдела сельского </w:t>
            </w:r>
            <w:r w:rsidRPr="007E506A">
              <w:lastRenderedPageBreak/>
              <w:t>хозяйства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717775,66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Земельный участок </w:t>
            </w:r>
            <w:r w:rsidRPr="007E506A">
              <w:lastRenderedPageBreak/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(Общая долевая ½)</w:t>
            </w:r>
          </w:p>
          <w:p w:rsidR="00B73ECE" w:rsidRPr="007E506A" w:rsidRDefault="00B73ECE" w:rsidP="00EB6152">
            <w:r w:rsidRPr="007E506A">
              <w:t xml:space="preserve">Жилой дом (Общая </w:t>
            </w:r>
            <w:proofErr w:type="gramStart"/>
            <w:r w:rsidRPr="007E506A">
              <w:t>долевая(</w:t>
            </w:r>
            <w:proofErr w:type="gramEnd"/>
            <w:r w:rsidRPr="007E506A">
              <w:t>1/2)</w:t>
            </w:r>
          </w:p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1200,0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28,3</w:t>
            </w:r>
          </w:p>
          <w:p w:rsidR="00B73ECE" w:rsidRPr="007E506A" w:rsidRDefault="00B73ECE" w:rsidP="00EB6152">
            <w:r w:rsidRPr="007E506A">
              <w:t>34,6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Гареева Елена Асгатовна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Главный специалист отдела учета и отчетности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558681,78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(общая долевая 1/2) </w:t>
            </w:r>
          </w:p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74,0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29,7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Тойота Рактис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Сидоренко Елена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главный специалист организационного отдела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rPr>
                <w:lang w:val="en-US"/>
              </w:rPr>
              <w:t>557297</w:t>
            </w:r>
            <w:r w:rsidRPr="007E506A">
              <w:t>,78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44,7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742497,84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rPr>
                <w:lang w:val="en-US"/>
              </w:rPr>
              <w:t>SUZUKI ESCUDO</w:t>
            </w:r>
            <w:r w:rsidRPr="007E506A">
              <w:t xml:space="preserve">, </w:t>
            </w:r>
          </w:p>
          <w:p w:rsidR="00B73ECE" w:rsidRPr="007E506A" w:rsidRDefault="00B73ECE" w:rsidP="00EB6152">
            <w:r w:rsidRPr="007E506A">
              <w:t>Субару Трезиа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Кузьменко Анна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учета и отчетности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898861,70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  <w:r w:rsidRPr="007E506A">
              <w:lastRenderedPageBreak/>
              <w:t>(общая долевая ½)</w:t>
            </w:r>
          </w:p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 xml:space="preserve"> (общая долевая 1/2)</w:t>
            </w:r>
          </w:p>
          <w:p w:rsidR="00B73ECE" w:rsidRPr="007E506A" w:rsidRDefault="00B73ECE" w:rsidP="00EB6152">
            <w:r w:rsidRPr="007E506A">
              <w:t>Квартира (общая долевая ¼)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1018,0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723,3</w:t>
            </w:r>
          </w:p>
          <w:p w:rsidR="00B73ECE" w:rsidRPr="007E506A" w:rsidRDefault="00B73ECE" w:rsidP="00EB6152">
            <w:r w:rsidRPr="007E506A">
              <w:t>24,3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46,8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C4048C">
            <w:pPr>
              <w:rPr>
                <w:lang w:val="en-US"/>
              </w:rPr>
            </w:pPr>
            <w:r w:rsidRPr="007E506A">
              <w:rPr>
                <w:lang w:val="en-US"/>
              </w:rPr>
              <w:t>TOYOTA</w:t>
            </w:r>
            <w:r w:rsidRPr="007E506A">
              <w:t xml:space="preserve"> </w:t>
            </w:r>
            <w:r w:rsidRPr="007E506A">
              <w:rPr>
                <w:lang w:val="en-US"/>
              </w:rPr>
              <w:t>PASSO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-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(общая долевая ¼) </w:t>
            </w:r>
          </w:p>
          <w:p w:rsidR="00B73ECE" w:rsidRPr="007E506A" w:rsidRDefault="00B73ECE" w:rsidP="00EB6152">
            <w:r w:rsidRPr="007E506A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-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(общая долевая </w:t>
            </w:r>
            <w:proofErr w:type="gramStart"/>
            <w:r w:rsidRPr="007E506A">
              <w:t>¼ )</w:t>
            </w:r>
            <w:proofErr w:type="gramEnd"/>
          </w:p>
          <w:p w:rsidR="00B73ECE" w:rsidRPr="007E506A" w:rsidRDefault="00B73ECE" w:rsidP="00EB6152">
            <w:r w:rsidRPr="007E506A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24,3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Краснобай Надежда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ведущий специалист, секретарь административной комиссии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654699,78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 xml:space="preserve">Квартира 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444828">
            <w:r w:rsidRPr="007E506A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48,0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49,8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23,6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164836,92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  <w:p w:rsidR="00B73ECE" w:rsidRPr="007E506A" w:rsidRDefault="00B73ECE" w:rsidP="00EB6152">
            <w:r w:rsidRPr="007E506A">
              <w:t>Гараж</w:t>
            </w:r>
          </w:p>
          <w:p w:rsidR="00B73ECE" w:rsidRPr="007E506A" w:rsidRDefault="00B73ECE" w:rsidP="00EB6152">
            <w:r w:rsidRPr="007E506A">
              <w:lastRenderedPageBreak/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48,0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автомобили</w:t>
            </w:r>
            <w:r w:rsidRPr="007E506A">
              <w:rPr>
                <w:lang w:val="en-US"/>
              </w:rPr>
              <w:t xml:space="preserve"> 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TOYOTA PRIUS,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Honda Fit,</w:t>
            </w:r>
          </w:p>
          <w:p w:rsidR="00B73ECE" w:rsidRPr="007E506A" w:rsidRDefault="00B73ECE" w:rsidP="00EB6152">
            <w:r w:rsidRPr="007E506A">
              <w:t xml:space="preserve">Автомобили </w:t>
            </w:r>
            <w:r w:rsidRPr="007E506A">
              <w:lastRenderedPageBreak/>
              <w:t>грузовые:</w:t>
            </w:r>
          </w:p>
          <w:p w:rsidR="00B73ECE" w:rsidRPr="007E506A" w:rsidRDefault="00B73ECE" w:rsidP="00EB6152">
            <w:r w:rsidRPr="007E506A">
              <w:t xml:space="preserve">КАМАЗ, </w:t>
            </w:r>
          </w:p>
          <w:p w:rsidR="00B73ECE" w:rsidRPr="007E506A" w:rsidRDefault="00B73ECE" w:rsidP="00EB6152">
            <w:r w:rsidRPr="007E506A">
              <w:t xml:space="preserve">НИССАН ДИЗЕЛЬ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81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Бойко Евгений Николаевич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консультант отдела имущественных и земельных отношений 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764162,32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41,5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t>DAIHATSU</w:t>
            </w:r>
          </w:p>
          <w:p w:rsidR="00B73ECE" w:rsidRPr="007E506A" w:rsidRDefault="00B73ECE" w:rsidP="00EB6152">
            <w:r w:rsidRPr="007E506A">
              <w:t xml:space="preserve"> </w:t>
            </w:r>
            <w:r w:rsidRPr="007E506A">
              <w:rPr>
                <w:lang w:val="en-US"/>
              </w:rPr>
              <w:t>Be</w:t>
            </w:r>
            <w:r w:rsidRPr="007E506A">
              <w:t>-</w:t>
            </w:r>
            <w:r w:rsidRPr="007E506A">
              <w:rPr>
                <w:lang w:val="en-US"/>
              </w:rPr>
              <w:t>Go</w:t>
            </w:r>
            <w:r w:rsidRPr="007E506A">
              <w:t xml:space="preserve"> </w:t>
            </w:r>
          </w:p>
          <w:p w:rsidR="00B73ECE" w:rsidRPr="007E506A" w:rsidRDefault="00B73ECE" w:rsidP="00EB6152">
            <w:r w:rsidRPr="007E506A">
              <w:t xml:space="preserve">Мототранспортные </w:t>
            </w:r>
          </w:p>
          <w:p w:rsidR="00B73ECE" w:rsidRPr="007E506A" w:rsidRDefault="00B73ECE" w:rsidP="00EB6152">
            <w:r w:rsidRPr="007E506A">
              <w:t>средства</w:t>
            </w:r>
          </w:p>
          <w:p w:rsidR="00B73ECE" w:rsidRPr="007E506A" w:rsidRDefault="00B73ECE" w:rsidP="00EB6152">
            <w:r w:rsidRPr="007E506A">
              <w:t>ИМЗ-8.103-10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Карпова Олеся Алимовна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сельского хозяйства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728242,95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долевая 1/3)</w:t>
            </w:r>
          </w:p>
          <w:p w:rsidR="00B73ECE" w:rsidRPr="007E506A" w:rsidRDefault="00B73ECE" w:rsidP="00EB6152">
            <w:r w:rsidRPr="007E506A">
              <w:t>Квартира (Общая долевая 1/3)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51,8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340ED8">
            <w:r w:rsidRPr="007E506A">
              <w:t>Квартира (Общая долевая 1/3)</w:t>
            </w:r>
          </w:p>
          <w:p w:rsidR="00B73ECE" w:rsidRPr="007E506A" w:rsidRDefault="00B73ECE" w:rsidP="00340ED8">
            <w:r w:rsidRPr="007E506A">
              <w:t>Квартира (Общая долевая 1/3)</w:t>
            </w:r>
          </w:p>
          <w:p w:rsidR="00B73ECE" w:rsidRPr="007E506A" w:rsidRDefault="00B73ECE" w:rsidP="00340ED8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340ED8">
            <w:r w:rsidRPr="007E506A">
              <w:t>51,8</w:t>
            </w:r>
          </w:p>
          <w:p w:rsidR="00B73ECE" w:rsidRPr="007E506A" w:rsidRDefault="00B73ECE" w:rsidP="00340ED8"/>
          <w:p w:rsidR="00B73ECE" w:rsidRPr="007E506A" w:rsidRDefault="00B73ECE" w:rsidP="00340ED8">
            <w:r w:rsidRPr="007E506A">
              <w:t>18,0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3005,27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340ED8">
            <w:r w:rsidRPr="007E506A">
              <w:t>Квартира (Общая долевая 1/3)</w:t>
            </w:r>
          </w:p>
          <w:p w:rsidR="00B73ECE" w:rsidRPr="007E506A" w:rsidRDefault="00B73ECE" w:rsidP="00340ED8">
            <w:r w:rsidRPr="007E506A">
              <w:t>Квартира (Общая долевая 1/3)</w:t>
            </w:r>
          </w:p>
          <w:p w:rsidR="00B73ECE" w:rsidRPr="007E506A" w:rsidRDefault="00B73ECE" w:rsidP="00340ED8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340ED8">
            <w:r w:rsidRPr="007E506A">
              <w:lastRenderedPageBreak/>
              <w:t>51,8</w:t>
            </w:r>
          </w:p>
          <w:p w:rsidR="00B73ECE" w:rsidRPr="007E506A" w:rsidRDefault="00B73ECE" w:rsidP="00340ED8"/>
          <w:p w:rsidR="00B73ECE" w:rsidRPr="007E506A" w:rsidRDefault="00B73ECE" w:rsidP="00340ED8">
            <w:r w:rsidRPr="007E506A">
              <w:t>18,0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Кузнецова Марина Анатольевна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607685,60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340ED8">
            <w:r w:rsidRPr="007E506A">
              <w:t>Земельный участок (индивидуальная)</w:t>
            </w:r>
          </w:p>
          <w:p w:rsidR="00B73ECE" w:rsidRPr="007E506A" w:rsidRDefault="00B73ECE" w:rsidP="00340ED8">
            <w:r w:rsidRPr="007E506A">
              <w:t>Земельный участок (индивидуальная)</w:t>
            </w:r>
          </w:p>
          <w:p w:rsidR="00B73ECE" w:rsidRPr="007E506A" w:rsidRDefault="00B73ECE" w:rsidP="00340ED8">
            <w:r w:rsidRPr="007E506A">
              <w:t>Жилой дом (общая долевая 1/3)</w:t>
            </w:r>
          </w:p>
          <w:p w:rsidR="00B73ECE" w:rsidRPr="007E506A" w:rsidRDefault="00B73ECE" w:rsidP="00340ED8">
            <w:r w:rsidRPr="007E506A">
              <w:t>Жилой дом (индивидуальная)</w:t>
            </w:r>
          </w:p>
          <w:p w:rsidR="00B73ECE" w:rsidRPr="007E506A" w:rsidRDefault="00B73ECE" w:rsidP="00340ED8">
            <w:r w:rsidRPr="007E506A">
              <w:t>Жилой дом (индивидуальная)</w:t>
            </w:r>
          </w:p>
          <w:p w:rsidR="00B73ECE" w:rsidRPr="007E506A" w:rsidRDefault="00B73ECE" w:rsidP="00340ED8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340ED8">
            <w:r w:rsidRPr="007E506A">
              <w:t>1200,0</w:t>
            </w:r>
          </w:p>
          <w:p w:rsidR="00B73ECE" w:rsidRPr="007E506A" w:rsidRDefault="00B73ECE" w:rsidP="00340ED8"/>
          <w:p w:rsidR="00B73ECE" w:rsidRPr="007E506A" w:rsidRDefault="00B73ECE" w:rsidP="00340ED8"/>
          <w:p w:rsidR="00B73ECE" w:rsidRPr="007E506A" w:rsidRDefault="00B73ECE" w:rsidP="00340ED8">
            <w:r w:rsidRPr="007E506A">
              <w:t>1200</w:t>
            </w:r>
          </w:p>
          <w:p w:rsidR="00B73ECE" w:rsidRPr="007E506A" w:rsidRDefault="00B73ECE" w:rsidP="00340ED8"/>
          <w:p w:rsidR="00B73ECE" w:rsidRPr="007E506A" w:rsidRDefault="00B73ECE" w:rsidP="00340ED8">
            <w:r w:rsidRPr="007E506A">
              <w:t>38,4</w:t>
            </w:r>
          </w:p>
          <w:p w:rsidR="00B73ECE" w:rsidRPr="007E506A" w:rsidRDefault="00B73ECE" w:rsidP="00340ED8"/>
          <w:p w:rsidR="00B73ECE" w:rsidRPr="007E506A" w:rsidRDefault="00B73ECE" w:rsidP="00340ED8">
            <w:r w:rsidRPr="007E506A">
              <w:t>38,4</w:t>
            </w:r>
          </w:p>
          <w:p w:rsidR="00B73ECE" w:rsidRPr="007E506A" w:rsidRDefault="00B73ECE" w:rsidP="00340ED8"/>
          <w:p w:rsidR="00B73ECE" w:rsidRPr="007E506A" w:rsidRDefault="00B73ECE" w:rsidP="00340ED8">
            <w:r w:rsidRPr="007E506A">
              <w:t>106,5</w:t>
            </w:r>
          </w:p>
          <w:p w:rsidR="00B73ECE" w:rsidRPr="007E506A" w:rsidRDefault="00B73ECE" w:rsidP="00340ED8"/>
          <w:p w:rsidR="00B73ECE" w:rsidRPr="007E506A" w:rsidRDefault="00B73ECE" w:rsidP="00340ED8">
            <w:r w:rsidRPr="007E506A">
              <w:t>700,0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NiSSAN MARCH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375A45">
            <w:r w:rsidRPr="007E506A">
              <w:t>Жилой дом (общая долевая 1/3)</w:t>
            </w:r>
          </w:p>
          <w:p w:rsidR="00B73ECE" w:rsidRPr="007E506A" w:rsidRDefault="00B73ECE" w:rsidP="00375A45"/>
          <w:p w:rsidR="00B73ECE" w:rsidRPr="007E506A" w:rsidRDefault="00B73ECE" w:rsidP="00340ED8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375A45"/>
          <w:p w:rsidR="00B73ECE" w:rsidRPr="007E506A" w:rsidRDefault="00B73ECE" w:rsidP="00375A45">
            <w:r w:rsidRPr="007E506A">
              <w:t>38,4</w:t>
            </w:r>
          </w:p>
          <w:p w:rsidR="00B73ECE" w:rsidRPr="007E506A" w:rsidRDefault="00B73ECE" w:rsidP="00375A45"/>
          <w:p w:rsidR="00B73ECE" w:rsidRPr="007E506A" w:rsidRDefault="00B73ECE" w:rsidP="00375A45">
            <w:r w:rsidRPr="007E506A">
              <w:t>700,0</w:t>
            </w:r>
          </w:p>
          <w:p w:rsidR="00B73ECE" w:rsidRPr="007E506A" w:rsidRDefault="00B73ECE" w:rsidP="00340ED8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Лавриненко Елена Сергеевна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7067CA">
            <w:r w:rsidRPr="007E506A">
              <w:t xml:space="preserve">главный специалист отдела учета и </w:t>
            </w:r>
            <w:r w:rsidRPr="007E506A">
              <w:lastRenderedPageBreak/>
              <w:t>отчетности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634059,25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(индивидуальная)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46,3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Автомобили</w:t>
            </w:r>
          </w:p>
          <w:p w:rsidR="00B73ECE" w:rsidRPr="007E506A" w:rsidRDefault="00B73ECE" w:rsidP="00EB6152">
            <w:r w:rsidRPr="007E506A">
              <w:t>ГАЗ 3110,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lastRenderedPageBreak/>
              <w:t>TOYOTA HIACE</w:t>
            </w:r>
          </w:p>
        </w:tc>
      </w:tr>
      <w:tr w:rsidR="00B73ECE" w:rsidRPr="007E506A" w:rsidTr="00BC43EB">
        <w:trPr>
          <w:trHeight w:val="1283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88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Мурашкина Ольга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по социальным вопросам, физической культуре и спорту, делам молодежи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1233519,16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Жилой дом (индивидуальная)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59,0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97,7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704,3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Якушева Марина Анатольевна 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экономической политики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769744,77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44,7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468650,93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44,7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 Ниссан Авенир</w:t>
            </w:r>
            <w:r w:rsidRPr="007E506A">
              <w:rPr>
                <w:lang w:val="en-US"/>
              </w:rPr>
              <w:t xml:space="preserve"> </w:t>
            </w:r>
            <w:r w:rsidRPr="007E506A">
              <w:t xml:space="preserve">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Савченко Наталья Сеетжановна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организационного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774314,66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(индивидуальная)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Жилой дом (индивидуальная)</w:t>
            </w:r>
          </w:p>
          <w:p w:rsidR="00B73ECE" w:rsidRPr="007E506A" w:rsidRDefault="00B73ECE" w:rsidP="00EB6152">
            <w:r w:rsidRPr="007E506A">
              <w:t xml:space="preserve">Квартира </w:t>
            </w:r>
            <w:r w:rsidRPr="007E506A">
              <w:lastRenderedPageBreak/>
              <w:t>(индивидуальная)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223,0</w:t>
            </w:r>
          </w:p>
          <w:p w:rsidR="00B73ECE" w:rsidRPr="007E506A" w:rsidRDefault="00B73ECE" w:rsidP="00EB6152">
            <w:r w:rsidRPr="007E506A">
              <w:t xml:space="preserve">          </w:t>
            </w:r>
          </w:p>
          <w:p w:rsidR="00B73ECE" w:rsidRPr="007E506A" w:rsidRDefault="00B73ECE" w:rsidP="00EB6152">
            <w:r w:rsidRPr="007E506A">
              <w:t xml:space="preserve"> 22,1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 xml:space="preserve"> 45,7</w:t>
            </w:r>
          </w:p>
          <w:p w:rsidR="00B73ECE" w:rsidRPr="007E506A" w:rsidRDefault="00B73ECE" w:rsidP="00EB6152">
            <w:r w:rsidRPr="007E506A">
              <w:t xml:space="preserve"> 20,0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</w:tr>
      <w:tr w:rsidR="00B73ECE" w:rsidRPr="007E506A" w:rsidTr="00BC43EB">
        <w:trPr>
          <w:trHeight w:val="1712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749963,69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(пользование)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  <w:p w:rsidR="00B73ECE" w:rsidRPr="007E506A" w:rsidRDefault="00B73ECE" w:rsidP="00EB6152">
            <w:r w:rsidRPr="007E506A">
              <w:t>Гараж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45,7</w:t>
            </w:r>
          </w:p>
          <w:p w:rsidR="00B73ECE" w:rsidRPr="007E506A" w:rsidRDefault="00B73ECE" w:rsidP="00EB6152">
            <w:r w:rsidRPr="007E506A">
              <w:t>22,1</w:t>
            </w:r>
          </w:p>
          <w:p w:rsidR="00B73ECE" w:rsidRPr="007E506A" w:rsidRDefault="00B73ECE" w:rsidP="00EB6152">
            <w:r w:rsidRPr="007E506A">
              <w:t>223,0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21,0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rPr>
                <w:lang w:val="en-US"/>
              </w:rPr>
              <w:t>NISSAN</w:t>
            </w:r>
            <w:r w:rsidRPr="007E506A">
              <w:t xml:space="preserve"> </w:t>
            </w:r>
            <w:r w:rsidRPr="007E506A">
              <w:rPr>
                <w:lang w:val="en-US"/>
              </w:rPr>
              <w:t>ATLAS</w:t>
            </w:r>
            <w:r w:rsidRPr="007E506A">
              <w:t xml:space="preserve">  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Слободенюк Юлия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муниципального заказа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867862,05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совместная)</w:t>
            </w:r>
          </w:p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 xml:space="preserve"> (общая совместная) 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50,2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rPr>
          <w:trHeight w:val="1251"/>
        </w:trPr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557481,94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Земельный участок (общая </w:t>
            </w:r>
            <w:proofErr w:type="gramStart"/>
            <w:r w:rsidRPr="007E506A">
              <w:t>совместная )</w:t>
            </w:r>
            <w:proofErr w:type="gramEnd"/>
          </w:p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50,2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t>TOYOTA-</w:t>
            </w:r>
            <w:r w:rsidRPr="007E506A">
              <w:t>ИСТ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95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50,2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50,2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Степаненко Кристина Дмитриевна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имущественных и земельных отношений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361797.73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995481.65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56,0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Жаренкова Екатерина Сергеевна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Главный специалист отдела имущественных и земельных отношений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519154.71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долевая ½)</w:t>
            </w:r>
          </w:p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 xml:space="preserve">(общая долевая ½) 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804,4</w:t>
            </w:r>
          </w:p>
          <w:p w:rsidR="00B73ECE" w:rsidRPr="007E506A" w:rsidRDefault="00B73ECE" w:rsidP="00EB6152"/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34,3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rPr>
                <w:lang w:val="en-US"/>
              </w:rPr>
              <w:t>733</w:t>
            </w:r>
            <w:r w:rsidRPr="007E506A">
              <w:t>,0</w:t>
            </w:r>
          </w:p>
          <w:p w:rsidR="00B73ECE" w:rsidRPr="007E506A" w:rsidRDefault="00B73ECE" w:rsidP="00EB6152"/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1000769,34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долевая ½)</w:t>
            </w:r>
          </w:p>
          <w:p w:rsidR="00B73ECE" w:rsidRPr="007E506A" w:rsidRDefault="00B73ECE" w:rsidP="00EB6152">
            <w:r w:rsidRPr="007E506A">
              <w:lastRenderedPageBreak/>
              <w:t xml:space="preserve">Жилой дом </w:t>
            </w:r>
          </w:p>
          <w:p w:rsidR="00B73ECE" w:rsidRPr="007E506A" w:rsidRDefault="00B73ECE" w:rsidP="00EB6152">
            <w:r w:rsidRPr="007E506A">
              <w:t xml:space="preserve">(общая долевая ½) 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804,4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34,3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Toyota Corolla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Усачева Елена Григорьевна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 отдела по информационному обеспечению и защите информации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936731,41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525996">
            <w:r w:rsidRPr="007E506A">
              <w:t>Квартира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43,6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Toyota Caldina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924767,97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2E7B96">
            <w:r w:rsidRPr="007E506A">
              <w:t>Квартира (пользование)</w:t>
            </w:r>
          </w:p>
          <w:p w:rsidR="00B73ECE" w:rsidRPr="007E506A" w:rsidRDefault="00B73ECE" w:rsidP="002E7B96">
            <w:r w:rsidRPr="007E506A">
              <w:t>Квартира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43,6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Квартира (Общая долевая1/3)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525996">
            <w:r w:rsidRPr="007E506A">
              <w:t>42,9</w:t>
            </w:r>
          </w:p>
          <w:p w:rsidR="00B73ECE" w:rsidRPr="007E506A" w:rsidRDefault="00B73ECE" w:rsidP="00525996">
            <w:r w:rsidRPr="007E506A">
              <w:t>43,6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Гардер Анна Андреевна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Консультант отдела экономической политики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415620,56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совместная)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64,5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1400,0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1677039,37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совместная)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  <w:r w:rsidRPr="007E506A">
              <w:lastRenderedPageBreak/>
              <w:t>(пользование)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60,5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64,5</w:t>
            </w:r>
          </w:p>
          <w:p w:rsidR="00B73ECE" w:rsidRPr="007E506A" w:rsidRDefault="00B73ECE" w:rsidP="00EB6152">
            <w:r w:rsidRPr="007E506A">
              <w:t>1400,0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78,0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долевая)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64,5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1400,0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долевая)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60,5</w:t>
            </w:r>
          </w:p>
          <w:p w:rsidR="00B73ECE" w:rsidRPr="007E506A" w:rsidRDefault="00B73ECE" w:rsidP="00EB6152">
            <w:r w:rsidRPr="007E506A">
              <w:t>64,5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1400,0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109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Чирич</w:t>
            </w:r>
          </w:p>
          <w:p w:rsidR="00B73ECE" w:rsidRPr="007E506A" w:rsidRDefault="00B73ECE" w:rsidP="00EB6152">
            <w:r w:rsidRPr="007E506A">
              <w:t>Ольга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Заместитель начальника отдела учета и отчетности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632284,27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(общая долевая 1/2)</w:t>
            </w:r>
          </w:p>
          <w:p w:rsidR="00B73ECE" w:rsidRPr="007E506A" w:rsidRDefault="00B73ECE" w:rsidP="00EB6152">
            <w:r w:rsidRPr="007E506A">
              <w:t>Жилой дом</w:t>
            </w:r>
          </w:p>
          <w:p w:rsidR="00B73ECE" w:rsidRPr="007E506A" w:rsidRDefault="00B73ECE" w:rsidP="00EB6152">
            <w:r w:rsidRPr="007E506A">
              <w:t>(общая долевая 1/2)</w:t>
            </w:r>
          </w:p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1/2)</w:t>
            </w:r>
          </w:p>
          <w:p w:rsidR="00B73ECE" w:rsidRPr="007E506A" w:rsidRDefault="00B73ECE" w:rsidP="00EB6152">
            <w:r w:rsidRPr="007E506A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919,0</w:t>
            </w:r>
          </w:p>
          <w:p w:rsidR="00B73ECE" w:rsidRPr="007E506A" w:rsidRDefault="00B73ECE" w:rsidP="00EB6152"/>
          <w:p w:rsidR="00B73ECE" w:rsidRPr="007E506A" w:rsidRDefault="00B73ECE" w:rsidP="00EB6152"/>
          <w:p w:rsidR="00B73ECE" w:rsidRPr="007E506A" w:rsidRDefault="00B73ECE" w:rsidP="00EB6152">
            <w:r w:rsidRPr="007E506A">
              <w:t>40,6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55,0</w:t>
            </w:r>
          </w:p>
          <w:p w:rsidR="00B73ECE" w:rsidRPr="007E506A" w:rsidRDefault="00B73ECE" w:rsidP="00EB6152">
            <w:r w:rsidRPr="007E506A">
              <w:t>24,7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r w:rsidRPr="007E506A">
              <w:rPr>
                <w:lang w:val="en-US"/>
              </w:rPr>
              <w:t>HONDA FIT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110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32540,13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Гараж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22,0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55,0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  <w:p w:rsidR="00B73ECE" w:rsidRPr="007E506A" w:rsidRDefault="00B73ECE" w:rsidP="00EB6152"/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55,0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Барсукова</w:t>
            </w:r>
          </w:p>
          <w:p w:rsidR="00B73ECE" w:rsidRPr="007E506A" w:rsidRDefault="00B73ECE" w:rsidP="00EB6152">
            <w:r w:rsidRPr="007E506A">
              <w:t>Наталья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культуры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751345,73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1392161,32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 xml:space="preserve">Жилой дом 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/>
          <w:p w:rsidR="00B73ECE" w:rsidRPr="007E506A" w:rsidRDefault="00B73ECE" w:rsidP="00EB6152">
            <w:r w:rsidRPr="007E506A"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r w:rsidRPr="007E506A">
              <w:t>Тойота Лексус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114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lastRenderedPageBreak/>
              <w:t xml:space="preserve">Жилой дом </w:t>
            </w:r>
          </w:p>
          <w:p w:rsidR="00B73ECE" w:rsidRPr="007E506A" w:rsidRDefault="00B73ECE" w:rsidP="00EB6152">
            <w:r w:rsidRPr="007E506A">
              <w:t>(общая долевая 1/3)</w:t>
            </w:r>
          </w:p>
          <w:p w:rsidR="00B73ECE" w:rsidRPr="007E506A" w:rsidRDefault="00B73ECE" w:rsidP="00EB6152">
            <w:r w:rsidRPr="007E506A">
              <w:t>Квартира</w:t>
            </w:r>
          </w:p>
          <w:p w:rsidR="00B73ECE" w:rsidRPr="007E506A" w:rsidRDefault="00B73ECE" w:rsidP="00EB6152">
            <w:r w:rsidRPr="007E506A">
              <w:t>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1200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lastRenderedPageBreak/>
              <w:t>44,4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115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долевая 1/4)</w:t>
            </w:r>
          </w:p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</w:t>
            </w:r>
          </w:p>
          <w:p w:rsidR="00B73ECE" w:rsidRPr="007E506A" w:rsidRDefault="00B73ECE" w:rsidP="00EB6152">
            <w:r w:rsidRPr="007E506A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29,0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44,4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116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Кожевникова Евгения Олеговна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3F2983">
            <w:r w:rsidRPr="007E506A">
              <w:t xml:space="preserve">Главный специалист отдела по безопасности, ГО и ЧС, дорожной деятельности, транспорта и связи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420487,42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F717CC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60,4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rPr>
                <w:lang w:val="en-US"/>
              </w:rPr>
              <w:t>TOYOTA VITZ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117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Лис Ольга Борисовна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Начальник финансового управления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1333461,87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19,3</w:t>
            </w:r>
          </w:p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2629,</w:t>
            </w:r>
            <w:r w:rsidRPr="007E506A">
              <w:rPr>
                <w:lang w:val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 xml:space="preserve">Автомобиль </w:t>
            </w:r>
            <w:r w:rsidRPr="007E506A">
              <w:rPr>
                <w:lang w:val="en-US"/>
              </w:rPr>
              <w:t>Toyota</w:t>
            </w:r>
            <w:r w:rsidRPr="007E506A">
              <w:t xml:space="preserve"> Ra</w:t>
            </w:r>
            <w:r w:rsidRPr="007E506A">
              <w:rPr>
                <w:lang w:val="en-US"/>
              </w:rPr>
              <w:t>c</w:t>
            </w:r>
            <w:r w:rsidRPr="007E506A">
              <w:t>tis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118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601398,46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(индивидуальная)</w:t>
            </w:r>
          </w:p>
          <w:p w:rsidR="00B73ECE" w:rsidRPr="007E506A" w:rsidRDefault="00B73ECE" w:rsidP="00EB6152">
            <w:r w:rsidRPr="007E506A">
              <w:t xml:space="preserve">Земельный участок </w:t>
            </w:r>
            <w:r w:rsidRPr="007E506A">
              <w:lastRenderedPageBreak/>
              <w:t>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19.</w:t>
            </w:r>
            <w:r w:rsidRPr="007E506A">
              <w:rPr>
                <w:lang w:val="en-US"/>
              </w:rPr>
              <w:t>3</w:t>
            </w:r>
          </w:p>
          <w:p w:rsidR="00B73ECE" w:rsidRPr="007E506A" w:rsidRDefault="00B73ECE" w:rsidP="00EB6152"/>
          <w:p w:rsidR="00B73ECE" w:rsidRPr="007E506A" w:rsidRDefault="00B73ECE" w:rsidP="00EB6152">
            <w:pPr>
              <w:rPr>
                <w:lang w:val="en-US"/>
              </w:rPr>
            </w:pPr>
            <w:r w:rsidRPr="007E506A">
              <w:t>2629</w:t>
            </w:r>
            <w:r w:rsidRPr="007E506A">
              <w:rPr>
                <w:lang w:val="en-US"/>
              </w:rPr>
              <w:t>.0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2035,0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Автомобиль</w:t>
            </w:r>
            <w:r w:rsidRPr="007E506A">
              <w:rPr>
                <w:lang w:val="en-US"/>
              </w:rPr>
              <w:t xml:space="preserve"> ISUZU</w:t>
            </w:r>
            <w:r w:rsidRPr="007E506A">
              <w:t xml:space="preserve"> </w:t>
            </w:r>
            <w:r w:rsidRPr="007E506A">
              <w:rPr>
                <w:lang w:val="en-US"/>
              </w:rPr>
              <w:t>ELF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119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16129,0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19,3</w:t>
            </w:r>
          </w:p>
          <w:p w:rsidR="00B73ECE" w:rsidRPr="007E506A" w:rsidRDefault="00B73ECE" w:rsidP="00EB6152">
            <w:r w:rsidRPr="007E506A">
              <w:t>2629,0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Жилой дом (пользование)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19,3</w:t>
            </w:r>
          </w:p>
          <w:p w:rsidR="00B73ECE" w:rsidRPr="007E506A" w:rsidRDefault="00B73ECE" w:rsidP="00EB6152">
            <w:r w:rsidRPr="007E506A">
              <w:t>2629,0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121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Орлова Александра Александровна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Начальник отдела внутренней политики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870422,88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Земельный участок (индивидуальная)</w:t>
            </w:r>
          </w:p>
          <w:p w:rsidR="00B73ECE" w:rsidRPr="007E506A" w:rsidRDefault="00B73ECE" w:rsidP="00EB6152">
            <w:r w:rsidRPr="007E506A">
              <w:t>Квартира (общая совместная)</w:t>
            </w:r>
          </w:p>
          <w:p w:rsidR="00B73ECE" w:rsidRPr="007E506A" w:rsidRDefault="00B73ECE" w:rsidP="00A30F9C">
            <w:r w:rsidRPr="007E506A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1200,0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59,9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30,0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 xml:space="preserve">Автомобиль </w:t>
            </w:r>
            <w:r w:rsidRPr="007E506A">
              <w:rPr>
                <w:lang w:val="en-US"/>
              </w:rPr>
              <w:t>TOYOTA MARK-2</w:t>
            </w:r>
          </w:p>
        </w:tc>
      </w:tr>
      <w:tr w:rsidR="00B73ECE" w:rsidRPr="007E506A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122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799801,41</w:t>
            </w:r>
          </w:p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(общая совместная)</w:t>
            </w:r>
          </w:p>
          <w:p w:rsidR="00B73ECE" w:rsidRPr="007E506A" w:rsidRDefault="00B73ECE" w:rsidP="00EB6152">
            <w:r w:rsidRPr="007E506A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59,9</w:t>
            </w:r>
          </w:p>
          <w:p w:rsidR="00B73ECE" w:rsidRPr="007E506A" w:rsidRDefault="00B73ECE" w:rsidP="00EB6152"/>
          <w:p w:rsidR="00B73ECE" w:rsidRPr="007E506A" w:rsidRDefault="00B73ECE" w:rsidP="00EB6152">
            <w:r w:rsidRPr="007E506A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  <w:tr w:rsidR="00B73ECE" w:rsidRPr="00893CB4" w:rsidTr="00BC43EB">
        <w:tc>
          <w:tcPr>
            <w:tcW w:w="682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123</w:t>
            </w:r>
          </w:p>
        </w:tc>
        <w:tc>
          <w:tcPr>
            <w:tcW w:w="212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559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1924" w:type="dxa"/>
            <w:shd w:val="clear" w:color="auto" w:fill="FFFFFF" w:themeFill="background1"/>
          </w:tcPr>
          <w:p w:rsidR="00B73ECE" w:rsidRPr="007E506A" w:rsidRDefault="00B73ECE" w:rsidP="00EB6152"/>
        </w:tc>
        <w:tc>
          <w:tcPr>
            <w:tcW w:w="2896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59,9</w:t>
            </w:r>
          </w:p>
        </w:tc>
        <w:tc>
          <w:tcPr>
            <w:tcW w:w="1230" w:type="dxa"/>
            <w:shd w:val="clear" w:color="auto" w:fill="FFFFFF" w:themeFill="background1"/>
          </w:tcPr>
          <w:p w:rsidR="00B73ECE" w:rsidRPr="007E506A" w:rsidRDefault="00B73ECE" w:rsidP="00EB6152">
            <w:r w:rsidRPr="007E506A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73ECE" w:rsidRPr="007E506A" w:rsidRDefault="00B73ECE" w:rsidP="00EB6152"/>
        </w:tc>
      </w:tr>
    </w:tbl>
    <w:p w:rsidR="00B73ECE" w:rsidRDefault="00B73ECE" w:rsidP="00AA6E92"/>
    <w:p w:rsidR="00B73ECE" w:rsidRDefault="00B73ECE" w:rsidP="00AA6E92"/>
    <w:p w:rsidR="00B73ECE" w:rsidRDefault="00B73ECE" w:rsidP="00AA6E92"/>
    <w:p w:rsidR="00B73ECE" w:rsidRDefault="00B73ECE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84"/>
        <w:gridCol w:w="1814"/>
        <w:gridCol w:w="1136"/>
        <w:gridCol w:w="1362"/>
        <w:gridCol w:w="1358"/>
        <w:gridCol w:w="1043"/>
        <w:gridCol w:w="1253"/>
        <w:gridCol w:w="969"/>
        <w:gridCol w:w="857"/>
        <w:gridCol w:w="1253"/>
        <w:gridCol w:w="1335"/>
        <w:gridCol w:w="1573"/>
        <w:gridCol w:w="1375"/>
      </w:tblGrid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517"/>
        </w:trPr>
        <w:tc>
          <w:tcPr>
            <w:tcW w:w="2157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3ECE" w:rsidRPr="00131F95" w:rsidRDefault="00B73ECE" w:rsidP="00131F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131F95"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  <w:r w:rsidR="00131F95"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Главы Вяземского муниципального  р-на Хабаровского края, его супруги и несовершеннолетних де</w:t>
            </w:r>
            <w:bookmarkStart w:id="0" w:name="_GoBack"/>
            <w:bookmarkEnd w:id="0"/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тей за период с 1 января 2021 года по 31 декабря 2021 года.</w:t>
            </w:r>
          </w:p>
        </w:tc>
      </w:tr>
      <w:tr w:rsidR="00B73ECE" w:rsidRPr="00B73ECE" w:rsidTr="00B73ECE">
        <w:trPr>
          <w:trHeight w:val="300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73ECE" w:rsidRPr="00B73ECE" w:rsidTr="00B73ECE">
        <w:trPr>
          <w:trHeight w:val="300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73ECE" w:rsidRPr="00B73ECE" w:rsidTr="00B73ECE">
        <w:trPr>
          <w:trHeight w:val="300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73ECE" w:rsidRPr="00B73ECE" w:rsidTr="00131F95">
        <w:trPr>
          <w:trHeight w:val="276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3ECE" w:rsidRPr="00B73ECE" w:rsidTr="00B73ECE">
        <w:trPr>
          <w:trHeight w:val="15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73E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73E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73ECE" w:rsidRPr="00B73ECE" w:rsidTr="00B73ECE">
        <w:trPr>
          <w:trHeight w:val="145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73E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ECE" w:rsidRPr="00B73ECE" w:rsidRDefault="00B73ECE" w:rsidP="00B73E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73ECE" w:rsidRPr="00B73ECE" w:rsidTr="00B73ECE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szCs w:val="24"/>
                <w:lang w:eastAsia="ru-RU"/>
              </w:rPr>
              <w:t>Усенко А.Ю.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19,3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1792993,17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27,2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73EC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19,3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Легковой а/м Opel Mokka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775370,74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73ECE" w:rsidRPr="00B73ECE" w:rsidTr="00B73ECE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73EC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3E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:rsidR="00B73ECE" w:rsidRPr="00B73ECE" w:rsidRDefault="00B73ECE" w:rsidP="00B73E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EC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091B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FBD" w:rsidRDefault="009E3FBD" w:rsidP="00131F95">
      <w:pPr>
        <w:spacing w:after="0" w:line="240" w:lineRule="auto"/>
      </w:pPr>
      <w:r>
        <w:separator/>
      </w:r>
    </w:p>
  </w:endnote>
  <w:endnote w:type="continuationSeparator" w:id="0">
    <w:p w:rsidR="009E3FBD" w:rsidRDefault="009E3FBD" w:rsidP="0013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FBD" w:rsidRDefault="009E3FBD" w:rsidP="00131F95">
      <w:pPr>
        <w:spacing w:after="0" w:line="240" w:lineRule="auto"/>
      </w:pPr>
      <w:r>
        <w:separator/>
      </w:r>
    </w:p>
  </w:footnote>
  <w:footnote w:type="continuationSeparator" w:id="0">
    <w:p w:rsidR="009E3FBD" w:rsidRDefault="009E3FBD" w:rsidP="0013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B55"/>
    <w:multiLevelType w:val="hybridMultilevel"/>
    <w:tmpl w:val="F904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C6B"/>
    <w:multiLevelType w:val="hybridMultilevel"/>
    <w:tmpl w:val="DC960D6A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3449"/>
    <w:multiLevelType w:val="hybridMultilevel"/>
    <w:tmpl w:val="6208598A"/>
    <w:lvl w:ilvl="0" w:tplc="F918BCA4">
      <w:start w:val="1"/>
      <w:numFmt w:val="decimal"/>
      <w:lvlText w:val="%1.)"/>
      <w:lvlJc w:val="left"/>
      <w:pPr>
        <w:ind w:left="975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227D"/>
    <w:multiLevelType w:val="hybridMultilevel"/>
    <w:tmpl w:val="006EFD84"/>
    <w:lvl w:ilvl="0" w:tplc="C5086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1CB0"/>
    <w:multiLevelType w:val="hybridMultilevel"/>
    <w:tmpl w:val="C9AEB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16F"/>
    <w:multiLevelType w:val="hybridMultilevel"/>
    <w:tmpl w:val="23106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E0099"/>
    <w:multiLevelType w:val="hybridMultilevel"/>
    <w:tmpl w:val="67EC4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C3A6F"/>
    <w:multiLevelType w:val="hybridMultilevel"/>
    <w:tmpl w:val="4EF8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E74D8"/>
    <w:multiLevelType w:val="hybridMultilevel"/>
    <w:tmpl w:val="FE0A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F6516"/>
    <w:multiLevelType w:val="hybridMultilevel"/>
    <w:tmpl w:val="F2A43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64973"/>
    <w:multiLevelType w:val="hybridMultilevel"/>
    <w:tmpl w:val="C2921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F2BD4"/>
    <w:multiLevelType w:val="hybridMultilevel"/>
    <w:tmpl w:val="2206B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96909"/>
    <w:multiLevelType w:val="hybridMultilevel"/>
    <w:tmpl w:val="9D60DECC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31F9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FBD"/>
    <w:rsid w:val="009F48C4"/>
    <w:rsid w:val="00A22E7B"/>
    <w:rsid w:val="00A23DD1"/>
    <w:rsid w:val="00B73EC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F8ABA28"/>
  <w15:docId w15:val="{8F6DE35B-404B-4BC4-A042-23929E8D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7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3ECE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73ECE"/>
    <w:rPr>
      <w:sz w:val="24"/>
      <w:szCs w:val="24"/>
    </w:rPr>
  </w:style>
  <w:style w:type="paragraph" w:styleId="ab">
    <w:name w:val="List Paragraph"/>
    <w:basedOn w:val="a"/>
    <w:uiPriority w:val="34"/>
    <w:qFormat/>
    <w:rsid w:val="00B73EC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No Spacing"/>
    <w:uiPriority w:val="1"/>
    <w:qFormat/>
    <w:rsid w:val="00B73ECE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3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1F95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7396</Words>
  <Characters>42163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2022-09-14T04:24:00Z</dcterms:modified>
</cp:coreProperties>
</file>