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BB" w:rsidRPr="007D63BB" w:rsidRDefault="007D63BB" w:rsidP="00B41C5A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D63BB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D63BB" w:rsidRPr="007D63BB" w:rsidRDefault="007D63BB" w:rsidP="00B41C5A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D63BB">
        <w:rPr>
          <w:rFonts w:eastAsia="Times New Roman"/>
          <w:b/>
          <w:bCs/>
          <w:sz w:val="20"/>
          <w:szCs w:val="20"/>
          <w:lang w:eastAsia="ru-RU"/>
        </w:rPr>
        <w:t xml:space="preserve">главы управы Ярославского района города Москвы, и членов его семьи </w:t>
      </w:r>
    </w:p>
    <w:p w:rsidR="007D63BB" w:rsidRPr="007D63BB" w:rsidRDefault="007D63BB" w:rsidP="00B41C5A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D63BB">
        <w:rPr>
          <w:rFonts w:eastAsia="Times New Roman"/>
          <w:b/>
          <w:bCs/>
          <w:sz w:val="20"/>
          <w:szCs w:val="20"/>
          <w:lang w:eastAsia="ru-RU"/>
        </w:rPr>
        <w:t>за период с января по 31 декабря 2021г.</w:t>
      </w:r>
    </w:p>
    <w:p w:rsidR="007D63BB" w:rsidRPr="007D63BB" w:rsidRDefault="007D63BB" w:rsidP="00B41C5A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7D63BB" w:rsidRPr="007D63BB" w:rsidTr="00B41C5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3BB" w:rsidRPr="007D63BB" w:rsidTr="00B41C5A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BB" w:rsidRPr="007D63BB" w:rsidRDefault="007D6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BB" w:rsidRPr="007D63BB" w:rsidRDefault="007D6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3BB" w:rsidRPr="007D63BB" w:rsidRDefault="007D63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BB" w:rsidRPr="007D63BB" w:rsidRDefault="007D6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BB" w:rsidRPr="007D63BB" w:rsidRDefault="007D6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BB" w:rsidRPr="007D63BB" w:rsidRDefault="007D6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63BB" w:rsidRPr="007D63BB" w:rsidTr="0081396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Турков А.М.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Глава управы Ярославского района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0977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7D63BB" w:rsidRPr="007D63BB" w:rsidRDefault="007D63BB" w:rsidP="000977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0977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0977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0977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D63BB" w:rsidRPr="007D63BB" w:rsidRDefault="007D6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3BB">
              <w:rPr>
                <w:rFonts w:ascii="Times New Roman" w:eastAsiaTheme="minorHAnsi" w:hAnsi="Times New Roman"/>
                <w:sz w:val="20"/>
                <w:szCs w:val="20"/>
              </w:rPr>
              <w:t>3 724 464,14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3BB" w:rsidRPr="007D63BB" w:rsidRDefault="007D63BB" w:rsidP="003F4F41">
            <w:pPr>
              <w:rPr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7D63BB" w:rsidRPr="007D63BB" w:rsidRDefault="007D63BB">
      <w:pPr>
        <w:rPr>
          <w:sz w:val="20"/>
          <w:szCs w:val="20"/>
        </w:rPr>
      </w:pPr>
    </w:p>
    <w:p w:rsidR="007D63BB" w:rsidRDefault="007D63BB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D63BB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</w:p>
    <w:p w:rsidR="007D63BB" w:rsidRDefault="007D63BB">
      <w:pPr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br w:type="page"/>
      </w:r>
    </w:p>
    <w:p w:rsidR="007D63BB" w:rsidRPr="007D63BB" w:rsidRDefault="007D63BB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D63BB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главы управы Ярославского района города Москвы, и членов их семей</w:t>
      </w:r>
    </w:p>
    <w:p w:rsidR="007D63BB" w:rsidRPr="007D63BB" w:rsidRDefault="007D63BB" w:rsidP="00415D48">
      <w:pPr>
        <w:spacing w:after="0"/>
        <w:jc w:val="center"/>
        <w:rPr>
          <w:b/>
          <w:sz w:val="20"/>
          <w:szCs w:val="20"/>
        </w:rPr>
      </w:pPr>
      <w:r w:rsidRPr="007D63BB">
        <w:rPr>
          <w:b/>
          <w:sz w:val="20"/>
          <w:szCs w:val="20"/>
        </w:rPr>
        <w:t>за период с 1 января 2021 г. по 31 декабря 2021 г.</w:t>
      </w:r>
    </w:p>
    <w:p w:rsidR="007D63BB" w:rsidRPr="007D63BB" w:rsidRDefault="007D63BB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7D63BB" w:rsidRPr="007D63BB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7D63BB" w:rsidRPr="007D63BB" w:rsidRDefault="007D63BB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3BB" w:rsidRPr="007D63BB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7D63BB" w:rsidRPr="007D63BB" w:rsidRDefault="007D63BB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63BB" w:rsidRPr="007D63BB" w:rsidRDefault="007D63BB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7D63BB" w:rsidRPr="007D63BB" w:rsidRDefault="007D63BB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7D63BB" w:rsidRPr="007D63BB" w:rsidRDefault="007D63BB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63BB" w:rsidRPr="007D63BB" w:rsidRDefault="007D63BB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D63BB" w:rsidRPr="007D63BB" w:rsidRDefault="007D63BB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BB" w:rsidRPr="007D63BB" w:rsidTr="009A37E7">
        <w:trPr>
          <w:trHeight w:val="1273"/>
        </w:trPr>
        <w:tc>
          <w:tcPr>
            <w:tcW w:w="1702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Морина Е.Е.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Заместитель главы управы Ярославского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Общая долевая (1</w:t>
            </w:r>
            <w:r w:rsidRPr="007D63BB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D63BB"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3 794 322,09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540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D63BB" w:rsidRPr="007D63BB" w:rsidTr="002C6226">
        <w:tc>
          <w:tcPr>
            <w:tcW w:w="1702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Хозяйственный блок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A7F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Хозяйственный блок</w:t>
            </w: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D162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D162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D162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A7F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lastRenderedPageBreak/>
              <w:t>2500,0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D162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Сузуки Гранд Витара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540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1 286 461,74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540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D63BB" w:rsidRPr="007D63BB" w:rsidTr="002C6226">
        <w:tc>
          <w:tcPr>
            <w:tcW w:w="1702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Баранов А.А.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управы Ярославского района города Москвы 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63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7D6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3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Jeep Grand Cherokee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4 613 823,62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540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D63BB" w:rsidRPr="007D63BB" w:rsidTr="002C6226">
        <w:trPr>
          <w:trHeight w:val="70"/>
        </w:trPr>
        <w:tc>
          <w:tcPr>
            <w:tcW w:w="1702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3BB" w:rsidRPr="007D63BB" w:rsidRDefault="007D63BB" w:rsidP="00C9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63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7ED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7D63BB" w:rsidRPr="007D63BB" w:rsidRDefault="007D63BB" w:rsidP="00C9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D63BB" w:rsidRPr="007D63BB" w:rsidRDefault="007D63BB">
      <w:pPr>
        <w:rPr>
          <w:sz w:val="20"/>
          <w:szCs w:val="20"/>
        </w:rPr>
      </w:pPr>
    </w:p>
    <w:p w:rsidR="007D63BB" w:rsidRDefault="007D63BB">
      <w:pPr>
        <w:spacing w:after="0" w:line="240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br w:type="page"/>
      </w:r>
    </w:p>
    <w:p w:rsidR="007D63BB" w:rsidRPr="007D63BB" w:rsidRDefault="007D63BB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bookmarkStart w:id="0" w:name="_GoBack"/>
      <w:bookmarkEnd w:id="0"/>
      <w:r w:rsidRPr="007D63BB">
        <w:rPr>
          <w:b/>
          <w:bCs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Ярославского района города Москвы в Северо-Восточном административном округе города Москвы, и членов их семей</w:t>
      </w:r>
    </w:p>
    <w:p w:rsidR="007D63BB" w:rsidRPr="007D63BB" w:rsidRDefault="007D63BB" w:rsidP="008C55AB">
      <w:pPr>
        <w:spacing w:after="0"/>
        <w:jc w:val="center"/>
        <w:rPr>
          <w:b/>
          <w:sz w:val="20"/>
          <w:szCs w:val="20"/>
        </w:rPr>
      </w:pPr>
      <w:r w:rsidRPr="007D63BB">
        <w:rPr>
          <w:b/>
          <w:sz w:val="20"/>
          <w:szCs w:val="20"/>
        </w:rPr>
        <w:t xml:space="preserve">за период с 1 января 2021 г. по 31 декабря 2021 г. </w:t>
      </w:r>
    </w:p>
    <w:p w:rsidR="007D63BB" w:rsidRPr="007D63BB" w:rsidRDefault="007D63BB" w:rsidP="009E33FB">
      <w:pPr>
        <w:spacing w:after="0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843"/>
        <w:gridCol w:w="851"/>
        <w:gridCol w:w="992"/>
        <w:gridCol w:w="1417"/>
        <w:gridCol w:w="851"/>
        <w:gridCol w:w="992"/>
        <w:gridCol w:w="1418"/>
        <w:gridCol w:w="1559"/>
        <w:gridCol w:w="1559"/>
      </w:tblGrid>
      <w:tr w:rsidR="007D63BB" w:rsidRPr="007D63BB" w:rsidTr="00764660">
        <w:tc>
          <w:tcPr>
            <w:tcW w:w="1702" w:type="dxa"/>
            <w:vMerge w:val="restart"/>
            <w:shd w:val="clear" w:color="auto" w:fill="auto"/>
          </w:tcPr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D63BB" w:rsidRPr="007D63BB" w:rsidRDefault="007D63BB" w:rsidP="00C44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Транспортные средства</w:t>
            </w:r>
          </w:p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3BB" w:rsidRPr="007D63BB" w:rsidTr="00764660">
        <w:trPr>
          <w:cantSplit/>
          <w:trHeight w:val="2291"/>
        </w:trPr>
        <w:tc>
          <w:tcPr>
            <w:tcW w:w="1702" w:type="dxa"/>
            <w:vMerge/>
            <w:shd w:val="clear" w:color="auto" w:fill="auto"/>
          </w:tcPr>
          <w:p w:rsidR="007D63BB" w:rsidRPr="007D63BB" w:rsidRDefault="007D63BB" w:rsidP="00C447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3BB" w:rsidRPr="007D63BB" w:rsidRDefault="007D63BB" w:rsidP="00C447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D63BB" w:rsidRPr="007D63BB" w:rsidRDefault="007D63BB" w:rsidP="00C4477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63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D63BB" w:rsidRPr="007D63BB" w:rsidRDefault="007D63BB" w:rsidP="00C447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3BB" w:rsidRPr="007D63BB" w:rsidRDefault="007D63BB" w:rsidP="00C447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3BB" w:rsidRPr="007D63BB" w:rsidRDefault="007D63BB" w:rsidP="00C447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Малахутина И.В.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бухгалтер-начальник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6818B0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293,7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59,7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6818B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6818B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Хундай Элантра </w:t>
            </w:r>
          </w:p>
          <w:p w:rsidR="007D63BB" w:rsidRPr="007D63BB" w:rsidRDefault="007D63BB" w:rsidP="006818B0">
            <w:pPr>
              <w:rPr>
                <w:sz w:val="20"/>
                <w:szCs w:val="20"/>
              </w:rPr>
            </w:pPr>
          </w:p>
          <w:p w:rsidR="007D63BB" w:rsidRPr="007D63BB" w:rsidRDefault="007D63BB" w:rsidP="00402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402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  <w:lang w:val="en-US"/>
              </w:rPr>
              <w:t>KIA</w:t>
            </w:r>
            <w:r w:rsidRPr="007D63BB">
              <w:rPr>
                <w:sz w:val="20"/>
                <w:szCs w:val="20"/>
              </w:rPr>
              <w:t xml:space="preserve"> </w:t>
            </w:r>
            <w:r w:rsidRPr="007D63BB">
              <w:rPr>
                <w:sz w:val="20"/>
                <w:szCs w:val="20"/>
                <w:lang w:val="en-US"/>
              </w:rPr>
              <w:t>SK</w:t>
            </w:r>
            <w:r w:rsidRPr="007D63BB">
              <w:rPr>
                <w:sz w:val="20"/>
                <w:szCs w:val="20"/>
              </w:rPr>
              <w:t xml:space="preserve"> 3 </w:t>
            </w:r>
            <w:r w:rsidRPr="007D63BB">
              <w:rPr>
                <w:sz w:val="20"/>
                <w:szCs w:val="20"/>
                <w:lang w:val="en-US"/>
              </w:rPr>
              <w:t>Soul</w:t>
            </w:r>
          </w:p>
          <w:p w:rsidR="007D63BB" w:rsidRPr="007D63BB" w:rsidRDefault="007D63BB" w:rsidP="00681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8927A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1 991 333,06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Петухова Д.В.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8927A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1 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560 280,40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Иванова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3416,0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1 376 298,27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7D63BB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 доли)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3416,0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73,0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Мототранс-портное средство</w:t>
            </w:r>
          </w:p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Квадроцикл CF 500 Besik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 xml:space="preserve">Легковой автомобиль </w:t>
            </w:r>
            <w:r w:rsidRPr="007D63BB">
              <w:rPr>
                <w:sz w:val="20"/>
                <w:szCs w:val="20"/>
                <w:lang w:val="en-US"/>
              </w:rPr>
              <w:t>Toyota</w:t>
            </w:r>
            <w:r w:rsidRPr="007D63BB">
              <w:rPr>
                <w:sz w:val="20"/>
                <w:szCs w:val="20"/>
              </w:rPr>
              <w:t xml:space="preserve"> </w:t>
            </w:r>
            <w:r w:rsidRPr="007D63BB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1 897 745,09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73,0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52,3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3416,0</w:t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A615F3">
            <w:pPr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Анисимова М.С.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(1/3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:rsidR="007D63BB" w:rsidRPr="007D63BB" w:rsidRDefault="007D63BB" w:rsidP="006818B0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42,3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191,4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6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45,4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1 628 730,68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45,4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42,3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191,4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408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Nissan X-TRAIL</w:t>
            </w: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17 409 504,40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Квартира и легковой автомобиль. Доход, полученный от продажи квартиры, страховая выплата на автомобиль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Гурджиева А.Р.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br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Общая долевая (1/4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br/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92,9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76,5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br/>
              <w:t>62,1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Не имеет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3689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1 552 812,99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В 2021 году сделок, сумма которых превышает доход данного </w:t>
            </w:r>
            <w:r w:rsidRPr="007D63BB">
              <w:rPr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8D56A9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(1/4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06217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Общая долевая (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1/2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1500,0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92,9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76,5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53,4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1907,0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167,9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200,6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62,1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8D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8D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8D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8D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>Россия</w:t>
            </w:r>
          </w:p>
          <w:p w:rsidR="007D63BB" w:rsidRPr="007D63BB" w:rsidRDefault="007D63BB" w:rsidP="000621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</w:t>
            </w:r>
            <w:proofErr w:type="gramStart"/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автомобиль  BMW</w:t>
            </w:r>
            <w:proofErr w:type="gramEnd"/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X3</w:t>
            </w:r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bCs/>
                <w:sz w:val="20"/>
                <w:szCs w:val="20"/>
              </w:rPr>
              <w:t>BMW X5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16 890 458,09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8D56A9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8D56A9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92,9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8D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(1/4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rPr>
          <w:trHeight w:val="2660"/>
        </w:trPr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Смольникова М.Г.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1893,0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37,2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56,3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A6891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1 710 442,03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56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,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1893,0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37,2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63BB">
              <w:rPr>
                <w:sz w:val="20"/>
                <w:szCs w:val="20"/>
                <w:lang w:val="en-US"/>
              </w:rPr>
              <w:t>Chery Tiggo7PRO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bCs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Люксген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63BB">
              <w:rPr>
                <w:sz w:val="20"/>
                <w:szCs w:val="20"/>
              </w:rPr>
              <w:t>7</w:t>
            </w:r>
            <w:r w:rsidRPr="007D63BB">
              <w:rPr>
                <w:sz w:val="20"/>
                <w:szCs w:val="20"/>
                <w:lang w:val="en-US"/>
              </w:rPr>
              <w:t>U22T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Алахвердова И.В.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600,0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120,0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EB7FE4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7D63BB">
                <w:rPr>
                  <w:rFonts w:ascii="Times New Roman" w:hAnsi="Times New Roman"/>
                  <w:b w:val="0"/>
                  <w:sz w:val="20"/>
                  <w:szCs w:val="20"/>
                </w:rPr>
                <w:t>Audi A5</w:t>
              </w:r>
            </w:hyperlink>
          </w:p>
          <w:p w:rsidR="007D63BB" w:rsidRPr="007D63BB" w:rsidRDefault="007D63BB" w:rsidP="00EB7FE4">
            <w:pPr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1 667 103,72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37B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AF25F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7D63BB">
                <w:rPr>
                  <w:rFonts w:ascii="Times New Roman" w:hAnsi="Times New Roman"/>
                  <w:b w:val="0"/>
                  <w:bCs w:val="0"/>
                  <w:sz w:val="20"/>
                  <w:szCs w:val="20"/>
                </w:rPr>
                <w:t>Mercedes</w:t>
              </w:r>
            </w:hyperlink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-С класса</w:t>
            </w:r>
          </w:p>
          <w:p w:rsidR="007D63BB" w:rsidRPr="007D63BB" w:rsidRDefault="007D63BB" w:rsidP="00AF25FD">
            <w:pPr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AF25FD">
            <w:pPr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AF2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1 320 000,65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37B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600,0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120,0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70,1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B7F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Меркулова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Жилой дом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3800,0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76,4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1 661 215,67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</w:t>
            </w:r>
            <w:r w:rsidRPr="007D63BB">
              <w:rPr>
                <w:sz w:val="20"/>
                <w:szCs w:val="20"/>
              </w:rPr>
              <w:lastRenderedPageBreak/>
              <w:t>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(7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/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3800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 ГАЗ 3302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 xml:space="preserve">Легковой автомобиль </w:t>
            </w:r>
            <w:r w:rsidRPr="007D63BB">
              <w:rPr>
                <w:sz w:val="20"/>
                <w:szCs w:val="20"/>
                <w:lang w:val="en-US"/>
              </w:rPr>
              <w:t>Mazda</w:t>
            </w:r>
            <w:r w:rsidRPr="007D63BB">
              <w:rPr>
                <w:sz w:val="20"/>
                <w:szCs w:val="20"/>
              </w:rPr>
              <w:t xml:space="preserve"> </w:t>
            </w:r>
            <w:r w:rsidRPr="007D63BB">
              <w:rPr>
                <w:sz w:val="20"/>
                <w:szCs w:val="20"/>
                <w:lang w:val="en-US"/>
              </w:rPr>
              <w:t>CX</w:t>
            </w:r>
            <w:r w:rsidRPr="007D63BB">
              <w:rPr>
                <w:sz w:val="20"/>
                <w:szCs w:val="20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349 639,35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FA14DF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Баюкова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FA14DF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 Лада гранта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1 405 109,17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FA14DF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Агапова Т.В.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Садовый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7D63BB">
                <w:rPr>
                  <w:rFonts w:ascii="Times New Roman" w:hAnsi="Times New Roman"/>
                  <w:b w:val="0"/>
                  <w:sz w:val="20"/>
                  <w:szCs w:val="20"/>
                </w:rPr>
                <w:t>Volkswagen Jetta</w:t>
              </w:r>
            </w:hyperlink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332 770,11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Садовый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(1/3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500,0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58,5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1 210 845,13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Рыженкова С.Г.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/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51,0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BF0460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1 618 519,49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/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51,0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hyperlink r:id="rId8" w:tgtFrame="_blank" w:history="1">
              <w:r w:rsidRPr="007D63BB">
                <w:rPr>
                  <w:rFonts w:ascii="Times New Roman" w:hAnsi="Times New Roman"/>
                  <w:b w:val="0"/>
                  <w:sz w:val="20"/>
                  <w:szCs w:val="20"/>
                </w:rPr>
                <w:t>Volkswagen Touareg</w:t>
              </w:r>
            </w:hyperlink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Волкова Л.К.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43,8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3611,0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1 358 500,21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3611,0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47,4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Легковой автомобиль </w:t>
            </w:r>
            <w:hyperlink r:id="rId9" w:tgtFrame="_blank" w:history="1">
              <w:r w:rsidRPr="007D63BB">
                <w:rPr>
                  <w:sz w:val="20"/>
                  <w:szCs w:val="20"/>
                </w:rPr>
                <w:t>SKODA Octavia</w:t>
              </w:r>
            </w:hyperlink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958 942,85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В 2021 году сделок, сумма которых превышает доход данного лица и его </w:t>
            </w:r>
            <w:proofErr w:type="gramStart"/>
            <w:r w:rsidRPr="007D63BB">
              <w:rPr>
                <w:sz w:val="20"/>
                <w:szCs w:val="20"/>
              </w:rPr>
              <w:t>супруги  за</w:t>
            </w:r>
            <w:proofErr w:type="gramEnd"/>
            <w:r w:rsidRPr="007D63BB">
              <w:rPr>
                <w:sz w:val="20"/>
                <w:szCs w:val="20"/>
              </w:rPr>
              <w:t xml:space="preserve"> последние три года, не совершалось.</w:t>
            </w:r>
          </w:p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Теряев А.П.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Общая долевая 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(3/8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596,0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F6258D">
            <w:pPr>
              <w:pStyle w:val="3"/>
              <w:shd w:val="clear" w:color="auto" w:fill="FFFFFF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8927AD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1 535 718,61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7D63BB">
              <w:rPr>
                <w:sz w:val="20"/>
                <w:szCs w:val="20"/>
              </w:rPr>
              <w:lastRenderedPageBreak/>
              <w:t>доход данного лица и его супруги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(3/8 доли)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596,0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hyperlink r:id="rId10" w:tgtFrame="_blank" w:history="1">
              <w:r w:rsidRPr="007D63BB">
                <w:rPr>
                  <w:rFonts w:ascii="Times New Roman" w:hAnsi="Times New Roman"/>
                  <w:b w:val="0"/>
                  <w:sz w:val="20"/>
                  <w:szCs w:val="20"/>
                </w:rPr>
                <w:t>SKODA Octavia</w:t>
              </w:r>
            </w:hyperlink>
          </w:p>
          <w:p w:rsidR="007D63BB" w:rsidRPr="007D63BB" w:rsidRDefault="007D63BB" w:rsidP="009B273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8927AD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1 574 603,75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7D63BB" w:rsidRPr="007D63BB" w:rsidTr="00764660">
        <w:tc>
          <w:tcPr>
            <w:tcW w:w="170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596,0</w:t>
            </w: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63BB" w:rsidRPr="007D63BB" w:rsidRDefault="007D63BB" w:rsidP="009B2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9B27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D63BB" w:rsidRPr="007D63BB" w:rsidRDefault="007D63BB" w:rsidP="00C938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Меньшикова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44,6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90,1</w:t>
            </w: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1 291 211,43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</w:p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1201,0</w:t>
            </w:r>
          </w:p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</w:p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Легковой автомобиль УАЗ Патриот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 xml:space="preserve">Легковой автомобиль </w:t>
            </w:r>
            <w:r w:rsidRPr="007D63BB">
              <w:rPr>
                <w:sz w:val="20"/>
                <w:szCs w:val="20"/>
                <w:lang w:val="en-US"/>
              </w:rPr>
              <w:t>Lada</w:t>
            </w:r>
            <w:r w:rsidRPr="007D63BB">
              <w:rPr>
                <w:sz w:val="20"/>
                <w:szCs w:val="20"/>
              </w:rPr>
              <w:t xml:space="preserve"> </w:t>
            </w:r>
            <w:r w:rsidRPr="007D63BB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2 341 220,44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44,6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90,1</w:t>
            </w: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90,1</w:t>
            </w: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br/>
              <w:t>Россия</w:t>
            </w:r>
          </w:p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1 047 570,14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9675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Косырькова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97,7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616,0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5223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E5223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63BB">
              <w:rPr>
                <w:sz w:val="20"/>
                <w:szCs w:val="20"/>
              </w:rPr>
              <w:t xml:space="preserve">Легковой автомобиль </w:t>
            </w:r>
            <w:r w:rsidRPr="007D63BB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992 622,03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200,0</w:t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  <w:r w:rsidRPr="007D63BB">
              <w:rPr>
                <w:sz w:val="20"/>
                <w:szCs w:val="20"/>
              </w:rPr>
              <w:br/>
            </w: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 xml:space="preserve">Легковой автомобиль </w:t>
            </w:r>
            <w:r w:rsidRPr="007D63BB">
              <w:rPr>
                <w:sz w:val="20"/>
                <w:szCs w:val="20"/>
                <w:lang w:val="en-US"/>
              </w:rPr>
              <w:t>BMW</w:t>
            </w:r>
            <w:r w:rsidRPr="007D63BB">
              <w:rPr>
                <w:sz w:val="20"/>
                <w:szCs w:val="20"/>
              </w:rPr>
              <w:t xml:space="preserve"> </w:t>
            </w:r>
            <w:r w:rsidRPr="007D63BB">
              <w:rPr>
                <w:sz w:val="20"/>
                <w:szCs w:val="20"/>
                <w:lang w:val="en-US"/>
              </w:rPr>
              <w:t>X</w:t>
            </w:r>
            <w:r w:rsidRPr="007D63B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6 578 501,85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A615F3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71726639"/>
            <w:r w:rsidRPr="007D63B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B130FA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97,7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616,0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B130FA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B130FA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B130FA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E5223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C774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1"/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97,7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616,0</w:t>
            </w: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463EE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463EE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7646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97,7</w:t>
            </w:r>
          </w:p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616,0</w:t>
            </w:r>
          </w:p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7D63BB" w:rsidRPr="007D63BB" w:rsidRDefault="007D63BB" w:rsidP="00517E0C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061382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  <w:p w:rsidR="007D63BB" w:rsidRPr="007D63BB" w:rsidRDefault="007D63BB" w:rsidP="00061382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63BB" w:rsidRPr="007D63BB" w:rsidTr="0006138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Лазуренко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06138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1 562 328,24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17E0C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7D63BB" w:rsidRPr="007D63BB" w:rsidTr="00DF00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7D63B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546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6857F4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63BB">
              <w:rPr>
                <w:rFonts w:ascii="Times New Roman" w:hAnsi="Times New Roman"/>
                <w:bCs/>
                <w:sz w:val="20"/>
                <w:szCs w:val="20"/>
              </w:rPr>
              <w:t>1 378 817,87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BB" w:rsidRPr="007D63BB" w:rsidRDefault="007D63BB" w:rsidP="00463EED">
            <w:pPr>
              <w:spacing w:after="0" w:line="240" w:lineRule="auto"/>
              <w:rPr>
                <w:sz w:val="20"/>
                <w:szCs w:val="20"/>
              </w:rPr>
            </w:pPr>
            <w:r w:rsidRPr="007D63BB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</w:tbl>
    <w:p w:rsidR="007D63BB" w:rsidRPr="007D63BB" w:rsidRDefault="007D63BB" w:rsidP="005F3B16">
      <w:pPr>
        <w:spacing w:after="0"/>
        <w:jc w:val="center"/>
        <w:rPr>
          <w:sz w:val="20"/>
          <w:szCs w:val="20"/>
        </w:rPr>
      </w:pPr>
    </w:p>
    <w:p w:rsidR="00243221" w:rsidRPr="007D63BB" w:rsidRDefault="00243221" w:rsidP="001C34A2">
      <w:pPr>
        <w:rPr>
          <w:sz w:val="20"/>
          <w:szCs w:val="20"/>
        </w:rPr>
      </w:pPr>
    </w:p>
    <w:sectPr w:rsidR="00243221" w:rsidRPr="007D63BB" w:rsidSect="007D63B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A19"/>
    <w:multiLevelType w:val="multilevel"/>
    <w:tmpl w:val="585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C76BA"/>
    <w:multiLevelType w:val="multilevel"/>
    <w:tmpl w:val="FF9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63B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E1FCA-FF85-42B7-87F7-730A3391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7D63BB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rsid w:val="007D63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7D63BB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rsid w:val="007D63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7D63BB"/>
    <w:rPr>
      <w:rFonts w:ascii="Tahoma" w:hAnsi="Tahoma"/>
      <w:sz w:val="16"/>
      <w:szCs w:val="16"/>
      <w:lang w:val="x-none" w:eastAsia="x-none"/>
    </w:rPr>
  </w:style>
  <w:style w:type="character" w:customStyle="1" w:styleId="apple-style-span">
    <w:name w:val="apple-style-span"/>
    <w:rsid w:val="007D63BB"/>
  </w:style>
  <w:style w:type="character" w:styleId="ac">
    <w:name w:val="Emphasis"/>
    <w:uiPriority w:val="20"/>
    <w:qFormat/>
    <w:rsid w:val="007D6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kswagen.ru/models/touareg.html?tc=sem-g_model_touareg_model_search_msk_desktop_evaluation-RU-google-vwtouareg-exact-vwtouareg&amp;kw=%D1%84%D0%BE%D0%BB%D1%8C%D0%BA%D1%81%D0%B2%D0%B0%D0%B3%D0%B5%D0%BD%20%D1%82%D1%83%D0%B0%D1%80%D0%B5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kswagen.ru/models/jetta.html?tc=sem-g_model_jetta_model_search_msk_desktop_evaluation-RU-google-kpp-exact-kpp&amp;kw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cedes-benz.ru/content/russia/mpc/mpc_russia_website/ru/home_mpc/passengercars/home/new_cars/models/c-class/w20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di.drom.ru/a3/" TargetMode="External"/><Relationship Id="rId10" Type="http://schemas.openxmlformats.org/officeDocument/2006/relationships/hyperlink" Target="http://www.autocity-sk.ru/actions/sales/452/?utm_source=yandex&amp;utm_campaign=api_adhands&amp;utm_medium=c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opraga.ru/cars/skoda-newoctav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2022-07-29T07:35:00Z</dcterms:modified>
</cp:coreProperties>
</file>