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971" w:rsidRPr="00C90971" w:rsidRDefault="00C90971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71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C657E4">
        <w:rPr>
          <w:rFonts w:ascii="Times New Roman" w:hAnsi="Times New Roman"/>
          <w:b/>
          <w:sz w:val="24"/>
          <w:szCs w:val="24"/>
        </w:rPr>
        <w:t>МИРЭА - Россий</w:t>
      </w:r>
      <w:r w:rsidRPr="00C90971">
        <w:rPr>
          <w:rFonts w:ascii="Times New Roman" w:hAnsi="Times New Roman"/>
          <w:b/>
          <w:sz w:val="24"/>
          <w:szCs w:val="24"/>
        </w:rPr>
        <w:t xml:space="preserve">ский технологический университет»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6ACE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</w:t>
      </w:r>
      <w:r w:rsidR="002A130F">
        <w:rPr>
          <w:rFonts w:ascii="Times New Roman" w:hAnsi="Times New Roman"/>
          <w:sz w:val="16"/>
          <w:szCs w:val="16"/>
        </w:rPr>
        <w:t>/</w:t>
      </w:r>
      <w:r w:rsidRPr="004F6ACE">
        <w:rPr>
          <w:rFonts w:ascii="Times New Roman" w:hAnsi="Times New Roman"/>
          <w:sz w:val="16"/>
          <w:szCs w:val="16"/>
        </w:rPr>
        <w:t>предприятия, подведомственного Минобрнауки России</w:t>
      </w:r>
      <w:r w:rsidRPr="004F6ACE">
        <w:rPr>
          <w:rFonts w:ascii="Times New Roman" w:hAnsi="Times New Roman"/>
          <w:sz w:val="20"/>
          <w:szCs w:val="20"/>
        </w:rPr>
        <w:t>)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13229E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891422">
        <w:rPr>
          <w:rFonts w:ascii="Times New Roman" w:hAnsi="Times New Roman"/>
          <w:b/>
          <w:sz w:val="28"/>
          <w:szCs w:val="28"/>
          <w:lang w:val="en-US"/>
        </w:rPr>
        <w:t>1</w:t>
      </w:r>
      <w:r w:rsidR="007F6F77"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2630"/>
        <w:gridCol w:w="4170"/>
        <w:gridCol w:w="2382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B51358" w:rsidRPr="00B37489" w:rsidTr="00CD4C2A">
        <w:trPr>
          <w:trHeight w:val="34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2C2274" w:rsidRDefault="002C227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Кудж Станислав Алексеевич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Pr="00D421F3" w:rsidRDefault="00D421F3" w:rsidP="00D4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971 615.84</w:t>
            </w:r>
          </w:p>
        </w:tc>
      </w:tr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2C2274" w:rsidRDefault="002C227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Сигов Александр Сергеевич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D421F3" w:rsidRDefault="00D421F3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414 316.23</w:t>
            </w:r>
          </w:p>
        </w:tc>
      </w:tr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2C227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Прокопов Николай Иванович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Pr="00D421F3" w:rsidRDefault="00D421F3" w:rsidP="00D421F3">
            <w:pPr>
              <w:tabs>
                <w:tab w:val="left" w:pos="634"/>
                <w:tab w:val="center" w:pos="11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517 679.35</w:t>
            </w:r>
          </w:p>
        </w:tc>
      </w:tr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2C227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Проректор по экономическим и финансовым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Default="00D421F3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358" w:rsidRPr="0013229E" w:rsidRDefault="00C657E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Графов Юрий Германович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Default="00D421F3" w:rsidP="00CD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57E4" w:rsidRDefault="00D421F3" w:rsidP="00CD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792 142.96</w:t>
            </w:r>
          </w:p>
          <w:p w:rsidR="00D421F3" w:rsidRPr="00D421F3" w:rsidRDefault="00D421F3" w:rsidP="00CD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C2274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Default="00D421F3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Тарасов Игорь Александрович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Default="00D421F3" w:rsidP="00CD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57E4" w:rsidRDefault="00D421F3" w:rsidP="00CD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752 772.84</w:t>
            </w:r>
          </w:p>
          <w:p w:rsidR="00D421F3" w:rsidRPr="00D421F3" w:rsidRDefault="00D421F3" w:rsidP="00CD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57E4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E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E4" w:rsidRPr="0013229E" w:rsidRDefault="00C657E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E4" w:rsidRPr="0013229E" w:rsidRDefault="00C657E4" w:rsidP="00D421F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Тимошенко Андрей Всеволодович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E4" w:rsidRDefault="00D421F3" w:rsidP="00D421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505 095.61</w:t>
            </w:r>
          </w:p>
          <w:p w:rsidR="00D421F3" w:rsidRPr="00D421F3" w:rsidRDefault="00D421F3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C2274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Проректор по инновационному развитию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Default="00D421F3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Рагуткин Александр Викторович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3" w:rsidRDefault="00D421F3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274" w:rsidRPr="00D421F3" w:rsidRDefault="00D421F3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547 331.85</w:t>
            </w:r>
          </w:p>
        </w:tc>
      </w:tr>
      <w:tr w:rsidR="002C2274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Фисенко Геннадий Валентинович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891422" w:rsidRDefault="00891422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633 989.47</w:t>
            </w:r>
          </w:p>
        </w:tc>
      </w:tr>
      <w:tr w:rsidR="002C2274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Default="00C657E4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13229E" w:rsidRDefault="002C2274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29E">
              <w:rPr>
                <w:rFonts w:ascii="Times New Roman" w:hAnsi="Times New Roman"/>
                <w:sz w:val="24"/>
                <w:szCs w:val="24"/>
              </w:rPr>
              <w:t>Харитонова Ирина Валерьевна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74" w:rsidRPr="00891422" w:rsidRDefault="00891422" w:rsidP="002C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676 545.51</w:t>
            </w:r>
          </w:p>
        </w:tc>
      </w:tr>
    </w:tbl>
    <w:p w:rsidR="00B5135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4BF" w:rsidRDefault="006254BF" w:rsidP="00BC2F50">
      <w:pPr>
        <w:spacing w:after="0" w:line="240" w:lineRule="auto"/>
        <w:rPr>
          <w:rFonts w:ascii="Times New Roman" w:hAnsi="Times New Roman"/>
          <w:sz w:val="20"/>
        </w:rPr>
      </w:pPr>
    </w:p>
    <w:sectPr w:rsidR="006254BF" w:rsidSect="00E962B2">
      <w:footerReference w:type="default" r:id="rId6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09" w:rsidRDefault="00241B09" w:rsidP="00BC2F50">
      <w:pPr>
        <w:spacing w:after="0" w:line="240" w:lineRule="auto"/>
      </w:pPr>
      <w:r>
        <w:separator/>
      </w:r>
    </w:p>
  </w:endnote>
  <w:endnote w:type="continuationSeparator" w:id="0">
    <w:p w:rsidR="00241B09" w:rsidRDefault="00241B09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09" w:rsidRDefault="00241B09" w:rsidP="00BC2F50">
      <w:pPr>
        <w:spacing w:after="0" w:line="240" w:lineRule="auto"/>
      </w:pPr>
      <w:r>
        <w:separator/>
      </w:r>
    </w:p>
  </w:footnote>
  <w:footnote w:type="continuationSeparator" w:id="0">
    <w:p w:rsidR="00241B09" w:rsidRDefault="00241B09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DE"/>
    <w:rsid w:val="000178DE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3229E"/>
    <w:rsid w:val="0015445F"/>
    <w:rsid w:val="00161E8D"/>
    <w:rsid w:val="00162FAC"/>
    <w:rsid w:val="00166B23"/>
    <w:rsid w:val="00184217"/>
    <w:rsid w:val="001A3833"/>
    <w:rsid w:val="001F5FF4"/>
    <w:rsid w:val="002070F1"/>
    <w:rsid w:val="00237A3F"/>
    <w:rsid w:val="002404EF"/>
    <w:rsid w:val="00241B09"/>
    <w:rsid w:val="00295932"/>
    <w:rsid w:val="002A130F"/>
    <w:rsid w:val="002B0D47"/>
    <w:rsid w:val="002C2274"/>
    <w:rsid w:val="002F5B5A"/>
    <w:rsid w:val="00335ED1"/>
    <w:rsid w:val="003548CF"/>
    <w:rsid w:val="00373918"/>
    <w:rsid w:val="00393976"/>
    <w:rsid w:val="003D3740"/>
    <w:rsid w:val="00405AD3"/>
    <w:rsid w:val="00414C95"/>
    <w:rsid w:val="00422E31"/>
    <w:rsid w:val="00423465"/>
    <w:rsid w:val="004259E1"/>
    <w:rsid w:val="00426030"/>
    <w:rsid w:val="00432323"/>
    <w:rsid w:val="00435BA2"/>
    <w:rsid w:val="0044409F"/>
    <w:rsid w:val="00463B3B"/>
    <w:rsid w:val="004F6ACE"/>
    <w:rsid w:val="00517CF4"/>
    <w:rsid w:val="0052054E"/>
    <w:rsid w:val="00536445"/>
    <w:rsid w:val="00542EC8"/>
    <w:rsid w:val="00543A60"/>
    <w:rsid w:val="0055370F"/>
    <w:rsid w:val="00562C74"/>
    <w:rsid w:val="005C66EE"/>
    <w:rsid w:val="005D1C98"/>
    <w:rsid w:val="005D423F"/>
    <w:rsid w:val="005E2DAE"/>
    <w:rsid w:val="005E669C"/>
    <w:rsid w:val="005F3066"/>
    <w:rsid w:val="006254BF"/>
    <w:rsid w:val="00636ED2"/>
    <w:rsid w:val="006446A9"/>
    <w:rsid w:val="00655194"/>
    <w:rsid w:val="00680846"/>
    <w:rsid w:val="006A2587"/>
    <w:rsid w:val="006D3DE2"/>
    <w:rsid w:val="00716B10"/>
    <w:rsid w:val="00752323"/>
    <w:rsid w:val="0078273C"/>
    <w:rsid w:val="007A4AE0"/>
    <w:rsid w:val="007D1472"/>
    <w:rsid w:val="007D71BC"/>
    <w:rsid w:val="007F6F77"/>
    <w:rsid w:val="008044FA"/>
    <w:rsid w:val="00813E3E"/>
    <w:rsid w:val="0082558C"/>
    <w:rsid w:val="00891422"/>
    <w:rsid w:val="0089222C"/>
    <w:rsid w:val="008B0120"/>
    <w:rsid w:val="008B38BE"/>
    <w:rsid w:val="008B722A"/>
    <w:rsid w:val="009218C3"/>
    <w:rsid w:val="0094115E"/>
    <w:rsid w:val="009619E4"/>
    <w:rsid w:val="00962EFE"/>
    <w:rsid w:val="00984797"/>
    <w:rsid w:val="00992FD4"/>
    <w:rsid w:val="009C464D"/>
    <w:rsid w:val="009D5172"/>
    <w:rsid w:val="00A01F52"/>
    <w:rsid w:val="00A53FD1"/>
    <w:rsid w:val="00A73D94"/>
    <w:rsid w:val="00A86201"/>
    <w:rsid w:val="00AB248C"/>
    <w:rsid w:val="00AB7C88"/>
    <w:rsid w:val="00AE6F2A"/>
    <w:rsid w:val="00AF2EB7"/>
    <w:rsid w:val="00B05B05"/>
    <w:rsid w:val="00B37489"/>
    <w:rsid w:val="00B47A32"/>
    <w:rsid w:val="00B51358"/>
    <w:rsid w:val="00BA1A1B"/>
    <w:rsid w:val="00BB42C1"/>
    <w:rsid w:val="00BC2F50"/>
    <w:rsid w:val="00BD0538"/>
    <w:rsid w:val="00BD3BE0"/>
    <w:rsid w:val="00C16139"/>
    <w:rsid w:val="00C2003E"/>
    <w:rsid w:val="00C26BD7"/>
    <w:rsid w:val="00C378DC"/>
    <w:rsid w:val="00C657E4"/>
    <w:rsid w:val="00C81433"/>
    <w:rsid w:val="00C90971"/>
    <w:rsid w:val="00CD4C2A"/>
    <w:rsid w:val="00CE01F8"/>
    <w:rsid w:val="00CE23FA"/>
    <w:rsid w:val="00D421F3"/>
    <w:rsid w:val="00D549BB"/>
    <w:rsid w:val="00D746C7"/>
    <w:rsid w:val="00D779AD"/>
    <w:rsid w:val="00D82136"/>
    <w:rsid w:val="00D970AB"/>
    <w:rsid w:val="00DA392C"/>
    <w:rsid w:val="00DB5886"/>
    <w:rsid w:val="00DF459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262F0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50CA0-F6FD-4033-A206-CB337E74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</dc:creator>
  <cp:keywords/>
  <cp:lastModifiedBy>User</cp:lastModifiedBy>
  <cp:revision>2</cp:revision>
  <cp:lastPrinted>2018-04-19T10:25:00Z</cp:lastPrinted>
  <dcterms:created xsi:type="dcterms:W3CDTF">2022-03-11T10:44:00Z</dcterms:created>
  <dcterms:modified xsi:type="dcterms:W3CDTF">2022-03-11T10:44:00Z</dcterms:modified>
</cp:coreProperties>
</file>