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18" w:rsidRPr="002D55B3" w:rsidRDefault="006F3918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2D55B3">
        <w:rPr>
          <w:rFonts w:ascii="Times New Roman" w:hAnsi="Times New Roman"/>
          <w:b/>
          <w:sz w:val="28"/>
          <w:szCs w:val="28"/>
        </w:rPr>
        <w:t>СВЕДЕНИЯ</w:t>
      </w:r>
    </w:p>
    <w:p w:rsidR="006F3918" w:rsidRPr="002D55B3" w:rsidRDefault="006F3918" w:rsidP="00DF16D2">
      <w:pPr>
        <w:pStyle w:val="a8"/>
        <w:jc w:val="center"/>
        <w:rPr>
          <w:sz w:val="24"/>
          <w:vertAlign w:val="superscript"/>
        </w:rPr>
      </w:pPr>
      <w:r w:rsidRPr="002D55B3">
        <w:rPr>
          <w:rFonts w:ascii="Times New Roman" w:hAnsi="Times New Roman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</w:t>
      </w:r>
      <w:r w:rsidRPr="002D55B3">
        <w:rPr>
          <w:rFonts w:ascii="Times New Roman" w:hAnsi="Times New Roman"/>
          <w:sz w:val="28"/>
          <w:szCs w:val="28"/>
        </w:rPr>
        <w:t xml:space="preserve"> работников Министерства финансов   Республики Ингушетия, членов их семей за период с 1 января</w:t>
      </w:r>
      <w:r>
        <w:rPr>
          <w:rFonts w:ascii="Times New Roman" w:hAnsi="Times New Roman"/>
          <w:sz w:val="28"/>
          <w:szCs w:val="28"/>
        </w:rPr>
        <w:t xml:space="preserve"> 2020 г.</w:t>
      </w:r>
      <w:r w:rsidRPr="002D55B3">
        <w:rPr>
          <w:rFonts w:ascii="Times New Roman" w:hAnsi="Times New Roman"/>
          <w:sz w:val="28"/>
          <w:szCs w:val="28"/>
        </w:rPr>
        <w:t xml:space="preserve"> по 31 декабря 20</w:t>
      </w:r>
      <w:r>
        <w:rPr>
          <w:rFonts w:ascii="Times New Roman" w:hAnsi="Times New Roman"/>
          <w:sz w:val="28"/>
          <w:szCs w:val="28"/>
        </w:rPr>
        <w:t>20</w:t>
      </w:r>
      <w:r w:rsidRPr="002D55B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F3918" w:rsidRPr="002D55B3" w:rsidRDefault="006F3918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22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297"/>
        <w:gridCol w:w="1210"/>
        <w:gridCol w:w="992"/>
        <w:gridCol w:w="992"/>
        <w:gridCol w:w="1843"/>
        <w:gridCol w:w="1058"/>
        <w:gridCol w:w="992"/>
        <w:gridCol w:w="13"/>
        <w:gridCol w:w="1405"/>
        <w:gridCol w:w="13"/>
        <w:gridCol w:w="1433"/>
        <w:gridCol w:w="13"/>
        <w:gridCol w:w="1262"/>
        <w:gridCol w:w="13"/>
      </w:tblGrid>
      <w:tr w:rsidR="006F3918" w:rsidRPr="002D55B3" w:rsidTr="000F49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№</w:t>
            </w:r>
          </w:p>
          <w:p w:rsidR="006F3918" w:rsidRPr="002D55B3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собственности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Транспорт-ные средства (вид, марка)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 xml:space="preserve">Деклариро-ванный годовой доход </w:t>
            </w:r>
            <w:hyperlink r:id="rId5" w:anchor="Par278" w:history="1">
              <w:r w:rsidRPr="002D55B3">
                <w:rPr>
                  <w:rStyle w:val="a5"/>
                </w:rPr>
                <w:t>&lt;1&gt;</w:t>
              </w:r>
            </w:hyperlink>
            <w:r w:rsidRPr="002D55B3">
              <w:t xml:space="preserve"> (руб.)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6F391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Сведения об источниках получения средств</w:t>
            </w:r>
          </w:p>
        </w:tc>
      </w:tr>
      <w:tr w:rsidR="006F3918" w:rsidRPr="002D55B3" w:rsidTr="000F490C">
        <w:trPr>
          <w:gridAfter w:val="1"/>
          <w:wAfter w:w="13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2D55B3" w:rsidRDefault="006F3918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2D55B3" w:rsidRDefault="006F3918" w:rsidP="00DF16D2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2D55B3" w:rsidRDefault="006F3918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2D55B3" w:rsidRDefault="006F3918" w:rsidP="000767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2D55B3" w:rsidRDefault="006F3918" w:rsidP="00DF16D2">
            <w:pPr>
              <w:ind w:left="-75" w:right="-75"/>
              <w:jc w:val="center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2D55B3" w:rsidRDefault="006F3918" w:rsidP="00DF16D2">
            <w:pPr>
              <w:ind w:left="-75" w:right="-75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2D55B3" w:rsidRDefault="006F3918" w:rsidP="00DF16D2">
            <w:pPr>
              <w:ind w:left="-75" w:right="-75"/>
              <w:jc w:val="center"/>
            </w:pPr>
          </w:p>
        </w:tc>
      </w:tr>
      <w:tr w:rsidR="006F3918" w:rsidRPr="00B7663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t>Корохоева Л.Ю.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t xml:space="preserve">Начальник </w:t>
            </w:r>
          </w:p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76639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A617F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индивид.</w:t>
            </w:r>
          </w:p>
          <w:p w:rsidR="006F3918" w:rsidRDefault="006F3918" w:rsidP="001A617F">
            <w:pPr>
              <w:rPr>
                <w:sz w:val="26"/>
                <w:szCs w:val="26"/>
              </w:rPr>
            </w:pPr>
          </w:p>
          <w:p w:rsidR="006F3918" w:rsidRPr="007F1910" w:rsidRDefault="006F3918" w:rsidP="001A61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128,60</w:t>
            </w:r>
          </w:p>
          <w:p w:rsidR="006F3918" w:rsidRDefault="006F3918" w:rsidP="001A617F"/>
          <w:p w:rsidR="006F3918" w:rsidRPr="007F1910" w:rsidRDefault="006F3918" w:rsidP="001A617F">
            <w: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6F3918" w:rsidRDefault="006F3918" w:rsidP="001A617F"/>
          <w:p w:rsidR="006F3918" w:rsidRPr="007F1910" w:rsidRDefault="006F3918" w:rsidP="001A617F"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2</w:t>
            </w:r>
            <w:r>
              <w:t>0</w:t>
            </w:r>
            <w:r w:rsidRPr="00B76639">
              <w:t>8,</w:t>
            </w:r>
            <w:r>
              <w:t>5</w:t>
            </w:r>
            <w:r w:rsidRPr="00B76639">
              <w:t>0</w:t>
            </w:r>
          </w:p>
          <w:p w:rsidR="006F3918" w:rsidRPr="007F1910" w:rsidRDefault="006F3918" w:rsidP="001A617F"/>
          <w:p w:rsidR="006F3918" w:rsidRPr="007F1910" w:rsidRDefault="006F3918" w:rsidP="001A617F"/>
          <w:p w:rsidR="006F3918" w:rsidRDefault="006F3918" w:rsidP="001A617F"/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705 678,38</w:t>
            </w:r>
          </w:p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6F3918" w:rsidRPr="00B7663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4226BC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с</w:t>
            </w:r>
            <w:r w:rsidRPr="00B76639"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</w:rPr>
            </w:pPr>
            <w:r w:rsidRPr="00B76639">
              <w:rPr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жилой дом</w:t>
            </w:r>
          </w:p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128,60</w:t>
            </w:r>
          </w:p>
          <w:p w:rsidR="006F3918" w:rsidRPr="007F1910" w:rsidRDefault="006F3918" w:rsidP="007F1910"/>
          <w:p w:rsidR="006F3918" w:rsidRPr="007F1910" w:rsidRDefault="006F3918" w:rsidP="007F1910"/>
          <w:p w:rsidR="006F3918" w:rsidRDefault="006F3918" w:rsidP="007F1910"/>
          <w:p w:rsidR="006F3918" w:rsidRDefault="006F3918" w:rsidP="007F1910">
            <w:r>
              <w:t>1000,00</w:t>
            </w:r>
          </w:p>
          <w:p w:rsidR="006F3918" w:rsidRPr="007F1910" w:rsidRDefault="006F3918" w:rsidP="007F1910"/>
          <w:p w:rsidR="006F3918" w:rsidRDefault="006F3918" w:rsidP="007F1910"/>
          <w:p w:rsidR="006F3918" w:rsidRDefault="006F3918" w:rsidP="007F1910">
            <w:r>
              <w:lastRenderedPageBreak/>
              <w:t>208,50</w:t>
            </w:r>
          </w:p>
          <w:p w:rsidR="006F3918" w:rsidRDefault="006F3918" w:rsidP="007F1910"/>
          <w:p w:rsidR="006F3918" w:rsidRPr="007F1910" w:rsidRDefault="006F3918" w:rsidP="007F1910">
            <w:r>
              <w:t>680,50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Россия</w:t>
            </w:r>
          </w:p>
          <w:p w:rsidR="006F3918" w:rsidRPr="007F1910" w:rsidRDefault="006F3918" w:rsidP="007F1910"/>
          <w:p w:rsidR="006F3918" w:rsidRPr="007F1910" w:rsidRDefault="006F3918" w:rsidP="007F1910"/>
          <w:p w:rsidR="006F3918" w:rsidRDefault="006F3918" w:rsidP="007F1910"/>
          <w:p w:rsidR="006F3918" w:rsidRDefault="006F3918" w:rsidP="007F1910">
            <w:r>
              <w:t>Россия</w:t>
            </w:r>
          </w:p>
          <w:p w:rsidR="006F3918" w:rsidRPr="007F1910" w:rsidRDefault="006F3918" w:rsidP="007F1910"/>
          <w:p w:rsidR="006F3918" w:rsidRDefault="006F3918" w:rsidP="007F1910"/>
          <w:p w:rsidR="006F3918" w:rsidRDefault="006F3918" w:rsidP="007F1910">
            <w:r>
              <w:lastRenderedPageBreak/>
              <w:t>Россия</w:t>
            </w:r>
          </w:p>
          <w:p w:rsidR="006F3918" w:rsidRDefault="006F3918" w:rsidP="007F1910"/>
          <w:p w:rsidR="006F3918" w:rsidRPr="007F1910" w:rsidRDefault="006F3918" w:rsidP="007F1910"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0978C0">
            <w:pPr>
              <w:spacing w:before="100" w:beforeAutospacing="1" w:after="100" w:afterAutospacing="1"/>
              <w:jc w:val="center"/>
            </w:pPr>
            <w:r w:rsidRPr="00B76639">
              <w:rPr>
                <w:sz w:val="26"/>
                <w:szCs w:val="26"/>
              </w:rPr>
              <w:lastRenderedPageBreak/>
              <w:t xml:space="preserve"> </w:t>
            </w:r>
            <w:r w:rsidRPr="00B76639">
              <w:t xml:space="preserve">автомобиль легковой </w:t>
            </w:r>
          </w:p>
          <w:p w:rsidR="006F3918" w:rsidRDefault="006F3918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О 462 СВ </w:t>
            </w:r>
          </w:p>
          <w:p w:rsidR="006F3918" w:rsidRDefault="006F3918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B76639" w:rsidRDefault="006F3918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Гранта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 </w:t>
            </w:r>
          </w:p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326 846,02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6F3918" w:rsidRPr="00B7663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rPr>
                <w:sz w:val="26"/>
                <w:szCs w:val="26"/>
              </w:rPr>
            </w:pPr>
            <w:r>
              <w:t>н</w:t>
            </w:r>
            <w:r w:rsidRPr="00B7663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rPr>
                <w:sz w:val="26"/>
                <w:szCs w:val="26"/>
              </w:rPr>
            </w:pPr>
            <w:r w:rsidRPr="00B7663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6F3918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жилой дом</w:t>
            </w:r>
          </w:p>
          <w:p w:rsidR="006F3918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B76639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128,60</w:t>
            </w:r>
          </w:p>
          <w:p w:rsidR="006F3918" w:rsidRPr="007F1910" w:rsidRDefault="006F3918" w:rsidP="00C713E1"/>
          <w:p w:rsidR="006F3918" w:rsidRPr="007F1910" w:rsidRDefault="006F3918" w:rsidP="00C713E1"/>
          <w:p w:rsidR="006F3918" w:rsidRDefault="006F3918" w:rsidP="00C713E1"/>
          <w:p w:rsidR="006F3918" w:rsidRDefault="006F3918" w:rsidP="00C713E1">
            <w:r>
              <w:t>1000,00</w:t>
            </w:r>
          </w:p>
          <w:p w:rsidR="006F3918" w:rsidRPr="007F1910" w:rsidRDefault="006F3918" w:rsidP="00C713E1"/>
          <w:p w:rsidR="006F3918" w:rsidRDefault="006F3918" w:rsidP="00C713E1"/>
          <w:p w:rsidR="006F3918" w:rsidRDefault="006F3918" w:rsidP="00C713E1">
            <w:r>
              <w:t>208,50</w:t>
            </w:r>
          </w:p>
          <w:p w:rsidR="006F3918" w:rsidRDefault="006F3918" w:rsidP="00C713E1"/>
          <w:p w:rsidR="006F3918" w:rsidRPr="00B76639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B76639" w:rsidRDefault="006F3918" w:rsidP="00C713E1">
            <w:pPr>
              <w:ind w:left="-75" w:right="-75"/>
              <w:jc w:val="center"/>
            </w:pPr>
            <w:r w:rsidRPr="00B76639"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 xml:space="preserve">-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-</w:t>
            </w:r>
          </w:p>
        </w:tc>
      </w:tr>
      <w:tr w:rsidR="006F3918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Чемхильгов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з</w:t>
            </w:r>
            <w:r w:rsidRPr="007E6D14">
              <w:rPr>
                <w:sz w:val="26"/>
                <w:szCs w:val="26"/>
              </w:rPr>
              <w:t>ам</w:t>
            </w:r>
            <w:r>
              <w:rPr>
                <w:sz w:val="26"/>
                <w:szCs w:val="26"/>
              </w:rPr>
              <w:t xml:space="preserve">еститель </w:t>
            </w:r>
            <w:r w:rsidRPr="007E6D14">
              <w:t xml:space="preserve">начальника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жилой дом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130,00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62</w:t>
            </w:r>
            <w:r w:rsidRPr="007E6D14">
              <w:rPr>
                <w:sz w:val="26"/>
                <w:szCs w:val="26"/>
              </w:rPr>
              <w:t>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756 253,34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6F3918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с</w:t>
            </w:r>
            <w:r w:rsidRPr="007E6D14"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земельный участок </w:t>
            </w:r>
            <w:r w:rsidRPr="007E6D14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130,00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E6D14">
              <w:rPr>
                <w:sz w:val="26"/>
                <w:szCs w:val="26"/>
              </w:rPr>
              <w:t>2,00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191 506,98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6F3918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>
              <w:t>н</w:t>
            </w:r>
            <w:r w:rsidRPr="007E6D14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E6D14">
              <w:rPr>
                <w:sz w:val="26"/>
                <w:szCs w:val="26"/>
              </w:rPr>
              <w:t>2,00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6F3918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>
              <w:t>н</w:t>
            </w:r>
            <w:r w:rsidRPr="007E6D14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600,00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E6D14">
              <w:rPr>
                <w:sz w:val="26"/>
                <w:szCs w:val="26"/>
              </w:rPr>
              <w:t>2,00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6F3918" w:rsidRPr="00B06775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>
              <w:t>н</w:t>
            </w:r>
            <w:r w:rsidRPr="007E6D14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7E6D14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земельный участок </w:t>
            </w:r>
            <w:r w:rsidRPr="007E6D14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130,00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600,00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136,80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6хаш</w:t>
            </w:r>
            <w:r w:rsidRPr="007E6D14">
              <w:rPr>
                <w:sz w:val="26"/>
                <w:szCs w:val="26"/>
              </w:rPr>
              <w:t>2,00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 xml:space="preserve">Россия 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t>Россия</w:t>
            </w:r>
          </w:p>
          <w:p w:rsidR="006F3918" w:rsidRPr="007E6D14" w:rsidRDefault="006F3918" w:rsidP="007E6D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rPr>
                <w:sz w:val="26"/>
                <w:szCs w:val="26"/>
              </w:rPr>
            </w:pPr>
            <w:r w:rsidRPr="007E6D14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E6D14">
              <w:t>-</w:t>
            </w:r>
          </w:p>
        </w:tc>
      </w:tr>
      <w:tr w:rsidR="006F3918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3.</w:t>
            </w:r>
            <w:r w:rsidRPr="007E6D14">
              <w:br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Томова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6F3918" w:rsidRPr="007E6D14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индивид.</w:t>
            </w:r>
          </w:p>
          <w:p w:rsidR="006F3918" w:rsidRPr="007E6D14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107,</w:t>
            </w:r>
            <w:r>
              <w:rPr>
                <w:sz w:val="26"/>
                <w:szCs w:val="26"/>
              </w:rPr>
              <w:t>7</w:t>
            </w:r>
            <w:r w:rsidRPr="001C6689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710 104,71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6F3918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>
              <w:t>с</w:t>
            </w:r>
            <w:r w:rsidRPr="001C6689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lastRenderedPageBreak/>
              <w:t>107,</w:t>
            </w:r>
            <w:r>
              <w:rPr>
                <w:sz w:val="26"/>
                <w:szCs w:val="26"/>
              </w:rPr>
              <w:t>7</w:t>
            </w:r>
            <w:r w:rsidRPr="001C6689">
              <w:rPr>
                <w:sz w:val="26"/>
                <w:szCs w:val="26"/>
              </w:rPr>
              <w:t>0</w:t>
            </w: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7E6D14" w:rsidRDefault="006F3918" w:rsidP="001D256C"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7E6D14" w:rsidRDefault="006F3918" w:rsidP="001D256C"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r>
              <w:lastRenderedPageBreak/>
              <w:t>а</w:t>
            </w:r>
            <w:r w:rsidRPr="001C6689">
              <w:t>втомобиль легковой</w:t>
            </w:r>
          </w:p>
          <w:p w:rsidR="006F3918" w:rsidRPr="001C6689" w:rsidRDefault="006F3918" w:rsidP="001D256C"/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lang w:val="en-US"/>
              </w:rPr>
              <w:t>Nisan</w:t>
            </w:r>
            <w:r w:rsidRPr="007F1910">
              <w:t xml:space="preserve"> </w:t>
            </w:r>
            <w:r w:rsidRPr="001C6689">
              <w:rPr>
                <w:lang w:val="en-US"/>
              </w:rPr>
              <w:t>Sunni</w:t>
            </w:r>
          </w:p>
          <w:p w:rsidR="006F3918" w:rsidRPr="007E6D14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465 845,25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6F3918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1C6689">
              <w:rPr>
                <w:sz w:val="26"/>
                <w:szCs w:val="26"/>
              </w:rPr>
              <w:t>107,</w:t>
            </w:r>
            <w:r>
              <w:rPr>
                <w:sz w:val="26"/>
                <w:szCs w:val="26"/>
              </w:rPr>
              <w:t>7</w:t>
            </w:r>
            <w:r w:rsidRPr="001C6689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E6D14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6F3918" w:rsidRPr="00727F8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квартира</w:t>
            </w:r>
          </w:p>
          <w:p w:rsidR="006F3918" w:rsidRPr="00727F8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1C6689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727F8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6F3918" w:rsidRPr="00A71E5C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</w:t>
            </w:r>
            <w:r w:rsidRPr="00A71E5C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Цороева Ф.А.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A71E5C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216714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216714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655 430,87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71E5C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t>с</w:t>
            </w:r>
            <w:r w:rsidRPr="00BA6466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земельный участок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индивид.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индивид.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600,00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153,20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142,80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200,00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1000,00</w:t>
            </w:r>
          </w:p>
          <w:p w:rsidR="006F3918" w:rsidRDefault="006F3918" w:rsidP="001D256C"/>
          <w:p w:rsidR="006F3918" w:rsidRPr="0010671E" w:rsidRDefault="006F3918" w:rsidP="001D256C"/>
          <w:p w:rsidR="006F3918" w:rsidRPr="0010671E" w:rsidRDefault="006F3918" w:rsidP="001D256C"/>
          <w:p w:rsidR="006F3918" w:rsidRDefault="006F3918" w:rsidP="001D256C"/>
          <w:p w:rsidR="006F3918" w:rsidRDefault="006F3918" w:rsidP="001D256C"/>
          <w:p w:rsidR="006F3918" w:rsidRDefault="006F3918" w:rsidP="001D256C">
            <w:r>
              <w:t>300,00</w:t>
            </w:r>
          </w:p>
          <w:p w:rsidR="006F3918" w:rsidRDefault="006F3918" w:rsidP="001D256C"/>
          <w:p w:rsidR="006F3918" w:rsidRDefault="006F3918" w:rsidP="001D256C"/>
          <w:p w:rsidR="006F3918" w:rsidRDefault="006F3918" w:rsidP="001D256C"/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/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BA6466">
              <w:lastRenderedPageBreak/>
              <w:t>автомобили легковые:</w:t>
            </w:r>
            <w:r w:rsidRPr="00BA6466">
              <w:rPr>
                <w:sz w:val="26"/>
                <w:szCs w:val="26"/>
              </w:rPr>
              <w:t xml:space="preserve"> 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 xml:space="preserve">Лексус </w:t>
            </w:r>
            <w:r w:rsidRPr="00BA6466">
              <w:rPr>
                <w:sz w:val="26"/>
                <w:szCs w:val="26"/>
                <w:lang w:val="en-US"/>
              </w:rPr>
              <w:t>LX</w:t>
            </w:r>
            <w:r w:rsidRPr="00BA6466">
              <w:rPr>
                <w:sz w:val="26"/>
                <w:szCs w:val="26"/>
              </w:rPr>
              <w:t xml:space="preserve"> </w:t>
            </w:r>
            <w:r w:rsidRPr="00BA6466">
              <w:rPr>
                <w:sz w:val="26"/>
                <w:szCs w:val="26"/>
              </w:rPr>
              <w:lastRenderedPageBreak/>
              <w:t>570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</w:t>
            </w: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лада Броно </w:t>
            </w: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225 114,00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6F3918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300,00</w:t>
            </w: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Россия</w:t>
            </w: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235EC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6F3918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300,00</w:t>
            </w: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BA6466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6466">
              <w:t>-</w:t>
            </w:r>
          </w:p>
        </w:tc>
      </w:tr>
      <w:tr w:rsidR="006F3918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r w:rsidRPr="001C6689">
              <w:rPr>
                <w:sz w:val="26"/>
                <w:szCs w:val="26"/>
              </w:rPr>
              <w:t>Аушева П.И.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54,80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1C6689">
              <w:rPr>
                <w:sz w:val="26"/>
                <w:szCs w:val="26"/>
              </w:rPr>
              <w:t>-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C66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561 570,36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C6689">
              <w:t>-</w:t>
            </w:r>
          </w:p>
        </w:tc>
      </w:tr>
      <w:tr w:rsidR="006F3918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6</w:t>
            </w:r>
            <w:r w:rsidRPr="00BA6466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Гомкартиев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r>
              <w:rPr>
                <w:sz w:val="26"/>
                <w:szCs w:val="26"/>
              </w:rPr>
              <w:t>540 087,88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r w:rsidRPr="00830C50">
              <w:t>-</w:t>
            </w:r>
          </w:p>
        </w:tc>
      </w:tr>
      <w:tr w:rsidR="006F3918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t>с</w:t>
            </w:r>
            <w:r w:rsidRPr="00830C50">
              <w:t>упруга</w:t>
            </w:r>
            <w:r w:rsidRPr="00830C50"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E766AB" w:rsidRDefault="006F3918" w:rsidP="001D256C">
            <w:pPr>
              <w:rPr>
                <w:sz w:val="26"/>
                <w:szCs w:val="26"/>
              </w:rPr>
            </w:pPr>
          </w:p>
          <w:p w:rsidR="006F3918" w:rsidRPr="00E766AB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10671E" w:rsidRDefault="006F3918" w:rsidP="001D256C">
            <w:r>
              <w:rPr>
                <w:sz w:val="26"/>
                <w:szCs w:val="26"/>
              </w:rPr>
              <w:lastRenderedPageBreak/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E766AB" w:rsidRDefault="006F3918" w:rsidP="001D256C">
            <w:pPr>
              <w:rPr>
                <w:sz w:val="26"/>
                <w:szCs w:val="26"/>
              </w:rPr>
            </w:pPr>
          </w:p>
          <w:p w:rsidR="006F3918" w:rsidRPr="00E766AB" w:rsidRDefault="006F3918" w:rsidP="001D256C">
            <w:pPr>
              <w:rPr>
                <w:sz w:val="26"/>
                <w:szCs w:val="26"/>
              </w:rPr>
            </w:pPr>
          </w:p>
          <w:p w:rsidR="006F3918" w:rsidRPr="00E766AB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974 484,10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6F3918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84465" w:rsidRDefault="006F3918" w:rsidP="001D256C"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6F3918" w:rsidRPr="00BA6466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100,00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Россия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A646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830C50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A6466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0C50">
              <w:t>-</w:t>
            </w:r>
          </w:p>
        </w:tc>
      </w:tr>
      <w:tr w:rsidR="006F3918" w:rsidRPr="001C668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</w:t>
            </w:r>
            <w:r w:rsidRPr="001C6689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Аушева Д.Х.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6F3918" w:rsidRPr="00F5143F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3447AF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870 434,24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1C668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6F3918" w:rsidRPr="00830C50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>
              <w:t>с</w:t>
            </w:r>
            <w:r w:rsidRPr="00682DB9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  <w:p w:rsidR="006F3918" w:rsidRPr="00830C50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6F3918" w:rsidRPr="00830C50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76,00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E3068A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lastRenderedPageBreak/>
              <w:t>Россия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1D256C"/>
          <w:p w:rsidR="006F3918" w:rsidRDefault="006F3918" w:rsidP="001D256C"/>
          <w:p w:rsidR="006F3918" w:rsidRDefault="006F3918" w:rsidP="001D256C">
            <w:r>
              <w:lastRenderedPageBreak/>
              <w:t>Россия</w:t>
            </w:r>
          </w:p>
          <w:p w:rsidR="006F3918" w:rsidRDefault="006F3918" w:rsidP="001D256C"/>
          <w:p w:rsidR="006F3918" w:rsidRDefault="006F3918" w:rsidP="001D256C"/>
          <w:p w:rsidR="006F3918" w:rsidRDefault="006F3918" w:rsidP="001D256C"/>
          <w:p w:rsidR="006F3918" w:rsidRDefault="006F3918" w:rsidP="001D256C"/>
          <w:p w:rsidR="006F3918" w:rsidRDefault="006F3918" w:rsidP="001D256C">
            <w:r>
              <w:t>Россия</w:t>
            </w:r>
          </w:p>
          <w:p w:rsidR="006F3918" w:rsidRPr="0040338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lastRenderedPageBreak/>
              <w:t>автомобили легковые:</w:t>
            </w:r>
            <w:r w:rsidRPr="00682DB9">
              <w:rPr>
                <w:sz w:val="26"/>
                <w:szCs w:val="26"/>
              </w:rPr>
              <w:t xml:space="preserve">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 xml:space="preserve">Ваз 2107 </w:t>
            </w:r>
          </w:p>
          <w:p w:rsidR="006F3918" w:rsidRPr="00830C50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Лада </w:t>
            </w:r>
            <w:r>
              <w:rPr>
                <w:sz w:val="26"/>
                <w:szCs w:val="26"/>
              </w:rPr>
              <w:lastRenderedPageBreak/>
              <w:t xml:space="preserve">гранта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923 238,74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6F3918" w:rsidRPr="00830C50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  <w:p w:rsidR="006F3918" w:rsidRPr="00E766AB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E766AB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6F3918" w:rsidRPr="00830C50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  <w:p w:rsidR="006F3918" w:rsidRPr="00830C50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76,00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  <w:p w:rsidR="006F3918" w:rsidRPr="00830C50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682DB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0C50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82DB9">
              <w:t>-</w:t>
            </w:r>
          </w:p>
        </w:tc>
      </w:tr>
      <w:tr w:rsidR="006F3918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Мальсагов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600,00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90,00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t xml:space="preserve">автомобиль легковой </w:t>
            </w:r>
            <w:r w:rsidRPr="00A55EBF">
              <w:rPr>
                <w:sz w:val="26"/>
                <w:szCs w:val="26"/>
              </w:rPr>
              <w:t>ВАЗ -211440</w:t>
            </w: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579 878,85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6F3918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земельный участок (безвозмездное пользование)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475BEA" w:rsidRDefault="006F3918" w:rsidP="001D256C">
            <w:pPr>
              <w:rPr>
                <w:sz w:val="26"/>
                <w:szCs w:val="26"/>
              </w:rPr>
            </w:pPr>
          </w:p>
          <w:p w:rsidR="006F3918" w:rsidRPr="00475BEA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E3068A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r>
              <w:t xml:space="preserve">Россия </w:t>
            </w:r>
          </w:p>
          <w:p w:rsidR="006F3918" w:rsidRPr="00475BEA" w:rsidRDefault="006F3918" w:rsidP="001D256C">
            <w:pPr>
              <w:rPr>
                <w:sz w:val="26"/>
                <w:szCs w:val="26"/>
              </w:rPr>
            </w:pPr>
          </w:p>
          <w:p w:rsidR="006F3918" w:rsidRPr="00475BEA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/>
          <w:p w:rsidR="006F3918" w:rsidRDefault="006F3918" w:rsidP="001D256C"/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475BEA" w:rsidRDefault="006F3918" w:rsidP="001D256C">
            <w:pPr>
              <w:rPr>
                <w:sz w:val="26"/>
                <w:szCs w:val="26"/>
              </w:rPr>
            </w:pPr>
          </w:p>
          <w:p w:rsidR="006F3918" w:rsidRPr="00475BEA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E3068A" w:rsidRDefault="006F3918" w:rsidP="001D256C"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 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444 552,16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6F3918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(безвозмездной пользование)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90,00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E1789F" w:rsidRDefault="006F3918" w:rsidP="001D256C">
            <w:pPr>
              <w:jc w:val="center"/>
            </w:pPr>
          </w:p>
          <w:p w:rsidR="006F3918" w:rsidRPr="00E1789F" w:rsidRDefault="006F3918" w:rsidP="001D256C">
            <w:pPr>
              <w:jc w:val="center"/>
            </w:pPr>
          </w:p>
          <w:p w:rsidR="006F3918" w:rsidRDefault="006F3918" w:rsidP="001D256C">
            <w:pPr>
              <w:jc w:val="center"/>
            </w:pPr>
          </w:p>
          <w:p w:rsidR="006F3918" w:rsidRDefault="006F3918" w:rsidP="001D256C">
            <w:pPr>
              <w:jc w:val="center"/>
            </w:pPr>
            <w:r>
              <w:t>600,00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E1789F" w:rsidRDefault="006F3918" w:rsidP="001D256C">
            <w:pPr>
              <w:jc w:val="center"/>
            </w:pPr>
          </w:p>
          <w:p w:rsidR="006F3918" w:rsidRPr="00E1789F" w:rsidRDefault="006F3918" w:rsidP="001D256C">
            <w:pPr>
              <w:jc w:val="center"/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6F3918" w:rsidRPr="00682DB9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682DB9" w:rsidRDefault="006F3918" w:rsidP="001D256C">
            <w:pPr>
              <w:rPr>
                <w:sz w:val="26"/>
                <w:szCs w:val="26"/>
              </w:rPr>
            </w:pPr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682DB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6F3918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6F3918" w:rsidRPr="00E1789F" w:rsidRDefault="006F3918" w:rsidP="001D25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90,00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E1789F" w:rsidRDefault="006F3918" w:rsidP="001D25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Россия</w:t>
            </w:r>
          </w:p>
          <w:p w:rsidR="006F3918" w:rsidRPr="00E1789F" w:rsidRDefault="006F3918" w:rsidP="001D256C"/>
          <w:p w:rsidR="006F3918" w:rsidRPr="00E1789F" w:rsidRDefault="006F3918" w:rsidP="001D256C"/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E1789F" w:rsidRDefault="006F3918" w:rsidP="001D256C"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A55EBF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>-</w:t>
            </w:r>
          </w:p>
        </w:tc>
      </w:tr>
      <w:tr w:rsidR="006F3918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Хидирова </w:t>
            </w: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</w:rPr>
              <w:t xml:space="preserve"> </w:t>
            </w:r>
            <w:r w:rsidRPr="00DA7777">
              <w:rPr>
                <w:sz w:val="26"/>
                <w:szCs w:val="26"/>
              </w:rPr>
              <w:t>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земельный участок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индивид.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600,00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475BEA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475BEA" w:rsidRDefault="006F3918" w:rsidP="001D256C">
            <w:pPr>
              <w:tabs>
                <w:tab w:val="left" w:pos="750"/>
              </w:tabs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638 336,89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6F3918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55EBF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>
              <w:t>с</w:t>
            </w:r>
            <w:r w:rsidRPr="00DA7777"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A55EBF" w:rsidRDefault="006F3918" w:rsidP="001D25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70,00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t xml:space="preserve">автомобиль легковой </w:t>
            </w:r>
          </w:p>
          <w:p w:rsidR="006F3918" w:rsidRDefault="006F3918" w:rsidP="001D256C">
            <w:pPr>
              <w:rPr>
                <w:sz w:val="26"/>
                <w:szCs w:val="26"/>
                <w:lang w:val="en-US"/>
              </w:rPr>
            </w:pPr>
            <w:r w:rsidRPr="00DA7777">
              <w:rPr>
                <w:sz w:val="26"/>
                <w:szCs w:val="26"/>
                <w:lang w:val="en-US"/>
              </w:rPr>
              <w:t>Hunday sonata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2106</w:t>
            </w: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376 831,83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6F3918" w:rsidRPr="00A55EBF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>
              <w:t>н</w:t>
            </w:r>
            <w:r w:rsidRPr="001C6689">
              <w:t>есовершеннолетний ребенок</w:t>
            </w:r>
            <w:r w:rsidRPr="00DA777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70,00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A55EBF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A55EBF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A7777">
              <w:t>-</w:t>
            </w:r>
          </w:p>
        </w:tc>
      </w:tr>
      <w:tr w:rsidR="006F3918" w:rsidRPr="0067198D" w:rsidTr="000F490C">
        <w:trPr>
          <w:gridAfter w:val="1"/>
          <w:wAfter w:w="13" w:type="dxa"/>
          <w:trHeight w:val="1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10</w:t>
            </w:r>
            <w:r w:rsidRPr="00DA7777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 xml:space="preserve">Мальсагова 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>А.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долевая 1/2</w:t>
            </w: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</w:p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 1/2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106,40</w:t>
            </w:r>
          </w:p>
          <w:p w:rsidR="006F3918" w:rsidRPr="00C41057" w:rsidRDefault="006F3918" w:rsidP="001D256C">
            <w:pPr>
              <w:rPr>
                <w:sz w:val="26"/>
                <w:szCs w:val="26"/>
              </w:rPr>
            </w:pPr>
          </w:p>
          <w:p w:rsidR="006F3918" w:rsidRPr="00C4105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C41057" w:rsidRDefault="006F3918" w:rsidP="001D256C">
            <w:pPr>
              <w:rPr>
                <w:sz w:val="26"/>
                <w:szCs w:val="26"/>
              </w:rPr>
            </w:pPr>
          </w:p>
          <w:p w:rsidR="006F3918" w:rsidRPr="00C4105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721 690,95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r>
              <w:t>Бештоев 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600,00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7F1910" w:rsidRDefault="006F3918" w:rsidP="001D256C"/>
          <w:p w:rsidR="006F3918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Россия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Россия</w:t>
            </w:r>
          </w:p>
          <w:p w:rsidR="006F3918" w:rsidRPr="007F1910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 w:rsidRPr="00DA7777">
              <w:t xml:space="preserve">автомобиль легковой </w:t>
            </w:r>
          </w:p>
          <w:p w:rsidR="006F3918" w:rsidRDefault="006F3918" w:rsidP="001D256C">
            <w:r>
              <w:t>ВАЗ 2107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  <w:lang w:val="en-US"/>
              </w:rPr>
            </w:pPr>
            <w:r w:rsidRPr="00DA7777">
              <w:t xml:space="preserve">автомобиль легковой </w:t>
            </w:r>
          </w:p>
          <w:p w:rsidR="006F3918" w:rsidRPr="002C4D73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 Мурано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688 178,46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с</w:t>
            </w:r>
            <w:r w:rsidRPr="00DA7777">
              <w:t>упруг</w:t>
            </w:r>
            <w:r>
              <w:t>а</w:t>
            </w:r>
            <w:r w:rsidRPr="00DA777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6F3918" w:rsidRPr="00DA7777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долевая 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7F1910" w:rsidRDefault="006F3918" w:rsidP="001D256C"/>
          <w:p w:rsidR="006F3918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Россия</w:t>
            </w:r>
          </w:p>
          <w:p w:rsidR="006F3918" w:rsidRPr="007F1910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315 600,00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7F1910" w:rsidRDefault="006F3918" w:rsidP="001D256C"/>
          <w:p w:rsidR="006F3918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Россия</w:t>
            </w:r>
          </w:p>
          <w:p w:rsidR="006F3918" w:rsidRPr="007F1910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н</w:t>
            </w:r>
            <w:r w:rsidRPr="001C6689">
              <w:t xml:space="preserve">есовершеннолетний </w:t>
            </w:r>
            <w:r w:rsidRPr="001C6689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(безвозмездное пользование)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7F1910" w:rsidRDefault="006F3918" w:rsidP="001D256C"/>
          <w:p w:rsidR="006F3918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lastRenderedPageBreak/>
              <w:t>Россия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Россия</w:t>
            </w:r>
          </w:p>
          <w:p w:rsidR="006F3918" w:rsidRPr="007F1910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1</w:t>
            </w:r>
            <w:r>
              <w:t>0</w:t>
            </w:r>
            <w:r w:rsidRPr="00B76639">
              <w:t>2,</w:t>
            </w:r>
            <w:r>
              <w:t>0</w:t>
            </w:r>
            <w:r w:rsidRPr="00B76639">
              <w:t>0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600,00</w:t>
            </w:r>
          </w:p>
          <w:p w:rsidR="006F3918" w:rsidRPr="007F1910" w:rsidRDefault="006F3918" w:rsidP="001D256C"/>
          <w:p w:rsidR="006F3918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Default="006F3918" w:rsidP="001D256C">
            <w:r>
              <w:t>Россия</w:t>
            </w:r>
          </w:p>
          <w:p w:rsidR="006F3918" w:rsidRPr="007F1910" w:rsidRDefault="006F3918" w:rsidP="001D256C"/>
          <w:p w:rsidR="006F3918" w:rsidRDefault="006F3918" w:rsidP="001D256C"/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Мержоев М.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Pr="00DA7777">
              <w:rPr>
                <w:sz w:val="26"/>
                <w:szCs w:val="26"/>
              </w:rPr>
              <w:t>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 xml:space="preserve">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5F06EC" w:rsidRDefault="006F3918" w:rsidP="001D256C">
            <w:pPr>
              <w:rPr>
                <w:sz w:val="26"/>
                <w:szCs w:val="26"/>
              </w:rPr>
            </w:pPr>
            <w:r w:rsidRPr="00DA7777">
              <w:lastRenderedPageBreak/>
              <w:t>автомобиль легковой</w:t>
            </w:r>
            <w:r>
              <w:t xml:space="preserve"> БМВ 520</w:t>
            </w:r>
            <w:r>
              <w:rPr>
                <w:lang w:val="en-US"/>
              </w:rPr>
              <w:t>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1 02 299,92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с</w:t>
            </w:r>
            <w:r w:rsidRPr="00DA7777">
              <w:t>упруг</w:t>
            </w:r>
            <w:r>
              <w:t>а</w:t>
            </w:r>
            <w:r w:rsidRPr="00DA777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</w:t>
            </w:r>
            <w:r w:rsidRPr="00DA7777">
              <w:rPr>
                <w:sz w:val="26"/>
                <w:szCs w:val="26"/>
              </w:rPr>
              <w:lastRenderedPageBreak/>
              <w:t>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Pr="00DA7777">
              <w:rPr>
                <w:sz w:val="26"/>
                <w:szCs w:val="26"/>
              </w:rPr>
              <w:t>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 xml:space="preserve">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210 337,00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Pr="00DA7777">
              <w:rPr>
                <w:sz w:val="26"/>
                <w:szCs w:val="26"/>
              </w:rPr>
              <w:t>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lastRenderedPageBreak/>
              <w:t xml:space="preserve">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A7777">
              <w:rPr>
                <w:sz w:val="26"/>
                <w:szCs w:val="26"/>
              </w:rPr>
              <w:t>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r>
              <w:t>н</w:t>
            </w:r>
            <w:r w:rsidRPr="001C6689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>жилой дом (безвозмездное пользование)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</w:t>
            </w:r>
            <w:r w:rsidRPr="00DA7777">
              <w:rPr>
                <w:sz w:val="26"/>
                <w:szCs w:val="26"/>
              </w:rPr>
              <w:t>0,00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Pr="00867056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RPr="0067198D" w:rsidTr="00C0152F">
        <w:trPr>
          <w:gridAfter w:val="1"/>
          <w:wAfter w:w="13" w:type="dxa"/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r>
              <w:t>Хаштырова А. М-Г.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жилой дом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(безвозмездное пользование)</w:t>
            </w:r>
          </w:p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123,10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Pr="00B76639" w:rsidRDefault="006F3918" w:rsidP="001D256C">
            <w: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6639">
              <w:t>Россия</w:t>
            </w:r>
          </w:p>
          <w:p w:rsidR="006F3918" w:rsidRPr="007F1910" w:rsidRDefault="006F3918" w:rsidP="001D256C"/>
          <w:p w:rsidR="006F3918" w:rsidRPr="007F1910" w:rsidRDefault="006F3918" w:rsidP="001D256C"/>
          <w:p w:rsidR="006F3918" w:rsidRDefault="006F3918" w:rsidP="001D256C"/>
          <w:p w:rsidR="006F3918" w:rsidRPr="00B76639" w:rsidRDefault="006F3918" w:rsidP="001D256C">
            <w: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778 292,33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r>
              <w:t xml:space="preserve">Куштова Р. 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523232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6705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67056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  <w:r w:rsidRPr="00DA7777">
              <w:rPr>
                <w:sz w:val="26"/>
                <w:szCs w:val="26"/>
              </w:rPr>
              <w:t>,00</w:t>
            </w:r>
          </w:p>
          <w:p w:rsidR="006F3918" w:rsidRPr="00DA7777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lastRenderedPageBreak/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 w:rsidRPr="00DA7777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Pr="00777A94" w:rsidRDefault="006F3918" w:rsidP="001D256C">
            <w:pPr>
              <w:rPr>
                <w:sz w:val="26"/>
                <w:szCs w:val="26"/>
              </w:rPr>
            </w:pPr>
          </w:p>
          <w:p w:rsidR="006F3918" w:rsidRDefault="006F3918" w:rsidP="001D256C">
            <w:pPr>
              <w:rPr>
                <w:sz w:val="26"/>
                <w:szCs w:val="26"/>
              </w:rPr>
            </w:pPr>
          </w:p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782 189,42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67198D" w:rsidTr="000F490C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DA7777" w:rsidRDefault="006F3918" w:rsidP="001D256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B76639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1D25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6F3918" w:rsidRPr="009E650A" w:rsidRDefault="006F3918"/>
    <w:p w:rsidR="006F3918" w:rsidRPr="00D15039" w:rsidRDefault="006F3918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6F3918" w:rsidRPr="00D15039" w:rsidRDefault="006F3918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начальников районных и городских финансовых управлений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2020 </w:t>
      </w:r>
      <w:r w:rsidRPr="00D15039">
        <w:rPr>
          <w:rFonts w:ascii="Times New Roman" w:hAnsi="Times New Roman"/>
          <w:sz w:val="28"/>
          <w:szCs w:val="28"/>
        </w:rPr>
        <w:t>по 31 декабря 20</w:t>
      </w:r>
      <w:r>
        <w:rPr>
          <w:rFonts w:ascii="Times New Roman" w:hAnsi="Times New Roman"/>
          <w:sz w:val="28"/>
          <w:szCs w:val="28"/>
        </w:rPr>
        <w:t>20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6F3918" w:rsidRPr="00836198" w:rsidRDefault="006F3918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6F3918" w:rsidTr="00F7444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Транспорт</w:t>
            </w:r>
            <w:r>
              <w:t>-</w:t>
            </w:r>
            <w:r w:rsidRPr="00836198">
              <w:t>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Деклариро</w:t>
            </w:r>
            <w:r>
              <w:t>-</w:t>
            </w:r>
            <w:r w:rsidRPr="00836198">
              <w:t xml:space="preserve">ванный годовой доход </w:t>
            </w:r>
            <w:hyperlink r:id="rId6" w:anchor="Par278" w:history="1">
              <w:r w:rsidRPr="00836198">
                <w:rPr>
                  <w:rStyle w:val="a5"/>
                </w:rPr>
                <w:t>&lt;1&gt;</w:t>
              </w:r>
            </w:hyperlink>
            <w:r w:rsidRPr="00836198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6F391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Сведения о</w:t>
            </w:r>
            <w:r>
              <w:t>б источниках получения средств</w:t>
            </w:r>
          </w:p>
        </w:tc>
      </w:tr>
      <w:tr w:rsidR="006F3918" w:rsidTr="00F7444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DF16D2">
            <w:pPr>
              <w:ind w:left="-75" w:right="-75"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собствен</w:t>
            </w:r>
            <w:r>
              <w:t>-</w:t>
            </w:r>
            <w:r w:rsidRPr="00836198">
              <w:t>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</w:t>
            </w:r>
            <w:r>
              <w:t>-</w:t>
            </w:r>
            <w:r w:rsidRPr="00836198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DF16D2">
            <w:pPr>
              <w:ind w:left="-75" w:right="-75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DF16D2">
            <w:pPr>
              <w:ind w:left="-75" w:right="-75"/>
              <w:jc w:val="center"/>
            </w:pP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6962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C66602" w:rsidRDefault="006F3918" w:rsidP="006962F8">
            <w:pPr>
              <w:rPr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 xml:space="preserve">Арапиев   </w:t>
            </w:r>
          </w:p>
          <w:p w:rsidR="006F3918" w:rsidRPr="009D34B0" w:rsidRDefault="006F3918" w:rsidP="006962F8">
            <w:pPr>
              <w:rPr>
                <w:color w:val="FF0000"/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>Б. 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Сунженского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F3918" w:rsidRPr="00014F70" w:rsidRDefault="006F3918" w:rsidP="006962F8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</w:t>
            </w:r>
          </w:p>
          <w:p w:rsidR="006F3918" w:rsidRPr="00014F70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Pr="00014F70" w:rsidRDefault="006F3918" w:rsidP="006962F8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Pr="00014F70" w:rsidRDefault="006F3918" w:rsidP="006962F8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6F3918" w:rsidRDefault="006F3918" w:rsidP="006962F8">
            <w:pPr>
              <w:rPr>
                <w:sz w:val="26"/>
                <w:szCs w:val="26"/>
              </w:rPr>
            </w:pPr>
            <w:proofErr w:type="gramStart"/>
            <w:r w:rsidRPr="00014F70">
              <w:rPr>
                <w:sz w:val="26"/>
                <w:szCs w:val="26"/>
              </w:rPr>
              <w:t xml:space="preserve">( </w:t>
            </w:r>
            <w:r>
              <w:rPr>
                <w:sz w:val="26"/>
                <w:szCs w:val="26"/>
              </w:rPr>
              <w:t>безвозмездное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014F70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  <w:p w:rsidR="006F3918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D30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  <w:p w:rsidR="006F3918" w:rsidRPr="00014F70" w:rsidRDefault="006F3918" w:rsidP="006962F8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58,40</w:t>
            </w:r>
          </w:p>
          <w:p w:rsidR="006F3918" w:rsidRPr="006962F8" w:rsidRDefault="006F3918" w:rsidP="006962F8">
            <w:pPr>
              <w:rPr>
                <w:sz w:val="26"/>
                <w:szCs w:val="26"/>
              </w:rPr>
            </w:pPr>
          </w:p>
          <w:p w:rsidR="006F3918" w:rsidRPr="006962F8" w:rsidRDefault="006F3918" w:rsidP="006962F8">
            <w:pPr>
              <w:rPr>
                <w:sz w:val="26"/>
                <w:szCs w:val="26"/>
              </w:rPr>
            </w:pPr>
          </w:p>
          <w:p w:rsidR="006F3918" w:rsidRPr="006962F8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Pr="00D306C4" w:rsidRDefault="006F3918" w:rsidP="00D306C4">
            <w:pPr>
              <w:rPr>
                <w:sz w:val="26"/>
                <w:szCs w:val="26"/>
              </w:rPr>
            </w:pPr>
          </w:p>
          <w:p w:rsidR="006F3918" w:rsidRPr="00D306C4" w:rsidRDefault="006F3918" w:rsidP="00D306C4">
            <w:pPr>
              <w:rPr>
                <w:sz w:val="26"/>
                <w:szCs w:val="26"/>
              </w:rPr>
            </w:pPr>
          </w:p>
          <w:p w:rsidR="006F3918" w:rsidRDefault="006F3918" w:rsidP="00D306C4">
            <w:pPr>
              <w:rPr>
                <w:sz w:val="26"/>
                <w:szCs w:val="26"/>
              </w:rPr>
            </w:pPr>
          </w:p>
          <w:p w:rsidR="006F3918" w:rsidRPr="00D306C4" w:rsidRDefault="006F3918" w:rsidP="00D30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6962F8" w:rsidRDefault="006F3918" w:rsidP="006962F8">
            <w:pPr>
              <w:rPr>
                <w:sz w:val="26"/>
                <w:szCs w:val="26"/>
              </w:rPr>
            </w:pPr>
          </w:p>
          <w:p w:rsidR="006F3918" w:rsidRPr="006962F8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6962F8">
            <w:pPr>
              <w:rPr>
                <w:sz w:val="26"/>
                <w:szCs w:val="26"/>
              </w:rPr>
            </w:pPr>
          </w:p>
          <w:p w:rsidR="006F3918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D306C4" w:rsidRDefault="006F3918" w:rsidP="00D306C4">
            <w:pPr>
              <w:rPr>
                <w:sz w:val="26"/>
                <w:szCs w:val="26"/>
              </w:rPr>
            </w:pPr>
          </w:p>
          <w:p w:rsidR="006F3918" w:rsidRPr="00D306C4" w:rsidRDefault="006F3918" w:rsidP="00D306C4">
            <w:pPr>
              <w:rPr>
                <w:sz w:val="26"/>
                <w:szCs w:val="26"/>
              </w:rPr>
            </w:pPr>
          </w:p>
          <w:p w:rsidR="006F3918" w:rsidRPr="00D306C4" w:rsidRDefault="006F3918" w:rsidP="00D306C4">
            <w:pPr>
              <w:rPr>
                <w:sz w:val="26"/>
                <w:szCs w:val="26"/>
              </w:rPr>
            </w:pPr>
          </w:p>
          <w:p w:rsidR="006F3918" w:rsidRDefault="006F3918" w:rsidP="00D306C4">
            <w:pPr>
              <w:rPr>
                <w:sz w:val="26"/>
                <w:szCs w:val="26"/>
              </w:rPr>
            </w:pPr>
          </w:p>
          <w:p w:rsidR="006F3918" w:rsidRPr="00D306C4" w:rsidRDefault="006F3918" w:rsidP="00D30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6962F8">
            <w:pPr>
              <w:ind w:left="-75" w:right="-75"/>
              <w:jc w:val="center"/>
            </w:pPr>
            <w: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729 474,00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6962F8">
            <w:pPr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6F3918" w:rsidRDefault="006F3918" w:rsidP="00C0353A">
            <w:pPr>
              <w:rPr>
                <w:sz w:val="26"/>
                <w:szCs w:val="26"/>
              </w:rPr>
            </w:pPr>
          </w:p>
          <w:p w:rsidR="006F3918" w:rsidRDefault="006F3918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6F3918" w:rsidRDefault="006F3918" w:rsidP="00C0353A">
            <w:pPr>
              <w:rPr>
                <w:sz w:val="26"/>
                <w:szCs w:val="26"/>
              </w:rPr>
            </w:pPr>
          </w:p>
          <w:p w:rsidR="006F3918" w:rsidRDefault="006F3918" w:rsidP="00C0353A">
            <w:pPr>
              <w:rPr>
                <w:sz w:val="26"/>
                <w:szCs w:val="26"/>
              </w:rPr>
            </w:pPr>
          </w:p>
          <w:p w:rsidR="006F3918" w:rsidRDefault="006F3918" w:rsidP="005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6F3918" w:rsidRDefault="006F3918" w:rsidP="00C0353A">
            <w:pPr>
              <w:rPr>
                <w:sz w:val="26"/>
                <w:szCs w:val="26"/>
              </w:rPr>
            </w:pPr>
          </w:p>
          <w:p w:rsidR="006F3918" w:rsidRDefault="006F3918" w:rsidP="00C0353A">
            <w:pPr>
              <w:rPr>
                <w:sz w:val="26"/>
                <w:szCs w:val="26"/>
              </w:rPr>
            </w:pPr>
          </w:p>
          <w:p w:rsidR="006F3918" w:rsidRDefault="006F3918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691DA2">
            <w:pPr>
              <w:rPr>
                <w:sz w:val="26"/>
                <w:szCs w:val="26"/>
              </w:rPr>
            </w:pPr>
          </w:p>
          <w:p w:rsidR="006F3918" w:rsidRPr="00691DA2" w:rsidRDefault="006F3918" w:rsidP="00691D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507130">
            <w:pPr>
              <w:pStyle w:val="a8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26666D">
            <w:pPr>
              <w:ind w:left="-75" w:right="-75"/>
              <w:jc w:val="center"/>
            </w:pPr>
            <w:r>
              <w:rPr>
                <w:sz w:val="26"/>
                <w:szCs w:val="26"/>
              </w:rPr>
              <w:t>186 250,00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C66602" w:rsidRDefault="006F3918" w:rsidP="00C37281">
            <w:pPr>
              <w:rPr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 xml:space="preserve">Картоев </w:t>
            </w:r>
          </w:p>
          <w:p w:rsidR="006F3918" w:rsidRPr="009D34B0" w:rsidRDefault="006F3918" w:rsidP="00C37281">
            <w:pPr>
              <w:rPr>
                <w:color w:val="FF0000"/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>М. М.</w:t>
            </w:r>
            <w:r w:rsidRPr="009D34B0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Назрановского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916B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691 343,66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836198" w:rsidRDefault="006F3918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169 734,23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74666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 xml:space="preserve">ий </w:t>
            </w:r>
            <w:r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97,00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E67BA2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F3918" w:rsidRPr="00014F70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6F3918" w:rsidRPr="00014F70" w:rsidRDefault="006F3918" w:rsidP="00E67BA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E67BA2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                                                                                                           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460070" w:rsidRDefault="006F3918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Беков М. 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Малгобекского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6F3918" w:rsidRDefault="006F3918" w:rsidP="00611075">
            <w:pPr>
              <w:rPr>
                <w:sz w:val="26"/>
                <w:szCs w:val="26"/>
              </w:rPr>
            </w:pPr>
          </w:p>
          <w:p w:rsidR="006F3918" w:rsidRPr="00014F70" w:rsidRDefault="006F3918" w:rsidP="00611075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6F3918" w:rsidRDefault="006F3918" w:rsidP="00A03E1A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6F3918" w:rsidRDefault="006F3918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F3918" w:rsidRPr="00014F70" w:rsidRDefault="006F3918" w:rsidP="00611075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29,80</w:t>
            </w: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Pr="00014F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792 157,99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RPr="009C3694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786767">
            <w:pPr>
              <w:rPr>
                <w:sz w:val="26"/>
                <w:szCs w:val="26"/>
              </w:rPr>
            </w:pPr>
            <w:r w:rsidRPr="009C3694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B60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F3918" w:rsidRDefault="006F3918" w:rsidP="00B60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F3918" w:rsidRPr="009C3694" w:rsidRDefault="006F3918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B60E26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</w:t>
            </w:r>
            <w:r w:rsidRPr="009C3694">
              <w:rPr>
                <w:sz w:val="26"/>
                <w:szCs w:val="26"/>
              </w:rPr>
              <w:lastRenderedPageBreak/>
              <w:t>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индивид.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индивид. 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6F3918" w:rsidRPr="009C3694" w:rsidRDefault="006F3918" w:rsidP="001B75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460070" w:rsidRDefault="006F3918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lastRenderedPageBreak/>
              <w:t>142,40</w:t>
            </w: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596,00</w:t>
            </w: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596,00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600,00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598,00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lastRenderedPageBreak/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350,0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</w:p>
          <w:p w:rsidR="006F3918" w:rsidRPr="00460070" w:rsidRDefault="006F3918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6F3918" w:rsidRPr="00460070" w:rsidRDefault="006F3918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Россия 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Россия 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9C3694" w:rsidRDefault="006F3918" w:rsidP="00510679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 xml:space="preserve"> жилой дом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C37281">
            <w:pPr>
              <w:rPr>
                <w:sz w:val="26"/>
                <w:szCs w:val="26"/>
              </w:rPr>
            </w:pPr>
          </w:p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6F3918" w:rsidRPr="009C3694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92,20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18" w:rsidRPr="009C3694" w:rsidRDefault="006F3918" w:rsidP="00B60E26">
            <w:pPr>
              <w:ind w:left="-75" w:right="-75"/>
              <w:jc w:val="center"/>
            </w:pPr>
            <w:r w:rsidRPr="009C369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916B42">
            <w:pPr>
              <w:ind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453 859,74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C3694"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92,20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E13E6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E13E6"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92,20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92,20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Pr="00694EC6" w:rsidRDefault="006F3918" w:rsidP="00694EC6">
            <w:pPr>
              <w:rPr>
                <w:sz w:val="26"/>
                <w:szCs w:val="26"/>
              </w:rPr>
            </w:pPr>
          </w:p>
          <w:p w:rsidR="006F3918" w:rsidRDefault="006F3918" w:rsidP="00694EC6">
            <w:pPr>
              <w:rPr>
                <w:sz w:val="26"/>
                <w:szCs w:val="26"/>
              </w:rPr>
            </w:pPr>
          </w:p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Яндиев А.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г.Малгобек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F7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FF4B08">
            <w:pPr>
              <w:rPr>
                <w:sz w:val="26"/>
                <w:szCs w:val="26"/>
              </w:rPr>
            </w:pPr>
          </w:p>
          <w:p w:rsidR="006F3918" w:rsidRDefault="006F3918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</w:p>
          <w:p w:rsidR="006F3918" w:rsidRDefault="006F3918" w:rsidP="00FF4B08">
            <w:pPr>
              <w:rPr>
                <w:sz w:val="26"/>
                <w:szCs w:val="26"/>
              </w:rPr>
            </w:pP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</w:p>
          <w:p w:rsidR="006F3918" w:rsidRDefault="006F3918" w:rsidP="00FF4B08">
            <w:pPr>
              <w:rPr>
                <w:sz w:val="26"/>
                <w:szCs w:val="26"/>
              </w:rPr>
            </w:pP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</w:p>
          <w:p w:rsidR="006F3918" w:rsidRDefault="006F3918" w:rsidP="00FF4B08">
            <w:pPr>
              <w:rPr>
                <w:sz w:val="26"/>
                <w:szCs w:val="26"/>
              </w:rPr>
            </w:pPr>
          </w:p>
          <w:p w:rsidR="006F3918" w:rsidRPr="00FF4B08" w:rsidRDefault="006F3918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4975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783 418,80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AC4201">
        <w:trPr>
          <w:trHeight w:val="1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6F3918" w:rsidRPr="000C5D18" w:rsidRDefault="006F3918" w:rsidP="000F56A4">
            <w:pPr>
              <w:rPr>
                <w:sz w:val="26"/>
                <w:szCs w:val="26"/>
              </w:rPr>
            </w:pPr>
          </w:p>
          <w:p w:rsidR="006F3918" w:rsidRPr="000C5D18" w:rsidRDefault="006F3918" w:rsidP="000F56A4">
            <w:pPr>
              <w:rPr>
                <w:sz w:val="26"/>
                <w:szCs w:val="26"/>
              </w:rPr>
            </w:pPr>
          </w:p>
          <w:p w:rsidR="006F3918" w:rsidRPr="000C5D18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99,20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Pr="00014F70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proofErr w:type="gramStart"/>
            <w:r>
              <w:rPr>
                <w:sz w:val="26"/>
                <w:szCs w:val="26"/>
              </w:rPr>
              <w:t>участок(</w:t>
            </w:r>
            <w:proofErr w:type="gramEnd"/>
            <w:r>
              <w:rPr>
                <w:sz w:val="26"/>
                <w:szCs w:val="26"/>
              </w:rPr>
              <w:t>безвозмездное пользование)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130,00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180 858,58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Pr="000C5D18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0F56A4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Pr="000F56A4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</w:p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0C28D7">
            <w:r w:rsidRPr="00836198">
              <w:t>Несовершен</w:t>
            </w:r>
            <w:r>
              <w:t>н</w:t>
            </w:r>
            <w:r w:rsidRPr="00836198">
              <w:t>о</w:t>
            </w:r>
            <w:r w:rsidRPr="00836198">
              <w:lastRenderedPageBreak/>
              <w:t>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  <w:p w:rsidR="006F3918" w:rsidRPr="000F56A4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0F56A4" w:rsidRDefault="006F3918" w:rsidP="000C28D7">
            <w:pPr>
              <w:rPr>
                <w:sz w:val="26"/>
                <w:szCs w:val="26"/>
              </w:rPr>
            </w:pPr>
          </w:p>
          <w:p w:rsidR="006F3918" w:rsidRPr="000F56A4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Хаматханов З. С.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Джейрахского районного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014F70" w:rsidRDefault="006F3918" w:rsidP="000C28D7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867 034,14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(безвозмездное пользование)</w:t>
            </w: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</w:t>
            </w:r>
            <w:r w:rsidRPr="000C5D18">
              <w:rPr>
                <w:sz w:val="26"/>
                <w:szCs w:val="26"/>
              </w:rPr>
              <w:lastRenderedPageBreak/>
              <w:t>й участок (безвозмездное 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индивид.</w:t>
            </w: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  <w:p w:rsidR="006F3918" w:rsidRPr="000C5D18" w:rsidRDefault="006F3918" w:rsidP="000C28D7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151,20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335 997,05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Бакаева Р.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г.Магас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1 283 447,94</w:t>
            </w:r>
          </w:p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90,00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425 084,28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Ведзижев 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г.Карабулак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6F3918" w:rsidRDefault="006F3918" w:rsidP="000C28D7">
            <w:pPr>
              <w:rPr>
                <w:color w:val="000000"/>
              </w:rPr>
            </w:pPr>
          </w:p>
          <w:p w:rsidR="006F3918" w:rsidRPr="00A91848" w:rsidRDefault="006F3918" w:rsidP="000C28D7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t>ix</w:t>
            </w:r>
            <w:r>
              <w:rPr>
                <w:color w:val="000000"/>
              </w:rPr>
              <w:t>55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492 171,64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6F3918" w:rsidRPr="00970A91" w:rsidRDefault="006F3918" w:rsidP="00970A91">
            <w:pPr>
              <w:rPr>
                <w:sz w:val="26"/>
                <w:szCs w:val="26"/>
              </w:rPr>
            </w:pPr>
          </w:p>
          <w:p w:rsidR="006F3918" w:rsidRPr="00970A91" w:rsidRDefault="006F3918" w:rsidP="00970A91">
            <w:pPr>
              <w:rPr>
                <w:sz w:val="26"/>
                <w:szCs w:val="26"/>
              </w:rPr>
            </w:pPr>
          </w:p>
          <w:p w:rsidR="006F3918" w:rsidRDefault="006F3918" w:rsidP="00970A91">
            <w:pPr>
              <w:rPr>
                <w:sz w:val="26"/>
                <w:szCs w:val="26"/>
              </w:rPr>
            </w:pPr>
          </w:p>
          <w:p w:rsidR="006F3918" w:rsidRPr="00970A91" w:rsidRDefault="006F3918" w:rsidP="00970A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14F70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643 651,88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303,20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Pr="00833C9B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</w:p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836198" w:rsidRDefault="006F3918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Pr="00970A91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r>
              <w:t>Оздоев С-Х. 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начальника финансового управления г.Сунжа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9C3694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Pr="00014F70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Pr="00014F70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6F3918" w:rsidRDefault="006F3918" w:rsidP="00052D8A">
            <w:pPr>
              <w:rPr>
                <w:color w:val="000000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Мерседес-Бенц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698 230,34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F3918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C5D18" w:rsidRDefault="006F3918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617F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240,00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Pr="00833C9B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Default="006F3918" w:rsidP="00052D8A">
            <w:pPr>
              <w:rPr>
                <w:sz w:val="26"/>
                <w:szCs w:val="26"/>
              </w:rPr>
            </w:pPr>
          </w:p>
          <w:p w:rsidR="006F3918" w:rsidRPr="00052D8A" w:rsidRDefault="006F3918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Pr="000978C0" w:rsidRDefault="006F3918" w:rsidP="00052D8A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148 343,43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6F3918" w:rsidRDefault="006F3918">
      <w:pPr>
        <w:widowControl w:val="0"/>
        <w:autoSpaceDE w:val="0"/>
        <w:autoSpaceDN w:val="0"/>
        <w:adjustRightInd w:val="0"/>
        <w:jc w:val="both"/>
      </w:pPr>
    </w:p>
    <w:p w:rsidR="006F3918" w:rsidRDefault="006F3918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6F3918" w:rsidRDefault="006F3918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6F3918" w:rsidRDefault="006F3918">
      <w:pPr>
        <w:widowControl w:val="0"/>
        <w:autoSpaceDE w:val="0"/>
        <w:autoSpaceDN w:val="0"/>
        <w:adjustRightInd w:val="0"/>
        <w:jc w:val="center"/>
      </w:pPr>
      <w:r>
        <w:t>за период с 1 января 2020 г. по 31 декабря 2020 г.</w:t>
      </w:r>
    </w:p>
    <w:p w:rsidR="006F3918" w:rsidRDefault="006F3918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988"/>
        <w:gridCol w:w="1138"/>
        <w:gridCol w:w="1110"/>
        <w:gridCol w:w="15"/>
        <w:gridCol w:w="9"/>
        <w:gridCol w:w="6"/>
        <w:gridCol w:w="986"/>
        <w:gridCol w:w="1134"/>
        <w:gridCol w:w="851"/>
        <w:gridCol w:w="850"/>
        <w:gridCol w:w="1276"/>
        <w:gridCol w:w="1418"/>
        <w:gridCol w:w="1558"/>
      </w:tblGrid>
      <w:tr w:rsidR="006F3918" w:rsidTr="00AB184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</w:t>
            </w:r>
            <w:r>
              <w:lastRenderedPageBreak/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</w:t>
            </w:r>
            <w:r>
              <w:lastRenderedPageBreak/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</w:t>
            </w:r>
            <w:r>
              <w:lastRenderedPageBreak/>
              <w:t xml:space="preserve">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</w:t>
            </w:r>
          </w:p>
        </w:tc>
      </w:tr>
      <w:tr w:rsidR="006F3918" w:rsidTr="00AB184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Долтмурзиева Фатима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220,00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84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622179,54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Гандалоева Лима Юнусовна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Pr="00593E39" w:rsidRDefault="006F3918" w:rsidP="00593E39">
            <w:r>
              <w:t>Ведущий специалист отдела учета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AB1848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  <w:p w:rsidR="006F3918" w:rsidRDefault="006F3918"/>
          <w:p w:rsidR="006F3918" w:rsidRDefault="006F3918"/>
          <w:p w:rsidR="006F3918" w:rsidRDefault="006F3918" w:rsidP="00AB1848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821232,00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3918" w:rsidTr="00AB1848">
        <w:trPr>
          <w:trHeight w:val="1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2C781A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>Цороева Мадина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848">
              <w:t>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AB1848">
            <w:pPr>
              <w:widowControl w:val="0"/>
              <w:autoSpaceDE w:val="0"/>
              <w:autoSpaceDN w:val="0"/>
              <w:adjustRightInd w:val="0"/>
              <w:ind w:left="135"/>
              <w:jc w:val="both"/>
            </w:pPr>
            <w:r>
              <w:t>Россия</w:t>
            </w:r>
          </w:p>
          <w:p w:rsidR="006F3918" w:rsidRDefault="006F3918"/>
          <w:p w:rsidR="006F3918" w:rsidRDefault="006F3918" w:rsidP="00AB1848">
            <w:pPr>
              <w:widowControl w:val="0"/>
              <w:autoSpaceDE w:val="0"/>
              <w:autoSpaceDN w:val="0"/>
              <w:adjustRightInd w:val="0"/>
              <w:ind w:left="135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369513,80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ФКУ 8 ПЧ ФПСГСПС водитель пожарной машины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       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AB1848">
            <w:pPr>
              <w:widowControl w:val="0"/>
              <w:autoSpaceDE w:val="0"/>
              <w:autoSpaceDN w:val="0"/>
              <w:adjustRightInd w:val="0"/>
              <w:ind w:left="75"/>
              <w:jc w:val="both"/>
            </w:pPr>
            <w:r>
              <w:t>Россия</w:t>
            </w:r>
          </w:p>
          <w:p w:rsidR="006F3918" w:rsidRDefault="006F3918"/>
          <w:p w:rsidR="006F3918" w:rsidRDefault="006F3918" w:rsidP="00AB1848">
            <w:pPr>
              <w:widowControl w:val="0"/>
              <w:autoSpaceDE w:val="0"/>
              <w:autoSpaceDN w:val="0"/>
              <w:adjustRightInd w:val="0"/>
              <w:ind w:left="75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232358,35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Несовершенолетняя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C505C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Хамчиева Лиза Иссаевна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учета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54,3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 xml:space="preserve">Земельный </w:t>
            </w:r>
            <w:r w:rsidRPr="001714DC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200,00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  <w: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712781,41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МКУ «ДЮСШ ДЕНАЛ г.Малгобек» тренер преподователь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305450,12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Евлоева Рузанна Яхъяевна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171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412789,0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Сотрудник полиции МВД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505375,0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Несовершенолетняя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451F72"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118,00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Белхароева Мадина</w:t>
            </w:r>
          </w:p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Ярагиевна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 отдела учета 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140,00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256297,86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F3918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</w:pPr>
            <w:r>
              <w:t>Ярыжева Залина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3347">
              <w:t>Ведущий специалист отдела учета 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F3918" w:rsidRDefault="006F3918" w:rsidP="00343347">
            <w:r>
              <w:t>Жилой дом Земельный участок</w:t>
            </w:r>
          </w:p>
          <w:p w:rsidR="006F3918" w:rsidRPr="00343347" w:rsidRDefault="006F3918" w:rsidP="00343347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75,0</w:t>
            </w:r>
          </w:p>
          <w:p w:rsidR="006F3918" w:rsidRDefault="006F3918" w:rsidP="00343347"/>
          <w:p w:rsidR="006F3918" w:rsidRDefault="006F3918" w:rsidP="00343347">
            <w:r>
              <w:t>180,0</w:t>
            </w:r>
          </w:p>
          <w:p w:rsidR="006F3918" w:rsidRDefault="006F3918" w:rsidP="00343347"/>
          <w:p w:rsidR="006F3918" w:rsidRDefault="006F3918" w:rsidP="00343347">
            <w:r>
              <w:t>120,0</w:t>
            </w:r>
          </w:p>
          <w:p w:rsidR="006F3918" w:rsidRPr="00343347" w:rsidRDefault="006F3918" w:rsidP="00343347"/>
          <w:p w:rsidR="006F3918" w:rsidRDefault="006F3918" w:rsidP="00343347"/>
          <w:p w:rsidR="006F3918" w:rsidRPr="00343347" w:rsidRDefault="006F3918" w:rsidP="00343347">
            <w: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F3918" w:rsidRDefault="006F3918" w:rsidP="00343347"/>
          <w:p w:rsidR="006F3918" w:rsidRDefault="006F3918" w:rsidP="00343347">
            <w:r>
              <w:t>Россия</w:t>
            </w:r>
          </w:p>
          <w:p w:rsidR="006F3918" w:rsidRDefault="006F3918" w:rsidP="00343347"/>
          <w:p w:rsidR="006F3918" w:rsidRDefault="006F3918" w:rsidP="00343347">
            <w:r>
              <w:t>Россия</w:t>
            </w:r>
          </w:p>
          <w:p w:rsidR="006F3918" w:rsidRPr="00343347" w:rsidRDefault="006F3918" w:rsidP="00343347"/>
          <w:p w:rsidR="006F3918" w:rsidRDefault="006F3918" w:rsidP="00343347"/>
          <w:p w:rsidR="006F3918" w:rsidRPr="00343347" w:rsidRDefault="006F3918" w:rsidP="0034334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6F3918" w:rsidRDefault="006F3918" w:rsidP="00343347"/>
          <w:p w:rsidR="006F3918" w:rsidRDefault="006F3918" w:rsidP="00343347">
            <w:r>
              <w:t>нет</w:t>
            </w:r>
          </w:p>
          <w:p w:rsidR="006F3918" w:rsidRDefault="006F3918" w:rsidP="00343347"/>
          <w:p w:rsidR="006F3918" w:rsidRDefault="006F3918" w:rsidP="00343347">
            <w:r>
              <w:t>нет</w:t>
            </w:r>
          </w:p>
          <w:p w:rsidR="006F3918" w:rsidRPr="00343347" w:rsidRDefault="006F3918" w:rsidP="003433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F3918" w:rsidRPr="00343347" w:rsidRDefault="006F3918" w:rsidP="00343347"/>
          <w:p w:rsidR="006F3918" w:rsidRPr="00343347" w:rsidRDefault="006F3918" w:rsidP="00343347"/>
          <w:p w:rsidR="006F3918" w:rsidRDefault="006F3918" w:rsidP="00343347"/>
          <w:p w:rsidR="006F3918" w:rsidRPr="00343347" w:rsidRDefault="006F3918" w:rsidP="00343347">
            <w:pPr>
              <w:jc w:val="center"/>
            </w:pPr>
            <w:r>
              <w:t>228263,56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3918" w:rsidRDefault="006F39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6F3918" w:rsidRPr="00343347" w:rsidRDefault="006F3918" w:rsidP="00343347"/>
          <w:p w:rsidR="006F3918" w:rsidRPr="00343347" w:rsidRDefault="006F3918" w:rsidP="00343347"/>
          <w:p w:rsidR="006F3918" w:rsidRDefault="006F3918" w:rsidP="00343347"/>
          <w:p w:rsidR="006F3918" w:rsidRPr="00343347" w:rsidRDefault="006F3918" w:rsidP="00343347">
            <w:pPr>
              <w:jc w:val="center"/>
            </w:pPr>
            <w:r>
              <w:t>нет</w:t>
            </w:r>
          </w:p>
        </w:tc>
      </w:tr>
    </w:tbl>
    <w:p w:rsidR="006F3918" w:rsidRDefault="006F3918">
      <w:pPr>
        <w:widowControl w:val="0"/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F391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B4CA3"/>
    <w:multiLevelType w:val="hybridMultilevel"/>
    <w:tmpl w:val="AEFC756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391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7143"/>
  <w15:docId w15:val="{5B7A1A3A-BEBC-4C73-A4C9-B357FBCE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6F391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2022-07-18T14:14:00Z</dcterms:modified>
</cp:coreProperties>
</file>