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F1" w:rsidRPr="006C1154" w:rsidRDefault="000101F1" w:rsidP="000101F1">
      <w:pPr>
        <w:jc w:val="center"/>
      </w:pPr>
      <w:r w:rsidRPr="006C1154">
        <w:t>СВЕДЕНИЯ</w:t>
      </w:r>
    </w:p>
    <w:p w:rsidR="000101F1" w:rsidRPr="006C1154" w:rsidRDefault="000101F1" w:rsidP="000101F1">
      <w:pPr>
        <w:jc w:val="center"/>
      </w:pPr>
      <w:r>
        <w:t>о</w:t>
      </w:r>
      <w:r w:rsidRPr="006C1154">
        <w:t xml:space="preserve"> доходах, имуществе и обязательствах имущественного характера </w:t>
      </w:r>
    </w:p>
    <w:p w:rsidR="000101F1" w:rsidRPr="006C1154" w:rsidRDefault="000101F1" w:rsidP="000101F1">
      <w:pPr>
        <w:jc w:val="center"/>
      </w:pPr>
      <w:r w:rsidRPr="006C1154">
        <w:t xml:space="preserve">муниципальных служащих Килемарского муниципального района </w:t>
      </w:r>
    </w:p>
    <w:p w:rsidR="000101F1" w:rsidRPr="006C1154" w:rsidRDefault="000101F1" w:rsidP="000101F1">
      <w:pPr>
        <w:jc w:val="center"/>
      </w:pPr>
      <w:r w:rsidRPr="006C1154">
        <w:t>и членов их семей за пери</w:t>
      </w:r>
      <w:r>
        <w:t>од с 1 января по 31 декабря 2013</w:t>
      </w:r>
      <w:r w:rsidRPr="006C1154">
        <w:t xml:space="preserve"> г</w:t>
      </w:r>
      <w:r>
        <w:t>ода</w:t>
      </w:r>
    </w:p>
    <w:p w:rsidR="000101F1" w:rsidRPr="006C1154" w:rsidRDefault="000101F1" w:rsidP="000101F1">
      <w:pPr>
        <w:jc w:val="center"/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6"/>
        <w:gridCol w:w="1460"/>
        <w:gridCol w:w="1729"/>
        <w:gridCol w:w="1156"/>
        <w:gridCol w:w="1691"/>
        <w:gridCol w:w="2169"/>
        <w:gridCol w:w="1729"/>
        <w:gridCol w:w="1156"/>
        <w:gridCol w:w="1691"/>
      </w:tblGrid>
      <w:tr w:rsidR="007F3695" w:rsidRPr="006C1154" w:rsidTr="007F3695">
        <w:trPr>
          <w:trHeight w:val="440"/>
        </w:trPr>
        <w:tc>
          <w:tcPr>
            <w:tcW w:w="2586" w:type="dxa"/>
            <w:vMerge w:val="restart"/>
            <w:shd w:val="clear" w:color="auto" w:fill="auto"/>
          </w:tcPr>
          <w:p w:rsidR="000101F1" w:rsidRPr="006C1154" w:rsidRDefault="000101F1" w:rsidP="00ED5BDE">
            <w:pPr>
              <w:jc w:val="center"/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Общая сумма дохода</w:t>
            </w:r>
          </w:p>
          <w:p w:rsidR="000101F1" w:rsidRDefault="000101F1" w:rsidP="00ED5BDE">
            <w:pPr>
              <w:jc w:val="center"/>
            </w:pPr>
            <w:r>
              <w:t>за 2013</w:t>
            </w:r>
            <w:r w:rsidRPr="006C1154">
              <w:t xml:space="preserve"> г.</w:t>
            </w:r>
          </w:p>
          <w:p w:rsidR="000101F1" w:rsidRPr="006C1154" w:rsidRDefault="000101F1" w:rsidP="00ED5BDE">
            <w:pPr>
              <w:jc w:val="center"/>
            </w:pPr>
            <w:r w:rsidRPr="006C1154">
              <w:t xml:space="preserve"> (рублей)</w:t>
            </w:r>
          </w:p>
        </w:tc>
        <w:tc>
          <w:tcPr>
            <w:tcW w:w="6745" w:type="dxa"/>
            <w:gridSpan w:val="4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6" w:type="dxa"/>
            <w:gridSpan w:val="3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77058D" w:rsidRPr="006C1154" w:rsidTr="007F3695">
        <w:trPr>
          <w:trHeight w:val="520"/>
        </w:trPr>
        <w:tc>
          <w:tcPr>
            <w:tcW w:w="2586" w:type="dxa"/>
            <w:vMerge/>
            <w:shd w:val="clear" w:color="auto" w:fill="auto"/>
          </w:tcPr>
          <w:p w:rsidR="000101F1" w:rsidRPr="006C1154" w:rsidRDefault="000101F1" w:rsidP="00ED5BDE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0101F1" w:rsidRPr="006C1154" w:rsidRDefault="000101F1" w:rsidP="00ED5BDE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П</w:t>
            </w:r>
            <w:r w:rsidRPr="006C1154">
              <w:t>лощадь (кв</w:t>
            </w:r>
            <w:proofErr w:type="gramStart"/>
            <w:r w:rsidRPr="006C1154">
              <w:t>.м</w:t>
            </w:r>
            <w:proofErr w:type="gramEnd"/>
            <w:r w:rsidRPr="006C1154">
              <w:t>)</w:t>
            </w:r>
          </w:p>
        </w:tc>
        <w:tc>
          <w:tcPr>
            <w:tcW w:w="1691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2169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9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156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П</w:t>
            </w:r>
            <w:r w:rsidRPr="006C1154">
              <w:t>лощадь (кв</w:t>
            </w:r>
            <w:proofErr w:type="gramStart"/>
            <w:r w:rsidRPr="006C1154">
              <w:t>.м</w:t>
            </w:r>
            <w:proofErr w:type="gramEnd"/>
            <w:r w:rsidRPr="006C1154">
              <w:t>)</w:t>
            </w:r>
          </w:p>
        </w:tc>
        <w:tc>
          <w:tcPr>
            <w:tcW w:w="1691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1</w:t>
            </w:r>
          </w:p>
        </w:tc>
        <w:tc>
          <w:tcPr>
            <w:tcW w:w="1460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2</w:t>
            </w:r>
          </w:p>
        </w:tc>
        <w:tc>
          <w:tcPr>
            <w:tcW w:w="1729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3</w:t>
            </w:r>
          </w:p>
        </w:tc>
        <w:tc>
          <w:tcPr>
            <w:tcW w:w="1156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4</w:t>
            </w:r>
          </w:p>
        </w:tc>
        <w:tc>
          <w:tcPr>
            <w:tcW w:w="1691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5</w:t>
            </w:r>
          </w:p>
        </w:tc>
        <w:tc>
          <w:tcPr>
            <w:tcW w:w="2169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6</w:t>
            </w:r>
          </w:p>
        </w:tc>
        <w:tc>
          <w:tcPr>
            <w:tcW w:w="1729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7</w:t>
            </w:r>
          </w:p>
        </w:tc>
        <w:tc>
          <w:tcPr>
            <w:tcW w:w="1156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8</w:t>
            </w:r>
          </w:p>
        </w:tc>
        <w:tc>
          <w:tcPr>
            <w:tcW w:w="1691" w:type="dxa"/>
            <w:shd w:val="clear" w:color="auto" w:fill="auto"/>
          </w:tcPr>
          <w:p w:rsidR="000101F1" w:rsidRPr="006C1154" w:rsidRDefault="000101F1" w:rsidP="00ED5BDE">
            <w:pPr>
              <w:jc w:val="center"/>
            </w:pPr>
            <w:r w:rsidRPr="006C1154">
              <w:t>9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Толмачева Людмила Арсентьевна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1391310,23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Земельный участок,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Земельный участок,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Жилой дом,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 xml:space="preserve">Квартира 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½ доли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Гараж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1000,0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581,0</w:t>
            </w:r>
          </w:p>
          <w:p w:rsidR="000101F1" w:rsidRPr="000101F1" w:rsidRDefault="000101F1" w:rsidP="00ED5BDE"/>
          <w:p w:rsidR="000101F1" w:rsidRPr="000101F1" w:rsidRDefault="000101F1" w:rsidP="00ED5BDE">
            <w:pPr>
              <w:jc w:val="center"/>
            </w:pPr>
            <w:r w:rsidRPr="000101F1">
              <w:t>60,3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52,9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135,4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  <w:p w:rsidR="000101F1" w:rsidRPr="000101F1" w:rsidRDefault="000101F1" w:rsidP="00ED5BDE"/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322543,61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 xml:space="preserve">Квартира 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½ доли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52,9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C04B7A" w:rsidRDefault="000101F1" w:rsidP="00ED5BDE">
            <w:pPr>
              <w:jc w:val="center"/>
            </w:pPr>
            <w:r w:rsidRPr="000101F1">
              <w:t xml:space="preserve">Автомобили 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УАЗ-3303,</w:t>
            </w:r>
          </w:p>
          <w:p w:rsidR="00C04B7A" w:rsidRDefault="000101F1" w:rsidP="00ED5BDE">
            <w:pPr>
              <w:jc w:val="center"/>
            </w:pPr>
            <w:r w:rsidRPr="000101F1">
              <w:t xml:space="preserve">Мицубиси </w:t>
            </w:r>
          </w:p>
          <w:p w:rsidR="000101F1" w:rsidRPr="000101F1" w:rsidRDefault="000101F1" w:rsidP="00ED5BDE">
            <w:pPr>
              <w:jc w:val="center"/>
            </w:pPr>
            <w:r w:rsidRPr="000101F1">
              <w:t xml:space="preserve">Моторс </w:t>
            </w:r>
            <w:proofErr w:type="spellStart"/>
            <w:proofErr w:type="gramStart"/>
            <w:r w:rsidRPr="000101F1">
              <w:t>Корп</w:t>
            </w:r>
            <w:proofErr w:type="spellEnd"/>
            <w:proofErr w:type="gramEnd"/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618,0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Тарасов Сергей Михайлович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623305,71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Жилой дом ½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75</w:t>
            </w:r>
            <w:r w:rsidR="00C04B7A">
              <w:t>,0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Автомобили</w:t>
            </w:r>
          </w:p>
          <w:p w:rsidR="000101F1" w:rsidRPr="000101F1" w:rsidRDefault="000101F1" w:rsidP="00ED5BDE">
            <w:pPr>
              <w:jc w:val="center"/>
            </w:pPr>
            <w:r w:rsidRPr="000101F1">
              <w:t xml:space="preserve">Хендай </w:t>
            </w:r>
            <w:r w:rsidRPr="000101F1">
              <w:rPr>
                <w:lang w:val="en-US"/>
              </w:rPr>
              <w:t>IX</w:t>
            </w:r>
            <w:r w:rsidRPr="00A3085B">
              <w:t xml:space="preserve"> 35</w:t>
            </w:r>
            <w:r w:rsidRPr="000101F1">
              <w:t>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Форд Фокус</w:t>
            </w:r>
          </w:p>
        </w:tc>
        <w:tc>
          <w:tcPr>
            <w:tcW w:w="1729" w:type="dxa"/>
            <w:shd w:val="clear" w:color="auto" w:fill="auto"/>
          </w:tcPr>
          <w:p w:rsidR="000101F1" w:rsidRDefault="0077058D" w:rsidP="00ED5BDE">
            <w:pPr>
              <w:jc w:val="center"/>
            </w:pPr>
            <w:r>
              <w:t>Ж</w:t>
            </w:r>
            <w:r w:rsidR="000101F1" w:rsidRPr="000101F1">
              <w:t>илой дом</w:t>
            </w:r>
          </w:p>
          <w:p w:rsidR="0077058D" w:rsidRPr="000101F1" w:rsidRDefault="0077058D" w:rsidP="00ED5BDE">
            <w:pPr>
              <w:jc w:val="center"/>
            </w:pPr>
            <w:r>
              <w:t>½ доли,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 xml:space="preserve">Земельный участок 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75,0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1200,0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C04B7A" w:rsidP="00ED5BDE">
            <w:pPr>
              <w:jc w:val="center"/>
            </w:pPr>
            <w:r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Супруга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317625,07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77058D" w:rsidRPr="000101F1" w:rsidRDefault="000101F1" w:rsidP="00C04B7A">
            <w:pPr>
              <w:jc w:val="center"/>
            </w:pPr>
            <w:r w:rsidRPr="000101F1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C04B7A">
            <w:pPr>
              <w:jc w:val="center"/>
            </w:pPr>
            <w:r w:rsidRPr="000101F1">
              <w:t>75,0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Меньшикова Светлана Алексеевна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C04B7A" w:rsidP="00ED5BDE">
            <w:pPr>
              <w:jc w:val="center"/>
            </w:pPr>
            <w:r>
              <w:t>655798,1</w:t>
            </w:r>
            <w:r w:rsidR="000101F1" w:rsidRPr="000101F1">
              <w:t>5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 xml:space="preserve">Земельный участок, Жилой дом 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½ доли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1200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60,8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111977,77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 xml:space="preserve">Жилой дом 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¼ доли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60,8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proofErr w:type="spellStart"/>
            <w:r w:rsidRPr="000101F1">
              <w:lastRenderedPageBreak/>
              <w:t>Дворцова</w:t>
            </w:r>
            <w:proofErr w:type="spellEnd"/>
            <w:r w:rsidRPr="000101F1">
              <w:t xml:space="preserve"> Ангелина Ивановна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502130,95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Земельный участок,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1200,0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34,4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C04B7A" w:rsidP="00ED5BDE">
            <w:pPr>
              <w:jc w:val="center"/>
            </w:pPr>
            <w:r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Земельный участок,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1200,0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34,4</w:t>
            </w:r>
          </w:p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Шапкина Любовь Арсентьевна</w:t>
            </w:r>
          </w:p>
        </w:tc>
        <w:tc>
          <w:tcPr>
            <w:tcW w:w="1460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405609,37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0101F1">
            <w:pPr>
              <w:jc w:val="center"/>
            </w:pPr>
            <w:r w:rsidRPr="000101F1">
              <w:t>Садовый участок</w:t>
            </w:r>
          </w:p>
          <w:p w:rsidR="000101F1" w:rsidRPr="000101F1" w:rsidRDefault="000101F1" w:rsidP="00ED5BDE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1000,0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0101F1"/>
        </w:tc>
        <w:tc>
          <w:tcPr>
            <w:tcW w:w="1691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Россия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</w:p>
        </w:tc>
        <w:tc>
          <w:tcPr>
            <w:tcW w:w="216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Жилой дом,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Земельный участок,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Земельный участок,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0101F1" w:rsidRPr="000101F1" w:rsidRDefault="000101F1" w:rsidP="00ED5BDE">
            <w:pPr>
              <w:jc w:val="center"/>
            </w:pPr>
            <w:r w:rsidRPr="000101F1">
              <w:t>53,8</w:t>
            </w:r>
          </w:p>
          <w:p w:rsidR="000101F1" w:rsidRPr="000101F1" w:rsidRDefault="000101F1" w:rsidP="00ED5BDE">
            <w:pPr>
              <w:jc w:val="center"/>
            </w:pPr>
            <w:r w:rsidRPr="000101F1">
              <w:t>1500,0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24,0</w:t>
            </w:r>
          </w:p>
          <w:p w:rsidR="000101F1" w:rsidRPr="000101F1" w:rsidRDefault="000101F1" w:rsidP="00ED5BDE">
            <w:pPr>
              <w:jc w:val="center"/>
            </w:pPr>
          </w:p>
          <w:p w:rsidR="000101F1" w:rsidRPr="000101F1" w:rsidRDefault="000101F1" w:rsidP="00ED5BDE">
            <w:pPr>
              <w:jc w:val="center"/>
            </w:pPr>
            <w:r w:rsidRPr="000101F1">
              <w:t>3006,0</w:t>
            </w:r>
          </w:p>
        </w:tc>
        <w:tc>
          <w:tcPr>
            <w:tcW w:w="1691" w:type="dxa"/>
            <w:shd w:val="clear" w:color="auto" w:fill="auto"/>
          </w:tcPr>
          <w:p w:rsidR="000101F1" w:rsidRPr="009E7D15" w:rsidRDefault="00C04B7A" w:rsidP="00ED5BDE">
            <w:pPr>
              <w:jc w:val="center"/>
            </w:pPr>
            <w:r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1705030,77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0101F1">
            <w:pPr>
              <w:jc w:val="center"/>
            </w:pPr>
            <w:r w:rsidRPr="0077058D">
              <w:t xml:space="preserve">Садовый участок,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Земельный участок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Земельный участок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1500,0</w:t>
            </w:r>
          </w:p>
          <w:p w:rsidR="000101F1" w:rsidRPr="0077058D" w:rsidRDefault="000101F1" w:rsidP="00ED5BDE"/>
          <w:p w:rsidR="000101F1" w:rsidRPr="0077058D" w:rsidRDefault="000101F1" w:rsidP="00ED5BDE">
            <w:pPr>
              <w:jc w:val="center"/>
            </w:pPr>
            <w:r w:rsidRPr="0077058D">
              <w:t>3006,0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24,0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53,8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0101F1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C04B7A" w:rsidRDefault="000101F1" w:rsidP="00ED5BDE">
            <w:pPr>
              <w:jc w:val="center"/>
            </w:pPr>
            <w:r w:rsidRPr="0077058D">
              <w:t xml:space="preserve">Автомобили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 xml:space="preserve">ВАЗ 2109,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ВАЗ 21703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Земельный участок</w:t>
            </w:r>
            <w:r w:rsidR="0077058D" w:rsidRPr="0077058D">
              <w:t xml:space="preserve"> (садовый)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1000,0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Куприянова Надежда Леонидовна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  <w:rPr>
                <w:lang w:val="en-US"/>
              </w:rPr>
            </w:pPr>
            <w:r>
              <w:t>331914,00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C04B7A">
            <w:pPr>
              <w:jc w:val="center"/>
            </w:pPr>
            <w:r w:rsidRPr="0077058D">
              <w:t>Квартира,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55,6</w:t>
            </w:r>
          </w:p>
          <w:p w:rsidR="000101F1" w:rsidRPr="0077058D" w:rsidRDefault="000101F1" w:rsidP="00C04B7A">
            <w:pPr>
              <w:jc w:val="center"/>
            </w:pPr>
            <w:r w:rsidRPr="0077058D">
              <w:t>1000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>
              <w:t>813371,00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Земельный участок,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1500,0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60,9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Автомобиль</w:t>
            </w:r>
          </w:p>
          <w:p w:rsidR="000101F1" w:rsidRPr="0077058D" w:rsidRDefault="000101F1" w:rsidP="00ED5BDE">
            <w:pPr>
              <w:jc w:val="center"/>
            </w:pPr>
            <w:r w:rsidRPr="0077058D">
              <w:rPr>
                <w:lang w:val="en-US"/>
              </w:rPr>
              <w:t>Chevrolet</w:t>
            </w:r>
            <w:r w:rsidRPr="0077058D">
              <w:t xml:space="preserve"> </w:t>
            </w:r>
            <w:r w:rsidRPr="0077058D">
              <w:rPr>
                <w:lang w:val="en-US"/>
              </w:rPr>
              <w:t>aveo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Квартира</w:t>
            </w:r>
          </w:p>
          <w:p w:rsidR="0077058D" w:rsidRDefault="0077058D" w:rsidP="00ED5BDE">
            <w:pPr>
              <w:jc w:val="center"/>
            </w:pPr>
          </w:p>
          <w:p w:rsidR="0077058D" w:rsidRPr="0077058D" w:rsidRDefault="0077058D" w:rsidP="00ED5BDE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55,6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Квартира</w:t>
            </w:r>
          </w:p>
          <w:p w:rsidR="000101F1" w:rsidRPr="0077058D" w:rsidRDefault="000101F1" w:rsidP="00ED5BDE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55,6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Обухова Татьяна Васильевна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446690,99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 xml:space="preserve">Земельный участок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 xml:space="preserve">½ доли,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 xml:space="preserve">Жилой дом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½ доли,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343,75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41,4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42,7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C04B7A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  <w:rPr>
                <w:lang w:val="en-US"/>
              </w:rPr>
            </w:pPr>
            <w:r w:rsidRPr="0077058D">
              <w:t>Автомобиль</w:t>
            </w:r>
            <w:r w:rsidR="00C04B7A">
              <w:rPr>
                <w:lang w:val="en-US"/>
              </w:rPr>
              <w:t xml:space="preserve"> HAFEI</w:t>
            </w:r>
            <w:r w:rsidRPr="0077058D">
              <w:rPr>
                <w:lang w:val="en-US"/>
              </w:rPr>
              <w:t xml:space="preserve"> HFI 7100E3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lastRenderedPageBreak/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261769,99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Земельный участок</w:t>
            </w:r>
          </w:p>
          <w:p w:rsidR="000101F1" w:rsidRPr="0077058D" w:rsidRDefault="000101F1" w:rsidP="00ED5BDE">
            <w:pPr>
              <w:jc w:val="center"/>
            </w:pPr>
            <w:r w:rsidRPr="0077058D">
              <w:t xml:space="preserve"> ¼ доли,</w:t>
            </w:r>
          </w:p>
          <w:p w:rsidR="000101F1" w:rsidRPr="0077058D" w:rsidRDefault="000101F1" w:rsidP="00ED5BDE">
            <w:pPr>
              <w:jc w:val="center"/>
            </w:pPr>
            <w:r w:rsidRPr="0077058D">
              <w:t xml:space="preserve">Жилой дом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¼ доли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343,75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41,4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 xml:space="preserve">Земельный участок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¼ доли,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Жилой дом</w:t>
            </w:r>
          </w:p>
          <w:p w:rsidR="000101F1" w:rsidRPr="0077058D" w:rsidRDefault="000101F1" w:rsidP="00ED5BDE">
            <w:pPr>
              <w:jc w:val="center"/>
            </w:pPr>
            <w:r w:rsidRPr="0077058D">
              <w:t xml:space="preserve"> ¼ доли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343,75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41,4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proofErr w:type="spellStart"/>
            <w:r w:rsidRPr="0077058D">
              <w:t>Долгушева</w:t>
            </w:r>
            <w:proofErr w:type="spellEnd"/>
            <w:r w:rsidRPr="0077058D">
              <w:t xml:space="preserve"> Ольга Петровна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397753,82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 xml:space="preserve">Квартира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1/3</w:t>
            </w:r>
            <w:r w:rsidR="0077058D" w:rsidRPr="0077058D">
              <w:t xml:space="preserve"> доли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51,2</w:t>
            </w:r>
          </w:p>
          <w:p w:rsidR="000101F1" w:rsidRPr="0077058D" w:rsidRDefault="000101F1" w:rsidP="00ED5BDE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 xml:space="preserve">Квартира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1/3 доли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51,2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 xml:space="preserve">Квартира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1/3 доли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51,2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Шапкина Елена Витальевна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691701,00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3000,0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59,0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234553,00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Земельный участок, 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1200,0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59,0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  <w:p w:rsidR="000101F1" w:rsidRPr="0077058D" w:rsidRDefault="000101F1" w:rsidP="00ED5BDE">
            <w:pPr>
              <w:jc w:val="center"/>
            </w:pPr>
          </w:p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C04B7A" w:rsidRDefault="0077058D" w:rsidP="00ED5BDE">
            <w:pPr>
              <w:jc w:val="center"/>
            </w:pPr>
            <w:r w:rsidRPr="0077058D">
              <w:t>Автомобили</w:t>
            </w:r>
            <w:r w:rsidR="000101F1" w:rsidRPr="0077058D">
              <w:t xml:space="preserve"> 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ВАЗ 2114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ЗАЗ-968</w:t>
            </w:r>
          </w:p>
          <w:p w:rsidR="0077058D" w:rsidRPr="0077058D" w:rsidRDefault="0077058D" w:rsidP="00ED5BDE">
            <w:pPr>
              <w:jc w:val="center"/>
            </w:pPr>
            <w:proofErr w:type="spellStart"/>
            <w:r w:rsidRPr="0077058D">
              <w:t>Мототранспортное</w:t>
            </w:r>
            <w:proofErr w:type="spellEnd"/>
            <w:r w:rsidRPr="0077058D">
              <w:t xml:space="preserve"> средство</w:t>
            </w:r>
          </w:p>
          <w:p w:rsidR="0077058D" w:rsidRPr="0077058D" w:rsidRDefault="000101F1" w:rsidP="00C04B7A">
            <w:pPr>
              <w:jc w:val="center"/>
            </w:pPr>
            <w:r w:rsidRPr="0077058D">
              <w:t>Восход ЗМ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Жданова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Ираида Александровна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191289,72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Квартира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½ доли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24,35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1000,0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 xml:space="preserve">Россия 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77058D" w:rsidRDefault="0077058D" w:rsidP="00ED5BDE">
            <w:pPr>
              <w:jc w:val="center"/>
            </w:pPr>
            <w:r w:rsidRPr="0077058D">
              <w:t>127885,36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Квартира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½ доли</w:t>
            </w:r>
            <w:r w:rsidR="0077058D" w:rsidRPr="0077058D">
              <w:t>, Земельный участок</w:t>
            </w:r>
            <w:r w:rsidR="00C04B7A">
              <w:t>,</w:t>
            </w:r>
          </w:p>
          <w:p w:rsidR="0077058D" w:rsidRPr="0077058D" w:rsidRDefault="0077058D" w:rsidP="00ED5BDE">
            <w:pPr>
              <w:jc w:val="center"/>
            </w:pPr>
            <w:r w:rsidRPr="0077058D">
              <w:t>Гараж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24,35</w:t>
            </w:r>
          </w:p>
          <w:p w:rsidR="0077058D" w:rsidRPr="0077058D" w:rsidRDefault="0077058D" w:rsidP="00ED5BDE">
            <w:pPr>
              <w:jc w:val="center"/>
            </w:pPr>
          </w:p>
          <w:p w:rsidR="0077058D" w:rsidRPr="0077058D" w:rsidRDefault="0077058D" w:rsidP="00ED5BDE">
            <w:pPr>
              <w:jc w:val="center"/>
            </w:pPr>
            <w:r w:rsidRPr="0077058D">
              <w:t>32,0</w:t>
            </w:r>
          </w:p>
          <w:p w:rsidR="0077058D" w:rsidRPr="0077058D" w:rsidRDefault="0077058D" w:rsidP="00ED5BDE">
            <w:pPr>
              <w:jc w:val="center"/>
            </w:pPr>
          </w:p>
          <w:p w:rsidR="0077058D" w:rsidRDefault="0077058D" w:rsidP="00ED5BDE">
            <w:pPr>
              <w:jc w:val="center"/>
            </w:pPr>
            <w:r w:rsidRPr="0077058D">
              <w:t>30,0</w:t>
            </w:r>
          </w:p>
          <w:p w:rsidR="00C04B7A" w:rsidRPr="0077058D" w:rsidRDefault="00C04B7A" w:rsidP="00ED5BDE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0101F1" w:rsidRPr="0077058D" w:rsidRDefault="000101F1" w:rsidP="00ED5BDE">
            <w:pPr>
              <w:jc w:val="center"/>
            </w:pPr>
            <w:r w:rsidRPr="0077058D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Автомобиль</w:t>
            </w:r>
          </w:p>
          <w:p w:rsidR="000101F1" w:rsidRDefault="000101F1" w:rsidP="00ED5BDE">
            <w:pPr>
              <w:jc w:val="center"/>
            </w:pPr>
            <w:r w:rsidRPr="0077058D">
              <w:t>ВАЗ 21093</w:t>
            </w:r>
            <w:r w:rsidR="0077058D" w:rsidRPr="0077058D">
              <w:t>9</w:t>
            </w:r>
          </w:p>
          <w:p w:rsidR="00C04B7A" w:rsidRPr="0077058D" w:rsidRDefault="00C04B7A" w:rsidP="00ED5BDE">
            <w:pPr>
              <w:jc w:val="center"/>
            </w:pPr>
            <w:r>
              <w:t>Автоприцеп</w:t>
            </w:r>
          </w:p>
          <w:p w:rsidR="000101F1" w:rsidRPr="0077058D" w:rsidRDefault="000101F1" w:rsidP="00ED5BDE">
            <w:pPr>
              <w:jc w:val="center"/>
            </w:pPr>
            <w:r w:rsidRPr="0077058D">
              <w:t>ВМЗ-9601</w:t>
            </w:r>
          </w:p>
        </w:tc>
        <w:tc>
          <w:tcPr>
            <w:tcW w:w="1729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7058D" w:rsidRDefault="00C04B7A" w:rsidP="00ED5BDE">
            <w:pPr>
              <w:jc w:val="center"/>
            </w:pPr>
            <w:r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proofErr w:type="spellStart"/>
            <w:r w:rsidRPr="007F3695">
              <w:lastRenderedPageBreak/>
              <w:t>Столярова</w:t>
            </w:r>
            <w:proofErr w:type="spellEnd"/>
            <w:r w:rsidRPr="007F3695">
              <w:t xml:space="preserve"> Екатерина Владимировна</w:t>
            </w:r>
          </w:p>
        </w:tc>
        <w:tc>
          <w:tcPr>
            <w:tcW w:w="1460" w:type="dxa"/>
            <w:shd w:val="clear" w:color="auto" w:fill="auto"/>
          </w:tcPr>
          <w:p w:rsidR="000101F1" w:rsidRPr="007F3695" w:rsidRDefault="0077058D" w:rsidP="00ED5BDE">
            <w:pPr>
              <w:jc w:val="center"/>
            </w:pPr>
            <w:r w:rsidRPr="007F3695">
              <w:t>198080,93</w:t>
            </w:r>
          </w:p>
        </w:tc>
        <w:tc>
          <w:tcPr>
            <w:tcW w:w="1729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54,8</w:t>
            </w:r>
          </w:p>
        </w:tc>
        <w:tc>
          <w:tcPr>
            <w:tcW w:w="1691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0101F1" w:rsidRPr="007F3695" w:rsidRDefault="007F3695" w:rsidP="00ED5BDE">
            <w:pPr>
              <w:jc w:val="center"/>
            </w:pPr>
            <w:r w:rsidRPr="007F3695">
              <w:t>452829,48</w:t>
            </w:r>
          </w:p>
        </w:tc>
        <w:tc>
          <w:tcPr>
            <w:tcW w:w="1729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2169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F3695" w:rsidRDefault="00C04B7A" w:rsidP="00ED5BDE">
            <w:pPr>
              <w:jc w:val="center"/>
            </w:pPr>
            <w: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7F3695" w:rsidRDefault="00C04B7A" w:rsidP="00ED5BDE">
            <w:pPr>
              <w:jc w:val="center"/>
            </w:pPr>
            <w:r>
              <w:t>63,0</w:t>
            </w:r>
          </w:p>
        </w:tc>
        <w:tc>
          <w:tcPr>
            <w:tcW w:w="1691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Россия</w:t>
            </w:r>
          </w:p>
        </w:tc>
      </w:tr>
      <w:tr w:rsidR="0077058D" w:rsidRPr="006C1154" w:rsidTr="007F3695">
        <w:tc>
          <w:tcPr>
            <w:tcW w:w="2586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2169" w:type="dxa"/>
            <w:shd w:val="clear" w:color="auto" w:fill="auto"/>
          </w:tcPr>
          <w:p w:rsidR="000101F1" w:rsidRPr="007F3695" w:rsidRDefault="000101F1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0101F1" w:rsidRPr="007F3695" w:rsidRDefault="00C04B7A" w:rsidP="00ED5BDE">
            <w:pPr>
              <w:jc w:val="center"/>
            </w:pPr>
            <w: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0101F1" w:rsidRPr="007F3695" w:rsidRDefault="00C04B7A" w:rsidP="00ED5BDE">
            <w:pPr>
              <w:jc w:val="center"/>
            </w:pPr>
            <w:r>
              <w:t>63,0</w:t>
            </w:r>
          </w:p>
        </w:tc>
        <w:tc>
          <w:tcPr>
            <w:tcW w:w="1691" w:type="dxa"/>
            <w:shd w:val="clear" w:color="auto" w:fill="auto"/>
          </w:tcPr>
          <w:p w:rsidR="000101F1" w:rsidRPr="007F3695" w:rsidRDefault="00C04B7A" w:rsidP="00ED5BDE">
            <w:pPr>
              <w:jc w:val="center"/>
            </w:pPr>
            <w:r>
              <w:t>Россия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54,8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Россия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proofErr w:type="spellStart"/>
            <w:r w:rsidRPr="007F3695">
              <w:t>Акирейкина</w:t>
            </w:r>
            <w:proofErr w:type="spellEnd"/>
            <w:r w:rsidRPr="007F3695">
              <w:t xml:space="preserve"> Елена Николаевна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318872,49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 xml:space="preserve">Квартира 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1/3 доли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49,2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Автомобиль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ВАЗ 21093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565771,49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 xml:space="preserve">Квартира 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1/3 доли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49,2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Автомобили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ВАЗ 2114</w:t>
            </w:r>
          </w:p>
          <w:p w:rsidR="007F3695" w:rsidRPr="007F3695" w:rsidRDefault="007F3695" w:rsidP="00ED5BDE">
            <w:pPr>
              <w:jc w:val="center"/>
            </w:pPr>
            <w:r w:rsidRPr="007F3695">
              <w:t xml:space="preserve">Шевроле </w:t>
            </w:r>
            <w:proofErr w:type="spellStart"/>
            <w:r w:rsidRPr="007F3695">
              <w:t>Авео</w:t>
            </w:r>
            <w:proofErr w:type="spellEnd"/>
          </w:p>
          <w:p w:rsidR="007F3695" w:rsidRPr="007F3695" w:rsidRDefault="007F3695" w:rsidP="007F3695">
            <w:pPr>
              <w:jc w:val="center"/>
            </w:pPr>
            <w:proofErr w:type="spellStart"/>
            <w:r w:rsidRPr="007F3695">
              <w:t>Мототранспортное</w:t>
            </w:r>
            <w:proofErr w:type="spellEnd"/>
            <w:r w:rsidRPr="007F3695">
              <w:t xml:space="preserve"> средство</w:t>
            </w:r>
          </w:p>
          <w:p w:rsidR="007F3695" w:rsidRPr="007F3695" w:rsidRDefault="007F3695" w:rsidP="007F3695">
            <w:pPr>
              <w:jc w:val="center"/>
            </w:pPr>
            <w:r w:rsidRPr="007F3695">
              <w:t>«Восход»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Земельный участок,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Земельный участок,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Земельный участок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18,0</w:t>
            </w:r>
          </w:p>
          <w:p w:rsidR="007F3695" w:rsidRPr="007F3695" w:rsidRDefault="007F3695" w:rsidP="00ED5BDE">
            <w:pPr>
              <w:jc w:val="center"/>
            </w:pPr>
          </w:p>
          <w:p w:rsidR="007F3695" w:rsidRPr="007F3695" w:rsidRDefault="007F3695" w:rsidP="00ED5BDE">
            <w:pPr>
              <w:jc w:val="center"/>
            </w:pPr>
            <w:r w:rsidRPr="007F3695">
              <w:t>208,0</w:t>
            </w:r>
          </w:p>
          <w:p w:rsidR="007F3695" w:rsidRPr="007F3695" w:rsidRDefault="007F3695" w:rsidP="00ED5BDE">
            <w:pPr>
              <w:jc w:val="center"/>
            </w:pPr>
          </w:p>
          <w:p w:rsidR="007F3695" w:rsidRPr="007F3695" w:rsidRDefault="007F3695" w:rsidP="00ED5BDE">
            <w:pPr>
              <w:jc w:val="center"/>
            </w:pPr>
            <w:r w:rsidRPr="007F3695">
              <w:t>1972,0</w:t>
            </w:r>
          </w:p>
          <w:p w:rsidR="007F3695" w:rsidRPr="007F3695" w:rsidRDefault="007F3695" w:rsidP="00ED5BDE">
            <w:pPr>
              <w:jc w:val="center"/>
            </w:pPr>
          </w:p>
          <w:p w:rsidR="007F3695" w:rsidRPr="007F3695" w:rsidRDefault="007F3695" w:rsidP="00ED5BDE">
            <w:pPr>
              <w:jc w:val="center"/>
            </w:pPr>
            <w:r w:rsidRPr="007F3695">
              <w:t>686</w:t>
            </w:r>
            <w:r w:rsidR="00C04B7A">
              <w:t>,0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  <w:p w:rsidR="007F3695" w:rsidRPr="007F3695" w:rsidRDefault="007F3695" w:rsidP="00ED5BDE">
            <w:pPr>
              <w:jc w:val="center"/>
            </w:pPr>
          </w:p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  <w:p w:rsidR="007F3695" w:rsidRPr="007F3695" w:rsidRDefault="007F3695" w:rsidP="00ED5BDE">
            <w:pPr>
              <w:jc w:val="center"/>
            </w:pPr>
          </w:p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  <w:p w:rsidR="007F3695" w:rsidRPr="007F3695" w:rsidRDefault="007F3695" w:rsidP="00ED5BDE">
            <w:pPr>
              <w:jc w:val="center"/>
            </w:pPr>
          </w:p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Квартира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1/3 доли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49,2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proofErr w:type="spellStart"/>
            <w:r w:rsidRPr="007F3695">
              <w:t>Шушлякова</w:t>
            </w:r>
            <w:proofErr w:type="spellEnd"/>
            <w:r w:rsidRPr="007F3695">
              <w:t xml:space="preserve"> Юлия Семеновна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173376,67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Автомобили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ВАЗ 21140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КАМАЗ – 4310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Автоприцеп</w:t>
            </w:r>
          </w:p>
          <w:p w:rsidR="007F3695" w:rsidRDefault="007F3695" w:rsidP="00ED5BDE">
            <w:pPr>
              <w:jc w:val="center"/>
            </w:pPr>
            <w:r w:rsidRPr="007F3695">
              <w:t>Прицеп-роспуск 905401</w:t>
            </w:r>
          </w:p>
          <w:p w:rsidR="00CB3585" w:rsidRPr="007F3695" w:rsidRDefault="00CB3585" w:rsidP="00ED5BDE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66,8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Супруг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32000,00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66,8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Камаз-5320</w:t>
            </w:r>
          </w:p>
        </w:tc>
        <w:tc>
          <w:tcPr>
            <w:tcW w:w="1729" w:type="dxa"/>
            <w:shd w:val="clear" w:color="auto" w:fill="auto"/>
          </w:tcPr>
          <w:p w:rsidR="007F3695" w:rsidRDefault="007F3695" w:rsidP="00ED5BDE">
            <w:pPr>
              <w:jc w:val="center"/>
            </w:pPr>
            <w:r w:rsidRPr="007F3695">
              <w:t>Земельный участок</w:t>
            </w:r>
            <w:r>
              <w:t>,</w:t>
            </w:r>
          </w:p>
          <w:p w:rsidR="007F3695" w:rsidRPr="007F3695" w:rsidRDefault="007F3695" w:rsidP="00ED5BDE">
            <w:pPr>
              <w:jc w:val="center"/>
            </w:pPr>
            <w:r>
              <w:t xml:space="preserve"> Жилой дом</w:t>
            </w:r>
          </w:p>
        </w:tc>
        <w:tc>
          <w:tcPr>
            <w:tcW w:w="1156" w:type="dxa"/>
            <w:shd w:val="clear" w:color="auto" w:fill="auto"/>
          </w:tcPr>
          <w:p w:rsidR="007F3695" w:rsidRDefault="007F3695" w:rsidP="00ED5BDE">
            <w:pPr>
              <w:jc w:val="center"/>
            </w:pPr>
            <w:r w:rsidRPr="007F3695">
              <w:t>3000</w:t>
            </w:r>
            <w:r w:rsidR="00C04B7A">
              <w:t>,0</w:t>
            </w:r>
          </w:p>
          <w:p w:rsidR="007F3695" w:rsidRDefault="007F3695" w:rsidP="00ED5BDE">
            <w:pPr>
              <w:jc w:val="center"/>
            </w:pPr>
          </w:p>
          <w:p w:rsidR="007F3695" w:rsidRPr="007F3695" w:rsidRDefault="007F3695" w:rsidP="00ED5BDE">
            <w:pPr>
              <w:jc w:val="center"/>
            </w:pPr>
            <w:r>
              <w:t>66,8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Несовершеннолетний ребенок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66,8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Россия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Короткова Татьяна Валерьевна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263901,20</w:t>
            </w:r>
          </w:p>
        </w:tc>
        <w:tc>
          <w:tcPr>
            <w:tcW w:w="1729" w:type="dxa"/>
            <w:shd w:val="clear" w:color="auto" w:fill="auto"/>
          </w:tcPr>
          <w:p w:rsidR="007F3695" w:rsidRDefault="007F3695" w:rsidP="00ED5BDE">
            <w:pPr>
              <w:jc w:val="center"/>
            </w:pPr>
            <w:r w:rsidRPr="007F3695">
              <w:t>Квартира</w:t>
            </w:r>
          </w:p>
          <w:p w:rsidR="00C04B7A" w:rsidRDefault="00C04B7A" w:rsidP="00ED5BDE">
            <w:pPr>
              <w:jc w:val="center"/>
            </w:pPr>
          </w:p>
          <w:p w:rsidR="00C04B7A" w:rsidRPr="007F3695" w:rsidRDefault="00C04B7A" w:rsidP="00ED5BDE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34,4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lastRenderedPageBreak/>
              <w:t>Якушкин Игорь Александрович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324270,37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нет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Квартира</w:t>
            </w:r>
            <w:r w:rsidR="00C04B7A">
              <w:t>,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C04B7A">
            <w:pPr>
              <w:jc w:val="center"/>
            </w:pPr>
            <w:r w:rsidRPr="007F3695">
              <w:t>46</w:t>
            </w:r>
            <w:r w:rsidR="009E7D15">
              <w:t>,0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1000</w:t>
            </w:r>
            <w:r w:rsidR="009E7D15">
              <w:t>,0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C04B7A" w:rsidP="00C04B7A">
            <w:pPr>
              <w:jc w:val="center"/>
            </w:pPr>
            <w:r>
              <w:t>Россия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</w:tr>
      <w:tr w:rsidR="007F3695" w:rsidRPr="006C1154" w:rsidTr="007F3695">
        <w:tc>
          <w:tcPr>
            <w:tcW w:w="2586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Супруга</w:t>
            </w:r>
          </w:p>
        </w:tc>
        <w:tc>
          <w:tcPr>
            <w:tcW w:w="1460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0,27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2169" w:type="dxa"/>
            <w:shd w:val="clear" w:color="auto" w:fill="auto"/>
          </w:tcPr>
          <w:p w:rsidR="007F3695" w:rsidRPr="007F3695" w:rsidRDefault="00C04B7A" w:rsidP="00ED5BDE">
            <w:pPr>
              <w:jc w:val="center"/>
            </w:pPr>
            <w:r>
              <w:t>нет</w:t>
            </w:r>
          </w:p>
        </w:tc>
        <w:tc>
          <w:tcPr>
            <w:tcW w:w="1729" w:type="dxa"/>
            <w:shd w:val="clear" w:color="auto" w:fill="auto"/>
          </w:tcPr>
          <w:p w:rsidR="007F3695" w:rsidRPr="007F3695" w:rsidRDefault="007F3695" w:rsidP="00ED5BDE">
            <w:pPr>
              <w:jc w:val="center"/>
            </w:pPr>
            <w:r w:rsidRPr="007F3695">
              <w:t>Квартира</w:t>
            </w:r>
            <w:r w:rsidR="00C04B7A">
              <w:t>,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7F3695" w:rsidRPr="007F3695" w:rsidRDefault="007F3695" w:rsidP="00C04B7A">
            <w:pPr>
              <w:jc w:val="center"/>
            </w:pPr>
            <w:r w:rsidRPr="007F3695">
              <w:t>46</w:t>
            </w:r>
            <w:r w:rsidR="009E7D15">
              <w:t>,0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1000</w:t>
            </w:r>
            <w:r w:rsidR="009E7D15">
              <w:t>,0</w:t>
            </w:r>
          </w:p>
        </w:tc>
        <w:tc>
          <w:tcPr>
            <w:tcW w:w="1691" w:type="dxa"/>
            <w:shd w:val="clear" w:color="auto" w:fill="auto"/>
          </w:tcPr>
          <w:p w:rsidR="007F3695" w:rsidRPr="007F3695" w:rsidRDefault="00C04B7A" w:rsidP="00C04B7A">
            <w:pPr>
              <w:jc w:val="center"/>
            </w:pPr>
            <w:r>
              <w:t>Россия</w:t>
            </w:r>
          </w:p>
          <w:p w:rsidR="007F3695" w:rsidRPr="007F3695" w:rsidRDefault="007F3695" w:rsidP="00ED5BDE">
            <w:pPr>
              <w:jc w:val="center"/>
            </w:pPr>
            <w:r w:rsidRPr="007F3695">
              <w:t>Россия</w:t>
            </w:r>
          </w:p>
        </w:tc>
      </w:tr>
    </w:tbl>
    <w:p w:rsidR="000101F1" w:rsidRDefault="000101F1" w:rsidP="000101F1">
      <w:pPr>
        <w:jc w:val="center"/>
      </w:pPr>
    </w:p>
    <w:p w:rsidR="000101F1" w:rsidRDefault="000101F1" w:rsidP="000101F1">
      <w:pPr>
        <w:ind w:left="2832" w:firstLine="708"/>
      </w:pPr>
    </w:p>
    <w:p w:rsidR="000101F1" w:rsidRDefault="000101F1" w:rsidP="000101F1">
      <w:pPr>
        <w:ind w:left="2832" w:firstLine="3"/>
      </w:pPr>
      <w:r>
        <w:t xml:space="preserve"> </w:t>
      </w:r>
      <w:r w:rsidR="00C04B7A">
        <w:t xml:space="preserve">    </w:t>
      </w:r>
      <w:r>
        <w:t xml:space="preserve">   </w:t>
      </w:r>
      <w:r w:rsidRPr="006C1154">
        <w:t>Глава администрации</w:t>
      </w:r>
    </w:p>
    <w:p w:rsidR="006B734B" w:rsidRDefault="000101F1" w:rsidP="000101F1">
      <w:pPr>
        <w:jc w:val="center"/>
      </w:pPr>
      <w:r w:rsidRPr="006C1154">
        <w:t>Килемарского муниципального района                                                              Л.А.</w:t>
      </w:r>
      <w:r>
        <w:t xml:space="preserve"> </w:t>
      </w:r>
      <w:r w:rsidRPr="006C1154">
        <w:t>Толмачева</w:t>
      </w: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0101F1">
      <w:pPr>
        <w:jc w:val="center"/>
      </w:pPr>
    </w:p>
    <w:p w:rsidR="00A3085B" w:rsidRDefault="00A3085B" w:rsidP="00A3085B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</w:t>
      </w:r>
    </w:p>
    <w:p w:rsidR="00A3085B" w:rsidRDefault="00A3085B" w:rsidP="00A3085B">
      <w:pPr>
        <w:jc w:val="center"/>
      </w:pPr>
      <w:r>
        <w:t>Сорокина Николая Викторовича,</w:t>
      </w:r>
    </w:p>
    <w:p w:rsidR="00A3085B" w:rsidRDefault="00A3085B" w:rsidP="00A3085B">
      <w:pPr>
        <w:jc w:val="center"/>
      </w:pPr>
      <w:r>
        <w:t xml:space="preserve"> главы муниципального образования «Килемарский муниципальный район» </w:t>
      </w:r>
    </w:p>
    <w:p w:rsidR="00A3085B" w:rsidRDefault="00A3085B" w:rsidP="00A3085B">
      <w:pPr>
        <w:jc w:val="center"/>
      </w:pPr>
      <w:r>
        <w:t>и членов его семьи</w:t>
      </w:r>
    </w:p>
    <w:p w:rsidR="00A3085B" w:rsidRDefault="00A3085B" w:rsidP="00A3085B">
      <w:pPr>
        <w:jc w:val="center"/>
      </w:pPr>
      <w:r>
        <w:t>за период с 1 января по 31 декабря 2013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7"/>
        <w:gridCol w:w="1236"/>
        <w:gridCol w:w="1871"/>
        <w:gridCol w:w="1246"/>
        <w:gridCol w:w="1824"/>
        <w:gridCol w:w="1841"/>
        <w:gridCol w:w="1871"/>
        <w:gridCol w:w="1246"/>
        <w:gridCol w:w="1824"/>
      </w:tblGrid>
      <w:tr w:rsidR="00A3085B" w:rsidTr="003A31B8">
        <w:tc>
          <w:tcPr>
            <w:tcW w:w="1841" w:type="dxa"/>
            <w:vMerge w:val="restart"/>
          </w:tcPr>
          <w:p w:rsidR="00A3085B" w:rsidRDefault="00A3085B" w:rsidP="003A31B8">
            <w:pPr>
              <w:jc w:val="center"/>
            </w:pPr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 xml:space="preserve"> имя, отчество</w:t>
            </w:r>
          </w:p>
        </w:tc>
        <w:tc>
          <w:tcPr>
            <w:tcW w:w="1181" w:type="dxa"/>
            <w:vMerge w:val="restart"/>
          </w:tcPr>
          <w:p w:rsidR="00A3085B" w:rsidRDefault="00A3085B" w:rsidP="003A31B8">
            <w:pPr>
              <w:jc w:val="center"/>
            </w:pPr>
            <w:r>
              <w:t>Общая сумма дохода за 2012 год (руб.)</w:t>
            </w:r>
          </w:p>
        </w:tc>
        <w:tc>
          <w:tcPr>
            <w:tcW w:w="6806" w:type="dxa"/>
            <w:gridSpan w:val="4"/>
          </w:tcPr>
          <w:p w:rsidR="00A3085B" w:rsidRDefault="00A3085B" w:rsidP="003A31B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8" w:type="dxa"/>
            <w:gridSpan w:val="3"/>
          </w:tcPr>
          <w:p w:rsidR="00A3085B" w:rsidRDefault="00A3085B" w:rsidP="003A31B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085B" w:rsidTr="003A31B8">
        <w:tc>
          <w:tcPr>
            <w:tcW w:w="1841" w:type="dxa"/>
            <w:vMerge/>
          </w:tcPr>
          <w:p w:rsidR="00A3085B" w:rsidRDefault="00A3085B" w:rsidP="003A31B8">
            <w:pPr>
              <w:jc w:val="center"/>
            </w:pPr>
          </w:p>
        </w:tc>
        <w:tc>
          <w:tcPr>
            <w:tcW w:w="1181" w:type="dxa"/>
            <w:vMerge/>
          </w:tcPr>
          <w:p w:rsidR="00A3085B" w:rsidRDefault="00A3085B" w:rsidP="003A31B8">
            <w:pPr>
              <w:jc w:val="center"/>
            </w:pPr>
          </w:p>
        </w:tc>
        <w:tc>
          <w:tcPr>
            <w:tcW w:w="1878" w:type="dxa"/>
          </w:tcPr>
          <w:p w:rsidR="00A3085B" w:rsidRDefault="00A3085B" w:rsidP="003A31B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0" w:type="dxa"/>
          </w:tcPr>
          <w:p w:rsidR="00A3085B" w:rsidRDefault="00A3085B" w:rsidP="003A31B8">
            <w:pPr>
              <w:jc w:val="center"/>
            </w:pPr>
            <w:r>
              <w:t>Площадь (кв. м)</w:t>
            </w:r>
          </w:p>
        </w:tc>
        <w:tc>
          <w:tcPr>
            <w:tcW w:w="1830" w:type="dxa"/>
          </w:tcPr>
          <w:p w:rsidR="00A3085B" w:rsidRDefault="00A3085B" w:rsidP="003A31B8">
            <w:pPr>
              <w:jc w:val="center"/>
            </w:pPr>
            <w:r>
              <w:t>Страна расположения</w:t>
            </w:r>
          </w:p>
        </w:tc>
        <w:tc>
          <w:tcPr>
            <w:tcW w:w="1848" w:type="dxa"/>
          </w:tcPr>
          <w:p w:rsidR="00A3085B" w:rsidRDefault="00A3085B" w:rsidP="003A31B8">
            <w:pPr>
              <w:jc w:val="center"/>
            </w:pPr>
            <w:r>
              <w:t>Транспортные средства</w:t>
            </w:r>
          </w:p>
        </w:tc>
        <w:tc>
          <w:tcPr>
            <w:tcW w:w="1878" w:type="dxa"/>
          </w:tcPr>
          <w:p w:rsidR="00A3085B" w:rsidRDefault="00A3085B" w:rsidP="003A31B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0" w:type="dxa"/>
          </w:tcPr>
          <w:p w:rsidR="00A3085B" w:rsidRDefault="00A3085B" w:rsidP="003A31B8">
            <w:pPr>
              <w:jc w:val="center"/>
            </w:pPr>
            <w:r>
              <w:t>Площадь (кв. м)</w:t>
            </w:r>
          </w:p>
        </w:tc>
        <w:tc>
          <w:tcPr>
            <w:tcW w:w="1830" w:type="dxa"/>
          </w:tcPr>
          <w:p w:rsidR="00A3085B" w:rsidRDefault="00A3085B" w:rsidP="003A31B8">
            <w:pPr>
              <w:jc w:val="center"/>
            </w:pPr>
            <w:r>
              <w:t>Страна расположения</w:t>
            </w:r>
          </w:p>
        </w:tc>
      </w:tr>
      <w:tr w:rsidR="00A3085B" w:rsidTr="003A31B8">
        <w:tc>
          <w:tcPr>
            <w:tcW w:w="1841" w:type="dxa"/>
          </w:tcPr>
          <w:p w:rsidR="00A3085B" w:rsidRDefault="00A3085B" w:rsidP="003A31B8">
            <w:pPr>
              <w:jc w:val="center"/>
            </w:pPr>
            <w:r>
              <w:t>1</w:t>
            </w:r>
          </w:p>
        </w:tc>
        <w:tc>
          <w:tcPr>
            <w:tcW w:w="1181" w:type="dxa"/>
          </w:tcPr>
          <w:p w:rsidR="00A3085B" w:rsidRDefault="00A3085B" w:rsidP="003A31B8">
            <w:pPr>
              <w:jc w:val="center"/>
            </w:pPr>
            <w:r>
              <w:t>2</w:t>
            </w:r>
          </w:p>
        </w:tc>
        <w:tc>
          <w:tcPr>
            <w:tcW w:w="1878" w:type="dxa"/>
          </w:tcPr>
          <w:p w:rsidR="00A3085B" w:rsidRDefault="00A3085B" w:rsidP="003A31B8">
            <w:pPr>
              <w:jc w:val="center"/>
            </w:pPr>
            <w:r>
              <w:t>3</w:t>
            </w:r>
          </w:p>
        </w:tc>
        <w:tc>
          <w:tcPr>
            <w:tcW w:w="1250" w:type="dxa"/>
          </w:tcPr>
          <w:p w:rsidR="00A3085B" w:rsidRDefault="00A3085B" w:rsidP="003A31B8">
            <w:pPr>
              <w:jc w:val="center"/>
            </w:pPr>
            <w:r>
              <w:t>4</w:t>
            </w:r>
          </w:p>
        </w:tc>
        <w:tc>
          <w:tcPr>
            <w:tcW w:w="1830" w:type="dxa"/>
          </w:tcPr>
          <w:p w:rsidR="00A3085B" w:rsidRDefault="00A3085B" w:rsidP="003A31B8">
            <w:pPr>
              <w:jc w:val="center"/>
            </w:pPr>
            <w:r>
              <w:t>5</w:t>
            </w:r>
          </w:p>
        </w:tc>
        <w:tc>
          <w:tcPr>
            <w:tcW w:w="1848" w:type="dxa"/>
          </w:tcPr>
          <w:p w:rsidR="00A3085B" w:rsidRDefault="00A3085B" w:rsidP="003A31B8">
            <w:pPr>
              <w:jc w:val="center"/>
            </w:pPr>
            <w:r>
              <w:t>6</w:t>
            </w:r>
          </w:p>
        </w:tc>
        <w:tc>
          <w:tcPr>
            <w:tcW w:w="1878" w:type="dxa"/>
          </w:tcPr>
          <w:p w:rsidR="00A3085B" w:rsidRDefault="00A3085B" w:rsidP="003A31B8">
            <w:pPr>
              <w:jc w:val="center"/>
            </w:pPr>
            <w:r>
              <w:t>7</w:t>
            </w:r>
          </w:p>
        </w:tc>
        <w:tc>
          <w:tcPr>
            <w:tcW w:w="1250" w:type="dxa"/>
          </w:tcPr>
          <w:p w:rsidR="00A3085B" w:rsidRDefault="00A3085B" w:rsidP="003A31B8">
            <w:pPr>
              <w:jc w:val="center"/>
            </w:pPr>
            <w:r>
              <w:t>8</w:t>
            </w:r>
          </w:p>
        </w:tc>
        <w:tc>
          <w:tcPr>
            <w:tcW w:w="1830" w:type="dxa"/>
          </w:tcPr>
          <w:p w:rsidR="00A3085B" w:rsidRDefault="00A3085B" w:rsidP="003A31B8">
            <w:pPr>
              <w:jc w:val="center"/>
            </w:pPr>
            <w:r>
              <w:t>9</w:t>
            </w:r>
          </w:p>
        </w:tc>
      </w:tr>
      <w:tr w:rsidR="00A3085B" w:rsidRPr="007C1EC8" w:rsidTr="003A31B8">
        <w:tc>
          <w:tcPr>
            <w:tcW w:w="1841" w:type="dxa"/>
          </w:tcPr>
          <w:p w:rsidR="00A3085B" w:rsidRPr="007C1EC8" w:rsidRDefault="00A3085B" w:rsidP="003A31B8">
            <w:pPr>
              <w:jc w:val="center"/>
            </w:pPr>
            <w:r w:rsidRPr="007C1EC8">
              <w:t xml:space="preserve">Сорокин Николай Викторович,  </w:t>
            </w:r>
          </w:p>
        </w:tc>
        <w:tc>
          <w:tcPr>
            <w:tcW w:w="1181" w:type="dxa"/>
          </w:tcPr>
          <w:p w:rsidR="00A3085B" w:rsidRPr="007C1EC8" w:rsidRDefault="00A3085B" w:rsidP="003A31B8">
            <w:pPr>
              <w:jc w:val="center"/>
            </w:pPr>
            <w:r>
              <w:t xml:space="preserve"> </w:t>
            </w:r>
            <w:r w:rsidRPr="007C1EC8">
              <w:t xml:space="preserve"> </w:t>
            </w:r>
            <w:r>
              <w:t xml:space="preserve"> 1 287 423, 35</w:t>
            </w:r>
            <w:r w:rsidRPr="007C1EC8">
              <w:t xml:space="preserve"> </w:t>
            </w:r>
          </w:p>
        </w:tc>
        <w:tc>
          <w:tcPr>
            <w:tcW w:w="1878" w:type="dxa"/>
          </w:tcPr>
          <w:p w:rsidR="00A3085B" w:rsidRPr="007C1EC8" w:rsidRDefault="00A3085B" w:rsidP="003A31B8">
            <w:pPr>
              <w:jc w:val="center"/>
            </w:pPr>
            <w:r w:rsidRPr="007C1EC8">
              <w:t>Земельный участок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 w:rsidRPr="007C1EC8">
              <w:t>Земельный участок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Земельный участок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Земельный участок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Земельный участок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Земельный участок</w:t>
            </w: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>
              <w:t>Земельный участок</w:t>
            </w:r>
          </w:p>
          <w:p w:rsidR="00A3085B" w:rsidRPr="007C1EC8" w:rsidRDefault="00A3085B" w:rsidP="003A31B8">
            <w:pPr>
              <w:jc w:val="center"/>
            </w:pPr>
            <w:r w:rsidRPr="007C1EC8">
              <w:t>3-х комнатная квартира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lastRenderedPageBreak/>
              <w:t>3-х комнатная квартира</w:t>
            </w:r>
          </w:p>
          <w:p w:rsidR="00A3085B" w:rsidRPr="007C1EC8" w:rsidRDefault="00A3085B" w:rsidP="003A31B8">
            <w:pPr>
              <w:jc w:val="center"/>
            </w:pPr>
            <w:r w:rsidRPr="007C1EC8">
              <w:t>Гараж</w:t>
            </w:r>
          </w:p>
          <w:p w:rsidR="00A3085B" w:rsidRDefault="00A3085B" w:rsidP="003A31B8">
            <w:pPr>
              <w:jc w:val="center"/>
            </w:pPr>
            <w:r w:rsidRPr="007C1EC8">
              <w:t>Гараж</w:t>
            </w:r>
          </w:p>
          <w:p w:rsidR="00A3085B" w:rsidRPr="007C1EC8" w:rsidRDefault="00A3085B" w:rsidP="003A31B8">
            <w:pPr>
              <w:jc w:val="center"/>
            </w:pPr>
            <w:r>
              <w:t>Садовый дом</w:t>
            </w:r>
          </w:p>
        </w:tc>
        <w:tc>
          <w:tcPr>
            <w:tcW w:w="1250" w:type="dxa"/>
          </w:tcPr>
          <w:p w:rsidR="00A3085B" w:rsidRDefault="00A3085B" w:rsidP="003A31B8">
            <w:pPr>
              <w:jc w:val="center"/>
            </w:pPr>
            <w:r>
              <w:lastRenderedPageBreak/>
              <w:t xml:space="preserve"> 1400,00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r>
              <w:t>598,0</w:t>
            </w:r>
          </w:p>
          <w:p w:rsidR="00A3085B" w:rsidRDefault="00A3085B" w:rsidP="003A31B8"/>
          <w:p w:rsidR="00A3085B" w:rsidRDefault="00A3085B" w:rsidP="003A31B8">
            <w:r>
              <w:t>3003,3</w:t>
            </w:r>
          </w:p>
          <w:p w:rsidR="00A3085B" w:rsidRDefault="00A3085B" w:rsidP="003A31B8"/>
          <w:p w:rsidR="00A3085B" w:rsidRDefault="00A3085B" w:rsidP="003A31B8"/>
          <w:p w:rsidR="00A3085B" w:rsidRDefault="00A3085B" w:rsidP="003A31B8">
            <w:r>
              <w:t>25,0</w:t>
            </w:r>
          </w:p>
          <w:p w:rsidR="00A3085B" w:rsidRDefault="00A3085B" w:rsidP="003A31B8"/>
          <w:p w:rsidR="00A3085B" w:rsidRDefault="00A3085B" w:rsidP="003A31B8"/>
          <w:p w:rsidR="00A3085B" w:rsidRDefault="00A3085B" w:rsidP="003A31B8">
            <w:r>
              <w:t>24,5</w:t>
            </w:r>
          </w:p>
          <w:p w:rsidR="00A3085B" w:rsidRDefault="00A3085B" w:rsidP="003A31B8"/>
          <w:p w:rsidR="00A3085B" w:rsidRDefault="00A3085B" w:rsidP="003A31B8"/>
          <w:p w:rsidR="00A3085B" w:rsidRDefault="00A3085B" w:rsidP="003A31B8">
            <w:r>
              <w:t>300,0</w:t>
            </w:r>
          </w:p>
          <w:p w:rsidR="00A3085B" w:rsidRDefault="00A3085B" w:rsidP="003A31B8"/>
          <w:p w:rsidR="00A3085B" w:rsidRDefault="00A3085B" w:rsidP="003A31B8"/>
          <w:p w:rsidR="00A3085B" w:rsidRDefault="00A3085B" w:rsidP="003A31B8">
            <w:r>
              <w:t>100,0</w:t>
            </w:r>
          </w:p>
          <w:p w:rsidR="00A3085B" w:rsidRDefault="00A3085B" w:rsidP="003A31B8"/>
          <w:p w:rsidR="00A3085B" w:rsidRPr="007C1EC8" w:rsidRDefault="00A3085B" w:rsidP="003A31B8">
            <w:r w:rsidRPr="007C1EC8">
              <w:t>66,4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lastRenderedPageBreak/>
              <w:t>109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25</w:t>
            </w:r>
          </w:p>
          <w:p w:rsidR="00A3085B" w:rsidRDefault="00A3085B" w:rsidP="003A31B8">
            <w:pPr>
              <w:jc w:val="center"/>
            </w:pPr>
            <w:r>
              <w:t>24,5</w:t>
            </w:r>
          </w:p>
          <w:p w:rsidR="00A3085B" w:rsidRPr="007C1EC8" w:rsidRDefault="00A3085B" w:rsidP="003A31B8">
            <w:pPr>
              <w:jc w:val="center"/>
            </w:pPr>
            <w:r>
              <w:t xml:space="preserve">27,8 </w:t>
            </w:r>
          </w:p>
        </w:tc>
        <w:tc>
          <w:tcPr>
            <w:tcW w:w="1830" w:type="dxa"/>
          </w:tcPr>
          <w:p w:rsidR="00A3085B" w:rsidRPr="007C1EC8" w:rsidRDefault="00A3085B" w:rsidP="003A31B8">
            <w:pPr>
              <w:jc w:val="center"/>
            </w:pPr>
            <w:r w:rsidRPr="007C1EC8">
              <w:lastRenderedPageBreak/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/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Россия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Default="00A3085B" w:rsidP="003A31B8">
            <w:pPr>
              <w:jc w:val="center"/>
            </w:pPr>
            <w:r>
              <w:t>Россия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Россия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>
              <w:t>Россия</w:t>
            </w:r>
          </w:p>
        </w:tc>
        <w:tc>
          <w:tcPr>
            <w:tcW w:w="1848" w:type="dxa"/>
          </w:tcPr>
          <w:p w:rsidR="00A3085B" w:rsidRDefault="00A3085B" w:rsidP="003A31B8">
            <w:pPr>
              <w:jc w:val="center"/>
            </w:pPr>
            <w:r w:rsidRPr="007C1EC8">
              <w:t xml:space="preserve">Автомобиль </w:t>
            </w:r>
            <w:r>
              <w:t xml:space="preserve"> </w:t>
            </w:r>
            <w:r>
              <w:rPr>
                <w:lang w:val="en-US"/>
              </w:rPr>
              <w:t>Great</w:t>
            </w:r>
            <w:r w:rsidRPr="00A3085B">
              <w:t xml:space="preserve"> </w:t>
            </w:r>
            <w:r>
              <w:rPr>
                <w:lang w:val="en-US"/>
              </w:rPr>
              <w:t>Wall</w:t>
            </w:r>
          </w:p>
          <w:p w:rsidR="00A3085B" w:rsidRPr="008F72A3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Автомобиль УАЗ-390902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Автоприцеп</w:t>
            </w:r>
          </w:p>
          <w:p w:rsidR="00A3085B" w:rsidRPr="007C1EC8" w:rsidRDefault="00A3085B" w:rsidP="003A31B8">
            <w:pPr>
              <w:jc w:val="center"/>
            </w:pPr>
            <w:r w:rsidRPr="007C1EC8">
              <w:t>ГАЗ-704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 xml:space="preserve"> </w:t>
            </w:r>
          </w:p>
          <w:p w:rsidR="00A3085B" w:rsidRPr="007C1EC8" w:rsidRDefault="00A3085B" w:rsidP="003A31B8">
            <w:pPr>
              <w:jc w:val="center"/>
            </w:pPr>
          </w:p>
        </w:tc>
        <w:tc>
          <w:tcPr>
            <w:tcW w:w="1878" w:type="dxa"/>
          </w:tcPr>
          <w:p w:rsidR="00A3085B" w:rsidRPr="007C1EC8" w:rsidRDefault="00A3085B" w:rsidP="003A31B8">
            <w:pPr>
              <w:jc w:val="center"/>
            </w:pPr>
            <w:r w:rsidRPr="007C1EC8">
              <w:t>Нет</w:t>
            </w:r>
          </w:p>
        </w:tc>
        <w:tc>
          <w:tcPr>
            <w:tcW w:w="1250" w:type="dxa"/>
          </w:tcPr>
          <w:p w:rsidR="00A3085B" w:rsidRPr="007C1EC8" w:rsidRDefault="00A3085B" w:rsidP="003A31B8">
            <w:pPr>
              <w:jc w:val="center"/>
            </w:pPr>
            <w:r w:rsidRPr="007C1EC8">
              <w:t>Нет</w:t>
            </w:r>
          </w:p>
        </w:tc>
        <w:tc>
          <w:tcPr>
            <w:tcW w:w="1830" w:type="dxa"/>
          </w:tcPr>
          <w:p w:rsidR="00A3085B" w:rsidRPr="007C1EC8" w:rsidRDefault="00A3085B" w:rsidP="003A31B8">
            <w:pPr>
              <w:jc w:val="center"/>
            </w:pPr>
            <w:r w:rsidRPr="007C1EC8">
              <w:t>Нет</w:t>
            </w:r>
          </w:p>
        </w:tc>
      </w:tr>
      <w:tr w:rsidR="00A3085B" w:rsidRPr="007C1EC8" w:rsidTr="003A31B8">
        <w:tc>
          <w:tcPr>
            <w:tcW w:w="1841" w:type="dxa"/>
          </w:tcPr>
          <w:p w:rsidR="00A3085B" w:rsidRPr="007C1EC8" w:rsidRDefault="00A3085B" w:rsidP="003A31B8">
            <w:pPr>
              <w:jc w:val="center"/>
            </w:pPr>
            <w:r w:rsidRPr="007C1EC8">
              <w:lastRenderedPageBreak/>
              <w:t xml:space="preserve">  супруга</w:t>
            </w:r>
          </w:p>
        </w:tc>
        <w:tc>
          <w:tcPr>
            <w:tcW w:w="1181" w:type="dxa"/>
          </w:tcPr>
          <w:p w:rsidR="00A3085B" w:rsidRPr="007C1EC8" w:rsidRDefault="00A3085B" w:rsidP="003A31B8">
            <w:pPr>
              <w:jc w:val="center"/>
            </w:pPr>
            <w:r>
              <w:t>157147,19</w:t>
            </w:r>
          </w:p>
        </w:tc>
        <w:tc>
          <w:tcPr>
            <w:tcW w:w="1878" w:type="dxa"/>
          </w:tcPr>
          <w:p w:rsidR="00A3085B" w:rsidRPr="007C1EC8" w:rsidRDefault="00A3085B" w:rsidP="003A31B8">
            <w:pPr>
              <w:jc w:val="center"/>
            </w:pPr>
            <w:r w:rsidRPr="007C1EC8">
              <w:t>Земельный участок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 w:rsidRPr="007C1EC8">
              <w:t>Земельный участок</w:t>
            </w:r>
          </w:p>
          <w:p w:rsidR="00A3085B" w:rsidRPr="007C1EC8" w:rsidRDefault="00A3085B" w:rsidP="003A31B8">
            <w:pPr>
              <w:jc w:val="center"/>
            </w:pPr>
            <w:r>
              <w:t>Земельный участок</w:t>
            </w:r>
          </w:p>
          <w:p w:rsidR="00A3085B" w:rsidRPr="007C1EC8" w:rsidRDefault="00A3085B" w:rsidP="003A31B8">
            <w:pPr>
              <w:jc w:val="center"/>
            </w:pPr>
            <w:r w:rsidRPr="007C1EC8">
              <w:t>3-х комнатная квартира</w:t>
            </w:r>
          </w:p>
          <w:p w:rsidR="00A3085B" w:rsidRPr="007C1EC8" w:rsidRDefault="00A3085B" w:rsidP="003A31B8">
            <w:pPr>
              <w:jc w:val="center"/>
            </w:pPr>
            <w:r w:rsidRPr="007C1EC8">
              <w:t>3-х комнатная квартира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Гараж</w:t>
            </w:r>
          </w:p>
          <w:p w:rsidR="00A3085B" w:rsidRDefault="00A3085B" w:rsidP="003A31B8">
            <w:pPr>
              <w:jc w:val="center"/>
            </w:pPr>
            <w:r w:rsidRPr="007C1EC8">
              <w:t>Гараж</w:t>
            </w:r>
          </w:p>
          <w:p w:rsidR="00A3085B" w:rsidRDefault="00A3085B" w:rsidP="003A31B8">
            <w:pPr>
              <w:jc w:val="center"/>
            </w:pPr>
            <w:r>
              <w:t>Садовый дом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Земельный участок</w:t>
            </w: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>
              <w:t>Земельный участок</w:t>
            </w:r>
          </w:p>
        </w:tc>
        <w:tc>
          <w:tcPr>
            <w:tcW w:w="1250" w:type="dxa"/>
          </w:tcPr>
          <w:p w:rsidR="00A3085B" w:rsidRPr="007C1EC8" w:rsidRDefault="00A3085B" w:rsidP="003A31B8">
            <w:pPr>
              <w:jc w:val="center"/>
            </w:pPr>
            <w:r w:rsidRPr="007C1EC8">
              <w:t xml:space="preserve"> 1400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59</w:t>
            </w:r>
            <w:r>
              <w:t>8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3003</w:t>
            </w: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66,4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109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25</w:t>
            </w:r>
          </w:p>
          <w:p w:rsidR="00A3085B" w:rsidRDefault="00A3085B" w:rsidP="003A31B8">
            <w:pPr>
              <w:jc w:val="center"/>
            </w:pPr>
            <w:r w:rsidRPr="007C1EC8">
              <w:t>30</w:t>
            </w:r>
          </w:p>
          <w:p w:rsidR="00A3085B" w:rsidRDefault="00A3085B" w:rsidP="003A31B8">
            <w:pPr>
              <w:jc w:val="center"/>
            </w:pPr>
            <w:r>
              <w:t>27,8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25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>
              <w:t>24,5</w:t>
            </w:r>
          </w:p>
        </w:tc>
        <w:tc>
          <w:tcPr>
            <w:tcW w:w="1830" w:type="dxa"/>
          </w:tcPr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Россия</w:t>
            </w: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Pr="007C1EC8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Default="00A3085B" w:rsidP="003A31B8">
            <w:pPr>
              <w:jc w:val="center"/>
            </w:pPr>
            <w:r w:rsidRPr="007C1EC8">
              <w:t>Россия</w:t>
            </w:r>
          </w:p>
          <w:p w:rsidR="00A3085B" w:rsidRDefault="00A3085B" w:rsidP="003A31B8">
            <w:pPr>
              <w:jc w:val="center"/>
            </w:pPr>
            <w:r>
              <w:t>Россия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  <w:r>
              <w:t>Россия</w:t>
            </w:r>
          </w:p>
          <w:p w:rsidR="00A3085B" w:rsidRDefault="00A3085B" w:rsidP="003A31B8">
            <w:pPr>
              <w:jc w:val="center"/>
            </w:pPr>
          </w:p>
          <w:p w:rsidR="00A3085B" w:rsidRDefault="00A3085B" w:rsidP="003A31B8">
            <w:pPr>
              <w:jc w:val="center"/>
            </w:pPr>
          </w:p>
          <w:p w:rsidR="00A3085B" w:rsidRPr="007C1EC8" w:rsidRDefault="00A3085B" w:rsidP="003A31B8">
            <w:pPr>
              <w:jc w:val="center"/>
            </w:pPr>
            <w:r>
              <w:t>Россия</w:t>
            </w:r>
          </w:p>
        </w:tc>
        <w:tc>
          <w:tcPr>
            <w:tcW w:w="1848" w:type="dxa"/>
          </w:tcPr>
          <w:p w:rsidR="00A3085B" w:rsidRPr="007C1EC8" w:rsidRDefault="00A3085B" w:rsidP="003A31B8">
            <w:pPr>
              <w:jc w:val="center"/>
            </w:pPr>
            <w:r w:rsidRPr="007C1EC8">
              <w:t>Нет</w:t>
            </w:r>
          </w:p>
        </w:tc>
        <w:tc>
          <w:tcPr>
            <w:tcW w:w="1878" w:type="dxa"/>
          </w:tcPr>
          <w:p w:rsidR="00A3085B" w:rsidRPr="007C1EC8" w:rsidRDefault="00A3085B" w:rsidP="003A31B8">
            <w:pPr>
              <w:jc w:val="center"/>
            </w:pPr>
            <w:r w:rsidRPr="007C1EC8">
              <w:t>Нет</w:t>
            </w:r>
          </w:p>
        </w:tc>
        <w:tc>
          <w:tcPr>
            <w:tcW w:w="1250" w:type="dxa"/>
          </w:tcPr>
          <w:p w:rsidR="00A3085B" w:rsidRPr="007C1EC8" w:rsidRDefault="00A3085B" w:rsidP="003A31B8">
            <w:pPr>
              <w:jc w:val="center"/>
            </w:pPr>
            <w:r w:rsidRPr="007C1EC8">
              <w:t>Нет</w:t>
            </w:r>
          </w:p>
        </w:tc>
        <w:tc>
          <w:tcPr>
            <w:tcW w:w="1830" w:type="dxa"/>
          </w:tcPr>
          <w:p w:rsidR="00A3085B" w:rsidRPr="007C1EC8" w:rsidRDefault="00A3085B" w:rsidP="003A31B8">
            <w:pPr>
              <w:jc w:val="center"/>
            </w:pPr>
            <w:r w:rsidRPr="007C1EC8">
              <w:t>нет</w:t>
            </w:r>
          </w:p>
        </w:tc>
      </w:tr>
    </w:tbl>
    <w:p w:rsidR="00A3085B" w:rsidRDefault="00A3085B" w:rsidP="00A3085B"/>
    <w:p w:rsidR="00A3085B" w:rsidRDefault="00A3085B" w:rsidP="000101F1">
      <w:pPr>
        <w:jc w:val="center"/>
      </w:pPr>
    </w:p>
    <w:sectPr w:rsidR="00A3085B" w:rsidSect="006C11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245"/>
    <w:rsid w:val="000101F1"/>
    <w:rsid w:val="00347E02"/>
    <w:rsid w:val="006B734B"/>
    <w:rsid w:val="0077058D"/>
    <w:rsid w:val="007F3695"/>
    <w:rsid w:val="009E7D15"/>
    <w:rsid w:val="00A3085B"/>
    <w:rsid w:val="00A55245"/>
    <w:rsid w:val="00C04B7A"/>
    <w:rsid w:val="00CB3585"/>
    <w:rsid w:val="00EA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E82774663C544492C7ED160A0B8945" ma:contentTypeVersion="2" ma:contentTypeDescription="Создание документа." ma:contentTypeScope="" ma:versionID="3753cd78103bac070086879924a88368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1f16b144-224f-4d6f-832e-5b5cde97befe" targetNamespace="http://schemas.microsoft.com/office/2006/metadata/properties" ma:root="true" ma:fieldsID="1ea00fbd1fca90533c5c863f1fb166e4" ns2:_="" ns3:_="" ns4:_="">
    <xsd:import namespace="57504d04-691e-4fc4-8f09-4f19fdbe90f6"/>
    <xsd:import namespace="6d7c22ec-c6a4-4777-88aa-bc3c76ac660e"/>
    <xsd:import namespace="1f16b144-224f-4d6f-832e-5b5cde97be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3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6b144-224f-4d6f-832e-5b5cde97befe" elementFormDefault="qualified">
    <xsd:import namespace="http://schemas.microsoft.com/office/2006/documentManagement/types"/>
    <xsd:import namespace="http://schemas.microsoft.com/office/infopath/2007/PartnerControls"/>
    <xsd:element name="_x043f__x0430__x043f__x043a__x0430_" ma:index="12" ma:displayName="папка" ma:default="2014" ma:format="RadioButtons" ma:internalName="_x043f__x0430__x043f__x043a__x0430_">
      <xsd:simpleType>
        <xsd:restriction base="dms:Choice">
          <xsd:enumeration value="2014"/>
          <xsd:enumeration value="2013"/>
          <xsd:enumeration value="2012"/>
          <xsd:enumeration value="201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6d7c22ec-c6a4-4777-88aa-bc3c76ac660e">СВЕДЕНИЯ
о доходах, имуществе и обязательствах имущественного характера 
муниципальных служащих Килемарского муниципального района 
и членов их семей за период с 1 января по 31 декабря 2013 года
</_x041e__x043f__x0438__x0441__x0430__x043d__x0438__x0435_>
    <_x043f__x0430__x043f__x043a__x0430_ xmlns="1f16b144-224f-4d6f-832e-5b5cde97befe">2014</_x043f__x0430__x043f__x043a__x0430_>
    <_dlc_DocId xmlns="57504d04-691e-4fc4-8f09-4f19fdbe90f6">XXJ7TYMEEKJ2-1493-36</_dlc_DocId>
    <_dlc_DocIdUrl xmlns="57504d04-691e-4fc4-8f09-4f19fdbe90f6">
      <Url>https://vip.gov.mari.ru/kilemary/_layouts/DocIdRedir.aspx?ID=XXJ7TYMEEKJ2-1493-36</Url>
      <Description>XXJ7TYMEEKJ2-1493-36</Description>
    </_dlc_DocIdUrl>
  </documentManagement>
</p:properties>
</file>

<file path=customXml/itemProps1.xml><?xml version="1.0" encoding="utf-8"?>
<ds:datastoreItem xmlns:ds="http://schemas.openxmlformats.org/officeDocument/2006/customXml" ds:itemID="{0FA0F4AE-A221-4235-828A-C144D32B78E1}"/>
</file>

<file path=customXml/itemProps2.xml><?xml version="1.0" encoding="utf-8"?>
<ds:datastoreItem xmlns:ds="http://schemas.openxmlformats.org/officeDocument/2006/customXml" ds:itemID="{EDF83F68-CB12-497C-94AF-F9A10953E849}"/>
</file>

<file path=customXml/itemProps3.xml><?xml version="1.0" encoding="utf-8"?>
<ds:datastoreItem xmlns:ds="http://schemas.openxmlformats.org/officeDocument/2006/customXml" ds:itemID="{582F9EBD-994E-45B6-8FA1-D8EE8EEF0D19}"/>
</file>

<file path=customXml/itemProps4.xml><?xml version="1.0" encoding="utf-8"?>
<ds:datastoreItem xmlns:ds="http://schemas.openxmlformats.org/officeDocument/2006/customXml" ds:itemID="{5C16E9C2-4C43-4E4C-9D62-94BE36724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2013г</dc:title>
  <dc:creator>Кадры</dc:creator>
  <cp:lastModifiedBy>Собрание депутатов</cp:lastModifiedBy>
  <cp:revision>3</cp:revision>
  <cp:lastPrinted>2014-05-14T08:52:00Z</cp:lastPrinted>
  <dcterms:created xsi:type="dcterms:W3CDTF">2014-05-14T09:26:00Z</dcterms:created>
  <dcterms:modified xsi:type="dcterms:W3CDTF">2014-05-14T10:28:00Z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0x010100AFE82774663C544492C7ED160A0B8945</vt:lpwstr>
  </property>
  <property fmtid="{D5CDD505-2E9C-101B-9397-08002B2CF9AE}" pid="3" name="_dlc_DocIdItemGuid">
    <vt:lpwstr>5997c208-325f-4d85-ae16-c9e3d2793eaa</vt:lpwstr>
  </property>
</Properties>
</file>