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05" w:rsidRPr="00FD1405" w:rsidRDefault="00FD1405" w:rsidP="00FD1405">
      <w:pPr>
        <w:shd w:val="clear" w:color="auto" w:fill="FFFFFF"/>
        <w:spacing w:before="150" w:after="225" w:line="240" w:lineRule="auto"/>
        <w:jc w:val="center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FD1405">
        <w:rPr>
          <w:rFonts w:ascii="Georgia" w:eastAsia="Times New Roman" w:hAnsi="Georgia"/>
          <w:color w:val="333333"/>
          <w:sz w:val="21"/>
          <w:szCs w:val="21"/>
          <w:lang w:eastAsia="ru-RU"/>
        </w:rPr>
        <w:t>Информация о среднемесячной заработной плате руководителей, заместителей руководителей и главных бухгалтеров организаций социального обслуживания граждан, находящихся в ведении Смоленской области, </w:t>
      </w:r>
      <w:r w:rsidRPr="00FD1405">
        <w:rPr>
          <w:rFonts w:ascii="Georgia" w:eastAsia="Times New Roman" w:hAnsi="Georgia"/>
          <w:color w:val="333333"/>
          <w:sz w:val="21"/>
          <w:szCs w:val="21"/>
          <w:u w:val="single"/>
          <w:lang w:eastAsia="ru-RU"/>
        </w:rPr>
        <w:t>за 2021 год</w:t>
      </w:r>
    </w:p>
    <w:p w:rsidR="00FD1405" w:rsidRPr="00FD1405" w:rsidRDefault="00FD1405" w:rsidP="00FD1405">
      <w:pPr>
        <w:shd w:val="clear" w:color="auto" w:fill="FFFFFF"/>
        <w:spacing w:before="150" w:after="225" w:line="240" w:lineRule="auto"/>
        <w:jc w:val="center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FD1405">
        <w:rPr>
          <w:rFonts w:ascii="Georgia" w:eastAsia="Times New Roman" w:hAnsi="Georgia"/>
          <w:color w:val="333333"/>
          <w:sz w:val="21"/>
          <w:szCs w:val="21"/>
          <w:lang w:eastAsia="ru-RU"/>
        </w:rPr>
        <w:t> </w:t>
      </w:r>
    </w:p>
    <w:tbl>
      <w:tblPr>
        <w:tblW w:w="105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974"/>
        <w:gridCol w:w="2268"/>
        <w:gridCol w:w="2554"/>
        <w:gridCol w:w="2088"/>
      </w:tblGrid>
      <w:tr w:rsidR="00FD1405" w:rsidRPr="00FD1405" w:rsidTr="00FD140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Наименование учреждения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Среднемесячная заработная плата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(рублей)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«Велижский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Скакунова Екатерина Кирилловна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34 711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Азарченко Наталья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34 537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«Вяземский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Тарасова Галина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10.09.2021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39 503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Давыдова Елена Анатольевна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15.09.2021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41 623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Локтионова Евгения Анатольевна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по 21.09.2021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31 338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Иванова Ольга Евгеньевна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27.09.2021 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39 137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Горькова Ксения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32 455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Елисеева Ольга Сергеевна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34 687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«Гагаринский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Лыховский Виктор Павлович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36 052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Овчинникова Татьяна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33 383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Дик Мария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32 600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«Демидовский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Ночевкина Татьяна Евгеньевна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30 935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Красильнюк Людмила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12.02.2021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32 397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Полевой Александр Вячеславович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с 26.04.2021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36 382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Касаткина Зинаида Андреевна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31 812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«Дорогобужский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Силкин Сергей Викторович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20.10.2021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37 882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директора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Светлакова Наталья Павловна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38 116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Горбачева Ольга Вячеславовна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08.10.2021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36 476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Митюхина Ольга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23.11.2021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33 779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Смоленское областное государственное бюджетное учреждение «Духовщинский комплексный центр социального обслуживания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Короткова Лариса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36 870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Карпушенкова Татьяна Юрьевна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28 102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Пылыпив Лариса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32 778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7.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Смоленское областное государственное </w:t>
            </w:r>
            <w:proofErr w:type="gramStart"/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учреждение  бюджетное</w:t>
            </w:r>
            <w:proofErr w:type="gramEnd"/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 учреждение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«Ершичский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Андреенкова Оксана Сергеевна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39 248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Язикова Татьяна Павловна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31 446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Язикова Наталья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36 425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8.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«Ельнинский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Филимонова Елена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40 672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Курносенкова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Татьяна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37 455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9.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«Кардымовский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Маркова Екатерина Алексеевна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35 180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Цыплакова Елена Михайловна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05.05.2021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19 397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главного бухгалтера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Новикова Светлана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06.05.2021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28 827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10.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«Монастырщинский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Логвинова Елена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34 707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Башина Елена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31 977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11.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«Новодугинский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Баранов Анатолий Владимирович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29 711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Дмитриева Елена Валерьевна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31 510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12.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«Починковский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Ковалев Вячеслав Николаевич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33 059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Семенова Елена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37 789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13.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«Рославльский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Купреева Светлана Владимировна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08.12.2021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57 662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Мальцева Марина Геннадьевна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36 356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социальной реабилитации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Ковалева Елена Анатольевна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30.09.2021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34 411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Карасева Наталья Юрьевна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30.09.2021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38 567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главного бухгалтера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Смолякова Юлия Артыковна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01.10.2021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35 638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14.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«Руднянский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Золотова Галина Григорьевна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35 625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Бабурченкова Зоя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36 038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Фоменкова Ольга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01.04.2021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23 096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Боровикова Елена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09.06.2021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33 207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15.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«Сафоновский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Минченкова Елена Леонидовна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35 778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Макарова Любовь Егоровна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36 573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Степченкова Елена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36 931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16.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Областное государственное бюджетное учреждение «Смоленский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Чернов Александр Викторович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44 509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социальной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Роговская Анна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39 547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Шорников Андрей Владимирович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39 283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Широкова Наталья Владимировна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28.06.2021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41 326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Добронравова Наталья Сергеевна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05.07.2021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38 576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17.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«Сычевский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Кузмаринская Галина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28 160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Никонорова Елена Игоревна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33 725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18.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«Хиславичский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Лобачков Владимир Алексеевич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32 885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Савченкова Марина Викторовна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36 923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19.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«Шумячский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Логовичев Александр Александрович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36 825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Михалева Ольга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29 969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Иваненкова Любовь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33 538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20.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«Ярцевский комплексный центр социального обслуживания населения»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Комиссарова Татьяна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38 239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Холопенкова Валентина Петровна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42 257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21.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Смоленское областное государственное бюджетное учреждение «Ново-Никольский детский дом-интернат для умственно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отсталых детей»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Двораковская Марина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57 296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заместитель директора по общим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Дмитриева Светлана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51 466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Груздов Петр Николаевич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40679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Артамонов Андрей Алексеевич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38 845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Хоружая Ольга Леонидовна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08.08.2021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51 565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Петрова Анжелика Борисовна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09.08.2021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49 327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22.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«Реабилитационный центр для детей и подростков с ограниченными возможностями «Вишенки»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Новикова Светлана Алексеевна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60 933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реабилитационной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Ермакова Зоя Дмитриевна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52 532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Ефименкова Елена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51 963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организационно-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методической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Машурова Наталья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с 27.10.2021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54 218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Ефимова Любовь Вильямовна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44 388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главная медицинская сестра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Крижановская Ольга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50 185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23.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«Вяземский социально-реабилитационный центр для несовершеннолетних «Гармония»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Комарова Елена Евгеньевна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45 467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социальной реабилитации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Афанасьева Светлана Юрьевна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34 971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Борисова Алевтина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35 770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Васильева Татьяна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35 893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24.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«Сычевский социально-реабилитационный центр для несовершеннолетних «Дружба»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Серебренникова Анна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39 592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Баскина Екатерина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26 892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25.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«Вяземский социально-реабилитационный центр для несовершеннолетних «Дом милосердия»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Шлыкова Ольга Валерьевна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37 041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Байкова Елена Валерьевна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36 097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Голубева Елена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36 124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26.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«Демидовский социально-реабилитационный центр для несовершеннолетних «Исток»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Степанова Елена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25 591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 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Беленко Наталья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32 165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27.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«Духовщинский социально-реабилитационный центр для несовершеннолетних «Ласточка»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Гагаева Елена Яковлевна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38 752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 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Помазкова Любовь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32 483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28.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«Ярцевский социально-реабилитационный центр для несовершеннолетних «Радуга»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Новикова Ольга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39 500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Першина Наталья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31 275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29.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Смоленское областное государственное бюджетное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учреждение «Дорогобужский социально-реабилитационный центр для несовершеннолетних «Родник»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Хотькина Надежда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41 769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Чепелева Светлана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38 586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Борисенкова Галина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31.10.2021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27 772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Коржанов Геннадий Анатольевич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01.11.2021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25 644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Зеленчук Наталья Семеновна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43 276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30.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«Десногорский центр социальной помощи семье и детям «Солнышко»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Шаповалова Людмила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34 913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Филяева Ирина Евгеньевна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33 963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Хотемцова Ирина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35 129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Смоленское областное государственное бюджетное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учреждение «Рославльский социально-реабилитационный центр для несовершеннолетних «Теремок»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Белевитнев Сергей Иванович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48 605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Шатохина Марина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42 574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Каширин Александр Васильевич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37 223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ВРР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Хахалева Лариса Васильевна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34 348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Областное государственное бюджетное учреждение «Смоленский социально-реабилитационный центр для несовершеннолетних «Феникс»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Сулимова Наталья Васильевна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42 245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ВРР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Корытова Елена Анатольевна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38 617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Москалева Наталья Леонидовна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38 740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Кузнецова Жанна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38 902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«Гагаринский социально-реабилитационный центр для несовершеннолетних «Яуза»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Духновская Лилиана Вадимовна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39 311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Федотова Ирина Геннадьевна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32 572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34.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«Социально-оздоровительный центр «Голоевка»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Бабков Анатолий Андреевич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18.03.2021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50 076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Фильченков Николай Алексеевич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19.03.2021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51 864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Фильченков Николай Алексеевич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18.03.2021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43 132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Машинская Ольга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43 875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Потресова Наталья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05.12.2021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40 695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Мартыненко Елена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06.12.2021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39 272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35.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«Батуринский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Костиков Михаил Константинович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31 997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Васильева Жанна Николаевнаа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32 993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«Вараксинский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Филиппов Виктор Иванович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28 991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Михайлова Жанна Сергеевна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36 047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«Всходский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Силаева Валентина Алексеевна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32 289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Очакова Алина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38 432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Смоленское областное государственное бюджетное учреждение «Вяземский дом-интернат для престарелых и инвалидов»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Агапова Елена Анатольевна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01.05.2021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50 786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Матюшкин Антон Александрович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30.04.2021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50 165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заместитель директора по общим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Миранович Юлия Юрьевна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с 26.10.2021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46 939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АХЧ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Мосягина Наталья Алексеевна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43 395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Соловьева Нина Олеговна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31.03.2021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111 386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«Голынковский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Дятченков Александр Андреевич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41 076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Солоненкова Александра Андреевна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33 926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«Днепровский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Дутикова Вера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36 033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Регентова Елена Валентиновна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34 100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«Дугинский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Аникеева Оксана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38 603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Андреева Елена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35 783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42.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«Кардымовский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Лагутина Людмила Александровна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41 802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Алексанян Каринэ Семёновна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43 474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«Селезневский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34 507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Макарова Ольга Валерьевна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32 932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44.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«Студенецкий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Прудникова Светлана Викторовна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6 149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Азаренкова Светлана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41 685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45.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«Холмовской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Короткова Лариса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38 892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Гапонова Татьяна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34 367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46.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«Ярцевский дом-интернат для престарелых и инвалидов»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Ажигин Николай Николаевич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48 676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Азарова Галина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40 333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Галковская Ирина Леонидовна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39 374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Хорошкеева Яна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39 935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47.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«Болшевский специальный дом для престарелых и супружеских пар пожилого возраста»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Ильина Татьяна Вячеславовна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12.01.2021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35 793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Григорьева Мария 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01.04.2021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32 234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Лавцевич Дана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12.03.2021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32 747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Баранкова Лариса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22.03.2021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26.03.2021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6 513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48.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Смоленское областное государственное бюджетное учреждение «Специальный дом-интернат для престарелых и инвалидов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«Мольгино-Городня»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Шебловинский Сергей Владимирович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12.07.2021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37 204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Германова Любовь Владимировна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09.07.2021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38 850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Ильина Татьяна Вячеславовна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11.01.2021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36 761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Лавцевич Дана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16.03.2021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34 965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Веселова Юлия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34593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49.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«Воргинский психоневрологический интернат»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Аполлонова Татьяна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39 175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Гледяева Надежда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37 067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50.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Смоленское областное государственное бюджетное учреждение «Дрюцкий психоневрологический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интернат»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Лонщаков Олег Александрович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52 053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заместитель директора по общим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Статьева Ольга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Николаевна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07.06.2021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48 041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 по административно-хозяйственной работе, режиму и безопасности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Твердохлеб Владимир Иванович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28.04.2021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60 310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Яземова Ольга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48 850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51.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«Жуковский психоневрологический интернат с обособленным спецотделением»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Стрелкова Ольга Витальевна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69 813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медицинской части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Шилович Елена Васильевна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44 764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Радько Игорь Николаевич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41 909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Клешун Елена Евгеньевна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60 060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Гонтырев Сергей Владимирович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48 276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Волкова Нина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58 020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52.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Смоленское областное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государственное бюджетное учреждение «Издешковский психоневрологический интернат для инвалидов молодого возраста»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Чертенкова Светлана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Сигизмундовна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38 623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Королева Юлия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28 780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53.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«Никольский психоневрологический интернат»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Деев Геннадий Александрович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47 991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Парфенов Сергей Павлович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43 729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Мохов Сергей Александрович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37 556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Макеева Лариса Петровна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42 401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54.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«Починковский психоневрологический интернат»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Зайцев Александр Алексеевич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30.09.2021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35 469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Петров Михаил Юрьевич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17.12.2021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16 232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Шуркин Евгений Иванович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47 619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Шиманов Андрей Леонидович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45 600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главного бухгалтера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Ивченкова Ольга Александровна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01.11.2021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33 278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Макарова Галина Ивановна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31.10.2021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42 716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55.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«Руднянский психоневрологический интернат»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Черняков Дмитрий Васильевич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14.05.2021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40 963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И.о. директора,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Козлов Владимир Владимирович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17.05.2021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40 394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Ткачева Елена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37 725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56.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Смоленское областное государственное бюджетное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учреждение «Самолюбовский психоневрологический интернат»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Калинина Инна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42 795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Воронцов Виталий Альбертович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01.01.2021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по 08.06.2021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46 549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Цирельчук Константин Петрович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 07.09.2021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по 31.12.2021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33 084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Гнидченкова Елена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36 601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57.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Смоленское областное государственное бюджетное учреждение «Геронтологический центр «Вишенки»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Корчигина Наталья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64 783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Морозов Павел Викторович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59 861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Ильина Юлия Николаевна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44 619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Гурченкова Светлана Валерьевна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54 034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58.</w:t>
            </w:r>
          </w:p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Смоленское областное государственное казенное учреждение «Центр социальных выплат, приема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и обработки информации»</w:t>
            </w:r>
          </w:p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Теленкова Ирина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44 365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 xml:space="preserve">первый заместитель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 xml:space="preserve">Аносова Ирина </w:t>
            </w: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Вениаминовна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lastRenderedPageBreak/>
              <w:t>41 681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Петров Валерий Юрьевич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39 487</w:t>
            </w:r>
          </w:p>
        </w:tc>
      </w:tr>
      <w:tr w:rsidR="00FD1405" w:rsidRPr="00FD1405" w:rsidTr="00FD14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405" w:rsidRPr="00FD1405" w:rsidRDefault="00FD1405" w:rsidP="00FD1405">
            <w:pPr>
              <w:spacing w:after="0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начальник отдела – главный бухгалтер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Дырикова Елена Анатольевна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1405" w:rsidRPr="00FD1405" w:rsidRDefault="00FD1405" w:rsidP="00FD1405">
            <w:pPr>
              <w:spacing w:before="150" w:after="225" w:line="240" w:lineRule="auto"/>
              <w:jc w:val="center"/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</w:pPr>
            <w:r w:rsidRPr="00FD1405">
              <w:rPr>
                <w:rFonts w:ascii="Georgia" w:eastAsia="Times New Roman" w:hAnsi="Georgia"/>
                <w:color w:val="333333"/>
                <w:sz w:val="21"/>
                <w:szCs w:val="21"/>
                <w:lang w:eastAsia="ru-RU"/>
              </w:rPr>
              <w:t>38 767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6A13F-7FC8-469F-81ED-F513294C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D140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2022-06-28T06:16:00Z</dcterms:modified>
</cp:coreProperties>
</file>