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0E" w:rsidRPr="000A06BD" w:rsidRDefault="0077010E" w:rsidP="003713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77010E" w:rsidRPr="000A06BD" w:rsidRDefault="0077010E" w:rsidP="003713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7010E" w:rsidRDefault="0077010E" w:rsidP="003713BB">
      <w:pPr>
        <w:spacing w:after="0" w:line="240" w:lineRule="auto"/>
        <w:jc w:val="center"/>
        <w:rPr>
          <w:szCs w:val="24"/>
        </w:rPr>
      </w:pPr>
      <w:r>
        <w:rPr>
          <w:rStyle w:val="a4"/>
          <w:b w:val="0"/>
          <w:szCs w:val="24"/>
        </w:rPr>
        <w:t xml:space="preserve">заместителя </w:t>
      </w: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и членов его семьи </w:t>
      </w:r>
    </w:p>
    <w:p w:rsidR="0077010E" w:rsidRPr="000A06BD" w:rsidRDefault="0077010E" w:rsidP="003713BB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2022</w:t>
      </w:r>
      <w:r w:rsidRPr="000A06BD">
        <w:rPr>
          <w:szCs w:val="24"/>
        </w:rPr>
        <w:t xml:space="preserve"> года</w:t>
      </w:r>
    </w:p>
    <w:p w:rsidR="0077010E" w:rsidRPr="00CE05B7" w:rsidRDefault="0077010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77010E" w:rsidRPr="00B634B9" w:rsidTr="003835EC">
        <w:tc>
          <w:tcPr>
            <w:tcW w:w="1809" w:type="dxa"/>
            <w:vMerge w:val="restart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10E" w:rsidRPr="00B634B9" w:rsidTr="003835EC">
        <w:tc>
          <w:tcPr>
            <w:tcW w:w="1809" w:type="dxa"/>
            <w:vMerge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10E" w:rsidRPr="00B634B9" w:rsidTr="003835EC">
        <w:tc>
          <w:tcPr>
            <w:tcW w:w="1809" w:type="dxa"/>
            <w:shd w:val="clear" w:color="auto" w:fill="auto"/>
          </w:tcPr>
          <w:p w:rsidR="0077010E" w:rsidRPr="003E3541" w:rsidRDefault="0077010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Копичка Николай Валентинович</w:t>
            </w:r>
          </w:p>
        </w:tc>
        <w:tc>
          <w:tcPr>
            <w:tcW w:w="1560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5E412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263BD9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419/6877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263BD9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278,0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447,0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74,5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47,5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110,9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263BD9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056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3713BB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010E" w:rsidRPr="00D05E79" w:rsidRDefault="0077010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7010E" w:rsidRPr="00263BD9" w:rsidRDefault="0077010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10E" w:rsidRPr="00263BD9" w:rsidRDefault="0077010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010E" w:rsidRPr="00105602" w:rsidRDefault="0077010E" w:rsidP="003713B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77010E" w:rsidRPr="00031D84" w:rsidRDefault="0077010E" w:rsidP="00371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77010E" w:rsidRPr="00031D84" w:rsidRDefault="0077010E" w:rsidP="00371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5</w:t>
            </w:r>
          </w:p>
          <w:p w:rsidR="0077010E" w:rsidRPr="00F62151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6 479 823,11</w:t>
            </w: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10E" w:rsidRPr="00B634B9" w:rsidTr="003835EC">
        <w:tc>
          <w:tcPr>
            <w:tcW w:w="1809" w:type="dxa"/>
            <w:shd w:val="clear" w:color="auto" w:fill="auto"/>
          </w:tcPr>
          <w:p w:rsidR="0077010E" w:rsidRPr="003C0AAC" w:rsidRDefault="0077010E" w:rsidP="003713BB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3C0AAC"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412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10E" w:rsidRPr="00263BD9" w:rsidRDefault="0077010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77010E" w:rsidRPr="00263BD9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278,0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1682,0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246,0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69,7</w:t>
            </w: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73,3</w:t>
            </w:r>
          </w:p>
          <w:p w:rsidR="0077010E" w:rsidRPr="00263BD9" w:rsidRDefault="0077010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3713B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Pr="00263BD9" w:rsidRDefault="0077010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77010E" w:rsidRDefault="0077010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7010E" w:rsidRPr="00263BD9" w:rsidRDefault="0077010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10E" w:rsidRPr="00263BD9" w:rsidRDefault="0077010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010E" w:rsidRPr="00105602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010E" w:rsidRDefault="0077010E" w:rsidP="003D538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6 201 198,65</w:t>
            </w: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010E" w:rsidRDefault="0077010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10E" w:rsidRDefault="0077010E" w:rsidP="00EE5F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7010E" w:rsidRPr="000A06BD" w:rsidRDefault="0077010E" w:rsidP="003713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77010E" w:rsidRPr="000A06BD" w:rsidRDefault="0077010E" w:rsidP="003713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7010E" w:rsidRDefault="0077010E" w:rsidP="003713BB">
      <w:pPr>
        <w:spacing w:after="0" w:line="240" w:lineRule="auto"/>
        <w:jc w:val="center"/>
        <w:rPr>
          <w:szCs w:val="24"/>
        </w:rPr>
      </w:pPr>
      <w:r>
        <w:rPr>
          <w:rStyle w:val="a4"/>
          <w:b w:val="0"/>
          <w:szCs w:val="24"/>
        </w:rPr>
        <w:t xml:space="preserve">заместителя </w:t>
      </w:r>
      <w:r w:rsidRPr="000A06BD">
        <w:rPr>
          <w:rStyle w:val="a4"/>
          <w:b w:val="0"/>
          <w:szCs w:val="24"/>
        </w:rPr>
        <w:t>начальника Административной инспекции</w:t>
      </w:r>
      <w:r w:rsidRPr="000A06BD">
        <w:rPr>
          <w:szCs w:val="24"/>
        </w:rPr>
        <w:t xml:space="preserve"> Ростовской области и членов его семьи </w:t>
      </w:r>
    </w:p>
    <w:p w:rsidR="0077010E" w:rsidRPr="000A06BD" w:rsidRDefault="0077010E" w:rsidP="003713BB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2022</w:t>
      </w:r>
      <w:r w:rsidRPr="000A06BD">
        <w:rPr>
          <w:szCs w:val="24"/>
        </w:rPr>
        <w:t xml:space="preserve"> года</w:t>
      </w:r>
    </w:p>
    <w:p w:rsidR="0077010E" w:rsidRDefault="0077010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7010E" w:rsidRDefault="0077010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77010E" w:rsidRPr="00B634B9" w:rsidTr="00BC1FA6">
        <w:tc>
          <w:tcPr>
            <w:tcW w:w="1668" w:type="dxa"/>
            <w:vMerge w:val="restart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10E" w:rsidRPr="00B634B9" w:rsidTr="00BC1FA6">
        <w:tc>
          <w:tcPr>
            <w:tcW w:w="1668" w:type="dxa"/>
            <w:vMerge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10E" w:rsidRPr="00B634B9" w:rsidTr="00BC1FA6">
        <w:tc>
          <w:tcPr>
            <w:tcW w:w="1668" w:type="dxa"/>
            <w:shd w:val="clear" w:color="auto" w:fill="auto"/>
          </w:tcPr>
          <w:p w:rsidR="0077010E" w:rsidRPr="003E3541" w:rsidRDefault="0077010E" w:rsidP="00BC1FA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E3541">
              <w:rPr>
                <w:bCs/>
                <w:color w:val="000000"/>
                <w:szCs w:val="24"/>
              </w:rPr>
              <w:t>Карнаух Михаил Витальевич</w:t>
            </w: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77010E" w:rsidRPr="00D07457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D07457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010E" w:rsidRPr="00F62151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FB06CA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Pr="00E461C2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010E" w:rsidRPr="00105602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77010E" w:rsidRPr="00105602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77010E" w:rsidRPr="00E967E8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6" w:tgtFrame="_blank" w:history="1">
              <w:r>
                <w:rPr>
                  <w:rStyle w:val="a5"/>
                  <w:szCs w:val="24"/>
                </w:rPr>
                <w:t>Рено</w:t>
              </w:r>
            </w:hyperlink>
            <w:r>
              <w:rPr>
                <w:rStyle w:val="a5"/>
                <w:szCs w:val="24"/>
              </w:rPr>
              <w:t xml:space="preserve"> Каптюр</w:t>
            </w:r>
          </w:p>
        </w:tc>
        <w:tc>
          <w:tcPr>
            <w:tcW w:w="1418" w:type="dxa"/>
            <w:shd w:val="clear" w:color="auto" w:fill="auto"/>
          </w:tcPr>
          <w:p w:rsidR="0077010E" w:rsidRPr="00D07457" w:rsidRDefault="0077010E" w:rsidP="003D72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1 550 777,25</w:t>
            </w: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10E" w:rsidRPr="00B634B9" w:rsidTr="00BC1FA6">
        <w:trPr>
          <w:trHeight w:val="1106"/>
        </w:trPr>
        <w:tc>
          <w:tcPr>
            <w:tcW w:w="1668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D07457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7010E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77010E" w:rsidRPr="00D07457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7010E" w:rsidRPr="00D07457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7010E" w:rsidRPr="00451A9C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451A9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387 982,40</w:t>
            </w: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10E" w:rsidRPr="00B634B9" w:rsidTr="00BC1FA6">
        <w:tc>
          <w:tcPr>
            <w:tcW w:w="1668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010E" w:rsidRPr="00105602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010E" w:rsidRPr="00B634B9" w:rsidTr="00BC1FA6">
        <w:tc>
          <w:tcPr>
            <w:tcW w:w="1668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7010E" w:rsidRPr="00D07457" w:rsidRDefault="0077010E" w:rsidP="00BC1F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010E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7010E" w:rsidRDefault="0077010E" w:rsidP="00BC1F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010E" w:rsidRPr="00D07457" w:rsidRDefault="0077010E" w:rsidP="00BC1F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010E" w:rsidRDefault="0077010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7010E" w:rsidRPr="00E50775" w:rsidRDefault="0077010E" w:rsidP="00FE130B">
      <w:pPr>
        <w:jc w:val="center"/>
        <w:rPr>
          <w:sz w:val="28"/>
        </w:rPr>
      </w:pPr>
      <w:r w:rsidRPr="00E50775">
        <w:rPr>
          <w:sz w:val="28"/>
        </w:rPr>
        <w:t>Сведения</w:t>
      </w:r>
    </w:p>
    <w:p w:rsidR="0077010E" w:rsidRPr="00E50775" w:rsidRDefault="0077010E" w:rsidP="00FE130B">
      <w:pPr>
        <w:jc w:val="center"/>
        <w:rPr>
          <w:bCs/>
          <w:i/>
          <w:sz w:val="28"/>
        </w:rPr>
      </w:pPr>
      <w:r w:rsidRPr="00E50775">
        <w:rPr>
          <w:i/>
          <w:sz w:val="28"/>
        </w:rPr>
        <w:lastRenderedPageBreak/>
        <w:t xml:space="preserve">о доходах, расходах об имуществе и обязательствах имущественного характера </w:t>
      </w:r>
      <w:r w:rsidRPr="00E50775">
        <w:rPr>
          <w:bCs/>
          <w:i/>
          <w:sz w:val="28"/>
        </w:rPr>
        <w:t>лица,</w:t>
      </w:r>
    </w:p>
    <w:p w:rsidR="0077010E" w:rsidRPr="00E50775" w:rsidRDefault="0077010E" w:rsidP="00FE130B">
      <w:pPr>
        <w:jc w:val="center"/>
        <w:rPr>
          <w:i/>
          <w:sz w:val="28"/>
        </w:rPr>
      </w:pPr>
      <w:r w:rsidRPr="00E50775">
        <w:rPr>
          <w:bCs/>
          <w:i/>
          <w:sz w:val="28"/>
        </w:rPr>
        <w:t>замещающего должность государственной гражданской службы Ростовской области</w:t>
      </w:r>
      <w:r w:rsidRPr="00E50775">
        <w:rPr>
          <w:i/>
          <w:sz w:val="28"/>
        </w:rPr>
        <w:t xml:space="preserve">  и членов его семьи</w:t>
      </w:r>
    </w:p>
    <w:p w:rsidR="0077010E" w:rsidRPr="00E50775" w:rsidRDefault="0077010E" w:rsidP="00FE130B">
      <w:pPr>
        <w:jc w:val="center"/>
        <w:rPr>
          <w:i/>
          <w:sz w:val="28"/>
        </w:rPr>
      </w:pPr>
      <w:r w:rsidRPr="00E50775">
        <w:rPr>
          <w:i/>
          <w:sz w:val="28"/>
        </w:rPr>
        <w:t>за период с 01 января по 31 декабря 2021 года</w:t>
      </w:r>
    </w:p>
    <w:p w:rsidR="0077010E" w:rsidRPr="00E50775" w:rsidRDefault="0077010E" w:rsidP="00FE130B"/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579"/>
        <w:gridCol w:w="1418"/>
        <w:gridCol w:w="1559"/>
        <w:gridCol w:w="1228"/>
        <w:gridCol w:w="993"/>
        <w:gridCol w:w="991"/>
        <w:gridCol w:w="1418"/>
        <w:gridCol w:w="993"/>
        <w:gridCol w:w="1275"/>
        <w:gridCol w:w="1303"/>
        <w:gridCol w:w="1548"/>
        <w:gridCol w:w="1213"/>
      </w:tblGrid>
      <w:tr w:rsidR="0077010E" w:rsidRPr="00E50775" w:rsidTr="00C55660">
        <w:trPr>
          <w:trHeight w:val="653"/>
          <w:jc w:val="center"/>
        </w:trPr>
        <w:tc>
          <w:tcPr>
            <w:tcW w:w="689" w:type="dxa"/>
            <w:vMerge w:val="restart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№</w:t>
            </w:r>
          </w:p>
          <w:p w:rsidR="0077010E" w:rsidRPr="00E50775" w:rsidRDefault="0077010E" w:rsidP="001931FA">
            <w:pPr>
              <w:jc w:val="center"/>
            </w:pPr>
            <w:r w:rsidRPr="00E50775">
              <w:t>п/п</w:t>
            </w:r>
          </w:p>
        </w:tc>
        <w:tc>
          <w:tcPr>
            <w:tcW w:w="1579" w:type="dxa"/>
            <w:vMerge w:val="restart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Фамилия</w:t>
            </w:r>
          </w:p>
          <w:p w:rsidR="0077010E" w:rsidRPr="00E50775" w:rsidRDefault="0077010E" w:rsidP="001931FA">
            <w:pPr>
              <w:jc w:val="center"/>
            </w:pPr>
            <w:r w:rsidRPr="00E50775">
              <w:t>и инициалы лица,</w:t>
            </w:r>
          </w:p>
          <w:p w:rsidR="0077010E" w:rsidRPr="00E50775" w:rsidRDefault="0077010E" w:rsidP="001931FA">
            <w:pPr>
              <w:jc w:val="center"/>
            </w:pPr>
            <w:r w:rsidRPr="00E50775">
              <w:t>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Должность</w:t>
            </w:r>
          </w:p>
        </w:tc>
        <w:tc>
          <w:tcPr>
            <w:tcW w:w="4771" w:type="dxa"/>
            <w:gridSpan w:val="4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Транспортные средства (вид, марка)</w:t>
            </w:r>
          </w:p>
        </w:tc>
        <w:tc>
          <w:tcPr>
            <w:tcW w:w="1548" w:type="dxa"/>
            <w:vMerge w:val="restart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Декларированный  годовой доход (руб.)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Сведения об источниках получения средств,</w:t>
            </w:r>
          </w:p>
          <w:p w:rsidR="0077010E" w:rsidRPr="00E50775" w:rsidRDefault="0077010E" w:rsidP="001931FA">
            <w:pPr>
              <w:jc w:val="center"/>
            </w:pPr>
            <w:r w:rsidRPr="00E50775">
              <w:t>за счет, которых совершена сделка</w:t>
            </w:r>
            <w:r w:rsidRPr="00E50775">
              <w:rPr>
                <w:rStyle w:val="a7"/>
              </w:rPr>
              <w:footnoteReference w:id="1"/>
            </w:r>
          </w:p>
        </w:tc>
      </w:tr>
      <w:tr w:rsidR="0077010E" w:rsidRPr="00E50775" w:rsidTr="00C55660">
        <w:trPr>
          <w:cantSplit/>
          <w:trHeight w:val="1946"/>
          <w:jc w:val="center"/>
        </w:trPr>
        <w:tc>
          <w:tcPr>
            <w:tcW w:w="689" w:type="dxa"/>
            <w:vMerge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  <w:vMerge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59" w:type="dxa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Вид объекта</w:t>
            </w:r>
          </w:p>
        </w:tc>
        <w:tc>
          <w:tcPr>
            <w:tcW w:w="1228" w:type="dxa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Площадь (кв.м)</w:t>
            </w:r>
          </w:p>
        </w:tc>
        <w:tc>
          <w:tcPr>
            <w:tcW w:w="1275" w:type="dxa"/>
            <w:textDirection w:val="btLr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Страна расположения</w:t>
            </w:r>
          </w:p>
        </w:tc>
        <w:tc>
          <w:tcPr>
            <w:tcW w:w="1303" w:type="dxa"/>
            <w:vMerge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</w:t>
            </w:r>
          </w:p>
        </w:tc>
        <w:tc>
          <w:tcPr>
            <w:tcW w:w="157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2</w:t>
            </w:r>
          </w:p>
        </w:tc>
        <w:tc>
          <w:tcPr>
            <w:tcW w:w="1418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3</w:t>
            </w:r>
          </w:p>
        </w:tc>
        <w:tc>
          <w:tcPr>
            <w:tcW w:w="155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4</w:t>
            </w:r>
          </w:p>
        </w:tc>
        <w:tc>
          <w:tcPr>
            <w:tcW w:w="1228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5</w:t>
            </w:r>
          </w:p>
        </w:tc>
        <w:tc>
          <w:tcPr>
            <w:tcW w:w="993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6</w:t>
            </w:r>
          </w:p>
        </w:tc>
        <w:tc>
          <w:tcPr>
            <w:tcW w:w="991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7</w:t>
            </w:r>
          </w:p>
        </w:tc>
        <w:tc>
          <w:tcPr>
            <w:tcW w:w="1418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8</w:t>
            </w:r>
          </w:p>
        </w:tc>
        <w:tc>
          <w:tcPr>
            <w:tcW w:w="993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9</w:t>
            </w:r>
          </w:p>
        </w:tc>
        <w:tc>
          <w:tcPr>
            <w:tcW w:w="1275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10</w:t>
            </w:r>
          </w:p>
        </w:tc>
        <w:tc>
          <w:tcPr>
            <w:tcW w:w="1303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11</w:t>
            </w:r>
          </w:p>
        </w:tc>
        <w:tc>
          <w:tcPr>
            <w:tcW w:w="1548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12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13</w:t>
            </w: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Овлашенко М.В.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Заведующий сектором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долевая 1/2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67,5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22,5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921 912,61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2.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Зубова Н.А.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 сектора контрольно-аналитической работы и делопроизводства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1 204 254,58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204,0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174,5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727 453,01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16 133,91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3.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Теплов А.П.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Ведущий 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38,9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Subaru</w:t>
            </w:r>
            <w:r w:rsidRPr="00E50775">
              <w:rPr>
                <w:sz w:val="20"/>
                <w:szCs w:val="20"/>
              </w:rPr>
              <w:t xml:space="preserve"> </w:t>
            </w:r>
            <w:r w:rsidRPr="00E50775">
              <w:rPr>
                <w:sz w:val="20"/>
                <w:szCs w:val="20"/>
                <w:lang w:val="en-US"/>
              </w:rPr>
              <w:t>Legacy</w:t>
            </w:r>
            <w:r w:rsidRPr="00E50775">
              <w:rPr>
                <w:sz w:val="20"/>
                <w:szCs w:val="20"/>
              </w:rPr>
              <w:t xml:space="preserve"> </w:t>
            </w:r>
            <w:r w:rsidRPr="00E50775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548" w:type="dxa"/>
          </w:tcPr>
          <w:p w:rsidR="0077010E" w:rsidRPr="00E50775" w:rsidRDefault="0077010E" w:rsidP="00706ED9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870 404,50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4.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Тертышникова И.А.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Заведующий сектором бухгалтерского учета и отчетности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164,8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800,0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H</w:t>
            </w:r>
            <w:r w:rsidRPr="00E50775">
              <w:rPr>
                <w:sz w:val="20"/>
                <w:szCs w:val="20"/>
              </w:rPr>
              <w:t xml:space="preserve">yundai </w:t>
            </w:r>
            <w:r w:rsidRPr="00E50775">
              <w:rPr>
                <w:sz w:val="20"/>
                <w:szCs w:val="20"/>
                <w:lang w:val="en-US"/>
              </w:rPr>
              <w:t>G</w:t>
            </w:r>
            <w:r w:rsidRPr="00E50775">
              <w:rPr>
                <w:sz w:val="20"/>
                <w:szCs w:val="20"/>
              </w:rPr>
              <w:t>etz</w:t>
            </w:r>
          </w:p>
        </w:tc>
        <w:tc>
          <w:tcPr>
            <w:tcW w:w="1548" w:type="dxa"/>
          </w:tcPr>
          <w:p w:rsidR="0077010E" w:rsidRPr="00E50775" w:rsidRDefault="0077010E" w:rsidP="00302877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1 145 359,25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800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164,8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D</w:t>
            </w:r>
            <w:r w:rsidRPr="00E50775">
              <w:rPr>
                <w:sz w:val="20"/>
                <w:szCs w:val="20"/>
              </w:rPr>
              <w:t xml:space="preserve">aewoo </w:t>
            </w:r>
            <w:r w:rsidRPr="00E50775">
              <w:rPr>
                <w:sz w:val="20"/>
                <w:szCs w:val="20"/>
                <w:lang w:val="en-US"/>
              </w:rPr>
              <w:t>M</w:t>
            </w:r>
            <w:r w:rsidRPr="00E50775">
              <w:rPr>
                <w:sz w:val="20"/>
                <w:szCs w:val="20"/>
              </w:rPr>
              <w:t>atiz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Автомобиль легковой </w:t>
            </w:r>
            <w:r w:rsidRPr="00E50775">
              <w:rPr>
                <w:sz w:val="20"/>
                <w:szCs w:val="20"/>
                <w:lang w:val="en-US"/>
              </w:rPr>
              <w:t>C</w:t>
            </w:r>
            <w:r w:rsidRPr="00E50775">
              <w:rPr>
                <w:sz w:val="20"/>
                <w:szCs w:val="20"/>
              </w:rPr>
              <w:t xml:space="preserve">hevrolet </w:t>
            </w:r>
            <w:r w:rsidRPr="00E50775">
              <w:rPr>
                <w:sz w:val="20"/>
                <w:szCs w:val="20"/>
                <w:lang w:val="en-US"/>
              </w:rPr>
              <w:t>K</w:t>
            </w:r>
            <w:r w:rsidRPr="00E50775">
              <w:rPr>
                <w:sz w:val="20"/>
                <w:szCs w:val="20"/>
              </w:rPr>
              <w:t>lan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86 543,22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5.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Точасова В.А.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62,3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825 429,43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  <w:p w:rsidR="0077010E" w:rsidRPr="00E50775" w:rsidRDefault="0077010E" w:rsidP="00FE130B"/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62,3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Автомобильлегковой </w:t>
            </w:r>
            <w:r w:rsidRPr="00E50775">
              <w:rPr>
                <w:sz w:val="20"/>
                <w:szCs w:val="20"/>
                <w:lang w:val="en-US"/>
              </w:rPr>
              <w:t>K</w:t>
            </w:r>
            <w:r w:rsidRPr="00E50775">
              <w:rPr>
                <w:sz w:val="20"/>
                <w:szCs w:val="20"/>
              </w:rPr>
              <w:t xml:space="preserve">ia </w:t>
            </w:r>
            <w:r w:rsidRPr="00E50775">
              <w:rPr>
                <w:sz w:val="20"/>
                <w:szCs w:val="20"/>
                <w:lang w:val="en-US"/>
              </w:rPr>
              <w:t xml:space="preserve">SP2 </w:t>
            </w:r>
            <w:r w:rsidRPr="00E50775">
              <w:rPr>
                <w:sz w:val="20"/>
                <w:szCs w:val="20"/>
              </w:rPr>
              <w:t>(</w:t>
            </w:r>
            <w:r w:rsidRPr="00E50775">
              <w:rPr>
                <w:sz w:val="20"/>
                <w:szCs w:val="20"/>
                <w:lang w:val="en-US"/>
              </w:rPr>
              <w:t>Seltos</w:t>
            </w:r>
            <w:r w:rsidRPr="00E50775">
              <w:rPr>
                <w:sz w:val="20"/>
                <w:szCs w:val="20"/>
              </w:rPr>
              <w:t>)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280 004,45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53,1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62,3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6.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Серостанова Ю.А.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сектора бухгалтерского учета и отчетности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259 530,32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44,3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65,1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D4044F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653 839,54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65,1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7.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Телина Е.А.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29,5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3150,0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571071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  <w:lang w:val="en-US"/>
              </w:rPr>
            </w:pPr>
            <w:r w:rsidRPr="00E5077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614 917,83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29,5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3150,0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8.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Лысенко В.А.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Заведующий сектором правовой и кадровой работы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131,9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K</w:t>
            </w:r>
            <w:r w:rsidRPr="00E50775">
              <w:rPr>
                <w:sz w:val="20"/>
                <w:szCs w:val="20"/>
              </w:rPr>
              <w:t xml:space="preserve">ia </w:t>
            </w:r>
            <w:r w:rsidRPr="00E50775">
              <w:rPr>
                <w:sz w:val="20"/>
                <w:szCs w:val="20"/>
                <w:lang w:val="en-US"/>
              </w:rPr>
              <w:t>S</w:t>
            </w:r>
            <w:r w:rsidRPr="00E50775">
              <w:rPr>
                <w:sz w:val="20"/>
                <w:szCs w:val="20"/>
              </w:rPr>
              <w:t>portage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1 139 121,78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131,9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761 971,10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9.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Серебрякова А.А.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Главный специалист сектора правовой и кадровой работы 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284410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53,5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60,6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2 092 042,77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60,6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60,6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10.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Логинова Л.С.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Ведущий специалист сектора правой и кадровой работы 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67,6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E50775">
              <w:rPr>
                <w:bCs/>
                <w:sz w:val="20"/>
                <w:szCs w:val="20"/>
                <w:shd w:val="clear" w:color="auto" w:fill="FFFFFF"/>
              </w:rPr>
              <w:t>Nissan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bCs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220 414,94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67,6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2 517 199,50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11.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Ганеев Б.А.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39,3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S</w:t>
            </w:r>
            <w:r w:rsidRPr="00E50775">
              <w:rPr>
                <w:sz w:val="20"/>
                <w:szCs w:val="20"/>
              </w:rPr>
              <w:t xml:space="preserve">ang </w:t>
            </w:r>
            <w:r w:rsidRPr="00E50775">
              <w:rPr>
                <w:sz w:val="20"/>
                <w:szCs w:val="20"/>
                <w:lang w:val="en-US"/>
              </w:rPr>
              <w:t>Y</w:t>
            </w:r>
            <w:r w:rsidRPr="00E50775">
              <w:rPr>
                <w:sz w:val="20"/>
                <w:szCs w:val="20"/>
              </w:rPr>
              <w:t xml:space="preserve">ong </w:t>
            </w:r>
            <w:r w:rsidRPr="00E50775">
              <w:rPr>
                <w:sz w:val="20"/>
                <w:szCs w:val="20"/>
                <w:lang w:val="en-US"/>
              </w:rPr>
              <w:t>K</w:t>
            </w:r>
            <w:r w:rsidRPr="00E50775">
              <w:rPr>
                <w:sz w:val="20"/>
                <w:szCs w:val="20"/>
              </w:rPr>
              <w:t xml:space="preserve">airon </w:t>
            </w:r>
            <w:r w:rsidRPr="00E5077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1 030 019,60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63,2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461 115,38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12.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Барышникова О.В.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Нежилые помещения 3,13,22,36,37,75,96,117,137,161,184,208,228,254,280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18/1719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8/822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1719,0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44,5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821,6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175,0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F</w:t>
            </w:r>
            <w:r w:rsidRPr="00E50775">
              <w:rPr>
                <w:sz w:val="20"/>
                <w:szCs w:val="20"/>
              </w:rPr>
              <w:t xml:space="preserve">ord </w:t>
            </w:r>
            <w:r w:rsidRPr="00E50775">
              <w:rPr>
                <w:sz w:val="20"/>
                <w:szCs w:val="20"/>
                <w:lang w:val="en-US"/>
              </w:rPr>
              <w:t>E</w:t>
            </w:r>
            <w:r w:rsidRPr="00E50775">
              <w:rPr>
                <w:sz w:val="20"/>
                <w:szCs w:val="20"/>
              </w:rPr>
              <w:t>explorer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794 061,33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13.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Осипян А.А.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Начальник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58,6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331,0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1 317 145,86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331,0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Автомобиль легковой </w:t>
            </w:r>
            <w:r w:rsidRPr="00E50775">
              <w:rPr>
                <w:sz w:val="20"/>
                <w:szCs w:val="20"/>
                <w:lang w:val="en-US"/>
              </w:rPr>
              <w:t>K</w:t>
            </w:r>
            <w:r w:rsidRPr="00E50775">
              <w:rPr>
                <w:sz w:val="20"/>
                <w:szCs w:val="20"/>
              </w:rPr>
              <w:t xml:space="preserve">ia </w:t>
            </w:r>
            <w:r w:rsidRPr="00E50775">
              <w:rPr>
                <w:sz w:val="20"/>
                <w:szCs w:val="20"/>
                <w:lang w:val="en-US"/>
              </w:rPr>
              <w:t>S</w:t>
            </w:r>
            <w:r w:rsidRPr="00E50775">
              <w:rPr>
                <w:sz w:val="20"/>
                <w:szCs w:val="20"/>
              </w:rPr>
              <w:t>portage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Автомобиль легковой Мitsubishi </w:t>
            </w:r>
            <w:r w:rsidRPr="00E50775">
              <w:rPr>
                <w:sz w:val="20"/>
                <w:szCs w:val="20"/>
                <w:lang w:val="en-US"/>
              </w:rPr>
              <w:t>L</w:t>
            </w:r>
            <w:r w:rsidRPr="00E50775">
              <w:rPr>
                <w:sz w:val="20"/>
                <w:szCs w:val="20"/>
              </w:rPr>
              <w:t>ancer</w:t>
            </w:r>
          </w:p>
        </w:tc>
        <w:tc>
          <w:tcPr>
            <w:tcW w:w="1548" w:type="dxa"/>
          </w:tcPr>
          <w:p w:rsidR="0077010E" w:rsidRPr="00E50775" w:rsidRDefault="0077010E" w:rsidP="00FE64F4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14 400,00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tabs>
                <w:tab w:val="left" w:pos="525"/>
                <w:tab w:val="center" w:pos="704"/>
              </w:tabs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331,0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331,0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284,7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14.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Ганеев М.Б.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Заместитель начальника межрайонного отдела №1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127,3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 xml:space="preserve">KIA K </w:t>
            </w:r>
            <w:r w:rsidRPr="00E50775">
              <w:rPr>
                <w:sz w:val="20"/>
                <w:szCs w:val="20"/>
              </w:rPr>
              <w:t>5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1 587 633,81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18,5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Мitsubishi Рajero </w:t>
            </w:r>
            <w:r w:rsidRPr="00E50775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147 573,26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127,3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15.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Бородкин А.С.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64,0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724 356,29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16.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Украинский А.И.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334,0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70,3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T</w:t>
            </w:r>
            <w:r w:rsidRPr="00E50775">
              <w:rPr>
                <w:sz w:val="20"/>
                <w:szCs w:val="20"/>
              </w:rPr>
              <w:t xml:space="preserve">oyota </w:t>
            </w:r>
            <w:r w:rsidRPr="00E50775">
              <w:rPr>
                <w:sz w:val="20"/>
                <w:szCs w:val="20"/>
                <w:lang w:val="en-US"/>
              </w:rPr>
              <w:t>C</w:t>
            </w:r>
            <w:r w:rsidRPr="00E50775">
              <w:rPr>
                <w:sz w:val="20"/>
                <w:szCs w:val="20"/>
              </w:rPr>
              <w:t>amry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808 316,00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70,3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907 632,77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70,3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17.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Сариева А.К.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Гараж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Хозяйственное строение – сарай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Хозяйственное строение – сарай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Хозяйственное строение – летняя кухня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  <w:p w:rsidR="0077010E" w:rsidRPr="00E50775" w:rsidRDefault="0077010E" w:rsidP="001931FA">
            <w:pPr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1210,0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94,7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22,4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56,0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31,6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24,3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77,0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501 699,64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18.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Болотников А.Г.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65,3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  <w:lang w:val="en-US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198 092,23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55,5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55,5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19.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Поплавский А.П.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399,0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75,8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550,0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642 371,75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75,8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960 180,24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753,0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163,9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75,8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20.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Сотников Д.А.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7/27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85,0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M</w:t>
            </w:r>
            <w:r w:rsidRPr="00E50775">
              <w:rPr>
                <w:sz w:val="20"/>
                <w:szCs w:val="20"/>
              </w:rPr>
              <w:t xml:space="preserve">ercedes </w:t>
            </w:r>
            <w:r w:rsidRPr="00E50775">
              <w:rPr>
                <w:sz w:val="20"/>
                <w:szCs w:val="20"/>
                <w:lang w:val="en-US"/>
              </w:rPr>
              <w:t>B</w:t>
            </w:r>
            <w:r w:rsidRPr="00E50775">
              <w:rPr>
                <w:sz w:val="20"/>
                <w:szCs w:val="20"/>
              </w:rPr>
              <w:t xml:space="preserve">enz </w:t>
            </w:r>
            <w:r w:rsidRPr="00E50775">
              <w:rPr>
                <w:sz w:val="20"/>
                <w:szCs w:val="20"/>
                <w:lang w:val="en-US"/>
              </w:rPr>
              <w:t>GLK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  <w:lang w:val="en-US"/>
              </w:rPr>
              <w:t>Hyundai</w:t>
            </w:r>
            <w:r w:rsidRPr="00E50775">
              <w:rPr>
                <w:sz w:val="20"/>
                <w:szCs w:val="20"/>
              </w:rPr>
              <w:t xml:space="preserve"> </w:t>
            </w:r>
            <w:r w:rsidRPr="00E5077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658 834,51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21.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Кожанова И.С.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Главный специалист межрайонного отдела № 1 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47,1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562 874,58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47,1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22.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Векшин Е.В.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72,2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56,3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Mitsubishi Outlander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753 596,11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17,7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371 750,80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23.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Черных Е.А.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Главный специалист межрайонного отдела № 1 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94,0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812,0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425,7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3C0F96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  <w:lang w:val="en-US"/>
              </w:rPr>
            </w:pPr>
            <w:r w:rsidRPr="00E50775">
              <w:rPr>
                <w:sz w:val="20"/>
                <w:szCs w:val="20"/>
                <w:lang w:val="en-US"/>
              </w:rPr>
              <w:t>TOYTA fortuner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155 294,52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812,0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120,3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425,7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955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24.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Андичеков Р.В.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48,2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719 407,63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E43A91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E43A91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E43A91">
            <w:pPr>
              <w:jc w:val="center"/>
              <w:rPr>
                <w:highlight w:val="yellow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E43A91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79,8</w:t>
            </w:r>
          </w:p>
          <w:p w:rsidR="0077010E" w:rsidRPr="00E50775" w:rsidRDefault="0077010E" w:rsidP="00E43A91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C55660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28,00</w:t>
            </w:r>
          </w:p>
        </w:tc>
        <w:tc>
          <w:tcPr>
            <w:tcW w:w="1275" w:type="dxa"/>
          </w:tcPr>
          <w:p w:rsidR="0077010E" w:rsidRPr="00E50775" w:rsidRDefault="0077010E" w:rsidP="00E43A91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E43A91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E43A91">
            <w:pPr>
              <w:jc w:val="center"/>
              <w:rPr>
                <w:highlight w:val="yellow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25.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Барнагян С.М.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1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D2770F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1 247 314,54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  <w:r w:rsidRPr="00E50775">
              <w:t xml:space="preserve"> </w:t>
            </w:r>
            <w:r w:rsidRPr="00E50775">
              <w:rPr>
                <w:sz w:val="20"/>
                <w:szCs w:val="20"/>
              </w:rPr>
              <w:t>Kia Magentis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77 228,00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5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26.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Сидоров О.П.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Начальник межрайонного отдела № 2</w:t>
            </w:r>
          </w:p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1275,0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344,5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1234,0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119,0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Kia Rio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Автоприцеп Оникс</w:t>
            </w:r>
          </w:p>
        </w:tc>
        <w:tc>
          <w:tcPr>
            <w:tcW w:w="1548" w:type="dxa"/>
          </w:tcPr>
          <w:p w:rsidR="0077010E" w:rsidRPr="00E50775" w:rsidRDefault="0077010E" w:rsidP="00A73917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1 388 671,86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1234,0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119,0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Земельный участок 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1275,0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344,5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148 944,03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27.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Дердиященко К.С.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2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Земельный участок 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tabs>
                <w:tab w:val="left" w:pos="510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707,0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68,8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572,0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680 411,22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41,7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572,0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455 405,73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572,0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r w:rsidRPr="00E50775">
              <w:t>28.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Горев В.Ю.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2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1092,0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72,7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Opel Astra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2 088 948,98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711,0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78,1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72,7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396 729,69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72,7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5 308,96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29.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Евсеева Е.Н.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Ведущий специалист межрайонного отдела № 2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47,7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Peugeot 207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751 585,89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30.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Московой А.С.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межрайоного отдела № 2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11/13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58,4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bCs/>
                <w:sz w:val="20"/>
                <w:szCs w:val="20"/>
                <w:shd w:val="clear" w:color="auto" w:fill="FFFFFF"/>
              </w:rPr>
              <w:t>Kia</w:t>
            </w:r>
            <w:r w:rsidRPr="00E50775">
              <w:rPr>
                <w:sz w:val="20"/>
                <w:szCs w:val="20"/>
                <w:shd w:val="clear" w:color="auto" w:fill="FFFFFF"/>
              </w:rPr>
              <w:t> </w:t>
            </w:r>
            <w:r w:rsidRPr="00E50775">
              <w:rPr>
                <w:bCs/>
                <w:sz w:val="20"/>
                <w:szCs w:val="20"/>
                <w:shd w:val="clear" w:color="auto" w:fill="FFFFFF"/>
              </w:rPr>
              <w:t>Rio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2 564 373,18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11/13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58,4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650 262,33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11/13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58,4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31.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Казьмин Д.Н.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Начальник межрайонного отдела № 3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48,7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22,7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3 498 177,31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t>32.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Романенко И.А.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47,6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20,6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России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 Chevrolet Cruze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ВАЗ ЛАДА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212140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ВАЗ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21214 </w:t>
            </w:r>
            <w:r w:rsidRPr="00E50775">
              <w:rPr>
                <w:sz w:val="20"/>
                <w:szCs w:val="20"/>
                <w:lang w:val="en-US"/>
              </w:rPr>
              <w:t>LADA</w:t>
            </w:r>
            <w:r w:rsidRPr="00E50775">
              <w:rPr>
                <w:sz w:val="20"/>
                <w:szCs w:val="20"/>
              </w:rPr>
              <w:t xml:space="preserve"> 4</w:t>
            </w:r>
            <w:r w:rsidRPr="00E50775">
              <w:rPr>
                <w:sz w:val="20"/>
                <w:szCs w:val="20"/>
                <w:lang w:val="en-US"/>
              </w:rPr>
              <w:t>X</w:t>
            </w:r>
            <w:r w:rsidRPr="00E50775">
              <w:rPr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977 444,30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Нежилое строение 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Нежилое строение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1415,0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41,8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17,9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14.7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25,2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  <w:lang w:val="en-US"/>
              </w:rPr>
            </w:pPr>
            <w:r w:rsidRPr="00E50775">
              <w:rPr>
                <w:sz w:val="20"/>
                <w:szCs w:val="20"/>
              </w:rPr>
              <w:t>Автомобиль легковой Ниссан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  <w:lang w:val="en-US"/>
              </w:rPr>
            </w:pPr>
            <w:r w:rsidRPr="00E50775">
              <w:rPr>
                <w:sz w:val="20"/>
                <w:szCs w:val="20"/>
                <w:lang w:val="en-US"/>
              </w:rPr>
              <w:t>ALMERA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190 758,44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lastRenderedPageBreak/>
              <w:t>33.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Ананий А.Н.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3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1/14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150,9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115,2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1033,0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2070,0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ВАЗ 2109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 ВАЗ 21103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Прицеп к л/а ССТ-7132-09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742 525,43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1/16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1033,0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184,6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115,2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776 274,85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C55660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115,2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C55660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1033,0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C55660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lastRenderedPageBreak/>
              <w:t>34.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Щегринец Е.Н.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Ведущий специалист межрайонного отдела № 3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885 165,75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Opel Astra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926 028,21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35.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Кобзарь А.А.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Начальник межрайонного отдела № 4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Гараж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28,7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18,0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18,0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 Volkswagen Polo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Opel Corsa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1 134 047,90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41,3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1 803 057,35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lastRenderedPageBreak/>
              <w:t>36.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Тимощенко В.И.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4</w:t>
            </w:r>
          </w:p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3/18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1185600,0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347,1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30,7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Mitsubishi Lancer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 Toyota Corolla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700 722,91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37.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Козинев Е.В.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4</w:t>
            </w:r>
          </w:p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536,0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43,4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FE64F4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959 476,75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536,0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43,4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60,9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192 000,14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38.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Косачев И.Ю.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4</w:t>
            </w:r>
          </w:p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376,0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85,9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702 489,58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376,0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  <w:r w:rsidRPr="00E50775">
              <w:t xml:space="preserve"> </w:t>
            </w:r>
            <w:r w:rsidRPr="00E50775">
              <w:rPr>
                <w:sz w:val="20"/>
                <w:szCs w:val="20"/>
              </w:rPr>
              <w:t>Hyundai Accent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474 684,28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376,0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85,9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39.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Статова Л.Э.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Ведущий специалист межрайонного отдела № 4</w:t>
            </w:r>
          </w:p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1/8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1/6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1/8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1/6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1509,0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1644,0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1644,0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764,0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185,7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159,5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159,5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</w:t>
            </w:r>
            <w:r w:rsidRPr="00E50775">
              <w:t xml:space="preserve"> Kia Picanto</w:t>
            </w:r>
          </w:p>
        </w:tc>
        <w:tc>
          <w:tcPr>
            <w:tcW w:w="1548" w:type="dxa"/>
          </w:tcPr>
          <w:p w:rsidR="0077010E" w:rsidRPr="00E50775" w:rsidRDefault="0077010E" w:rsidP="00571071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651 291,12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  <w:r w:rsidRPr="00E50775">
              <w:lastRenderedPageBreak/>
              <w:t>40.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Шевский А.П.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Начальник межрайонного отдела № 5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1500,0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59,5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 xml:space="preserve">Автомобиль легковой Hyundai </w:t>
            </w:r>
            <w:r w:rsidRPr="00E50775">
              <w:rPr>
                <w:sz w:val="20"/>
                <w:szCs w:val="20"/>
                <w:lang w:val="en-US"/>
              </w:rPr>
              <w:t>H</w:t>
            </w:r>
            <w:r w:rsidRPr="00E50775">
              <w:rPr>
                <w:sz w:val="20"/>
                <w:szCs w:val="20"/>
              </w:rPr>
              <w:t xml:space="preserve">-1 2.4 </w:t>
            </w:r>
            <w:r w:rsidRPr="00E50775">
              <w:rPr>
                <w:sz w:val="20"/>
                <w:szCs w:val="20"/>
                <w:lang w:val="en-US"/>
              </w:rPr>
              <w:t>MPI</w:t>
            </w:r>
          </w:p>
        </w:tc>
        <w:tc>
          <w:tcPr>
            <w:tcW w:w="1548" w:type="dxa"/>
          </w:tcPr>
          <w:p w:rsidR="0077010E" w:rsidRPr="00E50775" w:rsidRDefault="0077010E" w:rsidP="008953E5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1 200 960,35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63,2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84,2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874 009,64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  <w:lang w:val="en-US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63,2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41.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Шапыгин А.В.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5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8/9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долевая 8/9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245,0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59,5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49,0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Автомобильлегковой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Mazda 6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 ВАЗ 21051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815 370,33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45,0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599 430,35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42.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Валуев М.Ю.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5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58,2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734 906,57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Автомобиль легковой Volkswagen Passat В6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327 106,35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1931FA">
            <w:pPr>
              <w:jc w:val="center"/>
            </w:pP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43.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Сенин Е.И.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Главный специалист межрайонного отдела № 5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7010E" w:rsidRPr="00E50775" w:rsidRDefault="0077010E" w:rsidP="00284410">
            <w:pPr>
              <w:jc w:val="center"/>
              <w:rPr>
                <w:sz w:val="20"/>
                <w:szCs w:val="20"/>
                <w:lang w:val="en-US"/>
              </w:rPr>
            </w:pPr>
            <w:r w:rsidRPr="00E50775">
              <w:rPr>
                <w:sz w:val="20"/>
                <w:szCs w:val="20"/>
              </w:rPr>
              <w:t>3</w:t>
            </w:r>
            <w:r w:rsidRPr="00E50775">
              <w:rPr>
                <w:sz w:val="20"/>
                <w:szCs w:val="20"/>
                <w:lang w:val="en-US"/>
              </w:rPr>
              <w:t>2</w:t>
            </w:r>
            <w:r w:rsidRPr="00E50775">
              <w:rPr>
                <w:sz w:val="20"/>
                <w:szCs w:val="20"/>
              </w:rPr>
              <w:t>,</w:t>
            </w:r>
            <w:r w:rsidRPr="00E5077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284410">
            <w:pPr>
              <w:jc w:val="center"/>
            </w:pPr>
            <w:r w:rsidRPr="00E50775">
              <w:rPr>
                <w:sz w:val="20"/>
                <w:szCs w:val="20"/>
              </w:rPr>
              <w:t>Автомобиль легковой</w:t>
            </w:r>
            <w:r w:rsidRPr="00E50775">
              <w:t xml:space="preserve"> </w:t>
            </w:r>
          </w:p>
          <w:p w:rsidR="0077010E" w:rsidRPr="00E50775" w:rsidRDefault="0077010E" w:rsidP="00284410">
            <w:pPr>
              <w:jc w:val="center"/>
            </w:pPr>
            <w:r w:rsidRPr="00E50775">
              <w:rPr>
                <w:lang w:val="en-US"/>
              </w:rPr>
              <w:t>TOYTA</w:t>
            </w:r>
          </w:p>
          <w:p w:rsidR="0077010E" w:rsidRPr="00E50775" w:rsidRDefault="0077010E" w:rsidP="00284410">
            <w:pPr>
              <w:jc w:val="center"/>
              <w:rPr>
                <w:sz w:val="20"/>
                <w:szCs w:val="20"/>
              </w:rPr>
            </w:pPr>
            <w:r w:rsidRPr="00E50775">
              <w:rPr>
                <w:lang w:val="en-US"/>
              </w:rPr>
              <w:t>Vitz</w:t>
            </w:r>
            <w:r w:rsidRPr="00E50775">
              <w:t xml:space="preserve"> </w:t>
            </w:r>
            <w:r w:rsidRPr="00E50775">
              <w:rPr>
                <w:lang w:val="en-US"/>
              </w:rPr>
              <w:t>RS</w:t>
            </w:r>
            <w:r w:rsidRPr="00E50775">
              <w:t xml:space="preserve"> 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918 300,14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  <w:tr w:rsidR="0077010E" w:rsidRPr="00E50775" w:rsidTr="00C55660">
        <w:trPr>
          <w:cantSplit/>
          <w:trHeight w:val="482"/>
          <w:jc w:val="center"/>
        </w:trPr>
        <w:tc>
          <w:tcPr>
            <w:tcW w:w="689" w:type="dxa"/>
            <w:vAlign w:val="center"/>
          </w:tcPr>
          <w:p w:rsidR="0077010E" w:rsidRPr="00E50775" w:rsidRDefault="0077010E" w:rsidP="00D2770F">
            <w:pPr>
              <w:jc w:val="center"/>
            </w:pPr>
            <w:r w:rsidRPr="00E50775">
              <w:t>44.</w:t>
            </w:r>
          </w:p>
        </w:tc>
        <w:tc>
          <w:tcPr>
            <w:tcW w:w="157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Смыкова Д.А.</w:t>
            </w:r>
          </w:p>
        </w:tc>
        <w:tc>
          <w:tcPr>
            <w:tcW w:w="1418" w:type="dxa"/>
          </w:tcPr>
          <w:p w:rsidR="0077010E" w:rsidRPr="00E50775" w:rsidRDefault="0077010E" w:rsidP="001931FA">
            <w:pPr>
              <w:ind w:left="-108"/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Ведущий специалист межрайонного отдела № 5</w:t>
            </w:r>
          </w:p>
        </w:tc>
        <w:tc>
          <w:tcPr>
            <w:tcW w:w="1559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Жилой дом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Квартира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2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общая совместная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72,4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62,0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11,2</w:t>
            </w:r>
          </w:p>
        </w:tc>
        <w:tc>
          <w:tcPr>
            <w:tcW w:w="991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346,0</w:t>
            </w:r>
          </w:p>
        </w:tc>
        <w:tc>
          <w:tcPr>
            <w:tcW w:w="1275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77010E" w:rsidRPr="00E50775" w:rsidRDefault="0077010E" w:rsidP="001931FA">
            <w:pPr>
              <w:jc w:val="center"/>
              <w:rPr>
                <w:sz w:val="20"/>
                <w:szCs w:val="20"/>
              </w:rPr>
            </w:pPr>
            <w:r w:rsidRPr="00E50775">
              <w:rPr>
                <w:sz w:val="20"/>
                <w:szCs w:val="20"/>
              </w:rPr>
              <w:t>675 750,44</w:t>
            </w:r>
          </w:p>
        </w:tc>
        <w:tc>
          <w:tcPr>
            <w:tcW w:w="1213" w:type="dxa"/>
          </w:tcPr>
          <w:p w:rsidR="0077010E" w:rsidRPr="00E50775" w:rsidRDefault="0077010E" w:rsidP="001931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</w:tr>
    </w:tbl>
    <w:p w:rsidR="0077010E" w:rsidRPr="00E50775" w:rsidRDefault="0077010E" w:rsidP="00FE130B"/>
    <w:p w:rsidR="00243221" w:rsidRPr="001C34A2" w:rsidRDefault="00243221" w:rsidP="001C34A2">
      <w:bookmarkStart w:id="0" w:name="_GoBack"/>
      <w:bookmarkEnd w:id="0"/>
    </w:p>
    <w:sectPr w:rsidR="00243221" w:rsidRPr="001C34A2" w:rsidSect="00524C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D4" w:rsidRDefault="00EB40D4" w:rsidP="0077010E">
      <w:pPr>
        <w:spacing w:after="0" w:line="240" w:lineRule="auto"/>
      </w:pPr>
      <w:r>
        <w:separator/>
      </w:r>
    </w:p>
  </w:endnote>
  <w:endnote w:type="continuationSeparator" w:id="0">
    <w:p w:rsidR="00EB40D4" w:rsidRDefault="00EB40D4" w:rsidP="0077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D4" w:rsidRDefault="00EB40D4" w:rsidP="0077010E">
      <w:pPr>
        <w:spacing w:after="0" w:line="240" w:lineRule="auto"/>
      </w:pPr>
      <w:r>
        <w:separator/>
      </w:r>
    </w:p>
  </w:footnote>
  <w:footnote w:type="continuationSeparator" w:id="0">
    <w:p w:rsidR="00EB40D4" w:rsidRDefault="00EB40D4" w:rsidP="0077010E">
      <w:pPr>
        <w:spacing w:after="0" w:line="240" w:lineRule="auto"/>
      </w:pPr>
      <w:r>
        <w:continuationSeparator/>
      </w:r>
    </w:p>
  </w:footnote>
  <w:footnote w:id="1">
    <w:p w:rsidR="0077010E" w:rsidRDefault="0077010E" w:rsidP="00FE130B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010E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40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3BBEA-AE2C-4317-AA28-BBD7719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77010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77010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ru/rostov-na-donu/cars/chevrolet/cruze/all/?from=wizard.model&amp;utm_source=auto_wizard&amp;utm_medium=desktop&amp;utm_campaign=model&amp;utm_content=listing&amp;utm_term=%D1%88%D0%B5%D0%B2%D1%80%D0%BE%D0%BB%D0%B5%20%D0%BA%D1%80%D1%83%D0%B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2022-06-23T05:23:00Z</dcterms:modified>
</cp:coreProperties>
</file>