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D4" w:rsidRDefault="006B37D4" w:rsidP="009925BB">
      <w:pPr>
        <w:jc w:val="center"/>
        <w:rPr>
          <w:b/>
          <w:color w:val="000000"/>
        </w:rPr>
      </w:pPr>
      <w:bookmarkStart w:id="0" w:name="_GoBack"/>
      <w:bookmarkEnd w:id="0"/>
    </w:p>
    <w:p w:rsidR="00416D9B" w:rsidRDefault="00416D9B" w:rsidP="0057220A">
      <w:pPr>
        <w:jc w:val="center"/>
        <w:rPr>
          <w:b/>
          <w:color w:val="000000"/>
        </w:rPr>
      </w:pPr>
    </w:p>
    <w:p w:rsidR="007E74E1" w:rsidRDefault="009925BB" w:rsidP="00D00018">
      <w:pPr>
        <w:jc w:val="center"/>
        <w:rPr>
          <w:b/>
          <w:color w:val="000000"/>
        </w:rPr>
      </w:pPr>
      <w:r w:rsidRPr="007307EA">
        <w:rPr>
          <w:b/>
          <w:color w:val="000000"/>
        </w:rPr>
        <w:t>Сведения</w:t>
      </w:r>
      <w:r w:rsidR="007E74E1">
        <w:rPr>
          <w:b/>
          <w:color w:val="000000"/>
        </w:rPr>
        <w:t xml:space="preserve"> </w:t>
      </w:r>
      <w:r w:rsidR="00AB6EE5">
        <w:rPr>
          <w:b/>
          <w:color w:val="000000"/>
        </w:rPr>
        <w:t>о</w:t>
      </w:r>
      <w:r w:rsidR="00411B5D">
        <w:rPr>
          <w:b/>
          <w:color w:val="000000"/>
        </w:rPr>
        <w:t xml:space="preserve">б источниках получения средств, </w:t>
      </w:r>
    </w:p>
    <w:p w:rsidR="009925BB" w:rsidRDefault="00411B5D" w:rsidP="00D00018">
      <w:pPr>
        <w:jc w:val="center"/>
        <w:rPr>
          <w:b/>
          <w:color w:val="000000"/>
        </w:rPr>
      </w:pPr>
      <w:r>
        <w:rPr>
          <w:b/>
          <w:color w:val="000000"/>
        </w:rPr>
        <w:t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</w:t>
      </w:r>
      <w:r w:rsidR="006B37D4">
        <w:rPr>
          <w:b/>
          <w:color w:val="000000"/>
        </w:rPr>
        <w:t>, замещающего муниципальную должность на постоянной основе,</w:t>
      </w:r>
      <w:r>
        <w:rPr>
          <w:b/>
          <w:color w:val="000000"/>
        </w:rPr>
        <w:t xml:space="preserve"> муниципального служащего и его супруги (супр</w:t>
      </w:r>
      <w:r w:rsidR="00AB6EE5">
        <w:rPr>
          <w:b/>
          <w:color w:val="000000"/>
        </w:rPr>
        <w:t>у</w:t>
      </w:r>
      <w:r>
        <w:rPr>
          <w:b/>
          <w:color w:val="000000"/>
        </w:rPr>
        <w:t xml:space="preserve">га) за три последних года, предшествующих совершению сделки </w:t>
      </w:r>
      <w:r w:rsidR="009925BB" w:rsidRPr="007307EA">
        <w:rPr>
          <w:b/>
          <w:color w:val="000000"/>
        </w:rPr>
        <w:t>за период с</w:t>
      </w:r>
      <w:r w:rsidR="003465EE">
        <w:rPr>
          <w:b/>
          <w:color w:val="000000"/>
        </w:rPr>
        <w:t xml:space="preserve"> 1 января 201</w:t>
      </w:r>
      <w:r w:rsidR="007E74E1">
        <w:rPr>
          <w:b/>
          <w:color w:val="000000"/>
        </w:rPr>
        <w:t>3</w:t>
      </w:r>
      <w:r w:rsidR="009925BB" w:rsidRPr="007307EA">
        <w:rPr>
          <w:b/>
          <w:color w:val="000000"/>
        </w:rPr>
        <w:t xml:space="preserve"> г</w:t>
      </w:r>
      <w:r w:rsidR="003465EE">
        <w:rPr>
          <w:b/>
          <w:color w:val="000000"/>
        </w:rPr>
        <w:t>. по 31 декабря 201</w:t>
      </w:r>
      <w:r w:rsidR="007E74E1">
        <w:rPr>
          <w:b/>
          <w:color w:val="000000"/>
        </w:rPr>
        <w:t>3</w:t>
      </w:r>
      <w:r w:rsidR="009925BB" w:rsidRPr="007307EA">
        <w:rPr>
          <w:b/>
          <w:color w:val="000000"/>
        </w:rPr>
        <w:t xml:space="preserve"> г., размещаемые на официальном сайте муниципального образования в соответствии</w:t>
      </w:r>
      <w:r w:rsidR="00D00018">
        <w:rPr>
          <w:b/>
          <w:color w:val="000000"/>
        </w:rPr>
        <w:t xml:space="preserve"> с п.4</w:t>
      </w:r>
      <w:r w:rsidR="009925BB" w:rsidRPr="007307EA">
        <w:rPr>
          <w:b/>
          <w:color w:val="000000"/>
        </w:rPr>
        <w:t xml:space="preserve"> статьи 8</w:t>
      </w:r>
      <w:r w:rsidR="00D00018">
        <w:rPr>
          <w:b/>
          <w:color w:val="000000"/>
        </w:rPr>
        <w:t>.1</w:t>
      </w:r>
      <w:r w:rsidR="009925BB" w:rsidRPr="007307EA">
        <w:rPr>
          <w:b/>
          <w:color w:val="000000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9925BB" w:rsidRPr="007307EA">
          <w:rPr>
            <w:b/>
            <w:color w:val="000000"/>
          </w:rPr>
          <w:t>2008 г</w:t>
        </w:r>
      </w:smartTag>
      <w:r w:rsidR="009925BB" w:rsidRPr="007307EA">
        <w:rPr>
          <w:b/>
          <w:color w:val="000000"/>
        </w:rPr>
        <w:t>. № 273-ФЗ «О противодействии коррупции»</w:t>
      </w:r>
      <w:r w:rsidR="000920F4">
        <w:rPr>
          <w:b/>
          <w:color w:val="000000"/>
        </w:rPr>
        <w:t>, в порядке</w:t>
      </w:r>
      <w:r w:rsidR="007E74E1">
        <w:rPr>
          <w:b/>
          <w:color w:val="000000"/>
        </w:rPr>
        <w:t>,</w:t>
      </w:r>
      <w:r w:rsidR="000920F4">
        <w:rPr>
          <w:b/>
          <w:color w:val="000000"/>
        </w:rPr>
        <w:t xml:space="preserve"> утвержденном решением совета депутатов </w:t>
      </w:r>
      <w:r w:rsidR="007E74E1">
        <w:rPr>
          <w:b/>
          <w:color w:val="000000"/>
        </w:rPr>
        <w:t>муниципального образования</w:t>
      </w:r>
      <w:r w:rsidR="000920F4">
        <w:rPr>
          <w:b/>
          <w:color w:val="000000"/>
        </w:rPr>
        <w:t xml:space="preserve"> «Всеволожский муниципальный район» Ленинградской области от 30.05.2013 г. № 40</w:t>
      </w:r>
    </w:p>
    <w:p w:rsidR="006B37D4" w:rsidRPr="007307EA" w:rsidRDefault="006B37D4" w:rsidP="009925BB">
      <w:pPr>
        <w:rPr>
          <w:color w:val="000000"/>
        </w:rPr>
      </w:pPr>
    </w:p>
    <w:tbl>
      <w:tblPr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491"/>
        <w:gridCol w:w="1559"/>
        <w:gridCol w:w="1560"/>
        <w:gridCol w:w="1275"/>
        <w:gridCol w:w="1276"/>
        <w:gridCol w:w="1800"/>
        <w:gridCol w:w="3445"/>
      </w:tblGrid>
      <w:tr w:rsidR="009F28A7" w:rsidRPr="0022640C" w:rsidTr="00151545">
        <w:tc>
          <w:tcPr>
            <w:tcW w:w="1728" w:type="dxa"/>
            <w:vMerge w:val="restart"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  <w:r w:rsidRPr="0022640C">
              <w:rPr>
                <w:color w:val="000000"/>
              </w:rPr>
              <w:t>Фамилия, инициалы</w:t>
            </w:r>
          </w:p>
        </w:tc>
        <w:tc>
          <w:tcPr>
            <w:tcW w:w="2491" w:type="dxa"/>
            <w:vMerge w:val="restart"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  <w:r w:rsidRPr="0022640C">
              <w:rPr>
                <w:color w:val="000000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37D4" w:rsidRPr="0022640C" w:rsidRDefault="006B37D4" w:rsidP="0022640C">
            <w:pPr>
              <w:jc w:val="center"/>
              <w:rPr>
                <w:color w:val="000000"/>
              </w:rPr>
            </w:pPr>
          </w:p>
          <w:p w:rsidR="006B37D4" w:rsidRPr="0022640C" w:rsidRDefault="006B37D4" w:rsidP="0022640C">
            <w:pPr>
              <w:jc w:val="center"/>
              <w:rPr>
                <w:color w:val="000000"/>
              </w:rPr>
            </w:pPr>
          </w:p>
          <w:p w:rsidR="006B37D4" w:rsidRPr="0022640C" w:rsidRDefault="006B37D4" w:rsidP="0022640C">
            <w:pPr>
              <w:jc w:val="center"/>
              <w:rPr>
                <w:color w:val="000000"/>
              </w:rPr>
            </w:pPr>
          </w:p>
          <w:p w:rsidR="006B37D4" w:rsidRPr="0022640C" w:rsidRDefault="006B37D4" w:rsidP="0057220A">
            <w:pPr>
              <w:rPr>
                <w:color w:val="000000"/>
              </w:rPr>
            </w:pPr>
          </w:p>
          <w:p w:rsidR="009F28A7" w:rsidRPr="0022640C" w:rsidRDefault="009F28A7" w:rsidP="0022640C">
            <w:pPr>
              <w:jc w:val="center"/>
              <w:rPr>
                <w:b/>
              </w:rPr>
            </w:pPr>
            <w:r w:rsidRPr="0022640C">
              <w:rPr>
                <w:color w:val="000000"/>
              </w:rPr>
              <w:t>Сумма заявленной сделки</w:t>
            </w:r>
            <w:r w:rsidR="00212A43" w:rsidRPr="0022640C">
              <w:rPr>
                <w:color w:val="000000"/>
              </w:rPr>
              <w:t>, руб.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  <w:r w:rsidRPr="0022640C">
              <w:rPr>
                <w:color w:val="000000"/>
              </w:rPr>
              <w:t xml:space="preserve">Предмет сделки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  <w:r w:rsidRPr="0022640C">
              <w:rPr>
                <w:color w:val="000000"/>
              </w:rPr>
              <w:t>Общий доход муниципального служащего и его супруги (супруга) за</w:t>
            </w:r>
            <w:r w:rsidR="006B37D4" w:rsidRPr="0022640C">
              <w:rPr>
                <w:color w:val="000000"/>
              </w:rPr>
              <w:t xml:space="preserve"> три последних г</w:t>
            </w:r>
            <w:r w:rsidR="007B5ADC">
              <w:rPr>
                <w:color w:val="000000"/>
              </w:rPr>
              <w:t>ода, предшествующих сделке (2010-2012</w:t>
            </w:r>
            <w:r w:rsidR="006B37D4" w:rsidRPr="0022640C">
              <w:rPr>
                <w:color w:val="000000"/>
              </w:rPr>
              <w:t xml:space="preserve"> гг.)</w:t>
            </w:r>
            <w:r w:rsidR="00212A43" w:rsidRPr="0022640C">
              <w:rPr>
                <w:color w:val="000000"/>
              </w:rPr>
              <w:t>, руб.</w:t>
            </w:r>
          </w:p>
        </w:tc>
        <w:tc>
          <w:tcPr>
            <w:tcW w:w="3445" w:type="dxa"/>
            <w:vMerge w:val="restart"/>
            <w:shd w:val="clear" w:color="auto" w:fill="auto"/>
          </w:tcPr>
          <w:p w:rsidR="009F28A7" w:rsidRPr="0022640C" w:rsidRDefault="009F28A7" w:rsidP="00E24A69">
            <w:pPr>
              <w:rPr>
                <w:color w:val="000000"/>
              </w:rPr>
            </w:pPr>
            <w:r w:rsidRPr="0022640C">
              <w:rPr>
                <w:color w:val="000000"/>
              </w:rPr>
              <w:t>Источники получения средств, за счет которых совершена сделка</w:t>
            </w:r>
          </w:p>
        </w:tc>
      </w:tr>
      <w:tr w:rsidR="009F28A7" w:rsidRPr="0022640C" w:rsidTr="00151545">
        <w:tc>
          <w:tcPr>
            <w:tcW w:w="1728" w:type="dxa"/>
            <w:vMerge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</w:p>
        </w:tc>
        <w:tc>
          <w:tcPr>
            <w:tcW w:w="2491" w:type="dxa"/>
            <w:vMerge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28A7" w:rsidRPr="0022640C" w:rsidRDefault="009F28A7" w:rsidP="0022640C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  <w:spacing w:val="-20"/>
              </w:rPr>
            </w:pPr>
            <w:r w:rsidRPr="0022640C">
              <w:rPr>
                <w:color w:val="00000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  <w:r w:rsidRPr="0022640C">
              <w:rPr>
                <w:color w:val="000000"/>
              </w:rPr>
              <w:t>Площадь</w:t>
            </w:r>
          </w:p>
          <w:p w:rsidR="009F28A7" w:rsidRPr="0022640C" w:rsidRDefault="009F28A7" w:rsidP="0022640C">
            <w:pPr>
              <w:jc w:val="center"/>
              <w:rPr>
                <w:color w:val="000000"/>
              </w:rPr>
            </w:pPr>
            <w:r w:rsidRPr="0022640C">
              <w:rPr>
                <w:color w:val="000000"/>
              </w:rPr>
              <w:t>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  <w:r w:rsidRPr="0022640C">
              <w:rPr>
                <w:color w:val="000000"/>
              </w:rPr>
              <w:t>Страна 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9F28A7" w:rsidRPr="0022640C" w:rsidRDefault="009F28A7" w:rsidP="0022640C">
            <w:pPr>
              <w:jc w:val="center"/>
              <w:rPr>
                <w:color w:val="000000"/>
              </w:rPr>
            </w:pPr>
          </w:p>
        </w:tc>
        <w:tc>
          <w:tcPr>
            <w:tcW w:w="3445" w:type="dxa"/>
            <w:vMerge/>
            <w:shd w:val="clear" w:color="auto" w:fill="auto"/>
          </w:tcPr>
          <w:p w:rsidR="009F28A7" w:rsidRPr="0022640C" w:rsidRDefault="009F28A7" w:rsidP="00E24A69">
            <w:pPr>
              <w:rPr>
                <w:color w:val="000000"/>
              </w:rPr>
            </w:pPr>
          </w:p>
        </w:tc>
      </w:tr>
      <w:tr w:rsidR="00667CF0" w:rsidRPr="0022640C" w:rsidTr="00151545">
        <w:trPr>
          <w:trHeight w:val="1367"/>
        </w:trPr>
        <w:tc>
          <w:tcPr>
            <w:tcW w:w="1728" w:type="dxa"/>
            <w:shd w:val="clear" w:color="auto" w:fill="auto"/>
          </w:tcPr>
          <w:p w:rsidR="00667CF0" w:rsidRDefault="00667CF0" w:rsidP="00151545">
            <w:pPr>
              <w:spacing w:before="120"/>
              <w:jc w:val="both"/>
              <w:rPr>
                <w:color w:val="000000"/>
              </w:rPr>
            </w:pPr>
            <w:r>
              <w:rPr>
                <w:color w:val="000000"/>
              </w:rPr>
              <w:t>Мирзаханян Д.Г.</w:t>
            </w:r>
          </w:p>
        </w:tc>
        <w:tc>
          <w:tcPr>
            <w:tcW w:w="2491" w:type="dxa"/>
            <w:shd w:val="clear" w:color="auto" w:fill="auto"/>
          </w:tcPr>
          <w:p w:rsidR="00667CF0" w:rsidRDefault="00667CF0" w:rsidP="00151545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Главный специалист юридического управления администрации</w:t>
            </w:r>
          </w:p>
        </w:tc>
        <w:tc>
          <w:tcPr>
            <w:tcW w:w="1559" w:type="dxa"/>
            <w:shd w:val="clear" w:color="auto" w:fill="auto"/>
          </w:tcPr>
          <w:p w:rsidR="00667CF0" w:rsidRDefault="00667CF0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2 199 260,00</w:t>
            </w:r>
          </w:p>
        </w:tc>
        <w:tc>
          <w:tcPr>
            <w:tcW w:w="1560" w:type="dxa"/>
            <w:shd w:val="clear" w:color="auto" w:fill="auto"/>
          </w:tcPr>
          <w:p w:rsidR="00667CF0" w:rsidRDefault="00667CF0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67CF0" w:rsidRDefault="00667CF0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667CF0" w:rsidRDefault="00667CF0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67CF0" w:rsidRDefault="00667CF0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954 699,12</w:t>
            </w:r>
          </w:p>
        </w:tc>
        <w:tc>
          <w:tcPr>
            <w:tcW w:w="3445" w:type="dxa"/>
            <w:shd w:val="clear" w:color="auto" w:fill="auto"/>
          </w:tcPr>
          <w:p w:rsidR="00667CF0" w:rsidRDefault="00667CF0" w:rsidP="00151545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Дар родителей</w:t>
            </w:r>
          </w:p>
        </w:tc>
      </w:tr>
      <w:tr w:rsidR="00536828" w:rsidRPr="0022640C" w:rsidTr="00151545">
        <w:trPr>
          <w:trHeight w:val="1367"/>
        </w:trPr>
        <w:tc>
          <w:tcPr>
            <w:tcW w:w="1728" w:type="dxa"/>
            <w:shd w:val="clear" w:color="auto" w:fill="auto"/>
          </w:tcPr>
          <w:p w:rsidR="007E74E1" w:rsidRPr="0022640C" w:rsidRDefault="003C09B6" w:rsidP="00151545">
            <w:pPr>
              <w:spacing w:before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B5ADC">
              <w:rPr>
                <w:color w:val="000000"/>
              </w:rPr>
              <w:t xml:space="preserve">Шефер </w:t>
            </w:r>
            <w:r w:rsidR="00151545">
              <w:rPr>
                <w:color w:val="000000"/>
              </w:rPr>
              <w:t>Е.В.</w:t>
            </w:r>
          </w:p>
        </w:tc>
        <w:tc>
          <w:tcPr>
            <w:tcW w:w="2491" w:type="dxa"/>
            <w:shd w:val="clear" w:color="auto" w:fill="auto"/>
          </w:tcPr>
          <w:p w:rsidR="00536828" w:rsidRPr="0022640C" w:rsidRDefault="007B5ADC" w:rsidP="00151545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Начальник отдела опеки и попечительства</w:t>
            </w:r>
            <w:r w:rsidR="00151545">
              <w:rPr>
                <w:color w:val="000000"/>
              </w:rPr>
              <w:t xml:space="preserve"> Комитета</w:t>
            </w:r>
            <w:r w:rsidR="00667CF0">
              <w:rPr>
                <w:color w:val="000000"/>
              </w:rPr>
              <w:t xml:space="preserve"> по социальным вопросам администрации</w:t>
            </w:r>
          </w:p>
        </w:tc>
        <w:tc>
          <w:tcPr>
            <w:tcW w:w="1559" w:type="dxa"/>
            <w:shd w:val="clear" w:color="auto" w:fill="auto"/>
          </w:tcPr>
          <w:p w:rsidR="00536828" w:rsidRPr="0022640C" w:rsidRDefault="007B5ADC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51545">
              <w:rPr>
                <w:color w:val="000000"/>
              </w:rPr>
              <w:t> </w:t>
            </w:r>
            <w:r>
              <w:rPr>
                <w:color w:val="000000"/>
              </w:rPr>
              <w:t>554</w:t>
            </w:r>
            <w:r w:rsidR="001515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791,23</w:t>
            </w:r>
          </w:p>
        </w:tc>
        <w:tc>
          <w:tcPr>
            <w:tcW w:w="1560" w:type="dxa"/>
            <w:shd w:val="clear" w:color="auto" w:fill="auto"/>
          </w:tcPr>
          <w:p w:rsidR="00536828" w:rsidRPr="0022640C" w:rsidRDefault="007B5ADC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36828" w:rsidRPr="0022640C" w:rsidRDefault="007B5ADC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1276" w:type="dxa"/>
            <w:shd w:val="clear" w:color="auto" w:fill="auto"/>
          </w:tcPr>
          <w:p w:rsidR="00536828" w:rsidRPr="0022640C" w:rsidRDefault="007B5ADC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536828" w:rsidRPr="0022640C" w:rsidRDefault="007B5ADC" w:rsidP="00151545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515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237</w:t>
            </w:r>
            <w:r w:rsidR="001515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283</w:t>
            </w:r>
            <w:r w:rsidR="00151545">
              <w:rPr>
                <w:color w:val="000000"/>
              </w:rPr>
              <w:t>,00</w:t>
            </w:r>
          </w:p>
        </w:tc>
        <w:tc>
          <w:tcPr>
            <w:tcW w:w="3445" w:type="dxa"/>
            <w:shd w:val="clear" w:color="auto" w:fill="auto"/>
          </w:tcPr>
          <w:p w:rsidR="00536828" w:rsidRPr="0022640C" w:rsidRDefault="00151545" w:rsidP="00151545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Продажа квартиры, </w:t>
            </w:r>
            <w:r w:rsidR="007B5ADC">
              <w:rPr>
                <w:color w:val="000000"/>
              </w:rPr>
              <w:t xml:space="preserve">доход </w:t>
            </w:r>
            <w:r>
              <w:rPr>
                <w:color w:val="000000"/>
              </w:rPr>
              <w:t xml:space="preserve">муниципального служащего </w:t>
            </w:r>
            <w:r w:rsidR="007B5ADC">
              <w:rPr>
                <w:color w:val="000000"/>
              </w:rPr>
              <w:t>и супруга по основному месту работы</w:t>
            </w:r>
          </w:p>
        </w:tc>
      </w:tr>
    </w:tbl>
    <w:p w:rsidR="00536828" w:rsidRPr="007307EA" w:rsidRDefault="00536828">
      <w:pPr>
        <w:rPr>
          <w:color w:val="000000"/>
        </w:rPr>
      </w:pPr>
    </w:p>
    <w:sectPr w:rsidR="00536828" w:rsidRPr="007307EA" w:rsidSect="004F1B5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BB"/>
    <w:rsid w:val="000001C6"/>
    <w:rsid w:val="000023AC"/>
    <w:rsid w:val="00014A05"/>
    <w:rsid w:val="00015599"/>
    <w:rsid w:val="00015BB8"/>
    <w:rsid w:val="00023778"/>
    <w:rsid w:val="00023B40"/>
    <w:rsid w:val="00034304"/>
    <w:rsid w:val="0003709D"/>
    <w:rsid w:val="000456F5"/>
    <w:rsid w:val="00060FC4"/>
    <w:rsid w:val="000700E7"/>
    <w:rsid w:val="00070F44"/>
    <w:rsid w:val="00073E70"/>
    <w:rsid w:val="0008038A"/>
    <w:rsid w:val="000819C4"/>
    <w:rsid w:val="000920F4"/>
    <w:rsid w:val="000969B1"/>
    <w:rsid w:val="000A2278"/>
    <w:rsid w:val="000D1336"/>
    <w:rsid w:val="000E18B1"/>
    <w:rsid w:val="000F574B"/>
    <w:rsid w:val="00131223"/>
    <w:rsid w:val="00151545"/>
    <w:rsid w:val="00152C10"/>
    <w:rsid w:val="001744D2"/>
    <w:rsid w:val="001857AF"/>
    <w:rsid w:val="00197D88"/>
    <w:rsid w:val="001B2CDB"/>
    <w:rsid w:val="001C1ED3"/>
    <w:rsid w:val="001C2691"/>
    <w:rsid w:val="001C715F"/>
    <w:rsid w:val="001D08C5"/>
    <w:rsid w:val="001D0FE8"/>
    <w:rsid w:val="001D338A"/>
    <w:rsid w:val="001D3549"/>
    <w:rsid w:val="001E2945"/>
    <w:rsid w:val="002050D1"/>
    <w:rsid w:val="00212A43"/>
    <w:rsid w:val="00220714"/>
    <w:rsid w:val="0022640C"/>
    <w:rsid w:val="002336A6"/>
    <w:rsid w:val="00286FC4"/>
    <w:rsid w:val="00294CEB"/>
    <w:rsid w:val="002A1A07"/>
    <w:rsid w:val="002B0DC0"/>
    <w:rsid w:val="002B77EC"/>
    <w:rsid w:val="002C3D10"/>
    <w:rsid w:val="002C6477"/>
    <w:rsid w:val="002C75EF"/>
    <w:rsid w:val="002E1BC8"/>
    <w:rsid w:val="002E5949"/>
    <w:rsid w:val="002F3535"/>
    <w:rsid w:val="00306939"/>
    <w:rsid w:val="00322A0B"/>
    <w:rsid w:val="00340306"/>
    <w:rsid w:val="00340A87"/>
    <w:rsid w:val="003417EB"/>
    <w:rsid w:val="00343CB5"/>
    <w:rsid w:val="003465EE"/>
    <w:rsid w:val="00351260"/>
    <w:rsid w:val="00351F28"/>
    <w:rsid w:val="00371970"/>
    <w:rsid w:val="00386687"/>
    <w:rsid w:val="00390168"/>
    <w:rsid w:val="00393634"/>
    <w:rsid w:val="00393A0C"/>
    <w:rsid w:val="00394270"/>
    <w:rsid w:val="003C09B6"/>
    <w:rsid w:val="003C0CA7"/>
    <w:rsid w:val="003D5C3D"/>
    <w:rsid w:val="003E1CA8"/>
    <w:rsid w:val="003F0675"/>
    <w:rsid w:val="003F0977"/>
    <w:rsid w:val="003F20F3"/>
    <w:rsid w:val="0041053E"/>
    <w:rsid w:val="00411B5D"/>
    <w:rsid w:val="00416D9B"/>
    <w:rsid w:val="004249C1"/>
    <w:rsid w:val="0042791E"/>
    <w:rsid w:val="00427D01"/>
    <w:rsid w:val="004338AB"/>
    <w:rsid w:val="00435E53"/>
    <w:rsid w:val="00435F49"/>
    <w:rsid w:val="00442167"/>
    <w:rsid w:val="00447187"/>
    <w:rsid w:val="0046569F"/>
    <w:rsid w:val="00465E0B"/>
    <w:rsid w:val="0047672C"/>
    <w:rsid w:val="00482A5C"/>
    <w:rsid w:val="004862F6"/>
    <w:rsid w:val="0048679E"/>
    <w:rsid w:val="00495782"/>
    <w:rsid w:val="004B65E1"/>
    <w:rsid w:val="004D1687"/>
    <w:rsid w:val="004F1B5B"/>
    <w:rsid w:val="004F3A27"/>
    <w:rsid w:val="004F4F9F"/>
    <w:rsid w:val="005046FD"/>
    <w:rsid w:val="00536043"/>
    <w:rsid w:val="00536828"/>
    <w:rsid w:val="0055078C"/>
    <w:rsid w:val="005536F1"/>
    <w:rsid w:val="005544B3"/>
    <w:rsid w:val="0057220A"/>
    <w:rsid w:val="00575DD8"/>
    <w:rsid w:val="005A63E3"/>
    <w:rsid w:val="005B2EB3"/>
    <w:rsid w:val="005C3593"/>
    <w:rsid w:val="005C55E1"/>
    <w:rsid w:val="005D2275"/>
    <w:rsid w:val="005D6222"/>
    <w:rsid w:val="005E6CE4"/>
    <w:rsid w:val="005F65E3"/>
    <w:rsid w:val="006039D3"/>
    <w:rsid w:val="00616BA2"/>
    <w:rsid w:val="006345FF"/>
    <w:rsid w:val="006555B7"/>
    <w:rsid w:val="00663CC4"/>
    <w:rsid w:val="00667CF0"/>
    <w:rsid w:val="00672B96"/>
    <w:rsid w:val="006760B2"/>
    <w:rsid w:val="00687400"/>
    <w:rsid w:val="00691ACF"/>
    <w:rsid w:val="00691B64"/>
    <w:rsid w:val="00697D75"/>
    <w:rsid w:val="006A5174"/>
    <w:rsid w:val="006B37D4"/>
    <w:rsid w:val="006B481D"/>
    <w:rsid w:val="006B55D6"/>
    <w:rsid w:val="006D0AA2"/>
    <w:rsid w:val="006E7679"/>
    <w:rsid w:val="006F4C70"/>
    <w:rsid w:val="007135A2"/>
    <w:rsid w:val="00715900"/>
    <w:rsid w:val="00721D07"/>
    <w:rsid w:val="007307EA"/>
    <w:rsid w:val="00744789"/>
    <w:rsid w:val="00756468"/>
    <w:rsid w:val="00762283"/>
    <w:rsid w:val="00764B6C"/>
    <w:rsid w:val="00766937"/>
    <w:rsid w:val="007706E2"/>
    <w:rsid w:val="00772625"/>
    <w:rsid w:val="00791770"/>
    <w:rsid w:val="00795F64"/>
    <w:rsid w:val="007B5ADC"/>
    <w:rsid w:val="007B5E76"/>
    <w:rsid w:val="007B6941"/>
    <w:rsid w:val="007D03C2"/>
    <w:rsid w:val="007D3270"/>
    <w:rsid w:val="007E74E1"/>
    <w:rsid w:val="007E7FF3"/>
    <w:rsid w:val="007F25B7"/>
    <w:rsid w:val="007F32D0"/>
    <w:rsid w:val="00806FBE"/>
    <w:rsid w:val="00816E53"/>
    <w:rsid w:val="00821789"/>
    <w:rsid w:val="00841497"/>
    <w:rsid w:val="00860B0D"/>
    <w:rsid w:val="00860FCA"/>
    <w:rsid w:val="00862FC4"/>
    <w:rsid w:val="00866326"/>
    <w:rsid w:val="008D118D"/>
    <w:rsid w:val="008D43C6"/>
    <w:rsid w:val="008E7583"/>
    <w:rsid w:val="00901A15"/>
    <w:rsid w:val="009122B1"/>
    <w:rsid w:val="009129E1"/>
    <w:rsid w:val="00913F4D"/>
    <w:rsid w:val="00925684"/>
    <w:rsid w:val="00926CCF"/>
    <w:rsid w:val="00927FE1"/>
    <w:rsid w:val="00941C53"/>
    <w:rsid w:val="009567A5"/>
    <w:rsid w:val="00984EEB"/>
    <w:rsid w:val="0099256A"/>
    <w:rsid w:val="009925BB"/>
    <w:rsid w:val="009A7373"/>
    <w:rsid w:val="009B287E"/>
    <w:rsid w:val="009C3350"/>
    <w:rsid w:val="009C6E98"/>
    <w:rsid w:val="009E3396"/>
    <w:rsid w:val="009F28A7"/>
    <w:rsid w:val="009F3CA0"/>
    <w:rsid w:val="00A03990"/>
    <w:rsid w:val="00A04F47"/>
    <w:rsid w:val="00A22FF1"/>
    <w:rsid w:val="00A25F6B"/>
    <w:rsid w:val="00A35DE6"/>
    <w:rsid w:val="00A46C1C"/>
    <w:rsid w:val="00A50081"/>
    <w:rsid w:val="00A515C1"/>
    <w:rsid w:val="00A551A2"/>
    <w:rsid w:val="00A61BE4"/>
    <w:rsid w:val="00A84A41"/>
    <w:rsid w:val="00AB6A53"/>
    <w:rsid w:val="00AB6EE5"/>
    <w:rsid w:val="00AD05D6"/>
    <w:rsid w:val="00AE6B7F"/>
    <w:rsid w:val="00AF51BD"/>
    <w:rsid w:val="00B06AED"/>
    <w:rsid w:val="00B122D8"/>
    <w:rsid w:val="00B20A99"/>
    <w:rsid w:val="00B2175B"/>
    <w:rsid w:val="00B4626F"/>
    <w:rsid w:val="00B46517"/>
    <w:rsid w:val="00B6569B"/>
    <w:rsid w:val="00B77720"/>
    <w:rsid w:val="00B83D28"/>
    <w:rsid w:val="00B87117"/>
    <w:rsid w:val="00B90445"/>
    <w:rsid w:val="00B92C49"/>
    <w:rsid w:val="00BA3FD1"/>
    <w:rsid w:val="00BC378C"/>
    <w:rsid w:val="00BC60C7"/>
    <w:rsid w:val="00BE6286"/>
    <w:rsid w:val="00BF24B1"/>
    <w:rsid w:val="00BF672C"/>
    <w:rsid w:val="00BF73C9"/>
    <w:rsid w:val="00C61F6B"/>
    <w:rsid w:val="00C65C61"/>
    <w:rsid w:val="00CB0B69"/>
    <w:rsid w:val="00CC72CD"/>
    <w:rsid w:val="00CD00ED"/>
    <w:rsid w:val="00CD3FC4"/>
    <w:rsid w:val="00CF43E7"/>
    <w:rsid w:val="00D00018"/>
    <w:rsid w:val="00D42C9B"/>
    <w:rsid w:val="00D448D9"/>
    <w:rsid w:val="00D679D3"/>
    <w:rsid w:val="00D73C6D"/>
    <w:rsid w:val="00D77859"/>
    <w:rsid w:val="00D97F5E"/>
    <w:rsid w:val="00DA11C9"/>
    <w:rsid w:val="00DF437A"/>
    <w:rsid w:val="00E02CAB"/>
    <w:rsid w:val="00E17FB3"/>
    <w:rsid w:val="00E24A69"/>
    <w:rsid w:val="00E473D2"/>
    <w:rsid w:val="00E47E61"/>
    <w:rsid w:val="00E64186"/>
    <w:rsid w:val="00E644CE"/>
    <w:rsid w:val="00E7181B"/>
    <w:rsid w:val="00EC5C7A"/>
    <w:rsid w:val="00ED605F"/>
    <w:rsid w:val="00EE0999"/>
    <w:rsid w:val="00EE120A"/>
    <w:rsid w:val="00EE1C99"/>
    <w:rsid w:val="00EE438E"/>
    <w:rsid w:val="00F06186"/>
    <w:rsid w:val="00F10775"/>
    <w:rsid w:val="00F42DEE"/>
    <w:rsid w:val="00F56E99"/>
    <w:rsid w:val="00F818F5"/>
    <w:rsid w:val="00FB6352"/>
    <w:rsid w:val="00FC2B4E"/>
    <w:rsid w:val="00FD5443"/>
    <w:rsid w:val="00FE6223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5BB"/>
    <w:rPr>
      <w:sz w:val="24"/>
      <w:szCs w:val="24"/>
    </w:rPr>
  </w:style>
  <w:style w:type="paragraph" w:styleId="3">
    <w:name w:val="heading 3"/>
    <w:basedOn w:val="a"/>
    <w:qFormat/>
    <w:rsid w:val="00447187"/>
    <w:pPr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94CEB"/>
    <w:rPr>
      <w:b/>
      <w:bCs/>
    </w:rPr>
  </w:style>
  <w:style w:type="character" w:styleId="a5">
    <w:name w:val="Hyperlink"/>
    <w:rsid w:val="004F3A27"/>
    <w:rPr>
      <w:color w:val="002A70"/>
      <w:u w:val="singl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5BB"/>
    <w:rPr>
      <w:sz w:val="24"/>
      <w:szCs w:val="24"/>
    </w:rPr>
  </w:style>
  <w:style w:type="paragraph" w:styleId="3">
    <w:name w:val="heading 3"/>
    <w:basedOn w:val="a"/>
    <w:qFormat/>
    <w:rsid w:val="00447187"/>
    <w:pPr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294CEB"/>
    <w:rPr>
      <w:b/>
      <w:bCs/>
    </w:rPr>
  </w:style>
  <w:style w:type="character" w:styleId="a5">
    <w:name w:val="Hyperlink"/>
    <w:rsid w:val="004F3A27"/>
    <w:rPr>
      <w:color w:val="002A70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Плещеева</dc:creator>
  <cp:lastModifiedBy>Сергей</cp:lastModifiedBy>
  <cp:revision>2</cp:revision>
  <cp:lastPrinted>2014-05-14T13:34:00Z</cp:lastPrinted>
  <dcterms:created xsi:type="dcterms:W3CDTF">2014-05-22T12:48:00Z</dcterms:created>
  <dcterms:modified xsi:type="dcterms:W3CDTF">2014-05-22T12:48:00Z</dcterms:modified>
</cp:coreProperties>
</file>