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EE26" w14:textId="77777777" w:rsidR="005B3800" w:rsidRPr="00A31109" w:rsidRDefault="005B3800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109">
        <w:rPr>
          <w:rFonts w:ascii="Times New Roman" w:hAnsi="Times New Roman" w:cs="Times New Roman"/>
          <w:sz w:val="28"/>
          <w:szCs w:val="28"/>
        </w:rPr>
        <w:t>Сведения</w:t>
      </w:r>
    </w:p>
    <w:p w14:paraId="3F10217D" w14:textId="77777777" w:rsidR="005B3800" w:rsidRDefault="005B3800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1109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государственными гражданскими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Мордовия</w:t>
      </w:r>
    </w:p>
    <w:p w14:paraId="68E191A6" w14:textId="38C6AA63" w:rsidR="005B3800" w:rsidRDefault="005B3800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1 января по 31 декабря 202</w:t>
      </w:r>
      <w:r w:rsidR="00E123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309D73F5" w14:textId="77777777" w:rsidR="005B3800" w:rsidRDefault="005B3800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подлежащие размещению на официальном сайте органов государственной власти Республики Мордовия </w:t>
      </w:r>
    </w:p>
    <w:p w14:paraId="23765200" w14:textId="77777777" w:rsidR="005B3800" w:rsidRDefault="005B3800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1535"/>
        <w:gridCol w:w="1614"/>
        <w:gridCol w:w="1020"/>
        <w:gridCol w:w="1153"/>
        <w:gridCol w:w="1033"/>
        <w:gridCol w:w="1217"/>
        <w:gridCol w:w="910"/>
        <w:gridCol w:w="850"/>
        <w:gridCol w:w="851"/>
        <w:gridCol w:w="1700"/>
        <w:gridCol w:w="1280"/>
        <w:gridCol w:w="1559"/>
      </w:tblGrid>
      <w:tr w:rsidR="005B3800" w:rsidRPr="00EF7D3F" w14:paraId="4F0C823B" w14:textId="77777777">
        <w:trPr>
          <w:cantSplit/>
          <w:tblHeader/>
        </w:trPr>
        <w:tc>
          <w:tcPr>
            <w:tcW w:w="554" w:type="dxa"/>
            <w:vMerge w:val="restart"/>
          </w:tcPr>
          <w:p w14:paraId="0D34953B" w14:textId="77777777" w:rsidR="005B3800" w:rsidRPr="00EF7D3F" w:rsidRDefault="005B3800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35" w:type="dxa"/>
            <w:vMerge w:val="restart"/>
          </w:tcPr>
          <w:p w14:paraId="354DB9FF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Фамилия   инициалы лица, чьи сведения размещаются</w:t>
            </w:r>
          </w:p>
        </w:tc>
        <w:tc>
          <w:tcPr>
            <w:tcW w:w="1614" w:type="dxa"/>
            <w:vMerge w:val="restart"/>
          </w:tcPr>
          <w:p w14:paraId="01E54302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23" w:type="dxa"/>
            <w:gridSpan w:val="4"/>
          </w:tcPr>
          <w:p w14:paraId="53484F42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11" w:type="dxa"/>
            <w:gridSpan w:val="3"/>
          </w:tcPr>
          <w:p w14:paraId="18158547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</w:tcPr>
          <w:p w14:paraId="0CA6A74C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14:paraId="706CD26B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80" w:type="dxa"/>
          </w:tcPr>
          <w:p w14:paraId="19D13B79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Деклариро-ванный годовой доход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</w:tcPr>
          <w:p w14:paraId="0AE35A51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5B3800" w:rsidRPr="00EF7D3F" w14:paraId="24785FDD" w14:textId="77777777">
        <w:trPr>
          <w:cantSplit/>
          <w:tblHeader/>
        </w:trPr>
        <w:tc>
          <w:tcPr>
            <w:tcW w:w="554" w:type="dxa"/>
            <w:vMerge/>
          </w:tcPr>
          <w:p w14:paraId="2DED031A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14:paraId="789CC4F9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14:paraId="313D7E11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F1A2486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53" w:type="dxa"/>
          </w:tcPr>
          <w:p w14:paraId="48F7F40F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1033" w:type="dxa"/>
          </w:tcPr>
          <w:p w14:paraId="6B5AB2F2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17" w:type="dxa"/>
          </w:tcPr>
          <w:p w14:paraId="118FE368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910" w:type="dxa"/>
          </w:tcPr>
          <w:p w14:paraId="5813B910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14:paraId="07AF8211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</w:tcPr>
          <w:p w14:paraId="731D8530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Страна распо-ложе-ния</w:t>
            </w:r>
          </w:p>
        </w:tc>
        <w:tc>
          <w:tcPr>
            <w:tcW w:w="1700" w:type="dxa"/>
          </w:tcPr>
          <w:p w14:paraId="4E8B796C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</w:tcPr>
          <w:p w14:paraId="57BE0F28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585317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800" w:rsidRPr="00EF7D3F" w14:paraId="309194AE" w14:textId="77777777">
        <w:tc>
          <w:tcPr>
            <w:tcW w:w="554" w:type="dxa"/>
            <w:vMerge w:val="restart"/>
          </w:tcPr>
          <w:p w14:paraId="39027834" w14:textId="77777777" w:rsidR="005B3800" w:rsidRPr="00EF7D3F" w:rsidRDefault="005B3800" w:rsidP="00111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5" w:type="dxa"/>
            <w:vMerge w:val="restart"/>
          </w:tcPr>
          <w:p w14:paraId="2ECA3158" w14:textId="77777777" w:rsidR="005B3800" w:rsidRPr="00EF7D3F" w:rsidRDefault="005B3800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Степанова Елена 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EF7D3F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614" w:type="dxa"/>
            <w:vMerge w:val="restart"/>
          </w:tcPr>
          <w:p w14:paraId="1DD3B744" w14:textId="77777777" w:rsidR="005B3800" w:rsidRPr="00EF7D3F" w:rsidRDefault="005B3800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020" w:type="dxa"/>
          </w:tcPr>
          <w:p w14:paraId="5E2A6B51" w14:textId="72331336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153" w:type="dxa"/>
          </w:tcPr>
          <w:p w14:paraId="1C63E46F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долевая собствен-ность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033" w:type="dxa"/>
          </w:tcPr>
          <w:p w14:paraId="3F3F4047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95,7  </w:t>
            </w:r>
          </w:p>
        </w:tc>
        <w:tc>
          <w:tcPr>
            <w:tcW w:w="1217" w:type="dxa"/>
          </w:tcPr>
          <w:p w14:paraId="7891C858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14:paraId="0BBFCF09" w14:textId="58C1E94F" w:rsidR="005B3800" w:rsidRPr="00EF7D3F" w:rsidRDefault="008700C8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B380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14:paraId="58763182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</w:tcPr>
          <w:p w14:paraId="49562CA1" w14:textId="77777777" w:rsidR="005B3800" w:rsidRPr="00EF7D3F" w:rsidRDefault="005B3800" w:rsidP="0078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09FB059E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14:paraId="7E132BCD" w14:textId="4B3CE938" w:rsidR="005B3800" w:rsidRPr="00E1232F" w:rsidRDefault="00E1232F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232F">
              <w:rPr>
                <w:rFonts w:ascii="Times New Roman" w:hAnsi="Times New Roman" w:cs="Times New Roman"/>
              </w:rPr>
              <w:t>1379845,82</w:t>
            </w:r>
          </w:p>
        </w:tc>
        <w:tc>
          <w:tcPr>
            <w:tcW w:w="1559" w:type="dxa"/>
          </w:tcPr>
          <w:p w14:paraId="40845A86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800" w:rsidRPr="00EF7D3F" w14:paraId="463F2195" w14:textId="77777777">
        <w:tc>
          <w:tcPr>
            <w:tcW w:w="554" w:type="dxa"/>
            <w:vMerge/>
          </w:tcPr>
          <w:p w14:paraId="5C01B46C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14:paraId="48736B93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14:paraId="0EF2C62A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2A8F1FB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7657F0EA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26C22CD5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023EA98B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14:paraId="38FAFBE2" w14:textId="51346606" w:rsidR="005B3800" w:rsidRPr="00EF7D3F" w:rsidRDefault="008700C8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B3800"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850" w:type="dxa"/>
          </w:tcPr>
          <w:p w14:paraId="0F9DE466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  <w:tc>
          <w:tcPr>
            <w:tcW w:w="851" w:type="dxa"/>
          </w:tcPr>
          <w:p w14:paraId="374FD8A0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0D36351D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3A05BD8" w14:textId="77777777" w:rsidR="005B3800" w:rsidRPr="00E1232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F06427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800" w:rsidRPr="00EF7D3F" w14:paraId="3489717C" w14:textId="77777777">
        <w:tc>
          <w:tcPr>
            <w:tcW w:w="554" w:type="dxa"/>
            <w:vMerge/>
          </w:tcPr>
          <w:p w14:paraId="7EF81CCE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</w:tcPr>
          <w:p w14:paraId="0F75F636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4" w:type="dxa"/>
            <w:vMerge w:val="restart"/>
          </w:tcPr>
          <w:p w14:paraId="3B733455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4DAB7BFE" w14:textId="59135BF2" w:rsidR="005B3800" w:rsidRPr="00EF7D3F" w:rsidRDefault="00186679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B3800">
              <w:rPr>
                <w:rFonts w:ascii="Times New Roman" w:hAnsi="Times New Roman" w:cs="Times New Roman"/>
                <w:sz w:val="20"/>
                <w:szCs w:val="20"/>
              </w:rPr>
              <w:t>емель-ный участок</w:t>
            </w:r>
          </w:p>
        </w:tc>
        <w:tc>
          <w:tcPr>
            <w:tcW w:w="1153" w:type="dxa"/>
          </w:tcPr>
          <w:p w14:paraId="46C09451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14:paraId="6506C77B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</w:p>
        </w:tc>
        <w:tc>
          <w:tcPr>
            <w:tcW w:w="1217" w:type="dxa"/>
          </w:tcPr>
          <w:p w14:paraId="501FB4A4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14:paraId="6B61D430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14:paraId="231622C3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4046EB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3ED620F" w14:textId="77777777" w:rsidR="005B3800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74D7DE98" w14:textId="77777777" w:rsidR="005B3800" w:rsidRPr="00114522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QLE (SPORTAGE)</w:t>
            </w:r>
          </w:p>
          <w:p w14:paraId="188364E2" w14:textId="77777777" w:rsidR="005B3800" w:rsidRPr="00114522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14:paraId="03C1E8BA" w14:textId="3EA2B7A3" w:rsidR="005B3800" w:rsidRPr="00E1232F" w:rsidRDefault="00E1232F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232F">
              <w:rPr>
                <w:rFonts w:ascii="Times New Roman" w:hAnsi="Times New Roman" w:cs="Times New Roman"/>
              </w:rPr>
              <w:t>898653,67</w:t>
            </w:r>
          </w:p>
        </w:tc>
        <w:tc>
          <w:tcPr>
            <w:tcW w:w="1559" w:type="dxa"/>
          </w:tcPr>
          <w:p w14:paraId="4109EB02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800" w:rsidRPr="00EF7D3F" w14:paraId="7EF8469B" w14:textId="77777777">
        <w:tc>
          <w:tcPr>
            <w:tcW w:w="554" w:type="dxa"/>
            <w:vMerge/>
          </w:tcPr>
          <w:p w14:paraId="17D38002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14:paraId="27E29E07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14:paraId="3BD52917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B963A2F" w14:textId="681ABDFA" w:rsidR="005B3800" w:rsidRPr="00EF7D3F" w:rsidRDefault="00186679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B3800" w:rsidRPr="00EF7D3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53" w:type="dxa"/>
          </w:tcPr>
          <w:p w14:paraId="4D430D51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14:paraId="2062BA2A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  <w:tc>
          <w:tcPr>
            <w:tcW w:w="1217" w:type="dxa"/>
          </w:tcPr>
          <w:p w14:paraId="068C99A7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14:paraId="5AEF5E94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14:paraId="2C0C3579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6C3766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1963918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E65547A" w14:textId="77777777" w:rsidR="005B3800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515DB" w14:textId="77777777" w:rsidR="00FA3892" w:rsidRDefault="00FA3892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91D11" w14:textId="5163CEE5" w:rsidR="0076267A" w:rsidRPr="00EF7D3F" w:rsidRDefault="0076267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7CFCBA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800" w:rsidRPr="00EF7D3F" w14:paraId="145A944B" w14:textId="77777777">
        <w:tc>
          <w:tcPr>
            <w:tcW w:w="554" w:type="dxa"/>
            <w:vMerge/>
          </w:tcPr>
          <w:p w14:paraId="15B99CC0" w14:textId="77777777" w:rsidR="005B3800" w:rsidRPr="00EF7D3F" w:rsidRDefault="005B3800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14:paraId="0CBF2FB8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14:paraId="1D9661A4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D2C821B" w14:textId="3935B4FF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153" w:type="dxa"/>
          </w:tcPr>
          <w:p w14:paraId="1F88221F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долевая  собствен-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033" w:type="dxa"/>
          </w:tcPr>
          <w:p w14:paraId="4491D0B5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95,7  </w:t>
            </w:r>
          </w:p>
        </w:tc>
        <w:tc>
          <w:tcPr>
            <w:tcW w:w="1217" w:type="dxa"/>
          </w:tcPr>
          <w:p w14:paraId="29009A9A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14:paraId="1737E089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14:paraId="55ADB266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A1C99A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0BFC48D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7E44A7D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0A5B3A" w14:textId="77777777" w:rsidR="005B3800" w:rsidRPr="00EF7D3F" w:rsidRDefault="005B380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250" w:rsidRPr="00EF7D3F" w14:paraId="521CCD66" w14:textId="77777777">
        <w:tc>
          <w:tcPr>
            <w:tcW w:w="554" w:type="dxa"/>
            <w:vMerge w:val="restart"/>
          </w:tcPr>
          <w:p w14:paraId="71F7BB03" w14:textId="77777777" w:rsidR="00B72250" w:rsidRPr="00EF7D3F" w:rsidRDefault="00B72250" w:rsidP="00111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2</w:t>
            </w:r>
          </w:p>
          <w:p w14:paraId="47CE6404" w14:textId="77777777" w:rsidR="00B72250" w:rsidRPr="00EF7D3F" w:rsidRDefault="00B72250" w:rsidP="00EF7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FC618" w14:textId="77777777" w:rsidR="00B72250" w:rsidRPr="00EF7D3F" w:rsidRDefault="00B72250" w:rsidP="00EF7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</w:tcPr>
          <w:p w14:paraId="4ABF5BFD" w14:textId="77777777" w:rsidR="00B72250" w:rsidRPr="00EF7D3F" w:rsidRDefault="00B72250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Юдина Наталья Геннадьевна</w:t>
            </w:r>
          </w:p>
        </w:tc>
        <w:tc>
          <w:tcPr>
            <w:tcW w:w="1614" w:type="dxa"/>
            <w:vMerge w:val="restart"/>
          </w:tcPr>
          <w:p w14:paraId="2A38C783" w14:textId="77777777" w:rsidR="00B72250" w:rsidRPr="00EF7D3F" w:rsidRDefault="00B72250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20" w:type="dxa"/>
          </w:tcPr>
          <w:p w14:paraId="5F4AB4D2" w14:textId="5C6D7BAB" w:rsidR="00B72250" w:rsidRPr="00EF7D3F" w:rsidRDefault="00B7225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</w:tcPr>
          <w:p w14:paraId="5007BA06" w14:textId="77777777" w:rsidR="00B72250" w:rsidRPr="00EF7D3F" w:rsidRDefault="00B7225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 долевая собствен-ность</w:t>
            </w:r>
          </w:p>
        </w:tc>
        <w:tc>
          <w:tcPr>
            <w:tcW w:w="1033" w:type="dxa"/>
          </w:tcPr>
          <w:p w14:paraId="53785AEF" w14:textId="77777777" w:rsidR="00B72250" w:rsidRPr="00EF7D3F" w:rsidRDefault="00B7225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17" w:type="dxa"/>
          </w:tcPr>
          <w:p w14:paraId="4B456C19" w14:textId="77777777" w:rsidR="00B72250" w:rsidRPr="00EF7D3F" w:rsidRDefault="00B7225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14:paraId="4150DCCA" w14:textId="07430D5E" w:rsidR="00B72250" w:rsidRPr="00EF7D3F" w:rsidRDefault="008700C8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еме</w:t>
            </w:r>
            <w:r w:rsidR="00B72250"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</w:tcPr>
          <w:p w14:paraId="563305D3" w14:textId="77777777" w:rsidR="00B72250" w:rsidRPr="00EF7D3F" w:rsidRDefault="00B7225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14:paraId="7E7364B0" w14:textId="77777777" w:rsidR="00B72250" w:rsidRPr="00EF7D3F" w:rsidRDefault="00B7225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2BEAA980" w14:textId="77777777" w:rsidR="00B72250" w:rsidRPr="00EF7D3F" w:rsidRDefault="00B7225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14:paraId="64756D30" w14:textId="122D4EB3" w:rsidR="00B72250" w:rsidRPr="00B72250" w:rsidRDefault="00B7225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2250">
              <w:rPr>
                <w:rFonts w:ascii="Times New Roman" w:hAnsi="Times New Roman" w:cs="Times New Roman"/>
              </w:rPr>
              <w:t>939687,26</w:t>
            </w:r>
          </w:p>
        </w:tc>
        <w:tc>
          <w:tcPr>
            <w:tcW w:w="1559" w:type="dxa"/>
          </w:tcPr>
          <w:p w14:paraId="07EAB48A" w14:textId="77777777" w:rsidR="00B72250" w:rsidRPr="00B72250" w:rsidRDefault="00B72250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2250" w:rsidRPr="00EF7D3F" w14:paraId="5D585CF0" w14:textId="77777777">
        <w:tc>
          <w:tcPr>
            <w:tcW w:w="554" w:type="dxa"/>
            <w:vMerge/>
          </w:tcPr>
          <w:p w14:paraId="3600B5E5" w14:textId="77777777" w:rsidR="00B72250" w:rsidRPr="00EF7D3F" w:rsidRDefault="00B72250" w:rsidP="00B72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14:paraId="544EE4FC" w14:textId="77777777" w:rsidR="00B72250" w:rsidRPr="00EF7D3F" w:rsidRDefault="00B72250" w:rsidP="00B72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14:paraId="71B38CBB" w14:textId="77777777" w:rsidR="00B72250" w:rsidRPr="00EF7D3F" w:rsidRDefault="00B72250" w:rsidP="00B72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102AE57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58B0A4C5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0BAE046B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DEC3119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14:paraId="592456B6" w14:textId="569D72A8" w:rsidR="00B72250" w:rsidRPr="00EF7D3F" w:rsidRDefault="008700C8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еме</w:t>
            </w:r>
            <w:r w:rsidR="00B72250"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</w:tcPr>
          <w:p w14:paraId="621F5AA8" w14:textId="21958462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851" w:type="dxa"/>
          </w:tcPr>
          <w:p w14:paraId="67E5D75D" w14:textId="7D96FE6E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7784000B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</w:tcPr>
          <w:p w14:paraId="1E02B077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38927B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2250" w:rsidRPr="00EF7D3F" w14:paraId="0F90308F" w14:textId="77777777">
        <w:tc>
          <w:tcPr>
            <w:tcW w:w="554" w:type="dxa"/>
            <w:vMerge/>
          </w:tcPr>
          <w:p w14:paraId="16B963A7" w14:textId="77777777" w:rsidR="00B72250" w:rsidRPr="00EF7D3F" w:rsidRDefault="00B72250" w:rsidP="00B72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14:paraId="6130B736" w14:textId="77777777" w:rsidR="00B72250" w:rsidRPr="00EF7D3F" w:rsidRDefault="00B72250" w:rsidP="00B72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14:paraId="24F17FA4" w14:textId="77777777" w:rsidR="00B72250" w:rsidRPr="00EF7D3F" w:rsidRDefault="00B72250" w:rsidP="00B72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5FBA751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0F29F9C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585EF5CB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E084BAE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14:paraId="2F4C315F" w14:textId="6A2F26BB" w:rsidR="00B72250" w:rsidRPr="00EF7D3F" w:rsidRDefault="008700C8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850" w:type="dxa"/>
          </w:tcPr>
          <w:p w14:paraId="190ED737" w14:textId="342AC718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14:paraId="69631A51" w14:textId="62B17DD4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19F57E4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</w:tcPr>
          <w:p w14:paraId="79F93B8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6CD765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2250" w:rsidRPr="00EF7D3F" w14:paraId="1A73FE24" w14:textId="77777777">
        <w:tc>
          <w:tcPr>
            <w:tcW w:w="554" w:type="dxa"/>
            <w:vMerge/>
          </w:tcPr>
          <w:p w14:paraId="21F23E61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 w:val="restart"/>
          </w:tcPr>
          <w:p w14:paraId="654FC4E3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7D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4" w:type="dxa"/>
            <w:vMerge w:val="restart"/>
          </w:tcPr>
          <w:p w14:paraId="40411467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14:paraId="1BB88864" w14:textId="76F63EF6" w:rsidR="00B72250" w:rsidRPr="00EF7D3F" w:rsidRDefault="00186679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еме</w:t>
            </w:r>
            <w:r w:rsidR="00B72250"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153" w:type="dxa"/>
          </w:tcPr>
          <w:p w14:paraId="1155170F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14:paraId="08624CCE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17" w:type="dxa"/>
          </w:tcPr>
          <w:p w14:paraId="3E2930B6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14:paraId="4D3E8098" w14:textId="750A8F9C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</w:tcPr>
          <w:p w14:paraId="71D8362F" w14:textId="6CC6CA5D" w:rsidR="00B72250" w:rsidRPr="00EF7D3F" w:rsidRDefault="006C76C7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  <w:tc>
          <w:tcPr>
            <w:tcW w:w="851" w:type="dxa"/>
          </w:tcPr>
          <w:p w14:paraId="0EA3A9A8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37B039D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14:paraId="7EA6F21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ВАЗ-21124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14:paraId="65A19300" w14:textId="0B63218B" w:rsidR="00B72250" w:rsidRPr="00EF7D3F" w:rsidRDefault="006C76C7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3125048,24</w:t>
            </w:r>
          </w:p>
        </w:tc>
        <w:tc>
          <w:tcPr>
            <w:tcW w:w="1559" w:type="dxa"/>
          </w:tcPr>
          <w:p w14:paraId="02914796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250" w:rsidRPr="00EF7D3F" w14:paraId="27D2AC86" w14:textId="77777777">
        <w:tc>
          <w:tcPr>
            <w:tcW w:w="554" w:type="dxa"/>
            <w:vMerge/>
          </w:tcPr>
          <w:p w14:paraId="6EE96AD8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/>
          </w:tcPr>
          <w:p w14:paraId="0BB4C10E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4" w:type="dxa"/>
            <w:vMerge/>
          </w:tcPr>
          <w:p w14:paraId="305EEECF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14:paraId="44FC41EE" w14:textId="579250B7" w:rsidR="00B72250" w:rsidRPr="00EF7D3F" w:rsidRDefault="00186679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еме</w:t>
            </w:r>
            <w:r w:rsidR="00B72250"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153" w:type="dxa"/>
          </w:tcPr>
          <w:p w14:paraId="1C7A3349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1/3 доля  долевая собствен-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033" w:type="dxa"/>
          </w:tcPr>
          <w:p w14:paraId="170E399C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17" w:type="dxa"/>
          </w:tcPr>
          <w:p w14:paraId="17C4D118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14:paraId="74963AC4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59621F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7A160EE8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3B46DDB5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</w:tcPr>
          <w:p w14:paraId="28B4334F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212D46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250" w:rsidRPr="00EF7D3F" w14:paraId="5CB224BE" w14:textId="77777777">
        <w:tc>
          <w:tcPr>
            <w:tcW w:w="554" w:type="dxa"/>
            <w:vMerge/>
          </w:tcPr>
          <w:p w14:paraId="58315F34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/>
          </w:tcPr>
          <w:p w14:paraId="791E3583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4" w:type="dxa"/>
            <w:vMerge/>
          </w:tcPr>
          <w:p w14:paraId="16F7EAD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14:paraId="3FF7E9BB" w14:textId="6A51767C" w:rsidR="00B72250" w:rsidRPr="00EF7D3F" w:rsidRDefault="00186679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153" w:type="dxa"/>
          </w:tcPr>
          <w:p w14:paraId="24CE7F4E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1/3 доля  долевая собствен-ность</w:t>
            </w:r>
          </w:p>
        </w:tc>
        <w:tc>
          <w:tcPr>
            <w:tcW w:w="1033" w:type="dxa"/>
          </w:tcPr>
          <w:p w14:paraId="20F69B0B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17" w:type="dxa"/>
          </w:tcPr>
          <w:p w14:paraId="2FA6C85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14:paraId="2C5FA4AB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14:paraId="6C3CF468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79793423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39D2146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</w:tcPr>
          <w:p w14:paraId="4B64BC35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72951777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2250" w:rsidRPr="00EF7D3F" w14:paraId="14AB63EB" w14:textId="77777777">
        <w:tc>
          <w:tcPr>
            <w:tcW w:w="554" w:type="dxa"/>
            <w:vMerge/>
          </w:tcPr>
          <w:p w14:paraId="3938783F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/>
          </w:tcPr>
          <w:p w14:paraId="4669DFF4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4" w:type="dxa"/>
            <w:vMerge/>
          </w:tcPr>
          <w:p w14:paraId="66C17006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14:paraId="25F394F6" w14:textId="079CE732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</w:tcPr>
          <w:p w14:paraId="0CA661BC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1/3 доля  долевая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</w:p>
        </w:tc>
        <w:tc>
          <w:tcPr>
            <w:tcW w:w="1033" w:type="dxa"/>
          </w:tcPr>
          <w:p w14:paraId="66001DE5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42,8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</w:tcPr>
          <w:p w14:paraId="2D87C7AA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14:paraId="4D0386B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14:paraId="1B532E83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612C14E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7329EBE7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</w:tcPr>
          <w:p w14:paraId="2A4BF9E6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3FBEC57F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2250" w:rsidRPr="00EF7D3F" w14:paraId="17AAB378" w14:textId="77777777">
        <w:tc>
          <w:tcPr>
            <w:tcW w:w="554" w:type="dxa"/>
            <w:vMerge w:val="restart"/>
          </w:tcPr>
          <w:p w14:paraId="0E24EC7D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5" w:type="dxa"/>
          </w:tcPr>
          <w:p w14:paraId="39914124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Кшняйкина Ольга Ивановна</w:t>
            </w:r>
          </w:p>
        </w:tc>
        <w:tc>
          <w:tcPr>
            <w:tcW w:w="1614" w:type="dxa"/>
          </w:tcPr>
          <w:p w14:paraId="147CD1BB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20" w:type="dxa"/>
          </w:tcPr>
          <w:p w14:paraId="1386A9A2" w14:textId="295E116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</w:tcPr>
          <w:p w14:paraId="3026764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собствен-ность 1/2 доля</w:t>
            </w:r>
          </w:p>
        </w:tc>
        <w:tc>
          <w:tcPr>
            <w:tcW w:w="1033" w:type="dxa"/>
          </w:tcPr>
          <w:p w14:paraId="4E93839D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17" w:type="dxa"/>
          </w:tcPr>
          <w:p w14:paraId="0C2CFC6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14:paraId="34DA964A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14:paraId="40C45D3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37DF24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27846B7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7B3D9DC3" w14:textId="77777777" w:rsidR="00B72250" w:rsidRPr="0082511E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14:paraId="05DA4664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14:paraId="21CB2A3E" w14:textId="5EAF100F" w:rsidR="00B72250" w:rsidRPr="00EF7D3F" w:rsidRDefault="00063409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1141550,45</w:t>
            </w:r>
          </w:p>
        </w:tc>
        <w:tc>
          <w:tcPr>
            <w:tcW w:w="1559" w:type="dxa"/>
          </w:tcPr>
          <w:p w14:paraId="0A20640B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2250" w:rsidRPr="00EF7D3F" w14:paraId="67AAB2DF" w14:textId="77777777">
        <w:tc>
          <w:tcPr>
            <w:tcW w:w="554" w:type="dxa"/>
            <w:vMerge/>
          </w:tcPr>
          <w:p w14:paraId="0AB3C249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D312D2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4" w:type="dxa"/>
          </w:tcPr>
          <w:p w14:paraId="529D372F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45AEB00" w14:textId="18CE64A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</w:tcPr>
          <w:p w14:paraId="5EF6528A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собствен-ность 1/2 доля</w:t>
            </w:r>
          </w:p>
        </w:tc>
        <w:tc>
          <w:tcPr>
            <w:tcW w:w="1033" w:type="dxa"/>
          </w:tcPr>
          <w:p w14:paraId="2AC9559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17" w:type="dxa"/>
          </w:tcPr>
          <w:p w14:paraId="08E488ED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14:paraId="4265992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14:paraId="4EB0673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73CBB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55A4008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14:paraId="025760FB" w14:textId="5141EFEA" w:rsidR="00B72250" w:rsidRPr="00EF7D3F" w:rsidRDefault="00A430ED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466662,60</w:t>
            </w:r>
          </w:p>
        </w:tc>
        <w:tc>
          <w:tcPr>
            <w:tcW w:w="1559" w:type="dxa"/>
          </w:tcPr>
          <w:p w14:paraId="6D302A23" w14:textId="77777777" w:rsidR="00B7225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BCD8051" w14:textId="77777777" w:rsidR="00B7225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45C0A115" w14:textId="77777777" w:rsidR="00B7225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9F06DA3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2250" w:rsidRPr="00EF7D3F" w14:paraId="14AAC274" w14:textId="77777777">
        <w:tc>
          <w:tcPr>
            <w:tcW w:w="554" w:type="dxa"/>
            <w:vMerge/>
          </w:tcPr>
          <w:p w14:paraId="1A9CF8BE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2FF61CD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несовершен-нолетний ребенок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4" w:type="dxa"/>
          </w:tcPr>
          <w:p w14:paraId="6A57A19A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3EDF90A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14:paraId="21BC116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46F3AC7A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0D2C8FED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14:paraId="019A3524" w14:textId="2DEDD5F0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</w:tcPr>
          <w:p w14:paraId="13F568D8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14:paraId="48C3D3E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1BA4209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14:paraId="028210EE" w14:textId="77777777" w:rsidR="00B7225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52D01B0E" w14:textId="77777777" w:rsidR="00B7225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2250" w:rsidRPr="00EF7D3F" w14:paraId="0372C2E5" w14:textId="77777777">
        <w:tc>
          <w:tcPr>
            <w:tcW w:w="554" w:type="dxa"/>
            <w:vMerge w:val="restart"/>
          </w:tcPr>
          <w:p w14:paraId="75F2A8DD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5" w:type="dxa"/>
            <w:vMerge w:val="restart"/>
          </w:tcPr>
          <w:p w14:paraId="7945267C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 xml:space="preserve">Аросланкина Александра </w:t>
            </w:r>
            <w:r>
              <w:rPr>
                <w:rFonts w:ascii="Times New Roman" w:hAnsi="Times New Roman" w:cs="Times New Roman"/>
              </w:rPr>
              <w:t xml:space="preserve">Петровна </w:t>
            </w:r>
            <w:r w:rsidRPr="00EF7D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4" w:type="dxa"/>
          </w:tcPr>
          <w:p w14:paraId="6CE25B28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20" w:type="dxa"/>
          </w:tcPr>
          <w:p w14:paraId="42CFEDF7" w14:textId="4AFB2FDD" w:rsidR="00B72250" w:rsidRPr="00EF7D3F" w:rsidRDefault="00186679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еме</w:t>
            </w:r>
            <w:r w:rsidR="00B72250"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153" w:type="dxa"/>
          </w:tcPr>
          <w:p w14:paraId="3DE8EDE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14:paraId="2BFA9FB7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17" w:type="dxa"/>
          </w:tcPr>
          <w:p w14:paraId="48CDF43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10" w:type="dxa"/>
          </w:tcPr>
          <w:p w14:paraId="201DC4EF" w14:textId="4A65014A" w:rsidR="00B72250" w:rsidRPr="00EF7D3F" w:rsidRDefault="008700C8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850" w:type="dxa"/>
          </w:tcPr>
          <w:p w14:paraId="3118C317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14:paraId="1E012106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2C5CAA96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14:paraId="7A091A4D" w14:textId="7F729BCC" w:rsidR="00B72250" w:rsidRPr="00EF7D3F" w:rsidRDefault="00A430ED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1097920,68</w:t>
            </w:r>
          </w:p>
        </w:tc>
        <w:tc>
          <w:tcPr>
            <w:tcW w:w="1559" w:type="dxa"/>
          </w:tcPr>
          <w:p w14:paraId="4A42E5B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2250" w:rsidRPr="00EF7D3F" w14:paraId="2F436ADE" w14:textId="77777777">
        <w:tc>
          <w:tcPr>
            <w:tcW w:w="554" w:type="dxa"/>
            <w:vMerge/>
          </w:tcPr>
          <w:p w14:paraId="64AB8DE0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14:paraId="246EBD8B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 w:val="restart"/>
          </w:tcPr>
          <w:p w14:paraId="476A37F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50F0E61A" w14:textId="327F19C5" w:rsidR="00B72250" w:rsidRPr="00EF7D3F" w:rsidRDefault="00186679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153" w:type="dxa"/>
          </w:tcPr>
          <w:p w14:paraId="44B84D36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14:paraId="6D76DB5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1217" w:type="dxa"/>
          </w:tcPr>
          <w:p w14:paraId="03C8B64E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10" w:type="dxa"/>
          </w:tcPr>
          <w:p w14:paraId="460675D3" w14:textId="7922C74B" w:rsidR="00B72250" w:rsidRPr="00EF7D3F" w:rsidRDefault="008700C8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еме-льный участок</w:t>
            </w:r>
          </w:p>
        </w:tc>
        <w:tc>
          <w:tcPr>
            <w:tcW w:w="850" w:type="dxa"/>
          </w:tcPr>
          <w:p w14:paraId="00E2EEEE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14:paraId="1CF4DAAF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78762438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75869F8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E64DCC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2250" w:rsidRPr="00EF7D3F" w14:paraId="1BFC8FB4" w14:textId="77777777">
        <w:tc>
          <w:tcPr>
            <w:tcW w:w="554" w:type="dxa"/>
            <w:vMerge/>
          </w:tcPr>
          <w:p w14:paraId="4867A5BB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14:paraId="4B4DE407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14:paraId="0631CC5E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3F79F43C" w14:textId="07D8EC64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53" w:type="dxa"/>
          </w:tcPr>
          <w:p w14:paraId="449B8394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14:paraId="1D13A02E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dxa"/>
          </w:tcPr>
          <w:p w14:paraId="14F4CF44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14:paraId="0EC03348" w14:textId="18351149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квар-тира</w:t>
            </w:r>
          </w:p>
        </w:tc>
        <w:tc>
          <w:tcPr>
            <w:tcW w:w="850" w:type="dxa"/>
          </w:tcPr>
          <w:p w14:paraId="7E7C00E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14:paraId="763AD2FD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49BD1B89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6D638B3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4A146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2250" w:rsidRPr="00EF7D3F" w14:paraId="5783ABD5" w14:textId="77777777">
        <w:trPr>
          <w:trHeight w:val="1840"/>
        </w:trPr>
        <w:tc>
          <w:tcPr>
            <w:tcW w:w="554" w:type="dxa"/>
            <w:vMerge/>
          </w:tcPr>
          <w:p w14:paraId="4321A44A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 w:val="restart"/>
          </w:tcPr>
          <w:p w14:paraId="7CA871B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4" w:type="dxa"/>
            <w:vMerge w:val="restart"/>
          </w:tcPr>
          <w:p w14:paraId="651E5FBA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594B46E6" w14:textId="61DE195D" w:rsidR="00B72250" w:rsidRPr="00EF7D3F" w:rsidRDefault="00186679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емель-ный участок для размещения бокса гаража </w:t>
            </w:r>
          </w:p>
        </w:tc>
        <w:tc>
          <w:tcPr>
            <w:tcW w:w="1153" w:type="dxa"/>
          </w:tcPr>
          <w:p w14:paraId="37EBC7B6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14:paraId="6B59690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17" w:type="dxa"/>
          </w:tcPr>
          <w:p w14:paraId="601E4E09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14:paraId="05A4A715" w14:textId="558E3D26" w:rsidR="00B72250" w:rsidRPr="00EF7D3F" w:rsidRDefault="008700C8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еме</w:t>
            </w:r>
            <w:r w:rsidR="00B72250"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</w:tcPr>
          <w:p w14:paraId="18AA951E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14:paraId="6327541F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1BA30628" w14:textId="3694C942" w:rsidR="00B72250" w:rsidRPr="00EF7D3F" w:rsidRDefault="00887F6C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14:paraId="582FFE94" w14:textId="4A4E67D8" w:rsidR="00B72250" w:rsidRPr="00EF7D3F" w:rsidRDefault="00ED6191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1631929,40</w:t>
            </w:r>
          </w:p>
        </w:tc>
        <w:tc>
          <w:tcPr>
            <w:tcW w:w="1559" w:type="dxa"/>
          </w:tcPr>
          <w:p w14:paraId="444649A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72250" w:rsidRPr="00EF7D3F" w14:paraId="1B8B56AB" w14:textId="77777777">
        <w:tc>
          <w:tcPr>
            <w:tcW w:w="554" w:type="dxa"/>
            <w:vMerge/>
          </w:tcPr>
          <w:p w14:paraId="7163FE5D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/>
          </w:tcPr>
          <w:p w14:paraId="24223CE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14:paraId="508670C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50A0A754" w14:textId="27F17B3E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квар-тира</w:t>
            </w:r>
          </w:p>
        </w:tc>
        <w:tc>
          <w:tcPr>
            <w:tcW w:w="1153" w:type="dxa"/>
          </w:tcPr>
          <w:p w14:paraId="3E402E16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14:paraId="3F34E366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217" w:type="dxa"/>
          </w:tcPr>
          <w:p w14:paraId="6B049EFD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14:paraId="2B542F12" w14:textId="66B35329" w:rsidR="00B72250" w:rsidRPr="00EF7D3F" w:rsidRDefault="008700C8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14:paraId="579E9363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14:paraId="79893299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1F671E88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20B002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10B8B9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72250" w:rsidRPr="00EF7D3F" w14:paraId="460DB936" w14:textId="77777777">
        <w:tc>
          <w:tcPr>
            <w:tcW w:w="554" w:type="dxa"/>
            <w:vMerge/>
          </w:tcPr>
          <w:p w14:paraId="4B88A035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/>
          </w:tcPr>
          <w:p w14:paraId="5376F309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14:paraId="15567BAF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31D3B321" w14:textId="654189A6" w:rsidR="00B72250" w:rsidRPr="00EF7D3F" w:rsidRDefault="00186679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72250" w:rsidRPr="00EF7D3F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153" w:type="dxa"/>
          </w:tcPr>
          <w:p w14:paraId="218BC89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14:paraId="0A9A1269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217" w:type="dxa"/>
          </w:tcPr>
          <w:p w14:paraId="53C0EE4E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10" w:type="dxa"/>
          </w:tcPr>
          <w:p w14:paraId="2B830DF7" w14:textId="088A3360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</w:tcPr>
          <w:p w14:paraId="5DBB7839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851" w:type="dxa"/>
          </w:tcPr>
          <w:p w14:paraId="7C000516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27D009CA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3145A54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DA4173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72250" w:rsidRPr="00EF7D3F" w14:paraId="1EF9786B" w14:textId="77777777">
        <w:tc>
          <w:tcPr>
            <w:tcW w:w="554" w:type="dxa"/>
            <w:vMerge w:val="restart"/>
          </w:tcPr>
          <w:p w14:paraId="17871DC4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14:paraId="358DB72E" w14:textId="77777777" w:rsidR="00B72250" w:rsidRPr="008700C8" w:rsidRDefault="00B72250" w:rsidP="00B7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0C8">
              <w:rPr>
                <w:rFonts w:ascii="Times New Roman" w:hAnsi="Times New Roman" w:cs="Times New Roman"/>
              </w:rPr>
              <w:t xml:space="preserve">Саушев Сергей Вячеславович </w:t>
            </w:r>
          </w:p>
        </w:tc>
        <w:tc>
          <w:tcPr>
            <w:tcW w:w="1614" w:type="dxa"/>
          </w:tcPr>
          <w:p w14:paraId="18B9246C" w14:textId="77777777" w:rsidR="00B72250" w:rsidRPr="00EF7D3F" w:rsidRDefault="00B72250" w:rsidP="00B7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20" w:type="dxa"/>
          </w:tcPr>
          <w:p w14:paraId="11B70C5E" w14:textId="6EF70A8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</w:tcPr>
          <w:p w14:paraId="3662306A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дуальная собствен-ность</w:t>
            </w:r>
          </w:p>
        </w:tc>
        <w:tc>
          <w:tcPr>
            <w:tcW w:w="1033" w:type="dxa"/>
          </w:tcPr>
          <w:p w14:paraId="6FE82A2C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17" w:type="dxa"/>
          </w:tcPr>
          <w:p w14:paraId="38A6C7C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14:paraId="714A14FF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14:paraId="42146B54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66568D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5131B5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14:paraId="490BBFD4" w14:textId="507662D0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5F8D">
              <w:rPr>
                <w:rFonts w:ascii="Times New Roman" w:hAnsi="Times New Roman" w:cs="Times New Roman"/>
              </w:rPr>
              <w:t>359195</w:t>
            </w:r>
            <w:r w:rsidRPr="00EF7D3F">
              <w:rPr>
                <w:rFonts w:ascii="Times New Roman" w:hAnsi="Times New Roman" w:cs="Times New Roman"/>
              </w:rPr>
              <w:t>,</w:t>
            </w:r>
            <w:r w:rsidR="00A95F8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14:paraId="62CAF3D7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2250" w:rsidRPr="00EF7D3F" w14:paraId="36B28A12" w14:textId="77777777">
        <w:tc>
          <w:tcPr>
            <w:tcW w:w="554" w:type="dxa"/>
            <w:vMerge/>
            <w:tcBorders>
              <w:top w:val="nil"/>
            </w:tcBorders>
          </w:tcPr>
          <w:p w14:paraId="638D5744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</w:tcPr>
          <w:p w14:paraId="4059C6F6" w14:textId="77777777" w:rsidR="00B72250" w:rsidRPr="008700C8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0C8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614" w:type="dxa"/>
          </w:tcPr>
          <w:p w14:paraId="4F329D7D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63D0A13F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14:paraId="55C6C9BF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</w:tcPr>
          <w:p w14:paraId="463698C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7" w:type="dxa"/>
          </w:tcPr>
          <w:p w14:paraId="378EDAF6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0" w:type="dxa"/>
          </w:tcPr>
          <w:p w14:paraId="7E72E7B4" w14:textId="38E1976F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50" w:type="dxa"/>
          </w:tcPr>
          <w:p w14:paraId="192FEA84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E4482D2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055BAD53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</w:tcPr>
          <w:p w14:paraId="2915065F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14:paraId="26A22D5A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72250" w:rsidRPr="00EF7D3F" w14:paraId="1D78B84C" w14:textId="77777777">
        <w:tc>
          <w:tcPr>
            <w:tcW w:w="554" w:type="dxa"/>
            <w:vMerge w:val="restart"/>
          </w:tcPr>
          <w:p w14:paraId="7A67AD1A" w14:textId="77777777" w:rsidR="00B72250" w:rsidRPr="00EF7D3F" w:rsidRDefault="00B72250" w:rsidP="00B72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5" w:type="dxa"/>
            <w:vMerge w:val="restart"/>
          </w:tcPr>
          <w:p w14:paraId="7668B31B" w14:textId="77777777" w:rsidR="00B72250" w:rsidRPr="008700C8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0C8">
              <w:rPr>
                <w:rFonts w:ascii="Times New Roman" w:hAnsi="Times New Roman" w:cs="Times New Roman"/>
              </w:rPr>
              <w:t>Романович</w:t>
            </w:r>
          </w:p>
          <w:p w14:paraId="29AC0BF8" w14:textId="77777777" w:rsidR="00B72250" w:rsidRPr="008700C8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0C8">
              <w:rPr>
                <w:rFonts w:ascii="Times New Roman" w:hAnsi="Times New Roman" w:cs="Times New Roman"/>
              </w:rPr>
              <w:t xml:space="preserve">Наталья </w:t>
            </w:r>
          </w:p>
          <w:p w14:paraId="4853F7FE" w14:textId="77777777" w:rsidR="00B72250" w:rsidRPr="008700C8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0C8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614" w:type="dxa"/>
            <w:vMerge w:val="restart"/>
          </w:tcPr>
          <w:p w14:paraId="585DAF6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20" w:type="dxa"/>
            <w:vMerge w:val="restart"/>
          </w:tcPr>
          <w:p w14:paraId="1D1DE97E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  <w:vMerge w:val="restart"/>
          </w:tcPr>
          <w:p w14:paraId="1F9344AB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  <w:vMerge w:val="restart"/>
          </w:tcPr>
          <w:p w14:paraId="6FBE08F1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217" w:type="dxa"/>
            <w:vMerge w:val="restart"/>
          </w:tcPr>
          <w:p w14:paraId="686A07ED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  <w:vMerge w:val="restart"/>
          </w:tcPr>
          <w:p w14:paraId="46BEEB09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50" w:type="dxa"/>
            <w:vMerge w:val="restart"/>
          </w:tcPr>
          <w:p w14:paraId="254B8D3D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  <w:vMerge w:val="restart"/>
          </w:tcPr>
          <w:p w14:paraId="5E76364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14:paraId="780C0DF6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018098F9" w14:textId="690DD598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КИА</w:t>
            </w:r>
            <w:r w:rsidR="00384D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D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384D86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9C19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  <w:tcBorders>
              <w:bottom w:val="nil"/>
            </w:tcBorders>
          </w:tcPr>
          <w:p w14:paraId="3D792CA6" w14:textId="5FA65619" w:rsidR="00B72250" w:rsidRPr="000B10E2" w:rsidRDefault="00384D86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931179</w:t>
            </w:r>
            <w:r w:rsidR="00B7225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bottom w:val="nil"/>
            </w:tcBorders>
          </w:tcPr>
          <w:p w14:paraId="6CB2ABE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72250" w:rsidRPr="00EF7D3F" w14:paraId="100C0ECB" w14:textId="77777777">
        <w:tc>
          <w:tcPr>
            <w:tcW w:w="554" w:type="dxa"/>
            <w:vMerge/>
          </w:tcPr>
          <w:p w14:paraId="3B430244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5" w:type="dxa"/>
            <w:vMerge/>
          </w:tcPr>
          <w:p w14:paraId="14BACF8F" w14:textId="77777777" w:rsidR="00B72250" w:rsidRPr="00E1232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4" w:type="dxa"/>
            <w:vMerge/>
          </w:tcPr>
          <w:p w14:paraId="5DB96728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  <w:vMerge/>
          </w:tcPr>
          <w:p w14:paraId="2CB74AF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vMerge/>
          </w:tcPr>
          <w:p w14:paraId="0EC2B82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</w:tcPr>
          <w:p w14:paraId="5F1E5C6B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vMerge/>
          </w:tcPr>
          <w:p w14:paraId="2ACC68F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  <w:vMerge/>
          </w:tcPr>
          <w:p w14:paraId="7EE28085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2697D8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009C33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16751E4E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26185EA5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FF39E49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72250" w:rsidRPr="00EF7D3F" w14:paraId="06DB603C" w14:textId="77777777">
        <w:tc>
          <w:tcPr>
            <w:tcW w:w="554" w:type="dxa"/>
            <w:vMerge/>
          </w:tcPr>
          <w:p w14:paraId="39A04508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5" w:type="dxa"/>
          </w:tcPr>
          <w:p w14:paraId="54852217" w14:textId="77777777" w:rsidR="00B72250" w:rsidRPr="00E1232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700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4" w:type="dxa"/>
          </w:tcPr>
          <w:p w14:paraId="1279B29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14:paraId="61C3E87F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14:paraId="33BB3418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</w:tcPr>
          <w:p w14:paraId="2FCA3C09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14:paraId="7C6DEB66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</w:tcPr>
          <w:p w14:paraId="1FECA8DC" w14:textId="112A7EDE" w:rsidR="00B72250" w:rsidRPr="009C7D90" w:rsidRDefault="008700C8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7225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14:paraId="5516BCB0" w14:textId="77777777" w:rsidR="00B72250" w:rsidRPr="00AA6869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869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1" w:type="dxa"/>
          </w:tcPr>
          <w:p w14:paraId="645191B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284F0067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79CF45BB" w14:textId="77777777" w:rsidR="00B72250" w:rsidRPr="00196944" w:rsidRDefault="00B72250" w:rsidP="00B72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21065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14:paraId="1FB320BB" w14:textId="20628BC0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4D86">
              <w:rPr>
                <w:rFonts w:ascii="Times New Roman" w:hAnsi="Times New Roman" w:cs="Times New Roman"/>
              </w:rPr>
              <w:t>65751</w:t>
            </w:r>
            <w:r w:rsidRPr="002F1D3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="00384D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35FB5AE9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72250" w:rsidRPr="00EF7D3F" w14:paraId="6380BEA5" w14:textId="77777777">
        <w:tc>
          <w:tcPr>
            <w:tcW w:w="554" w:type="dxa"/>
            <w:vMerge/>
          </w:tcPr>
          <w:p w14:paraId="29078B2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5" w:type="dxa"/>
          </w:tcPr>
          <w:p w14:paraId="217146B5" w14:textId="77777777" w:rsidR="00B72250" w:rsidRPr="009C1992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14:paraId="11B25FCE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14:paraId="03121158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67301696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3ADF6C7C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851A26C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14:paraId="5ED0C6C0" w14:textId="293F8011" w:rsidR="00B72250" w:rsidRPr="009C7D90" w:rsidRDefault="008700C8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2250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72250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</w:tcPr>
          <w:p w14:paraId="0A659277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1894,0</w:t>
            </w:r>
          </w:p>
        </w:tc>
        <w:tc>
          <w:tcPr>
            <w:tcW w:w="851" w:type="dxa"/>
          </w:tcPr>
          <w:p w14:paraId="75B0831E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0FA31654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E9C54E0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4E7116B3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72250" w:rsidRPr="00EF7D3F" w14:paraId="72403350" w14:textId="77777777">
        <w:tc>
          <w:tcPr>
            <w:tcW w:w="554" w:type="dxa"/>
            <w:vMerge/>
          </w:tcPr>
          <w:p w14:paraId="5D1EB62D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14:paraId="7E3FCE4F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614" w:type="dxa"/>
          </w:tcPr>
          <w:p w14:paraId="70DAB777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1BD395C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14:paraId="234E2BE8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</w:tcPr>
          <w:p w14:paraId="08F72094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14:paraId="0BA97136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</w:tcPr>
          <w:p w14:paraId="7E68D4DE" w14:textId="77777777" w:rsidR="00B72250" w:rsidRPr="009C7D90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50" w:type="dxa"/>
          </w:tcPr>
          <w:p w14:paraId="16BB47F4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14:paraId="29C4267F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14:paraId="65059B38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14:paraId="23209F51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59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58CB673" w14:textId="77777777" w:rsidR="00B72250" w:rsidRPr="00EF7D3F" w:rsidRDefault="00B72250" w:rsidP="00B7225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23FD8697" w14:textId="77777777" w:rsidR="005B3800" w:rsidRDefault="005B3800" w:rsidP="00E43B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211284" w14:textId="77777777" w:rsidR="005B3800" w:rsidRDefault="005B3800" w:rsidP="00E43B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D02C9E" w14:textId="77777777" w:rsidR="005B3800" w:rsidRDefault="005B3800" w:rsidP="00E43B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4C7B00" w14:textId="77777777" w:rsidR="005B3800" w:rsidRDefault="005B3800" w:rsidP="00E43B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175B0E" w14:textId="2DE2A45D" w:rsidR="005B3800" w:rsidRDefault="005B3800" w:rsidP="00E43B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Министр                                              </w:t>
      </w:r>
      <w:r w:rsidR="00E1232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О.В. Маркин    </w:t>
      </w:r>
    </w:p>
    <w:p w14:paraId="580D20CB" w14:textId="77777777" w:rsidR="005B3800" w:rsidRDefault="005B3800" w:rsidP="00E43B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AFFD7E" w14:textId="77777777" w:rsidR="005B3800" w:rsidRDefault="005B3800" w:rsidP="00E43B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B3D836" w14:textId="5C43C9D1" w:rsidR="005B3800" w:rsidRDefault="005B3800" w:rsidP="00E43B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7EDD">
        <w:rPr>
          <w:rFonts w:ascii="Times New Roman" w:hAnsi="Times New Roman" w:cs="Times New Roman"/>
        </w:rPr>
        <w:t>2</w:t>
      </w:r>
      <w:r w:rsidR="00A84F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.05.202</w:t>
      </w:r>
      <w:r w:rsidR="00A84F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г.</w:t>
      </w:r>
    </w:p>
    <w:sectPr w:rsidR="005B3800" w:rsidSect="0003767E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085D" w14:textId="77777777" w:rsidR="008D30FC" w:rsidRDefault="008D30FC">
      <w:r>
        <w:separator/>
      </w:r>
    </w:p>
  </w:endnote>
  <w:endnote w:type="continuationSeparator" w:id="0">
    <w:p w14:paraId="0CA96DC0" w14:textId="77777777" w:rsidR="008D30FC" w:rsidRDefault="008D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F9AF" w14:textId="77777777" w:rsidR="008D30FC" w:rsidRDefault="008D30FC">
      <w:r>
        <w:separator/>
      </w:r>
    </w:p>
  </w:footnote>
  <w:footnote w:type="continuationSeparator" w:id="0">
    <w:p w14:paraId="4184BBD9" w14:textId="77777777" w:rsidR="008D30FC" w:rsidRDefault="008D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B1CD8" w14:textId="77777777" w:rsidR="005B3800" w:rsidRDefault="005B3800" w:rsidP="00E437D2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444E5AB8" w14:textId="77777777" w:rsidR="005B3800" w:rsidRDefault="005B3800" w:rsidP="0032595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B18AF"/>
    <w:multiLevelType w:val="hybridMultilevel"/>
    <w:tmpl w:val="D1C633A0"/>
    <w:lvl w:ilvl="0" w:tplc="6F92A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638B0"/>
    <w:multiLevelType w:val="hybridMultilevel"/>
    <w:tmpl w:val="237E1984"/>
    <w:lvl w:ilvl="0" w:tplc="3976C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09776">
    <w:abstractNumId w:val="0"/>
  </w:num>
  <w:num w:numId="2" w16cid:durableId="493884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2E"/>
    <w:rsid w:val="000155BF"/>
    <w:rsid w:val="000177D6"/>
    <w:rsid w:val="000269BE"/>
    <w:rsid w:val="0003767E"/>
    <w:rsid w:val="00042578"/>
    <w:rsid w:val="000449F3"/>
    <w:rsid w:val="0004549C"/>
    <w:rsid w:val="0006251F"/>
    <w:rsid w:val="00063409"/>
    <w:rsid w:val="000651AA"/>
    <w:rsid w:val="00073CAA"/>
    <w:rsid w:val="000751E9"/>
    <w:rsid w:val="0008632A"/>
    <w:rsid w:val="00094725"/>
    <w:rsid w:val="000A420C"/>
    <w:rsid w:val="000B10E2"/>
    <w:rsid w:val="000D11B1"/>
    <w:rsid w:val="000E3C29"/>
    <w:rsid w:val="000F4B9E"/>
    <w:rsid w:val="00111E84"/>
    <w:rsid w:val="001139B7"/>
    <w:rsid w:val="00113EFD"/>
    <w:rsid w:val="00114522"/>
    <w:rsid w:val="00126427"/>
    <w:rsid w:val="00126AEA"/>
    <w:rsid w:val="0013400A"/>
    <w:rsid w:val="00136BA6"/>
    <w:rsid w:val="001549C8"/>
    <w:rsid w:val="0016025F"/>
    <w:rsid w:val="00160FE8"/>
    <w:rsid w:val="00181D7A"/>
    <w:rsid w:val="00182C29"/>
    <w:rsid w:val="00186679"/>
    <w:rsid w:val="0019101D"/>
    <w:rsid w:val="00195F8E"/>
    <w:rsid w:val="00196582"/>
    <w:rsid w:val="00196944"/>
    <w:rsid w:val="00197CF3"/>
    <w:rsid w:val="001A0E25"/>
    <w:rsid w:val="001B5C26"/>
    <w:rsid w:val="001C694E"/>
    <w:rsid w:val="001D2EB2"/>
    <w:rsid w:val="001F09DB"/>
    <w:rsid w:val="001F19F7"/>
    <w:rsid w:val="0021726A"/>
    <w:rsid w:val="00244D7F"/>
    <w:rsid w:val="002678F0"/>
    <w:rsid w:val="002A05C3"/>
    <w:rsid w:val="002A0D50"/>
    <w:rsid w:val="002A422E"/>
    <w:rsid w:val="002B67AA"/>
    <w:rsid w:val="002C44EE"/>
    <w:rsid w:val="002D298A"/>
    <w:rsid w:val="002F1D3B"/>
    <w:rsid w:val="00303B09"/>
    <w:rsid w:val="003046CE"/>
    <w:rsid w:val="00304700"/>
    <w:rsid w:val="00310A14"/>
    <w:rsid w:val="00313016"/>
    <w:rsid w:val="00313880"/>
    <w:rsid w:val="00325957"/>
    <w:rsid w:val="00356A5B"/>
    <w:rsid w:val="003842C7"/>
    <w:rsid w:val="00384D86"/>
    <w:rsid w:val="0039028E"/>
    <w:rsid w:val="003A4400"/>
    <w:rsid w:val="003B76D3"/>
    <w:rsid w:val="003C0726"/>
    <w:rsid w:val="003D4D58"/>
    <w:rsid w:val="003D56E6"/>
    <w:rsid w:val="003E1AFE"/>
    <w:rsid w:val="003F7B2A"/>
    <w:rsid w:val="00417422"/>
    <w:rsid w:val="00436C60"/>
    <w:rsid w:val="00440A3E"/>
    <w:rsid w:val="0044630B"/>
    <w:rsid w:val="0045118A"/>
    <w:rsid w:val="00451CB1"/>
    <w:rsid w:val="004604F0"/>
    <w:rsid w:val="00472DC2"/>
    <w:rsid w:val="004730C4"/>
    <w:rsid w:val="00480882"/>
    <w:rsid w:val="004822CC"/>
    <w:rsid w:val="00482566"/>
    <w:rsid w:val="004A4783"/>
    <w:rsid w:val="004E464B"/>
    <w:rsid w:val="00506157"/>
    <w:rsid w:val="0051542D"/>
    <w:rsid w:val="00515BC9"/>
    <w:rsid w:val="00521530"/>
    <w:rsid w:val="005452C1"/>
    <w:rsid w:val="00547756"/>
    <w:rsid w:val="005529B7"/>
    <w:rsid w:val="005657C9"/>
    <w:rsid w:val="00585F97"/>
    <w:rsid w:val="00591C4A"/>
    <w:rsid w:val="0059397B"/>
    <w:rsid w:val="0059434D"/>
    <w:rsid w:val="005A208C"/>
    <w:rsid w:val="005B3800"/>
    <w:rsid w:val="005C6A7C"/>
    <w:rsid w:val="005D144A"/>
    <w:rsid w:val="005D2820"/>
    <w:rsid w:val="005D7097"/>
    <w:rsid w:val="005F7742"/>
    <w:rsid w:val="0064415B"/>
    <w:rsid w:val="006448F1"/>
    <w:rsid w:val="00654BE9"/>
    <w:rsid w:val="00660009"/>
    <w:rsid w:val="00665D0C"/>
    <w:rsid w:val="0069044B"/>
    <w:rsid w:val="00692526"/>
    <w:rsid w:val="006A05FB"/>
    <w:rsid w:val="006A378C"/>
    <w:rsid w:val="006B5D48"/>
    <w:rsid w:val="006C76C7"/>
    <w:rsid w:val="006E7F46"/>
    <w:rsid w:val="0072088C"/>
    <w:rsid w:val="00736BF4"/>
    <w:rsid w:val="007463FA"/>
    <w:rsid w:val="00753CBD"/>
    <w:rsid w:val="0076267A"/>
    <w:rsid w:val="007648D1"/>
    <w:rsid w:val="00774008"/>
    <w:rsid w:val="007859DC"/>
    <w:rsid w:val="007A0730"/>
    <w:rsid w:val="007A538B"/>
    <w:rsid w:val="007A7ADF"/>
    <w:rsid w:val="007B2335"/>
    <w:rsid w:val="007B63A5"/>
    <w:rsid w:val="007C6D18"/>
    <w:rsid w:val="007D55AB"/>
    <w:rsid w:val="007F3E54"/>
    <w:rsid w:val="007F40B1"/>
    <w:rsid w:val="008139B5"/>
    <w:rsid w:val="00816752"/>
    <w:rsid w:val="0082511E"/>
    <w:rsid w:val="008307F4"/>
    <w:rsid w:val="0083718C"/>
    <w:rsid w:val="00855148"/>
    <w:rsid w:val="00861D2A"/>
    <w:rsid w:val="008700C8"/>
    <w:rsid w:val="0087010A"/>
    <w:rsid w:val="008768A0"/>
    <w:rsid w:val="00881711"/>
    <w:rsid w:val="00887F6C"/>
    <w:rsid w:val="008A2F4E"/>
    <w:rsid w:val="008A6FF9"/>
    <w:rsid w:val="008B0C62"/>
    <w:rsid w:val="008B1A01"/>
    <w:rsid w:val="008B6AE7"/>
    <w:rsid w:val="008D1FA3"/>
    <w:rsid w:val="008D30FC"/>
    <w:rsid w:val="008D3D88"/>
    <w:rsid w:val="008E2220"/>
    <w:rsid w:val="0090215E"/>
    <w:rsid w:val="00926628"/>
    <w:rsid w:val="00936E2D"/>
    <w:rsid w:val="00955D20"/>
    <w:rsid w:val="009622DC"/>
    <w:rsid w:val="009769AE"/>
    <w:rsid w:val="009A50E8"/>
    <w:rsid w:val="009C1992"/>
    <w:rsid w:val="009C2361"/>
    <w:rsid w:val="009C4D75"/>
    <w:rsid w:val="009C78A9"/>
    <w:rsid w:val="009C7D90"/>
    <w:rsid w:val="009E1B57"/>
    <w:rsid w:val="009E3B91"/>
    <w:rsid w:val="009E6C39"/>
    <w:rsid w:val="009F4977"/>
    <w:rsid w:val="00A018E7"/>
    <w:rsid w:val="00A061CA"/>
    <w:rsid w:val="00A171CB"/>
    <w:rsid w:val="00A17A37"/>
    <w:rsid w:val="00A211EC"/>
    <w:rsid w:val="00A31109"/>
    <w:rsid w:val="00A34A6B"/>
    <w:rsid w:val="00A40607"/>
    <w:rsid w:val="00A41F3A"/>
    <w:rsid w:val="00A430ED"/>
    <w:rsid w:val="00A74C2D"/>
    <w:rsid w:val="00A77790"/>
    <w:rsid w:val="00A84F2B"/>
    <w:rsid w:val="00A85CE9"/>
    <w:rsid w:val="00A94AD2"/>
    <w:rsid w:val="00A95F8D"/>
    <w:rsid w:val="00AA313A"/>
    <w:rsid w:val="00AA6869"/>
    <w:rsid w:val="00AB0E30"/>
    <w:rsid w:val="00AB458E"/>
    <w:rsid w:val="00AB7927"/>
    <w:rsid w:val="00AD0881"/>
    <w:rsid w:val="00AD683D"/>
    <w:rsid w:val="00AE4514"/>
    <w:rsid w:val="00AF411F"/>
    <w:rsid w:val="00B031FA"/>
    <w:rsid w:val="00B107E0"/>
    <w:rsid w:val="00B267CF"/>
    <w:rsid w:val="00B56692"/>
    <w:rsid w:val="00B64DAB"/>
    <w:rsid w:val="00B72250"/>
    <w:rsid w:val="00B75E18"/>
    <w:rsid w:val="00B76FAC"/>
    <w:rsid w:val="00B97940"/>
    <w:rsid w:val="00BA0ED5"/>
    <w:rsid w:val="00BB0A52"/>
    <w:rsid w:val="00BC10F3"/>
    <w:rsid w:val="00BC14ED"/>
    <w:rsid w:val="00BE2730"/>
    <w:rsid w:val="00BE387F"/>
    <w:rsid w:val="00BE5546"/>
    <w:rsid w:val="00BF4F28"/>
    <w:rsid w:val="00C21229"/>
    <w:rsid w:val="00C42026"/>
    <w:rsid w:val="00C55DED"/>
    <w:rsid w:val="00C572A7"/>
    <w:rsid w:val="00C81E91"/>
    <w:rsid w:val="00CA18E4"/>
    <w:rsid w:val="00CD7CF0"/>
    <w:rsid w:val="00CE7E32"/>
    <w:rsid w:val="00D121D2"/>
    <w:rsid w:val="00D17FC1"/>
    <w:rsid w:val="00D264D8"/>
    <w:rsid w:val="00D26ACE"/>
    <w:rsid w:val="00D42C15"/>
    <w:rsid w:val="00D74544"/>
    <w:rsid w:val="00D81C33"/>
    <w:rsid w:val="00D8610D"/>
    <w:rsid w:val="00D905A7"/>
    <w:rsid w:val="00D97EDD"/>
    <w:rsid w:val="00DA0B24"/>
    <w:rsid w:val="00DA6193"/>
    <w:rsid w:val="00DB02DB"/>
    <w:rsid w:val="00DC047D"/>
    <w:rsid w:val="00DC0C7D"/>
    <w:rsid w:val="00DC506D"/>
    <w:rsid w:val="00DD37CA"/>
    <w:rsid w:val="00E02BAD"/>
    <w:rsid w:val="00E11F19"/>
    <w:rsid w:val="00E1232F"/>
    <w:rsid w:val="00E1700F"/>
    <w:rsid w:val="00E1796C"/>
    <w:rsid w:val="00E34B1C"/>
    <w:rsid w:val="00E36D52"/>
    <w:rsid w:val="00E411D2"/>
    <w:rsid w:val="00E4146C"/>
    <w:rsid w:val="00E437D2"/>
    <w:rsid w:val="00E43B2F"/>
    <w:rsid w:val="00E72945"/>
    <w:rsid w:val="00E80A34"/>
    <w:rsid w:val="00E81E41"/>
    <w:rsid w:val="00EA0754"/>
    <w:rsid w:val="00EA590B"/>
    <w:rsid w:val="00EB4EB4"/>
    <w:rsid w:val="00EB5F1F"/>
    <w:rsid w:val="00EC55EE"/>
    <w:rsid w:val="00ED6109"/>
    <w:rsid w:val="00ED6191"/>
    <w:rsid w:val="00EF398D"/>
    <w:rsid w:val="00EF4AD6"/>
    <w:rsid w:val="00EF7D3F"/>
    <w:rsid w:val="00F24216"/>
    <w:rsid w:val="00F279B2"/>
    <w:rsid w:val="00F326B6"/>
    <w:rsid w:val="00F429D5"/>
    <w:rsid w:val="00F533B5"/>
    <w:rsid w:val="00F53F03"/>
    <w:rsid w:val="00F56963"/>
    <w:rsid w:val="00F627E2"/>
    <w:rsid w:val="00F67F6A"/>
    <w:rsid w:val="00F7536C"/>
    <w:rsid w:val="00FA3892"/>
    <w:rsid w:val="00FD503B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32F24"/>
  <w15:docId w15:val="{DF54EDED-D2F2-4DFC-806F-F8031754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0C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110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A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A0B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B107E0"/>
    <w:pPr>
      <w:ind w:left="720"/>
    </w:pPr>
  </w:style>
  <w:style w:type="paragraph" w:styleId="a7">
    <w:name w:val="header"/>
    <w:basedOn w:val="a"/>
    <w:link w:val="a8"/>
    <w:uiPriority w:val="99"/>
    <w:rsid w:val="003259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21530"/>
    <w:rPr>
      <w:lang w:eastAsia="en-US"/>
    </w:rPr>
  </w:style>
  <w:style w:type="character" w:styleId="a9">
    <w:name w:val="page number"/>
    <w:basedOn w:val="a0"/>
    <w:uiPriority w:val="99"/>
    <w:rsid w:val="00325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Елена Викторовна</cp:lastModifiedBy>
  <cp:revision>14</cp:revision>
  <cp:lastPrinted>2022-05-25T13:20:00Z</cp:lastPrinted>
  <dcterms:created xsi:type="dcterms:W3CDTF">2022-05-05T07:49:00Z</dcterms:created>
  <dcterms:modified xsi:type="dcterms:W3CDTF">2022-05-25T14:36:00Z</dcterms:modified>
</cp:coreProperties>
</file>