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3A" w:rsidRPr="004D0032" w:rsidRDefault="00164C3A" w:rsidP="00164C3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5517" w:rsidRPr="009260E3" w:rsidRDefault="00164C3A" w:rsidP="009260E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032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</w:t>
      </w:r>
      <w:r w:rsidR="001B055A" w:rsidRPr="004D0032">
        <w:rPr>
          <w:rFonts w:ascii="Times New Roman" w:hAnsi="Times New Roman" w:cs="Times New Roman"/>
          <w:b/>
          <w:sz w:val="24"/>
          <w:szCs w:val="24"/>
        </w:rPr>
        <w:t>служащими Управления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Федеральной службы по надзору в сфере защиты прав потребителей и благополучия человека </w:t>
      </w:r>
      <w:r w:rsidRPr="004D0032">
        <w:rPr>
          <w:rFonts w:ascii="Times New Roman" w:hAnsi="Times New Roman" w:cs="Times New Roman"/>
          <w:b/>
          <w:sz w:val="24"/>
          <w:szCs w:val="24"/>
          <w:u w:val="single"/>
        </w:rPr>
        <w:t>по Республике Тыва</w:t>
      </w:r>
      <w:r w:rsidR="009260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за период с 1 января </w:t>
      </w:r>
      <w:r w:rsidR="009D7382">
        <w:rPr>
          <w:rFonts w:ascii="Times New Roman" w:hAnsi="Times New Roman" w:cs="Times New Roman"/>
          <w:b/>
          <w:sz w:val="24"/>
          <w:szCs w:val="24"/>
        </w:rPr>
        <w:t>202</w:t>
      </w:r>
      <w:r w:rsidR="001B055A">
        <w:rPr>
          <w:rFonts w:ascii="Times New Roman" w:hAnsi="Times New Roman" w:cs="Times New Roman"/>
          <w:b/>
          <w:sz w:val="24"/>
          <w:szCs w:val="24"/>
        </w:rPr>
        <w:t>1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 w:rsidR="001B055A">
        <w:rPr>
          <w:rFonts w:ascii="Times New Roman" w:hAnsi="Times New Roman" w:cs="Times New Roman"/>
          <w:b/>
          <w:sz w:val="24"/>
          <w:szCs w:val="24"/>
        </w:rPr>
        <w:t>2021</w:t>
      </w:r>
      <w:r w:rsidRPr="00926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055A" w:rsidRPr="009260E3">
        <w:rPr>
          <w:rFonts w:ascii="Times New Roman" w:hAnsi="Times New Roman" w:cs="Times New Roman"/>
          <w:b/>
          <w:sz w:val="24"/>
          <w:szCs w:val="24"/>
        </w:rPr>
        <w:t>года,</w:t>
      </w:r>
      <w:r w:rsidR="009260E3" w:rsidRPr="009260E3">
        <w:rPr>
          <w:rFonts w:ascii="Times New Roman" w:hAnsi="Times New Roman" w:cs="Times New Roman"/>
          <w:b/>
          <w:sz w:val="24"/>
          <w:szCs w:val="24"/>
        </w:rPr>
        <w:t xml:space="preserve"> подлежащие размещению в информационно-телекоммуникационной сети «Интернет»</w:t>
      </w:r>
    </w:p>
    <w:tbl>
      <w:tblPr>
        <w:tblW w:w="16163" w:type="dxa"/>
        <w:tblCellSpacing w:w="5" w:type="nil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0"/>
        <w:gridCol w:w="1715"/>
        <w:gridCol w:w="1843"/>
        <w:gridCol w:w="1285"/>
        <w:gridCol w:w="1559"/>
        <w:gridCol w:w="762"/>
        <w:gridCol w:w="941"/>
        <w:gridCol w:w="1419"/>
        <w:gridCol w:w="853"/>
        <w:gridCol w:w="1119"/>
        <w:gridCol w:w="1559"/>
        <w:gridCol w:w="1251"/>
        <w:gridCol w:w="1287"/>
      </w:tblGrid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D7228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FD7228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4C3A" w:rsidRPr="00FD7228" w:rsidTr="00A03410">
        <w:trPr>
          <w:tblHeader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r w:rsidRPr="00FD7228">
              <w:rPr>
                <w:rFonts w:ascii="Times New Roman" w:hAnsi="Times New Roman"/>
                <w:sz w:val="20"/>
                <w:szCs w:val="20"/>
              </w:rPr>
              <w:t>собствен</w:t>
            </w:r>
            <w:proofErr w:type="spellEnd"/>
            <w:r w:rsidRPr="00FD72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7228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7228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FD7228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D7228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</w:p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r w:rsidRPr="00FD7228">
              <w:rPr>
                <w:rFonts w:ascii="Times New Roman" w:hAnsi="Times New Roman"/>
                <w:sz w:val="20"/>
                <w:szCs w:val="20"/>
              </w:rPr>
              <w:t>располо-жения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7228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</w:tcPr>
          <w:p w:rsidR="00164C3A" w:rsidRPr="00FD7228" w:rsidRDefault="00164C3A" w:rsidP="00A0341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7B4F" w:rsidRPr="00FD7228" w:rsidTr="00160C3B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Иргит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Саида Олеговна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Общая совместная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628280,86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160C3B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7B4F" w:rsidRPr="00FD7228" w:rsidRDefault="00C87B4F" w:rsidP="00A03410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Комната в общежитии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11200,0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C87B4F" w:rsidRPr="00FD7228" w:rsidTr="00160C3B">
        <w:trPr>
          <w:trHeight w:val="966"/>
          <w:tblCellSpacing w:w="5" w:type="nil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4F" w:rsidRPr="00FD7228" w:rsidRDefault="00C87B4F" w:rsidP="00C87B4F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Общая долевая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66,8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Pr="00FD7228" w:rsidRDefault="00C87B4F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4F" w:rsidRDefault="00C87B4F" w:rsidP="00D30F49">
            <w:pPr>
              <w:spacing w:after="0" w:line="240" w:lineRule="auto"/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C87B4F" w:rsidRDefault="00C87B4F" w:rsidP="00D30F49">
            <w:pPr>
              <w:spacing w:after="0" w:line="240" w:lineRule="auto"/>
              <w:jc w:val="center"/>
            </w:pPr>
            <w:r w:rsidRPr="00EA37EE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31707D" w:rsidRPr="00FD7228" w:rsidTr="00160C3B">
        <w:trPr>
          <w:trHeight w:val="320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7D" w:rsidRPr="00FD7228" w:rsidRDefault="0031707D" w:rsidP="00C87B4F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31707D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Калбак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Владимировна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707D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0F4FDC" w:rsidRPr="0031707D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 индивидуальн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 w:rsidR="00E92FBF"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31707D" w:rsidRPr="0031707D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67,8</w:t>
            </w:r>
          </w:p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61,9</w:t>
            </w:r>
          </w:p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86,8</w:t>
            </w:r>
          </w:p>
          <w:p w:rsidR="000F4FDC" w:rsidRPr="0031707D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1198,0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F4FDC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F4FDC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0F4FDC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31707D" w:rsidRPr="0031707D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31707D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7D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1562944,57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31707D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160C3B">
        <w:trPr>
          <w:trHeight w:val="70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 индивидуальное жилищное строительство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FDC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86,8</w:t>
            </w:r>
          </w:p>
          <w:p w:rsidR="00D30F49" w:rsidRDefault="00D30F49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Default="000F4FDC" w:rsidP="00D30F49">
            <w:pPr>
              <w:spacing w:after="0" w:line="240" w:lineRule="auto"/>
            </w:pPr>
            <w:r>
              <w:rPr>
                <w:rFonts w:ascii="Times New Roman" w:hAnsi="Times New Roman"/>
                <w:sz w:val="21"/>
                <w:szCs w:val="21"/>
              </w:rPr>
              <w:t>1198,0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F4FDC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F4FDC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FA3EA2" w:rsidRDefault="00FA3EA2" w:rsidP="00D30F4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9D738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0F4FDC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2970354,72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FA3EA2" w:rsidRPr="00FD7228" w:rsidTr="00160C3B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EA2" w:rsidRPr="00FD7228" w:rsidRDefault="00FA3EA2" w:rsidP="00FA3EA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Иргит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Руфина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Сергеевна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Заместитель начальника-контрактный управляющий отдела бухгалтерского учета, отчетности и экономики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3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 индивидуальное жилищное строительство</w:t>
            </w:r>
            <w:r w:rsidRPr="00FD722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 использования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 использования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 использования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 использования</w:t>
            </w:r>
            <w:r w:rsidRPr="00FD722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Для сельскохозяйственного использования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 использования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</w:t>
            </w: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Для сельскохозяйственного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F29AC" w:rsidRDefault="005F29A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F29AC" w:rsidRDefault="005F29A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D57C2E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D57C2E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1200,0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A3EA2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</w:t>
            </w:r>
            <w:r w:rsidR="00D57C2E"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</w:t>
            </w:r>
            <w:r w:rsidR="00846293">
              <w:rPr>
                <w:rFonts w:ascii="Times New Roman" w:hAnsi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F29AC" w:rsidRDefault="005F29AC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1000,0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1000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650,0</w:t>
            </w: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FA3EA2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57C2E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D57C2E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Земельный участок</w:t>
            </w: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1500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846293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46293" w:rsidRPr="00FD7228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Default="0084629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 Тойота</w:t>
            </w:r>
          </w:p>
          <w:p w:rsidR="00D30F49" w:rsidRDefault="00D30F49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1"/>
                <w:szCs w:val="21"/>
              </w:rPr>
              <w:t>Фольксваген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EA2" w:rsidRPr="00FD7228" w:rsidRDefault="00D57C2E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1412738,01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FA3EA2" w:rsidRPr="00FD7228" w:rsidRDefault="00FA3EA2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8814BB" w:rsidRPr="00FD7228" w:rsidTr="00160C3B">
        <w:trPr>
          <w:trHeight w:val="1133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BB" w:rsidRPr="00FD7228" w:rsidRDefault="008814BB" w:rsidP="008814B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Супруг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Под индивидуальное жилищное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строительство</w:t>
            </w:r>
          </w:p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lastRenderedPageBreak/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814BB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E92FBF" w:rsidRPr="00FD7228" w:rsidRDefault="00E92FBF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Индивид</w:t>
            </w:r>
            <w:r>
              <w:rPr>
                <w:rFonts w:ascii="Times New Roman" w:hAnsi="Times New Roman"/>
                <w:sz w:val="21"/>
                <w:szCs w:val="21"/>
              </w:rPr>
              <w:t>уальная</w:t>
            </w:r>
          </w:p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1500</w:t>
            </w:r>
          </w:p>
          <w:p w:rsidR="008814BB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134,3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8814BB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586AE4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spacing w:after="0" w:line="240" w:lineRule="auto"/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spacing w:after="0" w:line="240" w:lineRule="auto"/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spacing w:after="0" w:line="240" w:lineRule="auto"/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Default="008814BB" w:rsidP="00D30F49">
            <w:pPr>
              <w:spacing w:after="0" w:line="240" w:lineRule="auto"/>
              <w:jc w:val="center"/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BB" w:rsidRPr="008814BB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2208380,0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8814BB" w:rsidRPr="00FD7228" w:rsidRDefault="008814B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60C3B">
        <w:trPr>
          <w:trHeight w:val="480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Анай-Хаак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Амировна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юридического и административно-документационного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586AE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1621029,86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4F3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60C3B">
        <w:trPr>
          <w:trHeight w:val="966"/>
          <w:tblCellSpacing w:w="5" w:type="nil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Дамдын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Доржу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Тимурович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EB733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ВАЗ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EB733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1050994,41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60C3B">
        <w:trPr>
          <w:trHeight w:val="795"/>
          <w:tblCellSpacing w:w="5" w:type="nil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EB733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EB733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693943,36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684883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883" w:rsidRPr="00FD7228" w:rsidRDefault="00684883" w:rsidP="00684883">
            <w:pPr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Default="00684883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EB7334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684883" w:rsidRPr="00FD7228" w:rsidRDefault="00684883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Pr="00FD7228" w:rsidRDefault="00160C3B" w:rsidP="00E92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Кара-Сал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Айдыс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Андреевич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Начальник отдела </w:t>
            </w:r>
            <w:r>
              <w:rPr>
                <w:rFonts w:ascii="Times New Roman" w:hAnsi="Times New Roman"/>
                <w:sz w:val="21"/>
                <w:szCs w:val="21"/>
              </w:rPr>
              <w:t>информационно-технологической безопасности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ind w:left="-184" w:right="-114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42,9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Легковой автомобиль</w:t>
            </w: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Тойота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1380432,80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Default="00160C3B" w:rsidP="00E92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Под индивидуальное жилищное строительство</w:t>
            </w:r>
          </w:p>
          <w:p w:rsidR="00D30F49" w:rsidRDefault="00D30F49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ind w:left="-184" w:right="-114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Индивидуальная</w:t>
            </w: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E110B" w:rsidRDefault="00CE110B" w:rsidP="00D30F49">
            <w:pPr>
              <w:spacing w:after="0" w:line="240" w:lineRule="auto"/>
              <w:ind w:left="-184" w:right="-11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E110B" w:rsidRDefault="00CE110B" w:rsidP="00D30F49">
            <w:pPr>
              <w:spacing w:after="0" w:line="240" w:lineRule="auto"/>
              <w:ind w:left="-184" w:right="-11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ind w:left="-184" w:right="-114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1159,0</w:t>
            </w: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72,0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30F49" w:rsidRDefault="00D30F49" w:rsidP="00D30F4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2950158,63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Default="00160C3B" w:rsidP="00E92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0B" w:rsidRDefault="00CE110B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Default="00160C3B" w:rsidP="00E92F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Несовершенно- летний 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 w:rsidRPr="00BF5C7A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10B" w:rsidRDefault="00CE110B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 w:rsidRPr="00FD7228"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Default="00160C3B" w:rsidP="0016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Монгуш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Лина Михайловна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специалист-эксперт отдела юридического и административно-документационного обеспечения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1094027,08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160C3B" w:rsidRPr="00FD7228" w:rsidTr="00160C3B">
        <w:trPr>
          <w:trHeight w:val="795"/>
          <w:tblCellSpacing w:w="5" w:type="nil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C3B" w:rsidRDefault="00160C3B" w:rsidP="00160C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Default="00160C3B" w:rsidP="00D30F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Жилой дом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84,0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190007,91</w:t>
            </w:r>
          </w:p>
        </w:tc>
        <w:tc>
          <w:tcPr>
            <w:tcW w:w="1287" w:type="dxa"/>
            <w:tcBorders>
              <w:left w:val="single" w:sz="4" w:space="0" w:color="auto"/>
            </w:tcBorders>
            <w:vAlign w:val="center"/>
          </w:tcPr>
          <w:p w:rsidR="00160C3B" w:rsidRPr="00FD7228" w:rsidRDefault="00160C3B" w:rsidP="00D30F49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D7228"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</w:tbl>
    <w:p w:rsidR="00164C3A" w:rsidRDefault="00164C3A" w:rsidP="00164C3A">
      <w:pPr>
        <w:jc w:val="center"/>
      </w:pPr>
    </w:p>
    <w:sectPr w:rsidR="00164C3A" w:rsidSect="00EB733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FE6"/>
    <w:multiLevelType w:val="hybridMultilevel"/>
    <w:tmpl w:val="9B6AB38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E015E"/>
    <w:multiLevelType w:val="hybridMultilevel"/>
    <w:tmpl w:val="56CE8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E1"/>
    <w:multiLevelType w:val="hybridMultilevel"/>
    <w:tmpl w:val="14FC69D2"/>
    <w:lvl w:ilvl="0" w:tplc="56E61D6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F6327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A48"/>
    <w:multiLevelType w:val="hybridMultilevel"/>
    <w:tmpl w:val="15D6F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D1E0C"/>
    <w:multiLevelType w:val="hybridMultilevel"/>
    <w:tmpl w:val="EA66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20AE1"/>
    <w:multiLevelType w:val="hybridMultilevel"/>
    <w:tmpl w:val="126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C09CD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F1149"/>
    <w:multiLevelType w:val="hybridMultilevel"/>
    <w:tmpl w:val="799E0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F2BB9"/>
    <w:multiLevelType w:val="hybridMultilevel"/>
    <w:tmpl w:val="0C707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218A"/>
    <w:multiLevelType w:val="hybridMultilevel"/>
    <w:tmpl w:val="EB3CEB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46F94"/>
    <w:multiLevelType w:val="hybridMultilevel"/>
    <w:tmpl w:val="AFD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0181"/>
    <w:multiLevelType w:val="hybridMultilevel"/>
    <w:tmpl w:val="D87CA5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82AB0"/>
    <w:multiLevelType w:val="hybridMultilevel"/>
    <w:tmpl w:val="9D36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77CC"/>
    <w:multiLevelType w:val="hybridMultilevel"/>
    <w:tmpl w:val="5AD4C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3A"/>
    <w:rsid w:val="000F4FDC"/>
    <w:rsid w:val="00160C3B"/>
    <w:rsid w:val="00164C3A"/>
    <w:rsid w:val="001B055A"/>
    <w:rsid w:val="0031707D"/>
    <w:rsid w:val="00586AE4"/>
    <w:rsid w:val="005F29AC"/>
    <w:rsid w:val="00607BFF"/>
    <w:rsid w:val="00684883"/>
    <w:rsid w:val="0075112A"/>
    <w:rsid w:val="00846293"/>
    <w:rsid w:val="008814BB"/>
    <w:rsid w:val="009260E3"/>
    <w:rsid w:val="009C5517"/>
    <w:rsid w:val="009D7382"/>
    <w:rsid w:val="00C87B4F"/>
    <w:rsid w:val="00CE110B"/>
    <w:rsid w:val="00D30F49"/>
    <w:rsid w:val="00D57C2E"/>
    <w:rsid w:val="00E6372D"/>
    <w:rsid w:val="00E92FBF"/>
    <w:rsid w:val="00EB7334"/>
    <w:rsid w:val="00FA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9BF4"/>
  <w15:chartTrackingRefBased/>
  <w15:docId w15:val="{887C4D99-A91C-4EF7-AFDE-B2F3D014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64C3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rsid w:val="00164C3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semiHidden/>
    <w:rsid w:val="00164C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164C3A"/>
    <w:rPr>
      <w:rFonts w:ascii="Calibri" w:eastAsia="Times New Roman" w:hAnsi="Calibri" w:cs="Times New Roman"/>
      <w:lang w:eastAsia="ru-RU"/>
    </w:rPr>
  </w:style>
  <w:style w:type="character" w:styleId="a7">
    <w:name w:val="line number"/>
    <w:semiHidden/>
    <w:rsid w:val="00164C3A"/>
    <w:rPr>
      <w:rFonts w:cs="Times New Roman"/>
    </w:rPr>
  </w:style>
  <w:style w:type="paragraph" w:styleId="a8">
    <w:name w:val="Balloon Text"/>
    <w:basedOn w:val="a"/>
    <w:link w:val="a9"/>
    <w:semiHidden/>
    <w:rsid w:val="00164C3A"/>
    <w:pPr>
      <w:spacing w:after="200" w:line="276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164C3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rsid w:val="00164C3A"/>
    <w:pPr>
      <w:spacing w:after="200" w:line="276" w:lineRule="auto"/>
    </w:pPr>
    <w:rPr>
      <w:rFonts w:ascii="Calibri" w:eastAsia="MS Minngs" w:hAnsi="Calibri" w:cs="Calibri"/>
      <w:sz w:val="20"/>
      <w:szCs w:val="20"/>
    </w:rPr>
  </w:style>
  <w:style w:type="character" w:customStyle="1" w:styleId="ab">
    <w:name w:val="Текст сноски Знак"/>
    <w:basedOn w:val="a0"/>
    <w:link w:val="aa"/>
    <w:rsid w:val="00164C3A"/>
    <w:rPr>
      <w:rFonts w:ascii="Calibri" w:eastAsia="MS Minngs" w:hAnsi="Calibri" w:cs="Calibri"/>
      <w:sz w:val="20"/>
      <w:szCs w:val="20"/>
    </w:rPr>
  </w:style>
  <w:style w:type="paragraph" w:customStyle="1" w:styleId="ConsPlusNormal">
    <w:name w:val="ConsPlusNormal"/>
    <w:rsid w:val="00164C3A"/>
    <w:pPr>
      <w:autoSpaceDE w:val="0"/>
      <w:autoSpaceDN w:val="0"/>
      <w:adjustRightInd w:val="0"/>
      <w:spacing w:after="0" w:line="240" w:lineRule="auto"/>
    </w:pPr>
    <w:rPr>
      <w:rFonts w:ascii="Arial" w:eastAsia="MS Minngs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2021-05-26T09:04:00Z</cp:lastPrinted>
  <dcterms:created xsi:type="dcterms:W3CDTF">2020-08-18T04:19:00Z</dcterms:created>
  <dcterms:modified xsi:type="dcterms:W3CDTF">2022-06-07T07:27:00Z</dcterms:modified>
</cp:coreProperties>
</file>