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CA" w:rsidRDefault="004F3DCA" w:rsidP="004F3D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</w:t>
      </w:r>
      <w:r w:rsidRPr="004F3DCA">
        <w:rPr>
          <w:b/>
          <w:sz w:val="28"/>
          <w:szCs w:val="28"/>
        </w:rPr>
        <w:t>муниципального округа</w:t>
      </w:r>
      <w:r>
        <w:rPr>
          <w:b/>
          <w:i/>
          <w:sz w:val="28"/>
          <w:szCs w:val="28"/>
        </w:rPr>
        <w:t xml:space="preserve"> </w:t>
      </w:r>
      <w:r w:rsidRPr="004F3DCA">
        <w:rPr>
          <w:b/>
          <w:sz w:val="28"/>
          <w:szCs w:val="28"/>
        </w:rPr>
        <w:t>Можайский</w:t>
      </w:r>
    </w:p>
    <w:p w:rsidR="004F3DCA" w:rsidRDefault="005215F6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2021 года по 31 декабря 2021</w:t>
      </w:r>
      <w:r w:rsidR="004F3DCA">
        <w:rPr>
          <w:b/>
          <w:sz w:val="28"/>
          <w:szCs w:val="28"/>
        </w:rPr>
        <w:t xml:space="preserve"> года</w:t>
      </w:r>
    </w:p>
    <w:p w:rsidR="004F3DCA" w:rsidRDefault="004F3DCA" w:rsidP="004F3DCA">
      <w:pPr>
        <w:jc w:val="center"/>
        <w:rPr>
          <w:i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084"/>
        <w:gridCol w:w="127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580"/>
      </w:tblGrid>
      <w:tr w:rsidR="004F3DCA" w:rsidTr="00FC189D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4"/>
                <w:szCs w:val="24"/>
                <w:lang w:eastAsia="ru-RU"/>
              </w:rPr>
              <w:t>приобретен</w:t>
            </w:r>
            <w:r w:rsidR="00FC189D">
              <w:rPr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4F3DCA" w:rsidTr="00FC189D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</w:tr>
      <w:tr w:rsidR="004F3DCA" w:rsidTr="00FC189D">
        <w:trPr>
          <w:trHeight w:val="56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Pr="00D4163B" w:rsidRDefault="004F3DCA">
            <w:pPr>
              <w:rPr>
                <w:sz w:val="28"/>
                <w:szCs w:val="28"/>
              </w:rPr>
            </w:pPr>
            <w:r w:rsidRPr="00D4163B">
              <w:rPr>
                <w:i/>
                <w:sz w:val="28"/>
                <w:szCs w:val="28"/>
              </w:rPr>
              <w:t>Чамовских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EB17DC" w:rsidRDefault="00EB17DC" w:rsidP="004F3DCA">
            <w:pPr>
              <w:jc w:val="center"/>
              <w:rPr>
                <w:sz w:val="20"/>
                <w:szCs w:val="20"/>
              </w:rPr>
            </w:pPr>
            <w:r w:rsidRPr="00EB17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EB17DC" w:rsidP="004F3DCA">
            <w:pPr>
              <w:ind w:left="-1"/>
              <w:jc w:val="center"/>
            </w:pPr>
            <w: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EB17DC" w:rsidP="004F3DC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4F3DCA" w:rsidRDefault="004F3DCA" w:rsidP="004F3D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F95138" w:rsidP="005215F6">
            <w:pPr>
              <w:ind w:left="-79" w:right="-73"/>
              <w:jc w:val="center"/>
            </w:pPr>
            <w:r>
              <w:t>4</w:t>
            </w:r>
            <w:r w:rsidR="005215F6">
              <w:t> 661 923,67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7BDE" w:rsidRDefault="00C87BDE">
            <w:pPr>
              <w:ind w:right="-75"/>
            </w:pPr>
            <w:r>
              <w:rPr>
                <w:i/>
              </w:rPr>
              <w:t xml:space="preserve">супруга </w:t>
            </w:r>
          </w:p>
          <w:p w:rsidR="00C87BDE" w:rsidRDefault="00C87BDE">
            <w:pPr>
              <w:ind w:right="-75"/>
              <w:rPr>
                <w:i/>
              </w:rPr>
            </w:pPr>
          </w:p>
          <w:p w:rsidR="00C87BDE" w:rsidRDefault="00C87BDE" w:rsidP="009547C7">
            <w:pPr>
              <w:ind w:right="-7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1396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F04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355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469B3" w:rsidP="004F3D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  <w:r w:rsidR="00C87BDE">
              <w:t xml:space="preserve"> Тойота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0E1793" w:rsidRDefault="00C45B58" w:rsidP="00C87BDE">
            <w:pPr>
              <w:ind w:left="-79" w:right="-73"/>
              <w:jc w:val="center"/>
            </w:pPr>
            <w:r>
              <w:t>1 559 692,99</w:t>
            </w:r>
            <w:bookmarkStart w:id="0" w:name="_GoBack"/>
            <w:bookmarkEnd w:id="0"/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571,7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jc w:val="center"/>
            </w:pPr>
            <w: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B25965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86,8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F046F6" w:rsidRDefault="00C87BDE" w:rsidP="00B25965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F046F6">
              <w:rPr>
                <w:sz w:val="22"/>
                <w:szCs w:val="22"/>
              </w:rPr>
              <w:t>Машино</w:t>
            </w:r>
            <w:r>
              <w:rPr>
                <w:sz w:val="22"/>
                <w:szCs w:val="22"/>
              </w:rPr>
              <w:t>-</w:t>
            </w:r>
            <w:r w:rsidRPr="00F046F6">
              <w:rPr>
                <w:sz w:val="22"/>
                <w:szCs w:val="22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C87BDE">
            <w:pPr>
              <w:ind w:left="-106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4756E8" w:rsidP="00B25965">
            <w:pPr>
              <w:ind w:left="-1"/>
              <w:jc w:val="center"/>
            </w:pPr>
            <w:r>
              <w:t>16</w:t>
            </w:r>
            <w:r w:rsidR="00C87BDE">
              <w:t>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456" w:rsidRDefault="00257456"/>
    <w:sectPr w:rsidR="00257456" w:rsidSect="00BE5805">
      <w:pgSz w:w="16838" w:h="11906" w:orient="landscape"/>
      <w:pgMar w:top="567" w:right="25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A"/>
    <w:rsid w:val="000165BB"/>
    <w:rsid w:val="00257456"/>
    <w:rsid w:val="00442EFD"/>
    <w:rsid w:val="004756E8"/>
    <w:rsid w:val="004F3DCA"/>
    <w:rsid w:val="005215F6"/>
    <w:rsid w:val="005D2898"/>
    <w:rsid w:val="00611D6A"/>
    <w:rsid w:val="00982ADB"/>
    <w:rsid w:val="00A20579"/>
    <w:rsid w:val="00BE5805"/>
    <w:rsid w:val="00C45B58"/>
    <w:rsid w:val="00C469B3"/>
    <w:rsid w:val="00C87BDE"/>
    <w:rsid w:val="00D4163B"/>
    <w:rsid w:val="00E77B45"/>
    <w:rsid w:val="00EB17DC"/>
    <w:rsid w:val="00F046F6"/>
    <w:rsid w:val="00F95138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2021-04-15T08:05:00Z</cp:lastPrinted>
  <dcterms:created xsi:type="dcterms:W3CDTF">2018-05-25T09:14:00Z</dcterms:created>
  <dcterms:modified xsi:type="dcterms:W3CDTF">2022-04-18T12:54:00Z</dcterms:modified>
</cp:coreProperties>
</file>