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9C" w:rsidRP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</w:t>
      </w:r>
    </w:p>
    <w:p w:rsidR="008E2A9C" w:rsidRP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лиц,</w:t>
      </w:r>
    </w:p>
    <w:p w:rsidR="008E2A9C" w:rsidRDefault="008E2A9C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замещающих должности государственной гражданской службы Воронежской области в департаменте культуры Воронежской области, и членов их семей за отчетный период с 01 января 20</w:t>
      </w:r>
      <w:r w:rsidR="00111F2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="001D37A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 по 31 декабря 20</w:t>
      </w:r>
      <w:r w:rsidR="00111F2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="001D37A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r w:rsidRPr="008E2A9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года</w:t>
      </w:r>
    </w:p>
    <w:p w:rsidR="00031026" w:rsidRPr="008E2A9C" w:rsidRDefault="00031026" w:rsidP="008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984"/>
        <w:gridCol w:w="1134"/>
        <w:gridCol w:w="1134"/>
        <w:gridCol w:w="851"/>
        <w:gridCol w:w="992"/>
        <w:gridCol w:w="1134"/>
        <w:gridCol w:w="851"/>
        <w:gridCol w:w="992"/>
        <w:gridCol w:w="1417"/>
        <w:gridCol w:w="1418"/>
        <w:gridCol w:w="1843"/>
      </w:tblGrid>
      <w:tr w:rsidR="00E6367D" w:rsidRPr="008E2A9C" w:rsidTr="003C4FA4">
        <w:trPr>
          <w:trHeight w:val="621"/>
          <w:tblHeader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Фамилия, имя,</w:t>
            </w:r>
          </w:p>
          <w:p w:rsidR="00E6367D" w:rsidRPr="008E2A9C" w:rsidRDefault="00E6367D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Транс​портные средства </w:t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Декларир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-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​ванный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Сведения об источниках получения средств,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br/>
            </w: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E6367D" w:rsidRPr="008E2A9C" w:rsidTr="003C4FA4">
        <w:trPr>
          <w:trHeight w:val="141"/>
          <w:tblHeader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(кв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.м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</w:t>
            </w:r>
          </w:p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Пло-щадь (кв</w:t>
            </w:r>
            <w:proofErr w:type="gramStart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.м</w:t>
            </w:r>
            <w:proofErr w:type="gramEnd"/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14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A9C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6367D" w:rsidRPr="008E2A9C" w:rsidRDefault="00E6367D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7427" w:rsidRPr="00547427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Мазур 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культуры Воронежской области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BMW X6 Xdrive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4 146 716,43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427" w:rsidRPr="00547427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Hyundai Grace,</w:t>
            </w:r>
          </w:p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BMW 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706 301,79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427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42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7427" w:rsidRPr="00547427" w:rsidRDefault="00547427" w:rsidP="005474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2A" w:rsidRPr="00FD1529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Цапина</w:t>
            </w:r>
          </w:p>
          <w:p w:rsidR="006B722A" w:rsidRPr="00B8504D" w:rsidRDefault="006B722A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B722A" w:rsidRPr="00B8504D" w:rsidRDefault="006B722A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 культуры Воронежской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459,2</w:t>
            </w:r>
          </w:p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B722A" w:rsidRPr="00B8504D" w:rsidRDefault="006B722A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0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B722A" w:rsidRPr="00B8504D" w:rsidRDefault="00E57400" w:rsidP="006B72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2 740 295,74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22A" w:rsidRPr="00B8504D" w:rsidRDefault="006B722A" w:rsidP="006B722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01398D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398D" w:rsidRPr="0001398D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</w:t>
            </w:r>
          </w:p>
          <w:p w:rsidR="00C15D9C" w:rsidRPr="0001398D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C15D9C" w:rsidRPr="0001398D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культуры Воронежской области - начальник отдела народного творчества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bCs/>
                <w:sz w:val="20"/>
                <w:szCs w:val="20"/>
              </w:rPr>
              <w:t>ToyotaRAV4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01398D" w:rsidRDefault="00F77DAD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452 180,33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01398D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95,2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</w:t>
            </w:r>
            <w:r w:rsidR="003849E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F7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</w:t>
            </w:r>
            <w:r w:rsidR="003849E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433360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01398D" w:rsidRDefault="00944669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2 251 214,96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01398D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01398D" w:rsidRDefault="00C15D9C" w:rsidP="00C15D9C">
            <w:pPr>
              <w:tabs>
                <w:tab w:val="center" w:pos="31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D9C" w:rsidRPr="00C15D9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D742F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D9C" w:rsidRPr="0001398D" w:rsidRDefault="00C15D9C" w:rsidP="00C15D9C">
            <w:pPr>
              <w:tabs>
                <w:tab w:val="center" w:pos="317"/>
              </w:tabs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98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5D9C" w:rsidRPr="0001398D" w:rsidRDefault="00C15D9C" w:rsidP="00C15D9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65A" w:rsidRPr="0069349E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349E" w:rsidRDefault="0068165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Безручко </w:t>
            </w:r>
          </w:p>
          <w:p w:rsidR="0068165A" w:rsidRPr="0069349E" w:rsidRDefault="0068165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Евгений Александрович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7A0144" w:rsidP="007A0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="00E3672E"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3672E"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обеспечения, </w:t>
            </w:r>
            <w:r w:rsidR="00E3672E"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правовой и кадровой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1EC" w:rsidRPr="0069349E" w:rsidRDefault="00BA71EC" w:rsidP="00BA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Pr="0069349E" w:rsidRDefault="00BA71EC" w:rsidP="00BA71E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07BDE" w:rsidRPr="0069349E" w:rsidRDefault="00707BDE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0CA" w:rsidRPr="0069349E" w:rsidRDefault="00F610CA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10CA" w:rsidRDefault="00F610CA" w:rsidP="00BA71E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BDC" w:rsidRPr="0069349E" w:rsidRDefault="00866BDC" w:rsidP="00866BD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BA71E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07BDE" w:rsidRPr="0069349E" w:rsidRDefault="00707BDE" w:rsidP="00707BD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0CA" w:rsidRDefault="00F610CA" w:rsidP="00F610C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1/15</w:t>
            </w:r>
          </w:p>
          <w:p w:rsidR="00866BDC" w:rsidRPr="0069349E" w:rsidRDefault="00866BDC" w:rsidP="00866BD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BA71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  <w:p w:rsidR="00C63AAB" w:rsidRPr="0069349E" w:rsidRDefault="00C63AA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3AAB" w:rsidRPr="0069349E" w:rsidRDefault="00C63AA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  <w:p w:rsidR="00707BDE" w:rsidRPr="0069349E" w:rsidRDefault="00707BD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Default="002B313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  <w:p w:rsidR="00866BDC" w:rsidRDefault="00866B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BDC" w:rsidRPr="0069349E" w:rsidRDefault="00866B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F610C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3132" w:rsidRPr="0069349E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Pr="0069349E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07BDE" w:rsidRPr="0069349E" w:rsidRDefault="00707BD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132" w:rsidRDefault="002B3132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66BDC" w:rsidRDefault="00866BD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BDC" w:rsidRPr="0069349E" w:rsidRDefault="00866BD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2D5A" w:rsidRPr="0069349E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Pr="0069349E" w:rsidRDefault="007F3A5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392D5A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F3A51" w:rsidRPr="0069349E" w:rsidRDefault="007F3A51" w:rsidP="0030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Pr="0069349E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5A90" w:rsidRPr="0069349E" w:rsidRDefault="00C55A90" w:rsidP="0030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3A51" w:rsidRPr="0069349E" w:rsidRDefault="007F3A51" w:rsidP="0039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8165A" w:rsidRPr="0069349E" w:rsidRDefault="00707BD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165A" w:rsidRPr="0069349E" w:rsidRDefault="0069349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1 577 084,33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68165A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8165A" w:rsidRPr="001144A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0816A8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68165A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164" w:rsidRPr="0069349E" w:rsidRDefault="00C05164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6362" w:rsidRPr="0069349E" w:rsidRDefault="00A36362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A029E" w:rsidRPr="0069349E" w:rsidRDefault="004A029E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69349E" w:rsidRDefault="004A029E" w:rsidP="00C0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165A" w:rsidRPr="0069349E" w:rsidRDefault="0068165A" w:rsidP="00180FAB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5164" w:rsidRPr="0069349E" w:rsidRDefault="00C05164" w:rsidP="00C05164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8165A" w:rsidRPr="0069349E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A029E" w:rsidRPr="0069349E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14/15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C05164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A36362" w:rsidRPr="0069349E" w:rsidRDefault="00A36362" w:rsidP="00446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6362" w:rsidRPr="0069349E" w:rsidRDefault="00A36362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  <w:p w:rsidR="004A029E" w:rsidRPr="0069349E" w:rsidRDefault="004A029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69349E" w:rsidRDefault="004A029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62" w:rsidRPr="0069349E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6362" w:rsidRPr="0069349E" w:rsidRDefault="00A36362" w:rsidP="00446610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65A" w:rsidRPr="0069349E" w:rsidRDefault="00A36362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029E" w:rsidRPr="0069349E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029E" w:rsidRPr="0069349E" w:rsidRDefault="004A029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2FA" w:rsidRPr="0069349E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165A" w:rsidRPr="0069349E" w:rsidRDefault="0068165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02FA" w:rsidRPr="0069349E" w:rsidRDefault="00FA02FA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8165A" w:rsidRPr="0069349E" w:rsidRDefault="00FA02F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8165A" w:rsidRPr="0069349E" w:rsidRDefault="009D72F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850 218,76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65A" w:rsidRPr="0069349E" w:rsidRDefault="0068165A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37483" w:rsidRPr="00637483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A15E79" w:rsidRDefault="0063748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</w:t>
            </w:r>
          </w:p>
          <w:p w:rsidR="00637483" w:rsidRPr="00A15E79" w:rsidRDefault="0063748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637483" w:rsidRPr="00A15E79" w:rsidRDefault="0063748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A15E79" w:rsidRDefault="00637483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советник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E79" w:rsidRP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E79" w:rsidRPr="00A15E79" w:rsidRDefault="00A15E79" w:rsidP="00A1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245B" w:rsidRPr="00A15E79" w:rsidRDefault="0076245B" w:rsidP="0076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6245B" w:rsidRDefault="0076245B" w:rsidP="0076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35CAF" w:rsidRDefault="00F35CAF" w:rsidP="00762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CAF" w:rsidRPr="0076245B" w:rsidRDefault="00F35CAF" w:rsidP="00F3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7483" w:rsidRPr="00A15E79" w:rsidRDefault="00637483" w:rsidP="00F35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E79" w:rsidRPr="00A15E79" w:rsidRDefault="00A15E79" w:rsidP="00A15E79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E79" w:rsidRPr="00A15E79" w:rsidRDefault="00A15E79" w:rsidP="00A15E79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37483" w:rsidRDefault="0076245B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  <w:p w:rsidR="0076245B" w:rsidRDefault="0076245B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35CAF" w:rsidRPr="00A15E79" w:rsidRDefault="00F35CAF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A15E79" w:rsidRDefault="00A15E7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A15E79" w:rsidRPr="00A15E79" w:rsidRDefault="00A15E7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Default="00A15E7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76245B" w:rsidRDefault="0076245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45B" w:rsidRDefault="0076245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  <w:p w:rsidR="0076245B" w:rsidRDefault="0076245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45B" w:rsidRDefault="0076245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  <w:p w:rsidR="00F35CAF" w:rsidRDefault="00F35CA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CAF" w:rsidRPr="00A15E79" w:rsidRDefault="00F35CA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E79" w:rsidRPr="00A15E79" w:rsidRDefault="00A15E79" w:rsidP="00A15E79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5E79" w:rsidRPr="00A15E79" w:rsidRDefault="00A15E79" w:rsidP="00A15E79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5E79" w:rsidRPr="00A15E79" w:rsidRDefault="00A15E79" w:rsidP="00A15E79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245B" w:rsidRDefault="0076245B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45B" w:rsidRPr="00A15E79" w:rsidRDefault="0076245B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245B" w:rsidRDefault="0076245B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45B" w:rsidRPr="00A15E79" w:rsidRDefault="0076245B" w:rsidP="007624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5CAF" w:rsidRDefault="00F35CAF" w:rsidP="00F35CAF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CAF" w:rsidRPr="00A15E79" w:rsidRDefault="00F35CAF" w:rsidP="00F35CAF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7483" w:rsidRPr="00A15E79" w:rsidRDefault="00637483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A15E79" w:rsidRDefault="00192913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A15E79" w:rsidRDefault="00637483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A15E79" w:rsidRDefault="00637483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5CAF" w:rsidRPr="009C6810" w:rsidRDefault="00F35CAF" w:rsidP="00F3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 w:rsidR="009C6810" w:rsidRPr="009C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</w:t>
            </w:r>
            <w:r w:rsidRPr="009C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</w:t>
            </w:r>
            <w:r w:rsidR="009C6810" w:rsidRPr="009C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и:</w:t>
            </w:r>
          </w:p>
          <w:p w:rsidR="009C6810" w:rsidRPr="009C6810" w:rsidRDefault="009C6810" w:rsidP="00F3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Кашкай, </w:t>
            </w:r>
          </w:p>
          <w:p w:rsidR="009C6810" w:rsidRPr="009C6810" w:rsidRDefault="009C6810" w:rsidP="00F3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9C68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HIACE</w:t>
            </w:r>
          </w:p>
          <w:p w:rsidR="00637483" w:rsidRPr="00A15E79" w:rsidRDefault="00637483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483" w:rsidRPr="00637483" w:rsidRDefault="00A15E79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613 174,30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637483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37483" w:rsidRPr="00637483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19291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637483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AC5E3E" w:rsidP="00A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AC5E3E" w:rsidP="00AC5E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AC5E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AC5E3E" w:rsidP="00A36362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Default="00501CB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01CBC" w:rsidRPr="00637483" w:rsidRDefault="00501CB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Default="00501CB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  <w:p w:rsidR="00501CBC" w:rsidRPr="00637483" w:rsidRDefault="00501CB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83" w:rsidRDefault="0022620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20C" w:rsidRPr="00637483" w:rsidRDefault="0022620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37483" w:rsidRPr="00637483" w:rsidRDefault="00501CBC" w:rsidP="00FA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483" w:rsidRPr="00192913" w:rsidRDefault="0019291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882 542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483" w:rsidRPr="00637483" w:rsidRDefault="00637483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22620C" w:rsidRPr="001144A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Pr="00050FCE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Pr="00637483" w:rsidRDefault="0022620C" w:rsidP="0022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Pr="00637483" w:rsidRDefault="0022620C" w:rsidP="0022620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Pr="00637483" w:rsidRDefault="0022620C" w:rsidP="0022620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20C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20C" w:rsidRPr="00637483" w:rsidRDefault="0022620C" w:rsidP="00226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2620C" w:rsidRPr="00637483" w:rsidRDefault="0022620C" w:rsidP="0022620C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620C" w:rsidRPr="00637483" w:rsidRDefault="0022620C" w:rsidP="0022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E73EC" w:rsidRPr="00404F2D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F2D" w:rsidRDefault="004E73E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Макина </w:t>
            </w:r>
          </w:p>
          <w:p w:rsidR="00404F2D" w:rsidRDefault="004E73E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4E73EC" w:rsidRPr="00404F2D" w:rsidRDefault="004E73E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4E73E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народного творчества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DC8" w:rsidRPr="00404F2D" w:rsidRDefault="00C92DC8" w:rsidP="00C92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E73EC" w:rsidRPr="00404F2D" w:rsidRDefault="00AC471B" w:rsidP="00AC471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2DC8" w:rsidRPr="00404F2D" w:rsidRDefault="00C92DC8" w:rsidP="00C92DC8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E73EC" w:rsidRPr="00404F2D" w:rsidRDefault="00AC471B" w:rsidP="0054495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C92DC8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37500,0</w:t>
            </w:r>
          </w:p>
          <w:p w:rsidR="00AC471B" w:rsidRPr="00404F2D" w:rsidRDefault="00AC471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71B" w:rsidRPr="00404F2D" w:rsidRDefault="00AC471B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BB0751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71B" w:rsidRPr="00404F2D" w:rsidRDefault="00AC471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71B" w:rsidRPr="00404F2D" w:rsidRDefault="00AC471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99661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0250B5" w:rsidP="000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50B5" w:rsidRPr="00404F2D" w:rsidRDefault="000250B5" w:rsidP="000250B5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73EC" w:rsidRPr="00404F2D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E73EC" w:rsidRPr="00404F2D" w:rsidRDefault="0022221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73EC" w:rsidRPr="00404F2D" w:rsidRDefault="00404F2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1 068 483,55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E73EC" w:rsidRPr="0022221A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E3672E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4E73E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AD3D3E" w:rsidP="00AD3D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D3D3E" w:rsidRPr="00404F2D" w:rsidRDefault="00AD3D3E" w:rsidP="00AD3D3E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D3E" w:rsidRPr="00404F2D" w:rsidRDefault="00AD3D3E" w:rsidP="00AD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E73EC" w:rsidRPr="00404F2D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AD3D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AD3D3E" w:rsidRPr="00404F2D" w:rsidRDefault="00AD3D3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D3D3E" w:rsidRPr="00404F2D" w:rsidRDefault="00AD3D3E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3E0818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E635F" w:rsidRPr="00404F2D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E73EC" w:rsidRPr="00404F2D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</w:p>
          <w:p w:rsidR="00CE635F" w:rsidRPr="00404F2D" w:rsidRDefault="00CE635F" w:rsidP="00CE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E73EC" w:rsidRPr="00404F2D" w:rsidRDefault="009B0605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1 240 197,09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E73EC" w:rsidRPr="00404F2D" w:rsidRDefault="004E73E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06386" w:rsidRPr="007D440E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40F" w:rsidRDefault="00006386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Медведкина </w:t>
            </w:r>
          </w:p>
          <w:p w:rsidR="00A8540F" w:rsidRDefault="00006386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006386" w:rsidRPr="00A8540F" w:rsidRDefault="00006386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A8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</w:t>
            </w:r>
            <w:r w:rsid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1B1F21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6386" w:rsidRPr="00A8540F" w:rsidRDefault="001B1F21" w:rsidP="0000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06386" w:rsidRPr="00A8540F" w:rsidRDefault="00A8540F" w:rsidP="0000638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713 950,65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06386" w:rsidRPr="00A8540F" w:rsidRDefault="00006386" w:rsidP="0000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180FAB" w:rsidRPr="00BC2A55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06B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Мелихова </w:t>
            </w:r>
          </w:p>
          <w:p w:rsidR="008E2A9C" w:rsidRPr="00BC2A55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Илона</w:t>
            </w:r>
          </w:p>
          <w:p w:rsidR="008E2A9C" w:rsidRPr="00BC2A55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BC2A55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BC2A55"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 w:rsid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обеспечения, </w:t>
            </w:r>
            <w:r w:rsidR="00BC2A55"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правовой и кадровой работ</w:t>
            </w:r>
            <w:proofErr w:type="gramStart"/>
            <w:r w:rsidR="00BC2A55" w:rsidRPr="00693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6C1E" w:rsidRPr="00BC2A55" w:rsidRDefault="00266C1E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C1E" w:rsidRPr="00BC2A55" w:rsidRDefault="00266C1E" w:rsidP="0068165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B2084" w:rsidRPr="00BC2A55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  <w:p w:rsidR="001B2084" w:rsidRPr="00BC2A55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084" w:rsidRPr="00BC2A55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084" w:rsidRPr="00BC2A55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2084" w:rsidRPr="00BC2A55" w:rsidRDefault="001B208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2E68AD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7F6615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7F6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A9C" w:rsidRPr="00BC2A55" w:rsidRDefault="00C2666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E2A9C" w:rsidRPr="00BC2A55" w:rsidRDefault="00BC2A55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1 671 628,67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BC2A55" w:rsidTr="007B7791">
        <w:trPr>
          <w:trHeight w:val="80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AC2364" w:rsidRPr="00BC2A55" w:rsidRDefault="00AC236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2364" w:rsidRPr="00BC2A55" w:rsidRDefault="00AC236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B47098" w:rsidP="004C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5F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4487"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5494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760 776,81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BC2A55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BC2A55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304938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304938" w:rsidP="0030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304938" w:rsidP="00304938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BC2A55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B3726" w:rsidRPr="003C4FA4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3726" w:rsidRPr="00BC2A55" w:rsidRDefault="009B3726" w:rsidP="009B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F5177B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77B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Мельникова </w:t>
            </w:r>
          </w:p>
          <w:p w:rsidR="008E2A9C" w:rsidRPr="00F5177B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8E2A9C" w:rsidRPr="00F5177B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</w:t>
            </w:r>
          </w:p>
          <w:p w:rsidR="008E2A9C" w:rsidRPr="00F5177B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программного</w:t>
            </w:r>
          </w:p>
          <w:p w:rsidR="008E2A9C" w:rsidRPr="00F5177B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и</w:t>
            </w:r>
          </w:p>
          <w:p w:rsidR="008E2A9C" w:rsidRPr="00F5177B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государственных</w:t>
            </w:r>
          </w:p>
          <w:p w:rsidR="008E2A9C" w:rsidRPr="00F5177B" w:rsidRDefault="008306DD" w:rsidP="008306DD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D0AD6" w:rsidRPr="00F5177B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4D0AD6" w:rsidRPr="00F5177B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8E2A9C" w:rsidRPr="00F5177B" w:rsidRDefault="00BE20E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4D0AD6" w:rsidRPr="00F5177B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4D0AD6" w:rsidRPr="00F5177B" w:rsidRDefault="004D0AD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06DD" w:rsidRPr="00F5177B" w:rsidRDefault="008306D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339" w:rsidRPr="00F5177B" w:rsidRDefault="00C163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E20F0A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20F0A" w:rsidRPr="00F5177B" w:rsidRDefault="003968A3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F5177B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1 031 082,08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FF6DEC" w:rsidTr="007B7791">
        <w:trPr>
          <w:trHeight w:val="14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F5177B" w:rsidRDefault="008E2A9C" w:rsidP="00D742F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7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F5177B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DA07C7" w:rsidRPr="00805DE5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1DFC" w:rsidRDefault="00D00E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Мышковская Виктория </w:t>
            </w:r>
          </w:p>
          <w:p w:rsidR="008E2A9C" w:rsidRPr="00381DFC" w:rsidRDefault="00D00E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534313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D00E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D00E9C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2B39" w:rsidRPr="00381DFC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381DFC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D00E9C" w:rsidP="0080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805DE5" w:rsidRPr="00381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381DF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1 317 923,08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381DFC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189" w:rsidRPr="00C17FCF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FCF" w:rsidRDefault="00976189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Панова </w:t>
            </w:r>
          </w:p>
          <w:p w:rsidR="00C17FCF" w:rsidRDefault="00976189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Анна </w:t>
            </w:r>
          </w:p>
          <w:p w:rsidR="00976189" w:rsidRPr="00C17FCF" w:rsidRDefault="00976189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FF06E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100CD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100CDA" w:rsidP="00100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52035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100CDA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 Хендай Солярис, Фольксваген Туарег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C17FC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689 129,24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189" w:rsidRPr="00B913D2" w:rsidTr="007B7791">
        <w:trPr>
          <w:trHeight w:val="83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35A" w:rsidRPr="00C17FCF" w:rsidRDefault="0052035A" w:rsidP="0052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976189" w:rsidRPr="00C17FCF" w:rsidRDefault="0052035A" w:rsidP="0052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0303AE" w:rsidP="0059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0303AE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189" w:rsidRPr="00C17FCF" w:rsidRDefault="0097618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509F" w:rsidRPr="00B210A9" w:rsidTr="007B7791">
        <w:trPr>
          <w:trHeight w:val="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C01" w:rsidRDefault="00C2509F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Сергеева </w:t>
            </w:r>
          </w:p>
          <w:p w:rsidR="00246C01" w:rsidRDefault="00C2509F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Алена </w:t>
            </w:r>
          </w:p>
          <w:p w:rsidR="00C2509F" w:rsidRPr="00246C01" w:rsidRDefault="00C2509F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372DF1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1C32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216" w:rsidRPr="00246C01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216" w:rsidRPr="00246C01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7216" w:rsidRPr="00246C01" w:rsidRDefault="00C3721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1C327D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7216" w:rsidRPr="00246C01" w:rsidRDefault="00C37216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  <w:p w:rsidR="00C37216" w:rsidRPr="00246C01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7216" w:rsidRPr="00246C01" w:rsidRDefault="00C37216" w:rsidP="00C37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4C7" w:rsidRPr="00246C01" w:rsidRDefault="005814C7" w:rsidP="005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2509F" w:rsidRPr="00246C01" w:rsidRDefault="00C2509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14C7" w:rsidRPr="00246C01" w:rsidRDefault="005814C7" w:rsidP="005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814C7" w:rsidRPr="00246C01" w:rsidRDefault="005814C7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122971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C2509F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C2509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7465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465DC" w:rsidRPr="00246C01" w:rsidRDefault="007465D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246C01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1 327 706,72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09F" w:rsidRPr="00246C01" w:rsidRDefault="00C2509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7C7" w:rsidRPr="00D3411F" w:rsidTr="009E708A">
        <w:trPr>
          <w:trHeight w:val="112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411F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Солганина </w:t>
            </w:r>
          </w:p>
          <w:p w:rsidR="008E2A9C" w:rsidRPr="00D3411F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8E2A9C" w:rsidRPr="00D3411F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8E2A9C" w:rsidP="001C4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программного развития и государственных закупок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A9C" w:rsidRPr="00D3411F" w:rsidRDefault="009E708A" w:rsidP="00C8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A9C" w:rsidRPr="00D3411F" w:rsidRDefault="008E2A9C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2A9C" w:rsidRPr="00D3411F" w:rsidRDefault="008E2A9C" w:rsidP="00C7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6157E5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D3411F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1 009 049,50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2A9C" w:rsidRPr="00D3411F" w:rsidRDefault="008E2A9C" w:rsidP="001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5BB" w:rsidRPr="009C6952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8E2A9C" w:rsidRPr="00D3411F" w:rsidRDefault="0052035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8E2A9C"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C4E75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202B39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4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2A9C" w:rsidRPr="00D3411F" w:rsidRDefault="008E2A9C" w:rsidP="00180FA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7BE3" w:rsidRPr="001852ED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ED" w:rsidRDefault="00567BE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Устименко </w:t>
            </w:r>
          </w:p>
          <w:p w:rsidR="001852ED" w:rsidRDefault="00567BE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Антонина </w:t>
            </w:r>
          </w:p>
          <w:p w:rsidR="00567BE3" w:rsidRPr="001852ED" w:rsidRDefault="00567BE3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4C55DB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7A4256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1852ED" w:rsidP="0018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271 525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7BE3" w:rsidRPr="001852ED" w:rsidTr="00D5636C">
        <w:trPr>
          <w:trHeight w:val="48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CA4E32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E77027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Default="0007507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A6A38" w:rsidRPr="001852ED" w:rsidRDefault="003A6A3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Default="006C2520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252,3</w:t>
            </w:r>
          </w:p>
          <w:p w:rsidR="003A6A38" w:rsidRPr="001852ED" w:rsidRDefault="003A6A3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Default="006C2520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A6A38" w:rsidRPr="001852ED" w:rsidRDefault="003A6A3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5078" w:rsidRPr="001852ED" w:rsidRDefault="003A6A38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F224EC" w:rsidP="0056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7BE3" w:rsidRPr="001852ED" w:rsidRDefault="00567BE3" w:rsidP="00567BE3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353F1" w:rsidRPr="00071BB5" w:rsidTr="007A62F0">
        <w:trPr>
          <w:trHeight w:val="3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D5636C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5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53F1" w:rsidRPr="001852ED" w:rsidRDefault="008353F1" w:rsidP="008353F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F14BA" w:rsidRPr="00925E96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E96" w:rsidRDefault="00FF14B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Чернышева </w:t>
            </w:r>
          </w:p>
          <w:p w:rsidR="00925E96" w:rsidRDefault="00FF14B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Янина </w:t>
            </w:r>
          </w:p>
          <w:p w:rsidR="00FF14BA" w:rsidRPr="00925E96" w:rsidRDefault="00FF14B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профессионального искусства и художественного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B36351" w:rsidP="00FF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789 321,53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14BA" w:rsidRPr="00925E96" w:rsidRDefault="00FF14BA" w:rsidP="00FF14B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43DAA" w:rsidRPr="00925E96" w:rsidTr="007B7791">
        <w:trPr>
          <w:trHeight w:val="62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D74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84E4F" w:rsidRPr="00925E96" w:rsidRDefault="00584E4F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  <w:p w:rsidR="00584E4F" w:rsidRPr="00925E96" w:rsidRDefault="00584E4F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84E4F" w:rsidRPr="00925E96" w:rsidRDefault="00584E4F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43DAA" w:rsidRPr="00925E96" w:rsidRDefault="00643DAA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Соул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B36351" w:rsidP="0064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612 866,41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AA" w:rsidRPr="00925E96" w:rsidRDefault="00643DAA" w:rsidP="00643DAA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662A2" w:rsidRPr="003131C4" w:rsidTr="00A662A2">
        <w:trPr>
          <w:trHeight w:val="47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E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662A2" w:rsidRPr="00925E96" w:rsidRDefault="00A662A2" w:rsidP="00A662A2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0358B" w:rsidRDefault="0020358B"/>
    <w:sectPr w:rsidR="0020358B" w:rsidSect="00A34C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D71" w:rsidRDefault="00A52D71" w:rsidP="00890174">
      <w:pPr>
        <w:spacing w:after="0" w:line="240" w:lineRule="auto"/>
      </w:pPr>
      <w:r>
        <w:separator/>
      </w:r>
    </w:p>
  </w:endnote>
  <w:endnote w:type="continuationSeparator" w:id="1">
    <w:p w:rsidR="00A52D71" w:rsidRDefault="00A52D71" w:rsidP="0089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D71" w:rsidRDefault="00A52D71" w:rsidP="00890174">
      <w:pPr>
        <w:spacing w:after="0" w:line="240" w:lineRule="auto"/>
      </w:pPr>
      <w:r>
        <w:separator/>
      </w:r>
    </w:p>
  </w:footnote>
  <w:footnote w:type="continuationSeparator" w:id="1">
    <w:p w:rsidR="00A52D71" w:rsidRDefault="00A52D71" w:rsidP="00890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A9C"/>
    <w:rsid w:val="00006386"/>
    <w:rsid w:val="0001398D"/>
    <w:rsid w:val="000250B5"/>
    <w:rsid w:val="000303AE"/>
    <w:rsid w:val="00030B8F"/>
    <w:rsid w:val="00031026"/>
    <w:rsid w:val="00036EFC"/>
    <w:rsid w:val="00042E14"/>
    <w:rsid w:val="00050FCE"/>
    <w:rsid w:val="00071BB5"/>
    <w:rsid w:val="00075078"/>
    <w:rsid w:val="000816A8"/>
    <w:rsid w:val="00091DA1"/>
    <w:rsid w:val="000A43C1"/>
    <w:rsid w:val="000A7BA8"/>
    <w:rsid w:val="000B7C49"/>
    <w:rsid w:val="000F275E"/>
    <w:rsid w:val="00100CDA"/>
    <w:rsid w:val="00111F21"/>
    <w:rsid w:val="001144AA"/>
    <w:rsid w:val="00115BB0"/>
    <w:rsid w:val="00122971"/>
    <w:rsid w:val="00130206"/>
    <w:rsid w:val="001567C0"/>
    <w:rsid w:val="0016010D"/>
    <w:rsid w:val="00160455"/>
    <w:rsid w:val="00180CCA"/>
    <w:rsid w:val="00180FAB"/>
    <w:rsid w:val="001852ED"/>
    <w:rsid w:val="00192913"/>
    <w:rsid w:val="001970E2"/>
    <w:rsid w:val="001B1F21"/>
    <w:rsid w:val="001B2084"/>
    <w:rsid w:val="001B35F8"/>
    <w:rsid w:val="001C327D"/>
    <w:rsid w:val="001C4E75"/>
    <w:rsid w:val="001D37A2"/>
    <w:rsid w:val="00202B39"/>
    <w:rsid w:val="0020358B"/>
    <w:rsid w:val="00210449"/>
    <w:rsid w:val="00214F86"/>
    <w:rsid w:val="00216341"/>
    <w:rsid w:val="0022221A"/>
    <w:rsid w:val="0022620C"/>
    <w:rsid w:val="00246C01"/>
    <w:rsid w:val="0025286B"/>
    <w:rsid w:val="00260D66"/>
    <w:rsid w:val="00261E46"/>
    <w:rsid w:val="00266C1E"/>
    <w:rsid w:val="00285B11"/>
    <w:rsid w:val="002905BB"/>
    <w:rsid w:val="002A0268"/>
    <w:rsid w:val="002B3132"/>
    <w:rsid w:val="002E0A7A"/>
    <w:rsid w:val="002E4D47"/>
    <w:rsid w:val="002E68AD"/>
    <w:rsid w:val="002E792A"/>
    <w:rsid w:val="002F474D"/>
    <w:rsid w:val="002F6575"/>
    <w:rsid w:val="00300731"/>
    <w:rsid w:val="00304938"/>
    <w:rsid w:val="003131C4"/>
    <w:rsid w:val="00314F28"/>
    <w:rsid w:val="003224A8"/>
    <w:rsid w:val="003241FE"/>
    <w:rsid w:val="00350A86"/>
    <w:rsid w:val="00352967"/>
    <w:rsid w:val="00372DF1"/>
    <w:rsid w:val="00381DFC"/>
    <w:rsid w:val="003849EA"/>
    <w:rsid w:val="00392D5A"/>
    <w:rsid w:val="003968A3"/>
    <w:rsid w:val="003A6A38"/>
    <w:rsid w:val="003C4FA4"/>
    <w:rsid w:val="003C606B"/>
    <w:rsid w:val="003E0818"/>
    <w:rsid w:val="00404F2D"/>
    <w:rsid w:val="00405A3E"/>
    <w:rsid w:val="00423A61"/>
    <w:rsid w:val="00423F9E"/>
    <w:rsid w:val="00441EA0"/>
    <w:rsid w:val="00446610"/>
    <w:rsid w:val="004A029E"/>
    <w:rsid w:val="004A7FF8"/>
    <w:rsid w:val="004C4487"/>
    <w:rsid w:val="004C4923"/>
    <w:rsid w:val="004C55DB"/>
    <w:rsid w:val="004D0AD6"/>
    <w:rsid w:val="004E73EC"/>
    <w:rsid w:val="004F08D0"/>
    <w:rsid w:val="00501CBC"/>
    <w:rsid w:val="00507959"/>
    <w:rsid w:val="0052035A"/>
    <w:rsid w:val="00534313"/>
    <w:rsid w:val="0054495B"/>
    <w:rsid w:val="00547427"/>
    <w:rsid w:val="00567BE3"/>
    <w:rsid w:val="005814C7"/>
    <w:rsid w:val="00584E4F"/>
    <w:rsid w:val="0059126E"/>
    <w:rsid w:val="00597658"/>
    <w:rsid w:val="005E60D7"/>
    <w:rsid w:val="005F7080"/>
    <w:rsid w:val="00606863"/>
    <w:rsid w:val="00611AAA"/>
    <w:rsid w:val="006157E5"/>
    <w:rsid w:val="00637483"/>
    <w:rsid w:val="00643DAA"/>
    <w:rsid w:val="006466E2"/>
    <w:rsid w:val="006467E6"/>
    <w:rsid w:val="00651FEA"/>
    <w:rsid w:val="0065551D"/>
    <w:rsid w:val="0068107D"/>
    <w:rsid w:val="0068165A"/>
    <w:rsid w:val="0069349E"/>
    <w:rsid w:val="006B722A"/>
    <w:rsid w:val="006C2520"/>
    <w:rsid w:val="006D1FA3"/>
    <w:rsid w:val="006F49D8"/>
    <w:rsid w:val="00707BDE"/>
    <w:rsid w:val="00723468"/>
    <w:rsid w:val="00724937"/>
    <w:rsid w:val="00743088"/>
    <w:rsid w:val="007465DC"/>
    <w:rsid w:val="0075475F"/>
    <w:rsid w:val="00754E75"/>
    <w:rsid w:val="0076245B"/>
    <w:rsid w:val="00794947"/>
    <w:rsid w:val="007A0144"/>
    <w:rsid w:val="007A1671"/>
    <w:rsid w:val="007A4256"/>
    <w:rsid w:val="007A5D4F"/>
    <w:rsid w:val="007A62F0"/>
    <w:rsid w:val="007B2E7C"/>
    <w:rsid w:val="007B7791"/>
    <w:rsid w:val="007D440E"/>
    <w:rsid w:val="007D68E8"/>
    <w:rsid w:val="007E6816"/>
    <w:rsid w:val="007F3A51"/>
    <w:rsid w:val="007F6615"/>
    <w:rsid w:val="00805DE5"/>
    <w:rsid w:val="00816FAB"/>
    <w:rsid w:val="008306DD"/>
    <w:rsid w:val="008353F1"/>
    <w:rsid w:val="00843582"/>
    <w:rsid w:val="00847666"/>
    <w:rsid w:val="0085239C"/>
    <w:rsid w:val="00866BDC"/>
    <w:rsid w:val="00890174"/>
    <w:rsid w:val="008A1031"/>
    <w:rsid w:val="008B47AD"/>
    <w:rsid w:val="008B5722"/>
    <w:rsid w:val="008C4685"/>
    <w:rsid w:val="008D1219"/>
    <w:rsid w:val="008E2A9C"/>
    <w:rsid w:val="008E5494"/>
    <w:rsid w:val="00912892"/>
    <w:rsid w:val="00924704"/>
    <w:rsid w:val="00925E96"/>
    <w:rsid w:val="00926FD8"/>
    <w:rsid w:val="00944669"/>
    <w:rsid w:val="00974C8A"/>
    <w:rsid w:val="00976189"/>
    <w:rsid w:val="00996613"/>
    <w:rsid w:val="009A1D64"/>
    <w:rsid w:val="009B0605"/>
    <w:rsid w:val="009B3726"/>
    <w:rsid w:val="009B7F91"/>
    <w:rsid w:val="009C6810"/>
    <w:rsid w:val="009C6952"/>
    <w:rsid w:val="009D72FD"/>
    <w:rsid w:val="009E708A"/>
    <w:rsid w:val="009E730B"/>
    <w:rsid w:val="00A15E79"/>
    <w:rsid w:val="00A269B0"/>
    <w:rsid w:val="00A32CAD"/>
    <w:rsid w:val="00A34CBA"/>
    <w:rsid w:val="00A35161"/>
    <w:rsid w:val="00A36362"/>
    <w:rsid w:val="00A52D71"/>
    <w:rsid w:val="00A6510D"/>
    <w:rsid w:val="00A662A2"/>
    <w:rsid w:val="00A8540F"/>
    <w:rsid w:val="00AA7CF1"/>
    <w:rsid w:val="00AC224B"/>
    <w:rsid w:val="00AC2364"/>
    <w:rsid w:val="00AC471B"/>
    <w:rsid w:val="00AC5E3E"/>
    <w:rsid w:val="00AD3D3E"/>
    <w:rsid w:val="00AE70F2"/>
    <w:rsid w:val="00B210A9"/>
    <w:rsid w:val="00B3604B"/>
    <w:rsid w:val="00B36351"/>
    <w:rsid w:val="00B47098"/>
    <w:rsid w:val="00B61E5C"/>
    <w:rsid w:val="00B63857"/>
    <w:rsid w:val="00B8504D"/>
    <w:rsid w:val="00B8604B"/>
    <w:rsid w:val="00B913D2"/>
    <w:rsid w:val="00BA71EC"/>
    <w:rsid w:val="00BB0751"/>
    <w:rsid w:val="00BC2A55"/>
    <w:rsid w:val="00BC6447"/>
    <w:rsid w:val="00BE20EB"/>
    <w:rsid w:val="00C05164"/>
    <w:rsid w:val="00C15D9C"/>
    <w:rsid w:val="00C16339"/>
    <w:rsid w:val="00C17FCF"/>
    <w:rsid w:val="00C23377"/>
    <w:rsid w:val="00C2509F"/>
    <w:rsid w:val="00C2666A"/>
    <w:rsid w:val="00C31336"/>
    <w:rsid w:val="00C32E2D"/>
    <w:rsid w:val="00C37216"/>
    <w:rsid w:val="00C42B6C"/>
    <w:rsid w:val="00C55A90"/>
    <w:rsid w:val="00C63AAB"/>
    <w:rsid w:val="00C65472"/>
    <w:rsid w:val="00C71557"/>
    <w:rsid w:val="00C84E76"/>
    <w:rsid w:val="00C8562D"/>
    <w:rsid w:val="00C92DC8"/>
    <w:rsid w:val="00CA4E32"/>
    <w:rsid w:val="00CB259E"/>
    <w:rsid w:val="00CB38F2"/>
    <w:rsid w:val="00CC0657"/>
    <w:rsid w:val="00CE56CA"/>
    <w:rsid w:val="00CE635F"/>
    <w:rsid w:val="00D00E9C"/>
    <w:rsid w:val="00D20E87"/>
    <w:rsid w:val="00D3411F"/>
    <w:rsid w:val="00D53ED9"/>
    <w:rsid w:val="00D5636C"/>
    <w:rsid w:val="00D742FA"/>
    <w:rsid w:val="00D839FB"/>
    <w:rsid w:val="00DA07C7"/>
    <w:rsid w:val="00DA567C"/>
    <w:rsid w:val="00DB5A7A"/>
    <w:rsid w:val="00DC002F"/>
    <w:rsid w:val="00DD1281"/>
    <w:rsid w:val="00E20F0A"/>
    <w:rsid w:val="00E3672E"/>
    <w:rsid w:val="00E54BBD"/>
    <w:rsid w:val="00E57400"/>
    <w:rsid w:val="00E6367D"/>
    <w:rsid w:val="00E763D2"/>
    <w:rsid w:val="00E77027"/>
    <w:rsid w:val="00E816A3"/>
    <w:rsid w:val="00EE166C"/>
    <w:rsid w:val="00EF3268"/>
    <w:rsid w:val="00F224EC"/>
    <w:rsid w:val="00F35CAF"/>
    <w:rsid w:val="00F5177B"/>
    <w:rsid w:val="00F610CA"/>
    <w:rsid w:val="00F6476A"/>
    <w:rsid w:val="00F77DAD"/>
    <w:rsid w:val="00F86A71"/>
    <w:rsid w:val="00FA02FA"/>
    <w:rsid w:val="00FD1529"/>
    <w:rsid w:val="00FD7684"/>
    <w:rsid w:val="00FF06EC"/>
    <w:rsid w:val="00FF14BA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E2A9C"/>
  </w:style>
  <w:style w:type="paragraph" w:customStyle="1" w:styleId="p3">
    <w:name w:val="p3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E2A9C"/>
  </w:style>
  <w:style w:type="paragraph" w:customStyle="1" w:styleId="p5">
    <w:name w:val="p5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E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174"/>
  </w:style>
  <w:style w:type="paragraph" w:styleId="a5">
    <w:name w:val="footer"/>
    <w:basedOn w:val="a"/>
    <w:link w:val="a6"/>
    <w:uiPriority w:val="99"/>
    <w:unhideWhenUsed/>
    <w:rsid w:val="0089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91361-1C71-4A40-9586-2940911B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psuhorukov</dc:creator>
  <cp:lastModifiedBy>nv_tishina</cp:lastModifiedBy>
  <cp:revision>93</cp:revision>
  <dcterms:created xsi:type="dcterms:W3CDTF">2019-05-08T06:04:00Z</dcterms:created>
  <dcterms:modified xsi:type="dcterms:W3CDTF">2022-05-17T12:22:00Z</dcterms:modified>
</cp:coreProperties>
</file>