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DE" w:rsidRPr="00426ADE" w:rsidRDefault="006E63CF" w:rsidP="004A3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265B79">
        <w:rPr>
          <w:rFonts w:ascii="Times New Roman" w:eastAsia="Times New Roman" w:hAnsi="Times New Roman" w:cs="Times New Roman"/>
          <w:b/>
          <w:caps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26ADE" w:rsidRPr="00426ADE">
        <w:rPr>
          <w:rFonts w:ascii="Times New Roman" w:eastAsia="Times New Roman" w:hAnsi="Times New Roman" w:cs="Times New Roman"/>
          <w:b/>
          <w:caps/>
          <w:lang w:eastAsia="ru-RU"/>
        </w:rPr>
        <w:t>Сведения</w:t>
      </w:r>
    </w:p>
    <w:p w:rsidR="00426ADE" w:rsidRPr="00426ADE" w:rsidRDefault="00426ADE" w:rsidP="004A3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6ADE">
        <w:rPr>
          <w:rFonts w:ascii="Times New Roman" w:eastAsia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426ADE" w:rsidRPr="00426ADE" w:rsidRDefault="00426ADE" w:rsidP="004A3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6ADE">
        <w:rPr>
          <w:rFonts w:ascii="Times New Roman" w:eastAsia="Times New Roman" w:hAnsi="Times New Roman" w:cs="Times New Roman"/>
          <w:b/>
          <w:lang w:eastAsia="ru-RU"/>
        </w:rPr>
        <w:t xml:space="preserve">Чувашской Республики (за исключением депутатов Государственного Совета Чувашской Республики и мировых судей Чувашской Республики), и лиц, замещающих должности государственной гражданской </w:t>
      </w:r>
      <w:proofErr w:type="gramStart"/>
      <w:r w:rsidRPr="00426ADE">
        <w:rPr>
          <w:rFonts w:ascii="Times New Roman" w:eastAsia="Times New Roman" w:hAnsi="Times New Roman" w:cs="Times New Roman"/>
          <w:b/>
          <w:lang w:eastAsia="ru-RU"/>
        </w:rPr>
        <w:t>службы Чувашской Республики руководителей органов исполнительной власти Чувашской</w:t>
      </w:r>
      <w:proofErr w:type="gramEnd"/>
      <w:r w:rsidRPr="00426ADE">
        <w:rPr>
          <w:rFonts w:ascii="Times New Roman" w:eastAsia="Times New Roman" w:hAnsi="Times New Roman" w:cs="Times New Roman"/>
          <w:b/>
          <w:lang w:eastAsia="ru-RU"/>
        </w:rPr>
        <w:t xml:space="preserve"> Республики, за период с 1 января по 31 декабря 2021 года </w:t>
      </w:r>
    </w:p>
    <w:p w:rsidR="00426ADE" w:rsidRPr="00426ADE" w:rsidRDefault="00426ADE" w:rsidP="00426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21830" w:type="dxa"/>
        <w:tblInd w:w="-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"/>
        <w:gridCol w:w="1934"/>
        <w:gridCol w:w="1841"/>
        <w:gridCol w:w="1277"/>
        <w:gridCol w:w="7"/>
        <w:gridCol w:w="1694"/>
        <w:gridCol w:w="7"/>
        <w:gridCol w:w="1131"/>
        <w:gridCol w:w="143"/>
        <w:gridCol w:w="1420"/>
        <w:gridCol w:w="1276"/>
        <w:gridCol w:w="236"/>
        <w:gridCol w:w="1041"/>
        <w:gridCol w:w="471"/>
        <w:gridCol w:w="1513"/>
        <w:gridCol w:w="1985"/>
        <w:gridCol w:w="2126"/>
        <w:gridCol w:w="3259"/>
      </w:tblGrid>
      <w:tr w:rsidR="00426ADE" w:rsidRPr="00426ADE" w:rsidTr="00607425">
        <w:tc>
          <w:tcPr>
            <w:tcW w:w="470" w:type="dxa"/>
            <w:vMerge w:val="restart"/>
          </w:tcPr>
          <w:p w:rsidR="00426ADE" w:rsidRPr="00426ADE" w:rsidRDefault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26ADE" w:rsidRPr="00426ADE" w:rsidRDefault="00426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6ADE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934" w:type="dxa"/>
            <w:vMerge w:val="restart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</w:tcPr>
          <w:p w:rsidR="00426ADE" w:rsidRPr="00426ADE" w:rsidRDefault="00426ADE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9" w:type="dxa"/>
            <w:gridSpan w:val="7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5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126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Декларированный годовой доход, рублей</w:t>
            </w:r>
          </w:p>
        </w:tc>
        <w:tc>
          <w:tcPr>
            <w:tcW w:w="3259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257F" w:rsidRPr="00426ADE" w:rsidTr="00533E7D">
        <w:tc>
          <w:tcPr>
            <w:tcW w:w="470" w:type="dxa"/>
            <w:vMerge/>
          </w:tcPr>
          <w:p w:rsidR="00426ADE" w:rsidRPr="00426ADE" w:rsidRDefault="00426AD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426ADE" w:rsidRPr="00426ADE" w:rsidRDefault="00426ADE" w:rsidP="00460C5E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426ADE" w:rsidRPr="00426ADE" w:rsidRDefault="00426ADE" w:rsidP="00460C5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gridSpan w:val="2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8" w:type="dxa"/>
            <w:gridSpan w:val="2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1563" w:type="dxa"/>
            <w:gridSpan w:val="2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gridSpan w:val="2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1984" w:type="dxa"/>
            <w:gridSpan w:val="2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r2bl w:val="double" w:sz="4" w:space="0" w:color="auto"/>
            </w:tcBorders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r2bl w:val="double" w:sz="4" w:space="0" w:color="auto"/>
            </w:tcBorders>
          </w:tcPr>
          <w:p w:rsidR="00426ADE" w:rsidRPr="00426ADE" w:rsidRDefault="00426ADE" w:rsidP="00C22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r2bl w:val="double" w:sz="4" w:space="0" w:color="auto"/>
            </w:tcBorders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E7D" w:rsidRPr="00426ADE" w:rsidTr="00516D9D">
        <w:tc>
          <w:tcPr>
            <w:tcW w:w="470" w:type="dxa"/>
            <w:vMerge w:val="restart"/>
          </w:tcPr>
          <w:p w:rsidR="00533E7D" w:rsidRPr="00426ADE" w:rsidRDefault="00533E7D" w:rsidP="00CB1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4" w:type="dxa"/>
            <w:vMerge w:val="restart"/>
            <w:shd w:val="clear" w:color="auto" w:fill="FFFFFF" w:themeFill="background1"/>
          </w:tcPr>
          <w:p w:rsidR="00533E7D" w:rsidRPr="009E17DB" w:rsidRDefault="00533E7D" w:rsidP="0046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БОРИСОВ</w:t>
            </w:r>
          </w:p>
          <w:p w:rsidR="00533E7D" w:rsidRPr="009E17DB" w:rsidRDefault="00533E7D" w:rsidP="0046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Вячеслав</w:t>
            </w:r>
          </w:p>
          <w:p w:rsidR="00533E7D" w:rsidRPr="009E17DB" w:rsidRDefault="00533E7D" w:rsidP="0046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Аркадьевич</w:t>
            </w:r>
          </w:p>
        </w:tc>
        <w:tc>
          <w:tcPr>
            <w:tcW w:w="1841" w:type="dxa"/>
            <w:vMerge w:val="restart"/>
          </w:tcPr>
          <w:p w:rsidR="00533E7D" w:rsidRPr="009E17DB" w:rsidRDefault="00533E7D" w:rsidP="00460C5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9E17DB">
              <w:rPr>
                <w:rFonts w:ascii="Times New Roman" w:hAnsi="Times New Roman" w:cs="Times New Roman"/>
                <w:bCs/>
              </w:rPr>
              <w:t>Руководитель Администрации Главы Чувашской Республики</w:t>
            </w:r>
          </w:p>
        </w:tc>
        <w:tc>
          <w:tcPr>
            <w:tcW w:w="1277" w:type="dxa"/>
          </w:tcPr>
          <w:p w:rsidR="00533E7D" w:rsidRPr="00623E60" w:rsidRDefault="00533E7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533E7D" w:rsidRPr="00623E60" w:rsidRDefault="00533E7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E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533E7D" w:rsidRPr="00623E60" w:rsidRDefault="00533E7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2630,0</w:t>
            </w:r>
          </w:p>
        </w:tc>
        <w:tc>
          <w:tcPr>
            <w:tcW w:w="1563" w:type="dxa"/>
            <w:gridSpan w:val="2"/>
          </w:tcPr>
          <w:p w:rsidR="00533E7D" w:rsidRDefault="00533E7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33E7D" w:rsidRPr="00623E60" w:rsidRDefault="00533E7D" w:rsidP="00CB1F1B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33E7D" w:rsidRPr="00426ADE" w:rsidRDefault="00533E7D" w:rsidP="00CB1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533E7D" w:rsidRPr="00426ADE" w:rsidRDefault="00533E7D" w:rsidP="00CB1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49A5">
              <w:rPr>
                <w:rFonts w:ascii="Times New Roman" w:hAnsi="Times New Roman" w:cs="Times New Roman"/>
              </w:rPr>
              <w:t>343,0</w:t>
            </w:r>
          </w:p>
        </w:tc>
        <w:tc>
          <w:tcPr>
            <w:tcW w:w="1984" w:type="dxa"/>
            <w:gridSpan w:val="2"/>
          </w:tcPr>
          <w:p w:rsidR="00533E7D" w:rsidRPr="00426ADE" w:rsidRDefault="00533E7D" w:rsidP="00CB1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533E7D" w:rsidRPr="00623E60" w:rsidRDefault="00533E7D" w:rsidP="00CB1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533E7D" w:rsidRPr="00623E60" w:rsidRDefault="00533E7D" w:rsidP="00CB1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НИССАН</w:t>
            </w:r>
          </w:p>
          <w:p w:rsidR="00533E7D" w:rsidRPr="00426ADE" w:rsidRDefault="00533E7D" w:rsidP="00CB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End"/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-Т</w:t>
            </w:r>
            <w:r w:rsidRPr="00623E60">
              <w:rPr>
                <w:rFonts w:ascii="Times New Roman" w:eastAsia="Times New Roman" w:hAnsi="Times New Roman" w:cs="Times New Roman"/>
                <w:lang w:val="en-US" w:eastAsia="ru-RU"/>
              </w:rPr>
              <w:t>rail</w:t>
            </w:r>
          </w:p>
        </w:tc>
        <w:tc>
          <w:tcPr>
            <w:tcW w:w="2126" w:type="dxa"/>
          </w:tcPr>
          <w:p w:rsidR="00533E7D" w:rsidRPr="00623E60" w:rsidRDefault="00533E7D" w:rsidP="00CB1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4621563,57</w:t>
            </w:r>
          </w:p>
          <w:p w:rsidR="00533E7D" w:rsidRPr="00426ADE" w:rsidRDefault="00533E7D" w:rsidP="00CB1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533E7D" w:rsidRPr="00426ADE" w:rsidRDefault="00533E7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16D9D">
        <w:tc>
          <w:tcPr>
            <w:tcW w:w="470" w:type="dxa"/>
            <w:vMerge/>
          </w:tcPr>
          <w:p w:rsidR="008D2CBD" w:rsidRPr="00426ADE" w:rsidRDefault="008D2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shd w:val="clear" w:color="auto" w:fill="FFFFFF" w:themeFill="background1"/>
          </w:tcPr>
          <w:p w:rsidR="008D2CBD" w:rsidRPr="00426ADE" w:rsidRDefault="008D2CBD" w:rsidP="0046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E60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E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E60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3B16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16D9D">
        <w:tc>
          <w:tcPr>
            <w:tcW w:w="470" w:type="dxa"/>
            <w:vMerge/>
          </w:tcPr>
          <w:p w:rsidR="008D2CBD" w:rsidRPr="00426ADE" w:rsidRDefault="008D2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shd w:val="clear" w:color="auto" w:fill="FFFFFF" w:themeFill="background1"/>
          </w:tcPr>
          <w:p w:rsidR="008D2CBD" w:rsidRPr="00426ADE" w:rsidRDefault="008D2CBD" w:rsidP="0046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623E60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D2CBD" w:rsidRPr="00623E60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E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623E60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3B16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E7D" w:rsidRPr="00426ADE" w:rsidTr="00516D9D">
        <w:tc>
          <w:tcPr>
            <w:tcW w:w="470" w:type="dxa"/>
            <w:vMerge/>
          </w:tcPr>
          <w:p w:rsidR="00533E7D" w:rsidRPr="00426ADE" w:rsidRDefault="00533E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shd w:val="clear" w:color="auto" w:fill="FFFFFF" w:themeFill="background1"/>
          </w:tcPr>
          <w:p w:rsidR="00533E7D" w:rsidRPr="009E17DB" w:rsidRDefault="00533E7D" w:rsidP="0046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533E7D" w:rsidRPr="009E17DB" w:rsidRDefault="00533E7D" w:rsidP="00460C5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</w:tcPr>
          <w:p w:rsidR="00533E7D" w:rsidRPr="00623E60" w:rsidRDefault="00533E7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E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533E7D" w:rsidRPr="00623E60" w:rsidRDefault="00533E7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E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533E7D" w:rsidRPr="00623E60" w:rsidRDefault="00533E7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E60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563" w:type="dxa"/>
            <w:gridSpan w:val="2"/>
          </w:tcPr>
          <w:p w:rsidR="00533E7D" w:rsidRDefault="00533E7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533E7D" w:rsidRDefault="00533E7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33E7D" w:rsidRPr="00426ADE" w:rsidRDefault="00533E7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33E7D" w:rsidRPr="00623E60" w:rsidRDefault="00533E7D" w:rsidP="00C22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</w:tcPr>
          <w:p w:rsidR="00533E7D" w:rsidRPr="00426ADE" w:rsidRDefault="00533E7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16D9D">
        <w:tc>
          <w:tcPr>
            <w:tcW w:w="470" w:type="dxa"/>
            <w:vMerge/>
          </w:tcPr>
          <w:p w:rsidR="008D2CBD" w:rsidRPr="00426ADE" w:rsidRDefault="008D2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shd w:val="clear" w:color="auto" w:fill="FFFFFF" w:themeFill="background1"/>
          </w:tcPr>
          <w:p w:rsidR="008D2CBD" w:rsidRPr="009E17DB" w:rsidRDefault="008D2CBD" w:rsidP="0046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9E17DB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</w:tcPr>
          <w:p w:rsidR="008D2CBD" w:rsidRPr="00623E60" w:rsidRDefault="008D2CBD" w:rsidP="00CB1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E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623E60" w:rsidRDefault="008D2CBD" w:rsidP="00CB1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E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623E60" w:rsidRDefault="008D2CBD" w:rsidP="00CB1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563" w:type="dxa"/>
            <w:gridSpan w:val="2"/>
          </w:tcPr>
          <w:p w:rsidR="008D2CBD" w:rsidRDefault="008D2CBD" w:rsidP="00CB1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623E60" w:rsidRDefault="008D2CBD" w:rsidP="00C22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16D9D">
        <w:tc>
          <w:tcPr>
            <w:tcW w:w="470" w:type="dxa"/>
            <w:vMerge/>
          </w:tcPr>
          <w:p w:rsidR="008D2CBD" w:rsidRPr="00426ADE" w:rsidRDefault="008D2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shd w:val="clear" w:color="auto" w:fill="FFFFFF" w:themeFill="background1"/>
          </w:tcPr>
          <w:p w:rsidR="008D2CBD" w:rsidRPr="009E17DB" w:rsidRDefault="008D2CBD" w:rsidP="0046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9E17DB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</w:tcPr>
          <w:p w:rsidR="008D2CBD" w:rsidRPr="00623E60" w:rsidRDefault="008D2CBD" w:rsidP="00CB1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E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623E60" w:rsidRDefault="008D2CBD" w:rsidP="00CB1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E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623E60" w:rsidRDefault="008D2CBD" w:rsidP="00CB1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563" w:type="dxa"/>
            <w:gridSpan w:val="2"/>
          </w:tcPr>
          <w:p w:rsidR="008D2CBD" w:rsidRDefault="008D2CBD" w:rsidP="00CB1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623E60" w:rsidRDefault="008D2CBD" w:rsidP="00C22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16D9D">
        <w:tc>
          <w:tcPr>
            <w:tcW w:w="470" w:type="dxa"/>
            <w:vMerge/>
          </w:tcPr>
          <w:p w:rsidR="008D2CBD" w:rsidRPr="00426ADE" w:rsidRDefault="008D2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shd w:val="clear" w:color="auto" w:fill="FFFFFF" w:themeFill="background1"/>
          </w:tcPr>
          <w:p w:rsidR="008D2CBD" w:rsidRPr="009E17DB" w:rsidRDefault="008D2CBD" w:rsidP="0046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9E17DB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</w:tcPr>
          <w:p w:rsidR="008D2CBD" w:rsidRDefault="008D2CBD" w:rsidP="00CB1F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9A5">
              <w:rPr>
                <w:rFonts w:ascii="Times New Roman" w:eastAsia="Times New Roman" w:hAnsi="Times New Roman" w:cs="Times New Roman"/>
                <w:lang w:eastAsia="ru-RU"/>
              </w:rPr>
              <w:t>подземная</w:t>
            </w:r>
          </w:p>
          <w:p w:rsidR="008D2CBD" w:rsidRPr="00623E60" w:rsidRDefault="008D2CBD" w:rsidP="00CB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автостоянка</w:t>
            </w:r>
          </w:p>
        </w:tc>
        <w:tc>
          <w:tcPr>
            <w:tcW w:w="1701" w:type="dxa"/>
            <w:gridSpan w:val="2"/>
          </w:tcPr>
          <w:p w:rsidR="008D2CBD" w:rsidRPr="00623E60" w:rsidRDefault="008D2CBD" w:rsidP="00CB1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E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623E60" w:rsidRDefault="008D2CBD" w:rsidP="00CB1F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5095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  <w:tc>
          <w:tcPr>
            <w:tcW w:w="1563" w:type="dxa"/>
            <w:gridSpan w:val="2"/>
          </w:tcPr>
          <w:p w:rsidR="008D2CBD" w:rsidRDefault="008D2CBD" w:rsidP="00CB1F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623E60" w:rsidRDefault="008D2CBD" w:rsidP="00C22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Pr="00426ADE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1" w:type="dxa"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E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C240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E0D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C43C8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242587,00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Pr="00426ADE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A3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E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A3F3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E0D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A3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Pr="00426ADE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A3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E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A3F3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E0D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A3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Pr="00426ADE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A3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E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A3F3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E0D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A3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 w:val="restart"/>
          </w:tcPr>
          <w:p w:rsidR="008D2CBD" w:rsidRPr="00426ADE" w:rsidRDefault="008D2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8D2CBD" w:rsidRPr="004A3F3A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F3263">
              <w:rPr>
                <w:rFonts w:ascii="Times New Roman" w:hAnsi="Times New Roman" w:cs="Times New Roman"/>
                <w:b/>
              </w:rPr>
              <w:t>НОЗДРЯКОВ Михаил Геннадьевич</w:t>
            </w:r>
          </w:p>
        </w:tc>
        <w:tc>
          <w:tcPr>
            <w:tcW w:w="1841" w:type="dxa"/>
            <w:vMerge w:val="restart"/>
          </w:tcPr>
          <w:p w:rsidR="008D2CBD" w:rsidRPr="004A3F3A" w:rsidRDefault="008D2CBD" w:rsidP="004A3F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Председателя Кабинета Мини</w:t>
            </w:r>
            <w:r w:rsidRPr="004A3F3A">
              <w:rPr>
                <w:rFonts w:ascii="Times New Roman" w:hAnsi="Times New Roman" w:cs="Times New Roman"/>
              </w:rPr>
              <w:t xml:space="preserve">стров Чувашской Республики – </w:t>
            </w:r>
          </w:p>
          <w:p w:rsidR="008D2CBD" w:rsidRPr="004A3F3A" w:rsidRDefault="008D2CBD" w:rsidP="004A3F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A3F3A">
              <w:rPr>
                <w:rFonts w:ascii="Times New Roman" w:hAnsi="Times New Roman" w:cs="Times New Roman"/>
              </w:rPr>
              <w:t xml:space="preserve">министр финансов </w:t>
            </w:r>
            <w:proofErr w:type="gramStart"/>
            <w:r w:rsidRPr="004A3F3A">
              <w:rPr>
                <w:rFonts w:ascii="Times New Roman" w:hAnsi="Times New Roman" w:cs="Times New Roman"/>
              </w:rPr>
              <w:t>Чувашской</w:t>
            </w:r>
            <w:proofErr w:type="gramEnd"/>
            <w:r w:rsidRPr="004A3F3A">
              <w:rPr>
                <w:rFonts w:ascii="Times New Roman" w:hAnsi="Times New Roman" w:cs="Times New Roman"/>
              </w:rPr>
              <w:t xml:space="preserve"> </w:t>
            </w:r>
          </w:p>
          <w:p w:rsidR="008D2CBD" w:rsidRPr="00426ADE" w:rsidRDefault="008D2CBD" w:rsidP="004A3F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A3F3A">
              <w:rPr>
                <w:rFonts w:ascii="Times New Roman" w:hAnsi="Times New Roman" w:cs="Times New Roman"/>
              </w:rPr>
              <w:t>Республики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Default="008D2CBD" w:rsidP="007455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426ADE" w:rsidRDefault="008D2CBD" w:rsidP="00CA2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ОЙОТА</w:t>
            </w:r>
            <w:r>
              <w:rPr>
                <w:rFonts w:ascii="Times New Roman" w:hAnsi="Times New Roman" w:cs="Times New Roman"/>
                <w:lang w:val="en-US"/>
              </w:rPr>
              <w:t xml:space="preserve"> RAV4</w:t>
            </w: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7762587,70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Pr="00426ADE" w:rsidRDefault="008D2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vMerge/>
          </w:tcPr>
          <w:p w:rsidR="008D2CBD" w:rsidRDefault="008D2CBD" w:rsidP="004A3F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Pr="00426ADE" w:rsidRDefault="008D2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vMerge/>
          </w:tcPr>
          <w:p w:rsidR="008D2CBD" w:rsidRDefault="008D2CBD" w:rsidP="004A3F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2C7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 w:val="restart"/>
          </w:tcPr>
          <w:p w:rsidR="008D2CBD" w:rsidRPr="00426ADE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426ADE" w:rsidRDefault="008D2CBD" w:rsidP="004A3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426A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vMerge w:val="restart"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1F3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Default="008D2CBD" w:rsidP="001F3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138" w:type="dxa"/>
            <w:gridSpan w:val="2"/>
          </w:tcPr>
          <w:p w:rsidR="008D2CBD" w:rsidRDefault="008D2CBD" w:rsidP="001F3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87,1</w:t>
            </w:r>
          </w:p>
        </w:tc>
        <w:tc>
          <w:tcPr>
            <w:tcW w:w="1563" w:type="dxa"/>
            <w:gridSpan w:val="2"/>
          </w:tcPr>
          <w:p w:rsidR="008D2CBD" w:rsidRDefault="008D2CBD" w:rsidP="001F3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155840,00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Pr="00426ADE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26ADE" w:rsidRDefault="008D2CBD" w:rsidP="004A3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1F3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701" w:type="dxa"/>
            <w:gridSpan w:val="2"/>
          </w:tcPr>
          <w:p w:rsidR="008D2CBD" w:rsidRDefault="008D2CBD" w:rsidP="001F3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8" w:type="dxa"/>
            <w:gridSpan w:val="2"/>
          </w:tcPr>
          <w:p w:rsidR="008D2CBD" w:rsidRDefault="008D2CBD" w:rsidP="001F3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563" w:type="dxa"/>
            <w:gridSpan w:val="2"/>
          </w:tcPr>
          <w:p w:rsidR="008D2CBD" w:rsidRDefault="008D2CBD" w:rsidP="001F3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rPr>
          <w:trHeight w:val="930"/>
        </w:trPr>
        <w:tc>
          <w:tcPr>
            <w:tcW w:w="470" w:type="dxa"/>
            <w:vMerge w:val="restart"/>
          </w:tcPr>
          <w:p w:rsidR="008D2CBD" w:rsidRPr="00426ADE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34" w:type="dxa"/>
            <w:vMerge w:val="restart"/>
          </w:tcPr>
          <w:p w:rsidR="008D2CBD" w:rsidRPr="001E72D7" w:rsidRDefault="008D2CBD" w:rsidP="004A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72D7">
              <w:rPr>
                <w:rFonts w:ascii="Times New Roman" w:eastAsia="Times New Roman" w:hAnsi="Times New Roman" w:cs="Times New Roman"/>
                <w:b/>
                <w:lang w:eastAsia="ru-RU"/>
              </w:rPr>
              <w:t>АРТАМОНОВ</w:t>
            </w:r>
          </w:p>
          <w:p w:rsidR="008D2CBD" w:rsidRPr="001E72D7" w:rsidRDefault="008D2CBD" w:rsidP="004A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72D7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8D2CBD" w:rsidRPr="001E72D7" w:rsidRDefault="008D2CBD" w:rsidP="004A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72D7">
              <w:rPr>
                <w:rFonts w:ascii="Times New Roman" w:eastAsia="Times New Roman" w:hAnsi="Times New Roman" w:cs="Times New Roman"/>
                <w:b/>
                <w:lang w:eastAsia="ru-RU"/>
              </w:rPr>
              <w:t>Геннадьевич</w:t>
            </w:r>
          </w:p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 w:val="restart"/>
          </w:tcPr>
          <w:p w:rsidR="008D2CBD" w:rsidRPr="004A3F3A" w:rsidRDefault="008D2CBD" w:rsidP="004A3F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A3F3A">
              <w:rPr>
                <w:rFonts w:ascii="Times New Roman" w:hAnsi="Times New Roman" w:cs="Times New Roman"/>
              </w:rPr>
              <w:t xml:space="preserve">заместитель Председателя </w:t>
            </w:r>
          </w:p>
          <w:p w:rsidR="008D2CBD" w:rsidRPr="004A3F3A" w:rsidRDefault="008D2CBD" w:rsidP="004A3F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Кабинета Мини</w:t>
            </w:r>
            <w:r w:rsidRPr="004A3F3A">
              <w:rPr>
                <w:rFonts w:ascii="Times New Roman" w:hAnsi="Times New Roman" w:cs="Times New Roman"/>
              </w:rPr>
              <w:t xml:space="preserve">стров Чувашской Республики – </w:t>
            </w:r>
          </w:p>
          <w:p w:rsidR="008D2CBD" w:rsidRPr="00426ADE" w:rsidRDefault="008D2CBD" w:rsidP="004A3F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министр сельско</w:t>
            </w:r>
            <w:r w:rsidRPr="004A3F3A">
              <w:rPr>
                <w:rFonts w:ascii="Times New Roman" w:hAnsi="Times New Roman" w:cs="Times New Roman"/>
              </w:rPr>
              <w:t>го х</w:t>
            </w:r>
            <w:r>
              <w:rPr>
                <w:rFonts w:ascii="Times New Roman" w:hAnsi="Times New Roman" w:cs="Times New Roman"/>
              </w:rPr>
              <w:t>озяйства Чувашской Республики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45/100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7469F5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2126" w:type="dxa"/>
          </w:tcPr>
          <w:p w:rsidR="008D2CBD" w:rsidRPr="00A918A8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3226011,8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rPr>
          <w:trHeight w:val="930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1E72D7" w:rsidRDefault="008D2CBD" w:rsidP="004A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A3F3A" w:rsidRDefault="008D2CBD" w:rsidP="004A3F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45/100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327,2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rPr>
          <w:trHeight w:val="930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1E72D7" w:rsidRDefault="008D2CBD" w:rsidP="004A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A3F3A" w:rsidRDefault="008D2CBD" w:rsidP="004A3F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426ADE" w:rsidRDefault="008D2CBD" w:rsidP="004A3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45/100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A918A8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679850,7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4A3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45/100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327,2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426ADE" w:rsidRDefault="008D2CBD" w:rsidP="004A3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5/100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127,2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26ADE" w:rsidRDefault="008D2CBD" w:rsidP="004A3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5/100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327,2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34" w:type="dxa"/>
            <w:vMerge w:val="restart"/>
          </w:tcPr>
          <w:p w:rsidR="008D2CBD" w:rsidRPr="004A3F3A" w:rsidRDefault="008D2CBD" w:rsidP="004A3F3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A3F3A">
              <w:rPr>
                <w:rFonts w:ascii="Times New Roman" w:hAnsi="Times New Roman" w:cs="Times New Roman"/>
                <w:b/>
              </w:rPr>
              <w:t>ДАНИЛОВ</w:t>
            </w:r>
          </w:p>
          <w:p w:rsidR="008D2CBD" w:rsidRPr="004A3F3A" w:rsidRDefault="008D2CBD" w:rsidP="004A3F3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A3F3A">
              <w:rPr>
                <w:rFonts w:ascii="Times New Roman" w:hAnsi="Times New Roman" w:cs="Times New Roman"/>
                <w:b/>
              </w:rPr>
              <w:t>Павел</w:t>
            </w:r>
          </w:p>
          <w:p w:rsidR="008D2CBD" w:rsidRPr="00426ADE" w:rsidRDefault="008D2CBD" w:rsidP="004A3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3F3A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841" w:type="dxa"/>
            <w:vMerge w:val="restart"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A3F3A">
              <w:rPr>
                <w:rFonts w:ascii="Times New Roman" w:hAnsi="Times New Roman" w:cs="Times New Roman"/>
              </w:rPr>
              <w:t>заместитель Председателя К</w:t>
            </w:r>
            <w:r>
              <w:rPr>
                <w:rFonts w:ascii="Times New Roman" w:hAnsi="Times New Roman" w:cs="Times New Roman"/>
              </w:rPr>
              <w:t>абинета Министров Чувашской Республики – министр строитель</w:t>
            </w:r>
            <w:r w:rsidRPr="004A3F3A">
              <w:rPr>
                <w:rFonts w:ascii="Times New Roman" w:hAnsi="Times New Roman" w:cs="Times New Roman"/>
              </w:rPr>
              <w:t>ства, архитектуры и жилищн</w:t>
            </w:r>
            <w:r>
              <w:rPr>
                <w:rFonts w:ascii="Times New Roman" w:hAnsi="Times New Roman" w:cs="Times New Roman"/>
              </w:rPr>
              <w:t>о-коммунального хозяйства Чуваш</w:t>
            </w:r>
            <w:r w:rsidRPr="004A3F3A">
              <w:rPr>
                <w:rFonts w:ascii="Times New Roman" w:hAnsi="Times New Roman" w:cs="Times New Roman"/>
              </w:rPr>
              <w:t>ской Республики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137,8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495B0C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Tyaper</w:t>
            </w:r>
            <w:proofErr w:type="spellEnd"/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6716853,35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A3F3A" w:rsidRDefault="008D2CBD" w:rsidP="004A3F3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vMerge/>
          </w:tcPr>
          <w:p w:rsidR="008D2CBD" w:rsidRPr="004A3F3A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127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Харлей </w:t>
            </w:r>
            <w:proofErr w:type="spellStart"/>
            <w:r>
              <w:rPr>
                <w:rFonts w:ascii="Times New Roman" w:hAnsi="Times New Roman" w:cs="Times New Roman"/>
              </w:rPr>
              <w:t>Девидсон</w:t>
            </w:r>
            <w:proofErr w:type="spellEnd"/>
          </w:p>
          <w:p w:rsidR="008D2CBD" w:rsidRPr="00495B0C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FLSTN 15</w:t>
            </w: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A3F3A" w:rsidRDefault="008D2CBD" w:rsidP="004A3F3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vMerge/>
          </w:tcPr>
          <w:p w:rsidR="008D2CBD" w:rsidRPr="004A3F3A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127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4A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95B0C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137,8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95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2345210,09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4A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4A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  <w:vMerge w:val="restart"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127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137,8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4A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4A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  <w:vMerge w:val="restart"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127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137,8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4A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4A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  <w:vMerge w:val="restart"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137,8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4A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1F6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rPr>
          <w:trHeight w:val="510"/>
        </w:trPr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8D2CBD" w:rsidRPr="00DD7A1F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1F">
              <w:rPr>
                <w:rFonts w:ascii="Times New Roman" w:eastAsia="Times New Roman" w:hAnsi="Times New Roman" w:cs="Times New Roman"/>
                <w:b/>
                <w:lang w:eastAsia="ru-RU"/>
              </w:rPr>
              <w:t>КРАСНОВ</w:t>
            </w:r>
          </w:p>
          <w:p w:rsidR="008D2CBD" w:rsidRPr="00DD7A1F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1F">
              <w:rPr>
                <w:rFonts w:ascii="Times New Roman" w:eastAsia="Times New Roman" w:hAnsi="Times New Roman" w:cs="Times New Roman"/>
                <w:b/>
                <w:lang w:eastAsia="ru-RU"/>
              </w:rPr>
              <w:t>Дмитрий</w:t>
            </w:r>
          </w:p>
          <w:p w:rsidR="008D2CBD" w:rsidRPr="00DD7A1F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1F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Иванович</w:t>
            </w:r>
          </w:p>
          <w:p w:rsidR="008D2CBD" w:rsidRDefault="008D2CBD" w:rsidP="004A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Pr="00426ADE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6C35">
              <w:rPr>
                <w:rFonts w:ascii="Times New Roman" w:hAnsi="Times New Roman" w:cs="Times New Roman"/>
              </w:rPr>
              <w:t>заместитель Председателя Кабинета Министров Чувашской Республики –</w:t>
            </w:r>
            <w:r>
              <w:rPr>
                <w:rFonts w:ascii="Times New Roman" w:hAnsi="Times New Roman" w:cs="Times New Roman"/>
              </w:rPr>
              <w:t xml:space="preserve"> министр</w:t>
            </w:r>
            <w:r w:rsidRPr="00586C35">
              <w:rPr>
                <w:rFonts w:ascii="Times New Roman" w:hAnsi="Times New Roman" w:cs="Times New Roman"/>
              </w:rPr>
              <w:t xml:space="preserve"> экономического развития и имущественных отношений Чувашской Республики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  <w:tcBorders>
              <w:bottom w:val="double" w:sz="4" w:space="0" w:color="auto"/>
            </w:tcBorders>
          </w:tcPr>
          <w:p w:rsidR="008D2CBD" w:rsidRPr="0077701F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142</w:t>
            </w:r>
            <w:r w:rsidR="002119DA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563" w:type="dxa"/>
            <w:gridSpan w:val="2"/>
            <w:tcBorders>
              <w:bottom w:val="double" w:sz="4" w:space="0" w:color="auto"/>
            </w:tcBorders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  <w:tcBorders>
              <w:bottom w:val="double" w:sz="4" w:space="0" w:color="auto"/>
            </w:tcBorders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8D2CBD" w:rsidRPr="005F5D61" w:rsidRDefault="008D2CBD" w:rsidP="009B47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D61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8D2CBD" w:rsidRPr="00426ADE" w:rsidRDefault="008D2CBD" w:rsidP="009B474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D61">
              <w:rPr>
                <w:rFonts w:ascii="Times New Roman" w:eastAsia="Times New Roman" w:hAnsi="Times New Roman" w:cs="Times New Roman"/>
                <w:lang w:eastAsia="ru-RU"/>
              </w:rPr>
              <w:t xml:space="preserve">БМВ </w:t>
            </w:r>
            <w:r w:rsidRPr="005F5D61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5F5D61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Pr="005F5D61">
              <w:rPr>
                <w:rFonts w:ascii="Times New Roman" w:eastAsia="Times New Roman" w:hAnsi="Times New Roman" w:cs="Times New Roman"/>
                <w:lang w:val="en-US" w:eastAsia="ru-RU"/>
              </w:rPr>
              <w:t>XDRIVE</w:t>
            </w:r>
            <w:r w:rsidRPr="005F5D61">
              <w:rPr>
                <w:rFonts w:ascii="Times New Roman" w:eastAsia="Times New Roman" w:hAnsi="Times New Roman" w:cs="Times New Roman"/>
                <w:lang w:eastAsia="ru-RU"/>
              </w:rPr>
              <w:t xml:space="preserve"> 30</w:t>
            </w:r>
            <w:r w:rsidRPr="005F5D61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32184885,04</w:t>
            </w:r>
          </w:p>
        </w:tc>
        <w:tc>
          <w:tcPr>
            <w:tcW w:w="3259" w:type="dxa"/>
            <w:tcBorders>
              <w:bottom w:val="double" w:sz="4" w:space="0" w:color="auto"/>
            </w:tcBorders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241CEA">
        <w:trPr>
          <w:trHeight w:val="2410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8D2CBD" w:rsidRPr="00DD7A1F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586C35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8D2CBD" w:rsidRPr="00426ADE" w:rsidRDefault="008D2CBD" w:rsidP="00777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  <w:tcBorders>
              <w:top w:val="double" w:sz="4" w:space="0" w:color="auto"/>
            </w:tcBorders>
          </w:tcPr>
          <w:p w:rsidR="008D2CBD" w:rsidRPr="0077701F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563" w:type="dxa"/>
            <w:gridSpan w:val="2"/>
            <w:tcBorders>
              <w:top w:val="double" w:sz="4" w:space="0" w:color="auto"/>
            </w:tcBorders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  <w:tcBorders>
              <w:top w:val="double" w:sz="4" w:space="0" w:color="auto"/>
            </w:tcBorders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double" w:sz="4" w:space="0" w:color="auto"/>
            </w:tcBorders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1" w:type="dxa"/>
          </w:tcPr>
          <w:p w:rsidR="008D2CBD" w:rsidRPr="00586C35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142</w:t>
            </w:r>
            <w:r w:rsidR="002119DA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E97216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250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E97216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2126" w:type="dxa"/>
          </w:tcPr>
          <w:p w:rsidR="008D2CBD" w:rsidRPr="00637FD4" w:rsidRDefault="008D2CBD" w:rsidP="00637FD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5415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586C35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590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590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142</w:t>
            </w:r>
            <w:r w:rsidR="002119DA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590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586C35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590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590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142</w:t>
            </w:r>
            <w:r w:rsidR="002119DA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590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586C35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590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590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142</w:t>
            </w:r>
            <w:r w:rsidR="002119DA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5900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34" w:type="dxa"/>
            <w:vMerge w:val="restart"/>
            <w:shd w:val="clear" w:color="auto" w:fill="FFFFFF" w:themeFill="background1"/>
          </w:tcPr>
          <w:p w:rsidR="008D2CBD" w:rsidRPr="00FE786A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86A">
              <w:rPr>
                <w:rFonts w:ascii="Times New Roman" w:eastAsia="Times New Roman" w:hAnsi="Times New Roman" w:cs="Times New Roman"/>
                <w:b/>
                <w:lang w:eastAsia="ru-RU"/>
              </w:rPr>
              <w:t>ЛАДЫКОВ</w:t>
            </w:r>
          </w:p>
          <w:p w:rsidR="008D2CBD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6A">
              <w:rPr>
                <w:rFonts w:ascii="Times New Roman" w:eastAsia="Times New Roman" w:hAnsi="Times New Roman" w:cs="Times New Roman"/>
                <w:b/>
                <w:lang w:eastAsia="ru-RU"/>
              </w:rPr>
              <w:t>Алексей Олегович</w:t>
            </w:r>
          </w:p>
        </w:tc>
        <w:tc>
          <w:tcPr>
            <w:tcW w:w="1841" w:type="dxa"/>
            <w:vMerge w:val="restart"/>
          </w:tcPr>
          <w:p w:rsidR="008D2CBD" w:rsidRPr="00586C35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45E4B">
              <w:rPr>
                <w:rFonts w:ascii="Times New Roman" w:hAnsi="Times New Roman" w:cs="Times New Roman"/>
              </w:rPr>
              <w:t>заместитель Председателя Кабинета Министров Чувашской Республики – полномочный представитель Чувашской Республики при Президенте Российской Федерации</w:t>
            </w: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1971092,75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shd w:val="clear" w:color="auto" w:fill="FFFFFF" w:themeFill="background1"/>
          </w:tcPr>
          <w:p w:rsidR="008D2CBD" w:rsidRPr="00FE786A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845E4B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984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586C35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135,6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34" w:type="dxa"/>
            <w:vMerge w:val="restart"/>
          </w:tcPr>
          <w:p w:rsidR="008D2CBD" w:rsidRPr="00FE786A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86A">
              <w:rPr>
                <w:rFonts w:ascii="Times New Roman" w:eastAsia="Times New Roman" w:hAnsi="Times New Roman" w:cs="Times New Roman"/>
                <w:b/>
                <w:lang w:eastAsia="ru-RU"/>
              </w:rPr>
              <w:t>СТЕПАНОВ</w:t>
            </w:r>
          </w:p>
          <w:p w:rsidR="008D2CBD" w:rsidRPr="00FE786A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8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Владимир </w:t>
            </w:r>
          </w:p>
          <w:p w:rsidR="008D2CBD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6A">
              <w:rPr>
                <w:rFonts w:ascii="Times New Roman" w:eastAsia="Times New Roman" w:hAnsi="Times New Roman" w:cs="Times New Roman"/>
                <w:b/>
                <w:lang w:eastAsia="ru-RU"/>
              </w:rPr>
              <w:t>Геннадьевич</w:t>
            </w:r>
          </w:p>
        </w:tc>
        <w:tc>
          <w:tcPr>
            <w:tcW w:w="1841" w:type="dxa"/>
            <w:vMerge w:val="restart"/>
          </w:tcPr>
          <w:p w:rsidR="008D2CBD" w:rsidRPr="00586C35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45E4B">
              <w:rPr>
                <w:rFonts w:ascii="Times New Roman" w:hAnsi="Times New Roman" w:cs="Times New Roman"/>
              </w:rPr>
              <w:t>заместитель Председателя Кабинета Министров Чувашской Республики –</w:t>
            </w:r>
            <w:r>
              <w:rPr>
                <w:rFonts w:ascii="Times New Roman" w:hAnsi="Times New Roman" w:cs="Times New Roman"/>
              </w:rPr>
              <w:t xml:space="preserve"> министр здравоохранения </w:t>
            </w:r>
            <w:r>
              <w:rPr>
                <w:rFonts w:ascii="Times New Roman" w:hAnsi="Times New Roman" w:cs="Times New Roman"/>
              </w:rPr>
              <w:lastRenderedPageBreak/>
              <w:t>Чувашской Республики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017244" w:rsidRDefault="008D2CBD" w:rsidP="00017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3063158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FE786A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845E4B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01724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B3544F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FE786A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845E4B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01724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934" w:type="dxa"/>
            <w:vMerge w:val="restart"/>
          </w:tcPr>
          <w:p w:rsidR="008D2CBD" w:rsidRPr="00211684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1684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211684">
              <w:rPr>
                <w:rFonts w:ascii="Times New Roman" w:eastAsia="Times New Roman" w:hAnsi="Times New Roman" w:cs="Times New Roman"/>
                <w:b/>
                <w:lang w:eastAsia="ru-RU"/>
              </w:rPr>
              <w:t>ДЕРТДИНОВ</w:t>
            </w:r>
          </w:p>
          <w:p w:rsidR="008D2CBD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68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Эмир </w:t>
            </w:r>
            <w:proofErr w:type="spellStart"/>
            <w:r w:rsidRPr="00211684">
              <w:rPr>
                <w:rFonts w:ascii="Times New Roman" w:eastAsia="Times New Roman" w:hAnsi="Times New Roman" w:cs="Times New Roman"/>
                <w:b/>
                <w:lang w:eastAsia="ru-RU"/>
              </w:rPr>
              <w:t>Нуртдинович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1" w:type="dxa"/>
            <w:vMerge w:val="restart"/>
          </w:tcPr>
          <w:p w:rsidR="008D2CBD" w:rsidRPr="00586C35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министр природных ресурсов и экологии Чувашской Республики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260,2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AE2643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2310265,26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211684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15700,0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B55EAE" w:rsidRDefault="008D2CBD" w:rsidP="004C73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СИРИУС-8</w:t>
            </w: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211684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116,0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211684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211684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824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Default="008D2CBD" w:rsidP="00824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1158,0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211684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Default="008D2CBD" w:rsidP="00C147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1094,0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211684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824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Default="008D2CBD" w:rsidP="008241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6909,0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211684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01" w:type="dxa"/>
            <w:gridSpan w:val="2"/>
          </w:tcPr>
          <w:p w:rsidR="008D2CBD" w:rsidRDefault="008D2CBD" w:rsidP="00C147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264,0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211684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D2CBD" w:rsidRDefault="008D2CBD" w:rsidP="00C147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211684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D2CBD" w:rsidRDefault="008D2CBD" w:rsidP="00C147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143,8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211684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Default="008D2CBD" w:rsidP="00C147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211684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211684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343,5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211684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283,3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211684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235,0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C1471C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C1471C">
              <w:rPr>
                <w:rFonts w:ascii="Times New Roman" w:eastAsia="Times New Roman" w:hAnsi="Times New Roman" w:cs="Times New Roman"/>
                <w:lang w:eastAsia="ru-RU"/>
              </w:rPr>
              <w:t>упруга</w:t>
            </w:r>
          </w:p>
        </w:tc>
        <w:tc>
          <w:tcPr>
            <w:tcW w:w="1841" w:type="dxa"/>
            <w:vMerge w:val="restart"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49275,2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ED00BC" w:rsidRDefault="008D2CBD" w:rsidP="00ED00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ED00B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10142873,60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260,2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116,0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B3544F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8D2CBD" w:rsidRPr="00586C35" w:rsidRDefault="008D2CBD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711895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34" w:type="dxa"/>
          </w:tcPr>
          <w:p w:rsidR="008D2CBD" w:rsidRPr="004E19F1" w:rsidRDefault="008D2CBD" w:rsidP="002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9F1">
              <w:rPr>
                <w:rFonts w:ascii="Times New Roman" w:eastAsia="Times New Roman" w:hAnsi="Times New Roman" w:cs="Times New Roman"/>
                <w:b/>
                <w:lang w:eastAsia="ru-RU"/>
              </w:rPr>
              <w:t>ЕЛИЗАРОВА</w:t>
            </w:r>
          </w:p>
          <w:p w:rsidR="008D2CBD" w:rsidRPr="004E19F1" w:rsidRDefault="008D2CBD" w:rsidP="002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9F1">
              <w:rPr>
                <w:rFonts w:ascii="Times New Roman" w:eastAsia="Times New Roman" w:hAnsi="Times New Roman" w:cs="Times New Roman"/>
                <w:b/>
                <w:lang w:eastAsia="ru-RU"/>
              </w:rPr>
              <w:t>Алена</w:t>
            </w:r>
          </w:p>
          <w:p w:rsidR="008D2CBD" w:rsidRPr="004E19F1" w:rsidRDefault="008D2CBD" w:rsidP="002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9F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Геннадьевна</w:t>
            </w:r>
          </w:p>
          <w:p w:rsidR="008D2CBD" w:rsidRDefault="008D2CBD" w:rsidP="00F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</w:tcPr>
          <w:p w:rsidR="008D2CBD" w:rsidRPr="00586C35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  <w:r w:rsidRPr="004E19F1">
              <w:rPr>
                <w:rFonts w:ascii="Times New Roman" w:hAnsi="Times New Roman" w:cs="Times New Roman"/>
              </w:rPr>
              <w:lastRenderedPageBreak/>
              <w:t xml:space="preserve">министр труда и социальной </w:t>
            </w:r>
            <w:r w:rsidRPr="004E19F1">
              <w:rPr>
                <w:rFonts w:ascii="Times New Roman" w:hAnsi="Times New Roman" w:cs="Times New Roman"/>
              </w:rPr>
              <w:lastRenderedPageBreak/>
              <w:t>защиты Чувашской Республики</w:t>
            </w:r>
          </w:p>
        </w:tc>
        <w:tc>
          <w:tcPr>
            <w:tcW w:w="1277" w:type="dxa"/>
          </w:tcPr>
          <w:p w:rsidR="008D2CB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</w:t>
            </w:r>
          </w:p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D2CBD" w:rsidRPr="00772DA0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772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Лада</w:t>
            </w:r>
            <w:r w:rsidRPr="00772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RS</w:t>
            </w:r>
            <w:r w:rsidRPr="00772DA0">
              <w:rPr>
                <w:rFonts w:ascii="Times New Roman" w:hAnsi="Times New Roman" w:cs="Times New Roman"/>
              </w:rPr>
              <w:t>045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772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LADA</w:t>
            </w:r>
            <w:r w:rsidRPr="00772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LARGUS</w:t>
            </w:r>
          </w:p>
        </w:tc>
        <w:tc>
          <w:tcPr>
            <w:tcW w:w="212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3431338,23</w:t>
            </w:r>
          </w:p>
        </w:tc>
        <w:tc>
          <w:tcPr>
            <w:tcW w:w="3259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2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</w:tcPr>
          <w:p w:rsidR="008D2CBD" w:rsidRPr="004E19F1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2845832,20</w:t>
            </w:r>
          </w:p>
        </w:tc>
        <w:tc>
          <w:tcPr>
            <w:tcW w:w="3259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2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E19F1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128,4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2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E19F1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2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  <w:vMerge w:val="restart"/>
          </w:tcPr>
          <w:p w:rsidR="008D2CBD" w:rsidRPr="004E19F1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2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E19F1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27/100</w:t>
            </w:r>
            <w:r w:rsidR="00CB1F1B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2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  <w:vMerge w:val="restart"/>
          </w:tcPr>
          <w:p w:rsidR="008D2CBD" w:rsidRPr="004E19F1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2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E19F1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35/100</w:t>
            </w:r>
            <w:r w:rsidR="00CB1F1B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2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  <w:vMerge w:val="restart"/>
          </w:tcPr>
          <w:p w:rsidR="008D2CBD" w:rsidRPr="004E19F1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24563,72</w:t>
            </w:r>
          </w:p>
        </w:tc>
        <w:tc>
          <w:tcPr>
            <w:tcW w:w="3259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2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E19F1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19/50</w:t>
            </w:r>
            <w:r w:rsidR="00CB1F1B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4E19F1" w:rsidRDefault="008D2CBD" w:rsidP="002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4E19F1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34" w:type="dxa"/>
            <w:vMerge w:val="restart"/>
          </w:tcPr>
          <w:p w:rsidR="008D2CBD" w:rsidRPr="00211684" w:rsidRDefault="008D2CBD" w:rsidP="002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1684">
              <w:rPr>
                <w:rFonts w:ascii="Times New Roman" w:eastAsia="Times New Roman" w:hAnsi="Times New Roman" w:cs="Times New Roman"/>
                <w:b/>
                <w:lang w:eastAsia="ru-RU"/>
              </w:rPr>
              <w:t>ЗАХАРОВ Дмитрий Анатольевич</w:t>
            </w:r>
          </w:p>
        </w:tc>
        <w:tc>
          <w:tcPr>
            <w:tcW w:w="1841" w:type="dxa"/>
            <w:vMerge w:val="restart"/>
          </w:tcPr>
          <w:p w:rsidR="008D2CBD" w:rsidRPr="004E19F1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министр образования и молодежной политики Чувашской Республики</w:t>
            </w:r>
          </w:p>
        </w:tc>
        <w:tc>
          <w:tcPr>
            <w:tcW w:w="1277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1F62C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GRETA</w:t>
            </w:r>
          </w:p>
        </w:tc>
        <w:tc>
          <w:tcPr>
            <w:tcW w:w="2126" w:type="dxa"/>
          </w:tcPr>
          <w:p w:rsidR="008D2CBD" w:rsidRPr="001F62C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1583520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3259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211684" w:rsidRDefault="008D2CBD" w:rsidP="002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984" w:type="dxa"/>
            <w:gridSpan w:val="2"/>
          </w:tcPr>
          <w:p w:rsidR="008D2CB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211684" w:rsidRDefault="008D2CBD" w:rsidP="002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8D2CB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890,0</w:t>
            </w:r>
          </w:p>
        </w:tc>
        <w:tc>
          <w:tcPr>
            <w:tcW w:w="1984" w:type="dxa"/>
            <w:gridSpan w:val="2"/>
          </w:tcPr>
          <w:p w:rsidR="008D2CB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211684" w:rsidRDefault="008D2CBD" w:rsidP="002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8D2CB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984" w:type="dxa"/>
            <w:gridSpan w:val="2"/>
          </w:tcPr>
          <w:p w:rsidR="008D2CBD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8D2CBD" w:rsidRPr="004E19F1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A16AF3" w:rsidRDefault="008D2CBD" w:rsidP="00A16A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AF3">
              <w:rPr>
                <w:rFonts w:ascii="Times New Roman" w:hAnsi="Times New Roman" w:cs="Times New Roman"/>
              </w:rPr>
              <w:t>автомобиль</w:t>
            </w:r>
          </w:p>
          <w:p w:rsidR="008D2CBD" w:rsidRPr="00A16AF3" w:rsidRDefault="008D2CBD" w:rsidP="00B7219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F3">
              <w:rPr>
                <w:rFonts w:ascii="Times New Roman" w:hAnsi="Times New Roman" w:cs="Times New Roman"/>
              </w:rPr>
              <w:t>HYUNDA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2126" w:type="dxa"/>
          </w:tcPr>
          <w:p w:rsidR="008D2CBD" w:rsidRPr="00A16AF3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1349906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E19F1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E19F1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4E19F1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241CEA">
        <w:trPr>
          <w:trHeight w:val="865"/>
        </w:trPr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8D2CBD" w:rsidRPr="00450021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021">
              <w:rPr>
                <w:rFonts w:ascii="Times New Roman" w:eastAsia="Times New Roman" w:hAnsi="Times New Roman" w:cs="Times New Roman"/>
                <w:b/>
                <w:lang w:eastAsia="ru-RU"/>
              </w:rPr>
              <w:t>КАЛИКОВА</w:t>
            </w:r>
          </w:p>
          <w:p w:rsidR="008D2CBD" w:rsidRPr="00450021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021">
              <w:rPr>
                <w:rFonts w:ascii="Times New Roman" w:eastAsia="Times New Roman" w:hAnsi="Times New Roman" w:cs="Times New Roman"/>
                <w:b/>
                <w:lang w:eastAsia="ru-RU"/>
              </w:rPr>
              <w:t>Светлана</w:t>
            </w:r>
          </w:p>
          <w:p w:rsidR="008D2CBD" w:rsidRPr="00450021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021">
              <w:rPr>
                <w:rFonts w:ascii="Times New Roman" w:eastAsia="Times New Roman" w:hAnsi="Times New Roman" w:cs="Times New Roman"/>
                <w:b/>
                <w:lang w:eastAsia="ru-RU"/>
              </w:rPr>
              <w:t>Анатольевна</w:t>
            </w:r>
          </w:p>
          <w:p w:rsidR="008D2CBD" w:rsidRPr="00450021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Pr="004E19F1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  <w:r w:rsidRPr="00BF58C9">
              <w:rPr>
                <w:rFonts w:ascii="Times New Roman" w:hAnsi="Times New Roman" w:cs="Times New Roman"/>
              </w:rPr>
              <w:lastRenderedPageBreak/>
              <w:t xml:space="preserve">министр культуры, по делам </w:t>
            </w:r>
            <w:r w:rsidRPr="00BF58C9">
              <w:rPr>
                <w:rFonts w:ascii="Times New Roman" w:hAnsi="Times New Roman" w:cs="Times New Roman"/>
              </w:rPr>
              <w:lastRenderedPageBreak/>
              <w:t>национальностей и архивного дела Чувашской Рес</w:t>
            </w:r>
            <w:r>
              <w:rPr>
                <w:rFonts w:ascii="Times New Roman" w:hAnsi="Times New Roman" w:cs="Times New Roman"/>
              </w:rPr>
              <w:t>публики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2627420,22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rPr>
          <w:trHeight w:val="1140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8D2CBD" w:rsidRPr="00450021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BF58C9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shd w:val="clear" w:color="auto" w:fill="auto"/>
          </w:tcPr>
          <w:p w:rsidR="008D2CBD" w:rsidRPr="00450021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02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1" w:type="dxa"/>
          </w:tcPr>
          <w:p w:rsidR="008D2CBD" w:rsidRPr="00BF58C9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Default="008D2CBD" w:rsidP="004500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Default="008D2CBD" w:rsidP="0045002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8D2CBD" w:rsidRPr="00450021" w:rsidRDefault="008D2CBD" w:rsidP="0045002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KAPTUR</w:t>
            </w:r>
          </w:p>
        </w:tc>
        <w:tc>
          <w:tcPr>
            <w:tcW w:w="2126" w:type="dxa"/>
          </w:tcPr>
          <w:p w:rsidR="008D2CBD" w:rsidRPr="00450021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694684,29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shd w:val="clear" w:color="auto" w:fill="auto"/>
          </w:tcPr>
          <w:p w:rsidR="008D2CBD" w:rsidRPr="00450021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BF58C9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241CEA">
        <w:trPr>
          <w:trHeight w:val="1268"/>
        </w:trPr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34" w:type="dxa"/>
            <w:vMerge w:val="restart"/>
          </w:tcPr>
          <w:p w:rsidR="008D2CBD" w:rsidRPr="00840DBE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  <w:r w:rsidRPr="00840DBE">
              <w:rPr>
                <w:rFonts w:ascii="Times New Roman" w:eastAsia="Times New Roman" w:hAnsi="Times New Roman" w:cs="Times New Roman"/>
                <w:b/>
                <w:lang w:eastAsia="ru-RU"/>
              </w:rPr>
              <w:t>НИНА</w:t>
            </w:r>
          </w:p>
          <w:p w:rsidR="008D2CBD" w:rsidRPr="00840DBE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0DBE">
              <w:rPr>
                <w:rFonts w:ascii="Times New Roman" w:eastAsia="Times New Roman" w:hAnsi="Times New Roman" w:cs="Times New Roman"/>
                <w:b/>
                <w:lang w:eastAsia="ru-RU"/>
              </w:rPr>
              <w:t>Кристина</w:t>
            </w:r>
          </w:p>
          <w:p w:rsidR="008D2CBD" w:rsidRPr="00840DBE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0DBE">
              <w:rPr>
                <w:rFonts w:ascii="Times New Roman" w:eastAsia="Times New Roman" w:hAnsi="Times New Roman" w:cs="Times New Roman"/>
                <w:b/>
                <w:lang w:eastAsia="ru-RU"/>
              </w:rPr>
              <w:t>Андреевна</w:t>
            </w:r>
          </w:p>
          <w:p w:rsidR="008D2CBD" w:rsidRPr="00BF58C9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Pr="00840DBE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  <w:r w:rsidRPr="00840DBE">
              <w:rPr>
                <w:rFonts w:ascii="Times New Roman" w:hAnsi="Times New Roman" w:cs="Times New Roman"/>
              </w:rPr>
              <w:t>министр цифрового развития, информационной политики и массовых коммуникаций Чувашской Республики</w:t>
            </w:r>
          </w:p>
        </w:tc>
        <w:tc>
          <w:tcPr>
            <w:tcW w:w="12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20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А3</w:t>
            </w: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3070553,78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B3544F">
        <w:trPr>
          <w:trHeight w:val="789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840DBE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rPr>
          <w:trHeight w:val="128"/>
        </w:trPr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</w:tcPr>
          <w:p w:rsidR="008D2CBD" w:rsidRPr="00840DBE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3684000,35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rPr>
          <w:trHeight w:val="127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840DBE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840DBE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rPr>
          <w:trHeight w:val="381"/>
        </w:trPr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34" w:type="dxa"/>
            <w:vMerge w:val="restart"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3D10">
              <w:rPr>
                <w:rFonts w:ascii="Times New Roman" w:eastAsia="Times New Roman" w:hAnsi="Times New Roman" w:cs="Times New Roman"/>
                <w:b/>
                <w:lang w:eastAsia="ru-RU"/>
              </w:rPr>
              <w:t>ОСИПОВ</w:t>
            </w:r>
          </w:p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3D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Владимир </w:t>
            </w:r>
          </w:p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3D10">
              <w:rPr>
                <w:rFonts w:ascii="Times New Roman" w:eastAsia="Times New Roman" w:hAnsi="Times New Roman" w:cs="Times New Roman"/>
                <w:b/>
                <w:lang w:eastAsia="ru-RU"/>
              </w:rPr>
              <w:t>Михайлович</w:t>
            </w:r>
          </w:p>
          <w:p w:rsidR="008D2CBD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Pr="00840DBE" w:rsidRDefault="008D2CBD" w:rsidP="00403D10">
            <w:pPr>
              <w:pStyle w:val="ConsPlusNormal"/>
              <w:rPr>
                <w:rFonts w:ascii="Times New Roman" w:hAnsi="Times New Roman" w:cs="Times New Roman"/>
              </w:rPr>
            </w:pPr>
            <w:r w:rsidRPr="00403D1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инистр транспорта и дорожно</w:t>
            </w:r>
            <w:r w:rsidRPr="00403D10">
              <w:rPr>
                <w:rFonts w:ascii="Times New Roman" w:hAnsi="Times New Roman" w:cs="Times New Roman"/>
              </w:rPr>
              <w:t xml:space="preserve">го хозяйства </w:t>
            </w:r>
            <w:r>
              <w:rPr>
                <w:rFonts w:ascii="Times New Roman" w:hAnsi="Times New Roman" w:cs="Times New Roman"/>
              </w:rPr>
              <w:t>Чувашской Республики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2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132,6</w:t>
            </w:r>
          </w:p>
        </w:tc>
        <w:tc>
          <w:tcPr>
            <w:tcW w:w="1512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7A43C3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 GX 460</w:t>
            </w: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11260375,93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rPr>
          <w:trHeight w:val="378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03D10" w:rsidRDefault="008D2CBD" w:rsidP="00403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rPr>
          <w:trHeight w:val="378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03D10" w:rsidRDefault="008D2CBD" w:rsidP="00403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rPr>
          <w:trHeight w:val="378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03D10" w:rsidRDefault="008D2CBD" w:rsidP="00403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153,9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rPr>
          <w:trHeight w:val="45"/>
        </w:trPr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D10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8D2CBD" w:rsidRPr="00403D10" w:rsidRDefault="008D2CBD" w:rsidP="00403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2A547F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ФИАТ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Doblo</w:t>
            </w:r>
            <w:proofErr w:type="spellEnd"/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621036,05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rPr>
          <w:trHeight w:val="42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03D10" w:rsidRDefault="008D2CBD" w:rsidP="00403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A43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rPr>
          <w:trHeight w:val="42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03D10" w:rsidRDefault="008D2CBD" w:rsidP="00403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A43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156,1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rPr>
          <w:trHeight w:val="42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03D10" w:rsidRDefault="008D2CBD" w:rsidP="00403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A43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rPr>
          <w:trHeight w:val="42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03D10" w:rsidRDefault="008D2CBD" w:rsidP="00403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rPr>
          <w:trHeight w:val="42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03D10" w:rsidRDefault="008D2CBD" w:rsidP="00403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A43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rPr>
          <w:trHeight w:val="42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03D10" w:rsidRDefault="008D2CBD" w:rsidP="00403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01" w:type="dxa"/>
            <w:gridSpan w:val="2"/>
          </w:tcPr>
          <w:p w:rsidR="008D2CBD" w:rsidRDefault="008D2CBD" w:rsidP="007A43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349,2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934" w:type="dxa"/>
            <w:vMerge w:val="restart"/>
          </w:tcPr>
          <w:p w:rsidR="008D2CBD" w:rsidRPr="00840DBE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0DBE">
              <w:rPr>
                <w:rFonts w:ascii="Times New Roman" w:eastAsia="Times New Roman" w:hAnsi="Times New Roman" w:cs="Times New Roman"/>
                <w:b/>
                <w:lang w:eastAsia="ru-RU"/>
              </w:rPr>
              <w:t>ПЕТРОВ</w:t>
            </w:r>
          </w:p>
          <w:p w:rsidR="008D2CBD" w:rsidRPr="00840DBE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0D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Василий </w:t>
            </w:r>
          </w:p>
          <w:p w:rsidR="008D2CBD" w:rsidRPr="00840DBE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0DBE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Владимирович</w:t>
            </w:r>
          </w:p>
          <w:p w:rsidR="008D2CBD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Pr="00840DBE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  <w:r w:rsidRPr="00840DBE">
              <w:rPr>
                <w:rFonts w:ascii="Times New Roman" w:hAnsi="Times New Roman" w:cs="Times New Roman"/>
              </w:rPr>
              <w:t xml:space="preserve">министр физической культуры и спорта </w:t>
            </w:r>
            <w:r>
              <w:rPr>
                <w:rFonts w:ascii="Times New Roman" w:hAnsi="Times New Roman" w:cs="Times New Roman"/>
              </w:rPr>
              <w:t>Чувашской Республики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2744254,30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840DBE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840DBE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5/234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604500,0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840DBE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840DBE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840DBE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840DBE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5/18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840DBE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840DBE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840DBE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840DBE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127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840DBE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4E19F1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840DBE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 w:rsidP="00403D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34" w:type="dxa"/>
            <w:vMerge w:val="restart"/>
          </w:tcPr>
          <w:p w:rsidR="008D2CBD" w:rsidRPr="00840DBE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0DBE">
              <w:rPr>
                <w:rFonts w:ascii="Times New Roman" w:eastAsia="Times New Roman" w:hAnsi="Times New Roman" w:cs="Times New Roman"/>
                <w:b/>
                <w:lang w:eastAsia="ru-RU"/>
              </w:rPr>
              <w:t>КОНДРАТЬЕВ</w:t>
            </w:r>
          </w:p>
          <w:p w:rsidR="008D2CBD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DBE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 Андреевич</w:t>
            </w:r>
          </w:p>
        </w:tc>
        <w:tc>
          <w:tcPr>
            <w:tcW w:w="1841" w:type="dxa"/>
            <w:vMerge w:val="restart"/>
          </w:tcPr>
          <w:p w:rsidR="008D2CBD" w:rsidRPr="00840DBE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министр промышленности и энергетики Чувашской Республики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8610846,00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 w:rsidP="00403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840DBE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  <w:vMerge w:val="restart"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4E19F1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34" w:type="dxa"/>
          </w:tcPr>
          <w:p w:rsidR="008D2CBD" w:rsidRPr="00840DBE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0DBE">
              <w:rPr>
                <w:rFonts w:ascii="Times New Roman" w:eastAsia="Times New Roman" w:hAnsi="Times New Roman" w:cs="Times New Roman"/>
                <w:b/>
                <w:lang w:eastAsia="ru-RU"/>
              </w:rPr>
              <w:t>ПАВЛОВ</w:t>
            </w:r>
          </w:p>
          <w:p w:rsidR="008D2CBD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0D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Сергей Геннадьевич</w:t>
            </w:r>
          </w:p>
        </w:tc>
        <w:tc>
          <w:tcPr>
            <w:tcW w:w="1841" w:type="dxa"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40DBE">
              <w:rPr>
                <w:rFonts w:ascii="Times New Roman" w:hAnsi="Times New Roman" w:cs="Times New Roman"/>
              </w:rPr>
              <w:t>редседатель Государственного комитета Чувашской Республики по делам гражданской обороны и чрезвычайным ситуациям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127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188,0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Веста</w:t>
            </w: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2247146,68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rPr>
          <w:trHeight w:val="170"/>
        </w:trPr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127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rPr>
          <w:trHeight w:val="170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D2CBD" w:rsidRDefault="008D2CBD" w:rsidP="00127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188,0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rPr>
          <w:trHeight w:val="170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84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rPr>
          <w:trHeight w:val="885"/>
        </w:trPr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34" w:type="dxa"/>
            <w:vMerge w:val="restart"/>
          </w:tcPr>
          <w:p w:rsidR="008D2CBD" w:rsidRPr="005C576A" w:rsidRDefault="008D2CBD" w:rsidP="00CE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76A">
              <w:rPr>
                <w:rFonts w:ascii="Times New Roman" w:eastAsia="Times New Roman" w:hAnsi="Times New Roman" w:cs="Times New Roman"/>
                <w:b/>
                <w:lang w:eastAsia="ru-RU"/>
              </w:rPr>
              <w:t>ВИКТОРОВ</w:t>
            </w:r>
          </w:p>
          <w:p w:rsidR="008D2CBD" w:rsidRPr="005C576A" w:rsidRDefault="008D2CBD" w:rsidP="00CE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7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Константин </w:t>
            </w:r>
          </w:p>
          <w:p w:rsidR="008D2CBD" w:rsidRPr="005C576A" w:rsidRDefault="008D2CBD" w:rsidP="00CE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76A">
              <w:rPr>
                <w:rFonts w:ascii="Times New Roman" w:eastAsia="Times New Roman" w:hAnsi="Times New Roman" w:cs="Times New Roman"/>
                <w:b/>
                <w:lang w:eastAsia="ru-RU"/>
              </w:rPr>
              <w:t>Вячеславович</w:t>
            </w:r>
          </w:p>
          <w:p w:rsidR="008D2CBD" w:rsidRDefault="008D2CBD" w:rsidP="00CE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  <w:r w:rsidRPr="00CE05D8">
              <w:rPr>
                <w:rFonts w:ascii="Times New Roman" w:hAnsi="Times New Roman" w:cs="Times New Roman"/>
              </w:rPr>
              <w:lastRenderedPageBreak/>
              <w:t>руководитель Государственной ветеринарн</w:t>
            </w:r>
            <w:r>
              <w:rPr>
                <w:rFonts w:ascii="Times New Roman" w:hAnsi="Times New Roman" w:cs="Times New Roman"/>
              </w:rPr>
              <w:t xml:space="preserve">ой </w:t>
            </w:r>
            <w:r>
              <w:rPr>
                <w:rFonts w:ascii="Times New Roman" w:hAnsi="Times New Roman" w:cs="Times New Roman"/>
              </w:rPr>
              <w:lastRenderedPageBreak/>
              <w:t>службы Чувашской Республики</w:t>
            </w:r>
          </w:p>
        </w:tc>
        <w:tc>
          <w:tcPr>
            <w:tcW w:w="1277" w:type="dxa"/>
          </w:tcPr>
          <w:p w:rsidR="008D2CBD" w:rsidRPr="00A33116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  <w:vMerge w:val="restart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2126" w:type="dxa"/>
            <w:vMerge w:val="restart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1587407,82</w:t>
            </w:r>
          </w:p>
        </w:tc>
        <w:tc>
          <w:tcPr>
            <w:tcW w:w="3259" w:type="dxa"/>
            <w:vMerge w:val="restart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rPr>
          <w:trHeight w:val="885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5C576A" w:rsidRDefault="008D2CBD" w:rsidP="00CE0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CE05D8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  <w:vMerge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</w:t>
            </w:r>
          </w:p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ДАСТЕР</w:t>
            </w:r>
          </w:p>
        </w:tc>
        <w:tc>
          <w:tcPr>
            <w:tcW w:w="2126" w:type="dxa"/>
            <w:vMerge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1" w:type="dxa"/>
          </w:tcPr>
          <w:p w:rsidR="008D2CBD" w:rsidRPr="00CE05D8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660148,91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CE05D8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2469,93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34" w:type="dxa"/>
            <w:vMerge w:val="restart"/>
          </w:tcPr>
          <w:p w:rsidR="008D2CBD" w:rsidRPr="005C576A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76A">
              <w:rPr>
                <w:rFonts w:ascii="Times New Roman" w:eastAsia="Times New Roman" w:hAnsi="Times New Roman" w:cs="Times New Roman"/>
                <w:b/>
                <w:lang w:eastAsia="ru-RU"/>
              </w:rPr>
              <w:t>КОЛЕБАНОВА</w:t>
            </w:r>
          </w:p>
          <w:p w:rsidR="008D2CBD" w:rsidRPr="005C576A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76A">
              <w:rPr>
                <w:rFonts w:ascii="Times New Roman" w:eastAsia="Times New Roman" w:hAnsi="Times New Roman" w:cs="Times New Roman"/>
                <w:b/>
                <w:lang w:eastAsia="ru-RU"/>
              </w:rPr>
              <w:t>Надежда</w:t>
            </w:r>
          </w:p>
          <w:p w:rsidR="008D2CBD" w:rsidRPr="005C576A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76A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Владимировна</w:t>
            </w:r>
          </w:p>
          <w:p w:rsidR="008D2CBD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Pr="00CE05D8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  <w:r w:rsidRPr="005C576A">
              <w:rPr>
                <w:rFonts w:ascii="Times New Roman" w:hAnsi="Times New Roman" w:cs="Times New Roman"/>
              </w:rPr>
              <w:t>руководите</w:t>
            </w:r>
            <w:r>
              <w:rPr>
                <w:rFonts w:ascii="Times New Roman" w:hAnsi="Times New Roman" w:cs="Times New Roman"/>
              </w:rPr>
              <w:t>ль Государственной службы Чуваш</w:t>
            </w:r>
            <w:r w:rsidRPr="005C576A">
              <w:rPr>
                <w:rFonts w:ascii="Times New Roman" w:hAnsi="Times New Roman" w:cs="Times New Roman"/>
              </w:rPr>
              <w:t xml:space="preserve">ской Республики </w:t>
            </w:r>
            <w:r>
              <w:rPr>
                <w:rFonts w:ascii="Times New Roman" w:hAnsi="Times New Roman" w:cs="Times New Roman"/>
              </w:rPr>
              <w:t>по конкурентной политике и тари</w:t>
            </w:r>
            <w:r w:rsidRPr="005C576A">
              <w:rPr>
                <w:rFonts w:ascii="Times New Roman" w:hAnsi="Times New Roman" w:cs="Times New Roman"/>
              </w:rPr>
              <w:t>фам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8D2CBD" w:rsidRPr="003F5258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TIGUAN</w:t>
            </w:r>
          </w:p>
        </w:tc>
        <w:tc>
          <w:tcPr>
            <w:tcW w:w="2126" w:type="dxa"/>
          </w:tcPr>
          <w:p w:rsidR="008D2CBD" w:rsidRPr="00602466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1823342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5C576A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5C576A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5C576A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5C576A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5C576A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5C576A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5C576A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5C576A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5C576A" w:rsidRDefault="008D2CBD" w:rsidP="00602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4E19F1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5C576A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602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602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602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602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621,35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34" w:type="dxa"/>
            <w:vMerge w:val="restart"/>
          </w:tcPr>
          <w:p w:rsidR="008D2CBD" w:rsidRPr="005C576A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76A">
              <w:rPr>
                <w:rFonts w:ascii="Times New Roman" w:eastAsia="Times New Roman" w:hAnsi="Times New Roman" w:cs="Times New Roman"/>
                <w:b/>
                <w:lang w:eastAsia="ru-RU"/>
              </w:rPr>
              <w:t>СЕРЖАНТОВ</w:t>
            </w:r>
          </w:p>
          <w:p w:rsidR="008D2CBD" w:rsidRPr="005C576A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7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Дмитрий </w:t>
            </w:r>
          </w:p>
          <w:p w:rsidR="008D2CBD" w:rsidRPr="005C576A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76A">
              <w:rPr>
                <w:rFonts w:ascii="Times New Roman" w:eastAsia="Times New Roman" w:hAnsi="Times New Roman" w:cs="Times New Roman"/>
                <w:b/>
                <w:lang w:eastAsia="ru-RU"/>
              </w:rPr>
              <w:t>Михайлович</w:t>
            </w:r>
          </w:p>
          <w:p w:rsidR="008D2CBD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Pr="005C576A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  <w:r w:rsidRPr="005C576A">
              <w:rPr>
                <w:rFonts w:ascii="Times New Roman" w:hAnsi="Times New Roman" w:cs="Times New Roman"/>
              </w:rPr>
              <w:t>руководите</w:t>
            </w:r>
            <w:r>
              <w:rPr>
                <w:rFonts w:ascii="Times New Roman" w:hAnsi="Times New Roman" w:cs="Times New Roman"/>
              </w:rPr>
              <w:t>ль Государственной службы Чувашской Республики по делам юсти</w:t>
            </w:r>
            <w:r w:rsidRPr="005C576A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B77216" w:rsidRDefault="008D2CBD" w:rsidP="00B7721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 A6</w:t>
            </w: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1516772,55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5C576A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5C576A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5C576A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5C576A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Default="008D2CBD" w:rsidP="00B772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5C576A" w:rsidRDefault="008D2CBD" w:rsidP="005C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5C576A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1C5568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8D2CBD" w:rsidRPr="005C576A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1407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7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1511,0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517829,77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1C5568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5C576A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7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1C5568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  <w:vMerge w:val="restart"/>
          </w:tcPr>
          <w:p w:rsidR="008D2CBD" w:rsidRPr="005C576A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7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1C5568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5C576A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7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1511,0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1C5568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5C576A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7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1C5568">
        <w:trPr>
          <w:trHeight w:val="1770"/>
        </w:trPr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1934" w:type="dxa"/>
            <w:vMerge w:val="restart"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3D10">
              <w:rPr>
                <w:rFonts w:ascii="Times New Roman" w:eastAsia="Times New Roman" w:hAnsi="Times New Roman" w:cs="Times New Roman"/>
                <w:b/>
                <w:lang w:eastAsia="ru-RU"/>
              </w:rPr>
              <w:t>КОЧЕТКОВ</w:t>
            </w:r>
          </w:p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3D10">
              <w:rPr>
                <w:rFonts w:ascii="Times New Roman" w:eastAsia="Times New Roman" w:hAnsi="Times New Roman" w:cs="Times New Roman"/>
                <w:b/>
                <w:lang w:eastAsia="ru-RU"/>
              </w:rPr>
              <w:t>Виктор</w:t>
            </w:r>
          </w:p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3D10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Владимирович</w:t>
            </w:r>
          </w:p>
          <w:p w:rsidR="008D2CBD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Pr="005C576A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  <w:r w:rsidRPr="00403D10">
              <w:rPr>
                <w:rFonts w:ascii="Times New Roman" w:hAnsi="Times New Roman" w:cs="Times New Roman"/>
              </w:rPr>
              <w:t>руководит</w:t>
            </w:r>
            <w:r>
              <w:rPr>
                <w:rFonts w:ascii="Times New Roman" w:hAnsi="Times New Roman" w:cs="Times New Roman"/>
              </w:rPr>
              <w:t>ель государственной жилищной инспекции Чуваш</w:t>
            </w:r>
            <w:r w:rsidRPr="00403D10">
              <w:rPr>
                <w:rFonts w:ascii="Times New Roman" w:hAnsi="Times New Roman" w:cs="Times New Roman"/>
              </w:rPr>
              <w:t>ской Республики – главный государственный ж</w:t>
            </w:r>
            <w:r>
              <w:rPr>
                <w:rFonts w:ascii="Times New Roman" w:hAnsi="Times New Roman" w:cs="Times New Roman"/>
              </w:rPr>
              <w:t>илищный инспектор Чувашской Рес</w:t>
            </w:r>
            <w:r w:rsidRPr="00403D10">
              <w:rPr>
                <w:rFonts w:ascii="Times New Roman" w:hAnsi="Times New Roman" w:cs="Times New Roman"/>
              </w:rPr>
              <w:t>публики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7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1425226,25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rPr>
          <w:trHeight w:val="1120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03D10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127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rPr>
          <w:trHeight w:val="255"/>
        </w:trPr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  <w:vMerge w:val="restart"/>
          </w:tcPr>
          <w:p w:rsidR="008D2CBD" w:rsidRPr="00403D10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762CA2">
        <w:trPr>
          <w:trHeight w:val="255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03D10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934" w:type="dxa"/>
            <w:vMerge w:val="restart"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3D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ДИМИТРИЕВ Владимир </w:t>
            </w:r>
          </w:p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3D10">
              <w:rPr>
                <w:rFonts w:ascii="Times New Roman" w:eastAsia="Times New Roman" w:hAnsi="Times New Roman" w:cs="Times New Roman"/>
                <w:b/>
                <w:lang w:eastAsia="ru-RU"/>
              </w:rPr>
              <w:t>Павлович</w:t>
            </w:r>
          </w:p>
          <w:p w:rsidR="008D2CBD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Pr="00403D10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  <w:r w:rsidRPr="00403D10">
              <w:rPr>
                <w:rFonts w:ascii="Times New Roman" w:hAnsi="Times New Roman" w:cs="Times New Roman"/>
              </w:rPr>
              <w:t>начал</w:t>
            </w:r>
            <w:r>
              <w:rPr>
                <w:rFonts w:ascii="Times New Roman" w:hAnsi="Times New Roman" w:cs="Times New Roman"/>
              </w:rPr>
              <w:t>ьник Государственной ин</w:t>
            </w:r>
            <w:r w:rsidRPr="00403D10">
              <w:rPr>
                <w:rFonts w:ascii="Times New Roman" w:hAnsi="Times New Roman" w:cs="Times New Roman"/>
              </w:rPr>
              <w:t>спекции по надзору</w:t>
            </w:r>
            <w:r>
              <w:rPr>
                <w:rFonts w:ascii="Times New Roman" w:hAnsi="Times New Roman" w:cs="Times New Roman"/>
              </w:rPr>
              <w:t xml:space="preserve"> за техническим состоянием само</w:t>
            </w:r>
            <w:r w:rsidRPr="00403D10">
              <w:rPr>
                <w:rFonts w:ascii="Times New Roman" w:hAnsi="Times New Roman" w:cs="Times New Roman"/>
              </w:rPr>
              <w:t xml:space="preserve">ходных машин и других видов техники Чувашской Республики – </w:t>
            </w:r>
            <w:r>
              <w:rPr>
                <w:rFonts w:ascii="Times New Roman" w:hAnsi="Times New Roman" w:cs="Times New Roman"/>
              </w:rPr>
              <w:t>главный государственный инженер-инспектор Чувашской Рес</w:t>
            </w:r>
            <w:r w:rsidRPr="00403D10">
              <w:rPr>
                <w:rFonts w:ascii="Times New Roman" w:hAnsi="Times New Roman" w:cs="Times New Roman"/>
              </w:rPr>
              <w:t>публики</w:t>
            </w: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F60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5467,0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109,1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Default="008D2CBD" w:rsidP="00F60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426ADE" w:rsidRDefault="008D2CBD" w:rsidP="00F60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2329</w:t>
            </w: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1429678,46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5900F5">
        <w:trPr>
          <w:trHeight w:val="740"/>
        </w:trPr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03D10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157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157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157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157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1" w:type="dxa"/>
          </w:tcPr>
          <w:p w:rsidR="008D2CBD" w:rsidRPr="00403D10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AD0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109,1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D2CBD" w:rsidRDefault="008D2CBD" w:rsidP="000C0AB0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333333"/>
                <w:szCs w:val="22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bCs/>
                <w:color w:val="333333"/>
                <w:szCs w:val="22"/>
                <w:shd w:val="clear" w:color="auto" w:fill="FBFBFB"/>
              </w:rPr>
              <w:t>ФОЛЬКСВАГЕН</w:t>
            </w:r>
          </w:p>
          <w:p w:rsidR="008D2CBD" w:rsidRPr="00AD0138" w:rsidRDefault="008D2CBD" w:rsidP="000C0A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D0138">
              <w:rPr>
                <w:rFonts w:ascii="Times New Roman" w:hAnsi="Times New Roman" w:cs="Times New Roman"/>
                <w:bCs/>
                <w:color w:val="333333"/>
                <w:szCs w:val="22"/>
                <w:shd w:val="clear" w:color="auto" w:fill="FBFBFB"/>
              </w:rPr>
              <w:t>Polo</w:t>
            </w:r>
            <w:proofErr w:type="spellEnd"/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656895,42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34" w:type="dxa"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3D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ФЕДОРОВ </w:t>
            </w:r>
          </w:p>
          <w:p w:rsidR="008D2CBD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D10">
              <w:rPr>
                <w:rFonts w:ascii="Times New Roman" w:eastAsia="Times New Roman" w:hAnsi="Times New Roman" w:cs="Times New Roman"/>
                <w:b/>
                <w:lang w:eastAsia="ru-RU"/>
              </w:rPr>
              <w:t>Геннадий Семенович</w:t>
            </w:r>
          </w:p>
        </w:tc>
        <w:tc>
          <w:tcPr>
            <w:tcW w:w="1841" w:type="dxa"/>
          </w:tcPr>
          <w:p w:rsidR="008D2CBD" w:rsidRPr="00403D10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Центральной избирательной комиссии Чуваш</w:t>
            </w:r>
            <w:r w:rsidRPr="00403D10">
              <w:rPr>
                <w:rFonts w:ascii="Times New Roman" w:hAnsi="Times New Roman" w:cs="Times New Roman"/>
              </w:rPr>
              <w:t>ской Республики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107,8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</w:t>
            </w:r>
          </w:p>
          <w:p w:rsidR="008D2CBD" w:rsidRPr="00597124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Windboat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472</w:t>
            </w:r>
          </w:p>
        </w:tc>
        <w:tc>
          <w:tcPr>
            <w:tcW w:w="2126" w:type="dxa"/>
          </w:tcPr>
          <w:p w:rsidR="008D2CBD" w:rsidRPr="00597124" w:rsidRDefault="008D2CBD" w:rsidP="00AD0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519049</w:t>
            </w: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403D10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Default="008D2CBD" w:rsidP="00E335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A51003" w:rsidRDefault="008D2CBD" w:rsidP="00E3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ФОРД</w:t>
            </w:r>
            <w:r w:rsidRPr="00E335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35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Kuga</w:t>
            </w:r>
            <w:proofErr w:type="spellEnd"/>
          </w:p>
          <w:p w:rsidR="008D2CBD" w:rsidRPr="00426ADE" w:rsidRDefault="008D2CBD" w:rsidP="00E335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AD0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37278,12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F60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F606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213,8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4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934" w:type="dxa"/>
            <w:vMerge w:val="restart"/>
            <w:shd w:val="clear" w:color="auto" w:fill="FFFFFF" w:themeFill="background1"/>
          </w:tcPr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7C6">
              <w:rPr>
                <w:rFonts w:ascii="Times New Roman" w:eastAsia="Times New Roman" w:hAnsi="Times New Roman" w:cs="Times New Roman"/>
                <w:b/>
                <w:lang w:eastAsia="ru-RU"/>
              </w:rPr>
              <w:t>МИХАЙЛОВ</w:t>
            </w:r>
          </w:p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7C6">
              <w:rPr>
                <w:rFonts w:ascii="Times New Roman" w:eastAsia="Times New Roman" w:hAnsi="Times New Roman" w:cs="Times New Roman"/>
                <w:b/>
                <w:lang w:eastAsia="ru-RU"/>
              </w:rPr>
              <w:t>Игорь</w:t>
            </w:r>
          </w:p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7C6">
              <w:rPr>
                <w:rFonts w:ascii="Times New Roman" w:eastAsia="Times New Roman" w:hAnsi="Times New Roman" w:cs="Times New Roman"/>
                <w:b/>
                <w:lang w:eastAsia="ru-RU"/>
              </w:rPr>
              <w:t>Васильевич</w:t>
            </w:r>
          </w:p>
          <w:p w:rsidR="008D2CBD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  <w:r w:rsidRPr="004607C6">
              <w:rPr>
                <w:rFonts w:ascii="Times New Roman" w:hAnsi="Times New Roman" w:cs="Times New Roman"/>
              </w:rPr>
              <w:t>заместитель председателя Централ</w:t>
            </w:r>
            <w:r>
              <w:rPr>
                <w:rFonts w:ascii="Times New Roman" w:hAnsi="Times New Roman" w:cs="Times New Roman"/>
              </w:rPr>
              <w:t>ьной избирательной комиссии Чуваш</w:t>
            </w:r>
            <w:r w:rsidRPr="004607C6">
              <w:rPr>
                <w:rFonts w:ascii="Times New Roman" w:hAnsi="Times New Roman" w:cs="Times New Roman"/>
              </w:rPr>
              <w:t>ской Республики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C53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C536C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3648529,18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shd w:val="clear" w:color="auto" w:fill="FFFFFF" w:themeFill="background1"/>
          </w:tcPr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607C6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Default="008D2CBD" w:rsidP="00C53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1" w:type="dxa"/>
          </w:tcPr>
          <w:p w:rsidR="008D2CBD" w:rsidRPr="004607C6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6E6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6E6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6E6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6E6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C536C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154857,68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4607C6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6E6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6E6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6E6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4607C6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6E6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6E6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6E6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6E63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34" w:type="dxa"/>
            <w:vMerge w:val="restart"/>
          </w:tcPr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7C6">
              <w:rPr>
                <w:rFonts w:ascii="Times New Roman" w:eastAsia="Times New Roman" w:hAnsi="Times New Roman" w:cs="Times New Roman"/>
                <w:b/>
                <w:lang w:eastAsia="ru-RU"/>
              </w:rPr>
              <w:t>ЕФИМОВ</w:t>
            </w:r>
          </w:p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7C6">
              <w:rPr>
                <w:rFonts w:ascii="Times New Roman" w:eastAsia="Times New Roman" w:hAnsi="Times New Roman" w:cs="Times New Roman"/>
                <w:b/>
                <w:lang w:eastAsia="ru-RU"/>
              </w:rPr>
              <w:t>Олег</w:t>
            </w:r>
          </w:p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7C6">
              <w:rPr>
                <w:rFonts w:ascii="Times New Roman" w:eastAsia="Times New Roman" w:hAnsi="Times New Roman" w:cs="Times New Roman"/>
                <w:b/>
                <w:lang w:eastAsia="ru-RU"/>
              </w:rPr>
              <w:t>Михайлович</w:t>
            </w:r>
          </w:p>
          <w:p w:rsidR="008D2CBD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Pr="004607C6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</w:t>
            </w:r>
            <w:proofErr w:type="gramStart"/>
            <w:r>
              <w:rPr>
                <w:rFonts w:ascii="Times New Roman" w:hAnsi="Times New Roman" w:cs="Times New Roman"/>
              </w:rPr>
              <w:t>Цен-тральной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избирательной комиссии Чувашской Рес</w:t>
            </w:r>
            <w:r w:rsidRPr="004607C6">
              <w:rPr>
                <w:rFonts w:ascii="Times New Roman" w:hAnsi="Times New Roman" w:cs="Times New Roman"/>
              </w:rPr>
              <w:t>публики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2845832,20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128,4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1" w:type="dxa"/>
          </w:tcPr>
          <w:p w:rsidR="008D2CBD" w:rsidRPr="004607C6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D2CBD" w:rsidRPr="007469F5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7469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Лада</w:t>
            </w:r>
            <w:r w:rsidRPr="007469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RS</w:t>
            </w:r>
            <w:r w:rsidRPr="007469F5">
              <w:rPr>
                <w:rFonts w:ascii="Times New Roman" w:hAnsi="Times New Roman" w:cs="Times New Roman"/>
              </w:rPr>
              <w:t>045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7469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7469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LARGUS</w:t>
            </w: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3431338,23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  <w:vMerge w:val="restart"/>
          </w:tcPr>
          <w:p w:rsidR="008D2CBD" w:rsidRPr="004607C6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607C6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27/100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  <w:vMerge w:val="restart"/>
          </w:tcPr>
          <w:p w:rsidR="008D2CBD" w:rsidRPr="004607C6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607C6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35/100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  <w:vMerge w:val="restart"/>
          </w:tcPr>
          <w:p w:rsidR="008D2CBD" w:rsidRPr="004607C6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24563,72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607C6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6A2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19/50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4E19F1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4607C6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7469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934" w:type="dxa"/>
            <w:vMerge w:val="restart"/>
          </w:tcPr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7C6">
              <w:rPr>
                <w:rFonts w:ascii="Times New Roman" w:eastAsia="Times New Roman" w:hAnsi="Times New Roman" w:cs="Times New Roman"/>
                <w:b/>
                <w:lang w:eastAsia="ru-RU"/>
              </w:rPr>
              <w:t>АРИСТОВА</w:t>
            </w:r>
          </w:p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7C6">
              <w:rPr>
                <w:rFonts w:ascii="Times New Roman" w:eastAsia="Times New Roman" w:hAnsi="Times New Roman" w:cs="Times New Roman"/>
                <w:b/>
                <w:lang w:eastAsia="ru-RU"/>
              </w:rPr>
              <w:t>Светлана</w:t>
            </w:r>
          </w:p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7C6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Ивановна</w:t>
            </w:r>
          </w:p>
          <w:p w:rsidR="008D2CBD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Pr="004607C6" w:rsidRDefault="008D2CBD" w:rsidP="004607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7C6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Контрольно-счетной палаты Чувашской </w:t>
            </w:r>
          </w:p>
          <w:p w:rsidR="008D2CBD" w:rsidRPr="004607C6" w:rsidRDefault="008D2CBD" w:rsidP="004607C6">
            <w:pPr>
              <w:pStyle w:val="ConsPlusNormal"/>
              <w:rPr>
                <w:rFonts w:ascii="Times New Roman" w:hAnsi="Times New Roman" w:cs="Times New Roman"/>
              </w:rPr>
            </w:pPr>
            <w:r w:rsidRPr="004607C6">
              <w:rPr>
                <w:rFonts w:ascii="Times New Roman" w:hAnsi="Times New Roman" w:cs="Times New Roman"/>
              </w:rPr>
              <w:t>Республики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602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653772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TERRANO</w:t>
            </w:r>
          </w:p>
        </w:tc>
        <w:tc>
          <w:tcPr>
            <w:tcW w:w="2126" w:type="dxa"/>
          </w:tcPr>
          <w:p w:rsidR="008D2CBD" w:rsidRPr="00653772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3620882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607C6" w:rsidRDefault="008D2CBD" w:rsidP="004607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5109/723100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7231,0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602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607C6" w:rsidRDefault="008D2CBD" w:rsidP="004607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602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607C6" w:rsidRDefault="008D2CBD" w:rsidP="004607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602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607C6" w:rsidRDefault="008D2CBD" w:rsidP="004607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127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602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607C6" w:rsidRDefault="008D2CBD" w:rsidP="004607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602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4607C6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4607C6" w:rsidRDefault="008D2CBD" w:rsidP="004607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934" w:type="dxa"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РОДИОНОВА Ирина </w:t>
            </w:r>
          </w:p>
          <w:p w:rsidR="008D2CBD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Валерьевна</w:t>
            </w:r>
          </w:p>
        </w:tc>
        <w:tc>
          <w:tcPr>
            <w:tcW w:w="1841" w:type="dxa"/>
          </w:tcPr>
          <w:p w:rsidR="008D2CBD" w:rsidRPr="00762CA2" w:rsidRDefault="008D2CBD" w:rsidP="00762C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аместитель Председателя Контрольно-счетной палаты Чувашской Республики</w:t>
            </w:r>
          </w:p>
        </w:tc>
        <w:tc>
          <w:tcPr>
            <w:tcW w:w="1277" w:type="dxa"/>
          </w:tcPr>
          <w:p w:rsidR="008D2CBD" w:rsidRPr="00653772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1193727,01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Default="008D2CBD" w:rsidP="004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4607C6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934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ЯКОВЛЕВА</w:t>
            </w:r>
          </w:p>
          <w:p w:rsidR="008D2CBD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Елена Геннадьевна</w:t>
            </w:r>
          </w:p>
        </w:tc>
        <w:tc>
          <w:tcPr>
            <w:tcW w:w="1841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аместитель Председателя Контрольно-счетной палаты Чувашской Республики</w:t>
            </w:r>
          </w:p>
          <w:p w:rsidR="008D2CBD" w:rsidRPr="004607C6" w:rsidRDefault="008D2CBD" w:rsidP="002116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127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3B420C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МОНТЕРО СПОРТ 4</w:t>
            </w:r>
            <w:r>
              <w:rPr>
                <w:rFonts w:ascii="Times New Roman" w:hAnsi="Times New Roman" w:cs="Times New Roman"/>
                <w:lang w:val="en-US"/>
              </w:rPr>
              <w:t>WD</w:t>
            </w: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1200958,90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</w:tcPr>
          <w:p w:rsidR="008D2CBD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7"/>
            <w:vMerge w:val="restart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7"/>
            <w:vMerge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934" w:type="dxa"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ИРАКИНА 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Ирина Анатольевна</w:t>
            </w:r>
          </w:p>
        </w:tc>
        <w:tc>
          <w:tcPr>
            <w:tcW w:w="1841" w:type="dxa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удитор Контрольно-счетной палаты Чувашской Республики</w:t>
            </w:r>
          </w:p>
          <w:p w:rsidR="008D2CBD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3B420C" w:rsidRDefault="008D2CBD" w:rsidP="000E2D4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RENAULT SANDERO </w:t>
            </w:r>
          </w:p>
        </w:tc>
        <w:tc>
          <w:tcPr>
            <w:tcW w:w="2126" w:type="dxa"/>
          </w:tcPr>
          <w:p w:rsidR="008D2CBD" w:rsidRPr="003B420C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1527061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8D2CBD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3B420C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934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НИКИФОРОВА </w:t>
            </w:r>
            <w:proofErr w:type="spellStart"/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Неонилла</w:t>
            </w:r>
            <w:proofErr w:type="spellEnd"/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Ивановна</w:t>
            </w:r>
          </w:p>
        </w:tc>
        <w:tc>
          <w:tcPr>
            <w:tcW w:w="1841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удитор Контрольно-счетной палаты Чувашской Республики</w:t>
            </w:r>
          </w:p>
          <w:p w:rsidR="008D2CBD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1139187,41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127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934" w:type="dxa"/>
          </w:tcPr>
          <w:p w:rsidR="008D2CBD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ЛЬВОВА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Ольга Валерьевна</w:t>
            </w:r>
          </w:p>
        </w:tc>
        <w:tc>
          <w:tcPr>
            <w:tcW w:w="1841" w:type="dxa"/>
          </w:tcPr>
          <w:p w:rsidR="008D2CBD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аудитор Контрольно-счетной палаты Чувашской</w:t>
            </w: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Республики</w:t>
            </w: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644C91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2126" w:type="dxa"/>
          </w:tcPr>
          <w:p w:rsidR="008D2CBD" w:rsidRPr="00644C91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974173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39193,75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934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РЫБАКОВ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Николаевич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Уполномоченный по защите прав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предпринимате</w:t>
            </w: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лей в Чувашской Республике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Фабия</w:t>
            </w:r>
          </w:p>
        </w:tc>
        <w:tc>
          <w:tcPr>
            <w:tcW w:w="2126" w:type="dxa"/>
          </w:tcPr>
          <w:p w:rsidR="008D2CBD" w:rsidRPr="000E2D4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4066146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7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644C91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1" w:type="dxa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1166548,94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E0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E0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E0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E0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E0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E0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934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ФЕДОРОВА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Алевтина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Николаевна</w:t>
            </w:r>
          </w:p>
          <w:p w:rsidR="008D2CBD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2CBD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Уполномоченный</w:t>
            </w:r>
          </w:p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правам ребенка в Чувашской Рес</w:t>
            </w: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публике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2425313,05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952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 доли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1" w:type="dxa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157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157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1570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Приора</w:t>
            </w: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1707366,21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934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РОМАНОВ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Сергей 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Валерьевич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 xml:space="preserve">Уполномоченный по правам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человека в Чувашской Республике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912,0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2621559,77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563" w:type="dxa"/>
            <w:gridSpan w:val="2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36" w:type="dxa"/>
            <w:gridSpan w:val="5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D2CBD" w:rsidRPr="00426ADE" w:rsidRDefault="008D2CBD" w:rsidP="00127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38" w:type="dxa"/>
            <w:gridSpan w:val="2"/>
            <w:tcBorders>
              <w:bottom w:val="double" w:sz="4" w:space="0" w:color="auto"/>
            </w:tcBorders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563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406579,73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3E178B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7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vAlign w:val="center"/>
          </w:tcPr>
          <w:p w:rsidR="008D2CBD" w:rsidRPr="00426ADE" w:rsidRDefault="008D2CBD" w:rsidP="003E1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912,0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 w:val="restart"/>
          </w:tcPr>
          <w:p w:rsidR="008D2CBD" w:rsidRPr="00A94F93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Pr="00426ADE" w:rsidRDefault="008D2CBD" w:rsidP="00B80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984" w:type="dxa"/>
            <w:gridSpan w:val="2"/>
          </w:tcPr>
          <w:p w:rsidR="008D2CBD" w:rsidRPr="00426ADE" w:rsidRDefault="008D2CBD" w:rsidP="00B800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607425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D2CBD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  <w:bookmarkStart w:id="0" w:name="_GoBack"/>
            <w:bookmarkEnd w:id="0"/>
          </w:p>
        </w:tc>
        <w:tc>
          <w:tcPr>
            <w:tcW w:w="1984" w:type="dxa"/>
            <w:gridSpan w:val="2"/>
          </w:tcPr>
          <w:p w:rsidR="008D2CBD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3E178B">
        <w:tc>
          <w:tcPr>
            <w:tcW w:w="470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7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8D2CBD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6" w:type="dxa"/>
            <w:gridSpan w:val="2"/>
            <w:vAlign w:val="center"/>
          </w:tcPr>
          <w:p w:rsidR="008D2CBD" w:rsidRDefault="008D2CBD" w:rsidP="003E1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912,0</w:t>
            </w:r>
          </w:p>
        </w:tc>
        <w:tc>
          <w:tcPr>
            <w:tcW w:w="1984" w:type="dxa"/>
            <w:gridSpan w:val="2"/>
          </w:tcPr>
          <w:p w:rsidR="008D2CBD" w:rsidRDefault="008D2CBD" w:rsidP="00394F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6ADE" w:rsidRPr="00426ADE" w:rsidRDefault="00426ADE">
      <w:pPr>
        <w:pStyle w:val="ConsPlusNormal"/>
        <w:jc w:val="both"/>
        <w:rPr>
          <w:rFonts w:ascii="Times New Roman" w:hAnsi="Times New Roman" w:cs="Times New Roman"/>
        </w:rPr>
      </w:pPr>
    </w:p>
    <w:p w:rsidR="00426ADE" w:rsidRPr="00426ADE" w:rsidRDefault="00426ADE">
      <w:pPr>
        <w:pStyle w:val="ConsPlusNormal"/>
        <w:jc w:val="both"/>
        <w:rPr>
          <w:rFonts w:ascii="Times New Roman" w:hAnsi="Times New Roman" w:cs="Times New Roman"/>
        </w:rPr>
      </w:pPr>
    </w:p>
    <w:p w:rsidR="00426ADE" w:rsidRPr="00426ADE" w:rsidRDefault="00426AD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A3F3A" w:rsidRPr="00426ADE" w:rsidRDefault="004A3F3A">
      <w:pPr>
        <w:rPr>
          <w:rFonts w:ascii="Times New Roman" w:hAnsi="Times New Roman" w:cs="Times New Roman"/>
        </w:rPr>
      </w:pPr>
    </w:p>
    <w:sectPr w:rsidR="004A3F3A" w:rsidRPr="00426ADE" w:rsidSect="00460C5E">
      <w:pgSz w:w="23814" w:h="16839" w:orient="landscape" w:code="8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68" w:rsidRDefault="001C5568" w:rsidP="00C2257F">
      <w:pPr>
        <w:spacing w:after="0" w:line="240" w:lineRule="auto"/>
      </w:pPr>
      <w:r>
        <w:separator/>
      </w:r>
    </w:p>
  </w:endnote>
  <w:endnote w:type="continuationSeparator" w:id="0">
    <w:p w:rsidR="001C5568" w:rsidRDefault="001C5568" w:rsidP="00C2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68" w:rsidRDefault="001C5568" w:rsidP="00C2257F">
      <w:pPr>
        <w:spacing w:after="0" w:line="240" w:lineRule="auto"/>
      </w:pPr>
      <w:r>
        <w:separator/>
      </w:r>
    </w:p>
  </w:footnote>
  <w:footnote w:type="continuationSeparator" w:id="0">
    <w:p w:rsidR="001C5568" w:rsidRDefault="001C5568" w:rsidP="00C22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47B0"/>
    <w:multiLevelType w:val="multilevel"/>
    <w:tmpl w:val="BB3E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DE"/>
    <w:rsid w:val="00017244"/>
    <w:rsid w:val="000346D7"/>
    <w:rsid w:val="00063956"/>
    <w:rsid w:val="000C0AB0"/>
    <w:rsid w:val="000C4B8D"/>
    <w:rsid w:val="000E2D4D"/>
    <w:rsid w:val="000E3BAB"/>
    <w:rsid w:val="000E772F"/>
    <w:rsid w:val="00127F9E"/>
    <w:rsid w:val="00134438"/>
    <w:rsid w:val="00140705"/>
    <w:rsid w:val="00140D0C"/>
    <w:rsid w:val="00157033"/>
    <w:rsid w:val="0016494A"/>
    <w:rsid w:val="001710CD"/>
    <w:rsid w:val="00171B84"/>
    <w:rsid w:val="001B09E4"/>
    <w:rsid w:val="001C5568"/>
    <w:rsid w:val="001C66DC"/>
    <w:rsid w:val="001F3263"/>
    <w:rsid w:val="001F62CD"/>
    <w:rsid w:val="00211684"/>
    <w:rsid w:val="002119DA"/>
    <w:rsid w:val="00241CEA"/>
    <w:rsid w:val="00265B79"/>
    <w:rsid w:val="0028136D"/>
    <w:rsid w:val="002A547F"/>
    <w:rsid w:val="002C71A0"/>
    <w:rsid w:val="002D0E76"/>
    <w:rsid w:val="003574F5"/>
    <w:rsid w:val="00394FE2"/>
    <w:rsid w:val="003B160B"/>
    <w:rsid w:val="003B420C"/>
    <w:rsid w:val="003C2169"/>
    <w:rsid w:val="003C4099"/>
    <w:rsid w:val="003D2F8E"/>
    <w:rsid w:val="003D3C56"/>
    <w:rsid w:val="003E178B"/>
    <w:rsid w:val="003F5258"/>
    <w:rsid w:val="00403D10"/>
    <w:rsid w:val="00426ADE"/>
    <w:rsid w:val="00450021"/>
    <w:rsid w:val="00454D31"/>
    <w:rsid w:val="004607C6"/>
    <w:rsid w:val="00460C5E"/>
    <w:rsid w:val="00472EAB"/>
    <w:rsid w:val="00495B0C"/>
    <w:rsid w:val="004A3F3A"/>
    <w:rsid w:val="004A7672"/>
    <w:rsid w:val="004C737E"/>
    <w:rsid w:val="004E7231"/>
    <w:rsid w:val="00513043"/>
    <w:rsid w:val="00516D9D"/>
    <w:rsid w:val="00533E7D"/>
    <w:rsid w:val="00536480"/>
    <w:rsid w:val="005900F5"/>
    <w:rsid w:val="00597124"/>
    <w:rsid w:val="005A7FD2"/>
    <w:rsid w:val="005B0A05"/>
    <w:rsid w:val="005C576A"/>
    <w:rsid w:val="005F5C0B"/>
    <w:rsid w:val="00602466"/>
    <w:rsid w:val="00607425"/>
    <w:rsid w:val="00607ACD"/>
    <w:rsid w:val="00611227"/>
    <w:rsid w:val="00637FD4"/>
    <w:rsid w:val="00644C91"/>
    <w:rsid w:val="00653772"/>
    <w:rsid w:val="00683238"/>
    <w:rsid w:val="006A2FE6"/>
    <w:rsid w:val="006A3E2F"/>
    <w:rsid w:val="006B20A1"/>
    <w:rsid w:val="006C7E33"/>
    <w:rsid w:val="006D2965"/>
    <w:rsid w:val="006D405F"/>
    <w:rsid w:val="006D6480"/>
    <w:rsid w:val="006D6681"/>
    <w:rsid w:val="006E63CF"/>
    <w:rsid w:val="006F323F"/>
    <w:rsid w:val="00711895"/>
    <w:rsid w:val="0072207B"/>
    <w:rsid w:val="0074556A"/>
    <w:rsid w:val="00745845"/>
    <w:rsid w:val="007469F5"/>
    <w:rsid w:val="00760414"/>
    <w:rsid w:val="00762CA2"/>
    <w:rsid w:val="00765AD7"/>
    <w:rsid w:val="00765C2C"/>
    <w:rsid w:val="00772DA0"/>
    <w:rsid w:val="0077701F"/>
    <w:rsid w:val="007A0B0B"/>
    <w:rsid w:val="007A43C3"/>
    <w:rsid w:val="007D5DFF"/>
    <w:rsid w:val="007D7416"/>
    <w:rsid w:val="007F071F"/>
    <w:rsid w:val="0082412D"/>
    <w:rsid w:val="00840DBE"/>
    <w:rsid w:val="00863854"/>
    <w:rsid w:val="008C43C8"/>
    <w:rsid w:val="008C43E3"/>
    <w:rsid w:val="008D2CBD"/>
    <w:rsid w:val="00907DD3"/>
    <w:rsid w:val="00932000"/>
    <w:rsid w:val="00947296"/>
    <w:rsid w:val="00951E04"/>
    <w:rsid w:val="00952E31"/>
    <w:rsid w:val="00966DB3"/>
    <w:rsid w:val="00967E5F"/>
    <w:rsid w:val="00974806"/>
    <w:rsid w:val="00985699"/>
    <w:rsid w:val="009B4744"/>
    <w:rsid w:val="00A073B6"/>
    <w:rsid w:val="00A16AF3"/>
    <w:rsid w:val="00A27B96"/>
    <w:rsid w:val="00A33116"/>
    <w:rsid w:val="00A51003"/>
    <w:rsid w:val="00A54D3D"/>
    <w:rsid w:val="00A649CD"/>
    <w:rsid w:val="00A76E8E"/>
    <w:rsid w:val="00A918A8"/>
    <w:rsid w:val="00A92C4B"/>
    <w:rsid w:val="00A96A60"/>
    <w:rsid w:val="00AD0138"/>
    <w:rsid w:val="00AD279A"/>
    <w:rsid w:val="00AE18F8"/>
    <w:rsid w:val="00AE2643"/>
    <w:rsid w:val="00B03E1C"/>
    <w:rsid w:val="00B1769A"/>
    <w:rsid w:val="00B3544F"/>
    <w:rsid w:val="00B55EAE"/>
    <w:rsid w:val="00B7219D"/>
    <w:rsid w:val="00B77216"/>
    <w:rsid w:val="00B800C4"/>
    <w:rsid w:val="00BA4F17"/>
    <w:rsid w:val="00BA7A8C"/>
    <w:rsid w:val="00BB128B"/>
    <w:rsid w:val="00BB31FA"/>
    <w:rsid w:val="00C003F0"/>
    <w:rsid w:val="00C1231B"/>
    <w:rsid w:val="00C1471C"/>
    <w:rsid w:val="00C2257F"/>
    <w:rsid w:val="00C2401A"/>
    <w:rsid w:val="00C31923"/>
    <w:rsid w:val="00C536CD"/>
    <w:rsid w:val="00C53FEA"/>
    <w:rsid w:val="00C60CFF"/>
    <w:rsid w:val="00C65613"/>
    <w:rsid w:val="00C94318"/>
    <w:rsid w:val="00CA263E"/>
    <w:rsid w:val="00CB1F1B"/>
    <w:rsid w:val="00CE05D8"/>
    <w:rsid w:val="00CF2B10"/>
    <w:rsid w:val="00D4354A"/>
    <w:rsid w:val="00D44AC5"/>
    <w:rsid w:val="00D52386"/>
    <w:rsid w:val="00D742CA"/>
    <w:rsid w:val="00DB369A"/>
    <w:rsid w:val="00E03C8A"/>
    <w:rsid w:val="00E33532"/>
    <w:rsid w:val="00E91572"/>
    <w:rsid w:val="00E97216"/>
    <w:rsid w:val="00EA6F38"/>
    <w:rsid w:val="00EB0863"/>
    <w:rsid w:val="00EB740D"/>
    <w:rsid w:val="00ED00BC"/>
    <w:rsid w:val="00F60694"/>
    <w:rsid w:val="00F75DC0"/>
    <w:rsid w:val="00FB025A"/>
    <w:rsid w:val="00FB4CC7"/>
    <w:rsid w:val="00FD2813"/>
    <w:rsid w:val="00FE786A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6A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257F"/>
  </w:style>
  <w:style w:type="paragraph" w:styleId="a5">
    <w:name w:val="footer"/>
    <w:basedOn w:val="a"/>
    <w:link w:val="a6"/>
    <w:uiPriority w:val="99"/>
    <w:unhideWhenUsed/>
    <w:rsid w:val="00C2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257F"/>
  </w:style>
  <w:style w:type="paragraph" w:styleId="a7">
    <w:name w:val="Balloon Text"/>
    <w:basedOn w:val="a"/>
    <w:link w:val="a8"/>
    <w:uiPriority w:val="99"/>
    <w:semiHidden/>
    <w:unhideWhenUsed/>
    <w:rsid w:val="005B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0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6A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257F"/>
  </w:style>
  <w:style w:type="paragraph" w:styleId="a5">
    <w:name w:val="footer"/>
    <w:basedOn w:val="a"/>
    <w:link w:val="a6"/>
    <w:uiPriority w:val="99"/>
    <w:unhideWhenUsed/>
    <w:rsid w:val="00C2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257F"/>
  </w:style>
  <w:style w:type="paragraph" w:styleId="a7">
    <w:name w:val="Balloon Text"/>
    <w:basedOn w:val="a"/>
    <w:link w:val="a8"/>
    <w:uiPriority w:val="99"/>
    <w:semiHidden/>
    <w:unhideWhenUsed/>
    <w:rsid w:val="005B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0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4D570-569A-4F3A-892C-8F7203EC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12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АГЧР Уткин Алексей Геннадьевич</dc:creator>
  <cp:lastModifiedBy>АГЧР Крылов Иван Александрович</cp:lastModifiedBy>
  <cp:revision>9</cp:revision>
  <cp:lastPrinted>2022-04-25T08:12:00Z</cp:lastPrinted>
  <dcterms:created xsi:type="dcterms:W3CDTF">2022-05-04T08:30:00Z</dcterms:created>
  <dcterms:modified xsi:type="dcterms:W3CDTF">2022-05-20T07:19:00Z</dcterms:modified>
</cp:coreProperties>
</file>