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C2" w:rsidRDefault="00CF32ED" w:rsidP="00AF63C2">
      <w:pPr>
        <w:jc w:val="center"/>
        <w:rPr>
          <w:rFonts w:ascii="Times New Roman" w:hAnsi="Times New Roman" w:cs="Times New Roman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Сведения </w:t>
      </w:r>
    </w:p>
    <w:p w:rsidR="008C7208" w:rsidRPr="00AF63C2" w:rsidRDefault="00CF32ED" w:rsidP="00AF63C2">
      <w:pPr>
        <w:spacing w:after="0"/>
        <w:jc w:val="center"/>
        <w:rPr>
          <w:rStyle w:val="StrongEmphasis"/>
          <w:rFonts w:ascii="Times New Roman" w:hAnsi="Times New Roman" w:cs="Times New Roman"/>
          <w:b w:val="0"/>
          <w:bCs w:val="0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8C7208" w:rsidRPr="008C7208" w:rsidRDefault="008C7208" w:rsidP="00AF63C2">
      <w:pPr>
        <w:spacing w:after="0" w:line="240" w:lineRule="auto"/>
        <w:contextualSpacing/>
        <w:jc w:val="center"/>
        <w:rPr>
          <w:rStyle w:val="StrongEmphasis"/>
          <w:rFonts w:ascii="Times New Roman" w:hAnsi="Times New Roman" w:cs="Times New Roman"/>
          <w:color w:val="333333"/>
          <w:sz w:val="24"/>
          <w:szCs w:val="24"/>
        </w:rPr>
      </w:pPr>
      <w:r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предоставленные федеральным государственным гражданским служащим Беликовой Татьяной Николаевной </w:t>
      </w:r>
    </w:p>
    <w:p w:rsidR="008438BD" w:rsidRPr="008C7208" w:rsidRDefault="008C7208" w:rsidP="00AF63C2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за период с 1 января 20</w:t>
      </w:r>
      <w:r w:rsidR="006C10F5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21</w:t>
      </w:r>
      <w:r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 г. по 31 декабря 20</w:t>
      </w:r>
      <w:r w:rsidR="006C10F5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>21</w:t>
      </w:r>
      <w:r w:rsidR="00CF32ED" w:rsidRPr="008C7208">
        <w:rPr>
          <w:rStyle w:val="StrongEmphasis"/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8438BD" w:rsidRDefault="00CF32ED" w:rsidP="00AF63C2">
      <w:pPr>
        <w:spacing w:after="0" w:line="240" w:lineRule="auto"/>
        <w:contextualSpacing/>
        <w:jc w:val="center"/>
      </w:pPr>
      <w:r>
        <w:rPr>
          <w:rFonts w:eastAsia="Times New Roman;Times New Roman"/>
        </w:rPr>
        <w:t xml:space="preserve"> </w:t>
      </w:r>
    </w:p>
    <w:tbl>
      <w:tblPr>
        <w:tblW w:w="1539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1959"/>
        <w:gridCol w:w="1248"/>
        <w:gridCol w:w="1047"/>
        <w:gridCol w:w="1361"/>
        <w:gridCol w:w="805"/>
        <w:gridCol w:w="1025"/>
        <w:gridCol w:w="971"/>
        <w:gridCol w:w="805"/>
        <w:gridCol w:w="949"/>
        <w:gridCol w:w="1225"/>
        <w:gridCol w:w="1312"/>
        <w:gridCol w:w="2069"/>
      </w:tblGrid>
      <w:tr w:rsidR="00D30EE8" w:rsidTr="00CD2E14">
        <w:trPr>
          <w:trHeight w:val="64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proofErr w:type="gramStart"/>
            <w:r>
              <w:rPr>
                <w:sz w:val="20"/>
                <w:szCs w:val="20"/>
              </w:rPr>
              <w:t>Транспорт-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Pr="002539DC" w:rsidRDefault="00CF32E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  <w:r w:rsidR="009F26D8" w:rsidRPr="002539DC">
              <w:rPr>
                <w:rFonts w:asciiTheme="minorHAnsi" w:hAnsiTheme="minorHAnsi"/>
                <w:sz w:val="20"/>
                <w:szCs w:val="20"/>
              </w:rPr>
              <w:t>&lt;1&gt;</w:t>
            </w:r>
          </w:p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Pr="009F26D8" w:rsidRDefault="00CF32E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  <w:r w:rsidR="009F26D8">
              <w:rPr>
                <w:sz w:val="20"/>
                <w:szCs w:val="20"/>
              </w:rPr>
              <w:t xml:space="preserve"> счет которых совершена сделка&lt;</w:t>
            </w:r>
            <w:r w:rsidR="009F26D8" w:rsidRPr="009F26D8">
              <w:rPr>
                <w:rFonts w:asciiTheme="minorHAnsi" w:hAnsiTheme="minorHAnsi"/>
                <w:sz w:val="20"/>
                <w:szCs w:val="20"/>
              </w:rPr>
              <w:t>2</w:t>
            </w:r>
            <w:r w:rsidR="009F26D8">
              <w:rPr>
                <w:sz w:val="20"/>
                <w:szCs w:val="20"/>
              </w:rPr>
              <w:t>&gt;</w:t>
            </w:r>
          </w:p>
          <w:p w:rsidR="008438BD" w:rsidRPr="009F26D8" w:rsidRDefault="00CF32E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Times New Roman;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</w:t>
            </w:r>
            <w:r w:rsidR="009F26D8">
              <w:rPr>
                <w:sz w:val="20"/>
                <w:szCs w:val="20"/>
              </w:rPr>
              <w:t>ретенного имущества, источники)</w:t>
            </w:r>
          </w:p>
          <w:p w:rsidR="008438BD" w:rsidRDefault="0084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2D46" w:rsidTr="00CD2E14">
        <w:trPr>
          <w:trHeight w:val="6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CF3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8BD" w:rsidRDefault="008438B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E2D46" w:rsidTr="001B7AD1">
        <w:trPr>
          <w:trHeight w:val="52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Беликова Т.Н.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руководителя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Роскомнадзора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Калужской области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</w:t>
            </w:r>
            <w:r w:rsidR="00BE2D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дома 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2539DC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  <w:p w:rsidR="002539DC" w:rsidRDefault="002539DC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9DC" w:rsidRDefault="006C10F5" w:rsidP="00BE2D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1104820,32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5C2F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140,9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8111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95C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95C1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496,0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часть жилого дома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369,0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Tr="001B7AD1">
        <w:trPr>
          <w:trHeight w:val="529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Tr="00BE2D46">
        <w:trPr>
          <w:trHeight w:val="874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075E57" w:rsidRDefault="001527D8" w:rsidP="00CD2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E2D46" w:rsidRPr="00160C9B" w:rsidTr="00BE2D46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E14" w:rsidRPr="00D01A81" w:rsidRDefault="00CD2E14" w:rsidP="00CD2E1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1A81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 жилой дом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3D107C" w:rsidP="00253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30EE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D30EE8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160C9B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                            </w:t>
            </w:r>
            <w:r w:rsidR="00BE2D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Volkswagen </w:t>
            </w:r>
            <w:r w:rsidR="00BE2D46" w:rsidRPr="00BE2D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Polo</w:t>
            </w:r>
          </w:p>
          <w:p w:rsidR="00CD2E14" w:rsidRPr="00E8338F" w:rsidRDefault="00CD2E14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/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                                    Chevrolet </w:t>
            </w:r>
            <w:proofErr w:type="spellStart"/>
            <w:r w:rsidRPr="00160C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Lacetti</w:t>
            </w:r>
            <w:bookmarkStart w:id="0" w:name="_GoBack"/>
            <w:bookmarkEnd w:id="0"/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E14" w:rsidRPr="00160C9B" w:rsidRDefault="006C10F5" w:rsidP="00BE2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836962,64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160C9B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E2D46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B7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часть жилого дома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жилой дом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E2D46" w:rsidRDefault="00BE2D46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CD2E14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Часть жилого дома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CD2E14"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E14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E14" w:rsidRPr="00B30B72" w:rsidRDefault="00CD2E14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7749E6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7D8" w:rsidRPr="00426687" w:rsidRDefault="001527D8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7D8" w:rsidRPr="00E8338F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2539DC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</w:t>
            </w:r>
            <w:r w:rsidR="00BE2D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дома 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140,9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496,0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часть жилого дома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369,0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BE2D46">
        <w:trPr>
          <w:trHeight w:val="311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7749E6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7D8" w:rsidRPr="00E8338F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Default="001527D8" w:rsidP="00B87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27D8" w:rsidRDefault="001527D8" w:rsidP="00B87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7D8" w:rsidRPr="00B30B72" w:rsidRDefault="001527D8" w:rsidP="00B87A8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041080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3C2" w:rsidRPr="00426687" w:rsidRDefault="00AF63C2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3C2" w:rsidRPr="00E8338F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2539DC" w:rsidP="00CD2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</w:t>
            </w:r>
            <w:r w:rsidR="00BE2D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75,8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539DC" w:rsidRDefault="002539DC" w:rsidP="00CD2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2539DC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CD2E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Часть 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дома                  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140,9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371,0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жилой дом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496,0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041080"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часть жилого дома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369,0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BE2D46">
        <w:trPr>
          <w:trHeight w:val="343"/>
        </w:trPr>
        <w:tc>
          <w:tcPr>
            <w:tcW w:w="62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2D46" w:rsidRPr="00B30B72" w:rsidTr="00041080"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E8338F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Default="00AF63C2" w:rsidP="009C5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63C2" w:rsidRDefault="00AF63C2" w:rsidP="009C51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63C2" w:rsidRPr="00B30B72" w:rsidRDefault="00AF63C2" w:rsidP="009C51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38BD" w:rsidRPr="00D32530" w:rsidRDefault="008438BD">
      <w:pPr>
        <w:jc w:val="both"/>
        <w:rPr>
          <w:sz w:val="16"/>
          <w:szCs w:val="16"/>
        </w:rPr>
      </w:pPr>
    </w:p>
    <w:sectPr w:rsidR="008438BD" w:rsidRPr="00D32530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BD"/>
    <w:rsid w:val="00010895"/>
    <w:rsid w:val="00055352"/>
    <w:rsid w:val="00075E57"/>
    <w:rsid w:val="00092273"/>
    <w:rsid w:val="001527D8"/>
    <w:rsid w:val="00160C9B"/>
    <w:rsid w:val="002159E1"/>
    <w:rsid w:val="002539DC"/>
    <w:rsid w:val="002867ED"/>
    <w:rsid w:val="002B6AC5"/>
    <w:rsid w:val="002F7B7F"/>
    <w:rsid w:val="0037774C"/>
    <w:rsid w:val="003D107C"/>
    <w:rsid w:val="00426687"/>
    <w:rsid w:val="00433B67"/>
    <w:rsid w:val="004A6B03"/>
    <w:rsid w:val="005C2F0C"/>
    <w:rsid w:val="005C5ACB"/>
    <w:rsid w:val="005D493D"/>
    <w:rsid w:val="00616ED1"/>
    <w:rsid w:val="00622B37"/>
    <w:rsid w:val="006C10F5"/>
    <w:rsid w:val="00811175"/>
    <w:rsid w:val="008438BD"/>
    <w:rsid w:val="008C7208"/>
    <w:rsid w:val="00960CAF"/>
    <w:rsid w:val="009C519C"/>
    <w:rsid w:val="009F26D8"/>
    <w:rsid w:val="00A55846"/>
    <w:rsid w:val="00AF5A63"/>
    <w:rsid w:val="00AF63C2"/>
    <w:rsid w:val="00B30B72"/>
    <w:rsid w:val="00B87A8B"/>
    <w:rsid w:val="00BA69F2"/>
    <w:rsid w:val="00BE2D46"/>
    <w:rsid w:val="00C33974"/>
    <w:rsid w:val="00C36037"/>
    <w:rsid w:val="00C4382C"/>
    <w:rsid w:val="00C95C13"/>
    <w:rsid w:val="00CD2E14"/>
    <w:rsid w:val="00CE62B7"/>
    <w:rsid w:val="00CF101C"/>
    <w:rsid w:val="00CF32ED"/>
    <w:rsid w:val="00D01A81"/>
    <w:rsid w:val="00D30EE8"/>
    <w:rsid w:val="00D32530"/>
    <w:rsid w:val="00D55D34"/>
    <w:rsid w:val="00E8338F"/>
    <w:rsid w:val="00ED26A5"/>
    <w:rsid w:val="00EF7C68"/>
    <w:rsid w:val="00F2568D"/>
    <w:rsid w:val="00F75978"/>
    <w:rsid w:val="00F8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89122-1D57-4E25-B0BE-253B8CB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;Times New Roman" w:eastAsia="Calibri" w:hAnsi="Times New Roman;Times New Roman" w:cs="Times New Roman;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dc:description/>
  <cp:lastModifiedBy>Бухгалтерия</cp:lastModifiedBy>
  <cp:revision>2</cp:revision>
  <dcterms:created xsi:type="dcterms:W3CDTF">2022-03-25T13:28:00Z</dcterms:created>
  <dcterms:modified xsi:type="dcterms:W3CDTF">2022-03-25T13:28:00Z</dcterms:modified>
  <dc:language>en-US</dc:language>
</cp:coreProperties>
</file>