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B88" w:rsidRDefault="00172B88" w:rsidP="00580DD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Сч</w:t>
      </w:r>
      <w:r w:rsidR="00BA5577">
        <w:rPr>
          <w:rFonts w:ascii="PT Astra Serif" w:hAnsi="PT Astra Serif"/>
          <w:b/>
          <w:sz w:val="28"/>
          <w:szCs w:val="28"/>
        </w:rPr>
        <w:t>е</w:t>
      </w:r>
      <w:r>
        <w:rPr>
          <w:rFonts w:ascii="PT Astra Serif" w:hAnsi="PT Astra Serif"/>
          <w:b/>
          <w:sz w:val="28"/>
          <w:szCs w:val="28"/>
        </w:rPr>
        <w:t xml:space="preserve">тная палата города Ноябрьска </w:t>
      </w:r>
    </w:p>
    <w:p w:rsidR="00172B88" w:rsidRDefault="00172B88" w:rsidP="00580DDD">
      <w:pPr>
        <w:jc w:val="center"/>
        <w:rPr>
          <w:rFonts w:ascii="PT Astra Serif" w:hAnsi="PT Astra Serif"/>
          <w:b/>
          <w:sz w:val="28"/>
          <w:szCs w:val="28"/>
          <w:u w:val="single"/>
        </w:rPr>
      </w:pPr>
    </w:p>
    <w:p w:rsidR="00172B88" w:rsidRDefault="00172B88" w:rsidP="00580DD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172B88" w:rsidRDefault="00172B88" w:rsidP="00580DDD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 период с 01 января 2020 года по 31 декабря 2020 года</w:t>
      </w:r>
    </w:p>
    <w:p w:rsidR="00172B88" w:rsidRDefault="00172B88" w:rsidP="00580DDD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vertAnchor="text" w:horzAnchor="margin" w:tblpX="-459" w:tblpY="158"/>
        <w:tblW w:w="15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1718"/>
        <w:gridCol w:w="1275"/>
        <w:gridCol w:w="1418"/>
        <w:gridCol w:w="1559"/>
        <w:gridCol w:w="851"/>
        <w:gridCol w:w="850"/>
        <w:gridCol w:w="1418"/>
        <w:gridCol w:w="9"/>
        <w:gridCol w:w="701"/>
        <w:gridCol w:w="851"/>
        <w:gridCol w:w="1843"/>
        <w:gridCol w:w="1417"/>
        <w:gridCol w:w="1389"/>
      </w:tblGrid>
      <w:tr w:rsidR="002E07D0" w:rsidRPr="00172B88" w:rsidTr="00172B88">
        <w:trPr>
          <w:trHeight w:val="542"/>
        </w:trPr>
        <w:tc>
          <w:tcPr>
            <w:tcW w:w="515" w:type="dxa"/>
            <w:vMerge w:val="restart"/>
            <w:shd w:val="clear" w:color="auto" w:fill="auto"/>
          </w:tcPr>
          <w:p w:rsidR="002E07D0" w:rsidRPr="00580DDD" w:rsidRDefault="002E07D0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№</w:t>
            </w:r>
          </w:p>
          <w:p w:rsidR="002E07D0" w:rsidRPr="00580DDD" w:rsidRDefault="002E07D0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п/п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2E07D0" w:rsidRPr="00580DDD" w:rsidRDefault="002E07D0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 xml:space="preserve">Фамилия </w:t>
            </w:r>
            <w:r w:rsidR="00172B88" w:rsidRPr="00580DDD">
              <w:rPr>
                <w:rFonts w:ascii="PT Astra Serif" w:hAnsi="PT Astra Serif"/>
                <w:i/>
                <w:sz w:val="18"/>
                <w:szCs w:val="18"/>
              </w:rPr>
              <w:t>и</w:t>
            </w:r>
            <w:r w:rsidRPr="00580DDD">
              <w:rPr>
                <w:rFonts w:ascii="PT Astra Serif" w:hAnsi="PT Astra Serif"/>
                <w:i/>
                <w:sz w:val="18"/>
                <w:szCs w:val="18"/>
              </w:rPr>
              <w:t xml:space="preserve">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2E07D0" w:rsidRPr="00580DDD" w:rsidRDefault="002E07D0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172B88" w:rsidRPr="00580DDD" w:rsidRDefault="002E07D0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 xml:space="preserve">Объекты недвижимости, </w:t>
            </w:r>
          </w:p>
          <w:p w:rsidR="002E07D0" w:rsidRPr="00580DDD" w:rsidRDefault="002E07D0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979" w:type="dxa"/>
            <w:gridSpan w:val="4"/>
            <w:shd w:val="clear" w:color="auto" w:fill="auto"/>
          </w:tcPr>
          <w:p w:rsidR="002E07D0" w:rsidRPr="00580DDD" w:rsidRDefault="002E07D0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E07D0" w:rsidRPr="00580DDD" w:rsidRDefault="002E07D0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Транспортные</w:t>
            </w:r>
          </w:p>
          <w:p w:rsidR="002E07D0" w:rsidRPr="00580DDD" w:rsidRDefault="002E07D0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 xml:space="preserve">средства </w:t>
            </w:r>
          </w:p>
          <w:p w:rsidR="002E07D0" w:rsidRPr="00580DDD" w:rsidRDefault="002E07D0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07D0" w:rsidRPr="00580DDD" w:rsidRDefault="002E07D0" w:rsidP="00580DDD">
            <w:pPr>
              <w:ind w:left="-108" w:right="-108"/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Декларированный</w:t>
            </w:r>
            <w:r w:rsidR="00172B88" w:rsidRPr="00580DDD">
              <w:rPr>
                <w:rFonts w:ascii="PT Astra Serif" w:hAnsi="PT Astra Serif"/>
                <w:i/>
                <w:sz w:val="18"/>
                <w:szCs w:val="18"/>
              </w:rPr>
              <w:t xml:space="preserve"> </w:t>
            </w:r>
            <w:r w:rsidRPr="00580DDD">
              <w:rPr>
                <w:rFonts w:ascii="PT Astra Serif" w:hAnsi="PT Astra Serif"/>
                <w:i/>
                <w:sz w:val="18"/>
                <w:szCs w:val="18"/>
              </w:rPr>
              <w:t>годовой</w:t>
            </w:r>
            <w:r w:rsidR="00172B88" w:rsidRPr="00580DDD">
              <w:rPr>
                <w:rFonts w:ascii="PT Astra Serif" w:hAnsi="PT Astra Serif"/>
                <w:i/>
                <w:sz w:val="18"/>
                <w:szCs w:val="18"/>
              </w:rPr>
              <w:t xml:space="preserve"> </w:t>
            </w:r>
            <w:r w:rsidRPr="00580DDD">
              <w:rPr>
                <w:rFonts w:ascii="PT Astra Serif" w:hAnsi="PT Astra Serif"/>
                <w:i/>
                <w:sz w:val="18"/>
                <w:szCs w:val="18"/>
              </w:rPr>
              <w:t>доход</w:t>
            </w:r>
            <w:r w:rsidR="00172B88" w:rsidRPr="00580DDD">
              <w:rPr>
                <w:rFonts w:ascii="PT Astra Serif" w:hAnsi="PT Astra Serif"/>
                <w:i/>
                <w:sz w:val="18"/>
                <w:szCs w:val="18"/>
              </w:rPr>
              <w:t xml:space="preserve"> </w:t>
            </w:r>
            <w:r w:rsidRPr="00580DDD">
              <w:rPr>
                <w:rFonts w:ascii="PT Astra Serif" w:hAnsi="PT Astra Serif"/>
                <w:i/>
                <w:sz w:val="18"/>
                <w:szCs w:val="18"/>
              </w:rPr>
              <w:t>(руб.)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2E07D0" w:rsidRPr="00580DDD" w:rsidRDefault="002E07D0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72B88" w:rsidRPr="00172B88" w:rsidTr="00172B88">
        <w:trPr>
          <w:trHeight w:val="523"/>
        </w:trPr>
        <w:tc>
          <w:tcPr>
            <w:tcW w:w="515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72B88" w:rsidRPr="00580DDD" w:rsidRDefault="00172B88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2B88" w:rsidRPr="00580DDD" w:rsidRDefault="00172B88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 xml:space="preserve">вид </w:t>
            </w:r>
          </w:p>
          <w:p w:rsidR="00172B88" w:rsidRPr="00580DDD" w:rsidRDefault="00172B88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72B88" w:rsidRPr="00580DDD" w:rsidRDefault="00172B88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72B88" w:rsidRPr="00580DDD" w:rsidRDefault="00172B88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427" w:type="dxa"/>
            <w:gridSpan w:val="2"/>
            <w:tcBorders>
              <w:bottom w:val="nil"/>
            </w:tcBorders>
            <w:shd w:val="clear" w:color="auto" w:fill="auto"/>
          </w:tcPr>
          <w:p w:rsidR="00172B88" w:rsidRPr="00580DDD" w:rsidRDefault="00172B88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вид объекта</w:t>
            </w:r>
          </w:p>
        </w:tc>
        <w:tc>
          <w:tcPr>
            <w:tcW w:w="701" w:type="dxa"/>
            <w:tcBorders>
              <w:bottom w:val="nil"/>
            </w:tcBorders>
            <w:shd w:val="clear" w:color="auto" w:fill="auto"/>
          </w:tcPr>
          <w:p w:rsidR="00172B88" w:rsidRPr="00580DDD" w:rsidRDefault="00172B88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72B88" w:rsidRPr="00580DDD" w:rsidRDefault="00172B88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72B88" w:rsidRPr="00172B88" w:rsidTr="00172B88">
        <w:trPr>
          <w:trHeight w:val="1215"/>
        </w:trPr>
        <w:tc>
          <w:tcPr>
            <w:tcW w:w="515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nil"/>
            </w:tcBorders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E07D0" w:rsidRPr="00172B88" w:rsidTr="00172B88">
        <w:trPr>
          <w:trHeight w:val="251"/>
        </w:trPr>
        <w:tc>
          <w:tcPr>
            <w:tcW w:w="515" w:type="dxa"/>
            <w:shd w:val="clear" w:color="auto" w:fill="auto"/>
          </w:tcPr>
          <w:p w:rsidR="002E07D0" w:rsidRPr="00580DDD" w:rsidRDefault="002E07D0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1</w:t>
            </w:r>
          </w:p>
        </w:tc>
        <w:tc>
          <w:tcPr>
            <w:tcW w:w="1718" w:type="dxa"/>
            <w:shd w:val="clear" w:color="auto" w:fill="auto"/>
          </w:tcPr>
          <w:p w:rsidR="002E07D0" w:rsidRPr="00580DDD" w:rsidRDefault="002E07D0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2E07D0" w:rsidRPr="00580DDD" w:rsidRDefault="00172B88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E07D0" w:rsidRPr="00580DDD" w:rsidRDefault="002E07D0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2E07D0" w:rsidRPr="00580DDD" w:rsidRDefault="002E07D0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E07D0" w:rsidRPr="00580DDD" w:rsidRDefault="002E07D0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E07D0" w:rsidRPr="00580DDD" w:rsidRDefault="002E07D0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2E07D0" w:rsidRPr="00580DDD" w:rsidRDefault="002E07D0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8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2E07D0" w:rsidRPr="00580DDD" w:rsidRDefault="002E07D0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2E07D0" w:rsidRPr="00580DDD" w:rsidRDefault="002E07D0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2E07D0" w:rsidRPr="00580DDD" w:rsidRDefault="002E07D0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2E07D0" w:rsidRPr="00580DDD" w:rsidRDefault="002E07D0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12</w:t>
            </w:r>
          </w:p>
        </w:tc>
        <w:tc>
          <w:tcPr>
            <w:tcW w:w="1389" w:type="dxa"/>
            <w:shd w:val="clear" w:color="auto" w:fill="auto"/>
          </w:tcPr>
          <w:p w:rsidR="002E07D0" w:rsidRPr="00580DDD" w:rsidRDefault="002E07D0" w:rsidP="00580DDD">
            <w:pPr>
              <w:jc w:val="center"/>
              <w:rPr>
                <w:rFonts w:ascii="PT Astra Serif" w:hAnsi="PT Astra Serif"/>
                <w:i/>
                <w:sz w:val="18"/>
                <w:szCs w:val="18"/>
              </w:rPr>
            </w:pPr>
            <w:r w:rsidRPr="00580DDD">
              <w:rPr>
                <w:rFonts w:ascii="PT Astra Serif" w:hAnsi="PT Astra Serif"/>
                <w:i/>
                <w:sz w:val="18"/>
                <w:szCs w:val="18"/>
              </w:rPr>
              <w:t>13</w:t>
            </w:r>
          </w:p>
        </w:tc>
      </w:tr>
      <w:tr w:rsidR="00DE2566" w:rsidRPr="00172B88" w:rsidTr="00172B88">
        <w:trPr>
          <w:trHeight w:val="467"/>
        </w:trPr>
        <w:tc>
          <w:tcPr>
            <w:tcW w:w="515" w:type="dxa"/>
            <w:vMerge w:val="restart"/>
            <w:shd w:val="clear" w:color="auto" w:fill="auto"/>
          </w:tcPr>
          <w:p w:rsidR="00DE2566" w:rsidRPr="00172B88" w:rsidRDefault="00DE2566" w:rsidP="00580DDD">
            <w:pPr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DE2566" w:rsidRPr="00172B88" w:rsidRDefault="00DE2566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Бездомников С.Н.</w:t>
            </w:r>
          </w:p>
        </w:tc>
        <w:tc>
          <w:tcPr>
            <w:tcW w:w="1275" w:type="dxa"/>
            <w:vMerge w:val="restart"/>
          </w:tcPr>
          <w:p w:rsidR="00DE2566" w:rsidRPr="00172B88" w:rsidRDefault="00DE2566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председатель</w:t>
            </w:r>
          </w:p>
        </w:tc>
        <w:tc>
          <w:tcPr>
            <w:tcW w:w="1418" w:type="dxa"/>
            <w:shd w:val="clear" w:color="auto" w:fill="auto"/>
          </w:tcPr>
          <w:p w:rsidR="00DE2566" w:rsidRPr="00172B88" w:rsidRDefault="00DE2566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DE2566" w:rsidRPr="00172B88" w:rsidRDefault="00DE2566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E2566" w:rsidRPr="00172B88" w:rsidRDefault="00DE2566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63,7</w:t>
            </w:r>
          </w:p>
        </w:tc>
        <w:tc>
          <w:tcPr>
            <w:tcW w:w="850" w:type="dxa"/>
            <w:shd w:val="clear" w:color="auto" w:fill="auto"/>
          </w:tcPr>
          <w:p w:rsidR="00DE2566" w:rsidRPr="00172B88" w:rsidRDefault="00861696" w:rsidP="00580DDD">
            <w:pPr>
              <w:ind w:left="-106" w:right="-110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Украина</w:t>
            </w:r>
          </w:p>
        </w:tc>
        <w:tc>
          <w:tcPr>
            <w:tcW w:w="1418" w:type="dxa"/>
            <w:shd w:val="clear" w:color="auto" w:fill="auto"/>
          </w:tcPr>
          <w:p w:rsidR="00DE2566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DE2566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29,8</w:t>
            </w:r>
          </w:p>
        </w:tc>
        <w:tc>
          <w:tcPr>
            <w:tcW w:w="851" w:type="dxa"/>
            <w:shd w:val="clear" w:color="auto" w:fill="auto"/>
          </w:tcPr>
          <w:p w:rsidR="00DE2566" w:rsidRPr="00172B88" w:rsidRDefault="00DE2566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617A1" w:rsidRDefault="00DE2566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DE2566" w:rsidRPr="00172B88" w:rsidRDefault="00580DDD" w:rsidP="00580DD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72B88">
              <w:rPr>
                <w:rFonts w:ascii="PT Astra Serif" w:hAnsi="PT Astra Serif"/>
                <w:sz w:val="18"/>
                <w:szCs w:val="18"/>
                <w:lang w:val="en-US"/>
              </w:rPr>
              <w:t>LEXUS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E2566" w:rsidRPr="00172B88" w:rsidRDefault="008B182A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5 969 769,21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DE2566" w:rsidRPr="00172B88" w:rsidRDefault="00DE2566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72B88" w:rsidRPr="00172B88" w:rsidTr="00172B88">
        <w:trPr>
          <w:trHeight w:val="414"/>
        </w:trPr>
        <w:tc>
          <w:tcPr>
            <w:tcW w:w="515" w:type="dxa"/>
            <w:vMerge/>
            <w:shd w:val="clear" w:color="auto" w:fill="auto"/>
          </w:tcPr>
          <w:p w:rsidR="00172B88" w:rsidRPr="00172B88" w:rsidRDefault="00172B88" w:rsidP="00580DD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44,5</w:t>
            </w:r>
          </w:p>
        </w:tc>
        <w:tc>
          <w:tcPr>
            <w:tcW w:w="850" w:type="dxa"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34,2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72B88" w:rsidRPr="00172B88" w:rsidTr="00172B88">
        <w:trPr>
          <w:trHeight w:val="418"/>
        </w:trPr>
        <w:tc>
          <w:tcPr>
            <w:tcW w:w="515" w:type="dxa"/>
            <w:vMerge/>
            <w:shd w:val="clear" w:color="auto" w:fill="auto"/>
          </w:tcPr>
          <w:p w:rsidR="00172B88" w:rsidRPr="00172B88" w:rsidRDefault="00172B88" w:rsidP="00580DD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100,9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72B88" w:rsidRPr="00172B88" w:rsidTr="00172B88">
        <w:trPr>
          <w:trHeight w:val="414"/>
        </w:trPr>
        <w:tc>
          <w:tcPr>
            <w:tcW w:w="515" w:type="dxa"/>
            <w:vMerge/>
            <w:shd w:val="clear" w:color="auto" w:fill="auto"/>
          </w:tcPr>
          <w:p w:rsidR="00172B88" w:rsidRPr="00172B88" w:rsidRDefault="00172B88" w:rsidP="00580DD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блок-стоянка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22,8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72B88" w:rsidRPr="00172B88" w:rsidTr="00172B88">
        <w:trPr>
          <w:trHeight w:val="93"/>
        </w:trPr>
        <w:tc>
          <w:tcPr>
            <w:tcW w:w="515" w:type="dxa"/>
            <w:vMerge/>
            <w:shd w:val="clear" w:color="auto" w:fill="auto"/>
          </w:tcPr>
          <w:p w:rsidR="00172B88" w:rsidRPr="00172B88" w:rsidRDefault="00172B88" w:rsidP="00580DD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жилое помещение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69,3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72B88" w:rsidRPr="00172B88" w:rsidTr="00172B88">
        <w:trPr>
          <w:trHeight w:val="111"/>
        </w:trPr>
        <w:tc>
          <w:tcPr>
            <w:tcW w:w="515" w:type="dxa"/>
            <w:vMerge/>
            <w:shd w:val="clear" w:color="auto" w:fill="auto"/>
          </w:tcPr>
          <w:p w:rsidR="00172B88" w:rsidRPr="00172B88" w:rsidRDefault="00172B88" w:rsidP="00580DD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106,1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2B88" w:rsidRPr="00172B88" w:rsidRDefault="00172B88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7240E" w:rsidRPr="00172B88" w:rsidTr="00172B88">
        <w:trPr>
          <w:trHeight w:val="369"/>
        </w:trPr>
        <w:tc>
          <w:tcPr>
            <w:tcW w:w="515" w:type="dxa"/>
            <w:vMerge/>
            <w:shd w:val="clear" w:color="auto" w:fill="auto"/>
          </w:tcPr>
          <w:p w:rsidR="0017240E" w:rsidRPr="00172B88" w:rsidRDefault="0017240E" w:rsidP="00580DD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8" w:type="dxa"/>
            <w:vMerge w:val="restart"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1346,0</w:t>
            </w:r>
          </w:p>
        </w:tc>
        <w:tc>
          <w:tcPr>
            <w:tcW w:w="850" w:type="dxa"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100,9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7240E" w:rsidRPr="00172B88" w:rsidRDefault="0035253C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57 250,73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7240E" w:rsidRPr="00172B88" w:rsidTr="00172B88">
        <w:trPr>
          <w:trHeight w:val="438"/>
        </w:trPr>
        <w:tc>
          <w:tcPr>
            <w:tcW w:w="515" w:type="dxa"/>
            <w:vMerge/>
            <w:shd w:val="clear" w:color="auto" w:fill="auto"/>
          </w:tcPr>
          <w:p w:rsidR="0017240E" w:rsidRPr="00172B88" w:rsidRDefault="0017240E" w:rsidP="00580DD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54,6</w:t>
            </w:r>
          </w:p>
        </w:tc>
        <w:tc>
          <w:tcPr>
            <w:tcW w:w="850" w:type="dxa"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7240E" w:rsidRPr="00172B88" w:rsidTr="00172B88">
        <w:trPr>
          <w:trHeight w:val="416"/>
        </w:trPr>
        <w:tc>
          <w:tcPr>
            <w:tcW w:w="515" w:type="dxa"/>
            <w:vMerge/>
            <w:shd w:val="clear" w:color="auto" w:fill="auto"/>
          </w:tcPr>
          <w:p w:rsidR="0017240E" w:rsidRPr="00172B88" w:rsidRDefault="0017240E" w:rsidP="00580DD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70,6</w:t>
            </w:r>
          </w:p>
        </w:tc>
        <w:tc>
          <w:tcPr>
            <w:tcW w:w="850" w:type="dxa"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7,7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7240E" w:rsidRPr="00172B88" w:rsidTr="00172B88">
        <w:trPr>
          <w:trHeight w:val="422"/>
        </w:trPr>
        <w:tc>
          <w:tcPr>
            <w:tcW w:w="515" w:type="dxa"/>
            <w:vMerge/>
            <w:shd w:val="clear" w:color="auto" w:fill="auto"/>
          </w:tcPr>
          <w:p w:rsidR="0017240E" w:rsidRPr="00172B88" w:rsidRDefault="0017240E" w:rsidP="00580DD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18,9</w:t>
            </w:r>
          </w:p>
        </w:tc>
        <w:tc>
          <w:tcPr>
            <w:tcW w:w="850" w:type="dxa"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17240E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132F5" w:rsidRPr="00172B88" w:rsidTr="00650279">
        <w:trPr>
          <w:trHeight w:val="646"/>
        </w:trPr>
        <w:tc>
          <w:tcPr>
            <w:tcW w:w="515" w:type="dxa"/>
            <w:vMerge/>
            <w:shd w:val="clear" w:color="auto" w:fill="auto"/>
          </w:tcPr>
          <w:p w:rsidR="00F132F5" w:rsidRPr="00172B88" w:rsidRDefault="00F132F5" w:rsidP="00580DD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F132F5" w:rsidRPr="00172B88" w:rsidRDefault="00F132F5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132F5" w:rsidRPr="00172B88" w:rsidRDefault="00F132F5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132F5" w:rsidRPr="00172B88" w:rsidRDefault="00F132F5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132F5" w:rsidRPr="00172B88" w:rsidRDefault="00F132F5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32F5" w:rsidRPr="00172B88" w:rsidRDefault="00F132F5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32F5" w:rsidRPr="00172B88" w:rsidRDefault="00F132F5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132F5" w:rsidRPr="00172B88" w:rsidRDefault="00F132F5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132F5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100,9</w:t>
            </w:r>
          </w:p>
        </w:tc>
        <w:tc>
          <w:tcPr>
            <w:tcW w:w="851" w:type="dxa"/>
            <w:shd w:val="clear" w:color="auto" w:fill="auto"/>
          </w:tcPr>
          <w:p w:rsidR="00F132F5" w:rsidRPr="00172B88" w:rsidRDefault="00F132F5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132F5" w:rsidRPr="00172B88" w:rsidRDefault="00F132F5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132F5" w:rsidRPr="00172B88" w:rsidRDefault="00F132F5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F132F5" w:rsidRPr="00172B88" w:rsidRDefault="00F132F5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132F5" w:rsidRPr="00172B88" w:rsidTr="00650279">
        <w:trPr>
          <w:trHeight w:val="526"/>
        </w:trPr>
        <w:tc>
          <w:tcPr>
            <w:tcW w:w="515" w:type="dxa"/>
            <w:vMerge/>
            <w:shd w:val="clear" w:color="auto" w:fill="auto"/>
          </w:tcPr>
          <w:p w:rsidR="00F132F5" w:rsidRPr="00172B88" w:rsidRDefault="00F132F5" w:rsidP="00580DD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F132F5" w:rsidRPr="00172B88" w:rsidRDefault="00F132F5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F132F5" w:rsidRPr="00172B88" w:rsidRDefault="00F132F5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132F5" w:rsidRPr="00172B88" w:rsidRDefault="00F132F5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132F5" w:rsidRPr="00172B88" w:rsidRDefault="00F132F5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F132F5" w:rsidRPr="00172B88" w:rsidRDefault="00F132F5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132F5" w:rsidRPr="00172B88" w:rsidRDefault="00F132F5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132F5" w:rsidRPr="00172B88" w:rsidRDefault="00F132F5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132F5" w:rsidRPr="00172B88" w:rsidRDefault="0017240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100,9</w:t>
            </w:r>
          </w:p>
        </w:tc>
        <w:tc>
          <w:tcPr>
            <w:tcW w:w="851" w:type="dxa"/>
            <w:shd w:val="clear" w:color="auto" w:fill="auto"/>
          </w:tcPr>
          <w:p w:rsidR="00F132F5" w:rsidRPr="00172B88" w:rsidRDefault="00F132F5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132F5" w:rsidRPr="00172B88" w:rsidRDefault="00F132F5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F132F5" w:rsidRPr="00172B88" w:rsidRDefault="00F132F5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F132F5" w:rsidRPr="00172B88" w:rsidRDefault="00F132F5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471C" w:rsidRPr="00172B88" w:rsidTr="00172B88">
        <w:trPr>
          <w:trHeight w:val="390"/>
        </w:trPr>
        <w:tc>
          <w:tcPr>
            <w:tcW w:w="515" w:type="dxa"/>
            <w:vMerge w:val="restart"/>
            <w:shd w:val="clear" w:color="auto" w:fill="auto"/>
          </w:tcPr>
          <w:p w:rsidR="00AF471C" w:rsidRPr="00172B88" w:rsidRDefault="00AF471C" w:rsidP="00580DDD">
            <w:pPr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AF471C" w:rsidRPr="00172B88" w:rsidRDefault="00AF471C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Зикрач А.А.</w:t>
            </w:r>
          </w:p>
        </w:tc>
        <w:tc>
          <w:tcPr>
            <w:tcW w:w="1275" w:type="dxa"/>
            <w:vMerge w:val="restart"/>
          </w:tcPr>
          <w:p w:rsidR="00AF471C" w:rsidRPr="00172B88" w:rsidRDefault="00AF471C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аудитор</w:t>
            </w:r>
          </w:p>
        </w:tc>
        <w:tc>
          <w:tcPr>
            <w:tcW w:w="1418" w:type="dxa"/>
            <w:shd w:val="clear" w:color="auto" w:fill="auto"/>
          </w:tcPr>
          <w:p w:rsidR="00AF471C" w:rsidRPr="00172B88" w:rsidRDefault="00AF471C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F471C" w:rsidRPr="00172B88" w:rsidRDefault="00AF471C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AF471C" w:rsidRPr="00172B88" w:rsidRDefault="00AF471C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65,1</w:t>
            </w:r>
          </w:p>
        </w:tc>
        <w:tc>
          <w:tcPr>
            <w:tcW w:w="850" w:type="dxa"/>
            <w:shd w:val="clear" w:color="auto" w:fill="auto"/>
          </w:tcPr>
          <w:p w:rsidR="00AF471C" w:rsidRPr="00172B88" w:rsidRDefault="00AF471C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F471C" w:rsidRPr="00172B88" w:rsidRDefault="00AF471C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</w:tcPr>
          <w:p w:rsidR="00AF471C" w:rsidRPr="00172B88" w:rsidRDefault="00AF471C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51,1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F471C" w:rsidRPr="00172B88" w:rsidRDefault="00AF471C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F471C" w:rsidRPr="00172B88" w:rsidRDefault="00AF471C" w:rsidP="00580DD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172B88">
              <w:rPr>
                <w:rFonts w:ascii="PT Astra Serif" w:hAnsi="PT Astra Serif"/>
                <w:sz w:val="18"/>
                <w:szCs w:val="18"/>
                <w:lang w:val="en-US"/>
              </w:rPr>
              <w:t xml:space="preserve">      LADA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F471C" w:rsidRPr="00172B88" w:rsidRDefault="00AF471C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3 605 000,89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AF471C" w:rsidRPr="00172B88" w:rsidRDefault="00AF471C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F471C" w:rsidRPr="00172B88" w:rsidTr="00172B88">
        <w:trPr>
          <w:trHeight w:val="386"/>
        </w:trPr>
        <w:tc>
          <w:tcPr>
            <w:tcW w:w="515" w:type="dxa"/>
            <w:vMerge/>
            <w:shd w:val="clear" w:color="auto" w:fill="auto"/>
          </w:tcPr>
          <w:p w:rsidR="00AF471C" w:rsidRPr="00172B88" w:rsidRDefault="00AF471C" w:rsidP="00580DD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AF471C" w:rsidRPr="00172B88" w:rsidRDefault="00AF471C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F471C" w:rsidRPr="00172B88" w:rsidRDefault="00AF471C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471C" w:rsidRPr="00172B88" w:rsidRDefault="00AF471C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AF471C" w:rsidRPr="00172B88" w:rsidRDefault="00AF471C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F471C" w:rsidRPr="00172B88" w:rsidRDefault="00AF471C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62,2</w:t>
            </w:r>
          </w:p>
        </w:tc>
        <w:tc>
          <w:tcPr>
            <w:tcW w:w="850" w:type="dxa"/>
            <w:shd w:val="clear" w:color="auto" w:fill="auto"/>
          </w:tcPr>
          <w:p w:rsidR="00AF471C" w:rsidRPr="00172B88" w:rsidRDefault="00AF471C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F471C" w:rsidRPr="00172B88" w:rsidRDefault="00AF471C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</w:tcPr>
          <w:p w:rsidR="00AF471C" w:rsidRPr="00172B88" w:rsidRDefault="00AF471C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F471C" w:rsidRPr="00172B88" w:rsidRDefault="00AF471C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F471C" w:rsidRPr="00172B88" w:rsidRDefault="00AF471C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F471C" w:rsidRPr="00172B88" w:rsidRDefault="00AF471C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AF471C" w:rsidRPr="00172B88" w:rsidRDefault="00AF471C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F86727" w:rsidRPr="00172B88" w:rsidTr="00172B88">
        <w:trPr>
          <w:trHeight w:val="619"/>
        </w:trPr>
        <w:tc>
          <w:tcPr>
            <w:tcW w:w="515" w:type="dxa"/>
            <w:vMerge/>
            <w:shd w:val="clear" w:color="auto" w:fill="auto"/>
          </w:tcPr>
          <w:p w:rsidR="00F86727" w:rsidRPr="00172B88" w:rsidRDefault="00F86727" w:rsidP="00580DD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8" w:type="dxa"/>
            <w:vMerge w:val="restart"/>
            <w:shd w:val="clear" w:color="auto" w:fill="auto"/>
          </w:tcPr>
          <w:p w:rsidR="00F86727" w:rsidRPr="00172B88" w:rsidRDefault="002C026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F86727" w:rsidRPr="00172B88" w:rsidRDefault="00F86727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86727" w:rsidRPr="00172B88" w:rsidRDefault="00F86727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F86727" w:rsidRPr="00172B88" w:rsidRDefault="00F86727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6727" w:rsidRPr="00172B88" w:rsidRDefault="00F86727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51,1</w:t>
            </w:r>
          </w:p>
        </w:tc>
        <w:tc>
          <w:tcPr>
            <w:tcW w:w="850" w:type="dxa"/>
            <w:shd w:val="clear" w:color="auto" w:fill="auto"/>
          </w:tcPr>
          <w:p w:rsidR="00F86727" w:rsidRPr="00172B88" w:rsidRDefault="00F86727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86727" w:rsidRPr="00172B88" w:rsidRDefault="00F86727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</w:tcPr>
          <w:p w:rsidR="00F86727" w:rsidRPr="00172B88" w:rsidRDefault="00F86727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F86727" w:rsidRPr="00172B88" w:rsidRDefault="00F86727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86727" w:rsidRPr="00172B88" w:rsidRDefault="00F86727" w:rsidP="00580DDD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  <w:r w:rsidRPr="00172B88">
              <w:rPr>
                <w:rFonts w:ascii="PT Astra Serif" w:hAnsi="PT Astra Serif"/>
                <w:sz w:val="18"/>
                <w:szCs w:val="18"/>
                <w:lang w:val="en-US"/>
              </w:rPr>
              <w:t xml:space="preserve"> НИССАН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6727" w:rsidRPr="00172B88" w:rsidRDefault="00AF471C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2 745 895,32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F86727" w:rsidRPr="00172B88" w:rsidRDefault="00F86727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641EE" w:rsidRPr="00172B88" w:rsidTr="00172B88">
        <w:trPr>
          <w:trHeight w:val="642"/>
        </w:trPr>
        <w:tc>
          <w:tcPr>
            <w:tcW w:w="515" w:type="dxa"/>
            <w:vMerge/>
            <w:shd w:val="clear" w:color="auto" w:fill="auto"/>
          </w:tcPr>
          <w:p w:rsidR="006641EE" w:rsidRPr="00172B88" w:rsidRDefault="006641EE" w:rsidP="00580DD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65,1</w:t>
            </w:r>
          </w:p>
        </w:tc>
        <w:tc>
          <w:tcPr>
            <w:tcW w:w="850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 xml:space="preserve">легковой автомобиль </w:t>
            </w:r>
          </w:p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ХЕНДЭ</w:t>
            </w:r>
          </w:p>
        </w:tc>
        <w:tc>
          <w:tcPr>
            <w:tcW w:w="1417" w:type="dxa"/>
            <w:vMerge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641EE" w:rsidRPr="00172B88" w:rsidTr="00172B88">
        <w:trPr>
          <w:trHeight w:val="148"/>
        </w:trPr>
        <w:tc>
          <w:tcPr>
            <w:tcW w:w="515" w:type="dxa"/>
            <w:vMerge/>
            <w:shd w:val="clear" w:color="auto" w:fill="auto"/>
          </w:tcPr>
          <w:p w:rsidR="006641EE" w:rsidRPr="00172B88" w:rsidRDefault="006641EE" w:rsidP="00580DD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51,1</w:t>
            </w:r>
          </w:p>
        </w:tc>
        <w:tc>
          <w:tcPr>
            <w:tcW w:w="851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641EE" w:rsidRPr="00172B88" w:rsidTr="00172B88">
        <w:trPr>
          <w:trHeight w:val="434"/>
        </w:trPr>
        <w:tc>
          <w:tcPr>
            <w:tcW w:w="515" w:type="dxa"/>
            <w:vMerge/>
            <w:shd w:val="clear" w:color="auto" w:fill="auto"/>
          </w:tcPr>
          <w:p w:rsidR="006641EE" w:rsidRPr="00172B88" w:rsidRDefault="006641EE" w:rsidP="00580DD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8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51,1</w:t>
            </w:r>
          </w:p>
        </w:tc>
        <w:tc>
          <w:tcPr>
            <w:tcW w:w="851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641EE" w:rsidRPr="00172B88" w:rsidTr="00172B88">
        <w:trPr>
          <w:trHeight w:val="388"/>
        </w:trPr>
        <w:tc>
          <w:tcPr>
            <w:tcW w:w="515" w:type="dxa"/>
            <w:vMerge w:val="restart"/>
            <w:shd w:val="clear" w:color="auto" w:fill="auto"/>
          </w:tcPr>
          <w:p w:rsidR="006641EE" w:rsidRPr="00172B88" w:rsidRDefault="006641EE" w:rsidP="00580DDD">
            <w:pPr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718" w:type="dxa"/>
            <w:vMerge w:val="restart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Леоненко Н.Л.</w:t>
            </w:r>
          </w:p>
        </w:tc>
        <w:tc>
          <w:tcPr>
            <w:tcW w:w="1275" w:type="dxa"/>
            <w:vMerge w:val="restart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аудитор</w:t>
            </w:r>
          </w:p>
        </w:tc>
        <w:tc>
          <w:tcPr>
            <w:tcW w:w="1418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общая долевая,</w:t>
            </w:r>
          </w:p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1/55</w:t>
            </w:r>
          </w:p>
        </w:tc>
        <w:tc>
          <w:tcPr>
            <w:tcW w:w="851" w:type="dxa"/>
            <w:shd w:val="clear" w:color="auto" w:fill="auto"/>
          </w:tcPr>
          <w:p w:rsidR="006641EE" w:rsidRPr="00172B88" w:rsidRDefault="006641EE" w:rsidP="00580DDD">
            <w:pPr>
              <w:ind w:left="-106" w:right="-11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4703478,0</w:t>
            </w:r>
          </w:p>
        </w:tc>
        <w:tc>
          <w:tcPr>
            <w:tcW w:w="850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641EE" w:rsidRPr="00172B88" w:rsidRDefault="00751E9B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3 988 580,92</w:t>
            </w:r>
          </w:p>
        </w:tc>
        <w:tc>
          <w:tcPr>
            <w:tcW w:w="1389" w:type="dxa"/>
            <w:vMerge w:val="restart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641EE" w:rsidRPr="00172B88" w:rsidTr="00650279">
        <w:trPr>
          <w:trHeight w:val="394"/>
        </w:trPr>
        <w:tc>
          <w:tcPr>
            <w:tcW w:w="515" w:type="dxa"/>
            <w:vMerge/>
            <w:shd w:val="clear" w:color="auto" w:fill="auto"/>
          </w:tcPr>
          <w:p w:rsidR="006641EE" w:rsidRPr="00172B88" w:rsidRDefault="006641EE" w:rsidP="00580DD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61,2</w:t>
            </w:r>
          </w:p>
        </w:tc>
        <w:tc>
          <w:tcPr>
            <w:tcW w:w="850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641EE" w:rsidRPr="00172B88" w:rsidTr="00650279">
        <w:trPr>
          <w:trHeight w:val="414"/>
        </w:trPr>
        <w:tc>
          <w:tcPr>
            <w:tcW w:w="515" w:type="dxa"/>
            <w:vMerge/>
            <w:shd w:val="clear" w:color="auto" w:fill="auto"/>
          </w:tcPr>
          <w:p w:rsidR="006641EE" w:rsidRPr="00172B88" w:rsidRDefault="006641EE" w:rsidP="00580DD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42,0</w:t>
            </w:r>
          </w:p>
        </w:tc>
        <w:tc>
          <w:tcPr>
            <w:tcW w:w="850" w:type="dxa"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641EE" w:rsidRPr="00172B88" w:rsidTr="00650279">
        <w:trPr>
          <w:trHeight w:val="420"/>
        </w:trPr>
        <w:tc>
          <w:tcPr>
            <w:tcW w:w="515" w:type="dxa"/>
            <w:vMerge/>
            <w:shd w:val="clear" w:color="auto" w:fill="auto"/>
          </w:tcPr>
          <w:p w:rsidR="006641EE" w:rsidRPr="00172B88" w:rsidRDefault="006641EE" w:rsidP="00580DDD">
            <w:pPr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718" w:type="dxa"/>
            <w:vMerge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41,0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72B88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89" w:type="dxa"/>
            <w:vMerge/>
            <w:shd w:val="clear" w:color="auto" w:fill="auto"/>
          </w:tcPr>
          <w:p w:rsidR="006641EE" w:rsidRPr="00172B88" w:rsidRDefault="006641EE" w:rsidP="00580DDD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page" w:horzAnchor="margin" w:tblpX="-459" w:tblpY="4755"/>
        <w:tblW w:w="15800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428"/>
        <w:gridCol w:w="1567"/>
        <w:gridCol w:w="854"/>
        <w:gridCol w:w="850"/>
        <w:gridCol w:w="1418"/>
        <w:gridCol w:w="700"/>
        <w:gridCol w:w="868"/>
        <w:gridCol w:w="1834"/>
        <w:gridCol w:w="1275"/>
        <w:gridCol w:w="1496"/>
      </w:tblGrid>
      <w:tr w:rsidR="00580DDD" w:rsidRPr="006F6E46" w:rsidTr="00BA5577">
        <w:trPr>
          <w:trHeight w:val="49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DD" w:rsidRPr="00580DDD" w:rsidRDefault="00BA5577" w:rsidP="00580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80DDD" w:rsidRPr="00580DDD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Филимончук Г.И.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ind w:left="-121" w:right="-95"/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 xml:space="preserve"> 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2 747 285,70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 xml:space="preserve"> -</w:t>
            </w:r>
          </w:p>
        </w:tc>
      </w:tr>
      <w:tr w:rsidR="00580DDD" w:rsidRPr="006F6E46" w:rsidTr="00BA5577">
        <w:trPr>
          <w:trHeight w:val="2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DD" w:rsidRPr="006F6E46" w:rsidRDefault="00580DDD" w:rsidP="00580D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ind w:left="-121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квартира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52,5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Россия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НИССАН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428 042,23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D617A1" w:rsidRDefault="00580DDD" w:rsidP="00580DDD">
            <w:pPr>
              <w:jc w:val="center"/>
              <w:rPr>
                <w:sz w:val="18"/>
                <w:szCs w:val="18"/>
              </w:rPr>
            </w:pPr>
            <w:r w:rsidRPr="00D617A1">
              <w:rPr>
                <w:sz w:val="18"/>
                <w:szCs w:val="18"/>
              </w:rPr>
              <w:t xml:space="preserve"> -</w:t>
            </w:r>
          </w:p>
        </w:tc>
      </w:tr>
      <w:tr w:rsidR="00580DDD" w:rsidRPr="006F6E46" w:rsidTr="00BA5577">
        <w:trPr>
          <w:trHeight w:val="23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0DDD" w:rsidRPr="006F6E46" w:rsidRDefault="00580DDD" w:rsidP="00580D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ind w:left="-121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гараж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  <w:lang w:val="en-US"/>
              </w:rPr>
            </w:pPr>
            <w:r w:rsidRPr="00580DDD">
              <w:rPr>
                <w:sz w:val="18"/>
                <w:szCs w:val="18"/>
              </w:rPr>
              <w:t xml:space="preserve">легковой автомобиль </w:t>
            </w:r>
            <w:r w:rsidRPr="00580DDD">
              <w:rPr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6F6E46" w:rsidRDefault="00580DDD" w:rsidP="00580D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D617A1" w:rsidRDefault="00580DDD" w:rsidP="00580DDD">
            <w:pPr>
              <w:jc w:val="center"/>
              <w:rPr>
                <w:sz w:val="18"/>
                <w:szCs w:val="18"/>
              </w:rPr>
            </w:pPr>
          </w:p>
        </w:tc>
      </w:tr>
      <w:tr w:rsidR="00580DDD" w:rsidRPr="006F6E46" w:rsidTr="00BA5577">
        <w:trPr>
          <w:trHeight w:val="50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DD" w:rsidRPr="00580DDD" w:rsidRDefault="00BA5577" w:rsidP="00580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80DDD" w:rsidRPr="00580DDD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Коломенцева Е.Ю.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ind w:left="-121" w:right="-95"/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ведущий инспектор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D617A1" w:rsidRDefault="00580DDD" w:rsidP="00580DDD">
            <w:pPr>
              <w:jc w:val="center"/>
              <w:rPr>
                <w:sz w:val="18"/>
                <w:szCs w:val="18"/>
              </w:rPr>
            </w:pPr>
            <w:r w:rsidRPr="00D617A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D617A1" w:rsidRDefault="00580DDD" w:rsidP="00580DDD">
            <w:pPr>
              <w:jc w:val="center"/>
              <w:rPr>
                <w:sz w:val="18"/>
                <w:szCs w:val="18"/>
              </w:rPr>
            </w:pPr>
            <w:r w:rsidRPr="00D617A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D617A1" w:rsidRDefault="00580DDD" w:rsidP="00580DDD">
            <w:pPr>
              <w:jc w:val="center"/>
              <w:rPr>
                <w:sz w:val="18"/>
                <w:szCs w:val="18"/>
              </w:rPr>
            </w:pPr>
            <w:r w:rsidRPr="00D617A1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17A1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 xml:space="preserve">легковой автомобиль </w:t>
            </w:r>
          </w:p>
          <w:p w:rsidR="00580DDD" w:rsidRPr="00580DDD" w:rsidRDefault="00580DDD" w:rsidP="00580DDD">
            <w:pPr>
              <w:jc w:val="center"/>
              <w:rPr>
                <w:sz w:val="18"/>
                <w:szCs w:val="18"/>
                <w:lang w:val="en-US"/>
              </w:rPr>
            </w:pPr>
            <w:r w:rsidRPr="00580DDD">
              <w:rPr>
                <w:sz w:val="18"/>
                <w:szCs w:val="18"/>
                <w:lang w:val="en-US"/>
              </w:rPr>
              <w:t>KIA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1 814 945,37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D617A1" w:rsidRDefault="00580DDD" w:rsidP="00580DDD">
            <w:pPr>
              <w:jc w:val="center"/>
              <w:rPr>
                <w:sz w:val="18"/>
                <w:szCs w:val="18"/>
              </w:rPr>
            </w:pPr>
            <w:r w:rsidRPr="00D617A1">
              <w:rPr>
                <w:sz w:val="18"/>
                <w:szCs w:val="18"/>
              </w:rPr>
              <w:t xml:space="preserve"> -</w:t>
            </w:r>
          </w:p>
        </w:tc>
      </w:tr>
      <w:tr w:rsidR="00580DDD" w:rsidRPr="006F6E46" w:rsidTr="00BA5577">
        <w:trPr>
          <w:trHeight w:val="57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DDD" w:rsidRPr="006F6E46" w:rsidRDefault="00580DDD" w:rsidP="00580D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DD" w:rsidRPr="00580DDD" w:rsidRDefault="00580DDD" w:rsidP="00580DD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DD" w:rsidRPr="00580DDD" w:rsidRDefault="00580DDD" w:rsidP="00580DDD">
            <w:pPr>
              <w:ind w:left="-121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DD" w:rsidRPr="006F6E46" w:rsidRDefault="00580DDD" w:rsidP="00580D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DD" w:rsidRPr="006F6E46" w:rsidRDefault="00580DDD" w:rsidP="00580D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DD" w:rsidRPr="006F6E46" w:rsidRDefault="00580DDD" w:rsidP="00580D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DD" w:rsidRPr="006F6E46" w:rsidRDefault="00580DDD" w:rsidP="00580D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DD" w:rsidRPr="006F6E46" w:rsidRDefault="00580DDD" w:rsidP="00580D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DD" w:rsidRPr="006F6E46" w:rsidRDefault="00580DDD" w:rsidP="00580D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580DDD" w:rsidRPr="006F6E46" w:rsidTr="00BA5577">
        <w:trPr>
          <w:trHeight w:val="68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DD" w:rsidRPr="006F6E46" w:rsidRDefault="00580DDD" w:rsidP="00580D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ind w:left="-121"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общая долевая</w:t>
            </w:r>
            <w:r w:rsidR="009B139C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47,9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</w:p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Россия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DDD" w:rsidRPr="00580DDD" w:rsidRDefault="00580DDD" w:rsidP="00580DDD">
            <w:pPr>
              <w:jc w:val="center"/>
              <w:rPr>
                <w:sz w:val="18"/>
                <w:szCs w:val="18"/>
              </w:rPr>
            </w:pPr>
            <w:r w:rsidRPr="00580DDD">
              <w:rPr>
                <w:sz w:val="18"/>
                <w:szCs w:val="18"/>
              </w:rPr>
              <w:t xml:space="preserve"> -</w:t>
            </w:r>
          </w:p>
        </w:tc>
      </w:tr>
    </w:tbl>
    <w:p w:rsidR="00580DDD" w:rsidRDefault="00580DDD" w:rsidP="00580DDD">
      <w:pPr>
        <w:rPr>
          <w:rFonts w:ascii="PT Astra Serif" w:hAnsi="PT Astra Serif"/>
        </w:rPr>
      </w:pPr>
    </w:p>
    <w:p w:rsidR="00580DDD" w:rsidRDefault="00580DDD" w:rsidP="00580DDD">
      <w:pPr>
        <w:rPr>
          <w:rFonts w:ascii="PT Astra Serif" w:hAnsi="PT Astra Serif"/>
        </w:rPr>
      </w:pPr>
    </w:p>
    <w:p w:rsidR="00580DDD" w:rsidRPr="002E07D0" w:rsidRDefault="00580DDD" w:rsidP="00580DDD">
      <w:pPr>
        <w:rPr>
          <w:rFonts w:ascii="PT Astra Serif" w:hAnsi="PT Astra Serif"/>
        </w:rPr>
      </w:pPr>
    </w:p>
    <w:p w:rsidR="00164F43" w:rsidRPr="002E07D0" w:rsidRDefault="00164F43" w:rsidP="00580DDD">
      <w:pPr>
        <w:rPr>
          <w:rFonts w:ascii="PT Astra Serif" w:hAnsi="PT Astra Serif"/>
        </w:rPr>
      </w:pPr>
      <w:bookmarkStart w:id="0" w:name="_GoBack"/>
      <w:bookmarkEnd w:id="0"/>
    </w:p>
    <w:sectPr w:rsidR="00164F43" w:rsidRPr="002E07D0" w:rsidSect="00650279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07D0"/>
    <w:rsid w:val="000544A3"/>
    <w:rsid w:val="000B4406"/>
    <w:rsid w:val="000F04B9"/>
    <w:rsid w:val="001604FD"/>
    <w:rsid w:val="00164F43"/>
    <w:rsid w:val="0017240E"/>
    <w:rsid w:val="00172B88"/>
    <w:rsid w:val="0027338C"/>
    <w:rsid w:val="0028217A"/>
    <w:rsid w:val="0028598F"/>
    <w:rsid w:val="002C026E"/>
    <w:rsid w:val="002E07D0"/>
    <w:rsid w:val="002F0919"/>
    <w:rsid w:val="0035253C"/>
    <w:rsid w:val="003A31B3"/>
    <w:rsid w:val="003A5266"/>
    <w:rsid w:val="00471DE9"/>
    <w:rsid w:val="004D38E0"/>
    <w:rsid w:val="005421F6"/>
    <w:rsid w:val="005426C8"/>
    <w:rsid w:val="00575700"/>
    <w:rsid w:val="00580DDD"/>
    <w:rsid w:val="00590FDB"/>
    <w:rsid w:val="005A204A"/>
    <w:rsid w:val="005B2E49"/>
    <w:rsid w:val="005D05E8"/>
    <w:rsid w:val="005D506F"/>
    <w:rsid w:val="005F4175"/>
    <w:rsid w:val="00616285"/>
    <w:rsid w:val="00617DDF"/>
    <w:rsid w:val="00650279"/>
    <w:rsid w:val="006641EE"/>
    <w:rsid w:val="00664AD8"/>
    <w:rsid w:val="006879BB"/>
    <w:rsid w:val="006B7649"/>
    <w:rsid w:val="006B76FE"/>
    <w:rsid w:val="00705378"/>
    <w:rsid w:val="00751E9B"/>
    <w:rsid w:val="00792876"/>
    <w:rsid w:val="007B214B"/>
    <w:rsid w:val="00814498"/>
    <w:rsid w:val="00861696"/>
    <w:rsid w:val="00884837"/>
    <w:rsid w:val="008B182A"/>
    <w:rsid w:val="008F5463"/>
    <w:rsid w:val="00982C8F"/>
    <w:rsid w:val="009B139C"/>
    <w:rsid w:val="009C3509"/>
    <w:rsid w:val="00A0498E"/>
    <w:rsid w:val="00A658F7"/>
    <w:rsid w:val="00AF471C"/>
    <w:rsid w:val="00B27E44"/>
    <w:rsid w:val="00B552DA"/>
    <w:rsid w:val="00BA5577"/>
    <w:rsid w:val="00CB21D2"/>
    <w:rsid w:val="00CB2B5E"/>
    <w:rsid w:val="00CD61B8"/>
    <w:rsid w:val="00D142F1"/>
    <w:rsid w:val="00D617A1"/>
    <w:rsid w:val="00DE2566"/>
    <w:rsid w:val="00DE63B3"/>
    <w:rsid w:val="00F132F5"/>
    <w:rsid w:val="00F86727"/>
    <w:rsid w:val="00FC6AB2"/>
    <w:rsid w:val="00FF1D6F"/>
    <w:rsid w:val="00FF6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9111"/>
  <w15:docId w15:val="{E42D48E7-4092-4714-9F85-3DC5DF45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6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Мои документы</cp:lastModifiedBy>
  <cp:revision>35</cp:revision>
  <dcterms:created xsi:type="dcterms:W3CDTF">2020-04-07T09:52:00Z</dcterms:created>
  <dcterms:modified xsi:type="dcterms:W3CDTF">2021-05-07T04:36:00Z</dcterms:modified>
</cp:coreProperties>
</file>