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B6" w:rsidRPr="00FD66B6" w:rsidRDefault="00FD66B6" w:rsidP="00FD66B6">
      <w:pPr>
        <w:widowControl w:val="0"/>
        <w:spacing w:after="0" w:line="274" w:lineRule="exact"/>
        <w:ind w:right="120"/>
        <w:jc w:val="center"/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eastAsia="ru-RU" w:bidi="ru-RU"/>
        </w:rPr>
      </w:pPr>
      <w:r w:rsidRPr="00FD66B6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eastAsia="ru-RU" w:bidi="ru-RU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</w:t>
      </w:r>
    </w:p>
    <w:p w:rsidR="00FD66B6" w:rsidRPr="00FD66B6" w:rsidRDefault="00FD66B6" w:rsidP="00FD66B6">
      <w:pPr>
        <w:widowControl w:val="0"/>
        <w:spacing w:after="0" w:line="274" w:lineRule="exact"/>
        <w:ind w:right="120"/>
        <w:jc w:val="center"/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eastAsia="ru-RU" w:bidi="ru-RU"/>
        </w:rPr>
      </w:pPr>
      <w:r w:rsidRPr="00FD66B6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eastAsia="ru-RU" w:bidi="ru-RU"/>
        </w:rPr>
        <w:t>Администрации Бай-Тайгинского кожууна Республики Тыва</w:t>
      </w:r>
    </w:p>
    <w:p w:rsidR="00FD66B6" w:rsidRDefault="00FD66B6" w:rsidP="00FD66B6">
      <w:pPr>
        <w:widowControl w:val="0"/>
        <w:spacing w:after="0" w:line="274" w:lineRule="exact"/>
        <w:ind w:right="120"/>
        <w:jc w:val="center"/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eastAsia="ru-RU" w:bidi="ru-RU"/>
        </w:rPr>
        <w:t xml:space="preserve">за период с 01 января 2020 г. по 31 декабря 2020 </w:t>
      </w:r>
      <w:r w:rsidRPr="00FD66B6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eastAsia="ru-RU" w:bidi="ru-RU"/>
        </w:rPr>
        <w:t>г.</w:t>
      </w:r>
    </w:p>
    <w:p w:rsidR="00FD66B6" w:rsidRPr="00FD66B6" w:rsidRDefault="00FD66B6" w:rsidP="00FD66B6">
      <w:pPr>
        <w:widowControl w:val="0"/>
        <w:spacing w:after="0" w:line="274" w:lineRule="exact"/>
        <w:ind w:right="120"/>
        <w:jc w:val="center"/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eastAsia="ru-RU" w:bidi="ru-RU"/>
        </w:rPr>
      </w:pPr>
    </w:p>
    <w:tbl>
      <w:tblPr>
        <w:tblW w:w="16402" w:type="dxa"/>
        <w:tblInd w:w="-9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1358"/>
        <w:gridCol w:w="1282"/>
        <w:gridCol w:w="1133"/>
        <w:gridCol w:w="1133"/>
        <w:gridCol w:w="850"/>
        <w:gridCol w:w="1094"/>
        <w:gridCol w:w="893"/>
        <w:gridCol w:w="850"/>
        <w:gridCol w:w="854"/>
        <w:gridCol w:w="1272"/>
        <w:gridCol w:w="1843"/>
        <w:gridCol w:w="2842"/>
      </w:tblGrid>
      <w:tr w:rsidR="000E39E3" w:rsidRPr="0083281F" w:rsidTr="000E39E3">
        <w:trPr>
          <w:trHeight w:hRule="exact" w:val="706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№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п/п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8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Должность</w:t>
            </w: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Транспорта ые средства,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источники).</w:t>
            </w:r>
          </w:p>
        </w:tc>
      </w:tr>
      <w:tr w:rsidR="000E39E3" w:rsidRPr="0083281F" w:rsidTr="009E221B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9E3" w:rsidRPr="0083281F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вид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вид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собственн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площа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дь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(кв.м.)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страна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располож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ения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9E3" w:rsidRPr="0083281F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вид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площа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дь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(кв.м.)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страна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распол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ожения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9E221B">
        <w:trPr>
          <w:trHeight w:val="739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1.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Default="000E39E3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Хертек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Аяс Николаевич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Заместитель </w:t>
            </w:r>
            <w:r w:rsidRPr="0083281F">
              <w:rPr>
                <w:b w:val="0"/>
                <w:sz w:val="20"/>
                <w:szCs w:val="20"/>
              </w:rPr>
              <w:t>председателя администрации по жизнеобеспечению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B93BB2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B93BB2">
              <w:rPr>
                <w:rStyle w:val="9pt0pt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1199,0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EE4DE3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E4DE3">
              <w:rPr>
                <w:rStyle w:val="9pt0pt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EE4DE3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EE4DE3">
              <w:rPr>
                <w:b w:val="0"/>
                <w:sz w:val="20"/>
                <w:szCs w:val="20"/>
              </w:rPr>
              <w:t>69,0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EE4DE3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EE4DE3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Цивик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555661,51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39E3" w:rsidRPr="0083281F" w:rsidTr="009E221B">
        <w:trPr>
          <w:trHeight w:hRule="exact" w:val="55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-</w:t>
            </w:r>
            <w:r w:rsidRPr="0083281F">
              <w:rPr>
                <w:rStyle w:val="9pt0pt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-</w:t>
            </w:r>
            <w:r w:rsidRPr="0083281F">
              <w:rPr>
                <w:rStyle w:val="9pt0pt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40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Земельный участок. Для ведения личного подсобного хозяйства.</w:t>
            </w:r>
            <w:r w:rsidRPr="0083281F">
              <w:rPr>
                <w:rStyle w:val="9pt0pt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1087,3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pacing w:line="240" w:lineRule="auto"/>
              <w:rPr>
                <w:rStyle w:val="9pt0pt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9E221B">
        <w:trPr>
          <w:trHeight w:hRule="exact" w:val="1412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Супруга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з</w:t>
            </w:r>
            <w:r w:rsidRPr="0083281F">
              <w:rPr>
                <w:rStyle w:val="9pt0pt"/>
                <w:sz w:val="20"/>
                <w:szCs w:val="20"/>
              </w:rPr>
              <w:t>емельный участок</w:t>
            </w:r>
            <w:r>
              <w:rPr>
                <w:rStyle w:val="9pt0pt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общая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долевая</w:t>
            </w:r>
            <w:r>
              <w:rPr>
                <w:rStyle w:val="9pt0pt"/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1087,3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9pt0pt"/>
                <w:rFonts w:eastAsia="Courier New"/>
                <w:b w:val="0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310158,72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D83390">
        <w:trPr>
          <w:trHeight w:hRule="exact" w:val="638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о</w:t>
            </w:r>
            <w:r w:rsidRPr="0083281F">
              <w:rPr>
                <w:rStyle w:val="9pt0pt"/>
                <w:sz w:val="20"/>
                <w:szCs w:val="20"/>
              </w:rPr>
              <w:t>бщая</w:t>
            </w:r>
            <w:r>
              <w:rPr>
                <w:rStyle w:val="9pt0pt"/>
                <w:sz w:val="20"/>
                <w:szCs w:val="20"/>
              </w:rPr>
              <w:t xml:space="preserve"> </w:t>
            </w:r>
            <w:r w:rsidRPr="0083281F">
              <w:rPr>
                <w:rStyle w:val="9pt0pt"/>
                <w:sz w:val="20"/>
                <w:szCs w:val="20"/>
              </w:rPr>
              <w:t>долевая</w:t>
            </w:r>
            <w:r>
              <w:rPr>
                <w:rStyle w:val="9pt0pt"/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-</w:t>
            </w:r>
            <w:r w:rsidRPr="0083281F">
              <w:rPr>
                <w:rStyle w:val="9pt0pt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9pt0pt"/>
                <w:rFonts w:eastAsia="Courier New"/>
                <w:b w:val="0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9E221B">
        <w:trPr>
          <w:trHeight w:hRule="exact" w:val="1400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Несовершен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нолетний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412AC">
              <w:rPr>
                <w:rStyle w:val="9pt0pt"/>
                <w:color w:val="auto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5412AC">
              <w:rPr>
                <w:rStyle w:val="9pt0pt"/>
                <w:color w:val="auto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1087,3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36022E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36022E">
              <w:rPr>
                <w:b w:val="0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9E221B">
        <w:trPr>
          <w:trHeight w:hRule="exact" w:val="721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5412AC">
              <w:rPr>
                <w:rStyle w:val="9pt0pt"/>
                <w:color w:val="auto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69,0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9E221B">
        <w:trPr>
          <w:trHeight w:hRule="exact" w:val="1418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Несовершен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before="60"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нолетний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412AC">
              <w:rPr>
                <w:rStyle w:val="9pt0pt"/>
                <w:color w:val="auto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5412AC">
              <w:rPr>
                <w:rStyle w:val="9pt0pt"/>
                <w:color w:val="auto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1087,3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9pt0pt"/>
                <w:rFonts w:eastAsia="Courier New"/>
                <w:b w:val="0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9E221B">
        <w:trPr>
          <w:trHeight w:hRule="exact" w:val="658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B9783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5412AC">
              <w:rPr>
                <w:rStyle w:val="9pt0pt"/>
                <w:color w:val="auto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-</w:t>
            </w:r>
            <w:r w:rsidRPr="0083281F">
              <w:rPr>
                <w:rStyle w:val="9pt0pt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9pt0pt"/>
                <w:rFonts w:eastAsia="Courier New"/>
                <w:b w:val="0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9E221B">
        <w:trPr>
          <w:trHeight w:hRule="exact" w:val="748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Несовершен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нолетний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39E3" w:rsidRPr="0083281F" w:rsidRDefault="00B97832" w:rsidP="00B97832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-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9pt0pt"/>
                <w:rFonts w:eastAsia="Courier New"/>
                <w:b w:val="0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39E3" w:rsidRDefault="000E39E3"/>
    <w:tbl>
      <w:tblPr>
        <w:tblW w:w="16312" w:type="dxa"/>
        <w:tblInd w:w="-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1298"/>
        <w:gridCol w:w="1276"/>
        <w:gridCol w:w="1199"/>
        <w:gridCol w:w="1133"/>
        <w:gridCol w:w="850"/>
        <w:gridCol w:w="1094"/>
        <w:gridCol w:w="893"/>
        <w:gridCol w:w="850"/>
        <w:gridCol w:w="854"/>
        <w:gridCol w:w="1272"/>
        <w:gridCol w:w="1843"/>
        <w:gridCol w:w="2752"/>
      </w:tblGrid>
      <w:tr w:rsidR="000E39E3" w:rsidRPr="0083281F" w:rsidTr="00B97832">
        <w:trPr>
          <w:trHeight w:hRule="exact" w:val="119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2.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Default="000E39E3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Таргын Надежда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Биин-ооловна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A1700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bCs w:val="0"/>
                <w:spacing w:val="0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Заместитель председател</w:t>
            </w:r>
            <w:r w:rsidRPr="0083281F">
              <w:rPr>
                <w:rStyle w:val="9pt0pt"/>
                <w:sz w:val="20"/>
                <w:szCs w:val="20"/>
              </w:rPr>
              <w:t>я по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социальной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политике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75,7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779336,15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9E221B">
        <w:trPr>
          <w:trHeight w:hRule="exact" w:val="1432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Земельный участок</w:t>
            </w:r>
            <w:r>
              <w:rPr>
                <w:b w:val="0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869,6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FD66B6">
        <w:trPr>
          <w:trHeight w:hRule="exact" w:val="931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3.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Default="000E39E3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Чанзан</w:t>
            </w:r>
          </w:p>
          <w:p w:rsidR="000E39E3" w:rsidRDefault="000E39E3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Аяс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Сергеевич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Заместитель</w:t>
            </w:r>
            <w:r w:rsidRPr="0083281F">
              <w:rPr>
                <w:rStyle w:val="9pt0pt"/>
                <w:sz w:val="20"/>
                <w:szCs w:val="20"/>
              </w:rPr>
              <w:t xml:space="preserve"> председателя -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начальник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У</w:t>
            </w:r>
            <w:r w:rsidRPr="0083281F">
              <w:rPr>
                <w:rStyle w:val="9pt0pt"/>
                <w:sz w:val="20"/>
                <w:szCs w:val="20"/>
              </w:rPr>
              <w:t>правления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сельского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хозяйства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Жилой д</w:t>
            </w:r>
            <w:r w:rsidRPr="0083281F">
              <w:rPr>
                <w:rStyle w:val="9pt0pt"/>
                <w:sz w:val="20"/>
                <w:szCs w:val="20"/>
              </w:rPr>
              <w:t xml:space="preserve">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индивидуа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51,9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28173,0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Хундай Грета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B97832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767203,00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9E221B">
        <w:trPr>
          <w:trHeight w:hRule="exact" w:val="1182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B9783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Земельный участок</w:t>
            </w:r>
            <w:r>
              <w:rPr>
                <w:rStyle w:val="9pt0pt"/>
                <w:sz w:val="20"/>
                <w:szCs w:val="20"/>
              </w:rPr>
              <w:t xml:space="preserve"> для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индивидуа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791,7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9E221B">
        <w:trPr>
          <w:trHeight w:hRule="exact" w:val="47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39E3" w:rsidRPr="0083281F" w:rsidRDefault="00B97832" w:rsidP="00B9783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</w:t>
            </w:r>
            <w:r w:rsidR="000E39E3" w:rsidRPr="0083281F">
              <w:rPr>
                <w:b w:val="0"/>
                <w:sz w:val="20"/>
                <w:szCs w:val="20"/>
              </w:rPr>
              <w:t xml:space="preserve">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51,9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855547,04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9E221B">
        <w:trPr>
          <w:trHeight w:hRule="exact" w:val="723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ный</w:t>
            </w:r>
          </w:p>
          <w:p w:rsidR="000E39E3" w:rsidRDefault="000E39E3" w:rsidP="00B97832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участок</w:t>
            </w:r>
            <w:r w:rsidR="00B97832">
              <w:rPr>
                <w:rStyle w:val="9pt0pt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B97832" w:rsidRPr="0083281F" w:rsidRDefault="00B97832" w:rsidP="00B97832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791,7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9E221B">
        <w:trPr>
          <w:trHeight w:val="34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2C414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51,9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9E221B">
        <w:trPr>
          <w:trHeight w:hRule="exact" w:val="78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ный</w:t>
            </w:r>
          </w:p>
          <w:p w:rsidR="000E39E3" w:rsidRDefault="000E39E3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участок</w:t>
            </w:r>
            <w:r w:rsidR="00B97832">
              <w:rPr>
                <w:rStyle w:val="9pt0pt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B97832" w:rsidRDefault="00B97832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  <w:p w:rsidR="00B97832" w:rsidRDefault="00B97832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  <w:p w:rsidR="00B97832" w:rsidRPr="0083281F" w:rsidRDefault="00B97832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791,7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9E221B">
        <w:trPr>
          <w:trHeight w:val="345"/>
        </w:trPr>
        <w:tc>
          <w:tcPr>
            <w:tcW w:w="9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51,9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9E221B">
        <w:trPr>
          <w:trHeight w:hRule="exact" w:val="788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4143" w:rsidRPr="002C4143" w:rsidRDefault="002C4143" w:rsidP="002C4143">
            <w:pPr>
              <w:pStyle w:val="1"/>
              <w:spacing w:line="240" w:lineRule="auto"/>
              <w:rPr>
                <w:rStyle w:val="9pt0pt"/>
                <w:sz w:val="20"/>
                <w:szCs w:val="20"/>
              </w:rPr>
            </w:pPr>
            <w:r w:rsidRPr="002C4143">
              <w:rPr>
                <w:rStyle w:val="9pt0pt"/>
                <w:sz w:val="20"/>
                <w:szCs w:val="20"/>
              </w:rPr>
              <w:t>Земель</w:t>
            </w:r>
          </w:p>
          <w:p w:rsidR="002C4143" w:rsidRPr="002C4143" w:rsidRDefault="002C4143" w:rsidP="002C4143">
            <w:pPr>
              <w:pStyle w:val="1"/>
              <w:spacing w:line="240" w:lineRule="auto"/>
              <w:rPr>
                <w:rStyle w:val="9pt0pt"/>
                <w:sz w:val="20"/>
                <w:szCs w:val="20"/>
              </w:rPr>
            </w:pPr>
            <w:r w:rsidRPr="002C4143">
              <w:rPr>
                <w:rStyle w:val="9pt0pt"/>
                <w:sz w:val="20"/>
                <w:szCs w:val="20"/>
              </w:rPr>
              <w:t>ный</w:t>
            </w:r>
          </w:p>
          <w:p w:rsidR="000E39E3" w:rsidRDefault="002C4143" w:rsidP="002C4143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 w:rsidRPr="002C4143">
              <w:rPr>
                <w:rStyle w:val="9pt0pt"/>
                <w:sz w:val="20"/>
                <w:szCs w:val="20"/>
              </w:rPr>
              <w:t>участок для ведения личного подсобного хозяйства</w:t>
            </w:r>
          </w:p>
          <w:p w:rsidR="002C4143" w:rsidRPr="0083281F" w:rsidRDefault="002C4143" w:rsidP="002C414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791,7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39E3" w:rsidRDefault="000E39E3"/>
    <w:tbl>
      <w:tblPr>
        <w:tblW w:w="16402" w:type="dxa"/>
        <w:tblInd w:w="-9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1358"/>
        <w:gridCol w:w="1282"/>
        <w:gridCol w:w="1133"/>
        <w:gridCol w:w="1133"/>
        <w:gridCol w:w="850"/>
        <w:gridCol w:w="1094"/>
        <w:gridCol w:w="893"/>
        <w:gridCol w:w="850"/>
        <w:gridCol w:w="854"/>
        <w:gridCol w:w="1272"/>
        <w:gridCol w:w="1843"/>
        <w:gridCol w:w="2842"/>
      </w:tblGrid>
      <w:tr w:rsidR="002E6A0B" w:rsidRPr="0083281F" w:rsidTr="000E39E3">
        <w:trPr>
          <w:trHeight w:hRule="exact" w:val="47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D83390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color w:val="auto"/>
                <w:sz w:val="20"/>
                <w:szCs w:val="20"/>
              </w:rPr>
              <w:t>4</w:t>
            </w:r>
            <w:r w:rsidR="002E6A0B" w:rsidRPr="009E221B">
              <w:rPr>
                <w:rStyle w:val="9pt0pt"/>
                <w:color w:val="auto"/>
                <w:sz w:val="20"/>
                <w:szCs w:val="20"/>
              </w:rPr>
              <w:t>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Донгак</w:t>
            </w:r>
          </w:p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Радион</w:t>
            </w:r>
          </w:p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Маадыр-</w:t>
            </w:r>
          </w:p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оолович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Начальник</w:t>
            </w:r>
          </w:p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Управления</w:t>
            </w:r>
          </w:p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6A0B" w:rsidRPr="009E221B" w:rsidRDefault="002E6A0B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индивидуа</w:t>
            </w:r>
          </w:p>
          <w:p w:rsidR="002E6A0B" w:rsidRPr="009E221B" w:rsidRDefault="002E6A0B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1252,0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A0B" w:rsidRPr="009E221B" w:rsidRDefault="002E6A0B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2E6A0B" w:rsidRPr="009E221B" w:rsidRDefault="002E6A0B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9E221B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64,9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color w:val="auto"/>
                <w:sz w:val="20"/>
                <w:szCs w:val="20"/>
              </w:rPr>
              <w:t>874943,21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A0B" w:rsidRPr="0083281F" w:rsidTr="000E39E3">
        <w:trPr>
          <w:trHeight w:val="34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индивидуа</w:t>
            </w:r>
          </w:p>
          <w:p w:rsidR="002E6A0B" w:rsidRPr="009E221B" w:rsidRDefault="002E6A0B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78,9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883,7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A0B" w:rsidRPr="0083281F" w:rsidTr="000E39E3">
        <w:trPr>
          <w:trHeight w:hRule="exact" w:val="583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color w:val="auto"/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индивидуа</w:t>
            </w:r>
          </w:p>
          <w:p w:rsidR="002E6A0B" w:rsidRPr="009E221B" w:rsidRDefault="002E6A0B" w:rsidP="000E39E3">
            <w:pPr>
              <w:pStyle w:val="1"/>
              <w:shd w:val="clear" w:color="auto" w:fill="auto"/>
              <w:spacing w:after="60" w:line="240" w:lineRule="auto"/>
              <w:rPr>
                <w:rStyle w:val="9pt0pt"/>
                <w:color w:val="auto"/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60,4</w:t>
            </w: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4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A0B" w:rsidRPr="0083281F" w:rsidTr="000E39E3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1252,0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color w:val="auto"/>
                <w:sz w:val="20"/>
                <w:szCs w:val="20"/>
              </w:rPr>
              <w:t>329083,84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A0B" w:rsidRPr="0083281F" w:rsidTr="002E6A0B">
        <w:trPr>
          <w:trHeight w:hRule="exact" w:val="60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6A0B" w:rsidRDefault="002E6A0B" w:rsidP="000E39E3">
            <w:pPr>
              <w:pStyle w:val="1"/>
              <w:shd w:val="clear" w:color="auto" w:fill="auto"/>
              <w:spacing w:before="60" w:line="240" w:lineRule="auto"/>
              <w:rPr>
                <w:rStyle w:val="9pt0pt"/>
                <w:color w:val="auto"/>
                <w:sz w:val="20"/>
                <w:szCs w:val="20"/>
              </w:rPr>
            </w:pPr>
            <w:r>
              <w:rPr>
                <w:rStyle w:val="9pt0pt"/>
                <w:color w:val="auto"/>
                <w:sz w:val="20"/>
                <w:szCs w:val="20"/>
              </w:rPr>
              <w:t>Квартира</w:t>
            </w:r>
          </w:p>
          <w:p w:rsidR="002E6A0B" w:rsidRPr="009E221B" w:rsidRDefault="002E6A0B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78,9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9E221B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A0B" w:rsidRPr="0083281F" w:rsidTr="00D90429">
        <w:trPr>
          <w:trHeight w:hRule="exact" w:val="256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6A0B" w:rsidRPr="009E221B" w:rsidRDefault="002E6A0B" w:rsidP="002E6A0B">
            <w:pPr>
              <w:pStyle w:val="1"/>
              <w:spacing w:after="60" w:line="240" w:lineRule="auto"/>
              <w:rPr>
                <w:rStyle w:val="9pt0pt"/>
                <w:color w:val="auto"/>
                <w:sz w:val="20"/>
                <w:szCs w:val="20"/>
              </w:rPr>
            </w:pPr>
            <w:r>
              <w:rPr>
                <w:rStyle w:val="9pt0pt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pacing w:line="240" w:lineRule="auto"/>
              <w:ind w:left="120"/>
              <w:rPr>
                <w:rStyle w:val="9pt0pt"/>
                <w:color w:val="auto"/>
                <w:sz w:val="20"/>
                <w:szCs w:val="20"/>
              </w:rPr>
            </w:pPr>
            <w:r>
              <w:rPr>
                <w:rStyle w:val="9pt0pt"/>
                <w:color w:val="auto"/>
                <w:sz w:val="20"/>
                <w:szCs w:val="20"/>
              </w:rPr>
              <w:t>60,4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pStyle w:val="1"/>
              <w:spacing w:line="240" w:lineRule="auto"/>
              <w:ind w:left="140"/>
              <w:rPr>
                <w:rStyle w:val="9pt0pt"/>
                <w:color w:val="auto"/>
                <w:sz w:val="20"/>
                <w:szCs w:val="20"/>
              </w:rPr>
            </w:pPr>
            <w:r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A0B" w:rsidRPr="009E221B" w:rsidRDefault="002E6A0B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A0B" w:rsidRPr="002E6A0B" w:rsidTr="00D90429">
        <w:trPr>
          <w:trHeight w:hRule="exact" w:val="47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D83390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color w:val="auto"/>
                <w:sz w:val="20"/>
                <w:szCs w:val="20"/>
              </w:rPr>
              <w:t>5</w:t>
            </w:r>
            <w:r w:rsidR="000E39E3" w:rsidRPr="002E6A0B">
              <w:rPr>
                <w:rStyle w:val="9pt0pt"/>
                <w:color w:val="auto"/>
                <w:sz w:val="20"/>
                <w:szCs w:val="20"/>
              </w:rPr>
              <w:t>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Арапчыт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Альберт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начальник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Управления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финансов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2E6A0B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индивидуа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1013,0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УАЗ 3151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Тойота</w:t>
            </w:r>
          </w:p>
          <w:p w:rsidR="000E39E3" w:rsidRPr="002E6A0B" w:rsidRDefault="000E39E3" w:rsidP="000E39E3">
            <w:pPr>
              <w:pStyle w:val="1"/>
              <w:spacing w:before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ипсум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2E6A0B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661464,07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A0B" w:rsidRPr="002E6A0B" w:rsidTr="00D90429">
        <w:trPr>
          <w:trHeight w:hRule="exact" w:val="466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2E6A0B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Жилой</w:t>
            </w:r>
          </w:p>
          <w:p w:rsidR="000E39E3" w:rsidRDefault="00D90429" w:rsidP="000E39E3">
            <w:pPr>
              <w:pStyle w:val="1"/>
              <w:shd w:val="clear" w:color="auto" w:fill="auto"/>
              <w:spacing w:before="60" w:line="240" w:lineRule="auto"/>
              <w:rPr>
                <w:rStyle w:val="9pt0pt"/>
                <w:color w:val="auto"/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Д</w:t>
            </w:r>
            <w:r w:rsidR="000E39E3" w:rsidRPr="002E6A0B">
              <w:rPr>
                <w:rStyle w:val="9pt0pt"/>
                <w:color w:val="auto"/>
                <w:sz w:val="20"/>
                <w:szCs w:val="20"/>
              </w:rPr>
              <w:t>ом</w:t>
            </w:r>
          </w:p>
          <w:p w:rsidR="00D90429" w:rsidRDefault="00D90429" w:rsidP="000E39E3">
            <w:pPr>
              <w:pStyle w:val="1"/>
              <w:shd w:val="clear" w:color="auto" w:fill="auto"/>
              <w:spacing w:before="60" w:line="240" w:lineRule="auto"/>
              <w:rPr>
                <w:rStyle w:val="9pt0pt"/>
                <w:color w:val="auto"/>
                <w:sz w:val="20"/>
                <w:szCs w:val="20"/>
              </w:rPr>
            </w:pPr>
          </w:p>
          <w:p w:rsidR="00D90429" w:rsidRDefault="00D90429" w:rsidP="000E39E3">
            <w:pPr>
              <w:pStyle w:val="1"/>
              <w:shd w:val="clear" w:color="auto" w:fill="auto"/>
              <w:spacing w:before="60" w:line="240" w:lineRule="auto"/>
              <w:rPr>
                <w:rStyle w:val="9pt0pt"/>
                <w:color w:val="auto"/>
                <w:sz w:val="20"/>
                <w:szCs w:val="20"/>
              </w:rPr>
            </w:pPr>
          </w:p>
          <w:p w:rsidR="00D90429" w:rsidRPr="002E6A0B" w:rsidRDefault="00D90429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2E6A0B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индивидуа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56,0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39E3" w:rsidRPr="002E6A0B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A0B" w:rsidRPr="002E6A0B" w:rsidTr="00D90429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индивидуа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2E6A0B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before="60" w:after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1013,0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D90429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color w:val="auto"/>
                <w:sz w:val="20"/>
                <w:szCs w:val="20"/>
              </w:rPr>
              <w:t>2780000,00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A0B" w:rsidRPr="002E6A0B" w:rsidTr="00D90429">
        <w:trPr>
          <w:trHeight w:hRule="exact" w:val="47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магазин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2E6A0B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индивидуа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2E6A0B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Жилой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56,0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A0B" w:rsidRPr="002E6A0B" w:rsidTr="00D90429">
        <w:trPr>
          <w:trHeight w:hRule="exact" w:val="466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2E6A0B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Жилой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56,0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A0B" w:rsidRPr="002E6A0B" w:rsidTr="00D90429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1013,0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A0B" w:rsidRPr="002E6A0B" w:rsidTr="00D90429">
        <w:trPr>
          <w:trHeight w:hRule="exact" w:val="470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2E6A0B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Жилой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56,0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A0B" w:rsidRPr="002E6A0B" w:rsidTr="00D90429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1013,0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A0B" w:rsidRPr="002E6A0B" w:rsidTr="00D90429">
        <w:trPr>
          <w:trHeight w:hRule="exact" w:val="470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2E6A0B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Жилой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56,6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A0B" w:rsidRPr="002E6A0B" w:rsidTr="00D90429">
        <w:trPr>
          <w:trHeight w:hRule="exact" w:val="706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1013,0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39E3" w:rsidRPr="002E6A0B" w:rsidRDefault="000E39E3"/>
    <w:tbl>
      <w:tblPr>
        <w:tblW w:w="16402" w:type="dxa"/>
        <w:tblInd w:w="-9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1358"/>
        <w:gridCol w:w="1282"/>
        <w:gridCol w:w="1133"/>
        <w:gridCol w:w="1133"/>
        <w:gridCol w:w="850"/>
        <w:gridCol w:w="1094"/>
        <w:gridCol w:w="893"/>
        <w:gridCol w:w="850"/>
        <w:gridCol w:w="854"/>
        <w:gridCol w:w="1272"/>
        <w:gridCol w:w="1843"/>
        <w:gridCol w:w="2842"/>
      </w:tblGrid>
      <w:tr w:rsidR="00D90429" w:rsidRPr="002E6A0B" w:rsidTr="000E39E3">
        <w:trPr>
          <w:trHeight w:hRule="exact" w:val="47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2E6A0B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Жилой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56,6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429" w:rsidRPr="002E6A0B" w:rsidTr="000E39E3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1013,0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2E6A0B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2E6A0B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04652C">
        <w:trPr>
          <w:trHeight w:hRule="exact" w:val="689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D83390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6</w:t>
            </w:r>
            <w:r w:rsidR="000E39E3" w:rsidRPr="0083281F">
              <w:rPr>
                <w:rStyle w:val="9pt0pt"/>
                <w:sz w:val="20"/>
                <w:szCs w:val="20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Адыг-оол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Ариана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Николаевна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910E27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Управляющий делами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Общая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совместна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57,0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ный</w:t>
            </w:r>
          </w:p>
          <w:p w:rsidR="000E39E3" w:rsidRPr="0083281F" w:rsidRDefault="000E39E3" w:rsidP="00910E27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участок</w:t>
            </w:r>
            <w:r w:rsidR="00910E27">
              <w:rPr>
                <w:rStyle w:val="9pt0pt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1434,6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910E27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589802,47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04652C">
        <w:trPr>
          <w:trHeight w:hRule="exact" w:val="126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Супруг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Кварти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57,0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after="60"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УАЗ 315196 КАМАЗ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65117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 xml:space="preserve">Тойота Ипсум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910E27" w:rsidP="000E39E3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246228,83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0E39E3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ный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1434,6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before="60"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0E39E3">
        <w:trPr>
          <w:trHeight w:hRule="exact" w:val="46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Несовершен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нолетний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Кварти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57,0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9E3" w:rsidRPr="0083281F" w:rsidRDefault="0004652C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7300,00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04652C">
        <w:trPr>
          <w:trHeight w:hRule="exact" w:val="804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before="60"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ный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1434,6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0E39E3">
        <w:trPr>
          <w:trHeight w:hRule="exact" w:val="47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after="60"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Несовершен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before="60" w:after="60"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нолетний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before="60"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Кварти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57,0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0E39E3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ный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1434,6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0E39E3">
        <w:trPr>
          <w:trHeight w:hRule="exact" w:val="47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Несовершен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нолетний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0E39E3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Кварти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57,0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00,00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9E3" w:rsidRPr="0083281F" w:rsidTr="000E39E3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ный</w:t>
            </w:r>
          </w:p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1434,6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9E3" w:rsidRPr="0083281F" w:rsidRDefault="000E39E3" w:rsidP="000E3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B79" w:rsidRPr="0083281F" w:rsidTr="00FD3CFD">
        <w:trPr>
          <w:trHeight w:hRule="exact" w:val="47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51834">
              <w:rPr>
                <w:rStyle w:val="9pt0pt"/>
                <w:color w:val="auto"/>
                <w:sz w:val="20"/>
                <w:szCs w:val="20"/>
              </w:rPr>
              <w:t>7.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F51834">
              <w:rPr>
                <w:rStyle w:val="9pt0pt"/>
                <w:color w:val="auto"/>
                <w:sz w:val="20"/>
                <w:szCs w:val="20"/>
              </w:rPr>
              <w:t>Булереш</w:t>
            </w:r>
          </w:p>
          <w:p w:rsidR="00061B79" w:rsidRPr="00F51834" w:rsidRDefault="00061B79" w:rsidP="004B1F48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F51834">
              <w:rPr>
                <w:rStyle w:val="9pt0pt"/>
                <w:color w:val="auto"/>
                <w:sz w:val="20"/>
                <w:szCs w:val="20"/>
              </w:rPr>
              <w:t>Саида</w:t>
            </w:r>
          </w:p>
          <w:p w:rsidR="00061B79" w:rsidRPr="00F51834" w:rsidRDefault="00061B79" w:rsidP="004B1F48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F51834">
              <w:rPr>
                <w:rStyle w:val="9pt0pt"/>
                <w:color w:val="auto"/>
                <w:sz w:val="20"/>
                <w:szCs w:val="20"/>
              </w:rPr>
              <w:t>Михаиловна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B79" w:rsidRPr="00F51834" w:rsidRDefault="00061B79" w:rsidP="004B1F48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F51834">
              <w:rPr>
                <w:b w:val="0"/>
                <w:sz w:val="20"/>
                <w:szCs w:val="20"/>
              </w:rPr>
              <w:t>Главный спецалист по муниципальным закупкам и предпринимательству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8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8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8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8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B79" w:rsidRPr="00F51834" w:rsidRDefault="00061B79" w:rsidP="004B1F48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F51834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061B79" w:rsidRPr="00F51834" w:rsidRDefault="00061B79" w:rsidP="004B1F48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F51834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F51834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F51834">
              <w:rPr>
                <w:rStyle w:val="9pt0pt"/>
                <w:color w:val="auto"/>
                <w:sz w:val="20"/>
                <w:szCs w:val="20"/>
              </w:rPr>
              <w:t>46,0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F51834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8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160755,76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8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1B79" w:rsidRPr="0083281F" w:rsidTr="00FD3CFD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B79" w:rsidRPr="00F51834" w:rsidRDefault="00061B79" w:rsidP="004B1F4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51834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61B79" w:rsidRPr="00F51834" w:rsidRDefault="00061B79" w:rsidP="004B1F4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51834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61B79" w:rsidRPr="00F51834" w:rsidRDefault="00061B79" w:rsidP="004B1F4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51834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F51834">
              <w:rPr>
                <w:rStyle w:val="9pt0pt"/>
                <w:color w:val="auto"/>
                <w:sz w:val="20"/>
                <w:szCs w:val="20"/>
              </w:rPr>
              <w:t>800,0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F51834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B79" w:rsidRPr="0083281F" w:rsidTr="00FD3CFD">
        <w:trPr>
          <w:trHeight w:hRule="exact" w:val="47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B79" w:rsidRPr="00F51834" w:rsidRDefault="00061B79" w:rsidP="004B1F48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F51834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061B79" w:rsidRPr="00F51834" w:rsidRDefault="00061B79" w:rsidP="004B1F48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F51834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F51834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F51834">
              <w:rPr>
                <w:rStyle w:val="9pt0pt"/>
                <w:color w:val="auto"/>
                <w:sz w:val="20"/>
                <w:szCs w:val="20"/>
              </w:rPr>
              <w:t>48,0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F51834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B79" w:rsidRPr="0083281F" w:rsidTr="00FD3CFD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pStyle w:val="1"/>
              <w:shd w:val="clear" w:color="auto" w:fill="auto"/>
              <w:spacing w:after="60" w:line="240" w:lineRule="auto"/>
              <w:ind w:left="120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210740</w:t>
            </w:r>
          </w:p>
          <w:p w:rsidR="00061B79" w:rsidRPr="00061B79" w:rsidRDefault="00061B79" w:rsidP="004B1F48">
            <w:pPr>
              <w:pStyle w:val="1"/>
              <w:shd w:val="clear" w:color="auto" w:fill="auto"/>
              <w:spacing w:before="60" w:line="240" w:lineRule="auto"/>
              <w:ind w:left="120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061B79">
              <w:rPr>
                <w:b w:val="0"/>
                <w:sz w:val="20"/>
                <w:szCs w:val="20"/>
              </w:rPr>
              <w:t>274656,63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B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1B79" w:rsidRPr="0083281F" w:rsidTr="00FD3CFD">
        <w:trPr>
          <w:trHeight w:hRule="exact" w:val="47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B79" w:rsidRPr="00061B79" w:rsidRDefault="00061B79" w:rsidP="004B1F48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061B79" w:rsidRPr="00061B79" w:rsidRDefault="00061B79" w:rsidP="004B1F48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061B79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46,0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B79" w:rsidRPr="0083281F" w:rsidTr="00FD3CFD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800,0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B79" w:rsidRPr="0083281F" w:rsidTr="00FD3CFD">
        <w:trPr>
          <w:trHeight w:hRule="exact" w:val="46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1B79" w:rsidRPr="00061B79" w:rsidRDefault="00061B79" w:rsidP="004B1F48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061B79" w:rsidRPr="00061B79" w:rsidRDefault="00061B79" w:rsidP="004B1F48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061B79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46,0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00,00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B79" w:rsidRPr="0083281F" w:rsidTr="00FA0C71">
        <w:trPr>
          <w:trHeight w:hRule="exact" w:val="79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1B79" w:rsidRPr="00061B79" w:rsidRDefault="00061B79" w:rsidP="004B1F48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61B79" w:rsidRPr="00061B79" w:rsidRDefault="00061B79" w:rsidP="004B1F48">
            <w:pPr>
              <w:pStyle w:val="1"/>
              <w:shd w:val="clear" w:color="auto" w:fill="auto"/>
              <w:spacing w:before="60" w:after="60" w:line="240" w:lineRule="auto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61B79" w:rsidRPr="00061B79" w:rsidRDefault="00061B79" w:rsidP="004B1F48">
            <w:pPr>
              <w:pStyle w:val="1"/>
              <w:shd w:val="clear" w:color="auto" w:fill="auto"/>
              <w:spacing w:before="60" w:line="240" w:lineRule="auto"/>
              <w:rPr>
                <w:rStyle w:val="9pt0pt"/>
                <w:color w:val="auto"/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  <w:p w:rsidR="00061B79" w:rsidRPr="00061B79" w:rsidRDefault="00061B79" w:rsidP="004B1F48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800,0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B79" w:rsidRPr="0083281F" w:rsidTr="00061B79">
        <w:trPr>
          <w:trHeight w:hRule="exact" w:val="27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B79" w:rsidRPr="00F51834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1B79" w:rsidRPr="00061B79" w:rsidRDefault="00061B79" w:rsidP="004B1F48">
            <w:pPr>
              <w:pStyle w:val="1"/>
              <w:spacing w:after="60" w:line="240" w:lineRule="auto"/>
              <w:rPr>
                <w:rStyle w:val="9pt0pt"/>
                <w:color w:val="auto"/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pStyle w:val="1"/>
              <w:spacing w:line="240" w:lineRule="auto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48,0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pStyle w:val="1"/>
              <w:spacing w:line="240" w:lineRule="auto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061B79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B79" w:rsidRPr="00061B79" w:rsidRDefault="00061B79" w:rsidP="004B1F4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1F48" w:rsidRDefault="004B1F48"/>
    <w:tbl>
      <w:tblPr>
        <w:tblW w:w="16402" w:type="dxa"/>
        <w:tblInd w:w="-9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1358"/>
        <w:gridCol w:w="1282"/>
        <w:gridCol w:w="1133"/>
        <w:gridCol w:w="1133"/>
        <w:gridCol w:w="850"/>
        <w:gridCol w:w="1094"/>
        <w:gridCol w:w="893"/>
        <w:gridCol w:w="850"/>
        <w:gridCol w:w="854"/>
        <w:gridCol w:w="1272"/>
        <w:gridCol w:w="1843"/>
        <w:gridCol w:w="2842"/>
      </w:tblGrid>
      <w:tr w:rsidR="00FD3CFD" w:rsidRPr="0083281F" w:rsidTr="00FD3CFD">
        <w:trPr>
          <w:trHeight w:hRule="exact" w:val="470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FD3CFD" w:rsidRPr="001622D0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3CFD" w:rsidRPr="001622D0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1622D0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1622D0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1622D0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1622D0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1622D0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FD" w:rsidRPr="001622D0" w:rsidRDefault="00FD3CFD" w:rsidP="00FD3CFD">
            <w:pPr>
              <w:pStyle w:val="1"/>
              <w:shd w:val="clear" w:color="auto" w:fill="auto"/>
              <w:spacing w:after="60" w:line="240" w:lineRule="auto"/>
              <w:rPr>
                <w:color w:val="FF0000"/>
                <w:sz w:val="20"/>
                <w:szCs w:val="20"/>
              </w:rPr>
            </w:pPr>
            <w:r w:rsidRPr="001622D0">
              <w:rPr>
                <w:rStyle w:val="9pt0pt"/>
                <w:color w:val="FF0000"/>
                <w:sz w:val="20"/>
                <w:szCs w:val="20"/>
              </w:rPr>
              <w:t>кварти</w:t>
            </w:r>
          </w:p>
          <w:p w:rsidR="00FD3CFD" w:rsidRPr="001622D0" w:rsidRDefault="00FD3CFD" w:rsidP="00FD3CFD">
            <w:pPr>
              <w:pStyle w:val="1"/>
              <w:shd w:val="clear" w:color="auto" w:fill="auto"/>
              <w:spacing w:before="60" w:line="240" w:lineRule="auto"/>
              <w:rPr>
                <w:color w:val="FF0000"/>
                <w:sz w:val="20"/>
                <w:szCs w:val="20"/>
              </w:rPr>
            </w:pPr>
            <w:r w:rsidRPr="001622D0">
              <w:rPr>
                <w:rStyle w:val="9pt0pt"/>
                <w:color w:val="FF0000"/>
                <w:sz w:val="20"/>
                <w:szCs w:val="20"/>
              </w:rPr>
              <w:t>р</w:t>
            </w:r>
            <w:r w:rsidR="001622D0">
              <w:rPr>
                <w:rStyle w:val="9pt0pt"/>
                <w:color w:val="FF0000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1622D0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color w:val="FF0000"/>
                <w:sz w:val="20"/>
                <w:szCs w:val="20"/>
              </w:rPr>
            </w:pPr>
            <w:r w:rsidRPr="001622D0">
              <w:rPr>
                <w:rStyle w:val="9pt0pt"/>
                <w:color w:val="FF0000"/>
                <w:sz w:val="20"/>
                <w:szCs w:val="20"/>
              </w:rPr>
              <w:t>48,0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1622D0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color w:val="FF0000"/>
                <w:sz w:val="20"/>
                <w:szCs w:val="20"/>
              </w:rPr>
            </w:pPr>
            <w:r w:rsidRPr="001622D0">
              <w:rPr>
                <w:rStyle w:val="9pt0pt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CFD" w:rsidRPr="0083281F" w:rsidTr="00FD3CFD">
        <w:trPr>
          <w:trHeight w:hRule="exact" w:val="7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D83390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8</w:t>
            </w:r>
            <w:r w:rsidR="00FD3CFD" w:rsidRPr="0083281F">
              <w:rPr>
                <w:rStyle w:val="9pt0pt"/>
                <w:sz w:val="20"/>
                <w:szCs w:val="20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Уртунай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Сайлык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Монгеевна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Главный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специалист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1622D0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Земельный участок</w:t>
            </w:r>
            <w:r w:rsidR="001622D0">
              <w:rPr>
                <w:rStyle w:val="9pt0pt"/>
                <w:sz w:val="20"/>
                <w:szCs w:val="20"/>
              </w:rPr>
              <w:t xml:space="preserve"> для садоводниче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индивидуа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642,0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Жилой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before="120" w:line="240" w:lineRule="auto"/>
              <w:ind w:left="14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41,3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2E6630" w:rsidP="00FD3CFD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757896,06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CFD" w:rsidRPr="0083281F" w:rsidTr="002E6630">
        <w:trPr>
          <w:trHeight w:hRule="exact" w:val="723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проблемам семьи и женщин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1622D0" w:rsidP="0016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ства и огородничества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ный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1430,5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630" w:rsidRPr="0083281F" w:rsidTr="002E6630">
        <w:trPr>
          <w:trHeight w:hRule="exact" w:val="465"/>
        </w:trPr>
        <w:tc>
          <w:tcPr>
            <w:tcW w:w="998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630" w:rsidRDefault="002E6630" w:rsidP="0016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2D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622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1088,0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630" w:rsidRDefault="002E6630" w:rsidP="00FD3CFD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Жилой дом.</w:t>
            </w:r>
          </w:p>
          <w:p w:rsidR="002E6630" w:rsidRPr="002E6630" w:rsidRDefault="002E6630" w:rsidP="002E6630">
            <w:pPr>
              <w:rPr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41,3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630" w:rsidRPr="0083281F" w:rsidTr="002E6630">
        <w:trPr>
          <w:trHeight w:hRule="exact" w:val="109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630" w:rsidRPr="001622D0" w:rsidRDefault="002E6630" w:rsidP="0016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630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630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630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630" w:rsidRDefault="002E6630" w:rsidP="00FD3CFD">
            <w:pPr>
              <w:pStyle w:val="1"/>
              <w:spacing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Земельный участок. Иное.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630" w:rsidRDefault="002E6630" w:rsidP="00FD3CFD">
            <w:pPr>
              <w:pStyle w:val="1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1430,5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630" w:rsidRDefault="002E6630" w:rsidP="00FD3CFD">
            <w:pPr>
              <w:pStyle w:val="1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630" w:rsidRPr="0083281F" w:rsidTr="002E6630">
        <w:trPr>
          <w:trHeight w:hRule="exact" w:val="155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630" w:rsidRPr="001622D0" w:rsidRDefault="002E6630" w:rsidP="0016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630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630">
              <w:rPr>
                <w:rFonts w:ascii="Times New Roman" w:hAnsi="Times New Roman" w:cs="Times New Roman"/>
                <w:sz w:val="20"/>
                <w:szCs w:val="20"/>
              </w:rPr>
              <w:t>инивидуальная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630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630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6630" w:rsidRPr="0083281F" w:rsidRDefault="002E663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CFD" w:rsidRPr="0083281F" w:rsidTr="002E6630">
        <w:trPr>
          <w:trHeight w:hRule="exact" w:val="448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Супруг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Жилой</w:t>
            </w:r>
          </w:p>
          <w:p w:rsidR="00FD3CFD" w:rsidRPr="0083281F" w:rsidRDefault="00FD3CFD" w:rsidP="002E6630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41,3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pStyle w:val="1"/>
              <w:shd w:val="clear" w:color="auto" w:fill="auto"/>
              <w:spacing w:line="240" w:lineRule="auto"/>
              <w:ind w:left="2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ВАЗ 21213</w:t>
            </w:r>
            <w:r w:rsidR="002E6630" w:rsidRPr="0083281F">
              <w:rPr>
                <w:rStyle w:val="9pt0pt"/>
                <w:sz w:val="20"/>
                <w:szCs w:val="20"/>
              </w:rPr>
              <w:t xml:space="preserve"> ГАЗ 5312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2E6630" w:rsidP="002E6630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544189,93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CFD" w:rsidRPr="0083281F" w:rsidTr="002E6630">
        <w:trPr>
          <w:trHeight w:hRule="exact" w:val="696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</w:t>
            </w:r>
          </w:p>
          <w:p w:rsidR="00FD3CFD" w:rsidRPr="0083281F" w:rsidRDefault="00FD3CFD" w:rsidP="002E6630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ный</w:t>
            </w:r>
          </w:p>
          <w:p w:rsidR="00FD3CFD" w:rsidRPr="0083281F" w:rsidRDefault="00FD3CFD" w:rsidP="002E6630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1430,5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pStyle w:val="1"/>
              <w:shd w:val="clear" w:color="auto" w:fill="auto"/>
              <w:spacing w:line="240" w:lineRule="auto"/>
              <w:ind w:left="20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2E6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CFD" w:rsidRPr="0083281F" w:rsidTr="00FD3CFD">
        <w:trPr>
          <w:trHeight w:hRule="exact" w:val="7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D83390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9</w:t>
            </w:r>
            <w:r w:rsidR="00FD3CFD" w:rsidRPr="0083281F">
              <w:rPr>
                <w:rStyle w:val="9pt0pt"/>
                <w:sz w:val="20"/>
                <w:szCs w:val="20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FD" w:rsidRPr="0083281F" w:rsidRDefault="00FD3CFD" w:rsidP="004D23E5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Сундуй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before="60"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Айдын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FD" w:rsidRDefault="002E6630" w:rsidP="002E6630">
            <w:pPr>
              <w:pStyle w:val="1"/>
              <w:shd w:val="clear" w:color="auto" w:fill="auto"/>
              <w:spacing w:after="60"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П</w:t>
            </w:r>
            <w:r w:rsidR="00FD3CFD" w:rsidRPr="0083281F">
              <w:rPr>
                <w:rStyle w:val="9pt0pt"/>
                <w:sz w:val="20"/>
                <w:szCs w:val="20"/>
              </w:rPr>
              <w:t>ерв</w:t>
            </w:r>
            <w:r>
              <w:rPr>
                <w:rStyle w:val="9pt0pt"/>
                <w:sz w:val="20"/>
                <w:szCs w:val="20"/>
              </w:rPr>
              <w:t xml:space="preserve">ый </w:t>
            </w:r>
            <w:r w:rsidR="00FD3CFD" w:rsidRPr="0083281F">
              <w:rPr>
                <w:rStyle w:val="9pt0pt"/>
                <w:sz w:val="20"/>
                <w:szCs w:val="20"/>
              </w:rPr>
              <w:t>заместител</w:t>
            </w:r>
            <w:r>
              <w:rPr>
                <w:rStyle w:val="9pt0pt"/>
                <w:sz w:val="20"/>
                <w:szCs w:val="20"/>
              </w:rPr>
              <w:t>ь</w:t>
            </w:r>
            <w:r w:rsidR="00FD3CFD" w:rsidRPr="0083281F">
              <w:rPr>
                <w:rStyle w:val="9pt0pt"/>
                <w:sz w:val="20"/>
                <w:szCs w:val="20"/>
              </w:rPr>
              <w:t xml:space="preserve"> председателя администрации – заместитель по экономике</w:t>
            </w:r>
          </w:p>
          <w:p w:rsidR="002E6630" w:rsidRDefault="002E6630" w:rsidP="002E6630">
            <w:pPr>
              <w:pStyle w:val="1"/>
              <w:shd w:val="clear" w:color="auto" w:fill="auto"/>
              <w:spacing w:after="60" w:line="240" w:lineRule="auto"/>
              <w:jc w:val="left"/>
              <w:rPr>
                <w:rStyle w:val="9pt0pt"/>
                <w:sz w:val="20"/>
                <w:szCs w:val="20"/>
              </w:rPr>
            </w:pPr>
          </w:p>
          <w:p w:rsidR="002E6630" w:rsidRPr="0083281F" w:rsidRDefault="002E6630" w:rsidP="002E6630">
            <w:pPr>
              <w:pStyle w:val="1"/>
              <w:shd w:val="clear" w:color="auto" w:fill="auto"/>
              <w:spacing w:after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FD" w:rsidRPr="0083281F" w:rsidRDefault="00FD3CFD" w:rsidP="004D23E5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Кварти</w:t>
            </w:r>
          </w:p>
          <w:p w:rsidR="00FD3CFD" w:rsidRPr="0083281F" w:rsidRDefault="00FD3CFD" w:rsidP="004D23E5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</w:t>
            </w:r>
            <w:r w:rsidRPr="004D23E5">
              <w:rPr>
                <w:rStyle w:val="9pt0pt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26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46,0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4D23E5" w:rsidP="00FD3CFD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682577,18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CFD" w:rsidRPr="0083281F" w:rsidTr="004D23E5">
        <w:trPr>
          <w:trHeight w:hRule="exact" w:val="985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Александров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before="60"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ич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ный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607,4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CFD" w:rsidRPr="0083281F" w:rsidTr="004D23E5">
        <w:trPr>
          <w:trHeight w:hRule="exact" w:val="715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4D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3E5" w:rsidRDefault="004D23E5" w:rsidP="004D23E5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  <w:p w:rsidR="004D23E5" w:rsidRDefault="004D23E5" w:rsidP="004D23E5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  <w:p w:rsidR="00FD3CFD" w:rsidRPr="0083281F" w:rsidRDefault="00FD3CFD" w:rsidP="004D23E5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Несовершен</w:t>
            </w:r>
          </w:p>
          <w:p w:rsidR="00FD3CFD" w:rsidRPr="0083281F" w:rsidRDefault="00FD3CFD" w:rsidP="004D23E5">
            <w:pPr>
              <w:pStyle w:val="1"/>
              <w:shd w:val="clear" w:color="auto" w:fill="auto"/>
              <w:spacing w:before="60"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нолетний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4D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4D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4D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4D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4D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FD" w:rsidRPr="0083281F" w:rsidRDefault="00FD3CFD" w:rsidP="004D23E5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Кварти</w:t>
            </w:r>
          </w:p>
          <w:p w:rsidR="00FD3CFD" w:rsidRPr="004D23E5" w:rsidRDefault="00FD3CFD" w:rsidP="004D23E5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</w:t>
            </w:r>
            <w:r w:rsidRPr="004D23E5">
              <w:rPr>
                <w:rStyle w:val="9pt0pt"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4D23E5">
            <w:pPr>
              <w:pStyle w:val="1"/>
              <w:shd w:val="clear" w:color="auto" w:fill="auto"/>
              <w:spacing w:line="240" w:lineRule="auto"/>
              <w:ind w:left="26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46,0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4D23E5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4D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CFD" w:rsidRPr="0083281F" w:rsidRDefault="00FD3CFD" w:rsidP="004D23E5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4D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CFD" w:rsidRPr="0083281F" w:rsidTr="004D23E5">
        <w:trPr>
          <w:trHeight w:hRule="exact" w:val="839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4D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3CFD" w:rsidRDefault="004D23E5" w:rsidP="004D23E5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</w:t>
            </w:r>
            <w:r w:rsidR="00FD3CFD" w:rsidRPr="0083281F">
              <w:rPr>
                <w:rStyle w:val="9pt0pt"/>
                <w:sz w:val="20"/>
                <w:szCs w:val="20"/>
              </w:rPr>
              <w:t>ебенок</w:t>
            </w:r>
          </w:p>
          <w:p w:rsidR="004D23E5" w:rsidRDefault="004D23E5" w:rsidP="004D23E5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  <w:p w:rsidR="004D23E5" w:rsidRDefault="004D23E5" w:rsidP="004D23E5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  <w:p w:rsidR="004D23E5" w:rsidRDefault="004D23E5" w:rsidP="004D23E5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  <w:p w:rsidR="004D23E5" w:rsidRPr="0083281F" w:rsidRDefault="004D23E5" w:rsidP="004D23E5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4D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4D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4D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4D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4D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3E5" w:rsidRDefault="00FD3CFD" w:rsidP="004D23E5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</w:t>
            </w:r>
            <w:r w:rsidR="004D23E5">
              <w:rPr>
                <w:rStyle w:val="9pt0pt"/>
                <w:sz w:val="20"/>
                <w:szCs w:val="20"/>
              </w:rPr>
              <w:t>ный участок</w:t>
            </w:r>
          </w:p>
          <w:p w:rsidR="004D23E5" w:rsidRDefault="004D23E5" w:rsidP="004D23E5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  <w:p w:rsidR="004D23E5" w:rsidRDefault="004D23E5" w:rsidP="004D23E5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  <w:p w:rsidR="004D23E5" w:rsidRDefault="004D23E5" w:rsidP="004D23E5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  <w:p w:rsidR="004D23E5" w:rsidRDefault="004D23E5" w:rsidP="004D23E5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  <w:p w:rsidR="00FD3CFD" w:rsidRPr="0083281F" w:rsidRDefault="004D23E5" w:rsidP="004D23E5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FD" w:rsidRPr="0083281F" w:rsidRDefault="00FD3CFD" w:rsidP="004D23E5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607,4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FD" w:rsidRPr="0083281F" w:rsidRDefault="00FD3CFD" w:rsidP="004D23E5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4D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4D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4D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3CFD" w:rsidRDefault="00FD3CFD"/>
    <w:tbl>
      <w:tblPr>
        <w:tblW w:w="16402" w:type="dxa"/>
        <w:tblInd w:w="-9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1358"/>
        <w:gridCol w:w="1282"/>
        <w:gridCol w:w="1133"/>
        <w:gridCol w:w="1133"/>
        <w:gridCol w:w="850"/>
        <w:gridCol w:w="1094"/>
        <w:gridCol w:w="893"/>
        <w:gridCol w:w="850"/>
        <w:gridCol w:w="854"/>
        <w:gridCol w:w="1272"/>
        <w:gridCol w:w="1843"/>
        <w:gridCol w:w="2842"/>
      </w:tblGrid>
      <w:tr w:rsidR="00FD3CFD" w:rsidRPr="0083281F" w:rsidTr="00FD3CFD">
        <w:trPr>
          <w:trHeight w:hRule="exact" w:val="47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ный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CFD" w:rsidRPr="0083281F" w:rsidTr="00FD3CFD">
        <w:trPr>
          <w:trHeight w:hRule="exact" w:val="47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Несовершен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нолетний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Кварти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</w:t>
            </w:r>
            <w:r w:rsidRPr="0083281F">
              <w:rPr>
                <w:rStyle w:val="9pt0pt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26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46,0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CFD" w:rsidRPr="0083281F" w:rsidTr="00FD3CFD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ный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607,4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38F" w:rsidRPr="0083281F" w:rsidTr="00FD3CFD">
        <w:trPr>
          <w:trHeight w:hRule="exact" w:val="47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38F" w:rsidRPr="0083281F" w:rsidRDefault="00D83390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lastRenderedPageBreak/>
              <w:t>10</w:t>
            </w:r>
            <w:r w:rsidR="009C238F" w:rsidRPr="0083281F">
              <w:rPr>
                <w:rStyle w:val="9pt0pt"/>
                <w:sz w:val="20"/>
                <w:szCs w:val="20"/>
              </w:rPr>
              <w:t>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Кужугет Сайын Анатольевич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D04F14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Начальник</w:t>
            </w:r>
            <w:r w:rsidRPr="0083281F">
              <w:rPr>
                <w:b w:val="0"/>
                <w:sz w:val="20"/>
                <w:szCs w:val="20"/>
              </w:rPr>
              <w:t xml:space="preserve"> Управления культуры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pStyle w:val="1"/>
              <w:shd w:val="clear" w:color="auto" w:fill="auto"/>
              <w:spacing w:before="6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  <w:r w:rsidRPr="0083281F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620,0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890099,96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38F" w:rsidRPr="0083281F" w:rsidTr="009C238F">
        <w:trPr>
          <w:trHeight w:val="34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  <w:r w:rsidRPr="0083281F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38F" w:rsidRPr="0083281F" w:rsidTr="00EE429A">
        <w:trPr>
          <w:trHeight w:hRule="exact" w:val="304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39,0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pStyle w:val="1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38F" w:rsidRPr="0083281F" w:rsidTr="009C238F">
        <w:trPr>
          <w:trHeight w:hRule="exact" w:val="473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pStyle w:val="1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pStyle w:val="1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38F" w:rsidRPr="0083281F" w:rsidTr="00C2525F">
        <w:trPr>
          <w:trHeight w:hRule="exact" w:val="49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9C238F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pStyle w:val="1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pStyle w:val="1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38F" w:rsidRPr="0083281F" w:rsidTr="009C238F">
        <w:trPr>
          <w:trHeight w:hRule="exact" w:val="343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Default="009C238F" w:rsidP="00FD3CFD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38F" w:rsidRDefault="009C238F" w:rsidP="00FD3CFD">
            <w:pPr>
              <w:pStyle w:val="1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38F" w:rsidRDefault="009C238F" w:rsidP="00FD3CFD">
            <w:pPr>
              <w:pStyle w:val="1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38F" w:rsidRPr="0083281F" w:rsidRDefault="009C238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956" w:rsidRPr="0083281F" w:rsidTr="00FC6956">
        <w:trPr>
          <w:trHeight w:val="413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956" w:rsidRPr="0083281F" w:rsidRDefault="00FC6956" w:rsidP="00D83390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1</w:t>
            </w:r>
            <w:r w:rsidR="00D83390">
              <w:rPr>
                <w:rStyle w:val="9pt0pt"/>
                <w:sz w:val="20"/>
                <w:szCs w:val="20"/>
              </w:rPr>
              <w:t>1</w:t>
            </w:r>
            <w:r w:rsidRPr="0083281F">
              <w:rPr>
                <w:rStyle w:val="9pt0pt"/>
                <w:sz w:val="20"/>
                <w:szCs w:val="20"/>
              </w:rPr>
              <w:t>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956" w:rsidRDefault="00FC6956" w:rsidP="00FD3CFD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Суглай-оол Союман Иргитович</w:t>
            </w:r>
          </w:p>
          <w:p w:rsidR="00FC6956" w:rsidRPr="0083281F" w:rsidRDefault="00FC6956" w:rsidP="00B1304C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956" w:rsidRPr="0083281F" w:rsidRDefault="00FC6956" w:rsidP="00FD3CFD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 xml:space="preserve">Начальник Управления труда и социального развития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956" w:rsidRPr="0083281F" w:rsidRDefault="00FC6956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956" w:rsidRPr="0083281F" w:rsidRDefault="00FC6956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956" w:rsidRPr="0083281F" w:rsidRDefault="00FC6956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956" w:rsidRPr="0083281F" w:rsidRDefault="00FC6956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956" w:rsidRPr="0083281F" w:rsidRDefault="00FC6956" w:rsidP="00FC6956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 xml:space="preserve">Земельный </w:t>
            </w:r>
            <w:r>
              <w:rPr>
                <w:b w:val="0"/>
                <w:sz w:val="20"/>
                <w:szCs w:val="20"/>
              </w:rPr>
              <w:t>участок</w:t>
            </w:r>
            <w:r w:rsidRPr="0083281F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956" w:rsidRPr="0083281F" w:rsidRDefault="00FC6956" w:rsidP="00FD3CFD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360,3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956" w:rsidRPr="0083281F" w:rsidRDefault="00FC6956" w:rsidP="00FC6956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956" w:rsidRPr="0083281F" w:rsidRDefault="00FC6956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956" w:rsidRPr="0083281F" w:rsidRDefault="00FC6956" w:rsidP="00FD3CFD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578784,48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956" w:rsidRPr="0083281F" w:rsidRDefault="00FC6956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956" w:rsidRPr="0083281F" w:rsidTr="00FC6956">
        <w:trPr>
          <w:trHeight w:val="600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956" w:rsidRPr="0083281F" w:rsidRDefault="00FC6956" w:rsidP="00FD3CFD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956" w:rsidRDefault="00FC6956" w:rsidP="00FD3CFD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956" w:rsidRPr="0083281F" w:rsidRDefault="00FC6956" w:rsidP="00FD3CFD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956" w:rsidRDefault="00FC6956" w:rsidP="003A16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956" w:rsidRDefault="00FC6956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64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956" w:rsidRDefault="00FC6956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956" w:rsidRDefault="00FC6956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956" w:rsidRPr="0083281F" w:rsidRDefault="00FC6956" w:rsidP="00FD3CFD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956" w:rsidRDefault="00FC6956" w:rsidP="00FD3CFD">
            <w:pPr>
              <w:pStyle w:val="1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74,2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956" w:rsidRPr="0083281F" w:rsidRDefault="00FC6956" w:rsidP="00FD3CFD">
            <w:pPr>
              <w:pStyle w:val="1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956" w:rsidRDefault="00FC6956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956" w:rsidRDefault="00FC6956" w:rsidP="00FD3CFD">
            <w:pPr>
              <w:pStyle w:val="1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956" w:rsidRPr="0083281F" w:rsidRDefault="00FC6956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956" w:rsidRPr="0083281F" w:rsidTr="00B1304C">
        <w:trPr>
          <w:trHeight w:val="48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956" w:rsidRPr="0083281F" w:rsidRDefault="00FC6956" w:rsidP="00FD3CFD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956" w:rsidRDefault="00FC6956" w:rsidP="00FD3CFD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956" w:rsidRPr="0083281F" w:rsidRDefault="00FC6956" w:rsidP="00FD3CFD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956" w:rsidRDefault="00FC6956" w:rsidP="003A164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956" w:rsidRPr="003A164D" w:rsidRDefault="00FC6956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9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956" w:rsidRDefault="00FC6956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956" w:rsidRDefault="00FC6956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956" w:rsidRPr="0083281F" w:rsidRDefault="00FC6956" w:rsidP="00FD3CFD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956" w:rsidRDefault="00FC6956" w:rsidP="00FD3CFD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956" w:rsidRPr="0083281F" w:rsidRDefault="00FC6956" w:rsidP="00FD3CFD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956" w:rsidRDefault="00FC6956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956" w:rsidRDefault="00FC6956" w:rsidP="00FD3CFD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956" w:rsidRPr="0083281F" w:rsidRDefault="00FC6956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CFD" w:rsidRPr="0083281F" w:rsidTr="00B1304C">
        <w:trPr>
          <w:trHeight w:val="22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B1304C" w:rsidP="00FD3CFD">
            <w:pPr>
              <w:pStyle w:val="1"/>
              <w:spacing w:line="240" w:lineRule="auto"/>
              <w:ind w:left="10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супруга</w:t>
            </w:r>
            <w:r w:rsidRPr="0083281F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pacing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B1304C" w:rsidP="00FD3CFD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380,3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B1304C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698743,63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CFD" w:rsidRPr="0083281F" w:rsidTr="0045413B">
        <w:trPr>
          <w:trHeight w:hRule="exact" w:val="286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B1304C" w:rsidP="00FD3CFD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74,2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13B" w:rsidRPr="0083281F" w:rsidTr="0045413B">
        <w:trPr>
          <w:trHeight w:hRule="exact" w:val="47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D83390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12</w:t>
            </w:r>
            <w:r w:rsidR="0045413B" w:rsidRPr="0083281F">
              <w:rPr>
                <w:rStyle w:val="9pt0pt"/>
                <w:sz w:val="20"/>
                <w:szCs w:val="20"/>
              </w:rPr>
              <w:t>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Мюрзю Олимпий Валерьевич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Начальник отдела по вопросам СПС</w:t>
            </w:r>
          </w:p>
          <w:p w:rsidR="0045413B" w:rsidRPr="0083281F" w:rsidRDefault="0045413B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Тээлинский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642,6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13B" w:rsidRPr="0083281F" w:rsidRDefault="0045413B" w:rsidP="00FD3CFD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Тойота</w:t>
            </w:r>
          </w:p>
          <w:p w:rsidR="0045413B" w:rsidRPr="0083281F" w:rsidRDefault="0045413B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Камри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ZAZ 2703580</w:t>
            </w:r>
            <w:r w:rsidRPr="008328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619150,76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13B" w:rsidRPr="0083281F" w:rsidTr="0045413B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 xml:space="preserve">Индвидуальная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13B" w:rsidRPr="0083281F" w:rsidRDefault="0045413B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3B" w:rsidRPr="0083281F" w:rsidRDefault="0045413B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13B" w:rsidRPr="0083281F" w:rsidTr="0045413B">
        <w:trPr>
          <w:trHeight w:hRule="exact" w:val="466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Супруга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13B" w:rsidRPr="0083281F" w:rsidRDefault="0045413B" w:rsidP="0045413B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413B" w:rsidRPr="0083281F" w:rsidRDefault="0045413B" w:rsidP="00B1304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Кварти</w:t>
            </w:r>
          </w:p>
          <w:p w:rsidR="0045413B" w:rsidRPr="0083281F" w:rsidRDefault="0045413B" w:rsidP="00B1304C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</w:t>
            </w:r>
            <w:r w:rsidRPr="0083281F">
              <w:rPr>
                <w:rStyle w:val="9pt0pt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46,5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F64AAE" w:rsidRDefault="0045413B" w:rsidP="00B1304C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905106,17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13B" w:rsidRPr="0083281F" w:rsidTr="0045413B">
        <w:trPr>
          <w:trHeight w:hRule="exact" w:val="553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13B" w:rsidRPr="0083281F" w:rsidRDefault="0045413B" w:rsidP="00B1304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</w:t>
            </w:r>
          </w:p>
          <w:p w:rsidR="0045413B" w:rsidRPr="0083281F" w:rsidRDefault="0045413B" w:rsidP="00B1304C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ный</w:t>
            </w:r>
          </w:p>
          <w:p w:rsidR="0045413B" w:rsidRPr="0083281F" w:rsidRDefault="0045413B" w:rsidP="00B1304C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b w:val="0"/>
                <w:sz w:val="20"/>
                <w:szCs w:val="20"/>
              </w:rPr>
              <w:t>642,6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13B" w:rsidRPr="0083281F" w:rsidTr="0045413B">
        <w:trPr>
          <w:trHeight w:hRule="exact" w:val="587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Несовершен</w:t>
            </w:r>
          </w:p>
          <w:p w:rsidR="0045413B" w:rsidRPr="0083281F" w:rsidRDefault="0045413B" w:rsidP="00B1304C">
            <w:pPr>
              <w:pStyle w:val="1"/>
              <w:shd w:val="clear" w:color="auto" w:fill="auto"/>
              <w:spacing w:before="60"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нолетний</w:t>
            </w:r>
          </w:p>
          <w:p w:rsidR="0045413B" w:rsidRPr="0083281F" w:rsidRDefault="0045413B" w:rsidP="00B1304C">
            <w:pPr>
              <w:pStyle w:val="1"/>
              <w:shd w:val="clear" w:color="auto" w:fill="auto"/>
              <w:spacing w:before="60"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13B" w:rsidRPr="0083281F" w:rsidRDefault="0045413B" w:rsidP="00B1304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Кварти</w:t>
            </w:r>
          </w:p>
          <w:p w:rsidR="0045413B" w:rsidRDefault="0045413B" w:rsidP="00B1304C">
            <w:pPr>
              <w:pStyle w:val="1"/>
              <w:shd w:val="clear" w:color="auto" w:fill="auto"/>
              <w:spacing w:before="60" w:line="240" w:lineRule="auto"/>
              <w:rPr>
                <w:rStyle w:val="9pt0pt"/>
                <w:sz w:val="20"/>
                <w:szCs w:val="20"/>
                <w:vertAlign w:val="superscript"/>
              </w:rPr>
            </w:pPr>
            <w:r w:rsidRPr="0083281F">
              <w:rPr>
                <w:rStyle w:val="9pt0pt"/>
                <w:sz w:val="20"/>
                <w:szCs w:val="20"/>
              </w:rPr>
              <w:t>р</w:t>
            </w:r>
            <w:r w:rsidRPr="0083281F">
              <w:rPr>
                <w:rStyle w:val="9pt0pt"/>
                <w:sz w:val="20"/>
                <w:szCs w:val="20"/>
                <w:vertAlign w:val="superscript"/>
              </w:rPr>
              <w:t>а</w:t>
            </w:r>
          </w:p>
          <w:p w:rsidR="0045413B" w:rsidRDefault="0045413B" w:rsidP="00B1304C">
            <w:pPr>
              <w:pStyle w:val="1"/>
              <w:shd w:val="clear" w:color="auto" w:fill="auto"/>
              <w:spacing w:before="60" w:line="240" w:lineRule="auto"/>
              <w:rPr>
                <w:rStyle w:val="9pt0pt"/>
                <w:sz w:val="20"/>
                <w:szCs w:val="20"/>
                <w:vertAlign w:val="superscript"/>
              </w:rPr>
            </w:pPr>
          </w:p>
          <w:p w:rsidR="0045413B" w:rsidRDefault="0045413B" w:rsidP="00B1304C">
            <w:pPr>
              <w:pStyle w:val="1"/>
              <w:shd w:val="clear" w:color="auto" w:fill="auto"/>
              <w:spacing w:before="60" w:line="240" w:lineRule="auto"/>
              <w:rPr>
                <w:rStyle w:val="9pt0pt"/>
                <w:sz w:val="20"/>
                <w:szCs w:val="20"/>
                <w:vertAlign w:val="superscript"/>
              </w:rPr>
            </w:pPr>
          </w:p>
          <w:p w:rsidR="0045413B" w:rsidRDefault="0045413B" w:rsidP="00B1304C">
            <w:pPr>
              <w:pStyle w:val="1"/>
              <w:shd w:val="clear" w:color="auto" w:fill="auto"/>
              <w:spacing w:before="60" w:line="240" w:lineRule="auto"/>
              <w:rPr>
                <w:rStyle w:val="9pt0pt"/>
                <w:sz w:val="20"/>
                <w:szCs w:val="20"/>
                <w:vertAlign w:val="superscript"/>
              </w:rPr>
            </w:pPr>
          </w:p>
          <w:p w:rsidR="0045413B" w:rsidRDefault="0045413B" w:rsidP="00B1304C">
            <w:pPr>
              <w:pStyle w:val="1"/>
              <w:shd w:val="clear" w:color="auto" w:fill="auto"/>
              <w:spacing w:before="60" w:line="240" w:lineRule="auto"/>
              <w:rPr>
                <w:rStyle w:val="9pt0pt"/>
                <w:sz w:val="20"/>
                <w:szCs w:val="20"/>
                <w:vertAlign w:val="superscript"/>
              </w:rPr>
            </w:pPr>
          </w:p>
          <w:p w:rsidR="0045413B" w:rsidRDefault="0045413B" w:rsidP="00B1304C">
            <w:pPr>
              <w:pStyle w:val="1"/>
              <w:shd w:val="clear" w:color="auto" w:fill="auto"/>
              <w:spacing w:before="60" w:line="240" w:lineRule="auto"/>
              <w:rPr>
                <w:rStyle w:val="9pt0pt"/>
                <w:sz w:val="20"/>
                <w:szCs w:val="20"/>
                <w:vertAlign w:val="superscript"/>
              </w:rPr>
            </w:pPr>
          </w:p>
          <w:p w:rsidR="0045413B" w:rsidRPr="0083281F" w:rsidRDefault="0045413B" w:rsidP="00B1304C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46,5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00,00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13B" w:rsidRPr="0083281F" w:rsidTr="0045413B">
        <w:trPr>
          <w:trHeight w:hRule="exact" w:val="67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hd w:val="clear" w:color="auto" w:fill="auto"/>
              <w:spacing w:line="240" w:lineRule="auto"/>
              <w:ind w:left="100"/>
              <w:rPr>
                <w:rStyle w:val="9pt0pt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413B" w:rsidRDefault="0045413B" w:rsidP="0045413B">
            <w:pPr>
              <w:pStyle w:val="1"/>
              <w:spacing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Земельный участок</w:t>
            </w:r>
          </w:p>
          <w:p w:rsidR="0045413B" w:rsidRDefault="0045413B" w:rsidP="0045413B">
            <w:pPr>
              <w:pStyle w:val="1"/>
              <w:spacing w:line="240" w:lineRule="auto"/>
              <w:jc w:val="left"/>
              <w:rPr>
                <w:rStyle w:val="9pt0pt"/>
                <w:sz w:val="20"/>
                <w:szCs w:val="20"/>
              </w:rPr>
            </w:pPr>
          </w:p>
          <w:p w:rsidR="0045413B" w:rsidRPr="0083281F" w:rsidRDefault="0045413B" w:rsidP="0045413B">
            <w:pPr>
              <w:pStyle w:val="1"/>
              <w:spacing w:line="240" w:lineRule="auto"/>
              <w:jc w:val="left"/>
              <w:rPr>
                <w:rStyle w:val="9pt0pt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642,6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pStyle w:val="1"/>
              <w:spacing w:line="240" w:lineRule="auto"/>
              <w:rPr>
                <w:rStyle w:val="9pt0pt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13B" w:rsidRPr="0083281F" w:rsidRDefault="0045413B" w:rsidP="00B13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3CFD" w:rsidRDefault="00FD3CFD"/>
    <w:tbl>
      <w:tblPr>
        <w:tblW w:w="16402" w:type="dxa"/>
        <w:tblInd w:w="-9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1358"/>
        <w:gridCol w:w="1282"/>
        <w:gridCol w:w="1133"/>
        <w:gridCol w:w="1133"/>
        <w:gridCol w:w="850"/>
        <w:gridCol w:w="1094"/>
        <w:gridCol w:w="893"/>
        <w:gridCol w:w="850"/>
        <w:gridCol w:w="854"/>
        <w:gridCol w:w="1272"/>
        <w:gridCol w:w="1843"/>
        <w:gridCol w:w="2842"/>
      </w:tblGrid>
      <w:tr w:rsidR="00FD3CFD" w:rsidRPr="0083281F" w:rsidTr="00FD3CFD">
        <w:trPr>
          <w:trHeight w:hRule="exact" w:val="59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D83390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lastRenderedPageBreak/>
              <w:t>13</w:t>
            </w:r>
            <w:r w:rsidR="00FD3CFD" w:rsidRPr="0083281F">
              <w:rPr>
                <w:rStyle w:val="9pt0pt"/>
                <w:sz w:val="20"/>
                <w:szCs w:val="20"/>
              </w:rPr>
              <w:t>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Аракчаа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Роберт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Адар-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оолович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Главный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специалист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по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развитию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спорта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кварти</w:t>
            </w:r>
          </w:p>
          <w:p w:rsidR="00FD3CFD" w:rsidRPr="00662E0F" w:rsidRDefault="00FD3CFD" w:rsidP="00FD3CFD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</w:t>
            </w:r>
            <w:r w:rsidRPr="0083281F">
              <w:rPr>
                <w:rStyle w:val="9pt0pt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70,4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Тойота РАУМ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662E0F" w:rsidP="00FD3CFD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399027,00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CFD" w:rsidRPr="0083281F" w:rsidTr="00FD3CFD">
        <w:trPr>
          <w:trHeight w:hRule="exact" w:val="69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ный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602,4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CFD" w:rsidRPr="0083281F" w:rsidTr="00FD3CFD">
        <w:trPr>
          <w:trHeight w:hRule="exact" w:val="47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Супруга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Индивиду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before="60"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2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70,4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83281F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662E0F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326117,11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CFD" w:rsidRPr="0083281F" w:rsidTr="00FD3CFD">
        <w:trPr>
          <w:trHeight w:hRule="exact" w:val="46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Индивиду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before="60"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2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602,4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CFD" w:rsidRPr="0083281F" w:rsidTr="00FD3CFD">
        <w:trPr>
          <w:trHeight w:hRule="exact" w:val="47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Несовершен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before="60"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нолетний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кварти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</w:t>
            </w:r>
            <w:r w:rsidRPr="0083281F">
              <w:rPr>
                <w:rStyle w:val="9pt0pt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70,4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0,00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CFD" w:rsidRPr="0083281F" w:rsidTr="00FD3CFD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ный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602,4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CFD" w:rsidRPr="0083281F" w:rsidTr="00FD3CFD">
        <w:trPr>
          <w:trHeight w:hRule="exact" w:val="46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Несовершен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нолетний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кварти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</w:t>
            </w:r>
            <w:r w:rsidRPr="0083281F">
              <w:rPr>
                <w:rStyle w:val="9pt0pt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70,4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0,00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CFD" w:rsidRPr="0083281F" w:rsidTr="00662E0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ный</w:t>
            </w:r>
          </w:p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602,4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E0F" w:rsidRPr="0083281F" w:rsidTr="00662E0F">
        <w:trPr>
          <w:trHeight w:hRule="exact" w:val="600"/>
        </w:trPr>
        <w:tc>
          <w:tcPr>
            <w:tcW w:w="9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pStyle w:val="1"/>
              <w:shd w:val="clear" w:color="auto" w:fill="auto"/>
              <w:spacing w:line="240" w:lineRule="auto"/>
              <w:ind w:left="10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Несовершен</w:t>
            </w:r>
          </w:p>
          <w:p w:rsidR="00662E0F" w:rsidRPr="0083281F" w:rsidRDefault="00662E0F" w:rsidP="00990A0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нолетний</w:t>
            </w:r>
          </w:p>
          <w:p w:rsidR="00662E0F" w:rsidRPr="0083281F" w:rsidRDefault="00662E0F" w:rsidP="00990A0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2E0F" w:rsidRPr="0083281F" w:rsidRDefault="00662E0F" w:rsidP="00662E0F">
            <w:pPr>
              <w:pStyle w:val="1"/>
              <w:shd w:val="clear" w:color="auto" w:fill="auto"/>
              <w:spacing w:after="60"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кварти</w:t>
            </w:r>
          </w:p>
          <w:p w:rsidR="00662E0F" w:rsidRDefault="00662E0F" w:rsidP="00662E0F">
            <w:pPr>
              <w:pStyle w:val="1"/>
              <w:shd w:val="clear" w:color="auto" w:fill="auto"/>
              <w:spacing w:before="60" w:line="240" w:lineRule="auto"/>
              <w:rPr>
                <w:rStyle w:val="9pt0pt"/>
                <w:sz w:val="20"/>
                <w:szCs w:val="20"/>
                <w:vertAlign w:val="superscript"/>
              </w:rPr>
            </w:pPr>
            <w:r w:rsidRPr="0083281F">
              <w:rPr>
                <w:rStyle w:val="9pt0pt"/>
                <w:sz w:val="20"/>
                <w:szCs w:val="20"/>
              </w:rPr>
              <w:t>р</w:t>
            </w:r>
            <w:r w:rsidRPr="0083281F">
              <w:rPr>
                <w:rStyle w:val="9pt0pt"/>
                <w:sz w:val="20"/>
                <w:szCs w:val="20"/>
                <w:vertAlign w:val="superscript"/>
              </w:rPr>
              <w:t>а</w:t>
            </w:r>
          </w:p>
          <w:p w:rsidR="00662E0F" w:rsidRDefault="00662E0F" w:rsidP="00990A0A">
            <w:pPr>
              <w:pStyle w:val="1"/>
              <w:shd w:val="clear" w:color="auto" w:fill="auto"/>
              <w:spacing w:before="60" w:line="240" w:lineRule="auto"/>
              <w:rPr>
                <w:rStyle w:val="9pt0pt"/>
                <w:sz w:val="20"/>
                <w:szCs w:val="20"/>
                <w:vertAlign w:val="superscript"/>
              </w:rPr>
            </w:pPr>
          </w:p>
          <w:p w:rsidR="00662E0F" w:rsidRDefault="00662E0F" w:rsidP="00990A0A">
            <w:pPr>
              <w:pStyle w:val="1"/>
              <w:shd w:val="clear" w:color="auto" w:fill="auto"/>
              <w:spacing w:before="60" w:line="240" w:lineRule="auto"/>
              <w:rPr>
                <w:rStyle w:val="9pt0pt"/>
                <w:sz w:val="20"/>
                <w:szCs w:val="20"/>
                <w:vertAlign w:val="superscript"/>
              </w:rPr>
            </w:pPr>
          </w:p>
          <w:p w:rsidR="00662E0F" w:rsidRPr="0083281F" w:rsidRDefault="00662E0F" w:rsidP="00662E0F">
            <w:pPr>
              <w:pStyle w:val="1"/>
              <w:shd w:val="clear" w:color="auto" w:fill="auto"/>
              <w:spacing w:before="6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70,4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0,00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2E0F" w:rsidRPr="0083281F" w:rsidTr="00A80E20">
        <w:trPr>
          <w:trHeight w:hRule="exact" w:val="49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pStyle w:val="1"/>
              <w:shd w:val="clear" w:color="auto" w:fill="auto"/>
              <w:spacing w:line="240" w:lineRule="auto"/>
              <w:ind w:left="100"/>
              <w:rPr>
                <w:rStyle w:val="9pt0pt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2E0F" w:rsidRPr="0083281F" w:rsidRDefault="00662E0F" w:rsidP="00662E0F">
            <w:pPr>
              <w:pStyle w:val="1"/>
              <w:spacing w:after="60"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pStyle w:val="1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602,4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pStyle w:val="1"/>
              <w:shd w:val="clear" w:color="auto" w:fill="auto"/>
              <w:spacing w:line="240" w:lineRule="auto"/>
              <w:ind w:left="140"/>
              <w:rPr>
                <w:rStyle w:val="9pt0pt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E0F" w:rsidRPr="0083281F" w:rsidRDefault="00662E0F" w:rsidP="00990A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E0F" w:rsidRPr="0083281F" w:rsidTr="00FD3CFD">
        <w:trPr>
          <w:trHeight w:hRule="exact" w:val="47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83281F" w:rsidRDefault="00D83390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14</w:t>
            </w:r>
            <w:r w:rsidR="00662E0F" w:rsidRPr="0083281F">
              <w:rPr>
                <w:rStyle w:val="9pt0pt"/>
                <w:sz w:val="20"/>
                <w:szCs w:val="20"/>
              </w:rPr>
              <w:t>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Сарыглар</w:t>
            </w:r>
          </w:p>
          <w:p w:rsidR="00662E0F" w:rsidRPr="0083281F" w:rsidRDefault="00662E0F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Азиана</w:t>
            </w:r>
          </w:p>
          <w:p w:rsidR="00662E0F" w:rsidRPr="0083281F" w:rsidRDefault="00662E0F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Валерьевна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Главный специалист по</w:t>
            </w:r>
          </w:p>
          <w:p w:rsidR="00662E0F" w:rsidRPr="0083281F" w:rsidRDefault="00662E0F" w:rsidP="00FD3CFD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делопроизводству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E0F" w:rsidRPr="00662E0F" w:rsidRDefault="00662E0F" w:rsidP="00FD3CFD">
            <w:pPr>
              <w:pStyle w:val="1"/>
              <w:shd w:val="clear" w:color="auto" w:fill="auto"/>
              <w:spacing w:before="60" w:line="240" w:lineRule="auto"/>
              <w:rPr>
                <w:rStyle w:val="9pt0pt"/>
                <w:sz w:val="20"/>
                <w:szCs w:val="20"/>
              </w:rPr>
            </w:pPr>
            <w:r w:rsidRPr="00662E0F">
              <w:rPr>
                <w:rStyle w:val="9pt0pt"/>
                <w:sz w:val="20"/>
                <w:szCs w:val="20"/>
              </w:rPr>
              <w:t>Квартира</w:t>
            </w:r>
          </w:p>
          <w:p w:rsidR="00662E0F" w:rsidRPr="0083281F" w:rsidRDefault="00662E0F" w:rsidP="00FD3CFD">
            <w:pPr>
              <w:pStyle w:val="1"/>
              <w:shd w:val="clear" w:color="auto" w:fill="auto"/>
              <w:spacing w:before="6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662E0F" w:rsidRDefault="00662E0F" w:rsidP="00FD3CFD">
            <w:pPr>
              <w:pStyle w:val="1"/>
              <w:shd w:val="clear" w:color="auto" w:fill="auto"/>
              <w:spacing w:line="240" w:lineRule="auto"/>
              <w:ind w:left="12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83281F" w:rsidRDefault="00A80E2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415713,26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2E0F" w:rsidRPr="0083281F" w:rsidTr="00A80E20">
        <w:trPr>
          <w:trHeight w:hRule="exact" w:val="922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2E0F" w:rsidRPr="0083281F" w:rsidRDefault="00662E0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</w:t>
            </w:r>
          </w:p>
          <w:p w:rsidR="00662E0F" w:rsidRPr="0083281F" w:rsidRDefault="00662E0F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ный</w:t>
            </w:r>
          </w:p>
          <w:p w:rsidR="00662E0F" w:rsidRPr="0083281F" w:rsidRDefault="00662E0F" w:rsidP="00FD3CFD">
            <w:pPr>
              <w:pStyle w:val="1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662E0F">
            <w:pPr>
              <w:pStyle w:val="1"/>
              <w:shd w:val="clear" w:color="auto" w:fill="auto"/>
              <w:spacing w:line="240" w:lineRule="auto"/>
              <w:ind w:left="120"/>
              <w:rPr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571,4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pStyle w:val="1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A80E2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E0F" w:rsidRPr="0083281F" w:rsidRDefault="00662E0F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3CFD" w:rsidRDefault="00FD3CFD"/>
    <w:tbl>
      <w:tblPr>
        <w:tblW w:w="16453" w:type="dxa"/>
        <w:tblInd w:w="-9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1280"/>
        <w:gridCol w:w="1418"/>
        <w:gridCol w:w="1271"/>
        <w:gridCol w:w="909"/>
        <w:gridCol w:w="853"/>
        <w:gridCol w:w="1078"/>
        <w:gridCol w:w="992"/>
        <w:gridCol w:w="709"/>
        <w:gridCol w:w="992"/>
        <w:gridCol w:w="1276"/>
        <w:gridCol w:w="1842"/>
        <w:gridCol w:w="2835"/>
      </w:tblGrid>
      <w:tr w:rsidR="00FD3CFD" w:rsidRPr="0083281F" w:rsidTr="00FD3CFD">
        <w:trPr>
          <w:trHeight w:val="488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B66EA7" w:rsidRDefault="00D83390" w:rsidP="00D833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A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B66EA7" w:rsidRDefault="00FD3CFD" w:rsidP="00FD3CFD">
            <w:pPr>
              <w:pStyle w:val="1"/>
              <w:shd w:val="clear" w:color="auto" w:fill="auto"/>
              <w:spacing w:line="240" w:lineRule="auto"/>
              <w:ind w:left="100"/>
              <w:rPr>
                <w:rStyle w:val="9pt0pt"/>
                <w:color w:val="auto"/>
                <w:sz w:val="20"/>
                <w:szCs w:val="20"/>
              </w:rPr>
            </w:pPr>
            <w:r w:rsidRPr="00B66EA7">
              <w:rPr>
                <w:rStyle w:val="9pt0pt"/>
                <w:color w:val="auto"/>
                <w:sz w:val="20"/>
                <w:szCs w:val="20"/>
              </w:rPr>
              <w:t xml:space="preserve">Конгар Байлак Салчаковна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B66EA7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A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Управления образования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B66EA7" w:rsidRDefault="00FD3CFD" w:rsidP="00FD3CFD">
            <w:pPr>
              <w:pStyle w:val="1"/>
              <w:shd w:val="clear" w:color="auto" w:fill="auto"/>
              <w:spacing w:line="240" w:lineRule="auto"/>
              <w:rPr>
                <w:rStyle w:val="9pt0pt"/>
                <w:color w:val="auto"/>
                <w:sz w:val="20"/>
                <w:szCs w:val="20"/>
              </w:rPr>
            </w:pPr>
            <w:r w:rsidRPr="00B66EA7">
              <w:rPr>
                <w:rStyle w:val="9pt0pt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B66EA7" w:rsidRDefault="00FD3CFD" w:rsidP="00FD3CFD">
            <w:pPr>
              <w:pStyle w:val="1"/>
              <w:shd w:val="clear" w:color="auto" w:fill="auto"/>
              <w:spacing w:after="60" w:line="240" w:lineRule="auto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B66EA7">
              <w:rPr>
                <w:rStyle w:val="9pt0pt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B66EA7" w:rsidRDefault="00FD3CFD" w:rsidP="00FD3CFD">
            <w:pPr>
              <w:pStyle w:val="1"/>
              <w:shd w:val="clear" w:color="auto" w:fill="auto"/>
              <w:spacing w:line="240" w:lineRule="auto"/>
              <w:ind w:left="180"/>
              <w:rPr>
                <w:rStyle w:val="9pt0pt"/>
                <w:color w:val="auto"/>
                <w:sz w:val="20"/>
                <w:szCs w:val="20"/>
              </w:rPr>
            </w:pPr>
            <w:r w:rsidRPr="00B66EA7">
              <w:rPr>
                <w:rStyle w:val="9pt0pt"/>
                <w:color w:val="auto"/>
                <w:sz w:val="20"/>
                <w:szCs w:val="20"/>
              </w:rPr>
              <w:t>67,2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B66EA7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B66EA7">
              <w:rPr>
                <w:rStyle w:val="9pt0pt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B66EA7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B66EA7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A7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B66EA7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B66EA7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B66EA7" w:rsidRDefault="00B66EA7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784811,81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B66EA7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E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CFD" w:rsidRPr="0083281F" w:rsidTr="006B139B">
        <w:trPr>
          <w:trHeight w:hRule="exact" w:val="487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00"/>
              <w:rPr>
                <w:rStyle w:val="9pt0pt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80"/>
              <w:rPr>
                <w:rStyle w:val="9pt0pt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765,1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CFD" w:rsidRPr="0083281F" w:rsidTr="004F7273">
        <w:trPr>
          <w:trHeight w:val="216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D8339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0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 xml:space="preserve">Хертек Алдынай Анатольевна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контролю за исполнением пОРУЧЕНИЙ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ind w:left="12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8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4F7273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4F7273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477651,91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CFD" w:rsidRPr="0083281F" w:rsidTr="006B139B">
        <w:trPr>
          <w:trHeight w:hRule="exact" w:val="420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00"/>
              <w:rPr>
                <w:rStyle w:val="9pt0pt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80"/>
              <w:rPr>
                <w:rStyle w:val="9pt0pt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1268,0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CFD" w:rsidRPr="0083281F" w:rsidTr="006B139B">
        <w:trPr>
          <w:trHeight w:val="233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0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Земельный участок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ind w:left="12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8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1268,0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УАЗ 452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539929,79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CFD" w:rsidRPr="0083281F" w:rsidTr="006B139B">
        <w:trPr>
          <w:trHeight w:hRule="exact" w:val="232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00"/>
              <w:rPr>
                <w:rStyle w:val="9pt0pt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 xml:space="preserve">Дом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ind w:left="12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4F7273" w:rsidP="00FD3CFD">
            <w:pPr>
              <w:pStyle w:val="1"/>
              <w:shd w:val="clear" w:color="auto" w:fill="auto"/>
              <w:spacing w:line="240" w:lineRule="auto"/>
              <w:ind w:left="180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101,7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CFD" w:rsidRPr="0083281F" w:rsidTr="006B139B">
        <w:trPr>
          <w:trHeight w:val="233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0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80"/>
              <w:rPr>
                <w:rStyle w:val="9pt0pt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4F7273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CFD" w:rsidRPr="0083281F" w:rsidTr="006B139B">
        <w:trPr>
          <w:trHeight w:hRule="exact" w:val="232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00"/>
              <w:rPr>
                <w:rStyle w:val="9pt0pt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80"/>
              <w:rPr>
                <w:rStyle w:val="9pt0pt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1268,0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CFD" w:rsidRPr="0083281F" w:rsidTr="006B139B">
        <w:trPr>
          <w:trHeight w:val="233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0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80"/>
              <w:rPr>
                <w:rStyle w:val="9pt0pt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4F7273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3CFD" w:rsidRPr="0083281F" w:rsidTr="006B139B">
        <w:trPr>
          <w:trHeight w:hRule="exact" w:val="439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00"/>
              <w:rPr>
                <w:rStyle w:val="9pt0pt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80"/>
              <w:rPr>
                <w:rStyle w:val="9pt0pt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1268,0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9B" w:rsidRPr="0083281F" w:rsidTr="00DE0EEF">
        <w:trPr>
          <w:trHeight w:val="233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00"/>
              <w:rPr>
                <w:rStyle w:val="9pt0pt"/>
                <w:sz w:val="20"/>
                <w:szCs w:val="20"/>
              </w:rPr>
            </w:pPr>
            <w:r w:rsidRPr="0083281F">
              <w:rPr>
                <w:rStyle w:val="9pt0pt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after="60"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80"/>
              <w:rPr>
                <w:rStyle w:val="9pt0pt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4F7273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CFD" w:rsidRPr="0083281F" w:rsidRDefault="00FD3CFD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042A" w:rsidRPr="0083281F" w:rsidTr="00E8042A">
        <w:trPr>
          <w:trHeight w:val="236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42A" w:rsidRPr="0083281F" w:rsidRDefault="00D83390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pStyle w:val="1"/>
              <w:shd w:val="clear" w:color="auto" w:fill="auto"/>
              <w:spacing w:line="240" w:lineRule="auto"/>
              <w:ind w:left="100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Севек Шолбан Кертик-оолович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формированию автоматического архива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pStyle w:val="1"/>
              <w:shd w:val="clear" w:color="auto" w:fill="auto"/>
              <w:spacing w:after="60"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pStyle w:val="1"/>
              <w:shd w:val="clear" w:color="auto" w:fill="auto"/>
              <w:spacing w:line="240" w:lineRule="auto"/>
              <w:ind w:left="180"/>
              <w:rPr>
                <w:rStyle w:val="9pt0pt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587644,86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42A" w:rsidRPr="0083281F" w:rsidTr="00E8042A">
        <w:trPr>
          <w:trHeight w:val="639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42A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Default="00E8042A" w:rsidP="00FD3CFD">
            <w:pPr>
              <w:pStyle w:val="1"/>
              <w:shd w:val="clear" w:color="auto" w:fill="auto"/>
              <w:spacing w:line="240" w:lineRule="auto"/>
              <w:ind w:left="100"/>
              <w:rPr>
                <w:rStyle w:val="9pt0pt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pStyle w:val="1"/>
              <w:shd w:val="clear" w:color="auto" w:fill="auto"/>
              <w:spacing w:after="60"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pStyle w:val="1"/>
              <w:shd w:val="clear" w:color="auto" w:fill="auto"/>
              <w:spacing w:line="240" w:lineRule="auto"/>
              <w:ind w:left="180"/>
              <w:rPr>
                <w:rStyle w:val="9pt0pt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42A" w:rsidRPr="0083281F" w:rsidTr="00E8042A">
        <w:trPr>
          <w:trHeight w:val="22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42A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42A" w:rsidRDefault="00E8042A" w:rsidP="00FD3CFD">
            <w:pPr>
              <w:pStyle w:val="1"/>
              <w:spacing w:line="240" w:lineRule="auto"/>
              <w:ind w:left="100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42A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pStyle w:val="1"/>
              <w:shd w:val="clear" w:color="auto" w:fill="auto"/>
              <w:spacing w:after="60" w:line="240" w:lineRule="auto"/>
              <w:ind w:left="120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pStyle w:val="1"/>
              <w:shd w:val="clear" w:color="auto" w:fill="auto"/>
              <w:spacing w:line="240" w:lineRule="auto"/>
              <w:ind w:left="180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26,0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  <w:r>
              <w:rPr>
                <w:rStyle w:val="9pt0pt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686354,77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42A" w:rsidRPr="0083281F" w:rsidTr="00E8042A">
        <w:trPr>
          <w:trHeight w:val="47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Default="00E8042A" w:rsidP="00FD3CFD">
            <w:pPr>
              <w:pStyle w:val="1"/>
              <w:spacing w:line="240" w:lineRule="auto"/>
              <w:ind w:left="100"/>
              <w:rPr>
                <w:rStyle w:val="9pt0pt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pStyle w:val="1"/>
              <w:shd w:val="clear" w:color="auto" w:fill="auto"/>
              <w:spacing w:line="240" w:lineRule="auto"/>
              <w:rPr>
                <w:rStyle w:val="9pt0pt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pStyle w:val="1"/>
              <w:shd w:val="clear" w:color="auto" w:fill="auto"/>
              <w:spacing w:after="60"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pStyle w:val="1"/>
              <w:shd w:val="clear" w:color="auto" w:fill="auto"/>
              <w:spacing w:line="240" w:lineRule="auto"/>
              <w:ind w:left="180"/>
              <w:rPr>
                <w:rStyle w:val="9pt0pt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pStyle w:val="1"/>
              <w:shd w:val="clear" w:color="auto" w:fill="auto"/>
              <w:spacing w:line="240" w:lineRule="auto"/>
              <w:ind w:left="120"/>
              <w:rPr>
                <w:rStyle w:val="9pt0p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42A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42A" w:rsidRPr="0083281F" w:rsidRDefault="00E8042A" w:rsidP="00FD3C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00A2" w:rsidRDefault="00D300A2" w:rsidP="00FD3CFD">
      <w:pPr>
        <w:pStyle w:val="20"/>
        <w:shd w:val="clear" w:color="auto" w:fill="auto"/>
        <w:spacing w:before="0" w:line="240" w:lineRule="auto"/>
        <w:ind w:left="1000"/>
        <w:rPr>
          <w:sz w:val="20"/>
          <w:szCs w:val="20"/>
        </w:rPr>
      </w:pPr>
    </w:p>
    <w:p w:rsidR="00FD3CFD" w:rsidRPr="0083281F" w:rsidRDefault="00FD3CFD" w:rsidP="00FD3CFD">
      <w:pPr>
        <w:pStyle w:val="20"/>
        <w:shd w:val="clear" w:color="auto" w:fill="auto"/>
        <w:spacing w:before="0" w:line="240" w:lineRule="auto"/>
        <w:ind w:left="1000"/>
        <w:rPr>
          <w:sz w:val="20"/>
          <w:szCs w:val="20"/>
        </w:rPr>
      </w:pPr>
      <w:bookmarkStart w:id="0" w:name="_GoBack"/>
      <w:bookmarkEnd w:id="0"/>
    </w:p>
    <w:p w:rsidR="00FD3CFD" w:rsidRDefault="00FD3CFD"/>
    <w:sectPr w:rsidR="00FD3CFD" w:rsidSect="00B97832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28C" w:rsidRDefault="00F1628C" w:rsidP="002C4143">
      <w:pPr>
        <w:spacing w:after="0" w:line="240" w:lineRule="auto"/>
      </w:pPr>
      <w:r>
        <w:separator/>
      </w:r>
    </w:p>
  </w:endnote>
  <w:endnote w:type="continuationSeparator" w:id="0">
    <w:p w:rsidR="00F1628C" w:rsidRDefault="00F1628C" w:rsidP="002C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28C" w:rsidRDefault="00F1628C" w:rsidP="002C4143">
      <w:pPr>
        <w:spacing w:after="0" w:line="240" w:lineRule="auto"/>
      </w:pPr>
      <w:r>
        <w:separator/>
      </w:r>
    </w:p>
  </w:footnote>
  <w:footnote w:type="continuationSeparator" w:id="0">
    <w:p w:rsidR="00F1628C" w:rsidRDefault="00F1628C" w:rsidP="002C4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E5"/>
    <w:rsid w:val="0004652C"/>
    <w:rsid w:val="00061B79"/>
    <w:rsid w:val="000E39E3"/>
    <w:rsid w:val="001622D0"/>
    <w:rsid w:val="001E3A75"/>
    <w:rsid w:val="002C4143"/>
    <w:rsid w:val="002E6630"/>
    <w:rsid w:val="002E6A0B"/>
    <w:rsid w:val="003A164D"/>
    <w:rsid w:val="0045413B"/>
    <w:rsid w:val="004B1F48"/>
    <w:rsid w:val="004D172D"/>
    <w:rsid w:val="004D23E5"/>
    <w:rsid w:val="004F7273"/>
    <w:rsid w:val="00662E0F"/>
    <w:rsid w:val="006B139B"/>
    <w:rsid w:val="007406AC"/>
    <w:rsid w:val="00863AC2"/>
    <w:rsid w:val="00910E27"/>
    <w:rsid w:val="009601EF"/>
    <w:rsid w:val="009C238F"/>
    <w:rsid w:val="009E221B"/>
    <w:rsid w:val="00A80E20"/>
    <w:rsid w:val="00AA4F04"/>
    <w:rsid w:val="00AD6BE5"/>
    <w:rsid w:val="00B1304C"/>
    <w:rsid w:val="00B66EA7"/>
    <w:rsid w:val="00B97832"/>
    <w:rsid w:val="00D04F14"/>
    <w:rsid w:val="00D300A2"/>
    <w:rsid w:val="00D83390"/>
    <w:rsid w:val="00D90429"/>
    <w:rsid w:val="00DE0EEF"/>
    <w:rsid w:val="00E8042A"/>
    <w:rsid w:val="00F05BC0"/>
    <w:rsid w:val="00F1628C"/>
    <w:rsid w:val="00F51834"/>
    <w:rsid w:val="00F64AAE"/>
    <w:rsid w:val="00FC6956"/>
    <w:rsid w:val="00FD3CFD"/>
    <w:rsid w:val="00F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E39E3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9pt0pt">
    <w:name w:val="Основной текст + 9 pt;Не полужирный;Интервал 0 pt"/>
    <w:basedOn w:val="a3"/>
    <w:rsid w:val="000E39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0E39E3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2">
    <w:name w:val="Основной текст (2)_"/>
    <w:basedOn w:val="a0"/>
    <w:link w:val="20"/>
    <w:rsid w:val="00FD3CF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3CFD"/>
    <w:pPr>
      <w:widowControl w:val="0"/>
      <w:shd w:val="clear" w:color="auto" w:fill="FFFFFF"/>
      <w:spacing w:before="480"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C4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4143"/>
  </w:style>
  <w:style w:type="paragraph" w:styleId="a6">
    <w:name w:val="footer"/>
    <w:basedOn w:val="a"/>
    <w:link w:val="a7"/>
    <w:uiPriority w:val="99"/>
    <w:unhideWhenUsed/>
    <w:rsid w:val="002C4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1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E39E3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9pt0pt">
    <w:name w:val="Основной текст + 9 pt;Не полужирный;Интервал 0 pt"/>
    <w:basedOn w:val="a3"/>
    <w:rsid w:val="000E39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0E39E3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2">
    <w:name w:val="Основной текст (2)_"/>
    <w:basedOn w:val="a0"/>
    <w:link w:val="20"/>
    <w:rsid w:val="00FD3CF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3CFD"/>
    <w:pPr>
      <w:widowControl w:val="0"/>
      <w:shd w:val="clear" w:color="auto" w:fill="FFFFFF"/>
      <w:spacing w:before="480"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C4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4143"/>
  </w:style>
  <w:style w:type="paragraph" w:styleId="a6">
    <w:name w:val="footer"/>
    <w:basedOn w:val="a"/>
    <w:link w:val="a7"/>
    <w:uiPriority w:val="99"/>
    <w:unhideWhenUsed/>
    <w:rsid w:val="002C4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ВКС</dc:creator>
  <cp:keywords/>
  <dc:description/>
  <cp:lastModifiedBy>ВКС</cp:lastModifiedBy>
  <cp:revision>30</cp:revision>
  <dcterms:created xsi:type="dcterms:W3CDTF">2021-07-19T04:37:00Z</dcterms:created>
  <dcterms:modified xsi:type="dcterms:W3CDTF">2021-07-20T05:47:00Z</dcterms:modified>
</cp:coreProperties>
</file>