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СВЕДЕНИЯ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 xml:space="preserve">главы </w:t>
      </w:r>
      <w:proofErr w:type="gramStart"/>
      <w:r w:rsidR="004A7D0F">
        <w:rPr>
          <w:rStyle w:val="a3"/>
          <w:color w:val="000000"/>
          <w:sz w:val="28"/>
          <w:szCs w:val="28"/>
        </w:rPr>
        <w:t>Петровского</w:t>
      </w:r>
      <w:proofErr w:type="gramEnd"/>
      <w:r w:rsidRPr="00336A1E">
        <w:rPr>
          <w:rStyle w:val="a3"/>
          <w:color w:val="000000"/>
          <w:sz w:val="28"/>
          <w:szCs w:val="28"/>
        </w:rPr>
        <w:t xml:space="preserve"> района Тамбовской области и членов семьи за период </w:t>
      </w:r>
    </w:p>
    <w:p w:rsidR="00E97099" w:rsidRPr="00336A1E" w:rsidRDefault="00E97099" w:rsidP="00E97099">
      <w:pPr>
        <w:shd w:val="clear" w:color="auto" w:fill="FFFFFF"/>
        <w:jc w:val="center"/>
        <w:rPr>
          <w:color w:val="000000"/>
          <w:sz w:val="20"/>
          <w:szCs w:val="20"/>
        </w:rPr>
      </w:pPr>
      <w:r w:rsidRPr="00336A1E">
        <w:rPr>
          <w:rStyle w:val="a3"/>
          <w:color w:val="000000"/>
          <w:sz w:val="28"/>
          <w:szCs w:val="28"/>
        </w:rPr>
        <w:t>с 1 января по 31 декабря 20</w:t>
      </w:r>
      <w:r w:rsidR="0007706A">
        <w:rPr>
          <w:rStyle w:val="a3"/>
          <w:color w:val="000000"/>
          <w:sz w:val="28"/>
          <w:szCs w:val="28"/>
        </w:rPr>
        <w:t>20</w:t>
      </w:r>
      <w:r w:rsidRPr="00336A1E">
        <w:rPr>
          <w:rStyle w:val="a3"/>
          <w:color w:val="000000"/>
          <w:sz w:val="28"/>
          <w:szCs w:val="28"/>
        </w:rPr>
        <w:t xml:space="preserve"> года</w:t>
      </w:r>
      <w:r w:rsidRPr="00336A1E">
        <w:rPr>
          <w:rStyle w:val="a3"/>
          <w:color w:val="000000"/>
          <w:sz w:val="20"/>
          <w:szCs w:val="20"/>
        </w:rPr>
        <w:t> </w:t>
      </w:r>
    </w:p>
    <w:p w:rsidR="00E97099" w:rsidRDefault="00E97099" w:rsidP="00E97099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2214"/>
        <w:gridCol w:w="2103"/>
        <w:gridCol w:w="3002"/>
        <w:gridCol w:w="1656"/>
        <w:gridCol w:w="1604"/>
        <w:gridCol w:w="2204"/>
      </w:tblGrid>
      <w:tr w:rsidR="00E97099" w:rsidRPr="00895109" w:rsidTr="008F3BC0"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</w:p>
          <w:p w:rsidR="00E97099" w:rsidRPr="00895109" w:rsidRDefault="00E97099" w:rsidP="008F3BC0">
            <w:pPr>
              <w:tabs>
                <w:tab w:val="left" w:pos="3765"/>
              </w:tabs>
              <w:jc w:val="center"/>
            </w:pPr>
            <w:r w:rsidRPr="00895109">
              <w:t xml:space="preserve">Фамилия, </w:t>
            </w:r>
            <w:r w:rsidR="008F3BC0" w:rsidRPr="00895109">
              <w:t>имя, отчество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Должность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07706A">
            <w:pPr>
              <w:tabs>
                <w:tab w:val="left" w:pos="3765"/>
              </w:tabs>
              <w:jc w:val="center"/>
            </w:pPr>
            <w:r w:rsidRPr="00895109">
              <w:t>Общая сумма декларированного годового дохода за 20</w:t>
            </w:r>
            <w:r w:rsidR="0007706A">
              <w:t>20</w:t>
            </w:r>
            <w:r w:rsidRPr="00895109">
              <w:t xml:space="preserve"> г (руб.)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Перечень транспортных средств, принадлежащих на праве собственности (вид, марка)</w:t>
            </w:r>
          </w:p>
        </w:tc>
      </w:tr>
      <w:tr w:rsidR="00E97099" w:rsidRPr="00895109" w:rsidTr="008F3BC0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Вид объектов недвижимости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Площадь</w:t>
            </w: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(кв. 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Страна расположения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/>
        </w:tc>
      </w:tr>
      <w:tr w:rsidR="00E97099" w:rsidRPr="00895109" w:rsidTr="008F3BC0">
        <w:trPr>
          <w:trHeight w:val="258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4A7D0F" w:rsidP="00386E10">
            <w:proofErr w:type="spellStart"/>
            <w:r>
              <w:t>Ефанов</w:t>
            </w:r>
            <w:proofErr w:type="spellEnd"/>
            <w:r>
              <w:t xml:space="preserve"> Сергей Николаевич</w:t>
            </w:r>
          </w:p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  <w:p w:rsidR="00E97099" w:rsidRPr="00895109" w:rsidRDefault="00E97099" w:rsidP="00386E10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r w:rsidRPr="00895109">
              <w:t>Глава района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C0" w:rsidRPr="00895109" w:rsidRDefault="0007706A" w:rsidP="00386E10">
            <w:r>
              <w:t>1355977,33</w:t>
            </w:r>
          </w:p>
          <w:p w:rsidR="00E97099" w:rsidRPr="00895109" w:rsidRDefault="00E97099" w:rsidP="00386E10"/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 xml:space="preserve">Земельный участок </w:t>
            </w:r>
          </w:p>
          <w:p w:rsidR="00E97099" w:rsidRDefault="00E97099" w:rsidP="004A7D0F">
            <w:pPr>
              <w:tabs>
                <w:tab w:val="left" w:pos="3765"/>
              </w:tabs>
              <w:jc w:val="center"/>
            </w:pPr>
            <w:r w:rsidRPr="00895109">
              <w:t>(</w:t>
            </w:r>
            <w:r w:rsidR="004A7D0F">
              <w:t>индивидуальная собственность</w:t>
            </w:r>
            <w:r w:rsidRPr="00895109">
              <w:t>)</w:t>
            </w:r>
          </w:p>
          <w:p w:rsidR="004A7D0F" w:rsidRPr="00895109" w:rsidRDefault="004A7D0F" w:rsidP="004A7D0F">
            <w:pPr>
              <w:tabs>
                <w:tab w:val="left" w:pos="3765"/>
              </w:tabs>
              <w:jc w:val="center"/>
            </w:pPr>
          </w:p>
          <w:p w:rsidR="004A7D0F" w:rsidRPr="00895109" w:rsidRDefault="004A7D0F" w:rsidP="004A7D0F">
            <w:pPr>
              <w:tabs>
                <w:tab w:val="left" w:pos="3765"/>
              </w:tabs>
              <w:jc w:val="center"/>
            </w:pPr>
            <w:r w:rsidRPr="00895109">
              <w:t xml:space="preserve">Земельный участок </w:t>
            </w:r>
          </w:p>
          <w:p w:rsidR="004A7D0F" w:rsidRPr="00895109" w:rsidRDefault="004A7D0F" w:rsidP="004A7D0F">
            <w:pPr>
              <w:tabs>
                <w:tab w:val="left" w:pos="3765"/>
              </w:tabs>
              <w:jc w:val="center"/>
            </w:pPr>
            <w:r w:rsidRPr="00895109">
              <w:t>(</w:t>
            </w:r>
            <w:r>
              <w:t>индивидуальная собственность</w:t>
            </w:r>
            <w:r w:rsidRPr="00895109">
              <w:t>)</w:t>
            </w:r>
          </w:p>
          <w:p w:rsidR="008F3BC0" w:rsidRPr="00895109" w:rsidRDefault="008F3BC0" w:rsidP="00386E10">
            <w:pPr>
              <w:tabs>
                <w:tab w:val="left" w:pos="3765"/>
              </w:tabs>
              <w:jc w:val="center"/>
            </w:pPr>
          </w:p>
          <w:p w:rsidR="00E97099" w:rsidRPr="00895109" w:rsidRDefault="004A7D0F" w:rsidP="00386E10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E97099" w:rsidRPr="00895109" w:rsidRDefault="00E97099" w:rsidP="00386E10">
            <w:pPr>
              <w:tabs>
                <w:tab w:val="left" w:pos="3765"/>
              </w:tabs>
              <w:jc w:val="center"/>
            </w:pPr>
            <w:r w:rsidRPr="00895109">
              <w:t>(индивидуальная собственность)</w:t>
            </w:r>
          </w:p>
          <w:p w:rsidR="008F3BC0" w:rsidRPr="00895109" w:rsidRDefault="008F3BC0" w:rsidP="00386E10">
            <w:pPr>
              <w:tabs>
                <w:tab w:val="left" w:pos="3765"/>
              </w:tabs>
              <w:jc w:val="center"/>
            </w:pPr>
          </w:p>
          <w:p w:rsidR="00336A1E" w:rsidRPr="00895109" w:rsidRDefault="00336A1E" w:rsidP="00336A1E">
            <w:pPr>
              <w:tabs>
                <w:tab w:val="left" w:pos="3765"/>
              </w:tabs>
              <w:jc w:val="center"/>
            </w:pPr>
            <w:r w:rsidRPr="00895109">
              <w:t>Квартира</w:t>
            </w:r>
          </w:p>
          <w:p w:rsidR="00E97099" w:rsidRPr="00895109" w:rsidRDefault="00336A1E" w:rsidP="0007706A">
            <w:pPr>
              <w:tabs>
                <w:tab w:val="left" w:pos="3765"/>
              </w:tabs>
              <w:jc w:val="center"/>
            </w:pPr>
            <w:r w:rsidRPr="00895109">
              <w:t xml:space="preserve"> (безвозмездное пользование)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4A7D0F" w:rsidP="00386E10">
            <w:pPr>
              <w:jc w:val="center"/>
            </w:pPr>
            <w:r>
              <w:t>896,0</w:t>
            </w:r>
          </w:p>
          <w:p w:rsidR="00E97099" w:rsidRPr="00895109" w:rsidRDefault="00E97099" w:rsidP="00386E10">
            <w:pPr>
              <w:jc w:val="center"/>
            </w:pPr>
            <w:r w:rsidRPr="00895109">
              <w:t xml:space="preserve"> </w:t>
            </w: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4A7D0F" w:rsidP="00386E10">
            <w:pPr>
              <w:jc w:val="center"/>
            </w:pPr>
            <w:r>
              <w:t>1200,0</w:t>
            </w:r>
          </w:p>
          <w:p w:rsidR="00E97099" w:rsidRPr="00895109" w:rsidRDefault="00E97099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4A7D0F" w:rsidP="00386E10">
            <w:pPr>
              <w:jc w:val="center"/>
            </w:pPr>
            <w:r>
              <w:t>74,5</w:t>
            </w:r>
          </w:p>
          <w:p w:rsidR="00E97099" w:rsidRPr="00895109" w:rsidRDefault="00E97099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E97099" w:rsidRDefault="00E97099" w:rsidP="00386E10">
            <w:pPr>
              <w:jc w:val="center"/>
            </w:pPr>
          </w:p>
          <w:p w:rsidR="004A7D0F" w:rsidRPr="00895109" w:rsidRDefault="004A7D0F" w:rsidP="00386E10">
            <w:pPr>
              <w:jc w:val="center"/>
            </w:pPr>
            <w:r>
              <w:t>59,7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E97099" w:rsidP="00386E10">
            <w:pPr>
              <w:jc w:val="center"/>
            </w:pPr>
            <w:r w:rsidRPr="00895109">
              <w:t>Россия</w:t>
            </w:r>
          </w:p>
          <w:p w:rsidR="00E97099" w:rsidRPr="00895109" w:rsidRDefault="00E97099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  <w:r w:rsidRPr="00895109">
              <w:t>Россия</w:t>
            </w:r>
          </w:p>
          <w:p w:rsidR="00E97099" w:rsidRPr="00895109" w:rsidRDefault="00E97099" w:rsidP="00386E10">
            <w:pPr>
              <w:jc w:val="center"/>
            </w:pPr>
          </w:p>
          <w:p w:rsidR="008F3BC0" w:rsidRPr="00895109" w:rsidRDefault="008F3BC0" w:rsidP="00386E10">
            <w:pPr>
              <w:jc w:val="center"/>
            </w:pPr>
          </w:p>
          <w:p w:rsidR="00E97099" w:rsidRPr="00895109" w:rsidRDefault="00E97099" w:rsidP="00386E10">
            <w:pPr>
              <w:jc w:val="center"/>
            </w:pPr>
          </w:p>
          <w:p w:rsidR="00E97099" w:rsidRDefault="00E97099" w:rsidP="00386E10">
            <w:pPr>
              <w:jc w:val="center"/>
            </w:pPr>
            <w:r w:rsidRPr="00895109">
              <w:t>Россия</w:t>
            </w:r>
          </w:p>
          <w:p w:rsidR="004A7D0F" w:rsidRDefault="004A7D0F" w:rsidP="00386E10">
            <w:pPr>
              <w:jc w:val="center"/>
            </w:pPr>
          </w:p>
          <w:p w:rsidR="004A7D0F" w:rsidRDefault="004A7D0F" w:rsidP="00386E10">
            <w:pPr>
              <w:jc w:val="center"/>
            </w:pPr>
          </w:p>
          <w:p w:rsidR="004A7D0F" w:rsidRDefault="004A7D0F" w:rsidP="00386E10">
            <w:pPr>
              <w:jc w:val="center"/>
            </w:pPr>
          </w:p>
          <w:p w:rsidR="004A7D0F" w:rsidRPr="00895109" w:rsidRDefault="004A7D0F" w:rsidP="00386E10">
            <w:pPr>
              <w:jc w:val="center"/>
            </w:pPr>
            <w: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99" w:rsidRPr="00895109" w:rsidRDefault="004A7D0F" w:rsidP="00386E10">
            <w:r>
              <w:t xml:space="preserve">Ауди А3, 2012 </w:t>
            </w:r>
            <w:proofErr w:type="spellStart"/>
            <w:r>
              <w:t>г.и</w:t>
            </w:r>
            <w:proofErr w:type="spellEnd"/>
            <w:r>
              <w:t>.</w:t>
            </w:r>
          </w:p>
        </w:tc>
      </w:tr>
      <w:tr w:rsidR="004A7D0F" w:rsidRPr="00895109" w:rsidTr="0007706A">
        <w:trPr>
          <w:trHeight w:val="55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D0F" w:rsidRPr="00895109" w:rsidRDefault="004A7D0F" w:rsidP="00386E10">
            <w: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D0F" w:rsidRPr="00895109" w:rsidRDefault="004A7D0F" w:rsidP="00386E10"/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D0F" w:rsidRDefault="0007706A" w:rsidP="00386E10">
            <w:r>
              <w:t>24410,52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D0F" w:rsidRPr="00895109" w:rsidRDefault="004A7D0F" w:rsidP="004A7D0F">
            <w:pPr>
              <w:tabs>
                <w:tab w:val="left" w:pos="3765"/>
              </w:tabs>
              <w:jc w:val="center"/>
            </w:pPr>
            <w:r w:rsidRPr="00895109">
              <w:t>Квартира</w:t>
            </w:r>
          </w:p>
          <w:p w:rsidR="004A7D0F" w:rsidRDefault="004A7D0F" w:rsidP="004A7D0F">
            <w:pPr>
              <w:tabs>
                <w:tab w:val="left" w:pos="3765"/>
              </w:tabs>
              <w:jc w:val="center"/>
            </w:pPr>
            <w:r w:rsidRPr="00895109">
              <w:t xml:space="preserve"> (безвозмездное пользование)</w:t>
            </w:r>
          </w:p>
          <w:p w:rsidR="004A7D0F" w:rsidRPr="00895109" w:rsidRDefault="004A7D0F" w:rsidP="004A7D0F">
            <w:pPr>
              <w:tabs>
                <w:tab w:val="left" w:pos="3765"/>
              </w:tabs>
              <w:jc w:val="center"/>
            </w:pPr>
          </w:p>
          <w:p w:rsidR="004A7D0F" w:rsidRPr="00895109" w:rsidRDefault="004A7D0F" w:rsidP="004A7D0F">
            <w:pPr>
              <w:tabs>
                <w:tab w:val="left" w:pos="3765"/>
              </w:tabs>
              <w:jc w:val="center"/>
            </w:pPr>
            <w:r w:rsidRPr="00895109">
              <w:t xml:space="preserve">Земельный участок </w:t>
            </w:r>
          </w:p>
          <w:p w:rsidR="004A7D0F" w:rsidRDefault="004A7D0F" w:rsidP="004A7D0F">
            <w:pPr>
              <w:tabs>
                <w:tab w:val="left" w:pos="3765"/>
              </w:tabs>
              <w:jc w:val="center"/>
            </w:pPr>
            <w:r w:rsidRPr="00895109">
              <w:t>(</w:t>
            </w:r>
            <w:r w:rsidRPr="004A7D0F">
              <w:t>безвозмездное пользование</w:t>
            </w:r>
            <w:r w:rsidRPr="00895109">
              <w:t>)</w:t>
            </w:r>
          </w:p>
          <w:p w:rsidR="004A7D0F" w:rsidRPr="00895109" w:rsidRDefault="004A7D0F" w:rsidP="004A7D0F">
            <w:pPr>
              <w:tabs>
                <w:tab w:val="left" w:pos="3765"/>
              </w:tabs>
              <w:jc w:val="center"/>
            </w:pPr>
          </w:p>
          <w:p w:rsidR="004A7D0F" w:rsidRPr="00895109" w:rsidRDefault="004A7D0F" w:rsidP="004A7D0F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4A7D0F" w:rsidRPr="00895109" w:rsidRDefault="004A7D0F" w:rsidP="0007706A">
            <w:pPr>
              <w:tabs>
                <w:tab w:val="left" w:pos="3765"/>
              </w:tabs>
              <w:jc w:val="center"/>
            </w:pPr>
            <w:r w:rsidRPr="00895109">
              <w:t>(</w:t>
            </w:r>
            <w:r w:rsidRPr="004A7D0F">
              <w:t xml:space="preserve">безвозмездное </w:t>
            </w:r>
            <w:bookmarkStart w:id="0" w:name="_GoBack"/>
            <w:bookmarkEnd w:id="0"/>
            <w:r w:rsidRPr="004A7D0F">
              <w:t>пользование</w:t>
            </w:r>
            <w:r w:rsidRPr="00895109"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D0F" w:rsidRDefault="004A7D0F" w:rsidP="00B73490">
            <w:pPr>
              <w:jc w:val="center"/>
            </w:pPr>
            <w:r>
              <w:t>59,7</w:t>
            </w:r>
          </w:p>
          <w:p w:rsidR="004A7D0F" w:rsidRDefault="004A7D0F" w:rsidP="00B73490">
            <w:pPr>
              <w:jc w:val="center"/>
            </w:pPr>
          </w:p>
          <w:p w:rsidR="004A7D0F" w:rsidRDefault="004A7D0F" w:rsidP="00B73490">
            <w:pPr>
              <w:jc w:val="center"/>
            </w:pPr>
          </w:p>
          <w:p w:rsidR="004A7D0F" w:rsidRDefault="004A7D0F" w:rsidP="00B73490">
            <w:pPr>
              <w:jc w:val="center"/>
            </w:pPr>
          </w:p>
          <w:p w:rsidR="004A7D0F" w:rsidRDefault="004A7D0F" w:rsidP="00B73490">
            <w:pPr>
              <w:jc w:val="center"/>
            </w:pPr>
            <w:r>
              <w:t>896,0</w:t>
            </w:r>
          </w:p>
          <w:p w:rsidR="004A7D0F" w:rsidRDefault="004A7D0F" w:rsidP="00B73490">
            <w:pPr>
              <w:jc w:val="center"/>
            </w:pPr>
          </w:p>
          <w:p w:rsidR="004A7D0F" w:rsidRDefault="004A7D0F" w:rsidP="00B73490">
            <w:pPr>
              <w:jc w:val="center"/>
            </w:pPr>
          </w:p>
          <w:p w:rsidR="004A7D0F" w:rsidRDefault="004A7D0F" w:rsidP="00B73490">
            <w:pPr>
              <w:jc w:val="center"/>
            </w:pPr>
          </w:p>
          <w:p w:rsidR="004A7D0F" w:rsidRDefault="004A7D0F" w:rsidP="00B73490">
            <w:pPr>
              <w:jc w:val="center"/>
            </w:pPr>
            <w:r>
              <w:t>74,5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D0F" w:rsidRPr="00895109" w:rsidRDefault="004A7D0F" w:rsidP="004A7D0F">
            <w:pPr>
              <w:jc w:val="center"/>
            </w:pPr>
            <w:r w:rsidRPr="00895109">
              <w:t>Россия</w:t>
            </w:r>
          </w:p>
          <w:p w:rsidR="004A7D0F" w:rsidRPr="00895109" w:rsidRDefault="004A7D0F" w:rsidP="004A7D0F">
            <w:pPr>
              <w:jc w:val="center"/>
            </w:pPr>
          </w:p>
          <w:p w:rsidR="004A7D0F" w:rsidRPr="00895109" w:rsidRDefault="004A7D0F" w:rsidP="004A7D0F">
            <w:pPr>
              <w:jc w:val="center"/>
            </w:pPr>
          </w:p>
          <w:p w:rsidR="004A7D0F" w:rsidRPr="00895109" w:rsidRDefault="004A7D0F" w:rsidP="004A7D0F">
            <w:pPr>
              <w:jc w:val="center"/>
            </w:pPr>
          </w:p>
          <w:p w:rsidR="004A7D0F" w:rsidRDefault="004A7D0F" w:rsidP="004A7D0F">
            <w:pPr>
              <w:jc w:val="center"/>
            </w:pPr>
            <w:r w:rsidRPr="00895109">
              <w:t>Россия</w:t>
            </w:r>
          </w:p>
          <w:p w:rsidR="004A7D0F" w:rsidRDefault="004A7D0F" w:rsidP="004A7D0F">
            <w:pPr>
              <w:jc w:val="center"/>
            </w:pPr>
          </w:p>
          <w:p w:rsidR="004A7D0F" w:rsidRDefault="004A7D0F" w:rsidP="004A7D0F">
            <w:pPr>
              <w:jc w:val="center"/>
            </w:pPr>
          </w:p>
          <w:p w:rsidR="004A7D0F" w:rsidRDefault="004A7D0F" w:rsidP="004A7D0F">
            <w:pPr>
              <w:jc w:val="center"/>
            </w:pPr>
          </w:p>
          <w:p w:rsidR="004A7D0F" w:rsidRPr="00895109" w:rsidRDefault="004A7D0F" w:rsidP="004A7D0F">
            <w:pPr>
              <w:jc w:val="center"/>
            </w:pPr>
            <w: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D0F" w:rsidRPr="00895109" w:rsidRDefault="004A7D0F" w:rsidP="00386E10"/>
        </w:tc>
      </w:tr>
    </w:tbl>
    <w:p w:rsidR="00C1312D" w:rsidRDefault="00C1312D" w:rsidP="00895109"/>
    <w:sectPr w:rsidR="00C1312D" w:rsidSect="0007706A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8C"/>
    <w:rsid w:val="00066D8C"/>
    <w:rsid w:val="0007706A"/>
    <w:rsid w:val="00336A1E"/>
    <w:rsid w:val="004A7D0F"/>
    <w:rsid w:val="004D46A1"/>
    <w:rsid w:val="00895109"/>
    <w:rsid w:val="008F3BC0"/>
    <w:rsid w:val="00A23B1A"/>
    <w:rsid w:val="00B73490"/>
    <w:rsid w:val="00C1312D"/>
    <w:rsid w:val="00E97099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70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97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Байбаков Александр Юрьевич</cp:lastModifiedBy>
  <cp:revision>3</cp:revision>
  <dcterms:created xsi:type="dcterms:W3CDTF">2020-07-31T08:42:00Z</dcterms:created>
  <dcterms:modified xsi:type="dcterms:W3CDTF">2021-03-31T08:07:00Z</dcterms:modified>
</cp:coreProperties>
</file>