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2246"/>
        <w:gridCol w:w="1837"/>
        <w:gridCol w:w="1147"/>
        <w:gridCol w:w="1788"/>
        <w:gridCol w:w="1760"/>
        <w:gridCol w:w="2061"/>
        <w:gridCol w:w="1147"/>
        <w:gridCol w:w="1788"/>
      </w:tblGrid>
      <w:tr w:rsidR="00BA505B" w:rsidRPr="00BA505B" w:rsidTr="00BA505B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A505B" w:rsidRPr="00BA505B" w:rsidTr="00BA505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BA505B" w:rsidRPr="00BA505B" w:rsidTr="00BA505B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Default="00BA505B" w:rsidP="00BA505B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E55598" w:rsidRPr="00BA505B" w:rsidRDefault="00E55598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4" w:history="1">
              <w:r>
                <w:rPr>
                  <w:rStyle w:val="a5"/>
                  <w:color w:val="993333"/>
                  <w:shd w:val="clear" w:color="auto" w:fill="FFFFFF"/>
                </w:rPr>
                <w:t>Максимов Андрей Викторович</w:t>
              </w:r>
            </w:hyperlink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263567,46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64,0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BA505B" w:rsidRPr="00BA505B" w:rsidTr="00BA505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41,3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BA505B" w:rsidRPr="00BA505B" w:rsidTr="00BA505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A505B" w:rsidRPr="00BA505B" w:rsidRDefault="00BA505B" w:rsidP="00BA505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1188,0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5B" w:rsidRPr="00BA505B" w:rsidRDefault="00BA505B" w:rsidP="00BA505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BA505B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BA505B" w:rsidRPr="00BA505B" w:rsidRDefault="00BA505B" w:rsidP="00BA505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BA505B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BA505B" w:rsidRDefault="00BA505B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997C8B" w:rsidRPr="00997C8B" w:rsidTr="00997C8B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97C8B" w:rsidRPr="00997C8B" w:rsidTr="00997C8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C8B" w:rsidRPr="00997C8B" w:rsidRDefault="00997C8B" w:rsidP="00997C8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C8B" w:rsidRPr="00997C8B" w:rsidRDefault="00997C8B" w:rsidP="00997C8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997C8B" w:rsidRPr="00997C8B" w:rsidTr="00997C8B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Default="00997C8B" w:rsidP="00997C8B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5" w:history="1">
              <w:r>
                <w:rPr>
                  <w:rStyle w:val="a5"/>
                  <w:color w:val="993333"/>
                  <w:shd w:val="clear" w:color="auto" w:fill="FFFFFF"/>
                </w:rPr>
                <w:t>Макарова Виктория Николаевна</w:t>
              </w:r>
            </w:hyperlink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1381764,88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95,8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997C8B" w:rsidRPr="00997C8B" w:rsidTr="00997C8B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586305,80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32,8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95,8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8B" w:rsidRPr="00997C8B" w:rsidRDefault="00997C8B" w:rsidP="00997C8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97C8B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997C8B" w:rsidRPr="00997C8B" w:rsidRDefault="00997C8B" w:rsidP="00997C8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997C8B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997C8B" w:rsidRDefault="00997C8B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9"/>
        <w:gridCol w:w="2139"/>
        <w:gridCol w:w="1751"/>
        <w:gridCol w:w="1096"/>
        <w:gridCol w:w="1704"/>
        <w:gridCol w:w="2133"/>
        <w:gridCol w:w="1751"/>
        <w:gridCol w:w="1096"/>
        <w:gridCol w:w="1704"/>
      </w:tblGrid>
      <w:tr w:rsidR="00E81EA1" w:rsidRPr="00E81EA1" w:rsidTr="00E81EA1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81EA1" w:rsidRPr="00E81EA1" w:rsidTr="00E81EA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81EA1" w:rsidRPr="00E81EA1" w:rsidTr="00E81EA1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Default="00E81EA1" w:rsidP="00E81EA1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6" w:history="1">
              <w:r>
                <w:rPr>
                  <w:rStyle w:val="a5"/>
                  <w:color w:val="993333"/>
                  <w:shd w:val="clear" w:color="auto" w:fill="FFFFFF"/>
                </w:rPr>
                <w:t>Леонов Валерий Михайлович</w:t>
              </w:r>
            </w:hyperlink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1096843,66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дачный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3400,0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E81EA1">
              <w:rPr>
                <w:rFonts w:eastAsia="Times New Roman"/>
                <w:sz w:val="28"/>
                <w:lang w:val="en-US" w:eastAsia="ru-RU"/>
              </w:rPr>
              <w:t>MAZDA CX</w:t>
            </w:r>
            <w:r w:rsidRPr="00E81EA1">
              <w:rPr>
                <w:rFonts w:eastAsia="Times New Roman"/>
                <w:sz w:val="28"/>
                <w:lang w:eastAsia="ru-RU"/>
              </w:rPr>
              <w:t>-7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36,3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81EA1" w:rsidRPr="00E81EA1" w:rsidTr="00E81EA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52,9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E81EA1">
              <w:rPr>
                <w:rFonts w:eastAsia="Times New Roman"/>
                <w:sz w:val="28"/>
                <w:lang w:val="en-US" w:eastAsia="ru-RU"/>
              </w:rPr>
              <w:t>NISSAN ALMERA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81EA1" w:rsidRPr="00E81EA1" w:rsidTr="00E81EA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комната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17,2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81EA1" w:rsidRPr="00E81EA1" w:rsidTr="00E81EA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комната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10,4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81EA1" w:rsidRPr="00E81EA1" w:rsidRDefault="00E81EA1" w:rsidP="00E81EA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81EA1" w:rsidRPr="00E81EA1" w:rsidTr="00E81EA1">
        <w:trPr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1011781,33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36,3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81EA1" w:rsidRPr="00E81EA1" w:rsidTr="00E81EA1">
        <w:trPr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58,0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81EA1" w:rsidRPr="00E81EA1" w:rsidTr="00E81EA1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36,3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EA1" w:rsidRPr="00E81EA1" w:rsidRDefault="00E81EA1" w:rsidP="00E81EA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81EA1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E81EA1" w:rsidRPr="00E81EA1" w:rsidRDefault="00E81EA1" w:rsidP="00E81E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E81EA1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E81EA1" w:rsidRDefault="00E81EA1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2252"/>
        <w:gridCol w:w="2031"/>
        <w:gridCol w:w="1149"/>
        <w:gridCol w:w="1792"/>
        <w:gridCol w:w="1764"/>
        <w:gridCol w:w="1841"/>
        <w:gridCol w:w="1149"/>
        <w:gridCol w:w="1792"/>
      </w:tblGrid>
      <w:tr w:rsidR="00FD37A4" w:rsidRPr="00FD37A4" w:rsidTr="00FD37A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D37A4" w:rsidRPr="00FD37A4" w:rsidTr="00FD37A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FD37A4" w:rsidRPr="00FD37A4" w:rsidTr="00FD37A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Default="00FD37A4" w:rsidP="00FD37A4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7" w:history="1">
              <w:r>
                <w:rPr>
                  <w:rStyle w:val="a5"/>
                  <w:color w:val="993333"/>
                  <w:shd w:val="clear" w:color="auto" w:fill="FFFFFF"/>
                </w:rPr>
                <w:t>Левант Дмитрий Яковлевич</w:t>
              </w:r>
            </w:hyperlink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324737,45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земельный участок индивидуальная дача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777,0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автомобиль легковой УАЗ-469Б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FD37A4" w:rsidRPr="00FD37A4" w:rsidTr="00FD37A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113,3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автомобиль грузовой УАЗ 3962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D37A4" w:rsidRPr="00FD37A4" w:rsidTr="00FD37A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59,3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автоприцеп ГАЗ-704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D37A4" w:rsidRPr="00FD37A4" w:rsidTr="00FD37A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24,0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D37A4" w:rsidRPr="00FD37A4" w:rsidTr="00FD37A4">
        <w:trPr>
          <w:trHeight w:val="1394"/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220484,50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80,2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113,3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FD37A4" w:rsidRPr="00FD37A4" w:rsidTr="00FD37A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7A4" w:rsidRPr="00FD37A4" w:rsidRDefault="00FD37A4" w:rsidP="00FD37A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нежилое помещение (подвал)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57,5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D37A4" w:rsidRPr="00FD37A4" w:rsidRDefault="00FD37A4" w:rsidP="00FD37A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D37A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FD37A4" w:rsidRPr="00FD37A4" w:rsidRDefault="00FD37A4" w:rsidP="00FD37A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FD37A4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2149"/>
        <w:gridCol w:w="1950"/>
        <w:gridCol w:w="1101"/>
        <w:gridCol w:w="1713"/>
        <w:gridCol w:w="1686"/>
        <w:gridCol w:w="1950"/>
        <w:gridCol w:w="1101"/>
        <w:gridCol w:w="1713"/>
      </w:tblGrid>
      <w:tr w:rsidR="00272ACF" w:rsidRPr="00272ACF" w:rsidTr="00272ACF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Default="00272ACF" w:rsidP="00272ACF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8" w:history="1">
              <w:r>
                <w:rPr>
                  <w:rStyle w:val="a5"/>
                  <w:color w:val="993333"/>
                  <w:shd w:val="clear" w:color="auto" w:fill="FFFFFF"/>
                </w:rPr>
                <w:t>Косых Вадим Вячеславович</w:t>
              </w:r>
            </w:hyperlink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24755980,53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875,0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452,0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789,0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1520,0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799,0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272ACF">
              <w:rPr>
                <w:rFonts w:eastAsia="Times New Roman"/>
                <w:sz w:val="28"/>
                <w:lang w:eastAsia="ru-RU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lastRenderedPageBreak/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186,7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49,3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помещение общественного назначения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99,0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495177,89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49,3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ТОЙОТА раф4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186,7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53,1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54,7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55,8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49,3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186,7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72ACF" w:rsidRPr="00272ACF" w:rsidTr="00272AC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2ACF" w:rsidRPr="00272ACF" w:rsidRDefault="00272ACF" w:rsidP="00272AC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ACF" w:rsidRPr="00272ACF" w:rsidRDefault="00272ACF" w:rsidP="00272AC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72AC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272ACF" w:rsidRPr="00272ACF" w:rsidRDefault="00272ACF" w:rsidP="00272AC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272ACF">
        <w:rPr>
          <w:rFonts w:eastAsia="Times New Roman"/>
          <w:color w:val="333333"/>
          <w:sz w:val="22"/>
          <w:szCs w:val="22"/>
          <w:lang w:eastAsia="ru-RU"/>
        </w:rPr>
        <w:t>&lt;*&gt; </w:t>
      </w:r>
    </w:p>
    <w:p w:rsidR="00272ACF" w:rsidRDefault="00272ACF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2203"/>
        <w:gridCol w:w="1803"/>
        <w:gridCol w:w="1126"/>
        <w:gridCol w:w="1755"/>
        <w:gridCol w:w="1727"/>
        <w:gridCol w:w="1803"/>
        <w:gridCol w:w="1126"/>
        <w:gridCol w:w="1755"/>
      </w:tblGrid>
      <w:tr w:rsidR="009D0A99" w:rsidRPr="009D0A99" w:rsidTr="009D0A99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D0A99" w:rsidRPr="009D0A99" w:rsidTr="009D0A9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0A99" w:rsidRPr="009D0A99" w:rsidRDefault="009D0A99" w:rsidP="009D0A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0A99" w:rsidRPr="009D0A99" w:rsidRDefault="009D0A99" w:rsidP="009D0A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9D0A99" w:rsidRPr="009D0A99" w:rsidTr="009D0A99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Default="009D0A99" w:rsidP="009D0A99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9" w:history="1">
              <w:r>
                <w:rPr>
                  <w:rStyle w:val="a5"/>
                  <w:color w:val="993333"/>
                  <w:shd w:val="clear" w:color="auto" w:fill="FFFFFF"/>
                </w:rPr>
                <w:t>Ковалёв Михаил Александрович</w:t>
              </w:r>
            </w:hyperlink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val="en-US" w:eastAsia="ru-RU"/>
              </w:rPr>
              <w:t>600000</w:t>
            </w:r>
            <w:r w:rsidRPr="009D0A99">
              <w:rPr>
                <w:rFonts w:eastAsia="Times New Roman"/>
                <w:sz w:val="28"/>
                <w:lang w:eastAsia="ru-RU"/>
              </w:rPr>
              <w:t>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59,0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ВАЗ</w:t>
            </w:r>
            <w:r w:rsidRPr="009D0A99">
              <w:rPr>
                <w:rFonts w:eastAsia="Times New Roman"/>
                <w:sz w:val="28"/>
                <w:lang w:val="en-US" w:eastAsia="ru-RU"/>
              </w:rPr>
              <w:t> LADA GAB 330 LADA XRAY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9D0A99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9D0A99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9D0A99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9D0A99" w:rsidRPr="009D0A99" w:rsidTr="009D0A9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0A99" w:rsidRPr="009D0A99" w:rsidRDefault="009D0A99" w:rsidP="009D0A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0A99" w:rsidRPr="009D0A99" w:rsidRDefault="009D0A99" w:rsidP="009D0A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20,6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0A99" w:rsidRPr="009D0A99" w:rsidRDefault="009D0A99" w:rsidP="009D0A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0A99" w:rsidRPr="009D0A99" w:rsidRDefault="009D0A99" w:rsidP="009D0A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0A99" w:rsidRPr="009D0A99" w:rsidRDefault="009D0A99" w:rsidP="009D0A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D0A99" w:rsidRPr="009D0A99" w:rsidRDefault="009D0A99" w:rsidP="009D0A99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9D0A99" w:rsidRPr="009D0A99" w:rsidTr="009D0A99">
        <w:trPr>
          <w:trHeight w:val="1288"/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156454,32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59,0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9D0A99" w:rsidRPr="009D0A99" w:rsidTr="009D0A99">
        <w:trPr>
          <w:trHeight w:val="1043"/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59,0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0A99" w:rsidRPr="009D0A99" w:rsidRDefault="009D0A99" w:rsidP="009D0A99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9D0A99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9D0A99" w:rsidRPr="009D0A99" w:rsidRDefault="009D0A99" w:rsidP="009D0A9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9D0A99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9D0A99" w:rsidRDefault="009D0A99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021"/>
        <w:gridCol w:w="1833"/>
        <w:gridCol w:w="1039"/>
        <w:gridCol w:w="1611"/>
        <w:gridCol w:w="2704"/>
        <w:gridCol w:w="1655"/>
        <w:gridCol w:w="1039"/>
        <w:gridCol w:w="1611"/>
      </w:tblGrid>
      <w:tr w:rsidR="004F30CB" w:rsidRPr="004F30CB" w:rsidTr="004F30CB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F30CB" w:rsidRPr="004F30CB" w:rsidTr="004F30C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4F30CB" w:rsidRPr="004F30CB" w:rsidTr="004F30CB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Default="004F30CB" w:rsidP="004F30CB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10" w:history="1">
              <w:r>
                <w:rPr>
                  <w:rStyle w:val="a5"/>
                  <w:color w:val="993333"/>
                  <w:shd w:val="clear" w:color="auto" w:fill="FFFFFF"/>
                </w:rPr>
                <w:t>Зеленский Александр Андреевич</w:t>
              </w:r>
            </w:hyperlink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21769951,45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1800,0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F30CB" w:rsidRPr="004F30CB" w:rsidTr="004F30C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1000,0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4F30CB" w:rsidRPr="004F30CB" w:rsidTr="004F30C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336,8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4F30CB" w:rsidRPr="004F30CB" w:rsidTr="004F30C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34,8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4F30CB" w:rsidRPr="004F30CB" w:rsidTr="004F30C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строение,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522,8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0CB" w:rsidRPr="004F30CB" w:rsidRDefault="004F30CB" w:rsidP="004F30C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4F30CB" w:rsidRPr="004F30CB" w:rsidTr="004F30CB">
        <w:trPr>
          <w:trHeight w:val="1288"/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lastRenderedPageBreak/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26431,67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4F30CB">
              <w:rPr>
                <w:rFonts w:eastAsia="Times New Roman"/>
                <w:sz w:val="28"/>
                <w:lang w:val="en-US" w:eastAsia="ru-RU"/>
              </w:rPr>
              <w:t>Kia Rio Kia Rio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val="en-US" w:eastAsia="ru-RU"/>
              </w:rPr>
              <w:t>336</w:t>
            </w:r>
            <w:r w:rsidRPr="004F30CB">
              <w:rPr>
                <w:rFonts w:eastAsia="Times New Roman"/>
                <w:sz w:val="28"/>
                <w:lang w:eastAsia="ru-RU"/>
              </w:rPr>
              <w:t>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4F30CB" w:rsidRPr="004F30CB" w:rsidTr="004F30CB">
        <w:trPr>
          <w:trHeight w:val="1043"/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336,8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30CB" w:rsidRPr="004F30CB" w:rsidRDefault="004F30CB" w:rsidP="004F30C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F30CB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4F30CB" w:rsidRPr="004F30CB" w:rsidRDefault="004F30CB" w:rsidP="004F30C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4F30CB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4F30CB" w:rsidRDefault="004F30CB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2232"/>
        <w:gridCol w:w="2148"/>
        <w:gridCol w:w="1140"/>
        <w:gridCol w:w="1777"/>
        <w:gridCol w:w="1749"/>
        <w:gridCol w:w="1826"/>
        <w:gridCol w:w="1140"/>
        <w:gridCol w:w="1777"/>
      </w:tblGrid>
      <w:tr w:rsidR="00711D8D" w:rsidRPr="00711D8D" w:rsidTr="00711D8D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11D8D" w:rsidRPr="00711D8D" w:rsidTr="00711D8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711D8D" w:rsidRPr="00711D8D" w:rsidTr="00711D8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Default="00711D8D" w:rsidP="00711D8D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11" w:history="1">
              <w:r>
                <w:rPr>
                  <w:rStyle w:val="a5"/>
                  <w:color w:val="993333"/>
                  <w:shd w:val="clear" w:color="auto" w:fill="FFFFFF"/>
                </w:rPr>
                <w:t>Дижиченко Раиса Леонидовна</w:t>
              </w:r>
            </w:hyperlink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1091331,10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земельный участок для индивидуального садоводства и огородничества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537,0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76,3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711D8D" w:rsidRPr="00711D8D" w:rsidTr="00711D8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земельный участок для индивидуального садоводства и огородничества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1000,0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11D8D" w:rsidRPr="00711D8D" w:rsidTr="00711D8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земельный участок для индивидуального садоводства и огородничества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512,0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11D8D" w:rsidRPr="00711D8D" w:rsidTr="00711D8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садовый домик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47,2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11D8D" w:rsidRPr="00711D8D" w:rsidTr="00711D8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62,7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11D8D" w:rsidRPr="00711D8D" w:rsidTr="00711D8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37,5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11D8D" w:rsidRPr="00711D8D" w:rsidTr="00711D8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334297,89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квартира</w:t>
            </w:r>
          </w:p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62,7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Форд Фокус Универсал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5140,0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711D8D" w:rsidRPr="00711D8D" w:rsidTr="00711D8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76,3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автомобиль легковой Ниссан </w:t>
            </w:r>
            <w:r w:rsidRPr="00711D8D">
              <w:rPr>
                <w:rFonts w:eastAsia="Times New Roman"/>
                <w:sz w:val="28"/>
                <w:lang w:val="en-US" w:eastAsia="ru-RU"/>
              </w:rPr>
              <w:t>X</w:t>
            </w:r>
            <w:r w:rsidRPr="00711D8D">
              <w:rPr>
                <w:rFonts w:eastAsia="Times New Roman"/>
                <w:sz w:val="28"/>
                <w:lang w:eastAsia="ru-RU"/>
              </w:rPr>
              <w:t>-</w:t>
            </w:r>
            <w:r w:rsidRPr="00711D8D">
              <w:rPr>
                <w:rFonts w:eastAsia="Times New Roman"/>
                <w:sz w:val="28"/>
                <w:lang w:val="en-US" w:eastAsia="ru-RU"/>
              </w:rPr>
              <w:t>TRAIL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711D8D" w:rsidRPr="00711D8D" w:rsidTr="00711D8D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18,7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1D8D" w:rsidRPr="00711D8D" w:rsidRDefault="00711D8D" w:rsidP="00711D8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11D8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11D8D" w:rsidRPr="00711D8D" w:rsidRDefault="00711D8D" w:rsidP="00711D8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711D8D" w:rsidRPr="00711D8D" w:rsidRDefault="00711D8D" w:rsidP="00711D8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711D8D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711D8D" w:rsidRDefault="00711D8D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2148"/>
        <w:gridCol w:w="2150"/>
        <w:gridCol w:w="1100"/>
        <w:gridCol w:w="1711"/>
        <w:gridCol w:w="1685"/>
        <w:gridCol w:w="1758"/>
        <w:gridCol w:w="1100"/>
        <w:gridCol w:w="1711"/>
      </w:tblGrid>
      <w:tr w:rsidR="00FA47F3" w:rsidRPr="00FA47F3" w:rsidTr="00FA47F3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FA47F3" w:rsidRPr="00FA47F3" w:rsidTr="00FA47F3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Default="00FA47F3" w:rsidP="00FA47F3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12" w:history="1">
              <w:r>
                <w:rPr>
                  <w:rStyle w:val="a5"/>
                  <w:color w:val="993333"/>
                  <w:shd w:val="clear" w:color="auto" w:fill="FFFFFF"/>
                </w:rPr>
                <w:t>Верейкин Александр Сергеевич</w:t>
              </w:r>
            </w:hyperlink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3809507,69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автомобиль грузовой, ЗИЛ-494580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56,1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садовый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1499,0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1100,0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земельный участок под многоквартирным жилым домом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955,0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  <w:r w:rsidRPr="00FA47F3">
              <w:rPr>
                <w:rFonts w:eastAsia="Times New Roman"/>
                <w:sz w:val="28"/>
                <w:lang w:eastAsia="ru-RU"/>
              </w:rPr>
              <w:lastRenderedPageBreak/>
              <w:t>малоэтажная многоквартирная жилая застройка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lastRenderedPageBreak/>
              <w:t>1073,0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378,4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жилой дом, объект незавершенного строителства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261,1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30,4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31,4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110,1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25,1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здание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422,8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помещение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49,1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помещение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57,8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195815,31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  <w:r w:rsidRPr="00FA47F3">
              <w:rPr>
                <w:rFonts w:eastAsia="Times New Roman"/>
                <w:sz w:val="28"/>
                <w:lang w:eastAsia="ru-RU"/>
              </w:rPr>
              <w:lastRenderedPageBreak/>
              <w:t>малоэтажной многоквартирной жилой застройки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lastRenderedPageBreak/>
              <w:t>1073,0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110,1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38,2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нежилое помещение (подвал)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24,5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нежилое помещение (подвал)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26,7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нежилое помещение (подвал)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15,9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7F3" w:rsidRPr="00FA47F3" w:rsidRDefault="00FA47F3" w:rsidP="00FA47F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A47F3" w:rsidRPr="00FA47F3" w:rsidTr="00FA47F3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110,1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FA47F3" w:rsidRPr="00FA47F3" w:rsidTr="00FA47F3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110,1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A47F3" w:rsidRPr="00FA47F3" w:rsidRDefault="00FA47F3" w:rsidP="00FA47F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A47F3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FA47F3" w:rsidRPr="00FA47F3" w:rsidRDefault="00FA47F3" w:rsidP="00FA47F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FA47F3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FA47F3" w:rsidRDefault="00FA47F3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9"/>
        <w:gridCol w:w="1982"/>
        <w:gridCol w:w="2491"/>
        <w:gridCol w:w="1021"/>
        <w:gridCol w:w="1581"/>
        <w:gridCol w:w="2213"/>
        <w:gridCol w:w="1624"/>
        <w:gridCol w:w="1021"/>
        <w:gridCol w:w="1581"/>
      </w:tblGrid>
      <w:tr w:rsidR="005419AD" w:rsidRPr="005419AD" w:rsidTr="005419AD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419AD" w:rsidRPr="005419AD" w:rsidTr="005419A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5419AD" w:rsidRPr="005419AD" w:rsidTr="005419A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Default="005419AD" w:rsidP="005419AD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13" w:history="1">
              <w:r>
                <w:rPr>
                  <w:rStyle w:val="a5"/>
                  <w:color w:val="993333"/>
                  <w:shd w:val="clear" w:color="auto" w:fill="FFFFFF"/>
                </w:rPr>
                <w:t>Бурдули Владимир Емзариевич</w:t>
              </w:r>
            </w:hyperlink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15665165,44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1782,0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автомобиль легковой ШКОДА Фабиа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34,8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5419AD" w:rsidRPr="005419AD" w:rsidTr="005419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садоводства, огородничества и дачного строительства земли с/х назначения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1065,0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автомобиль легковой ПОРШЕ</w:t>
            </w:r>
            <w:r w:rsidRPr="005419AD">
              <w:rPr>
                <w:rFonts w:eastAsia="Times New Roman"/>
                <w:sz w:val="28"/>
                <w:lang w:val="en-US" w:eastAsia="ru-RU"/>
              </w:rPr>
              <w:t> CAYENNE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1398,0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автомобиль легковой</w:t>
            </w:r>
            <w:r w:rsidRPr="005419AD">
              <w:rPr>
                <w:rFonts w:eastAsia="Times New Roman"/>
                <w:sz w:val="28"/>
                <w:lang w:val="en-US" w:eastAsia="ru-RU"/>
              </w:rPr>
              <w:t> INFINITI QX80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1397,0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автомобиль грузовой ГАЗА23</w:t>
            </w:r>
            <w:r w:rsidRPr="005419AD">
              <w:rPr>
                <w:rFonts w:eastAsia="Times New Roman"/>
                <w:sz w:val="28"/>
                <w:lang w:val="en-US" w:eastAsia="ru-RU"/>
              </w:rPr>
              <w:t>R</w:t>
            </w:r>
            <w:r w:rsidRPr="005419AD">
              <w:rPr>
                <w:rFonts w:eastAsia="Times New Roman"/>
                <w:sz w:val="28"/>
                <w:lang w:eastAsia="ru-RU"/>
              </w:rPr>
              <w:t>23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1230,0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Мототранспортное средство мотоцикл </w:t>
            </w:r>
            <w:r w:rsidRPr="005419AD">
              <w:rPr>
                <w:rFonts w:eastAsia="Times New Roman"/>
                <w:sz w:val="28"/>
                <w:lang w:val="en-US" w:eastAsia="ru-RU"/>
              </w:rPr>
              <w:t>HARLEY</w:t>
            </w:r>
            <w:r w:rsidRPr="005419AD">
              <w:rPr>
                <w:rFonts w:eastAsia="Times New Roman"/>
                <w:sz w:val="28"/>
                <w:lang w:eastAsia="ru-RU"/>
              </w:rPr>
              <w:t>-</w:t>
            </w:r>
            <w:r w:rsidRPr="005419AD">
              <w:rPr>
                <w:rFonts w:eastAsia="Times New Roman"/>
                <w:sz w:val="28"/>
                <w:lang w:val="en-US" w:eastAsia="ru-RU"/>
              </w:rPr>
              <w:t>DAVIDSON VRSCF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1419,0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Автобус ГАЗ 32212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1046,0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1458,0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1302,0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под складские помещения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54055,0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1053,0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огородничества,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312,0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1274,0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1219,0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1177,0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для ведения дачного хозяйства, земли населенных пунктов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1392,0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444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под склады, земли с/х назначения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40000,0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15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земельный участок под склады, земли с/х назначения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40000,0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15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388,0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2157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административное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70,2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19AD" w:rsidRPr="005419AD" w:rsidRDefault="005419AD" w:rsidP="005419A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материальный склад сельскохозяйственного назначения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1432,0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5419AD" w:rsidRPr="005419AD" w:rsidTr="005419AD">
        <w:trPr>
          <w:trHeight w:val="1394"/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квартира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34,8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19AD" w:rsidRPr="005419AD" w:rsidRDefault="005419AD" w:rsidP="005419A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419A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5419AD" w:rsidRPr="005419AD" w:rsidRDefault="005419AD" w:rsidP="005419A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5419AD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5419AD" w:rsidRDefault="005419AD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2136"/>
        <w:gridCol w:w="1749"/>
        <w:gridCol w:w="1094"/>
        <w:gridCol w:w="1702"/>
        <w:gridCol w:w="2651"/>
        <w:gridCol w:w="1749"/>
        <w:gridCol w:w="1094"/>
        <w:gridCol w:w="1702"/>
      </w:tblGrid>
      <w:tr w:rsidR="001C3FF4" w:rsidRPr="001C3FF4" w:rsidTr="001C3FF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C3FF4" w:rsidRPr="001C3FF4" w:rsidTr="001C3FF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3FF4" w:rsidRPr="001C3FF4" w:rsidRDefault="001C3FF4" w:rsidP="001C3FF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3FF4" w:rsidRPr="001C3FF4" w:rsidRDefault="001C3FF4" w:rsidP="001C3FF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1C3FF4" w:rsidRPr="001C3FF4" w:rsidTr="001C3FF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Default="001C3FF4" w:rsidP="001C3FF4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14" w:history="1">
              <w:r>
                <w:rPr>
                  <w:rStyle w:val="a5"/>
                  <w:color w:val="993333"/>
                  <w:shd w:val="clear" w:color="auto" w:fill="FFFFFF"/>
                </w:rPr>
                <w:t>Баранов Максим Михайлович</w:t>
              </w:r>
            </w:hyperlink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5952,00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1C3FF4">
              <w:rPr>
                <w:rFonts w:eastAsia="Times New Roman"/>
                <w:sz w:val="28"/>
                <w:lang w:val="en-US" w:eastAsia="ru-RU"/>
              </w:rPr>
              <w:t>Автомобил</w:t>
            </w:r>
            <w:r w:rsidRPr="001C3FF4">
              <w:rPr>
                <w:rFonts w:eastAsia="Times New Roman"/>
                <w:sz w:val="28"/>
                <w:lang w:eastAsia="ru-RU"/>
              </w:rPr>
              <w:t>и</w:t>
            </w:r>
            <w:r w:rsidRPr="001C3FF4">
              <w:rPr>
                <w:rFonts w:eastAsia="Times New Roman"/>
                <w:sz w:val="28"/>
                <w:lang w:val="en-US" w:eastAsia="ru-RU"/>
              </w:rPr>
              <w:t> легков</w:t>
            </w:r>
            <w:r w:rsidRPr="001C3FF4">
              <w:rPr>
                <w:rFonts w:eastAsia="Times New Roman"/>
                <w:sz w:val="28"/>
                <w:lang w:eastAsia="ru-RU"/>
              </w:rPr>
              <w:t>ые</w:t>
            </w:r>
            <w:r w:rsidRPr="001C3FF4">
              <w:rPr>
                <w:rFonts w:eastAsia="Times New Roman"/>
                <w:sz w:val="28"/>
                <w:lang w:val="en-US" w:eastAsia="ru-RU"/>
              </w:rPr>
              <w:t>:</w:t>
            </w:r>
          </w:p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1C3FF4">
              <w:rPr>
                <w:rFonts w:eastAsia="Times New Roman"/>
                <w:sz w:val="28"/>
                <w:lang w:val="en-US" w:eastAsia="ru-RU"/>
              </w:rPr>
              <w:t>LADA GRANTA;</w:t>
            </w:r>
          </w:p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1C3FF4">
              <w:rPr>
                <w:rFonts w:eastAsia="Times New Roman"/>
                <w:sz w:val="28"/>
                <w:lang w:val="en-US" w:eastAsia="ru-RU"/>
              </w:rPr>
              <w:t>LADA GRANTA;</w:t>
            </w:r>
          </w:p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1C3FF4">
              <w:rPr>
                <w:rFonts w:eastAsia="Times New Roman"/>
                <w:sz w:val="28"/>
                <w:lang w:val="en-US" w:eastAsia="ru-RU"/>
              </w:rPr>
              <w:t>LADA GRANTA;</w:t>
            </w:r>
          </w:p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РЕНО</w:t>
            </w:r>
            <w:r w:rsidRPr="001C3FF4">
              <w:rPr>
                <w:rFonts w:eastAsia="Times New Roman"/>
                <w:sz w:val="28"/>
                <w:lang w:val="en-US" w:eastAsia="ru-RU"/>
              </w:rPr>
              <w:t> LOGAN;</w:t>
            </w:r>
          </w:p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КИА</w:t>
            </w:r>
            <w:r w:rsidRPr="001C3FF4">
              <w:rPr>
                <w:rFonts w:eastAsia="Times New Roman"/>
                <w:sz w:val="28"/>
                <w:lang w:val="en-US" w:eastAsia="ru-RU"/>
              </w:rPr>
              <w:t> RIO;</w:t>
            </w:r>
          </w:p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1C3FF4">
              <w:rPr>
                <w:rFonts w:eastAsia="Times New Roman"/>
                <w:sz w:val="28"/>
                <w:lang w:val="en-US" w:eastAsia="ru-RU"/>
              </w:rPr>
              <w:t>РЕНО LOGAN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20,0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1C3FF4" w:rsidRPr="001C3FF4" w:rsidTr="001C3FF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3FF4" w:rsidRPr="001C3FF4" w:rsidRDefault="001C3FF4" w:rsidP="001C3FF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3FF4" w:rsidRPr="001C3FF4" w:rsidRDefault="001C3FF4" w:rsidP="001C3FF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3FF4" w:rsidRPr="001C3FF4" w:rsidRDefault="001C3FF4" w:rsidP="001C3FF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3FF4" w:rsidRPr="001C3FF4" w:rsidRDefault="001C3FF4" w:rsidP="001C3FF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3FF4" w:rsidRPr="001C3FF4" w:rsidRDefault="001C3FF4" w:rsidP="001C3FF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C3FF4" w:rsidRPr="001C3FF4" w:rsidRDefault="001C3FF4" w:rsidP="001C3FF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42,0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3FF4" w:rsidRPr="001C3FF4" w:rsidRDefault="001C3FF4" w:rsidP="001C3FF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C3FF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1C3FF4" w:rsidRPr="001C3FF4" w:rsidRDefault="001C3FF4" w:rsidP="001C3FF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1C3FF4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1C3FF4" w:rsidRDefault="001C3FF4">
      <w:pPr>
        <w:spacing w:after="0" w:line="240" w:lineRule="auto"/>
      </w:pPr>
      <w:r>
        <w:br w:type="page"/>
      </w:r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1988"/>
        <w:gridCol w:w="2499"/>
        <w:gridCol w:w="1024"/>
        <w:gridCol w:w="1586"/>
        <w:gridCol w:w="2170"/>
        <w:gridCol w:w="1629"/>
        <w:gridCol w:w="1024"/>
        <w:gridCol w:w="1586"/>
      </w:tblGrid>
      <w:tr w:rsidR="002226D4" w:rsidRPr="002226D4" w:rsidTr="002226D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226D4" w:rsidRPr="002226D4" w:rsidTr="002226D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2226D4" w:rsidRPr="002226D4" w:rsidTr="002226D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Default="002226D4" w:rsidP="002226D4">
            <w:pPr>
              <w:spacing w:before="100" w:beforeAutospacing="1" w:after="0" w:line="240" w:lineRule="auto"/>
              <w:rPr>
                <w:rFonts w:eastAsia="Times New Roman"/>
                <w:sz w:val="28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hyperlink r:id="rId15" w:history="1">
              <w:r>
                <w:rPr>
                  <w:rStyle w:val="a5"/>
                  <w:color w:val="993333"/>
                  <w:shd w:val="clear" w:color="auto" w:fill="FFFFFF"/>
                </w:rPr>
                <w:t>Андронов Павел Валерьевич</w:t>
              </w:r>
            </w:hyperlink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601836,71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земельный участок земли сельскохозяйственного назначения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801,0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ШКОДА </w:t>
            </w:r>
            <w:r w:rsidRPr="002226D4">
              <w:rPr>
                <w:rFonts w:eastAsia="Times New Roman"/>
                <w:sz w:val="28"/>
                <w:lang w:val="en-US" w:eastAsia="ru-RU"/>
              </w:rPr>
              <w:t>OCTAVIA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65,4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226D4" w:rsidRPr="002226D4" w:rsidTr="002226D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1543,0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2226D4" w:rsidRPr="002226D4" w:rsidTr="002226D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60,8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26D4" w:rsidRPr="002226D4" w:rsidRDefault="002226D4" w:rsidP="002226D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2226D4" w:rsidRPr="002226D4" w:rsidTr="002226D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346343,99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65,4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226D4" w:rsidRPr="002226D4" w:rsidTr="002226D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65,4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226D4" w:rsidRPr="002226D4" w:rsidRDefault="002226D4" w:rsidP="002226D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226D4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2226D4" w:rsidRPr="002226D4" w:rsidRDefault="002226D4" w:rsidP="002226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2226D4">
        <w:rPr>
          <w:rFonts w:eastAsia="Times New Roman"/>
          <w:color w:val="333333"/>
          <w:sz w:val="22"/>
          <w:szCs w:val="22"/>
          <w:lang w:eastAsia="ru-RU"/>
        </w:rPr>
        <w:t>&lt;*&gt; </w:t>
      </w:r>
    </w:p>
    <w:p w:rsidR="002226D4" w:rsidRDefault="002226D4">
      <w:pPr>
        <w:spacing w:after="0" w:line="240" w:lineRule="auto"/>
      </w:pPr>
      <w:r>
        <w:br w:type="page"/>
      </w: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16" w:history="1">
        <w:r>
          <w:rPr>
            <w:rStyle w:val="a5"/>
            <w:color w:val="993333"/>
          </w:rPr>
          <w:t>Маслаков Сергей Васильевич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2066"/>
        <w:gridCol w:w="2065"/>
        <w:gridCol w:w="1061"/>
        <w:gridCol w:w="1647"/>
        <w:gridCol w:w="2219"/>
        <w:gridCol w:w="1692"/>
        <w:gridCol w:w="1061"/>
        <w:gridCol w:w="1647"/>
      </w:tblGrid>
      <w:tr w:rsidR="00EF0A4F" w:rsidRPr="00EF0A4F" w:rsidTr="00EF0A4F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F0A4F" w:rsidRPr="00EF0A4F" w:rsidTr="00EF0A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F0A4F" w:rsidRPr="00EF0A4F" w:rsidTr="00EF0A4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240417,89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земельный участок земли населенных пунктов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3838,0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автомобиль легковой АУДИ </w:t>
            </w:r>
            <w:r w:rsidRPr="00EF0A4F">
              <w:rPr>
                <w:rFonts w:eastAsia="Times New Roman"/>
                <w:sz w:val="28"/>
                <w:lang w:val="en-US" w:eastAsia="ru-RU"/>
              </w:rPr>
              <w:t>Q</w:t>
            </w:r>
            <w:r w:rsidRPr="00EF0A4F">
              <w:rPr>
                <w:rFonts w:eastAsia="Times New Roman"/>
                <w:sz w:val="28"/>
                <w:lang w:eastAsia="ru-RU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106,5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F0A4F" w:rsidRPr="00EF0A4F" w:rsidTr="00EF0A4F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15038664,06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земельный участок земли населенных пунктов под железнодорожной веткой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3838,0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БМВ ч6 </w:t>
            </w:r>
            <w:r w:rsidRPr="00EF0A4F">
              <w:rPr>
                <w:rFonts w:eastAsia="Times New Roman"/>
                <w:sz w:val="28"/>
                <w:lang w:val="en-US" w:eastAsia="ru-RU"/>
              </w:rPr>
              <w:t>XDRIVE</w:t>
            </w:r>
            <w:r w:rsidRPr="00EF0A4F">
              <w:rPr>
                <w:rFonts w:eastAsia="Times New Roman"/>
                <w:sz w:val="28"/>
                <w:lang w:eastAsia="ru-RU"/>
              </w:rPr>
              <w:t> 30</w:t>
            </w:r>
            <w:r w:rsidRPr="00EF0A4F">
              <w:rPr>
                <w:rFonts w:eastAsia="Times New Roman"/>
                <w:sz w:val="28"/>
                <w:lang w:val="en-US" w:eastAsia="ru-RU"/>
              </w:rPr>
              <w:t>D</w:t>
            </w:r>
            <w:r w:rsidRPr="00EF0A4F">
              <w:rPr>
                <w:rFonts w:eastAsia="Times New Roman"/>
                <w:sz w:val="28"/>
                <w:lang w:eastAsia="ru-RU"/>
              </w:rPr>
              <w:t>;</w:t>
            </w:r>
          </w:p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автомобиль легковой</w:t>
            </w:r>
          </w:p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ФОРД </w:t>
            </w:r>
            <w:r w:rsidRPr="00EF0A4F">
              <w:rPr>
                <w:rFonts w:eastAsia="Times New Roman"/>
                <w:sz w:val="28"/>
                <w:lang w:val="en-US" w:eastAsia="ru-RU"/>
              </w:rPr>
              <w:t>FOCUS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F0A4F" w:rsidRPr="00EF0A4F" w:rsidTr="00EF0A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2000,0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F0A4F" w:rsidRPr="00EF0A4F" w:rsidTr="00EF0A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 xml:space="preserve">земельный участок земли населенных </w:t>
            </w:r>
            <w:r w:rsidRPr="00EF0A4F">
              <w:rPr>
                <w:rFonts w:eastAsia="Times New Roman"/>
                <w:sz w:val="28"/>
                <w:lang w:eastAsia="ru-RU"/>
              </w:rPr>
              <w:lastRenderedPageBreak/>
              <w:t>пунктов под нежилым помещением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lastRenderedPageBreak/>
              <w:t>2050,0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F0A4F" w:rsidRPr="00EF0A4F" w:rsidTr="00EF0A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110,0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F0A4F" w:rsidRPr="00EF0A4F" w:rsidTr="00EF0A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106,5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F0A4F" w:rsidRPr="00EF0A4F" w:rsidTr="00EF0A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65,5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F0A4F" w:rsidRPr="00EF0A4F" w:rsidTr="00EF0A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F0A4F" w:rsidRPr="00EF0A4F" w:rsidRDefault="00EF0A4F" w:rsidP="00EF0A4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магазин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1381,2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F0A4F" w:rsidRPr="00EF0A4F" w:rsidTr="00EF0A4F">
        <w:trPr>
          <w:trHeight w:val="858"/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106,5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F0A4F" w:rsidRPr="00EF0A4F" w:rsidTr="00EF0A4F">
        <w:trPr>
          <w:trHeight w:val="858"/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106,5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F0A4F" w:rsidRPr="00EF0A4F" w:rsidTr="00EF0A4F">
        <w:trPr>
          <w:trHeight w:val="858"/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106,5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F0A4F" w:rsidRPr="00EF0A4F" w:rsidTr="00EF0A4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106,5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0A4F" w:rsidRPr="00EF0A4F" w:rsidRDefault="00EF0A4F" w:rsidP="00EF0A4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F0A4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EF0A4F" w:rsidRPr="00EF0A4F" w:rsidRDefault="00EF0A4F" w:rsidP="00EF0A4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EF0A4F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  <w:lang w:eastAsia="ru-RU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17" w:history="1">
        <w:r>
          <w:rPr>
            <w:rStyle w:val="a5"/>
            <w:color w:val="993333"/>
          </w:rPr>
          <w:t>Моисеенков Григорий Александрович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2080"/>
        <w:gridCol w:w="1702"/>
        <w:gridCol w:w="1067"/>
        <w:gridCol w:w="1657"/>
        <w:gridCol w:w="2997"/>
        <w:gridCol w:w="1702"/>
        <w:gridCol w:w="1067"/>
        <w:gridCol w:w="1657"/>
      </w:tblGrid>
      <w:tr w:rsidR="003D6590" w:rsidRPr="003D6590" w:rsidTr="003D6590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 xml:space="preserve">Лица, о доходах, об имуществе и </w:t>
            </w:r>
            <w:r w:rsidRPr="003D6590">
              <w:rPr>
                <w:rFonts w:eastAsia="Times New Roman"/>
                <w:sz w:val="28"/>
                <w:lang w:eastAsia="ru-RU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lastRenderedPageBreak/>
              <w:t xml:space="preserve">Декларированный годовой доход за 2020 </w:t>
            </w:r>
            <w:r w:rsidRPr="003D6590">
              <w:rPr>
                <w:rFonts w:eastAsia="Times New Roman"/>
                <w:sz w:val="28"/>
                <w:lang w:eastAsia="ru-RU"/>
              </w:rPr>
              <w:lastRenderedPageBreak/>
              <w:t>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собственности/источники получения средств, за счет </w:t>
            </w:r>
            <w:r w:rsidRPr="003D6590">
              <w:rPr>
                <w:rFonts w:eastAsia="Times New Roman"/>
                <w:sz w:val="28"/>
                <w:lang w:eastAsia="ru-RU"/>
              </w:rPr>
              <w:lastRenderedPageBreak/>
              <w:t>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D6590" w:rsidRPr="003D6590" w:rsidTr="003D659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590" w:rsidRPr="003D6590" w:rsidRDefault="003D6590" w:rsidP="003D6590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590" w:rsidRPr="003D6590" w:rsidRDefault="003D6590" w:rsidP="003D6590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3D6590" w:rsidRPr="003D6590" w:rsidTr="003D6590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11</w:t>
            </w:r>
            <w:r w:rsidRPr="003D6590">
              <w:rPr>
                <w:rFonts w:eastAsia="Times New Roman"/>
                <w:sz w:val="28"/>
                <w:lang w:val="en-US" w:eastAsia="ru-RU"/>
              </w:rPr>
              <w:t>19</w:t>
            </w:r>
            <w:r w:rsidRPr="003D6590">
              <w:rPr>
                <w:rFonts w:eastAsia="Times New Roman"/>
                <w:sz w:val="28"/>
                <w:lang w:eastAsia="ru-RU"/>
              </w:rPr>
              <w:t>1</w:t>
            </w:r>
            <w:r w:rsidRPr="003D6590">
              <w:rPr>
                <w:rFonts w:eastAsia="Times New Roman"/>
                <w:sz w:val="28"/>
                <w:lang w:val="en-US" w:eastAsia="ru-RU"/>
              </w:rPr>
              <w:t>21</w:t>
            </w:r>
            <w:r w:rsidRPr="003D6590">
              <w:rPr>
                <w:rFonts w:eastAsia="Times New Roman"/>
                <w:sz w:val="28"/>
                <w:lang w:eastAsia="ru-RU"/>
              </w:rPr>
              <w:t>,66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59,7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автомобиль легковой ХЕНДЭ </w:t>
            </w:r>
            <w:r w:rsidRPr="003D6590">
              <w:rPr>
                <w:rFonts w:eastAsia="Times New Roman"/>
                <w:sz w:val="28"/>
                <w:lang w:val="en-US" w:eastAsia="ru-RU"/>
              </w:rPr>
              <w:t>SANTA FE</w:t>
            </w:r>
            <w:r w:rsidRPr="003D6590">
              <w:rPr>
                <w:rFonts w:eastAsia="Times New Roman"/>
                <w:sz w:val="28"/>
                <w:lang w:eastAsia="ru-RU"/>
              </w:rPr>
              <w:t> 2.4 </w:t>
            </w:r>
            <w:r w:rsidRPr="003D6590">
              <w:rPr>
                <w:rFonts w:eastAsia="Times New Roman"/>
                <w:sz w:val="28"/>
                <w:lang w:val="en-US" w:eastAsia="ru-RU"/>
              </w:rPr>
              <w:t>AT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3D6590" w:rsidRPr="003D6590" w:rsidTr="003D6590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590" w:rsidRPr="003D6590" w:rsidRDefault="003D6590" w:rsidP="003D6590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590" w:rsidRPr="003D6590" w:rsidRDefault="003D6590" w:rsidP="003D6590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85,1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590" w:rsidRPr="003D6590" w:rsidRDefault="003D6590" w:rsidP="003D6590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590" w:rsidRPr="003D6590" w:rsidRDefault="003D6590" w:rsidP="003D6590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590" w:rsidRPr="003D6590" w:rsidRDefault="003D6590" w:rsidP="003D6590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6590" w:rsidRPr="003D6590" w:rsidRDefault="003D6590" w:rsidP="003D6590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3D6590" w:rsidRPr="003D6590" w:rsidTr="003D6590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10</w:t>
            </w:r>
            <w:r w:rsidRPr="003D6590">
              <w:rPr>
                <w:rFonts w:eastAsia="Times New Roman"/>
                <w:sz w:val="28"/>
                <w:lang w:val="en-US" w:eastAsia="ru-RU"/>
              </w:rPr>
              <w:t>44</w:t>
            </w:r>
            <w:r w:rsidRPr="003D6590">
              <w:rPr>
                <w:rFonts w:eastAsia="Times New Roman"/>
                <w:sz w:val="28"/>
                <w:lang w:eastAsia="ru-RU"/>
              </w:rPr>
              <w:t>3</w:t>
            </w:r>
            <w:r w:rsidRPr="003D6590">
              <w:rPr>
                <w:rFonts w:eastAsia="Times New Roman"/>
                <w:sz w:val="28"/>
                <w:lang w:val="en-US" w:eastAsia="ru-RU"/>
              </w:rPr>
              <w:t>05</w:t>
            </w:r>
            <w:r w:rsidRPr="003D6590">
              <w:rPr>
                <w:rFonts w:eastAsia="Times New Roman"/>
                <w:sz w:val="28"/>
                <w:lang w:eastAsia="ru-RU"/>
              </w:rPr>
              <w:t>,02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59,7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6590" w:rsidRPr="003D6590" w:rsidRDefault="003D6590" w:rsidP="003D6590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D6590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3D6590" w:rsidRPr="003D6590" w:rsidRDefault="003D6590" w:rsidP="003D659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3D6590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18" w:history="1">
        <w:r>
          <w:rPr>
            <w:rStyle w:val="a5"/>
            <w:color w:val="993333"/>
          </w:rPr>
          <w:t>Николаенков Михаил Викторович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068"/>
        <w:gridCol w:w="1693"/>
        <w:gridCol w:w="1062"/>
        <w:gridCol w:w="1648"/>
        <w:gridCol w:w="2583"/>
        <w:gridCol w:w="1693"/>
        <w:gridCol w:w="1062"/>
        <w:gridCol w:w="1648"/>
      </w:tblGrid>
      <w:tr w:rsidR="00D878EF" w:rsidRPr="00D878EF" w:rsidTr="00D878EF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878EF" w:rsidRPr="00D878EF" w:rsidTr="00D878E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D878EF" w:rsidRPr="00D878EF" w:rsidTr="00D878EF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 xml:space="preserve">депутат </w:t>
            </w:r>
            <w:r w:rsidRPr="00D878EF">
              <w:rPr>
                <w:rFonts w:eastAsia="Times New Roman"/>
                <w:sz w:val="28"/>
                <w:lang w:eastAsia="ru-RU"/>
              </w:rPr>
              <w:lastRenderedPageBreak/>
              <w:t>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lastRenderedPageBreak/>
              <w:t>564257</w:t>
            </w:r>
            <w:r w:rsidRPr="00D878EF">
              <w:rPr>
                <w:rFonts w:eastAsia="Times New Roman"/>
                <w:sz w:val="28"/>
                <w:lang w:eastAsia="ru-RU"/>
              </w:rPr>
              <w:t>,11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 xml:space="preserve">автомобиль </w:t>
            </w:r>
            <w:r w:rsidRPr="00D878EF">
              <w:rPr>
                <w:rFonts w:eastAsia="Times New Roman"/>
                <w:sz w:val="28"/>
                <w:lang w:eastAsia="ru-RU"/>
              </w:rPr>
              <w:lastRenderedPageBreak/>
              <w:t>легковой Лексус </w:t>
            </w:r>
            <w:r w:rsidRPr="00D878EF">
              <w:rPr>
                <w:rFonts w:eastAsia="Times New Roman"/>
                <w:sz w:val="28"/>
                <w:lang w:val="en-US" w:eastAsia="ru-RU"/>
              </w:rPr>
              <w:t>RX</w:t>
            </w:r>
            <w:r w:rsidRPr="00D878EF">
              <w:rPr>
                <w:rFonts w:eastAsia="Times New Roman"/>
                <w:sz w:val="28"/>
                <w:lang w:eastAsia="ru-RU"/>
              </w:rPr>
              <w:t>330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lastRenderedPageBreak/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54,1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D878EF" w:rsidRPr="00D878EF" w:rsidTr="00D878E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гараж-стоянка (1/95)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21,8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автомобиль легковой ТОЙОТА КАМРИ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878EF" w:rsidRPr="00D878EF" w:rsidTr="00D878E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автобус НЕОПЛАН 116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878EF" w:rsidRPr="00D878EF" w:rsidTr="00D878E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автобус СЕТРА 315</w:t>
            </w:r>
            <w:r w:rsidRPr="00D878EF">
              <w:rPr>
                <w:rFonts w:eastAsia="Times New Roman"/>
                <w:sz w:val="28"/>
                <w:lang w:val="en-US" w:eastAsia="ru-RU"/>
              </w:rPr>
              <w:t>HD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878EF" w:rsidRPr="00D878EF" w:rsidTr="00D878E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автобус ФОЛЬКСВАГЕН </w:t>
            </w:r>
            <w:r w:rsidRPr="00D878EF">
              <w:rPr>
                <w:rFonts w:eastAsia="Times New Roman"/>
                <w:sz w:val="28"/>
                <w:lang w:val="en-US" w:eastAsia="ru-RU"/>
              </w:rPr>
              <w:t>LT</w:t>
            </w:r>
            <w:r w:rsidRPr="00D878EF">
              <w:rPr>
                <w:rFonts w:eastAsia="Times New Roman"/>
                <w:sz w:val="28"/>
                <w:lang w:eastAsia="ru-RU"/>
              </w:rPr>
              <w:t>35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878EF" w:rsidRPr="00D878EF" w:rsidTr="00D878E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автобус</w:t>
            </w:r>
            <w:r w:rsidRPr="00D878EF">
              <w:rPr>
                <w:rFonts w:eastAsia="Times New Roman"/>
                <w:sz w:val="28"/>
                <w:lang w:val="en-US" w:eastAsia="ru-RU"/>
              </w:rPr>
              <w:t> MERSEDES-BENZ 311 CDI SPRINTER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878EF" w:rsidRPr="00D878EF" w:rsidTr="00D878E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прицеп МЗСА 817715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878EF" w:rsidRPr="00D878EF" w:rsidTr="00D878EF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266353,44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1500,00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D878EF" w:rsidRPr="00D878EF" w:rsidTr="00D878E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132,0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878EF" w:rsidRPr="00D878EF" w:rsidRDefault="00D878EF" w:rsidP="00D878E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D878EF" w:rsidRPr="00D878EF" w:rsidTr="00D878E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D878EF" w:rsidRPr="00D878EF" w:rsidTr="00D878E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несовершеннолетн</w:t>
            </w:r>
            <w:r w:rsidRPr="00D878EF">
              <w:rPr>
                <w:rFonts w:eastAsia="Times New Roman"/>
                <w:sz w:val="28"/>
                <w:lang w:eastAsia="ru-RU"/>
              </w:rPr>
              <w:lastRenderedPageBreak/>
              <w:t>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68,0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878EF" w:rsidRPr="00D878EF" w:rsidRDefault="00D878EF" w:rsidP="00D878E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878E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D878EF" w:rsidRPr="00D878EF" w:rsidRDefault="00D878EF" w:rsidP="00D878E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D878EF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3D6590" w:rsidRDefault="003D6590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19" w:history="1">
        <w:r>
          <w:rPr>
            <w:rStyle w:val="a5"/>
            <w:color w:val="993333"/>
          </w:rPr>
          <w:t>Новикова Светлана Алексеевна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261"/>
        <w:gridCol w:w="1975"/>
        <w:gridCol w:w="1154"/>
        <w:gridCol w:w="1799"/>
        <w:gridCol w:w="1771"/>
        <w:gridCol w:w="1849"/>
        <w:gridCol w:w="1154"/>
        <w:gridCol w:w="1799"/>
      </w:tblGrid>
      <w:tr w:rsidR="00F962A2" w:rsidRPr="00F962A2" w:rsidTr="00F962A2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962A2" w:rsidRPr="00F962A2" w:rsidTr="00F962A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62A2" w:rsidRPr="00F962A2" w:rsidRDefault="00F962A2" w:rsidP="00F962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62A2" w:rsidRPr="00F962A2" w:rsidRDefault="00F962A2" w:rsidP="00F962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F962A2" w:rsidRPr="00F962A2" w:rsidTr="00F962A2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907139,19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земельный участок для садоводства и огородничества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1400,0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F962A2" w:rsidRPr="00F962A2" w:rsidTr="00F962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62A2" w:rsidRPr="00F962A2" w:rsidRDefault="00F962A2" w:rsidP="00F962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62A2" w:rsidRPr="00F962A2" w:rsidRDefault="00F962A2" w:rsidP="00F962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10000,0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F962A2" w:rsidRPr="00F962A2" w:rsidTr="00F962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62A2" w:rsidRPr="00F962A2" w:rsidRDefault="00F962A2" w:rsidP="00F962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62A2" w:rsidRPr="00F962A2" w:rsidRDefault="00F962A2" w:rsidP="00F962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50,3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F962A2" w:rsidRPr="00F962A2" w:rsidTr="00F962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62A2" w:rsidRPr="00F962A2" w:rsidRDefault="00F962A2" w:rsidP="00F962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62A2" w:rsidRPr="00F962A2" w:rsidRDefault="00F962A2" w:rsidP="00F962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37,3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F962A2" w:rsidRPr="00F962A2" w:rsidTr="00F962A2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62A2" w:rsidRPr="00F962A2" w:rsidRDefault="00F962A2" w:rsidP="00F962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962A2" w:rsidRPr="00F962A2" w:rsidRDefault="00F962A2" w:rsidP="00F962A2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квартира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53,6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962A2" w:rsidRPr="00F962A2" w:rsidRDefault="00F962A2" w:rsidP="00F962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962A2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F962A2" w:rsidRPr="00F962A2" w:rsidRDefault="00F962A2" w:rsidP="00F962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F962A2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D878EF" w:rsidRDefault="00D878EF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20" w:history="1">
        <w:r>
          <w:rPr>
            <w:rStyle w:val="a5"/>
            <w:color w:val="993333"/>
          </w:rPr>
          <w:t>Овсянкин Анатолий Васильевич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2079"/>
        <w:gridCol w:w="1886"/>
        <w:gridCol w:w="1067"/>
        <w:gridCol w:w="1657"/>
        <w:gridCol w:w="2813"/>
        <w:gridCol w:w="1703"/>
        <w:gridCol w:w="1067"/>
        <w:gridCol w:w="1657"/>
      </w:tblGrid>
      <w:tr w:rsidR="002F32C3" w:rsidRPr="002F32C3" w:rsidTr="002F32C3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F32C3" w:rsidRPr="002F32C3" w:rsidTr="002F32C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32C3" w:rsidRPr="002F32C3" w:rsidRDefault="002F32C3" w:rsidP="002F32C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32C3" w:rsidRPr="002F32C3" w:rsidRDefault="002F32C3" w:rsidP="002F32C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2F32C3" w:rsidRPr="002F32C3" w:rsidTr="002F32C3">
        <w:trPr>
          <w:trHeight w:val="2254"/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4624590,74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3232,0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автомобиль легковой МЕРСЕДЕGL320CD14M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52,9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F32C3" w:rsidRPr="002F32C3" w:rsidTr="002F32C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32C3" w:rsidRPr="002F32C3" w:rsidRDefault="002F32C3" w:rsidP="002F32C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F32C3" w:rsidRPr="002F32C3" w:rsidRDefault="002F32C3" w:rsidP="002F32C3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270,6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комната в общежитии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2F32C3" w:rsidRPr="002F32C3" w:rsidTr="002F32C3">
        <w:trPr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926601,72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52,9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32C3" w:rsidRPr="002F32C3" w:rsidRDefault="002F32C3" w:rsidP="002F32C3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2F32C3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2F32C3" w:rsidRPr="002F32C3" w:rsidRDefault="002F32C3" w:rsidP="002F32C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2F32C3">
        <w:rPr>
          <w:rFonts w:eastAsia="Times New Roman"/>
          <w:color w:val="333333"/>
          <w:sz w:val="22"/>
          <w:szCs w:val="22"/>
          <w:lang w:eastAsia="ru-RU"/>
        </w:rPr>
        <w:lastRenderedPageBreak/>
        <w:t>&lt;*</w:t>
      </w:r>
    </w:p>
    <w:p w:rsidR="00F962A2" w:rsidRDefault="00F962A2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21" w:history="1">
        <w:r>
          <w:rPr>
            <w:rStyle w:val="a5"/>
            <w:color w:val="993333"/>
          </w:rPr>
          <w:t>Павлов Евгений Александрович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2014"/>
        <w:gridCol w:w="1650"/>
        <w:gridCol w:w="1036"/>
        <w:gridCol w:w="1606"/>
        <w:gridCol w:w="3390"/>
        <w:gridCol w:w="1650"/>
        <w:gridCol w:w="1036"/>
        <w:gridCol w:w="1606"/>
      </w:tblGrid>
      <w:tr w:rsidR="00D6392D" w:rsidRPr="00D6392D" w:rsidTr="00D6392D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6392D" w:rsidRPr="00D6392D" w:rsidTr="00D639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D6392D" w:rsidRPr="00D6392D" w:rsidTr="00D6392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344508,85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автомобиль</w:t>
            </w:r>
            <w:r w:rsidRPr="00D6392D">
              <w:rPr>
                <w:rFonts w:eastAsia="Times New Roman"/>
                <w:sz w:val="28"/>
                <w:lang w:val="en-US" w:eastAsia="ru-RU"/>
              </w:rPr>
              <w:t> </w:t>
            </w:r>
            <w:r w:rsidRPr="00D6392D">
              <w:rPr>
                <w:rFonts w:eastAsia="Times New Roman"/>
                <w:sz w:val="28"/>
                <w:lang w:eastAsia="ru-RU"/>
              </w:rPr>
              <w:t>грузовой</w:t>
            </w:r>
            <w:r w:rsidRPr="00D6392D">
              <w:rPr>
                <w:rFonts w:eastAsia="Times New Roman"/>
                <w:sz w:val="28"/>
                <w:lang w:val="en-US" w:eastAsia="ru-RU"/>
              </w:rPr>
              <w:t> Mercedes-Benz 311 CDI Sprinter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51,0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D6392D" w:rsidRPr="00D6392D" w:rsidTr="00D6392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гараж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24,3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автомобиль</w:t>
            </w:r>
            <w:r w:rsidRPr="00D6392D">
              <w:rPr>
                <w:rFonts w:eastAsia="Times New Roman"/>
                <w:sz w:val="28"/>
                <w:lang w:val="en-US" w:eastAsia="ru-RU"/>
              </w:rPr>
              <w:t> </w:t>
            </w:r>
            <w:r w:rsidRPr="00D6392D">
              <w:rPr>
                <w:rFonts w:eastAsia="Times New Roman"/>
                <w:sz w:val="28"/>
                <w:lang w:eastAsia="ru-RU"/>
              </w:rPr>
              <w:t>грузовой</w:t>
            </w:r>
            <w:r w:rsidRPr="00D6392D">
              <w:rPr>
                <w:rFonts w:eastAsia="Times New Roman"/>
                <w:sz w:val="28"/>
                <w:lang w:val="en-US" w:eastAsia="ru-RU"/>
              </w:rPr>
              <w:t> Mercedes-Benz 311 CDI Sprinter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</w:tr>
      <w:tr w:rsidR="00D6392D" w:rsidRPr="00D6392D" w:rsidTr="00D6392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val="en-US"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моторное судно </w:t>
            </w:r>
            <w:r w:rsidRPr="00D6392D">
              <w:rPr>
                <w:rFonts w:eastAsia="Times New Roman"/>
                <w:sz w:val="28"/>
                <w:lang w:val="en-US" w:eastAsia="ru-RU"/>
              </w:rPr>
              <w:t>BFDGER HD </w:t>
            </w:r>
            <w:r w:rsidRPr="00D6392D">
              <w:rPr>
                <w:rFonts w:eastAsia="Times New Roman"/>
                <w:sz w:val="28"/>
                <w:lang w:eastAsia="ru-RU"/>
              </w:rPr>
              <w:t>430</w:t>
            </w:r>
            <w:r w:rsidRPr="00D6392D">
              <w:rPr>
                <w:rFonts w:eastAsia="Times New Roman"/>
                <w:sz w:val="28"/>
                <w:lang w:val="en-US" w:eastAsia="ru-RU"/>
              </w:rPr>
              <w:t>AL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D6392D" w:rsidRPr="00D6392D" w:rsidTr="00D6392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маломерное судно ЯЗЬ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D6392D" w:rsidRPr="00D6392D" w:rsidTr="00D6392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прицеп к легковому автомобилю МАЗ 8162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D6392D" w:rsidRPr="00D6392D" w:rsidTr="00D6392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92D" w:rsidRPr="00D6392D" w:rsidRDefault="00D6392D" w:rsidP="00D6392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6392D">
              <w:rPr>
                <w:rFonts w:eastAsia="Times New Roman"/>
                <w:sz w:val="28"/>
                <w:lang w:eastAsia="ru-RU"/>
              </w:rPr>
              <w:t>самоходная машина </w:t>
            </w:r>
            <w:r w:rsidRPr="00D6392D">
              <w:rPr>
                <w:rFonts w:eastAsia="Times New Roman"/>
                <w:sz w:val="28"/>
                <w:lang w:val="en-US" w:eastAsia="ru-RU"/>
              </w:rPr>
              <w:t>YAMAHA VK</w:t>
            </w:r>
            <w:r w:rsidRPr="00D6392D">
              <w:rPr>
                <w:rFonts w:eastAsia="Times New Roman"/>
                <w:sz w:val="28"/>
                <w:lang w:eastAsia="ru-RU"/>
              </w:rPr>
              <w:t>540</w:t>
            </w:r>
            <w:r w:rsidRPr="00D6392D">
              <w:rPr>
                <w:rFonts w:eastAsia="Times New Roman"/>
                <w:sz w:val="28"/>
                <w:lang w:val="en-US" w:eastAsia="ru-RU"/>
              </w:rPr>
              <w:t>EC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92D" w:rsidRPr="00D6392D" w:rsidRDefault="00D6392D" w:rsidP="00D6392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D6392D" w:rsidRPr="00D6392D" w:rsidRDefault="00D6392D" w:rsidP="00D6392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D6392D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2F32C3" w:rsidRDefault="002F32C3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22" w:history="1">
        <w:r>
          <w:rPr>
            <w:rStyle w:val="a5"/>
            <w:color w:val="993333"/>
          </w:rPr>
          <w:t>Паненко Виталий Витальевич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4C2388" w:rsidRPr="004C2388" w:rsidTr="004C2388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C2388" w:rsidRPr="004C2388" w:rsidTr="004C238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388" w:rsidRPr="004C2388" w:rsidRDefault="004C2388" w:rsidP="004C23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388" w:rsidRPr="004C2388" w:rsidRDefault="004C2388" w:rsidP="004C23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4C2388" w:rsidRPr="004C2388" w:rsidTr="004C2388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6482832,20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600,0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C2388" w:rsidRPr="004C2388" w:rsidTr="004C23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388" w:rsidRPr="004C2388" w:rsidRDefault="004C2388" w:rsidP="004C23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388" w:rsidRPr="004C2388" w:rsidRDefault="004C2388" w:rsidP="004C23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 xml:space="preserve">земельный участок для ведения личного подсобного </w:t>
            </w:r>
            <w:r w:rsidRPr="004C2388">
              <w:rPr>
                <w:rFonts w:eastAsia="Times New Roman"/>
                <w:sz w:val="28"/>
                <w:lang w:eastAsia="ru-RU"/>
              </w:rPr>
              <w:lastRenderedPageBreak/>
              <w:t>хозяйства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lastRenderedPageBreak/>
              <w:t>1900,0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C2388" w:rsidRPr="004C2388" w:rsidTr="004C23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388" w:rsidRPr="004C2388" w:rsidRDefault="004C2388" w:rsidP="004C23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388" w:rsidRPr="004C2388" w:rsidRDefault="004C2388" w:rsidP="004C23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жилой дом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70,8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C2388" w:rsidRPr="004C2388" w:rsidTr="004C2388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388" w:rsidRPr="004C2388" w:rsidRDefault="004C2388" w:rsidP="004C23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2388" w:rsidRPr="004C2388" w:rsidRDefault="004C2388" w:rsidP="004C2388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42,1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2388" w:rsidRPr="004C2388" w:rsidRDefault="004C2388" w:rsidP="004C2388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C2388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4C2388" w:rsidRPr="004C2388" w:rsidRDefault="004C2388" w:rsidP="004C2388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4C2388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D6392D" w:rsidRDefault="00D6392D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23" w:history="1">
        <w:r>
          <w:rPr>
            <w:rStyle w:val="a5"/>
            <w:color w:val="993333"/>
          </w:rPr>
          <w:t>Радченков Михаил Олегович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1062FF" w:rsidRPr="001062FF" w:rsidTr="001062FF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062FF" w:rsidRPr="001062FF" w:rsidTr="001062F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1062FF" w:rsidRPr="001062FF" w:rsidTr="001062FF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3845609,60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1000,0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FF" w:rsidRPr="001062FF" w:rsidTr="001062F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436,6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FF" w:rsidRPr="001062FF" w:rsidTr="001062F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55,7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FF" w:rsidRPr="001062FF" w:rsidTr="001062F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56,0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FF" w:rsidRPr="001062FF" w:rsidTr="001062F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149,6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FF" w:rsidRPr="001062FF" w:rsidTr="001062F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62FF" w:rsidRPr="001062FF" w:rsidRDefault="001062FF" w:rsidP="001062F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79,7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FF" w:rsidRPr="001062FF" w:rsidTr="001062F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строение, помещение и сооружения (иные)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270,0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FF" w:rsidRPr="001062FF" w:rsidTr="001062F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строение, помещение и сооружения (иные)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1133,4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FF" w:rsidRPr="001062FF" w:rsidTr="001062F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строение, помещение и сооружения (иные)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25,9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1062FF" w:rsidRPr="001062FF" w:rsidTr="001062F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строение, помещение и сооружения (иные)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1034,3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062FF" w:rsidRPr="001062FF" w:rsidRDefault="001062FF" w:rsidP="001062F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1062F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1062FF" w:rsidRPr="001062FF" w:rsidRDefault="001062FF" w:rsidP="001062F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1062FF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4C2388" w:rsidRDefault="004C2388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24" w:history="1">
        <w:r>
          <w:rPr>
            <w:rStyle w:val="a5"/>
            <w:color w:val="993333"/>
          </w:rPr>
          <w:t>Рудак Евгений Николаевич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2201"/>
        <w:gridCol w:w="1801"/>
        <w:gridCol w:w="1125"/>
        <w:gridCol w:w="1753"/>
        <w:gridCol w:w="1744"/>
        <w:gridCol w:w="1801"/>
        <w:gridCol w:w="1125"/>
        <w:gridCol w:w="1753"/>
      </w:tblGrid>
      <w:tr w:rsidR="006567FD" w:rsidRPr="006567FD" w:rsidTr="006567FD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Декларированный годовой доход за 2019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567FD" w:rsidRPr="006567FD" w:rsidTr="006567F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 xml:space="preserve">вид объектов </w:t>
            </w: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площад</w:t>
            </w: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 xml:space="preserve">страна </w:t>
            </w: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транспортны</w:t>
            </w: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 xml:space="preserve">вид объектов </w:t>
            </w: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площад</w:t>
            </w: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 xml:space="preserve">страна </w:t>
            </w: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расположения</w:t>
            </w:r>
          </w:p>
        </w:tc>
      </w:tr>
      <w:tr w:rsidR="006567FD" w:rsidRPr="006567FD" w:rsidTr="006567FD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lastRenderedPageBreak/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91052,88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земельный участок для ведения ЛПХ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2185,0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Автомобиль легковой ЛЭНД РОВЕР ЛЭНДЖ РОВЕР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6567FD" w:rsidRPr="006567FD" w:rsidTr="006567F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жилой дом в стадии строительства (фундамент)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217,6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мотовездеход CHONGQING HS700 ATV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6567FD" w:rsidRPr="006567FD" w:rsidTr="006567FD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101,7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прицеп МЗСА к легковому автомобилю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67FD" w:rsidRPr="006567FD" w:rsidRDefault="006567FD" w:rsidP="006567FD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6567FD" w:rsidRPr="006567FD" w:rsidTr="006567FD">
        <w:trPr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15000,00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40,1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автомобиль легковой ЯГУАР</w:t>
            </w:r>
            <w:r w:rsidRPr="006567FD">
              <w:rPr>
                <w:rFonts w:eastAsia="Times New Roman"/>
                <w:sz w:val="28"/>
                <w:lang w:val="en-US" w:eastAsia="ru-RU"/>
              </w:rPr>
              <w:t> XF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101,7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6567FD" w:rsidRPr="006567FD" w:rsidTr="006567FD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101,7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67FD" w:rsidRPr="006567FD" w:rsidRDefault="006567FD" w:rsidP="006567F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6567FD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6567FD" w:rsidRPr="006567FD" w:rsidRDefault="006567FD" w:rsidP="006567F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6567FD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1062FF" w:rsidRDefault="001062FF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25" w:history="1">
        <w:r>
          <w:rPr>
            <w:rStyle w:val="a5"/>
            <w:color w:val="993333"/>
          </w:rPr>
          <w:t>Рыкалов Владимир Иванович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250"/>
        <w:gridCol w:w="2040"/>
        <w:gridCol w:w="1149"/>
        <w:gridCol w:w="1791"/>
        <w:gridCol w:w="1763"/>
        <w:gridCol w:w="1840"/>
        <w:gridCol w:w="1149"/>
        <w:gridCol w:w="1791"/>
      </w:tblGrid>
      <w:tr w:rsidR="003E2745" w:rsidRPr="003E2745" w:rsidTr="003E2745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E2745" w:rsidRPr="003E2745" w:rsidTr="003E274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3E2745" w:rsidRPr="003E2745" w:rsidTr="003E2745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1557189,76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2500,0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автомобиль легковой ХУНДАЙ соната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76,4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3E2745" w:rsidRPr="003E2745" w:rsidTr="003E274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682,0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автомобиль легковой НИВА Лада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3E2745" w:rsidRPr="003E2745" w:rsidTr="003E274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90,0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E2745" w:rsidRPr="003E2745" w:rsidRDefault="003E2745" w:rsidP="003E274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3E274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E2745" w:rsidRPr="003E2745" w:rsidRDefault="003E2745" w:rsidP="003E274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3E2745" w:rsidRPr="003E2745" w:rsidRDefault="003E2745" w:rsidP="003E274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3E2745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6567FD" w:rsidRDefault="006567FD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3E2745" w:rsidRDefault="003E2745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26" w:history="1">
        <w:r>
          <w:rPr>
            <w:rStyle w:val="a5"/>
            <w:color w:val="993333"/>
          </w:rPr>
          <w:t>Самусенков Павел Евгеньевич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1865"/>
        <w:gridCol w:w="2341"/>
        <w:gridCol w:w="965"/>
        <w:gridCol w:w="1490"/>
        <w:gridCol w:w="3051"/>
        <w:gridCol w:w="1530"/>
        <w:gridCol w:w="965"/>
        <w:gridCol w:w="1490"/>
      </w:tblGrid>
      <w:tr w:rsidR="00405195" w:rsidRPr="00405195" w:rsidTr="00405195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98672513,10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под незавершенным строительством зданием, реконструируемым под оздоровительный центр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1290,0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КАМАЗ 6520-43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под оздоровительным центром, общей площадью 1249,2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474,0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КАМАЗ 6520-43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 xml:space="preserve">земельный участок под незавершенным строительством жилым домом </w:t>
            </w:r>
            <w:r w:rsidRPr="00405195">
              <w:rPr>
                <w:rFonts w:eastAsia="Times New Roman"/>
                <w:sz w:val="28"/>
                <w:lang w:eastAsia="ru-RU"/>
              </w:rPr>
              <w:lastRenderedPageBreak/>
              <w:t>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lastRenderedPageBreak/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КАМАЗ 6520-43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837,0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КАМАЗ 6520-43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жилой дом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301,8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КАМАЗ 6520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объект незавершенного строительства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351,1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КАМАЗ 6520-43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137,6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КАМАЗ 6520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336,6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329,6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объект незавершенного строительства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151,0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265,5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 xml:space="preserve">объект незавершенного </w:t>
            </w:r>
            <w:r w:rsidRPr="00405195">
              <w:rPr>
                <w:rFonts w:eastAsia="Times New Roman"/>
                <w:sz w:val="28"/>
                <w:lang w:eastAsia="ru-RU"/>
              </w:rPr>
              <w:lastRenderedPageBreak/>
              <w:t>строительства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lastRenderedPageBreak/>
              <w:t>351,1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178618,94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под незавершенным строительством жилым домом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легковой ФОРД ФОКУС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строительства объекта общественного назначения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17101,0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легковой ФОРД ФОКУС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2500,0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легковой ФИАТ </w:t>
            </w:r>
            <w:r w:rsidRPr="00405195">
              <w:rPr>
                <w:rFonts w:eastAsia="Times New Roman"/>
                <w:sz w:val="28"/>
                <w:lang w:val="en-US" w:eastAsia="ru-RU"/>
              </w:rPr>
              <w:t>DOBLO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2500,0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легковой</w:t>
            </w:r>
            <w:r w:rsidRPr="00405195">
              <w:rPr>
                <w:rFonts w:eastAsia="Times New Roman"/>
                <w:sz w:val="28"/>
                <w:lang w:val="en-US" w:eastAsia="ru-RU"/>
              </w:rPr>
              <w:t> 3009DO 3009DO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2500,0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легковой ФИАТ </w:t>
            </w:r>
            <w:r w:rsidRPr="00405195">
              <w:rPr>
                <w:rFonts w:eastAsia="Times New Roman"/>
                <w:sz w:val="28"/>
                <w:lang w:val="en-US" w:eastAsia="ru-RU"/>
              </w:rPr>
              <w:t>DOBLO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2500,0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легковой КАДИЛЛАК </w:t>
            </w:r>
            <w:r w:rsidRPr="00405195">
              <w:rPr>
                <w:rFonts w:eastAsia="Times New Roman"/>
                <w:sz w:val="28"/>
                <w:lang w:val="en-US" w:eastAsia="ru-RU"/>
              </w:rPr>
              <w:t>ESCALADE ESV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2500,0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2488,0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легковой ГАЗ 27527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2500,0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КАМАЗ 43118 637022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2500,0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АСТРА </w:t>
            </w:r>
            <w:r w:rsidRPr="00405195">
              <w:rPr>
                <w:rFonts w:eastAsia="Times New Roman"/>
                <w:sz w:val="28"/>
                <w:lang w:val="en-US" w:eastAsia="ru-RU"/>
              </w:rPr>
              <w:t>HD</w:t>
            </w:r>
            <w:r w:rsidRPr="00405195">
              <w:rPr>
                <w:rFonts w:eastAsia="Times New Roman"/>
                <w:sz w:val="28"/>
                <w:lang w:eastAsia="ru-RU"/>
              </w:rPr>
              <w:t>8 66.36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 xml:space="preserve">земельный участок под жилой дом блокированного </w:t>
            </w:r>
            <w:r w:rsidRPr="00405195">
              <w:rPr>
                <w:rFonts w:eastAsia="Times New Roman"/>
                <w:sz w:val="28"/>
                <w:lang w:eastAsia="ru-RU"/>
              </w:rPr>
              <w:lastRenderedPageBreak/>
              <w:t>типа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lastRenderedPageBreak/>
              <w:t>700,0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МАЗ 543203-220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эксплуатации и обслуживания здания дополнительного офиса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700,0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АСТРА</w:t>
            </w:r>
            <w:r w:rsidRPr="00405195">
              <w:rPr>
                <w:rFonts w:eastAsia="Times New Roman"/>
                <w:sz w:val="28"/>
                <w:lang w:val="en-US" w:eastAsia="ru-RU"/>
              </w:rPr>
              <w:t> HD</w:t>
            </w:r>
            <w:r w:rsidRPr="00405195">
              <w:rPr>
                <w:rFonts w:eastAsia="Times New Roman"/>
                <w:sz w:val="28"/>
                <w:lang w:eastAsia="ru-RU"/>
              </w:rPr>
              <w:t>8 64.36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92000,0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МАЗ 5440 </w:t>
            </w:r>
            <w:r w:rsidRPr="00405195">
              <w:rPr>
                <w:rFonts w:eastAsia="Times New Roman"/>
                <w:sz w:val="28"/>
                <w:lang w:val="en-US" w:eastAsia="ru-RU"/>
              </w:rPr>
              <w:t>B</w:t>
            </w:r>
            <w:r w:rsidRPr="00405195">
              <w:rPr>
                <w:rFonts w:eastAsia="Times New Roman"/>
                <w:sz w:val="28"/>
                <w:lang w:eastAsia="ru-RU"/>
              </w:rPr>
              <w:t>5-8420-030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нужд промышленности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3681,0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автомобиль грузовой ЗИЛ 433362 </w:t>
            </w:r>
            <w:r w:rsidRPr="00405195">
              <w:rPr>
                <w:rFonts w:eastAsia="Times New Roman"/>
                <w:sz w:val="28"/>
                <w:lang w:val="en-US" w:eastAsia="ru-RU"/>
              </w:rPr>
              <w:t>BC</w:t>
            </w:r>
            <w:r w:rsidRPr="00405195">
              <w:rPr>
                <w:rFonts w:eastAsia="Times New Roman"/>
                <w:sz w:val="28"/>
                <w:lang w:eastAsia="ru-RU"/>
              </w:rPr>
              <w:t>2202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под административным зданием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1835,0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специальный автокран </w:t>
            </w:r>
            <w:r w:rsidRPr="00405195">
              <w:rPr>
                <w:rFonts w:eastAsia="Times New Roman"/>
                <w:sz w:val="28"/>
                <w:lang w:val="en-US" w:eastAsia="ru-RU"/>
              </w:rPr>
              <w:t>KS</w:t>
            </w:r>
            <w:r w:rsidRPr="00405195">
              <w:rPr>
                <w:rFonts w:eastAsia="Times New Roman"/>
                <w:sz w:val="28"/>
                <w:lang w:eastAsia="ru-RU"/>
              </w:rPr>
              <w:t>-55713-5</w:t>
            </w:r>
            <w:r w:rsidRPr="00405195">
              <w:rPr>
                <w:rFonts w:eastAsia="Times New Roman"/>
                <w:sz w:val="28"/>
                <w:lang w:val="en-US" w:eastAsia="ru-RU"/>
              </w:rPr>
              <w:t>V KS</w:t>
            </w:r>
            <w:r w:rsidRPr="00405195">
              <w:rPr>
                <w:rFonts w:eastAsia="Times New Roman"/>
                <w:sz w:val="28"/>
                <w:lang w:eastAsia="ru-RU"/>
              </w:rPr>
              <w:t>-55713-5</w:t>
            </w:r>
            <w:r w:rsidRPr="00405195">
              <w:rPr>
                <w:rFonts w:eastAsia="Times New Roman"/>
                <w:sz w:val="28"/>
                <w:lang w:val="en-US" w:eastAsia="ru-RU"/>
              </w:rPr>
              <w:t>V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под гараж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158,0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полуприцеп с бортовой платформой 931920 931920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жилищного строительства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14000,0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прицеп 880702 880701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под жилой дом блокированного типа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699,0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полуприцеп с бортовой платформой МАЗ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земельный участок для производственной базы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15000,0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прицеп МАЗ 975800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жилой дом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301,8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специальный автокран КАМАЗ КС55713-1К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помещение 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55,8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помещение 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56,5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64,0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261,8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здание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547,0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помещение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179,9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здание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221,1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здание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167,6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здание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446,9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здание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74,1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здание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375,9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здание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939,4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здание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1498,4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здание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552,7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05195" w:rsidRPr="00405195" w:rsidRDefault="00405195" w:rsidP="00405195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здание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33,1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405195" w:rsidRPr="00405195" w:rsidTr="00405195">
        <w:trPr>
          <w:trHeight w:val="858"/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301,8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405195" w:rsidRPr="00405195" w:rsidTr="00405195">
        <w:trPr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301,8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05195" w:rsidRPr="00405195" w:rsidRDefault="00405195" w:rsidP="00405195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405195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405195" w:rsidRPr="00405195" w:rsidRDefault="00405195" w:rsidP="0040519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405195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3E2745" w:rsidRDefault="003E2745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27" w:history="1">
        <w:r>
          <w:rPr>
            <w:rStyle w:val="a5"/>
            <w:color w:val="993333"/>
          </w:rPr>
          <w:t>Семенцова Наталия Анатольевна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2208"/>
        <w:gridCol w:w="1806"/>
        <w:gridCol w:w="1129"/>
        <w:gridCol w:w="1758"/>
        <w:gridCol w:w="2216"/>
        <w:gridCol w:w="1806"/>
        <w:gridCol w:w="1129"/>
        <w:gridCol w:w="1758"/>
      </w:tblGrid>
      <w:tr w:rsidR="00703A1A" w:rsidRPr="00703A1A" w:rsidTr="00703A1A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03A1A" w:rsidRPr="00703A1A" w:rsidTr="00703A1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3A1A" w:rsidRPr="00703A1A" w:rsidRDefault="00703A1A" w:rsidP="00703A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03A1A" w:rsidRPr="00703A1A" w:rsidRDefault="00703A1A" w:rsidP="00703A1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703A1A" w:rsidRPr="00703A1A" w:rsidTr="00703A1A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 xml:space="preserve">депутат Смоленского </w:t>
            </w:r>
            <w:r w:rsidRPr="00703A1A">
              <w:rPr>
                <w:rFonts w:eastAsia="Times New Roman"/>
                <w:sz w:val="28"/>
                <w:lang w:eastAsia="ru-RU"/>
              </w:rPr>
              <w:lastRenderedPageBreak/>
              <w:t>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lastRenderedPageBreak/>
              <w:t>1585709,21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66,6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703A1A" w:rsidRPr="00703A1A" w:rsidTr="00703A1A">
        <w:trPr>
          <w:trHeight w:val="1394"/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454207,80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квартира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66,6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автомобиль легковой ХЕНДЭ</w:t>
            </w:r>
            <w:r w:rsidRPr="00703A1A">
              <w:rPr>
                <w:rFonts w:eastAsia="Times New Roman"/>
                <w:sz w:val="28"/>
                <w:lang w:val="en-US" w:eastAsia="ru-RU"/>
              </w:rPr>
              <w:t> SOLARIS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03A1A" w:rsidRPr="00703A1A" w:rsidRDefault="00703A1A" w:rsidP="00703A1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703A1A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703A1A" w:rsidRPr="00703A1A" w:rsidRDefault="00703A1A" w:rsidP="00703A1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703A1A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405195" w:rsidRDefault="00405195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28" w:history="1">
        <w:r>
          <w:rPr>
            <w:rStyle w:val="a5"/>
            <w:color w:val="993333"/>
          </w:rPr>
          <w:t>Сидякин Андрей Валентинович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858"/>
        <w:gridCol w:w="1943"/>
        <w:gridCol w:w="962"/>
        <w:gridCol w:w="1485"/>
        <w:gridCol w:w="3913"/>
        <w:gridCol w:w="1525"/>
        <w:gridCol w:w="962"/>
        <w:gridCol w:w="1485"/>
      </w:tblGrid>
      <w:tr w:rsidR="00DB411C" w:rsidRPr="00DB411C" w:rsidTr="00DB411C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8788421,00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 xml:space="preserve">земельный участок для размещения объектов торговли, общественного питания и </w:t>
            </w:r>
            <w:r w:rsidRPr="00DB411C">
              <w:rPr>
                <w:rFonts w:eastAsia="Times New Roman"/>
                <w:sz w:val="28"/>
                <w:lang w:eastAsia="ru-RU"/>
              </w:rPr>
              <w:lastRenderedPageBreak/>
              <w:t>бытового обслуживания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lastRenderedPageBreak/>
              <w:t>56,0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автомобиль легковой ЛЭНД РОВЕР </w:t>
            </w:r>
            <w:r w:rsidRPr="00DB411C">
              <w:rPr>
                <w:rFonts w:eastAsia="Times New Roman"/>
                <w:sz w:val="28"/>
                <w:lang w:val="en-US" w:eastAsia="ru-RU"/>
              </w:rPr>
              <w:t>LAND ROVER RANGE ROVER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124,9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1500,0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40,0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20000,0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под ангар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146,0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 xml:space="preserve">земельный участок для </w:t>
            </w:r>
            <w:r w:rsidRPr="00DB411C">
              <w:rPr>
                <w:rFonts w:eastAsia="Times New Roman"/>
                <w:sz w:val="28"/>
                <w:lang w:eastAsia="ru-RU"/>
              </w:rPr>
              <w:lastRenderedPageBreak/>
              <w:t>размещения объектов торговли, общественного питания и бытового обслуживания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lastRenderedPageBreak/>
              <w:t>1696,0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1025,0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1175,0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под ангар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52,0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для размещения объектов рекреационного и лечебно-оздоровительного назначения (3/5)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577,0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для размещения административных и офисных зданий (41/100)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5161,0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для ведения личного подсобного хозяйства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6411,0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для размещения производственных и администрати</w:t>
            </w:r>
            <w:r w:rsidRPr="00DB411C">
              <w:rPr>
                <w:rFonts w:eastAsia="Times New Roman"/>
                <w:sz w:val="28"/>
                <w:lang w:eastAsia="ru-RU"/>
              </w:rPr>
              <w:lastRenderedPageBreak/>
              <w:t>вных зданий, строений, сооружений промышленности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lastRenderedPageBreak/>
              <w:t>1094,0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под ангар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1212,0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квартира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57,7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441,6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нежилое, Торговый центр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1950,8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магазин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140,9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586,5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ангар,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501,1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физкультурно-оздоровительный центр,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924,9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76,6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нежилое помещение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12,9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ангар,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589,0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кабельная линия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17,0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эстакада для бревен, вспомогательное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80,0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понижающая трансформаторная подстанция,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22,7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ангар, нежилое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509,6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val="en-US"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супруг (супруга)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150000,00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земельный участок для размещения домов многоэтажной жилой застройки (127/6422)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4132,0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 xml:space="preserve">земельный участок </w:t>
            </w:r>
            <w:r w:rsidRPr="00DB411C">
              <w:rPr>
                <w:rFonts w:eastAsia="Times New Roman"/>
                <w:sz w:val="28"/>
                <w:lang w:eastAsia="ru-RU"/>
              </w:rPr>
              <w:lastRenderedPageBreak/>
              <w:t>находящиеся в составе дачных, садоводческих и огороднических объединений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lastRenderedPageBreak/>
              <w:t>608,0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квартира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57,7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DB411C" w:rsidRPr="00DB411C" w:rsidTr="00DB411C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124,9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411C" w:rsidRPr="00DB411C" w:rsidRDefault="00DB411C" w:rsidP="00DB411C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DB411C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B411C" w:rsidRPr="00DB411C" w:rsidRDefault="00DB411C" w:rsidP="00DB411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DB411C" w:rsidRPr="00DB411C" w:rsidRDefault="00DB411C" w:rsidP="00DB411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DB411C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703A1A" w:rsidRDefault="00703A1A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29" w:history="1">
        <w:r>
          <w:rPr>
            <w:rStyle w:val="a5"/>
            <w:color w:val="993333"/>
          </w:rPr>
          <w:t>Смирнов Анатолий Викторович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2218"/>
        <w:gridCol w:w="1815"/>
        <w:gridCol w:w="1134"/>
        <w:gridCol w:w="1766"/>
        <w:gridCol w:w="2154"/>
        <w:gridCol w:w="1815"/>
        <w:gridCol w:w="1134"/>
        <w:gridCol w:w="1766"/>
      </w:tblGrid>
      <w:tr w:rsidR="005F7F7B" w:rsidRPr="005F7F7B" w:rsidTr="005F7F7B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F7F7B" w:rsidRPr="005F7F7B" w:rsidTr="005F7F7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F7F7B" w:rsidRPr="005F7F7B" w:rsidRDefault="005F7F7B" w:rsidP="005F7F7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F7F7B" w:rsidRPr="005F7F7B" w:rsidRDefault="005F7F7B" w:rsidP="005F7F7B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5F7F7B" w:rsidRPr="005F7F7B" w:rsidTr="005F7F7B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1192012,07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комната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17,6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автомобиль легковой </w:t>
            </w:r>
            <w:r w:rsidRPr="005F7F7B">
              <w:rPr>
                <w:rFonts w:eastAsia="Times New Roman"/>
                <w:sz w:val="28"/>
                <w:lang w:val="en-US" w:eastAsia="ru-RU"/>
              </w:rPr>
              <w:t>SKODA OCTAVIA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49,7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7F7B" w:rsidRPr="005F7F7B" w:rsidRDefault="005F7F7B" w:rsidP="005F7F7B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5F7F7B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5F7F7B" w:rsidRPr="005F7F7B" w:rsidRDefault="005F7F7B" w:rsidP="005F7F7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5F7F7B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DB411C" w:rsidRDefault="00DB411C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30" w:history="1">
        <w:r>
          <w:rPr>
            <w:rStyle w:val="a5"/>
            <w:color w:val="993333"/>
          </w:rPr>
          <w:t>Тимошенкова Ирина Николаевна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2083"/>
        <w:gridCol w:w="1706"/>
        <w:gridCol w:w="1069"/>
        <w:gridCol w:w="1661"/>
        <w:gridCol w:w="2969"/>
        <w:gridCol w:w="1706"/>
        <w:gridCol w:w="1069"/>
        <w:gridCol w:w="1661"/>
      </w:tblGrid>
      <w:tr w:rsidR="00F2695A" w:rsidRPr="00F2695A" w:rsidTr="00F2695A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2695A" w:rsidRPr="00F2695A" w:rsidTr="00F2695A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F2695A" w:rsidRPr="00F2695A" w:rsidTr="00F2695A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565269,69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приусадебный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автомобиль легковой ХЕНДЭ </w:t>
            </w:r>
            <w:r w:rsidRPr="00F2695A">
              <w:rPr>
                <w:rFonts w:eastAsia="Times New Roman"/>
                <w:sz w:val="28"/>
                <w:lang w:val="en-US" w:eastAsia="ru-RU"/>
              </w:rPr>
              <w:t>GRAND STAREX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F2695A" w:rsidRPr="00F2695A" w:rsidTr="00F2695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приусадебный земельный участок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2695A" w:rsidRPr="00F2695A" w:rsidTr="00F2695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52,8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F2695A" w:rsidRPr="00F2695A" w:rsidTr="00F2695A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82,7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2695A" w:rsidRPr="00F2695A" w:rsidRDefault="00F2695A" w:rsidP="00F2695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F2695A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95A" w:rsidRPr="00F2695A" w:rsidRDefault="00F2695A" w:rsidP="00F2695A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F2695A" w:rsidRPr="00F2695A" w:rsidRDefault="00F2695A" w:rsidP="00F2695A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F2695A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5F7F7B" w:rsidRDefault="005F7F7B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F2695A" w:rsidRDefault="00F2695A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31" w:history="1">
        <w:r>
          <w:rPr>
            <w:rStyle w:val="a5"/>
            <w:color w:val="993333"/>
          </w:rPr>
          <w:t>Харламов Сергей Павлович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173"/>
        <w:gridCol w:w="1994"/>
        <w:gridCol w:w="1112"/>
        <w:gridCol w:w="1731"/>
        <w:gridCol w:w="1704"/>
        <w:gridCol w:w="1778"/>
        <w:gridCol w:w="1112"/>
        <w:gridCol w:w="1731"/>
      </w:tblGrid>
      <w:tr w:rsidR="00884351" w:rsidRPr="00884351" w:rsidTr="00884351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84351" w:rsidRPr="00884351" w:rsidTr="0088435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351" w:rsidRPr="00884351" w:rsidRDefault="00884351" w:rsidP="0088435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351" w:rsidRPr="00884351" w:rsidRDefault="00884351" w:rsidP="0088435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884351" w:rsidRPr="00884351" w:rsidTr="00884351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1438962,04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623,0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автомобиль легковой НИССАН </w:t>
            </w:r>
            <w:r w:rsidRPr="00884351">
              <w:rPr>
                <w:rFonts w:eastAsia="Times New Roman"/>
                <w:sz w:val="28"/>
                <w:lang w:val="en-US" w:eastAsia="ru-RU"/>
              </w:rPr>
              <w:t>X</w:t>
            </w:r>
            <w:r w:rsidRPr="00884351">
              <w:rPr>
                <w:rFonts w:eastAsia="Times New Roman"/>
                <w:sz w:val="28"/>
                <w:lang w:eastAsia="ru-RU"/>
              </w:rPr>
              <w:t>-</w:t>
            </w:r>
            <w:r w:rsidRPr="00884351">
              <w:rPr>
                <w:rFonts w:eastAsia="Times New Roman"/>
                <w:sz w:val="28"/>
                <w:lang w:val="en-US" w:eastAsia="ru-RU"/>
              </w:rPr>
              <w:t>TRAIL</w:t>
            </w:r>
            <w:r w:rsidRPr="00884351">
              <w:rPr>
                <w:rFonts w:eastAsia="Times New Roman"/>
                <w:sz w:val="28"/>
                <w:lang w:eastAsia="ru-RU"/>
              </w:rPr>
              <w:t> 2.0 </w:t>
            </w:r>
            <w:r w:rsidRPr="00884351">
              <w:rPr>
                <w:rFonts w:eastAsia="Times New Roman"/>
                <w:sz w:val="28"/>
                <w:lang w:val="en-US" w:eastAsia="ru-RU"/>
              </w:rPr>
              <w:t>SE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84351" w:rsidRPr="00884351" w:rsidTr="0088435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351" w:rsidRPr="00884351" w:rsidRDefault="00884351" w:rsidP="0088435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351" w:rsidRPr="00884351" w:rsidRDefault="00884351" w:rsidP="0088435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48,4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мотоцикл ЯВА 350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84351" w:rsidRPr="00884351" w:rsidTr="00884351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351" w:rsidRPr="00884351" w:rsidRDefault="00884351" w:rsidP="0088435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84351" w:rsidRPr="00884351" w:rsidRDefault="00884351" w:rsidP="00884351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50,1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884351" w:rsidRPr="00884351" w:rsidTr="00884351">
        <w:trPr>
          <w:trHeight w:val="1394"/>
          <w:tblCellSpacing w:w="0" w:type="dxa"/>
        </w:trPr>
        <w:tc>
          <w:tcPr>
            <w:tcW w:w="2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0,01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47,8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4351" w:rsidRPr="00884351" w:rsidRDefault="00884351" w:rsidP="00884351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884351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884351" w:rsidRPr="00884351" w:rsidRDefault="00884351" w:rsidP="0088435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884351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F2695A" w:rsidRDefault="00F2695A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884351" w:rsidRDefault="00884351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</w:p>
    <w:p w:rsidR="00EF0A4F" w:rsidRDefault="00EF0A4F" w:rsidP="00EF0A4F">
      <w:pPr>
        <w:shd w:val="clear" w:color="auto" w:fill="FFFFFF"/>
        <w:spacing w:before="100" w:beforeAutospacing="1" w:after="100" w:afterAutospacing="1"/>
        <w:rPr>
          <w:color w:val="333333"/>
        </w:rPr>
      </w:pPr>
      <w:hyperlink r:id="rId32" w:history="1">
        <w:r>
          <w:rPr>
            <w:rStyle w:val="a5"/>
            <w:color w:val="993333"/>
          </w:rPr>
          <w:t>Шумейко Николай Николаевич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1854"/>
        <w:gridCol w:w="2327"/>
        <w:gridCol w:w="1567"/>
        <w:gridCol w:w="1481"/>
        <w:gridCol w:w="1712"/>
        <w:gridCol w:w="2327"/>
        <w:gridCol w:w="960"/>
        <w:gridCol w:w="1481"/>
      </w:tblGrid>
      <w:tr w:rsidR="00E135BF" w:rsidRPr="00E135BF" w:rsidTr="00E135BF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1536565,57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8690,0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ТОЙОТА </w:t>
            </w:r>
            <w:r w:rsidRPr="00E135BF">
              <w:rPr>
                <w:rFonts w:eastAsia="Times New Roman"/>
                <w:sz w:val="28"/>
                <w:lang w:val="en-US" w:eastAsia="ru-RU"/>
              </w:rPr>
              <w:t>LAND CRUISER PRADO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4100,0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78800,0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(2/3)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78800,0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 xml:space="preserve">земельный участок для </w:t>
            </w:r>
            <w:r w:rsidRPr="00E135BF">
              <w:rPr>
                <w:rFonts w:eastAsia="Times New Roman"/>
                <w:sz w:val="28"/>
                <w:lang w:eastAsia="ru-RU"/>
              </w:rPr>
              <w:lastRenderedPageBreak/>
              <w:t>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lastRenderedPageBreak/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(1/4)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173000,0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91300,0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 xml:space="preserve">земельный </w:t>
            </w:r>
            <w:r w:rsidRPr="00E135BF">
              <w:rPr>
                <w:rFonts w:eastAsia="Times New Roman"/>
                <w:sz w:val="28"/>
                <w:lang w:eastAsia="ru-RU"/>
              </w:rPr>
              <w:lastRenderedPageBreak/>
              <w:t>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lastRenderedPageBreak/>
              <w:t>91300,0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91300,0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104000,0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157550,0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105950,0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 xml:space="preserve">земельный участок для </w:t>
            </w:r>
            <w:r w:rsidRPr="00E135BF">
              <w:rPr>
                <w:rFonts w:eastAsia="Times New Roman"/>
                <w:sz w:val="28"/>
                <w:lang w:eastAsia="ru-RU"/>
              </w:rPr>
              <w:lastRenderedPageBreak/>
              <w:t>ведения личного подсобного хозяйства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lastRenderedPageBreak/>
              <w:t>5000,0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52000,0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52000,0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104000,0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135BF" w:rsidRPr="00E135BF" w:rsidRDefault="00E135BF" w:rsidP="00E135BF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квартира (1/2)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66,7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объект незавершенного строительства степень готовности объекта незавершенного строительства 56%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 xml:space="preserve">Для данного вида недвижимого имущества не предусмотрено указание </w:t>
            </w:r>
            <w:r w:rsidRPr="00E135BF">
              <w:rPr>
                <w:rFonts w:eastAsia="Times New Roman"/>
                <w:sz w:val="28"/>
                <w:lang w:eastAsia="ru-RU"/>
              </w:rPr>
              <w:lastRenderedPageBreak/>
              <w:t>площади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lastRenderedPageBreak/>
              <w:t>РФ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66,7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  <w:tr w:rsidR="00E135BF" w:rsidRPr="00E135BF" w:rsidTr="00E135BF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66,7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5BF" w:rsidRPr="00E135BF" w:rsidRDefault="00E135BF" w:rsidP="00E135BF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135BF">
              <w:rPr>
                <w:rFonts w:eastAsia="Times New Roman"/>
                <w:sz w:val="28"/>
                <w:lang w:eastAsia="ru-RU"/>
              </w:rPr>
              <w:t>РФ</w:t>
            </w:r>
          </w:p>
        </w:tc>
      </w:tr>
    </w:tbl>
    <w:p w:rsidR="00E135BF" w:rsidRPr="00E135BF" w:rsidRDefault="00E135BF" w:rsidP="00E135B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E135BF">
        <w:rPr>
          <w:rFonts w:eastAsia="Times New Roman"/>
          <w:color w:val="333333"/>
          <w:sz w:val="22"/>
          <w:szCs w:val="22"/>
          <w:lang w:eastAsia="ru-RU"/>
        </w:rPr>
        <w:t>&lt;*&gt;</w:t>
      </w:r>
    </w:p>
    <w:p w:rsidR="00884351" w:rsidRDefault="00884351" w:rsidP="00EF0A4F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333333"/>
          <w:sz w:val="22"/>
          <w:szCs w:val="22"/>
        </w:rPr>
      </w:pPr>
    </w:p>
    <w:p w:rsidR="00243221" w:rsidRDefault="00EF0A4F" w:rsidP="00EF0A4F">
      <w:pPr>
        <w:rPr>
          <w:color w:val="333333"/>
          <w:shd w:val="clear" w:color="auto" w:fill="FFFFFF"/>
        </w:rPr>
      </w:pPr>
      <w:hyperlink r:id="rId33" w:history="1">
        <w:r>
          <w:rPr>
            <w:rStyle w:val="a5"/>
            <w:color w:val="993333"/>
            <w:shd w:val="clear" w:color="auto" w:fill="FFFFFF"/>
          </w:rPr>
          <w:t>Эфрон Александр Григорьевич</w:t>
        </w:r>
      </w:hyperlink>
    </w:p>
    <w:tbl>
      <w:tblPr>
        <w:tblW w:w="0" w:type="auto"/>
        <w:tblCellSpacing w:w="0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79"/>
        <w:gridCol w:w="1864"/>
        <w:gridCol w:w="1163"/>
        <w:gridCol w:w="1814"/>
        <w:gridCol w:w="1785"/>
        <w:gridCol w:w="1864"/>
        <w:gridCol w:w="1163"/>
        <w:gridCol w:w="1814"/>
      </w:tblGrid>
      <w:tr w:rsidR="00ED7D44" w:rsidRPr="00ED7D44" w:rsidTr="00ED7D44">
        <w:trPr>
          <w:tblCellSpacing w:w="0" w:type="dxa"/>
        </w:trPr>
        <w:tc>
          <w:tcPr>
            <w:tcW w:w="2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58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собственности/источники получения средств, за счет которых приобретено данное имущество &lt;*&gt;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D7D44" w:rsidRPr="00ED7D44" w:rsidTr="00ED7D4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D44" w:rsidRPr="00ED7D44" w:rsidRDefault="00ED7D44" w:rsidP="00ED7D4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D44" w:rsidRPr="00ED7D44" w:rsidRDefault="00ED7D44" w:rsidP="00ED7D4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транспортные средства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площадь (кв. м)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страна расположения</w:t>
            </w:r>
          </w:p>
        </w:tc>
      </w:tr>
      <w:tr w:rsidR="00ED7D44" w:rsidRPr="00ED7D44" w:rsidTr="00ED7D44">
        <w:trPr>
          <w:tblCellSpacing w:w="0" w:type="dxa"/>
        </w:trPr>
        <w:tc>
          <w:tcPr>
            <w:tcW w:w="23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депутат Смоленского городского Совета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1650577,69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59,8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  <w:tr w:rsidR="00ED7D44" w:rsidRPr="00ED7D44" w:rsidTr="00ED7D4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D44" w:rsidRPr="00ED7D44" w:rsidRDefault="00ED7D44" w:rsidP="00ED7D4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D44" w:rsidRPr="00ED7D44" w:rsidRDefault="00ED7D44" w:rsidP="00ED7D4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комната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11,2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D44" w:rsidRPr="00ED7D44" w:rsidRDefault="00ED7D44" w:rsidP="00ED7D4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D44" w:rsidRPr="00ED7D44" w:rsidRDefault="00ED7D44" w:rsidP="00ED7D4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D44" w:rsidRPr="00ED7D44" w:rsidRDefault="00ED7D44" w:rsidP="00ED7D4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D44" w:rsidRPr="00ED7D44" w:rsidRDefault="00ED7D44" w:rsidP="00ED7D44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ED7D44" w:rsidRPr="00ED7D44" w:rsidTr="00ED7D44">
        <w:trPr>
          <w:tblCellSpacing w:w="0" w:type="dxa"/>
        </w:trPr>
        <w:tc>
          <w:tcPr>
            <w:tcW w:w="2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D44" w:rsidRPr="00ED7D44" w:rsidRDefault="00ED7D44" w:rsidP="00ED7D44">
            <w:pPr>
              <w:spacing w:before="100" w:beforeAutospacing="1"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ED7D44">
              <w:rPr>
                <w:rFonts w:eastAsia="Times New Roman"/>
                <w:sz w:val="28"/>
                <w:lang w:eastAsia="ru-RU"/>
              </w:rPr>
              <w:t> </w:t>
            </w:r>
          </w:p>
        </w:tc>
      </w:tr>
    </w:tbl>
    <w:p w:rsidR="00ED7D44" w:rsidRPr="00ED7D44" w:rsidRDefault="00ED7D44" w:rsidP="00ED7D4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ED7D44">
        <w:rPr>
          <w:rFonts w:eastAsia="Times New Roman"/>
          <w:color w:val="333333"/>
          <w:sz w:val="22"/>
          <w:szCs w:val="22"/>
          <w:lang w:eastAsia="ru-RU"/>
        </w:rPr>
        <w:t>&lt;*&gt; </w:t>
      </w:r>
    </w:p>
    <w:p w:rsidR="00E135BF" w:rsidRPr="001C34A2" w:rsidRDefault="00E135BF" w:rsidP="00EF0A4F">
      <w:bookmarkStart w:id="0" w:name="_GoBack"/>
      <w:bookmarkEnd w:id="0"/>
    </w:p>
    <w:sectPr w:rsidR="00E135B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62FF"/>
    <w:rsid w:val="001C34A2"/>
    <w:rsid w:val="001C3FF4"/>
    <w:rsid w:val="002226D4"/>
    <w:rsid w:val="00243221"/>
    <w:rsid w:val="0025133F"/>
    <w:rsid w:val="00272ACF"/>
    <w:rsid w:val="002F32C3"/>
    <w:rsid w:val="0033018F"/>
    <w:rsid w:val="003D090D"/>
    <w:rsid w:val="003D6590"/>
    <w:rsid w:val="003E2745"/>
    <w:rsid w:val="00405195"/>
    <w:rsid w:val="004C2388"/>
    <w:rsid w:val="004E4A62"/>
    <w:rsid w:val="004F30CB"/>
    <w:rsid w:val="005419AD"/>
    <w:rsid w:val="00553AA0"/>
    <w:rsid w:val="00595A02"/>
    <w:rsid w:val="005F7F7B"/>
    <w:rsid w:val="006567FD"/>
    <w:rsid w:val="00703A1A"/>
    <w:rsid w:val="00711D8D"/>
    <w:rsid w:val="00727EB8"/>
    <w:rsid w:val="00777841"/>
    <w:rsid w:val="00807380"/>
    <w:rsid w:val="00884351"/>
    <w:rsid w:val="008C09C5"/>
    <w:rsid w:val="0097184D"/>
    <w:rsid w:val="00997C8B"/>
    <w:rsid w:val="009D0A99"/>
    <w:rsid w:val="009F48C4"/>
    <w:rsid w:val="00A22E7B"/>
    <w:rsid w:val="00A23DD1"/>
    <w:rsid w:val="00BA505B"/>
    <w:rsid w:val="00BE110E"/>
    <w:rsid w:val="00C76735"/>
    <w:rsid w:val="00D6392D"/>
    <w:rsid w:val="00D878EF"/>
    <w:rsid w:val="00DB411C"/>
    <w:rsid w:val="00E135BF"/>
    <w:rsid w:val="00E55598"/>
    <w:rsid w:val="00E81EA1"/>
    <w:rsid w:val="00ED7D44"/>
    <w:rsid w:val="00EF0A4F"/>
    <w:rsid w:val="00F2695A"/>
    <w:rsid w:val="00F32F49"/>
    <w:rsid w:val="00F962A2"/>
    <w:rsid w:val="00FA47F3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15F1"/>
  <w15:docId w15:val="{879A6412-6A61-45A5-BD4E-F6723276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lsovet.ru/docs/otchrt/Rescheniya/SvedeniyaDep2020/%D0%9A%D0%BE%D1%81%D1%8B%D1%85.php" TargetMode="External"/><Relationship Id="rId13" Type="http://schemas.openxmlformats.org/officeDocument/2006/relationships/hyperlink" Target="http://smolsovet.ru/docs/otchrt/Rescheniya/SvedeniyaDep2020/%D0%91%D1%83%D1%80%D0%B4%D1%83%D0%BB%D0%B8.php" TargetMode="External"/><Relationship Id="rId18" Type="http://schemas.openxmlformats.org/officeDocument/2006/relationships/hyperlink" Target="http://smolsovet.ru/docs/otchrt/Rescheniya/SvedeniyaDep2020/%D0%9D%D0%B8%D0%BA%D0%BE%D0%BB%D0%B0%D0%B5%D0%BD%D0%BA%D0%BE%D0%B2.php" TargetMode="External"/><Relationship Id="rId26" Type="http://schemas.openxmlformats.org/officeDocument/2006/relationships/hyperlink" Target="http://smolsovet.ru/docs/otchrt/Rescheniya/SvedeniyaDep2020/%D0%A1%D0%B0%D0%BC%D1%83%D1%81%D0%B5%D0%BD%D0%BA%D0%BE%D0%B2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molsovet.ru/docs/otchrt/Rescheniya/SvedeniyaDep2020/%D0%9F%D0%B0%D0%B2%D0%BB%D0%BE%D0%B2.ph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smolsovet.ru/docs/otchrt/Rescheniya/SvedeniyaDep2020/%D0%9B%D0%B5%D0%B2%D0%B0%D0%BD%D1%82.php" TargetMode="External"/><Relationship Id="rId12" Type="http://schemas.openxmlformats.org/officeDocument/2006/relationships/hyperlink" Target="http://smolsovet.ru/docs/otchrt/Rescheniya/SvedeniyaDep2020/%D0%92%D0%B5%D1%80%D0%B5%D0%B9%D0%BA%D0%B8%D0%BD.php" TargetMode="External"/><Relationship Id="rId17" Type="http://schemas.openxmlformats.org/officeDocument/2006/relationships/hyperlink" Target="http://smolsovet.ru/docs/otchrt/Rescheniya/SvedeniyaDep2020/%D0%9C%D0%BE%D0%B8%D1%81%D0%B5%D0%B5%D0%BD%D0%BA%D0%BE%D0%B2.php" TargetMode="External"/><Relationship Id="rId25" Type="http://schemas.openxmlformats.org/officeDocument/2006/relationships/hyperlink" Target="http://smolsovet.ru/docs/otchrt/Rescheniya/SvedeniyaDep2020/%D0%A0%D1%8B%D0%BA%D0%B0%D0%BB%D0%BE%D0%B2.php" TargetMode="External"/><Relationship Id="rId33" Type="http://schemas.openxmlformats.org/officeDocument/2006/relationships/hyperlink" Target="http://smolsovet.ru/docs/otchrt/Rescheniya/SvedeniyaDep2020/%D0%AD%D1%84%D1%80%D0%BE%D0%BD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molsovet.ru/docs/otchrt/Rescheniya/SvedeniyaDep2020/%D0%9C%D0%B0%D1%81%D0%BB%D0%B0%D0%BA%D0%BE%D0%B2.php" TargetMode="External"/><Relationship Id="rId20" Type="http://schemas.openxmlformats.org/officeDocument/2006/relationships/hyperlink" Target="http://smolsovet.ru/docs/otchrt/Rescheniya/SvedeniyaDep2020/%D0%9E%D0%B2%D1%81%D1%8F%D0%BD%D0%BA%D0%B8%D0%BD.php" TargetMode="External"/><Relationship Id="rId29" Type="http://schemas.openxmlformats.org/officeDocument/2006/relationships/hyperlink" Target="http://smolsovet.ru/docs/otchrt/Rescheniya/SvedeniyaDep2020/%D0%A1%D0%BC%D0%B8%D1%80%D0%BD%D0%BE%D0%B2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smolsovet.ru/docs/otchrt/Rescheniya/SvedeniyaDep2020/%D0%9B%D0%B5%D0%BE%D0%BD%D0%BE%D0%B2.php" TargetMode="External"/><Relationship Id="rId11" Type="http://schemas.openxmlformats.org/officeDocument/2006/relationships/hyperlink" Target="http://smolsovet.ru/docs/otchrt/Rescheniya/SvedeniyaDep2020/%D0%94%D0%B8%D0%B6%D0%B8%D1%87%D0%B5%D0%BD%D0%BA%D0%BE.php" TargetMode="External"/><Relationship Id="rId24" Type="http://schemas.openxmlformats.org/officeDocument/2006/relationships/hyperlink" Target="http://smolsovet.ru/docs/otchrt/Rescheniya/SvedeniyaDep2020/%D0%A0%D1%83%D0%B4%D0%B0%D0%BA.php" TargetMode="External"/><Relationship Id="rId32" Type="http://schemas.openxmlformats.org/officeDocument/2006/relationships/hyperlink" Target="http://smolsovet.ru/docs/otchrt/Rescheniya/SvedeniyaDep2020/%D0%A8%D1%83%D0%BC%D0%B5%D0%B9%D0%BA%D0%BE.php" TargetMode="External"/><Relationship Id="rId5" Type="http://schemas.openxmlformats.org/officeDocument/2006/relationships/hyperlink" Target="http://smolsovet.ru/docs/otchrt/Rescheniya/SvedeniyaDep2020/%D0%9C%D0%B0%D0%BA%D0%B0%D1%80%D0%BE%D0%B2%D0%B0.php" TargetMode="External"/><Relationship Id="rId15" Type="http://schemas.openxmlformats.org/officeDocument/2006/relationships/hyperlink" Target="http://smolsovet.ru/docs/otchrt/Rescheniya/SvedeniyaDep2020/%D0%90%D0%BD%D0%B4%D1%80%D0%BE%D0%BD%D0%BE%D0%B2.php" TargetMode="External"/><Relationship Id="rId23" Type="http://schemas.openxmlformats.org/officeDocument/2006/relationships/hyperlink" Target="http://smolsovet.ru/docs/otchrt/Rescheniya/SvedeniyaDep2020/%D0%A0%D0%B0%D0%B4%D1%87%D0%B5%D0%BD%D0%BA%D0%BE%D0%B2.php" TargetMode="External"/><Relationship Id="rId28" Type="http://schemas.openxmlformats.org/officeDocument/2006/relationships/hyperlink" Target="http://smolsovet.ru/docs/otchrt/Rescheniya/SvedeniyaDep2020/%D0%A1%D0%B8%D0%B4%D1%8F%D0%BA%D0%B8%D0%BD.php" TargetMode="External"/><Relationship Id="rId10" Type="http://schemas.openxmlformats.org/officeDocument/2006/relationships/hyperlink" Target="http://smolsovet.ru/docs/otchrt/Rescheniya/SvedeniyaDep2020/%D0%97%D0%B5%D0%BB%D0%B5%D0%BD%D1%81%D0%BA%D0%B8%D0%B9.php" TargetMode="External"/><Relationship Id="rId19" Type="http://schemas.openxmlformats.org/officeDocument/2006/relationships/hyperlink" Target="http://smolsovet.ru/docs/otchrt/Rescheniya/SvedeniyaDep2020/%D0%9D%D0%BE%D0%B2%D0%B8%D0%BA%D0%BE%D0%B2%D0%B0.php" TargetMode="External"/><Relationship Id="rId31" Type="http://schemas.openxmlformats.org/officeDocument/2006/relationships/hyperlink" Target="http://smolsovet.ru/docs/otchrt/Rescheniya/SvedeniyaDep2020/%D0%A5%D0%B0%D1%80%D0%BB%D0%B0%D0%BC%D0%BE%D0%B2.php" TargetMode="External"/><Relationship Id="rId4" Type="http://schemas.openxmlformats.org/officeDocument/2006/relationships/hyperlink" Target="http://smolsovet.ru/docs/otchrt/Rescheniya/SvedeniyaDep2020/%D0%9C%D0%B0%D0%BA%D1%81%D0%B8%D0%BC%D0%BE%D0%B2.php" TargetMode="External"/><Relationship Id="rId9" Type="http://schemas.openxmlformats.org/officeDocument/2006/relationships/hyperlink" Target="http://smolsovet.ru/docs/otchrt/Rescheniya/SvedeniyaDep2020/%D0%9A%D0%BE%D0%B2%D0%B0%D0%BB%D0%B5%D0%B2.php" TargetMode="External"/><Relationship Id="rId14" Type="http://schemas.openxmlformats.org/officeDocument/2006/relationships/hyperlink" Target="http://smolsovet.ru/docs/otchrt/Rescheniya/SvedeniyaDep2020/%D0%91%D0%B0%D1%80%D0%B0%D0%BD%D0%BE%D0%B2.php" TargetMode="External"/><Relationship Id="rId22" Type="http://schemas.openxmlformats.org/officeDocument/2006/relationships/hyperlink" Target="http://smolsovet.ru/docs/otchrt/Rescheniya/SvedeniyaDep2020/%D0%9F%D0%B0%D0%BD%D0%B5%D0%BD%D0%BA%D0%BE.php" TargetMode="External"/><Relationship Id="rId27" Type="http://schemas.openxmlformats.org/officeDocument/2006/relationships/hyperlink" Target="http://smolsovet.ru/docs/otchrt/Rescheniya/SvedeniyaDep2020/%D0%A1%D0%B5%D0%BC%D0%B5%D0%BD%D1%86%D0%BE%D0%B2%D0%B0.php" TargetMode="External"/><Relationship Id="rId30" Type="http://schemas.openxmlformats.org/officeDocument/2006/relationships/hyperlink" Target="http://smolsovet.ru/docs/otchrt/Rescheniya/SvedeniyaDep2020/%D0%A2%D0%B8%D0%BC%D0%BE%D1%88%D0%B5%D0%BD%D0%BA%D0%BE%D0%B2%D0%B0.ph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55</Pages>
  <Words>6224</Words>
  <Characters>35477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40</cp:revision>
  <dcterms:created xsi:type="dcterms:W3CDTF">2017-05-15T04:35:00Z</dcterms:created>
  <dcterms:modified xsi:type="dcterms:W3CDTF">2021-10-27T07:18:00Z</dcterms:modified>
</cp:coreProperties>
</file>