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E17930">
        <w:trPr>
          <w:trHeight w:val="1583"/>
        </w:trPr>
        <w:tc>
          <w:tcPr>
            <w:tcW w:w="1242" w:type="dxa"/>
          </w:tcPr>
          <w:p w:rsidR="003444AE" w:rsidRPr="00C543D9" w:rsidRDefault="003444AE" w:rsidP="00E179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Щука Михась Николаевич</w:t>
            </w:r>
          </w:p>
        </w:tc>
        <w:tc>
          <w:tcPr>
            <w:tcW w:w="1350" w:type="dxa"/>
          </w:tcPr>
          <w:p w:rsidR="003444AE" w:rsidRPr="009B5DBD" w:rsidRDefault="003444AE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516487,90</w:t>
            </w:r>
          </w:p>
        </w:tc>
        <w:tc>
          <w:tcPr>
            <w:tcW w:w="1276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44AE" w:rsidRPr="00C543D9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44AE" w:rsidRPr="004B438D" w:rsidRDefault="003444AE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4AE" w:rsidRPr="0065716E" w:rsidRDefault="003444AE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C543D9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DC4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3444AE" w:rsidRPr="004B438D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194351,02</w:t>
            </w:r>
          </w:p>
        </w:tc>
        <w:tc>
          <w:tcPr>
            <w:tcW w:w="1276" w:type="dxa"/>
          </w:tcPr>
          <w:p w:rsidR="003444AE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992" w:type="dxa"/>
          </w:tcPr>
          <w:p w:rsidR="003444AE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30,4</w:t>
            </w:r>
          </w:p>
          <w:p w:rsidR="003444AE" w:rsidRPr="00275474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1368,0</w:t>
            </w:r>
          </w:p>
        </w:tc>
        <w:tc>
          <w:tcPr>
            <w:tcW w:w="992" w:type="dxa"/>
          </w:tcPr>
          <w:p w:rsidR="003444AE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44AE" w:rsidRPr="00275474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21150</w:t>
            </w:r>
          </w:p>
          <w:p w:rsidR="003444AE" w:rsidRPr="00DC4721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44AE" w:rsidRPr="004B438D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49,5</w:t>
            </w:r>
          </w:p>
        </w:tc>
        <w:tc>
          <w:tcPr>
            <w:tcW w:w="1094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444AE" w:rsidRPr="0065716E" w:rsidRDefault="003444AE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</w:tcPr>
          <w:p w:rsidR="003444AE" w:rsidRPr="0065716E" w:rsidRDefault="003444AE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3444AE" w:rsidRPr="004B438D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44AE" w:rsidRPr="00C543D9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44AE" w:rsidRPr="004B438D" w:rsidRDefault="003444AE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94" w:type="dxa"/>
          </w:tcPr>
          <w:p w:rsidR="003444AE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444AE" w:rsidRPr="002F670C" w:rsidRDefault="003444AE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2F670C" w:rsidRDefault="003444AE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804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804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Алексеева Наталья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350" w:type="dxa"/>
          </w:tcPr>
          <w:p w:rsidR="003444AE" w:rsidRPr="009B5DBD" w:rsidRDefault="003444AE" w:rsidP="00A3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Велижского </w:t>
            </w:r>
            <w:r>
              <w:rPr>
                <w:sz w:val="20"/>
                <w:szCs w:val="20"/>
              </w:rPr>
              <w:lastRenderedPageBreak/>
              <w:t>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834753,43</w:t>
            </w:r>
          </w:p>
        </w:tc>
        <w:tc>
          <w:tcPr>
            <w:tcW w:w="1276" w:type="dxa"/>
          </w:tcPr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65716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1134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</w:t>
            </w:r>
          </w:p>
          <w:p w:rsidR="003444AE" w:rsidRPr="004B438D" w:rsidRDefault="003444AE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</w:t>
            </w:r>
          </w:p>
        </w:tc>
        <w:tc>
          <w:tcPr>
            <w:tcW w:w="109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3444AE" w:rsidRPr="004B438D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146400,08</w:t>
            </w:r>
          </w:p>
        </w:tc>
        <w:tc>
          <w:tcPr>
            <w:tcW w:w="1276" w:type="dxa"/>
          </w:tcPr>
          <w:p w:rsidR="003444AE" w:rsidRDefault="003444A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Default="003444A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  <w:p w:rsidR="003444AE" w:rsidRPr="00275474" w:rsidRDefault="003444A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3444AE" w:rsidRDefault="003444A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  <w:p w:rsidR="003444AE" w:rsidRPr="00275474" w:rsidRDefault="003444A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3444AE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</w:t>
            </w:r>
          </w:p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219010,</w:t>
            </w:r>
          </w:p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330365, </w:t>
            </w:r>
          </w:p>
          <w:p w:rsidR="003444AE" w:rsidRPr="00FF58D0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417" w:type="dxa"/>
          </w:tcPr>
          <w:p w:rsidR="003444AE" w:rsidRPr="00275474" w:rsidRDefault="003444A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275474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275474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3444AE" w:rsidRPr="004B438D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C543D9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3444AE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3444AE" w:rsidRPr="004B438D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2F670C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2F670C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3444AE" w:rsidRPr="004B438D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C543D9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3444AE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3444AE" w:rsidRPr="004B438D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2F670C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2F670C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0D5B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0D5B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Буткевич Юрий Александрович</w:t>
            </w:r>
          </w:p>
        </w:tc>
        <w:tc>
          <w:tcPr>
            <w:tcW w:w="1350" w:type="dxa"/>
          </w:tcPr>
          <w:p w:rsidR="003444AE" w:rsidRPr="009B5DBD" w:rsidRDefault="003444AE" w:rsidP="00461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2819468,48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цех по переработке пиломатериалов 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Pr="00C50402" w:rsidRDefault="003444A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Pr="00C50402" w:rsidRDefault="003444A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Pr="00C50402" w:rsidRDefault="003444A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Default="003444A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lastRenderedPageBreak/>
              <w:t>зем.участок</w:t>
            </w:r>
          </w:p>
          <w:p w:rsidR="003444AE" w:rsidRPr="00C50402" w:rsidRDefault="003444A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3444AE" w:rsidRDefault="003444AE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3444AE" w:rsidRPr="00C50402" w:rsidRDefault="003444AE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</w:t>
            </w:r>
          </w:p>
          <w:p w:rsidR="003444AE" w:rsidRDefault="003444AE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</w:t>
            </w:r>
          </w:p>
          <w:p w:rsidR="003444AE" w:rsidRDefault="003444AE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мастерские</w:t>
            </w:r>
            <w:r w:rsidRPr="00275474">
              <w:rPr>
                <w:sz w:val="20"/>
                <w:szCs w:val="20"/>
              </w:rPr>
              <w:t xml:space="preserve"> </w:t>
            </w:r>
          </w:p>
          <w:p w:rsidR="003444AE" w:rsidRPr="00275474" w:rsidRDefault="003444AE" w:rsidP="00C50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831,1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473,4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</w:p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</w:p>
          <w:p w:rsidR="003444AE" w:rsidRDefault="003444AE" w:rsidP="00BE36F9">
            <w:pPr>
              <w:jc w:val="center"/>
              <w:rPr>
                <w:sz w:val="20"/>
                <w:szCs w:val="20"/>
              </w:rPr>
            </w:pP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lastRenderedPageBreak/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C50402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3444AE" w:rsidRPr="00141422" w:rsidRDefault="003444A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Tucson</w:t>
            </w:r>
          </w:p>
          <w:p w:rsidR="003444AE" w:rsidRDefault="003444A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МАЗ-551608</w:t>
            </w:r>
          </w:p>
          <w:p w:rsidR="003444AE" w:rsidRPr="005D1A0F" w:rsidRDefault="003444A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КАМАЗ-532150</w:t>
            </w:r>
          </w:p>
          <w:p w:rsidR="003444AE" w:rsidRPr="0065716E" w:rsidRDefault="003444AE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3444AE" w:rsidRPr="004B438D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193504,80</w:t>
            </w:r>
          </w:p>
        </w:tc>
        <w:tc>
          <w:tcPr>
            <w:tcW w:w="1276" w:type="dxa"/>
          </w:tcPr>
          <w:p w:rsidR="003444AE" w:rsidRPr="00275474" w:rsidRDefault="003444AE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444AE" w:rsidRPr="00275474" w:rsidRDefault="003444A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3444AE" w:rsidRPr="003200FD" w:rsidRDefault="003444AE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3444AE" w:rsidRDefault="003444AE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275474" w:rsidRDefault="003444AE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44AE" w:rsidRDefault="003444AE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3444AE" w:rsidRPr="00275474" w:rsidRDefault="003444AE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3444AE" w:rsidRDefault="003444AE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3200FD" w:rsidRDefault="003444AE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5D1A0F" w:rsidRDefault="003444AE" w:rsidP="000D5B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3444AE" w:rsidRPr="004B438D" w:rsidRDefault="003444AE" w:rsidP="000D5B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0D5B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0D5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0D5B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0D5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0D5BDB">
            <w:pPr>
              <w:rPr>
                <w:sz w:val="20"/>
                <w:szCs w:val="20"/>
              </w:rPr>
            </w:pPr>
            <w:r w:rsidRPr="000D5BDB"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3444AE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3444AE" w:rsidRPr="00275474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094" w:type="dxa"/>
          </w:tcPr>
          <w:p w:rsidR="003444AE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4" w:type="dxa"/>
          </w:tcPr>
          <w:p w:rsidR="003444AE" w:rsidRPr="005D1A0F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5D1A0F" w:rsidRDefault="003444AE" w:rsidP="000D5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 Валерий Петрович</w:t>
            </w:r>
          </w:p>
        </w:tc>
        <w:tc>
          <w:tcPr>
            <w:tcW w:w="1350" w:type="dxa"/>
          </w:tcPr>
          <w:p w:rsidR="003444AE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 </w:t>
            </w:r>
          </w:p>
          <w:p w:rsidR="003444AE" w:rsidRPr="009B5DBD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332271,40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E14639" w:rsidRDefault="003444AE" w:rsidP="00E14639">
            <w:pPr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Зем.участок</w:t>
            </w:r>
          </w:p>
          <w:p w:rsidR="003444AE" w:rsidRDefault="003444AE" w:rsidP="00E14639">
            <w:pPr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E14639" w:rsidRDefault="003444AE" w:rsidP="00E14639">
            <w:pPr>
              <w:jc w:val="center"/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Россия</w:t>
            </w:r>
          </w:p>
          <w:p w:rsidR="003444AE" w:rsidRPr="00E14639" w:rsidRDefault="003444AE" w:rsidP="00E14639">
            <w:pPr>
              <w:jc w:val="center"/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E14639">
            <w:pPr>
              <w:jc w:val="center"/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УАЗ-451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Тракторный прицеп 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3444AE" w:rsidRPr="0065716E" w:rsidRDefault="003444AE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E146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0" w:type="dxa"/>
          </w:tcPr>
          <w:p w:rsidR="003444AE" w:rsidRDefault="003444AE" w:rsidP="00EB5FB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172091,04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9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 xml:space="preserve">замещающего муниципальную </w:t>
      </w:r>
      <w:r w:rsidRPr="00CF3638">
        <w:rPr>
          <w:b/>
          <w:sz w:val="28"/>
        </w:rPr>
        <w:lastRenderedPageBreak/>
        <w:t>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2A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2A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Дольников Юрий Борисович</w:t>
            </w:r>
          </w:p>
        </w:tc>
        <w:tc>
          <w:tcPr>
            <w:tcW w:w="1350" w:type="dxa"/>
          </w:tcPr>
          <w:p w:rsidR="003444AE" w:rsidRPr="009B5DBD" w:rsidRDefault="003444AE" w:rsidP="0060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1220559,20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3444AE" w:rsidRPr="00CC4646" w:rsidRDefault="003444AE" w:rsidP="00275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444AE" w:rsidRPr="00CC4646" w:rsidRDefault="003444AE" w:rsidP="00CC46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RUS</w:t>
            </w:r>
          </w:p>
          <w:p w:rsidR="003444AE" w:rsidRPr="0065716E" w:rsidRDefault="003444AE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3444AE" w:rsidRPr="004B438D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1575160,60</w:t>
            </w:r>
          </w:p>
        </w:tc>
        <w:tc>
          <w:tcPr>
            <w:tcW w:w="1276" w:type="dxa"/>
          </w:tcPr>
          <w:p w:rsidR="003444AE" w:rsidRDefault="003444A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Default="003444A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Default="003444A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3444AE" w:rsidRPr="00CC4646" w:rsidRDefault="003444AE" w:rsidP="00C510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3444AE" w:rsidRDefault="003444A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444AE" w:rsidRDefault="003444A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3444AE" w:rsidRPr="00275474" w:rsidRDefault="003444A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3444AE" w:rsidRDefault="003444AE" w:rsidP="00C51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FF58D0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275474" w:rsidRDefault="003444AE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275474" w:rsidRDefault="003444A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275474" w:rsidRDefault="003444A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26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Григорович Галина Михайловна</w:t>
            </w:r>
          </w:p>
        </w:tc>
        <w:tc>
          <w:tcPr>
            <w:tcW w:w="1350" w:type="dxa"/>
          </w:tcPr>
          <w:p w:rsidR="003444AE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 </w:t>
            </w:r>
          </w:p>
          <w:p w:rsidR="003444AE" w:rsidRPr="009B5DBD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409553,30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E14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4AE" w:rsidRPr="0065716E" w:rsidRDefault="003444AE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26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Александр Николаевич </w:t>
            </w:r>
          </w:p>
        </w:tc>
        <w:tc>
          <w:tcPr>
            <w:tcW w:w="1350" w:type="dxa"/>
          </w:tcPr>
          <w:p w:rsidR="003444AE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 </w:t>
            </w:r>
          </w:p>
          <w:p w:rsidR="003444AE" w:rsidRPr="009B5DBD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683689,83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E14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444AE" w:rsidRPr="009D2656" w:rsidRDefault="003444AE" w:rsidP="007A0E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3444AE" w:rsidRPr="0065716E" w:rsidRDefault="003444AE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E146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0" w:type="dxa"/>
          </w:tcPr>
          <w:p w:rsidR="003444AE" w:rsidRDefault="003444AE" w:rsidP="00EB5FB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9D2656" w:rsidRDefault="003444AE" w:rsidP="00275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211635.73</w:t>
            </w:r>
          </w:p>
        </w:tc>
        <w:tc>
          <w:tcPr>
            <w:tcW w:w="1276" w:type="dxa"/>
          </w:tcPr>
          <w:p w:rsidR="003444AE" w:rsidRPr="009D2656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417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9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Качулина Лина Александровна</w:t>
            </w:r>
          </w:p>
        </w:tc>
        <w:tc>
          <w:tcPr>
            <w:tcW w:w="1350" w:type="dxa"/>
          </w:tcPr>
          <w:p w:rsidR="003444AE" w:rsidRPr="009B5DBD" w:rsidRDefault="003444AE" w:rsidP="00AA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535964,13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65716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Татьяна Ивановна</w:t>
            </w:r>
          </w:p>
        </w:tc>
        <w:tc>
          <w:tcPr>
            <w:tcW w:w="1350" w:type="dxa"/>
          </w:tcPr>
          <w:p w:rsidR="003444AE" w:rsidRPr="009B5DBD" w:rsidRDefault="003444AE" w:rsidP="0091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580478,12</w:t>
            </w:r>
          </w:p>
        </w:tc>
        <w:tc>
          <w:tcPr>
            <w:tcW w:w="1276" w:type="dxa"/>
          </w:tcPr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65716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44AE" w:rsidRPr="004B438D" w:rsidRDefault="003444AE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9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DC4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3444AE" w:rsidRPr="004B438D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258794,34</w:t>
            </w:r>
          </w:p>
        </w:tc>
        <w:tc>
          <w:tcPr>
            <w:tcW w:w="1276" w:type="dxa"/>
          </w:tcPr>
          <w:p w:rsidR="003444AE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275474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3444AE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3444AE" w:rsidRPr="00275474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3444AE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3444AE" w:rsidRPr="00DC4721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417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44AE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3444AE" w:rsidRPr="004B438D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4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65716E" w:rsidRDefault="003444AE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50" w:type="dxa"/>
          </w:tcPr>
          <w:p w:rsidR="003444AE" w:rsidRPr="004B438D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3444AE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3444AE" w:rsidRPr="004B438D" w:rsidRDefault="003444AE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4" w:type="dxa"/>
          </w:tcPr>
          <w:p w:rsidR="003444AE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2F670C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2F670C" w:rsidRDefault="003444AE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827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827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Кочуков Артем Николаевич</w:t>
            </w:r>
          </w:p>
        </w:tc>
        <w:tc>
          <w:tcPr>
            <w:tcW w:w="1350" w:type="dxa"/>
          </w:tcPr>
          <w:p w:rsidR="003444AE" w:rsidRPr="009B5DBD" w:rsidRDefault="003444AE" w:rsidP="00F6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</w:t>
            </w:r>
            <w:r>
              <w:rPr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535667,49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3444AE" w:rsidRPr="00275474" w:rsidRDefault="003444AE" w:rsidP="0082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65716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111730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3444AE" w:rsidRPr="004B438D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Pr="00C543D9" w:rsidRDefault="003444AE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4B438D" w:rsidRDefault="003444AE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C543D9" w:rsidRDefault="003444AE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Pr="00FF58D0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275474" w:rsidRDefault="003444AE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44AE" w:rsidRPr="00275474" w:rsidRDefault="003444AE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94" w:type="dxa"/>
          </w:tcPr>
          <w:p w:rsidR="003444AE" w:rsidRPr="00275474" w:rsidRDefault="003444AE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Макаркин Андрей Геннадиевич</w:t>
            </w:r>
          </w:p>
        </w:tc>
        <w:tc>
          <w:tcPr>
            <w:tcW w:w="1350" w:type="dxa"/>
          </w:tcPr>
          <w:p w:rsidR="003444AE" w:rsidRPr="009B5DBD" w:rsidRDefault="003444AE" w:rsidP="00EC7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</w:t>
            </w:r>
            <w:r>
              <w:rPr>
                <w:sz w:val="20"/>
                <w:szCs w:val="20"/>
              </w:rPr>
              <w:lastRenderedPageBreak/>
              <w:t>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1031929,75</w:t>
            </w:r>
          </w:p>
        </w:tc>
        <w:tc>
          <w:tcPr>
            <w:tcW w:w="1276" w:type="dxa"/>
          </w:tcPr>
          <w:p w:rsidR="003444AE" w:rsidRDefault="003444AE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Pr="00275474" w:rsidRDefault="003444AE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3444AE" w:rsidRPr="00275474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3444AE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D75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4AE" w:rsidRPr="00D75BFA" w:rsidRDefault="003444AE" w:rsidP="00D75BFA">
            <w:pPr>
              <w:rPr>
                <w:sz w:val="20"/>
                <w:szCs w:val="20"/>
              </w:rPr>
            </w:pPr>
            <w:r w:rsidRPr="00D75BFA">
              <w:rPr>
                <w:sz w:val="20"/>
                <w:szCs w:val="20"/>
              </w:rPr>
              <w:lastRenderedPageBreak/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3444AE" w:rsidRPr="0065716E" w:rsidRDefault="003444AE" w:rsidP="00D75BFA">
            <w:pPr>
              <w:rPr>
                <w:sz w:val="20"/>
                <w:szCs w:val="20"/>
              </w:rPr>
            </w:pPr>
            <w:r w:rsidRPr="00D75BFA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пассат</w:t>
            </w:r>
          </w:p>
        </w:tc>
        <w:tc>
          <w:tcPr>
            <w:tcW w:w="1417" w:type="dxa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3444AE" w:rsidRPr="004B438D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853937,18</w:t>
            </w:r>
          </w:p>
        </w:tc>
        <w:tc>
          <w:tcPr>
            <w:tcW w:w="1276" w:type="dxa"/>
          </w:tcPr>
          <w:p w:rsidR="003444AE" w:rsidRPr="00275474" w:rsidRDefault="003444A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Pr="00275474" w:rsidRDefault="003444A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3444AE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4AE" w:rsidRPr="00FF58D0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275474" w:rsidRDefault="003444A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275474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275474" w:rsidRDefault="003444A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3444AE" w:rsidRPr="004B438D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C543D9" w:rsidRDefault="003444AE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44AE" w:rsidRPr="004B438D" w:rsidRDefault="003444AE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094" w:type="dxa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2F670C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2F670C" w:rsidRDefault="003444AE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Default="003444AE" w:rsidP="00D7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3444AE" w:rsidRPr="004B438D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444AE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44AE" w:rsidRPr="004B438D" w:rsidRDefault="003444AE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094" w:type="dxa"/>
          </w:tcPr>
          <w:p w:rsidR="003444AE" w:rsidRPr="00C543D9" w:rsidRDefault="003444AE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3444AE" w:rsidRPr="002F670C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2F670C" w:rsidRDefault="003444AE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имя,отчест-во, замещающего муни-ципальную </w:t>
            </w: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</w:t>
            </w:r>
            <w:r w:rsidRPr="00C543D9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</w:t>
            </w:r>
            <w:r w:rsidRPr="00C543D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</w:t>
            </w:r>
            <w:r w:rsidRPr="00C543D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</w:t>
            </w:r>
            <w:r w:rsidRPr="00C543D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Людмила Петровна</w:t>
            </w:r>
          </w:p>
        </w:tc>
        <w:tc>
          <w:tcPr>
            <w:tcW w:w="1350" w:type="dxa"/>
          </w:tcPr>
          <w:p w:rsidR="003444AE" w:rsidRPr="009B5DBD" w:rsidRDefault="003444AE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Велижского районного Совета депутатов  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733348,65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444AE" w:rsidRPr="0065716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Потёпко Марина Дмитриевна</w:t>
            </w:r>
          </w:p>
        </w:tc>
        <w:tc>
          <w:tcPr>
            <w:tcW w:w="1350" w:type="dxa"/>
          </w:tcPr>
          <w:p w:rsidR="003444AE" w:rsidRPr="009B5DBD" w:rsidRDefault="003444AE" w:rsidP="002D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1123208,08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3444AE" w:rsidRDefault="003444AE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444AE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3444AE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3444AE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3444AE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3444AE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1798,0</w:t>
            </w:r>
          </w:p>
          <w:p w:rsidR="003444AE" w:rsidRPr="00275474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65716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44AE" w:rsidRDefault="003444AE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3444AE" w:rsidRPr="004B438D" w:rsidRDefault="003444AE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94" w:type="dxa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7C10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3444AE" w:rsidRPr="004B438D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444AE" w:rsidRPr="00891A42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44AE" w:rsidRDefault="003444AE" w:rsidP="007C1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44AE" w:rsidRDefault="003444AE" w:rsidP="007C1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444AE" w:rsidRPr="00C543D9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44AE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3444AE" w:rsidRPr="004B438D" w:rsidRDefault="003444AE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3444AE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3444AE" w:rsidRPr="00C543D9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44AE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444AE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3444AE" w:rsidRPr="00DC4721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44AE" w:rsidRPr="00C543D9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7C1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7C10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7C10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3444AE" w:rsidRDefault="003444A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444AE" w:rsidRDefault="003444AE" w:rsidP="005E3E62">
      <w:pPr>
        <w:autoSpaceDE w:val="0"/>
        <w:autoSpaceDN w:val="0"/>
        <w:adjustRightInd w:val="0"/>
        <w:rPr>
          <w:sz w:val="28"/>
        </w:rPr>
      </w:pP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44AE" w:rsidRPr="001659FD" w:rsidRDefault="003444A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3444AE" w:rsidRDefault="003444A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3444AE" w:rsidRPr="00C543D9" w:rsidTr="009D4B7D">
        <w:tc>
          <w:tcPr>
            <w:tcW w:w="1242" w:type="dxa"/>
            <w:vMerge w:val="restart"/>
          </w:tcPr>
          <w:p w:rsidR="003444A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3444AE" w:rsidRPr="000C26B2" w:rsidRDefault="003444A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44AE" w:rsidRPr="00C543D9" w:rsidRDefault="003444A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3444AE" w:rsidRPr="000C26B2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3444AE" w:rsidRPr="00C543D9" w:rsidRDefault="003444AE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2020год (рублей)</w:t>
            </w:r>
          </w:p>
        </w:tc>
        <w:tc>
          <w:tcPr>
            <w:tcW w:w="992" w:type="dxa"/>
            <w:vMerge w:val="restart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3444AE" w:rsidRPr="00C543D9" w:rsidTr="009D4B7D">
        <w:tc>
          <w:tcPr>
            <w:tcW w:w="124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44AE" w:rsidRPr="00C543D9" w:rsidTr="009D4B7D">
        <w:tc>
          <w:tcPr>
            <w:tcW w:w="1242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Марина Георгиевна</w:t>
            </w:r>
          </w:p>
        </w:tc>
        <w:tc>
          <w:tcPr>
            <w:tcW w:w="1350" w:type="dxa"/>
          </w:tcPr>
          <w:p w:rsidR="003444AE" w:rsidRPr="009B5DBD" w:rsidRDefault="003444AE" w:rsidP="00451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975170,69</w:t>
            </w:r>
          </w:p>
        </w:tc>
        <w:tc>
          <w:tcPr>
            <w:tcW w:w="1276" w:type="dxa"/>
          </w:tcPr>
          <w:p w:rsidR="003444AE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44AE" w:rsidRPr="00275474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44AE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3444AE" w:rsidRPr="00275474" w:rsidRDefault="003444A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3444AE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4AE" w:rsidRPr="00275474" w:rsidRDefault="003444A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444AE" w:rsidRPr="0065716E" w:rsidRDefault="003444A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4AE" w:rsidRPr="004B438D" w:rsidRDefault="003444A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3444AE" w:rsidRPr="00C543D9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4AE" w:rsidRPr="0065716E" w:rsidRDefault="003444A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44AE" w:rsidRPr="00D668E3" w:rsidRDefault="003444A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01BC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3444A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3444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3444A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417072" w:rsidRDefault="003444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4A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F5FB1-7137-498A-8F23-FB52D54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444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444AE"/>
    <w:rPr>
      <w:rFonts w:eastAsia="Times New Roman"/>
      <w:sz w:val="24"/>
      <w:szCs w:val="24"/>
    </w:rPr>
  </w:style>
  <w:style w:type="character" w:styleId="aa">
    <w:name w:val="page number"/>
    <w:basedOn w:val="a0"/>
    <w:rsid w:val="0034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2021-10-26T07:24:00Z</dcterms:modified>
</cp:coreProperties>
</file>