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C7" w:rsidRPr="00AD1D24" w:rsidRDefault="004C1AC7" w:rsidP="00383DC6">
      <w:pPr>
        <w:jc w:val="center"/>
      </w:pPr>
      <w:r w:rsidRPr="00AD1D24">
        <w:t>СВЕДЕНИЯ</w:t>
      </w:r>
    </w:p>
    <w:p w:rsidR="004C1AC7" w:rsidRPr="00AD1D24" w:rsidRDefault="004C1AC7" w:rsidP="00383DC6">
      <w:pPr>
        <w:jc w:val="center"/>
      </w:pPr>
      <w:r w:rsidRPr="00AD1D24">
        <w:t xml:space="preserve">о доходах, расходах за отчетный период с 1 января 2020 года по 31 декабря 2020 </w:t>
      </w:r>
      <w:proofErr w:type="gramStart"/>
      <w:r w:rsidRPr="00AD1D24">
        <w:t xml:space="preserve">года,   </w:t>
      </w:r>
      <w:proofErr w:type="gramEnd"/>
      <w:r w:rsidRPr="00AD1D24">
        <w:t>об имуществе и обязательствах имущественного характера  по состоянию на конец отчетного периода, предоставленных муниципальными служащими,  замещающими соответствующие  должности муниципальной службы в администрации    Лоухского муниципального района,</w:t>
      </w:r>
      <w:r w:rsidRPr="00AD1D24"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  <w:r w:rsidRPr="00AD1D24">
        <w:t xml:space="preserve"> 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440"/>
        <w:gridCol w:w="1260"/>
        <w:gridCol w:w="1080"/>
        <w:gridCol w:w="1440"/>
        <w:gridCol w:w="1440"/>
        <w:gridCol w:w="720"/>
        <w:gridCol w:w="1440"/>
        <w:gridCol w:w="1440"/>
      </w:tblGrid>
      <w:tr w:rsidR="004C1AC7" w:rsidRPr="00AD1D24" w:rsidTr="005847D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Должность муниципального служащего</w:t>
            </w:r>
          </w:p>
          <w:p w:rsidR="004C1AC7" w:rsidRPr="00AD1D24" w:rsidRDefault="004C1AC7">
            <w:pPr>
              <w:rPr>
                <w:sz w:val="20"/>
                <w:szCs w:val="20"/>
                <w:lang w:val="en-US"/>
              </w:rPr>
            </w:pPr>
            <w:r w:rsidRPr="00AD1D24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F5D5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Декларированный годовой доход за 2018 год (тыс. руб.)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Сведения об источниках получения средств, за счёт которых совершены сделки&lt;4&gt;</w:t>
            </w:r>
          </w:p>
        </w:tc>
      </w:tr>
      <w:tr w:rsidR="004C1AC7" w:rsidRPr="00AD1D24" w:rsidTr="005847D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Вид объектов недвижимого имущества</w:t>
            </w:r>
          </w:p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proofErr w:type="gramStart"/>
            <w:r w:rsidRPr="00AD1D24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Вид объектов недвижимого имущества</w:t>
            </w:r>
          </w:p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&lt;3&gt;</w:t>
            </w:r>
          </w:p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  <w:proofErr w:type="gramStart"/>
            <w:r w:rsidRPr="00AD1D24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E52162">
        <w:trPr>
          <w:trHeight w:val="124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E5216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  <w:lang w:val="en-US"/>
              </w:rPr>
              <w:t xml:space="preserve">1. </w:t>
            </w:r>
            <w:r w:rsidRPr="00AD1D24">
              <w:rPr>
                <w:sz w:val="20"/>
                <w:szCs w:val="20"/>
              </w:rPr>
              <w:t xml:space="preserve">  Лебедев Сергей Мирославович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Глава администрации Лоухского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316D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1887,2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½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58,6</w:t>
            </w:r>
          </w:p>
          <w:p w:rsidR="004C1AC7" w:rsidRPr="00AD1D24" w:rsidRDefault="004C1AC7" w:rsidP="001E0020">
            <w:pPr>
              <w:rPr>
                <w:sz w:val="20"/>
                <w:szCs w:val="20"/>
              </w:rPr>
            </w:pPr>
          </w:p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«Мицубиси»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316D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692,0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2.Фролова Александра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0209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AD1D24">
              <w:rPr>
                <w:sz w:val="20"/>
                <w:szCs w:val="20"/>
              </w:rPr>
              <w:t>Главы  администрации</w:t>
            </w:r>
            <w:proofErr w:type="gramEnd"/>
            <w:r w:rsidRPr="00AD1D24">
              <w:rPr>
                <w:sz w:val="20"/>
                <w:szCs w:val="20"/>
              </w:rPr>
              <w:t xml:space="preserve"> Лоухского </w:t>
            </w:r>
            <w:r w:rsidRPr="00AD1D24">
              <w:rPr>
                <w:sz w:val="20"/>
                <w:szCs w:val="20"/>
              </w:rPr>
              <w:lastRenderedPageBreak/>
              <w:t>муниципального района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316D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601,0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316D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1273,2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48,7</w:t>
            </w:r>
          </w:p>
          <w:p w:rsidR="004C1AC7" w:rsidRPr="00AD1D24" w:rsidRDefault="004C1AC7" w:rsidP="001E002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ВАЗ 211540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Лада веста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Прицеп к легковому автомобилю МЗСА 8117717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316D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0209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316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00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779A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3.    Серебрякова Кристина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AD1D24">
              <w:rPr>
                <w:sz w:val="20"/>
                <w:szCs w:val="20"/>
              </w:rPr>
              <w:t>Главы  администрации</w:t>
            </w:r>
            <w:proofErr w:type="gramEnd"/>
            <w:r w:rsidRPr="00AD1D24">
              <w:rPr>
                <w:sz w:val="20"/>
                <w:szCs w:val="20"/>
              </w:rPr>
              <w:t xml:space="preserve"> Лоухского муниципального района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940,9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ВАЗ 21213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Прицеп автомобильный </w:t>
            </w:r>
            <w:r w:rsidRPr="00AD1D24">
              <w:rPr>
                <w:sz w:val="20"/>
                <w:szCs w:val="20"/>
                <w:lang w:val="en-US"/>
              </w:rPr>
              <w:t>Laker</w:t>
            </w:r>
            <w:r w:rsidRPr="00AD1D24">
              <w:rPr>
                <w:sz w:val="20"/>
                <w:szCs w:val="20"/>
              </w:rPr>
              <w:t xml:space="preserve"> </w:t>
            </w:r>
            <w:r w:rsidRPr="00AD1D24">
              <w:rPr>
                <w:sz w:val="20"/>
                <w:szCs w:val="20"/>
                <w:lang w:val="en-US"/>
              </w:rPr>
              <w:t>Heavi</w:t>
            </w:r>
            <w:r w:rsidRPr="00AD1D24">
              <w:rPr>
                <w:sz w:val="20"/>
                <w:szCs w:val="20"/>
              </w:rPr>
              <w:t xml:space="preserve"> </w:t>
            </w:r>
            <w:r w:rsidRPr="00AD1D24">
              <w:rPr>
                <w:sz w:val="20"/>
                <w:szCs w:val="20"/>
                <w:lang w:val="en-US"/>
              </w:rPr>
              <w:t>Duty</w:t>
            </w:r>
            <w:r w:rsidRPr="00AD1D24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84,4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E5216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1079,3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84,4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45F4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«Рено Лаган»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84,4</w:t>
            </w:r>
          </w:p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4. Финский Евгений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B0D6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AD1D24">
              <w:rPr>
                <w:sz w:val="20"/>
                <w:szCs w:val="20"/>
              </w:rPr>
              <w:t>Главы  администрации</w:t>
            </w:r>
            <w:proofErr w:type="gramEnd"/>
            <w:r w:rsidRPr="00AD1D24">
              <w:rPr>
                <w:sz w:val="20"/>
                <w:szCs w:val="20"/>
              </w:rPr>
              <w:t xml:space="preserve"> Лоухского муниципального района</w:t>
            </w:r>
          </w:p>
          <w:p w:rsidR="004C1AC7" w:rsidRPr="00AD1D24" w:rsidRDefault="004C1AC7" w:rsidP="008B0D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953,9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«Шкода»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Снегоход Тайга Варяг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B0D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B0D6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½</w:t>
            </w:r>
          </w:p>
          <w:p w:rsidR="004C1AC7" w:rsidRPr="00AD1D24" w:rsidRDefault="004C1AC7" w:rsidP="008B0D6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B0D6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65,6</w:t>
            </w:r>
          </w:p>
          <w:p w:rsidR="004C1AC7" w:rsidRPr="00AD1D24" w:rsidRDefault="004C1AC7" w:rsidP="00BA4F2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B0D6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8B0D6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5. Костылева Жанна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2495,6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79,6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BA4F2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71,2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F161B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616,3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Гараж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Гараж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proofErr w:type="gramStart"/>
            <w:r w:rsidRPr="00AD1D24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Земельный участок 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2112A8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 xml:space="preserve">57,0 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30,0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66,0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60,0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1272,0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Лодка «Казанка М-3»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proofErr w:type="gramStart"/>
            <w:r w:rsidRPr="00AD1D24">
              <w:rPr>
                <w:sz w:val="20"/>
                <w:szCs w:val="20"/>
              </w:rPr>
              <w:t>Прицеп  МЗСА</w:t>
            </w:r>
            <w:proofErr w:type="gramEnd"/>
            <w:r w:rsidRPr="00AD1D24">
              <w:rPr>
                <w:sz w:val="20"/>
                <w:szCs w:val="20"/>
              </w:rPr>
              <w:t xml:space="preserve"> 817708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</w:t>
            </w:r>
          </w:p>
          <w:p w:rsidR="004C1AC7" w:rsidRPr="00AD1D24" w:rsidRDefault="004C1AC7" w:rsidP="001F5D5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КИА </w:t>
            </w:r>
            <w:r w:rsidRPr="00AD1D24">
              <w:rPr>
                <w:sz w:val="20"/>
                <w:szCs w:val="20"/>
                <w:lang w:val="en-US"/>
              </w:rPr>
              <w:t>X-Lain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047BE8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6. Гончарова Инна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5847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877,9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½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776,1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УАЗ315148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Лодка «Казанка 5М3»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7.    Квяткевич Екатерина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отдела  имущественных отношений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A035A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480,4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A035A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A035A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A035A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8. Скрипниченко Сергей Аркадьевич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Начальник отдела мобилизационной работе  и чрезвычайным ситуации 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E5216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1435,5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83,7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proofErr w:type="gramStart"/>
            <w:r w:rsidRPr="00AD1D24">
              <w:rPr>
                <w:sz w:val="20"/>
                <w:szCs w:val="20"/>
              </w:rPr>
              <w:t>автомобиль  Лада</w:t>
            </w:r>
            <w:proofErr w:type="gramEnd"/>
            <w:r w:rsidRPr="00AD1D24">
              <w:rPr>
                <w:sz w:val="20"/>
                <w:szCs w:val="20"/>
              </w:rPr>
              <w:t xml:space="preserve"> Лада4х4 213100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Лодка ПВХ «Флагман -380»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Автоприцеп МЗСА 817714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AD1D24">
              <w:rPr>
                <w:sz w:val="20"/>
                <w:szCs w:val="20"/>
              </w:rPr>
              <w:t>Лада  Лада</w:t>
            </w:r>
            <w:proofErr w:type="gramEnd"/>
            <w:r w:rsidRPr="00AD1D24">
              <w:rPr>
                <w:sz w:val="20"/>
                <w:szCs w:val="20"/>
              </w:rPr>
              <w:t xml:space="preserve"> 686,9 тыс. руб.</w:t>
            </w:r>
          </w:p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Доходы от продажи автомобиля, Договор кредитования</w:t>
            </w: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E52162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61,0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52F4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52F4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61,0</w:t>
            </w: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52F4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</w:p>
          <w:p w:rsidR="004C1AC7" w:rsidRPr="00AD1D24" w:rsidRDefault="004C1AC7" w:rsidP="00452F40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9.  Куйкина Елена 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5847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Автомобиль «РЕНО </w:t>
            </w:r>
            <w:r w:rsidRPr="00AD1D24">
              <w:rPr>
                <w:sz w:val="20"/>
                <w:szCs w:val="20"/>
                <w:lang w:val="en-US"/>
              </w:rPr>
              <w:t>Logan</w:t>
            </w:r>
            <w:r w:rsidRPr="00AD1D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939,8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217F4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43,3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«ГАЗ 66-01»</w:t>
            </w: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Лодка «Казанка 5М1»</w:t>
            </w: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Прицеп к легковому автомобилю МАЗСА 81711С</w:t>
            </w: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Прицеп к легковому автомобилю САЗ 382994</w:t>
            </w: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Автоприцеп МЗСА 81711Е</w:t>
            </w:r>
          </w:p>
          <w:p w:rsidR="004C1AC7" w:rsidRPr="00AD1D24" w:rsidRDefault="004C1AC7" w:rsidP="00F847C6">
            <w:pPr>
              <w:rPr>
                <w:sz w:val="20"/>
                <w:szCs w:val="20"/>
              </w:rPr>
            </w:pPr>
          </w:p>
          <w:p w:rsidR="004C1AC7" w:rsidRPr="00AD1D24" w:rsidRDefault="004C1AC7" w:rsidP="0023399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Прицеп к легковому автомобилю самодельный</w:t>
            </w:r>
          </w:p>
          <w:p w:rsidR="004C1AC7" w:rsidRPr="00AD1D24" w:rsidRDefault="004C1AC7" w:rsidP="0023399F">
            <w:pPr>
              <w:rPr>
                <w:sz w:val="20"/>
                <w:szCs w:val="20"/>
              </w:rPr>
            </w:pPr>
          </w:p>
          <w:p w:rsidR="004C1AC7" w:rsidRPr="00AD1D24" w:rsidRDefault="004C1AC7" w:rsidP="0023399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43,3</w:t>
            </w: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F847C6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</w:tr>
      <w:tr w:rsidR="004C1AC7" w:rsidRPr="00AD1D24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23399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43,3</w:t>
            </w: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</w:tr>
      <w:tr w:rsidR="004C1AC7" w:rsidRPr="00AD1D24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23399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43,3</w:t>
            </w: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833853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E487A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10.  Гагарин Михаил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Начальник   отдела градостроительной деятельности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D43509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</w:t>
            </w:r>
          </w:p>
          <w:p w:rsidR="004C1AC7" w:rsidRPr="00AD1D24" w:rsidRDefault="004C1AC7" w:rsidP="00AE487A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Шкода Рапид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43,8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181,9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66078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11. Рыбальченко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1165,6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Квартира 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34,9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E103A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2960,7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Нежилой дом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 ½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Гараж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32,0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1000,0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500,0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1500,0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100,3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20,0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65,2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37,8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56,4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Россия</w:t>
            </w: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Автомобль «Вольво ХС90»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Прицеп к легковому автомобилю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Моторное судно НЕМАН-500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42,0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22E0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22E0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22E0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66078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12. Перевозникова Анна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 отдела бухгалтерского учета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650,9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04738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57786E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22E0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22E0B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1333,5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Рено Трафик</w:t>
            </w: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УАЗ Патриот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13. Постнова Ирина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отдела Управления делами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534,6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48,8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4A69D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597,8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</w:t>
            </w: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ВАЗ2114 Лада Самара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48,8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47,2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lastRenderedPageBreak/>
              <w:t>14. Алёшкина Дарья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Начальник отдела жилищно-коммунального и городского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407,8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1014,5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</w:t>
            </w: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ВАЗ Веста</w:t>
            </w: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Автомобиль ВАЗ 2106</w:t>
            </w: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  <w:p w:rsidR="004C1AC7" w:rsidRPr="00AD1D24" w:rsidRDefault="004C1AC7" w:rsidP="00116C5C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 xml:space="preserve">Прицеп к легковым автомобилям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  <w:tr w:rsidR="004C1AC7" w:rsidRPr="00AD1D24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A865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1D24" w:rsidRDefault="004C1AC7" w:rsidP="00C51DB3">
            <w:pPr>
              <w:rPr>
                <w:sz w:val="20"/>
                <w:szCs w:val="20"/>
              </w:rPr>
            </w:pPr>
            <w:r w:rsidRPr="00AD1D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AD1D24" w:rsidRDefault="004C1AC7" w:rsidP="00116C5C">
            <w:pPr>
              <w:rPr>
                <w:sz w:val="20"/>
                <w:szCs w:val="20"/>
              </w:rPr>
            </w:pPr>
          </w:p>
        </w:tc>
      </w:tr>
    </w:tbl>
    <w:p w:rsidR="004C1AC7" w:rsidRPr="00AD1D24" w:rsidRDefault="004C1AC7" w:rsidP="00383DC6">
      <w:pPr>
        <w:rPr>
          <w:sz w:val="16"/>
          <w:szCs w:val="16"/>
        </w:rPr>
      </w:pPr>
      <w:r w:rsidRPr="00AD1D24">
        <w:rPr>
          <w:sz w:val="16"/>
          <w:szCs w:val="16"/>
        </w:rPr>
        <w:t xml:space="preserve">&lt;1&gt; Указывается только ФИО муниципального </w:t>
      </w:r>
      <w:proofErr w:type="gramStart"/>
      <w:r w:rsidRPr="00AD1D24">
        <w:rPr>
          <w:sz w:val="16"/>
          <w:szCs w:val="16"/>
        </w:rPr>
        <w:t>служащего,  ФИО</w:t>
      </w:r>
      <w:proofErr w:type="gramEnd"/>
      <w:r w:rsidRPr="00AD1D24">
        <w:rPr>
          <w:sz w:val="16"/>
          <w:szCs w:val="16"/>
        </w:rPr>
        <w:t xml:space="preserve">  супруги (супруга) и  несовершеннолетних детей не указываются</w:t>
      </w:r>
    </w:p>
    <w:p w:rsidR="004C1AC7" w:rsidRPr="00AD1D24" w:rsidRDefault="004C1AC7" w:rsidP="00383DC6">
      <w:pPr>
        <w:rPr>
          <w:sz w:val="16"/>
          <w:szCs w:val="16"/>
        </w:rPr>
      </w:pPr>
      <w:r w:rsidRPr="00AD1D24">
        <w:rPr>
          <w:sz w:val="16"/>
          <w:szCs w:val="16"/>
        </w:rPr>
        <w:t xml:space="preserve">&lt;2&gt; Указывается </w:t>
      </w:r>
      <w:proofErr w:type="gramStart"/>
      <w:r w:rsidRPr="00AD1D24">
        <w:rPr>
          <w:sz w:val="16"/>
          <w:szCs w:val="16"/>
        </w:rPr>
        <w:t>только  должность</w:t>
      </w:r>
      <w:proofErr w:type="gramEnd"/>
      <w:r w:rsidRPr="00AD1D24">
        <w:rPr>
          <w:sz w:val="16"/>
          <w:szCs w:val="16"/>
        </w:rPr>
        <w:t xml:space="preserve"> муниципального служащего</w:t>
      </w:r>
    </w:p>
    <w:p w:rsidR="004C1AC7" w:rsidRPr="00AD1D24" w:rsidRDefault="004C1AC7" w:rsidP="00383DC6">
      <w:pPr>
        <w:rPr>
          <w:sz w:val="16"/>
          <w:szCs w:val="16"/>
        </w:rPr>
      </w:pPr>
      <w:r w:rsidRPr="00AD1D24">
        <w:rPr>
          <w:sz w:val="16"/>
          <w:szCs w:val="16"/>
        </w:rPr>
        <w:t>&lt;3</w:t>
      </w:r>
      <w:proofErr w:type="gramStart"/>
      <w:r w:rsidRPr="00AD1D24">
        <w:rPr>
          <w:sz w:val="16"/>
          <w:szCs w:val="16"/>
        </w:rPr>
        <w:t>&gt; Например</w:t>
      </w:r>
      <w:proofErr w:type="gramEnd"/>
      <w:r w:rsidRPr="00AD1D24">
        <w:rPr>
          <w:sz w:val="16"/>
          <w:szCs w:val="16"/>
        </w:rPr>
        <w:t xml:space="preserve"> жилой дом, земельный участок, квартира и т.д.</w:t>
      </w:r>
    </w:p>
    <w:p w:rsidR="004C1AC7" w:rsidRPr="00AD1D24" w:rsidRDefault="004C1AC7" w:rsidP="00383DC6">
      <w:pPr>
        <w:rPr>
          <w:sz w:val="16"/>
          <w:szCs w:val="16"/>
        </w:rPr>
      </w:pPr>
      <w:r w:rsidRPr="00AD1D24">
        <w:rPr>
          <w:sz w:val="16"/>
          <w:szCs w:val="16"/>
        </w:rPr>
        <w:t>&lt;4&gt; Россия или иная страна (государство)</w:t>
      </w:r>
    </w:p>
    <w:p w:rsidR="004C1AC7" w:rsidRPr="00AD1D24" w:rsidRDefault="004C1AC7" w:rsidP="00383DC6">
      <w:pPr>
        <w:jc w:val="both"/>
        <w:rPr>
          <w:sz w:val="16"/>
          <w:szCs w:val="16"/>
        </w:rPr>
      </w:pPr>
      <w:r w:rsidRPr="00AD1D24">
        <w:rPr>
          <w:sz w:val="16"/>
          <w:szCs w:val="16"/>
        </w:rPr>
        <w:t>&lt;5&gt; Указываются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года.</w:t>
      </w:r>
    </w:p>
    <w:p w:rsidR="004C1AC7" w:rsidRPr="00AD1D24" w:rsidRDefault="004C1AC7">
      <w:pPr>
        <w:rPr>
          <w:sz w:val="16"/>
          <w:szCs w:val="16"/>
        </w:rPr>
      </w:pPr>
    </w:p>
    <w:p w:rsidR="004C1AC7" w:rsidRPr="002372DD" w:rsidRDefault="004C1AC7" w:rsidP="004C3B62">
      <w:pPr>
        <w:pStyle w:val="2"/>
        <w:rPr>
          <w:sz w:val="24"/>
          <w:szCs w:val="24"/>
        </w:rPr>
      </w:pPr>
      <w:r>
        <w:rPr>
          <w:sz w:val="32"/>
          <w:szCs w:val="32"/>
        </w:rPr>
        <w:t xml:space="preserve">                            </w:t>
      </w:r>
    </w:p>
    <w:p w:rsidR="004C1AC7" w:rsidRDefault="004C1AC7" w:rsidP="001E0C84">
      <w:pPr>
        <w:ind w:left="8493"/>
        <w:jc w:val="both"/>
        <w:rPr>
          <w:sz w:val="16"/>
          <w:szCs w:val="16"/>
        </w:rPr>
      </w:pPr>
    </w:p>
    <w:p w:rsidR="004C1AC7" w:rsidRDefault="004C1AC7" w:rsidP="001E0C84">
      <w:pPr>
        <w:jc w:val="center"/>
        <w:rPr>
          <w:b/>
        </w:rPr>
      </w:pPr>
    </w:p>
    <w:p w:rsidR="004C1AC7" w:rsidRDefault="004C1AC7" w:rsidP="001E0C84">
      <w:pPr>
        <w:jc w:val="center"/>
        <w:rPr>
          <w:b/>
          <w:szCs w:val="24"/>
        </w:rPr>
      </w:pPr>
      <w:r>
        <w:rPr>
          <w:b/>
        </w:rPr>
        <w:t>СВЕДЕНИЯ</w:t>
      </w:r>
    </w:p>
    <w:p w:rsidR="004C1AC7" w:rsidRDefault="004C1AC7" w:rsidP="001E0C84">
      <w:pPr>
        <w:jc w:val="center"/>
        <w:rPr>
          <w:b/>
        </w:rPr>
      </w:pPr>
      <w:r>
        <w:t xml:space="preserve">о доходах, расходах за отчетный период с 1 января </w:t>
      </w:r>
      <w:proofErr w:type="gramStart"/>
      <w:r>
        <w:t>2020  года</w:t>
      </w:r>
      <w:proofErr w:type="gramEnd"/>
      <w:r>
        <w:t xml:space="preserve"> по 31 декабря 2020 года,   об имуществе и обязательствах имущественного характера  по состоянию на конец отчетного периода, предоставленных муниципальными служащими,  замещающими соответствующие  должности муниципальной службы в Финансовом управлении    Лоухского муниципального района,</w:t>
      </w:r>
      <w:r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</w:rPr>
        <w:t xml:space="preserve"> 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39"/>
        <w:gridCol w:w="1619"/>
        <w:gridCol w:w="1440"/>
        <w:gridCol w:w="1260"/>
        <w:gridCol w:w="1080"/>
        <w:gridCol w:w="1569"/>
        <w:gridCol w:w="1131"/>
        <w:gridCol w:w="900"/>
        <w:gridCol w:w="1440"/>
        <w:gridCol w:w="1440"/>
      </w:tblGrid>
      <w:tr w:rsidR="004C1AC7" w:rsidTr="003C4042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Фамилия, имя, отчество муниципального служащего</w:t>
            </w:r>
          </w:p>
          <w:p w:rsidR="004C1AC7" w:rsidRDefault="004C1AC7">
            <w:r>
              <w:t xml:space="preserve">&lt;1&gt;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Должность муниципального служащего</w:t>
            </w:r>
          </w:p>
          <w:p w:rsidR="004C1AC7" w:rsidRPr="001E0C84" w:rsidRDefault="004C1AC7">
            <w:pPr>
              <w:rPr>
                <w:lang w:val="en-US"/>
              </w:rPr>
            </w:pPr>
            <w:r w:rsidRPr="001E0C84">
              <w:rPr>
                <w:lang w:val="en-US"/>
              </w:rPr>
              <w:t>&lt;2&gt;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 w:rsidP="0010790F">
            <w:r>
              <w:t>Декларированный годовой доход за 2020 год (тыс. руб.)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Сведения об источниках получения средств, за счёт которых совершены сделки&lt;4&gt;</w:t>
            </w:r>
          </w:p>
        </w:tc>
      </w:tr>
      <w:tr w:rsidR="004C1AC7" w:rsidTr="003C4042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Pr="001E0C84" w:rsidRDefault="004C1AC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Объекты недвижимого имущества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Транспортное средство (вид, марка)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>
            <w:r>
              <w:t xml:space="preserve">Вид объектов недвижимого </w:t>
            </w:r>
            <w:proofErr w:type="gramStart"/>
            <w:r>
              <w:t>имущест-ва</w:t>
            </w:r>
            <w:proofErr w:type="gramEnd"/>
          </w:p>
          <w:p w:rsidR="004C1AC7" w:rsidRDefault="004C1AC7">
            <w:r>
              <w:t xml:space="preserve"> </w:t>
            </w:r>
          </w:p>
          <w:p w:rsidR="004C1AC7" w:rsidRDefault="004C1AC7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Пло-щадь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proofErr w:type="gramStart"/>
            <w:r>
              <w:t>Страна  расположения</w:t>
            </w:r>
            <w:proofErr w:type="gramEnd"/>
          </w:p>
          <w:p w:rsidR="004C1AC7" w:rsidRDefault="004C1AC7">
            <w: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</w:tr>
      <w:tr w:rsidR="004C1AC7" w:rsidTr="003C4042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Pr="001E0C84" w:rsidRDefault="004C1AC7">
            <w:pPr>
              <w:rPr>
                <w:lang w:val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>
            <w:r>
              <w:t>Вид объектов недвижимого имущества</w:t>
            </w:r>
          </w:p>
          <w:p w:rsidR="004C1AC7" w:rsidRDefault="004C1AC7">
            <w:r>
              <w:t>&lt;3&gt;</w:t>
            </w:r>
          </w:p>
          <w:p w:rsidR="004C1AC7" w:rsidRDefault="004C1A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Default="004C1AC7">
            <w:proofErr w:type="gramStart"/>
            <w:r>
              <w:t>Страна  расположения</w:t>
            </w:r>
            <w:proofErr w:type="gramEnd"/>
          </w:p>
          <w:p w:rsidR="004C1AC7" w:rsidRDefault="004C1AC7">
            <w:r>
              <w:t>&lt;4&gt;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Default="004C1AC7"/>
        </w:tc>
      </w:tr>
      <w:tr w:rsidR="004C1AC7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Палий Дина Геннадьевна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10790F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1050,0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Квартира, доля в праве 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Автомобиль легковой CHEVROLET NIVA 212300-55, доля 7/8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</w:tr>
      <w:tr w:rsidR="004C1AC7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AF1E88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Квартира, доля в праве 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AF1E88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AF1E88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Автомобиль легковой CHEVROLET NIVA 212300-55, доля 1/8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</w:tr>
      <w:tr w:rsidR="004C1AC7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lastRenderedPageBreak/>
              <w:t>Колпакова Ирина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Начальник отдела исполнения бюджета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10790F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676,7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</w:rPr>
              <w:t xml:space="preserve">Квартира, 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</w:tr>
      <w:tr w:rsidR="004C1AC7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849,6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Жилой дом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Квартира, общая совместная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36,5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28,1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1324,2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 xml:space="preserve">Автомобиль легковой </w:t>
            </w:r>
            <w:r w:rsidRPr="00AD30A0">
              <w:rPr>
                <w:sz w:val="22"/>
                <w:szCs w:val="22"/>
                <w:lang w:val="en-US"/>
              </w:rPr>
              <w:t>KIA</w:t>
            </w:r>
            <w:r w:rsidRPr="00AD30A0">
              <w:rPr>
                <w:sz w:val="22"/>
                <w:szCs w:val="22"/>
              </w:rPr>
              <w:t xml:space="preserve"> </w:t>
            </w:r>
            <w:r w:rsidRPr="00AD30A0">
              <w:rPr>
                <w:sz w:val="22"/>
                <w:szCs w:val="22"/>
                <w:lang w:val="en-US"/>
              </w:rPr>
              <w:t>RIO</w:t>
            </w:r>
          </w:p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Автомобиль легковой УАЗ-315142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EE1F3B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EE1F3B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 w:rsidP="00EE1F3B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</w:tr>
      <w:tr w:rsidR="004C1AC7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 w:rsidP="003C4042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AD30A0" w:rsidRDefault="004C1AC7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C7" w:rsidRPr="00AD30A0" w:rsidRDefault="004C1AC7">
            <w:pPr>
              <w:rPr>
                <w:sz w:val="22"/>
                <w:szCs w:val="22"/>
              </w:rPr>
            </w:pPr>
          </w:p>
        </w:tc>
      </w:tr>
    </w:tbl>
    <w:p w:rsidR="004C1AC7" w:rsidRDefault="004C1AC7" w:rsidP="001E0C84">
      <w:r>
        <w:t xml:space="preserve">&gt; Указывается только ФИО муниципального </w:t>
      </w:r>
      <w:proofErr w:type="gramStart"/>
      <w:r>
        <w:t>служащего,  ФИО</w:t>
      </w:r>
      <w:proofErr w:type="gramEnd"/>
      <w:r>
        <w:t xml:space="preserve">  супруги (супруга) и  несовершеннолетних детей не указываются</w:t>
      </w:r>
    </w:p>
    <w:p w:rsidR="004C1AC7" w:rsidRDefault="004C1AC7" w:rsidP="001E0C84">
      <w:r>
        <w:t xml:space="preserve">&lt;2&gt; Указывается </w:t>
      </w:r>
      <w:proofErr w:type="gramStart"/>
      <w:r>
        <w:t>только  должность</w:t>
      </w:r>
      <w:proofErr w:type="gramEnd"/>
      <w:r>
        <w:t xml:space="preserve"> муниципального служащего</w:t>
      </w:r>
    </w:p>
    <w:p w:rsidR="004C1AC7" w:rsidRDefault="004C1AC7" w:rsidP="001E0C84">
      <w:r>
        <w:t>&lt;3</w:t>
      </w:r>
      <w:proofErr w:type="gramStart"/>
      <w:r>
        <w:t>&gt; Например</w:t>
      </w:r>
      <w:proofErr w:type="gramEnd"/>
      <w:r>
        <w:t xml:space="preserve"> жилой дом, земельный участок, квартира и т.д.</w:t>
      </w:r>
    </w:p>
    <w:p w:rsidR="004C1AC7" w:rsidRDefault="004C1AC7" w:rsidP="001E0C84">
      <w:r>
        <w:t>&lt;4&gt; Россия или иная страна (государство)</w:t>
      </w:r>
    </w:p>
    <w:p w:rsidR="004C1AC7" w:rsidRDefault="004C1AC7" w:rsidP="001E0C84">
      <w:pPr>
        <w:jc w:val="both"/>
        <w:rPr>
          <w:sz w:val="16"/>
          <w:szCs w:val="16"/>
        </w:rPr>
      </w:pPr>
      <w:r>
        <w:t>&lt;5&gt; Указываются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года.</w:t>
      </w:r>
    </w:p>
    <w:p w:rsidR="004C1AC7" w:rsidRDefault="004C1AC7" w:rsidP="00C804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AC7" w:rsidRPr="00690461" w:rsidRDefault="004C1AC7" w:rsidP="00933628">
      <w:pPr>
        <w:jc w:val="center"/>
      </w:pPr>
      <w:r w:rsidRPr="00690461">
        <w:lastRenderedPageBreak/>
        <w:t>СВЕДЕНИЯ</w:t>
      </w:r>
    </w:p>
    <w:p w:rsidR="004C1AC7" w:rsidRPr="00690461" w:rsidRDefault="004C1AC7" w:rsidP="00933628">
      <w:pPr>
        <w:jc w:val="center"/>
        <w:rPr>
          <w:bCs/>
        </w:rPr>
      </w:pPr>
      <w:r w:rsidRPr="00690461">
        <w:t>О доходах з</w:t>
      </w:r>
      <w:r>
        <w:t>а отчетный период с 1 января 2020 года по 31 декабря 2020</w:t>
      </w:r>
      <w:r w:rsidRPr="00690461">
        <w:t xml:space="preserve"> </w:t>
      </w:r>
      <w:proofErr w:type="gramStart"/>
      <w:r w:rsidRPr="00690461">
        <w:t xml:space="preserve">года,   </w:t>
      </w:r>
      <w:proofErr w:type="gramEnd"/>
      <w:r w:rsidRPr="00690461">
        <w:t>об имуществе и обязательствах имущественного характера  по состоянию на конец отчетного периода, предоставленных руководителями муниципальных бюджетных (казенных) учреждений   Лоухского муниципального района,</w:t>
      </w:r>
      <w:r w:rsidRPr="00690461"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</w:p>
    <w:p w:rsidR="004C1AC7" w:rsidRPr="00690461" w:rsidRDefault="004C1AC7" w:rsidP="00933628">
      <w:pPr>
        <w:jc w:val="center"/>
      </w:pPr>
      <w:r w:rsidRPr="00690461"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72"/>
        <w:gridCol w:w="1327"/>
        <w:gridCol w:w="1400"/>
        <w:gridCol w:w="1017"/>
        <w:gridCol w:w="1466"/>
        <w:gridCol w:w="1445"/>
        <w:gridCol w:w="1400"/>
        <w:gridCol w:w="1017"/>
        <w:gridCol w:w="1466"/>
      </w:tblGrid>
      <w:tr w:rsidR="004C1AC7" w:rsidRPr="00690461" w:rsidTr="00C354AC"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proofErr w:type="gramStart"/>
            <w:r w:rsidRPr="00690461">
              <w:rPr>
                <w:sz w:val="20"/>
                <w:szCs w:val="20"/>
              </w:rPr>
              <w:t>Должность  руководителя</w:t>
            </w:r>
            <w:proofErr w:type="gramEnd"/>
            <w:r w:rsidRPr="00690461">
              <w:rPr>
                <w:sz w:val="20"/>
                <w:szCs w:val="20"/>
              </w:rPr>
              <w:t xml:space="preserve"> муниципального учреждения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  <w:lang w:val="en-US"/>
              </w:rPr>
            </w:pPr>
            <w:r w:rsidRPr="00690461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9046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690461">
              <w:rPr>
                <w:sz w:val="20"/>
                <w:szCs w:val="20"/>
              </w:rPr>
              <w:t xml:space="preserve"> год (тыс. руб.)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1AC7" w:rsidRPr="00690461" w:rsidTr="00C354AC"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Вид объектов недвижимого имущества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proofErr w:type="gramStart"/>
            <w:r w:rsidRPr="00690461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</w:t>
            </w:r>
          </w:p>
        </w:tc>
      </w:tr>
      <w:tr w:rsidR="004C1AC7" w:rsidRPr="00690461" w:rsidTr="00C354AC"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Вид объектов недвижимого имущества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&lt;3&gt;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proofErr w:type="gramStart"/>
            <w:r w:rsidRPr="00690461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&lt;4&gt;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1. Виноградова Неля Анатольевна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Плотинская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D1CAE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791,3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9268E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47,9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853B7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302,8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ВАЗ «</w:t>
            </w:r>
            <w:r w:rsidRPr="00690461">
              <w:rPr>
                <w:sz w:val="20"/>
                <w:szCs w:val="20"/>
                <w:lang w:val="en-US"/>
              </w:rPr>
              <w:t>NIVA</w:t>
            </w:r>
            <w:r w:rsidRPr="00690461">
              <w:rPr>
                <w:sz w:val="20"/>
                <w:szCs w:val="20"/>
              </w:rPr>
              <w:t>»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Chevrlet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C79D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C79D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47,9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C79D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2. Дубровских Татьяна Олеговна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 МБОУ Лоухская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CC4A43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1270,8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Жилой дом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81,6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3.Новикова Елена Олеговна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ДОД Пяозерская ДМШ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1053,3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76,1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B2017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934,2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1000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646,0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76,1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33,4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«</w:t>
            </w:r>
            <w:r w:rsidRPr="00690461">
              <w:rPr>
                <w:sz w:val="20"/>
                <w:szCs w:val="20"/>
                <w:lang w:val="en-US"/>
              </w:rPr>
              <w:t>Ford Focus</w:t>
            </w:r>
            <w:r w:rsidRPr="00690461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C79D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C79D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76,1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C79D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4.  Лукашенко Андрей Леонидович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5277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МБУ  «Спортивная школа Лоухского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5277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633,1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32,0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УАЗ-Патриот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Прицеп к  легковому автомобилю ЛАВ 81014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52,2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702,0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6C302F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 1/2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52,2</w:t>
            </w:r>
          </w:p>
          <w:p w:rsidR="004C1AC7" w:rsidRPr="00690461" w:rsidRDefault="004C1AC7" w:rsidP="0045277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42,6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5.  Дёгтева Галина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Амбарнская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2739F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869,9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6C1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Квартира </w:t>
            </w:r>
          </w:p>
          <w:p w:rsidR="004C1AC7" w:rsidRPr="00690461" w:rsidRDefault="004C1AC7" w:rsidP="009F6C17">
            <w:pPr>
              <w:rPr>
                <w:sz w:val="20"/>
                <w:szCs w:val="20"/>
              </w:rPr>
            </w:pPr>
          </w:p>
          <w:p w:rsidR="004C1AC7" w:rsidRPr="00690461" w:rsidRDefault="004C1AC7" w:rsidP="009F6C1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6C1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49,0</w:t>
            </w:r>
          </w:p>
          <w:p w:rsidR="004C1AC7" w:rsidRPr="00690461" w:rsidRDefault="004C1AC7" w:rsidP="009F6C17">
            <w:pPr>
              <w:rPr>
                <w:sz w:val="20"/>
                <w:szCs w:val="20"/>
              </w:rPr>
            </w:pPr>
          </w:p>
          <w:p w:rsidR="004C1AC7" w:rsidRPr="00690461" w:rsidRDefault="004C1AC7" w:rsidP="009F6C1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6C1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9F6C17">
            <w:pPr>
              <w:rPr>
                <w:sz w:val="20"/>
                <w:szCs w:val="20"/>
              </w:rPr>
            </w:pPr>
          </w:p>
          <w:p w:rsidR="004C1AC7" w:rsidRPr="00690461" w:rsidRDefault="004C1AC7" w:rsidP="009F6C1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Автомобиль «RENAULT </w:t>
            </w:r>
            <w:r w:rsidRPr="00690461">
              <w:rPr>
                <w:sz w:val="20"/>
                <w:szCs w:val="20"/>
                <w:lang w:val="en-US"/>
              </w:rPr>
              <w:t>DUSTER</w:t>
            </w:r>
            <w:r w:rsidRPr="00690461">
              <w:rPr>
                <w:sz w:val="20"/>
                <w:szCs w:val="20"/>
              </w:rPr>
              <w:t>»</w:t>
            </w:r>
          </w:p>
          <w:p w:rsidR="004C1AC7" w:rsidRPr="00690461" w:rsidRDefault="004C1AC7">
            <w:pPr>
              <w:rPr>
                <w:sz w:val="20"/>
                <w:szCs w:val="20"/>
              </w:rPr>
            </w:pPr>
          </w:p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lastRenderedPageBreak/>
              <w:t>Прицеп к легковому автомобилю 829450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0432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00432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0432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50,0</w:t>
            </w:r>
          </w:p>
          <w:p w:rsidR="004C1AC7" w:rsidRPr="00690461" w:rsidRDefault="004C1AC7" w:rsidP="000043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0432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004326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rPr>
          <w:trHeight w:val="111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6. Голикова Галина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Руководитель МКУ «Районное управление образования Лоухского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913,4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34,5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rPr>
          <w:trHeight w:val="10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7.Чернак Марина Юрьевна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Заведующая МБУ ДОУ Чупинский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51A7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1128,6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proofErr w:type="gramStart"/>
            <w:r w:rsidRPr="00690461">
              <w:rPr>
                <w:sz w:val="20"/>
                <w:szCs w:val="20"/>
              </w:rPr>
              <w:t>земельный  участок</w:t>
            </w:r>
            <w:proofErr w:type="gramEnd"/>
            <w:r w:rsidRPr="00690461">
              <w:rPr>
                <w:sz w:val="20"/>
                <w:szCs w:val="20"/>
              </w:rPr>
              <w:t xml:space="preserve">  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1500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120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1500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0D07A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D07A3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697,4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23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61,5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23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Автомобиль «Geeliemgraivt»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УАЗ 374102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Мотолодка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Казанка 5М2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Лодочный мотор Хонда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0011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1500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8. Редькина Татьяна Геннадьевна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Энгозерская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57F1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1079,2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33,3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513B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E513B5">
            <w:pPr>
              <w:rPr>
                <w:sz w:val="20"/>
                <w:szCs w:val="20"/>
              </w:rPr>
            </w:pPr>
          </w:p>
          <w:p w:rsidR="004C1AC7" w:rsidRPr="00690461" w:rsidRDefault="004C1AC7" w:rsidP="00E513B5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48,1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574,2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940D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51,0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ВАЗ 2123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Мотор Ямаха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940D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940D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51,0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940D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9. Кундозерова Елена Евгеньевна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 Кестеньгская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2674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836,0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Квартира 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51,9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36,1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«RENAULT SR»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F6BC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10. Семенков Андрей Валентинович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 Сосновкая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68,4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«</w:t>
            </w:r>
            <w:r w:rsidRPr="00690461">
              <w:rPr>
                <w:sz w:val="20"/>
                <w:szCs w:val="20"/>
                <w:lang w:val="en-US"/>
              </w:rPr>
              <w:t>NISSAN</w:t>
            </w:r>
            <w:r w:rsidRPr="00690461">
              <w:rPr>
                <w:sz w:val="20"/>
                <w:szCs w:val="20"/>
              </w:rPr>
              <w:t xml:space="preserve"> х-trail»</w:t>
            </w:r>
          </w:p>
          <w:p w:rsidR="004C1AC7" w:rsidRPr="00690461" w:rsidRDefault="004C1AC7" w:rsidP="004C0D6C">
            <w:pPr>
              <w:rPr>
                <w:sz w:val="20"/>
                <w:szCs w:val="20"/>
                <w:lang w:val="en-US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B52B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B52B0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68,4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F6BC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11. Кундозерова Юлия Юрьевна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Заведующая МБДОУ Пяозерский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AC63F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612,0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56,4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«ВАЗ 21150»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FA5D1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FA5D1D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FA5D1D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AC63F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182,3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AC63F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52,9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0AAA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AC63F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4,3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0AAA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0AAA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56,4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0AAA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F6BC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12. Никанова Татьяна Сергеевна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Заведующая МБДОУ Лоухский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675,6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45,2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1500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0D5B6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59,7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522,3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A084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3A0846">
            <w:pPr>
              <w:rPr>
                <w:sz w:val="20"/>
                <w:szCs w:val="20"/>
              </w:rPr>
            </w:pPr>
          </w:p>
          <w:p w:rsidR="004C1AC7" w:rsidRPr="00690461" w:rsidRDefault="004C1AC7" w:rsidP="003A0846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1500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59,7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«Лада Калина» 111730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F6BC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13.  Рыбина Елена Владимировна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МБУ «Архив ЛМР»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5277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468,6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2558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E22558">
            <w:pPr>
              <w:rPr>
                <w:sz w:val="20"/>
                <w:szCs w:val="20"/>
              </w:rPr>
            </w:pPr>
          </w:p>
          <w:p w:rsidR="004C1AC7" w:rsidRPr="00690461" w:rsidRDefault="004C1AC7" w:rsidP="00E22558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E22558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20,0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45,2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F32BDA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2155,0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25DE3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24,0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DD1CAE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24,0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5602">
            <w:pPr>
              <w:rPr>
                <w:sz w:val="20"/>
                <w:szCs w:val="20"/>
              </w:rPr>
            </w:pPr>
            <w:proofErr w:type="gramStart"/>
            <w:r w:rsidRPr="00690461">
              <w:rPr>
                <w:sz w:val="20"/>
                <w:szCs w:val="20"/>
              </w:rPr>
              <w:t>Автомобиль  «</w:t>
            </w:r>
            <w:proofErr w:type="gramEnd"/>
            <w:r w:rsidRPr="00690461">
              <w:rPr>
                <w:sz w:val="20"/>
                <w:szCs w:val="20"/>
              </w:rPr>
              <w:t>Опель Корса»</w:t>
            </w:r>
          </w:p>
          <w:p w:rsidR="004C1AC7" w:rsidRPr="00690461" w:rsidRDefault="004C1AC7" w:rsidP="00305602">
            <w:pPr>
              <w:rPr>
                <w:sz w:val="20"/>
                <w:szCs w:val="20"/>
              </w:rPr>
            </w:pPr>
          </w:p>
          <w:p w:rsidR="004C1AC7" w:rsidRPr="00690461" w:rsidRDefault="004C1AC7" w:rsidP="0030560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УАЗ Патриот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45,2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1500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25DE3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56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45,2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Несовершеннолетний </w:t>
            </w:r>
            <w:r w:rsidRPr="00690461">
              <w:rPr>
                <w:sz w:val="20"/>
                <w:szCs w:val="20"/>
              </w:rPr>
              <w:lastRenderedPageBreak/>
              <w:t xml:space="preserve">ребенок (сын)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45,2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1438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F6BC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14. Шильникова Ирина Васильевна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Пяозерская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975,2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 ½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48,6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28,3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53,7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560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«Mitsubishi Outlander»</w:t>
            </w:r>
          </w:p>
          <w:p w:rsidR="004C1AC7" w:rsidRPr="00690461" w:rsidRDefault="004C1AC7" w:rsidP="0030560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</w:t>
            </w:r>
          </w:p>
          <w:p w:rsidR="004C1AC7" w:rsidRPr="00690461" w:rsidRDefault="004C1AC7" w:rsidP="003056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rPr>
          <w:trHeight w:val="73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0557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15.  Мельникова Татьяна Марковна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Руководитель МБУ «ЦБС Лоухского муниципального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493,4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560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200F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rPr>
          <w:trHeight w:val="73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Несовершеннолетний ребенок (сын)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05118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F61C9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16. Артамонова Ирина Сергеевна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ДОД Лоухский районный центр детского творчества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2674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884,7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 ½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41,8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32,1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305602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17. Гасинец Ольга Витальевна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для детей, нуждающихся в психолого-педагогической медико-социальной помощи Центр психолого-медико-социального сопровождения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1114,0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 1/2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1353,0</w:t>
            </w: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1353,0</w:t>
            </w: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51,8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05E2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605E2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605E21">
            <w:pPr>
              <w:rPr>
                <w:sz w:val="20"/>
                <w:szCs w:val="20"/>
              </w:rPr>
            </w:pPr>
          </w:p>
          <w:p w:rsidR="004C1AC7" w:rsidRPr="00690461" w:rsidRDefault="004C1AC7" w:rsidP="00605E21">
            <w:pPr>
              <w:rPr>
                <w:sz w:val="20"/>
                <w:szCs w:val="20"/>
              </w:rPr>
            </w:pPr>
          </w:p>
          <w:p w:rsidR="004C1AC7" w:rsidRPr="00690461" w:rsidRDefault="004C1AC7" w:rsidP="00605E2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Россия 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202404">
        <w:trPr>
          <w:trHeight w:val="8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866C7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20240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431,5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</w:t>
            </w:r>
          </w:p>
          <w:p w:rsidR="004C1AC7" w:rsidRPr="00690461" w:rsidRDefault="004C1AC7" w:rsidP="00E47C1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«</w:t>
            </w:r>
            <w:proofErr w:type="gramStart"/>
            <w:r w:rsidRPr="00690461">
              <w:rPr>
                <w:sz w:val="20"/>
                <w:szCs w:val="20"/>
              </w:rPr>
              <w:t>HYUNDAI »</w:t>
            </w:r>
            <w:proofErr w:type="gramEnd"/>
          </w:p>
          <w:p w:rsidR="004C1AC7" w:rsidRPr="00690461" w:rsidRDefault="004C1AC7" w:rsidP="00E47C1B">
            <w:pPr>
              <w:rPr>
                <w:sz w:val="20"/>
                <w:szCs w:val="20"/>
              </w:rPr>
            </w:pPr>
          </w:p>
          <w:p w:rsidR="004C1AC7" w:rsidRPr="00690461" w:rsidRDefault="004C1AC7" w:rsidP="0020240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Автомобиль «Форд Куга»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Гараж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12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27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77,3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Россия 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F6BC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18.Васильева Елена Федоровна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МБОУ Софпорогская ООШ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AC63F5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902,1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47C1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47C1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46,5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6A7899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2739F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19.  Ильинова Светлана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72739F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  Директор МБОУ Чупинская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1209,4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 ½</w:t>
            </w: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Жилой дом</w:t>
            </w: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53,9</w:t>
            </w: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20,7</w:t>
            </w: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1262,0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</w:p>
          <w:p w:rsidR="004C1AC7" w:rsidRPr="00690461" w:rsidRDefault="004C1AC7" w:rsidP="009F75DD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F3BC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</w:tr>
      <w:tr w:rsidR="004C1AC7" w:rsidRPr="00690461" w:rsidTr="0072739F">
        <w:trPr>
          <w:trHeight w:val="83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F61C91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20. Кадырова Ольга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МБДОУ Кестеньгский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D1CAE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485,0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47C1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47C1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F3BC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BB2223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BB222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BB2223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A15C7A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DD1CAE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312,1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47C1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47C1B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F3BCF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4C0D6C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-</w:t>
            </w:r>
          </w:p>
        </w:tc>
      </w:tr>
      <w:tr w:rsidR="004C1AC7" w:rsidRPr="00690461" w:rsidTr="00C237BF">
        <w:trPr>
          <w:trHeight w:val="93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21. Стенникова Таисия Ивановна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Директор МКУ «РУКХ»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859,6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Гараж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49,5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30,0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367,2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Квартира</w:t>
            </w:r>
          </w:p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43,3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22.Соколова Марина </w:t>
            </w:r>
            <w:r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</w:t>
            </w:r>
            <w:r>
              <w:rPr>
                <w:sz w:val="20"/>
                <w:szCs w:val="20"/>
              </w:rPr>
              <w:lastRenderedPageBreak/>
              <w:t>«Лоухский Дом культуры» Лоухского городского поселения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10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Кио Рио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690461" w:rsidRDefault="004C1AC7" w:rsidP="00E21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1AC7" w:rsidRPr="00690461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совершеннолетний ребенок  (сын</w:t>
            </w:r>
            <w:r w:rsidRPr="00690461">
              <w:rPr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4C1AC7" w:rsidRDefault="004C1AC7" w:rsidP="00CA50F3">
            <w:pPr>
              <w:rPr>
                <w:sz w:val="20"/>
                <w:szCs w:val="20"/>
              </w:rPr>
            </w:pPr>
          </w:p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1AC7" w:rsidRDefault="004C1AC7" w:rsidP="00CA50F3">
            <w:pPr>
              <w:rPr>
                <w:sz w:val="20"/>
                <w:szCs w:val="20"/>
              </w:rPr>
            </w:pPr>
          </w:p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100E9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</w:tr>
      <w:tr w:rsidR="004C1AC7" w:rsidRPr="00690461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 w:rsidRPr="00690461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совершеннолетний ребенок  (сын</w:t>
            </w:r>
            <w:r w:rsidRPr="00690461">
              <w:rPr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4C1AC7" w:rsidRDefault="004C1AC7" w:rsidP="00CA50F3">
            <w:pPr>
              <w:rPr>
                <w:sz w:val="20"/>
                <w:szCs w:val="20"/>
              </w:rPr>
            </w:pPr>
          </w:p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1AC7" w:rsidRDefault="004C1AC7" w:rsidP="00CA50F3">
            <w:pPr>
              <w:rPr>
                <w:sz w:val="20"/>
                <w:szCs w:val="20"/>
              </w:rPr>
            </w:pPr>
          </w:p>
          <w:p w:rsidR="004C1AC7" w:rsidRPr="00690461" w:rsidRDefault="004C1AC7" w:rsidP="00CA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100E9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Default="004C1AC7" w:rsidP="00E21EA4">
            <w:pPr>
              <w:rPr>
                <w:sz w:val="20"/>
                <w:szCs w:val="20"/>
              </w:rPr>
            </w:pPr>
          </w:p>
        </w:tc>
      </w:tr>
    </w:tbl>
    <w:p w:rsidR="004C1AC7" w:rsidRPr="00690461" w:rsidRDefault="004C1AC7" w:rsidP="00933628">
      <w:pPr>
        <w:rPr>
          <w:sz w:val="16"/>
          <w:szCs w:val="16"/>
        </w:rPr>
      </w:pPr>
      <w:r w:rsidRPr="00690461">
        <w:rPr>
          <w:sz w:val="16"/>
          <w:szCs w:val="16"/>
        </w:rPr>
        <w:t xml:space="preserve">&lt;1&gt; Указывается только ФИО руководителя муниципального </w:t>
      </w:r>
      <w:proofErr w:type="gramStart"/>
      <w:r w:rsidRPr="00690461">
        <w:rPr>
          <w:sz w:val="16"/>
          <w:szCs w:val="16"/>
        </w:rPr>
        <w:t>учреждения,  ФИО</w:t>
      </w:r>
      <w:proofErr w:type="gramEnd"/>
      <w:r w:rsidRPr="00690461">
        <w:rPr>
          <w:sz w:val="16"/>
          <w:szCs w:val="16"/>
        </w:rPr>
        <w:t xml:space="preserve">  супруги (супруга) и  несовершеннолетних детей не указываются</w:t>
      </w:r>
    </w:p>
    <w:p w:rsidR="004C1AC7" w:rsidRPr="00690461" w:rsidRDefault="004C1AC7" w:rsidP="00933628">
      <w:pPr>
        <w:rPr>
          <w:sz w:val="16"/>
          <w:szCs w:val="16"/>
        </w:rPr>
      </w:pPr>
      <w:r w:rsidRPr="00690461">
        <w:rPr>
          <w:sz w:val="16"/>
          <w:szCs w:val="16"/>
        </w:rPr>
        <w:t xml:space="preserve">&lt;2&gt; Указывается </w:t>
      </w:r>
      <w:proofErr w:type="gramStart"/>
      <w:r w:rsidRPr="00690461">
        <w:rPr>
          <w:sz w:val="16"/>
          <w:szCs w:val="16"/>
        </w:rPr>
        <w:t>только  должность</w:t>
      </w:r>
      <w:proofErr w:type="gramEnd"/>
      <w:r w:rsidRPr="00690461">
        <w:rPr>
          <w:sz w:val="16"/>
          <w:szCs w:val="16"/>
        </w:rPr>
        <w:t xml:space="preserve"> руководителя муниципального учреждения </w:t>
      </w:r>
    </w:p>
    <w:p w:rsidR="004C1AC7" w:rsidRPr="00690461" w:rsidRDefault="004C1AC7" w:rsidP="00933628">
      <w:pPr>
        <w:rPr>
          <w:sz w:val="16"/>
          <w:szCs w:val="16"/>
        </w:rPr>
      </w:pPr>
      <w:r w:rsidRPr="00690461">
        <w:rPr>
          <w:sz w:val="16"/>
          <w:szCs w:val="16"/>
        </w:rPr>
        <w:t>&lt;3</w:t>
      </w:r>
      <w:proofErr w:type="gramStart"/>
      <w:r w:rsidRPr="00690461">
        <w:rPr>
          <w:sz w:val="16"/>
          <w:szCs w:val="16"/>
        </w:rPr>
        <w:t>&gt; Например</w:t>
      </w:r>
      <w:proofErr w:type="gramEnd"/>
      <w:r w:rsidRPr="00690461">
        <w:rPr>
          <w:sz w:val="16"/>
          <w:szCs w:val="16"/>
        </w:rPr>
        <w:t xml:space="preserve"> жилой дом, земельный участок, квартира и т.д.</w:t>
      </w:r>
    </w:p>
    <w:p w:rsidR="004C1AC7" w:rsidRPr="00690461" w:rsidRDefault="004C1AC7" w:rsidP="00933628">
      <w:pPr>
        <w:rPr>
          <w:sz w:val="16"/>
          <w:szCs w:val="16"/>
        </w:rPr>
      </w:pPr>
      <w:r w:rsidRPr="00690461">
        <w:rPr>
          <w:sz w:val="16"/>
          <w:szCs w:val="16"/>
        </w:rPr>
        <w:t>&lt;4&gt; Россия или иная страна (государство)</w:t>
      </w:r>
    </w:p>
    <w:p w:rsidR="004C1AC7" w:rsidRPr="001D2690" w:rsidRDefault="004C1AC7" w:rsidP="00DE2C3B">
      <w:pPr>
        <w:shd w:val="clear" w:color="auto" w:fill="FFFFFF"/>
        <w:jc w:val="center"/>
        <w:rPr>
          <w:sz w:val="20"/>
          <w:szCs w:val="20"/>
        </w:rPr>
      </w:pPr>
      <w:r w:rsidRPr="001D2690">
        <w:rPr>
          <w:sz w:val="20"/>
          <w:szCs w:val="20"/>
        </w:rPr>
        <w:t>ИНФОРМАЦИЯ</w:t>
      </w:r>
    </w:p>
    <w:p w:rsidR="004C1AC7" w:rsidRPr="001D2690" w:rsidRDefault="004C1AC7" w:rsidP="00DE2C3B">
      <w:pPr>
        <w:shd w:val="clear" w:color="auto" w:fill="FFFFFF"/>
        <w:jc w:val="center"/>
        <w:rPr>
          <w:sz w:val="20"/>
          <w:szCs w:val="20"/>
        </w:rPr>
      </w:pPr>
      <w:r w:rsidRPr="001D2690">
        <w:rPr>
          <w:sz w:val="20"/>
          <w:szCs w:val="20"/>
        </w:rPr>
        <w:t>о среднемесячной заработной плате</w:t>
      </w:r>
      <w:r w:rsidR="00BE49F5">
        <w:rPr>
          <w:sz w:val="20"/>
          <w:szCs w:val="20"/>
        </w:rPr>
        <w:t xml:space="preserve"> </w:t>
      </w:r>
      <w:proofErr w:type="gramStart"/>
      <w:r w:rsidRPr="001D2690">
        <w:rPr>
          <w:sz w:val="20"/>
          <w:szCs w:val="20"/>
        </w:rPr>
        <w:t>руководителей,  заместителей</w:t>
      </w:r>
      <w:proofErr w:type="gramEnd"/>
      <w:r w:rsidRPr="001D2690">
        <w:rPr>
          <w:sz w:val="20"/>
          <w:szCs w:val="20"/>
        </w:rPr>
        <w:t xml:space="preserve"> и главных бухгалтеров</w:t>
      </w:r>
    </w:p>
    <w:p w:rsidR="004C1AC7" w:rsidRPr="001D2690" w:rsidRDefault="004C1AC7" w:rsidP="00DE2C3B">
      <w:pPr>
        <w:shd w:val="clear" w:color="auto" w:fill="FFFFFF"/>
        <w:jc w:val="center"/>
        <w:rPr>
          <w:sz w:val="20"/>
          <w:szCs w:val="20"/>
        </w:rPr>
      </w:pPr>
      <w:r w:rsidRPr="001D2690">
        <w:rPr>
          <w:sz w:val="20"/>
          <w:szCs w:val="20"/>
        </w:rPr>
        <w:t xml:space="preserve">муниципальных </w:t>
      </w:r>
      <w:proofErr w:type="gramStart"/>
      <w:r w:rsidRPr="001D2690">
        <w:rPr>
          <w:sz w:val="20"/>
          <w:szCs w:val="20"/>
        </w:rPr>
        <w:t>казенных,  бюджетных</w:t>
      </w:r>
      <w:proofErr w:type="gramEnd"/>
      <w:r w:rsidRPr="001D2690">
        <w:rPr>
          <w:sz w:val="20"/>
          <w:szCs w:val="20"/>
        </w:rPr>
        <w:t xml:space="preserve">   учреждений и муниципальных унитарных предприятий Лоухского  муниципального района   за 2020 год</w:t>
      </w:r>
    </w:p>
    <w:p w:rsidR="004C1AC7" w:rsidRPr="001D2690" w:rsidRDefault="004C1AC7" w:rsidP="00DE2C3B">
      <w:pPr>
        <w:shd w:val="clear" w:color="auto" w:fill="FFFFFF"/>
        <w:jc w:val="center"/>
        <w:rPr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8"/>
        <w:gridCol w:w="4451"/>
        <w:gridCol w:w="5646"/>
        <w:gridCol w:w="4779"/>
      </w:tblGrid>
      <w:tr w:rsidR="004C1AC7" w:rsidRPr="001D2690" w:rsidTr="00816460">
        <w:trPr>
          <w:trHeight w:val="155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Наименование должности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( в соответствии с действующим штатным расписанием)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Фамилия,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имя,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отчество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Размер среднемесячной заработной платы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(с учетом совмещения должностей или исполнения обязанностей временно отсутствующего работника)</w:t>
            </w:r>
          </w:p>
        </w:tc>
      </w:tr>
      <w:tr w:rsidR="004C1AC7" w:rsidRPr="001D2690" w:rsidTr="00541B8B">
        <w:trPr>
          <w:trHeight w:val="337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Муниципальное казенное учреждение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«Районное управление образования Лоухского района»</w:t>
            </w:r>
          </w:p>
        </w:tc>
      </w:tr>
      <w:tr w:rsidR="004C1AC7" w:rsidRPr="001D2690" w:rsidTr="009426D4">
        <w:trPr>
          <w:trHeight w:val="46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Голикова Галина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52331,73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Губанищева Ирина Павловна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4736D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42423,10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Шпакова Тамара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53298,50</w:t>
            </w:r>
          </w:p>
        </w:tc>
      </w:tr>
      <w:tr w:rsidR="004C1AC7" w:rsidRPr="001D2690" w:rsidTr="00541B8B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«Лоухский районный центр творчества» Лоухского муниципального района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Артамонова Ирина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3F3318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52405,04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Михайлова Оксана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1D269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47332,17</w:t>
            </w:r>
          </w:p>
        </w:tc>
      </w:tr>
      <w:tr w:rsidR="004C1AC7" w:rsidRPr="001D2690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b/>
                <w:sz w:val="20"/>
                <w:szCs w:val="20"/>
              </w:rPr>
            </w:pPr>
            <w:r w:rsidRPr="001D2690">
              <w:rPr>
                <w:b/>
                <w:sz w:val="20"/>
                <w:szCs w:val="20"/>
              </w:rPr>
              <w:t>Муниципальное бюджетное учреждение</w:t>
            </w:r>
          </w:p>
          <w:p w:rsidR="004C1AC7" w:rsidRPr="001D2690" w:rsidRDefault="004C1AC7" w:rsidP="00816460">
            <w:pPr>
              <w:jc w:val="center"/>
              <w:rPr>
                <w:b/>
                <w:sz w:val="20"/>
                <w:szCs w:val="20"/>
              </w:rPr>
            </w:pPr>
            <w:r w:rsidRPr="001D2690">
              <w:rPr>
                <w:b/>
                <w:sz w:val="20"/>
                <w:szCs w:val="20"/>
              </w:rPr>
              <w:t>«Архив Лоухского муниципального района»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Рыбина Елена Владимировна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655AA3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36438,23</w:t>
            </w:r>
          </w:p>
        </w:tc>
      </w:tr>
      <w:tr w:rsidR="004C1AC7" w:rsidRPr="001D2690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Муниципальное бюджетное учреждение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«Централизованная библиотечная система Лоухского муниципального района»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1D269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Мельникова Татьяна Марковна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3F3318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59483,0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Мелентьева Ольга Владимировна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53531,0</w:t>
            </w:r>
          </w:p>
        </w:tc>
      </w:tr>
      <w:tr w:rsidR="004C1AC7" w:rsidRPr="001D2690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Муниципальное казенное учреждение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«Районное управление коммунального хозяйства»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Стенникова Таисия Ивановна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1D269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34274,21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Карепанова Татьяна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1D269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25961,82</w:t>
            </w:r>
          </w:p>
        </w:tc>
      </w:tr>
      <w:tr w:rsidR="004C1AC7" w:rsidRPr="001D2690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Муниципальное бюджетное образовательное учреждение для детей, нуждающихся в психолого-педагогической и медико-социальной помощи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Центр психолого-медико-социального сопровождения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Гасинец Ольга Витальевна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6D2354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64666,41</w:t>
            </w:r>
          </w:p>
        </w:tc>
      </w:tr>
      <w:tr w:rsidR="004C1AC7" w:rsidRPr="001D2690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D2690">
              <w:rPr>
                <w:rFonts w:eastAsia="Times New Roman"/>
                <w:b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4C1AC7" w:rsidRPr="001D2690" w:rsidRDefault="004C1AC7" w:rsidP="00816460">
            <w:pPr>
              <w:jc w:val="center"/>
              <w:rPr>
                <w:b/>
                <w:sz w:val="20"/>
                <w:szCs w:val="20"/>
              </w:rPr>
            </w:pPr>
            <w:r w:rsidRPr="001D2690">
              <w:rPr>
                <w:rFonts w:eastAsia="Times New Roman"/>
                <w:b/>
                <w:sz w:val="20"/>
                <w:szCs w:val="20"/>
              </w:rPr>
              <w:t>«Пяозерская детская музыкальная школа» Лоухского муниципального района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Новикова Елена Олеговна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74417,0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(0,25 ставки)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Михайлова Зоя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6671,0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«Лоухская средняя общеобразовательная школа»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Дубровских Татьяна Олеговна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FA0D57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84137,39  (в т.ч.педагогическая нагрузка)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Канева Марина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5115EE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90793,45 (в т.ч.педагогическая нагрузка)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Коренева Ирина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F95BD2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52552,42( в т.ч.педагогическая нагрузка)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АХД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Пешакова Светлана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FA0D57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45362,71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Кестеньгская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Кундозерова Елена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75579,0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Максимова Нина Юрьевна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50933,0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3802C6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Терентьева Ирина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61905,0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Чупинская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 Ильинова Светлана Викторовна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C96D45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 58869,58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Пожилова Людмила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44782,58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Кожиева Елена 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51048,82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Пяозерская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Шильникова Ирина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81262,99 (в т.ч.педагогическая нагрузка)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Семенова Наталья 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71567,51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Белокурова Елена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C96D45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71567,51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Сосновская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Семенков Андрей Валентинович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47589,25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Феоктистова Надежда Владимировна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60219,63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Амбарнская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Дегтева Галина 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72492,33(в т.ч.педагогическая нагрузка)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Энгозерская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Редькина Татьяна Геннадьевна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61439,38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Софпорогская основная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Васильева Елена Федоровна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75177,53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Плотинская средняя общеобразовательная школа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Виноградова Нелли Анатольевна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35670,74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Лоухский детский сад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Никанова Татьяна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49857,44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заведующей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Мосина Галина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36107,07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Кестеньгский детский сад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Кадырова Ольга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41899,0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Чупинский детский сад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Чернак Марина Юрьевна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63493,30 </w:t>
            </w:r>
          </w:p>
          <w:p w:rsidR="004C1AC7" w:rsidRPr="001D2690" w:rsidRDefault="004C1AC7" w:rsidP="006D2354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(в т.ч. педагог психолог 14892,52)</w:t>
            </w:r>
          </w:p>
        </w:tc>
      </w:tr>
      <w:tr w:rsidR="004C1AC7" w:rsidRPr="001D2690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Пяозерский детский сад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Кундозерова Юлия Юрьевна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42757,90</w:t>
            </w:r>
          </w:p>
        </w:tc>
      </w:tr>
      <w:tr w:rsidR="004C1AC7" w:rsidRPr="001D2690" w:rsidTr="00816460">
        <w:trPr>
          <w:trHeight w:val="688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 </w:t>
            </w:r>
          </w:p>
          <w:p w:rsidR="004C1AC7" w:rsidRPr="001D2690" w:rsidRDefault="004C1AC7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2690">
              <w:rPr>
                <w:rFonts w:eastAsia="Times New Roman"/>
                <w:sz w:val="20"/>
                <w:szCs w:val="20"/>
              </w:rPr>
              <w:t>«Лоухская спортивная школа им. Ю.А. Старостина»</w:t>
            </w:r>
          </w:p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Лукашенко Андрей Леонидович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48463,75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Кораблева Надежда Ивановна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26302,52</w:t>
            </w:r>
          </w:p>
        </w:tc>
      </w:tr>
      <w:tr w:rsidR="004C1AC7" w:rsidRPr="001D2690" w:rsidTr="00816460">
        <w:trPr>
          <w:trHeight w:val="64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Кожиева Екатерина  Анатольевна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46568,56</w:t>
            </w:r>
          </w:p>
        </w:tc>
      </w:tr>
      <w:tr w:rsidR="004C1AC7" w:rsidRPr="001D2690" w:rsidTr="00BB68BD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Администрация Лоухского муниципального района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597AD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 Лебедев Сергей Мирославович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129744,57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 Главы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597AD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Финский Евгений Александрович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67901,43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Заместитель  Главы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597AD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 Фролова Александра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6E75EB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63418,13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Заместитель  Главы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597AD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Серебрякова Кристина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68190,16</w:t>
            </w:r>
          </w:p>
        </w:tc>
      </w:tr>
      <w:tr w:rsidR="004C1AC7" w:rsidRPr="001D2690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597AD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Перевозникова  Анна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53606,83</w:t>
            </w:r>
          </w:p>
        </w:tc>
      </w:tr>
      <w:tr w:rsidR="004C1AC7" w:rsidRPr="001D2690" w:rsidTr="00F21B7D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jc w:val="center"/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Финансовое управление Лоухского муниципального района</w:t>
            </w:r>
          </w:p>
        </w:tc>
      </w:tr>
      <w:tr w:rsidR="004C1AC7" w:rsidRPr="001D2690" w:rsidTr="00F21B7D">
        <w:trPr>
          <w:trHeight w:val="75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>Палий Дина Геннадьевна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C1AC7" w:rsidRPr="001D2690" w:rsidRDefault="004C1AC7" w:rsidP="00816460">
            <w:pPr>
              <w:rPr>
                <w:sz w:val="20"/>
                <w:szCs w:val="20"/>
              </w:rPr>
            </w:pPr>
            <w:r w:rsidRPr="001D2690">
              <w:rPr>
                <w:sz w:val="20"/>
                <w:szCs w:val="20"/>
              </w:rPr>
              <w:t xml:space="preserve"> 73625,42</w:t>
            </w:r>
          </w:p>
        </w:tc>
      </w:tr>
    </w:tbl>
    <w:p w:rsidR="004C1AC7" w:rsidRPr="001D2690" w:rsidRDefault="004C1AC7" w:rsidP="00DE2C3B">
      <w:pPr>
        <w:jc w:val="center"/>
        <w:rPr>
          <w:sz w:val="20"/>
          <w:szCs w:val="20"/>
        </w:rPr>
      </w:pPr>
    </w:p>
    <w:p w:rsidR="00BE49F5" w:rsidRDefault="00BE49F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C1AC7" w:rsidRPr="00E80437" w:rsidRDefault="004C1AC7" w:rsidP="00115DF9">
      <w:pPr>
        <w:jc w:val="center"/>
        <w:rPr>
          <w:b/>
          <w:sz w:val="18"/>
          <w:szCs w:val="18"/>
        </w:rPr>
      </w:pPr>
      <w:r w:rsidRPr="00E80437">
        <w:rPr>
          <w:b/>
          <w:sz w:val="18"/>
          <w:szCs w:val="18"/>
        </w:rPr>
        <w:lastRenderedPageBreak/>
        <w:t>СВЕДЕНИЯ</w:t>
      </w:r>
    </w:p>
    <w:p w:rsidR="004C1AC7" w:rsidRPr="00E80437" w:rsidRDefault="004C1AC7" w:rsidP="00115DF9">
      <w:pPr>
        <w:jc w:val="center"/>
        <w:rPr>
          <w:b/>
          <w:sz w:val="18"/>
          <w:szCs w:val="18"/>
        </w:rPr>
      </w:pPr>
      <w:r w:rsidRPr="00E80437">
        <w:rPr>
          <w:sz w:val="18"/>
          <w:szCs w:val="18"/>
        </w:rPr>
        <w:t>о доходах, расходах,   об имуществе и обязательствах имущественного характера  лица, замещающегомуниципальную должностьна непостоянной основе в Совете Лоухского муниципального района,</w:t>
      </w:r>
      <w:r w:rsidRPr="00E80437">
        <w:rPr>
          <w:bCs/>
          <w:sz w:val="18"/>
          <w:szCs w:val="18"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</w:p>
    <w:p w:rsidR="004C1AC7" w:rsidRPr="00E80437" w:rsidRDefault="004C1AC7" w:rsidP="00115DF9">
      <w:pPr>
        <w:jc w:val="center"/>
        <w:rPr>
          <w:b/>
          <w:sz w:val="18"/>
          <w:szCs w:val="18"/>
        </w:rPr>
      </w:pPr>
      <w:r w:rsidRPr="00E80437">
        <w:rPr>
          <w:sz w:val="18"/>
          <w:szCs w:val="18"/>
        </w:rPr>
        <w:t>за отчетный период с 1 января 2020 года по 31 декабря 2020 года</w:t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1560"/>
        <w:gridCol w:w="1338"/>
        <w:gridCol w:w="1260"/>
        <w:gridCol w:w="1080"/>
        <w:gridCol w:w="1440"/>
        <w:gridCol w:w="1544"/>
        <w:gridCol w:w="900"/>
        <w:gridCol w:w="1440"/>
        <w:gridCol w:w="1440"/>
      </w:tblGrid>
      <w:tr w:rsidR="004C1AC7" w:rsidRPr="00E80437" w:rsidTr="009705C6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E80437">
              <w:rPr>
                <w:sz w:val="18"/>
                <w:szCs w:val="18"/>
              </w:rPr>
              <w:t xml:space="preserve">Фамилия, имя, отчество 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&lt;1&gt;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</w:rPr>
              <w:t xml:space="preserve">Должность </w:t>
            </w:r>
            <w:r w:rsidRPr="00E80437">
              <w:rPr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6F4674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Декларированный годовой доход за 2020_ год (тыс. руб.)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Сведения об источниках получения средств, за счёт которых совершены сделки&lt;4&gt;</w:t>
            </w:r>
          </w:p>
        </w:tc>
      </w:tr>
      <w:tr w:rsidR="004C1AC7" w:rsidRPr="00E80437" w:rsidTr="009705C6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Вид объектов недвижимого имущества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Страна  расположения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Вид объектов недвижимого имущества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&lt;3&gt;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Страна  расположения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Засухин Алексей Сергеевич</w:t>
            </w:r>
          </w:p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Глава Лоухского городского поселения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1 650,9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ФОЛЬКСВАГЕН поло седан, 2016г.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Жилой дом 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166,6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126,7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(сын, дочь)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Жилой дом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126,7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(сын, дочь)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6E0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D76E0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Мельникова Татьяна Марковна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Депутат Лоухского городского </w:t>
            </w:r>
            <w:r w:rsidRPr="00E80437">
              <w:rPr>
                <w:sz w:val="18"/>
                <w:szCs w:val="18"/>
              </w:rPr>
              <w:lastRenderedPageBreak/>
              <w:t>поселения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493,5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(сын, дочь)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Стугарев Сергей Станиславович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Лоухского городского поселения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1 317,5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  <w:lang w:val="en-US"/>
              </w:rPr>
              <w:t>KIASportage 2007,</w:t>
            </w:r>
          </w:p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</w:rPr>
              <w:t>ГАЗ</w:t>
            </w:r>
            <w:r w:rsidRPr="00E80437">
              <w:rPr>
                <w:sz w:val="18"/>
                <w:szCs w:val="18"/>
                <w:lang w:val="en-US"/>
              </w:rPr>
              <w:t xml:space="preserve"> 69</w:t>
            </w:r>
            <w:r w:rsidRPr="00E80437">
              <w:rPr>
                <w:sz w:val="18"/>
                <w:szCs w:val="18"/>
              </w:rPr>
              <w:t>А</w:t>
            </w:r>
            <w:r w:rsidRPr="00E80437">
              <w:rPr>
                <w:sz w:val="18"/>
                <w:szCs w:val="18"/>
                <w:lang w:val="en-US"/>
              </w:rPr>
              <w:t>, 1969</w:t>
            </w:r>
            <w:r w:rsidRPr="00E80437">
              <w:rPr>
                <w:sz w:val="18"/>
                <w:szCs w:val="18"/>
              </w:rPr>
              <w:t>г</w:t>
            </w:r>
            <w:r w:rsidRPr="00E80437">
              <w:rPr>
                <w:sz w:val="18"/>
                <w:szCs w:val="18"/>
                <w:lang w:val="en-US"/>
              </w:rPr>
              <w:t>.</w:t>
            </w:r>
          </w:p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</w:rPr>
              <w:t>УАЗ</w:t>
            </w:r>
            <w:r w:rsidRPr="00E80437">
              <w:rPr>
                <w:sz w:val="18"/>
                <w:szCs w:val="18"/>
                <w:lang w:val="en-US"/>
              </w:rPr>
              <w:t xml:space="preserve"> 3303, 1987,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Моторная лодка Прогресс Д10297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  <w:p w:rsidR="004C1AC7" w:rsidRPr="00E80437" w:rsidRDefault="004C1AC7" w:rsidP="00CD7D9D">
            <w:pPr>
              <w:rPr>
                <w:sz w:val="18"/>
                <w:szCs w:val="18"/>
              </w:rPr>
            </w:pPr>
          </w:p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74,1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3562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558,8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(сын, дочь)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Соколова Марина Павловна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Лоухского городского поселения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1 445,6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Автомобиль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  <w:lang w:val="en-US"/>
              </w:rPr>
              <w:t>KIA RIO</w:t>
            </w:r>
            <w:r w:rsidRPr="00E80437">
              <w:rPr>
                <w:sz w:val="18"/>
                <w:szCs w:val="18"/>
              </w:rPr>
              <w:t>, 2010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 2150,0 Доходы от продажи квартиры</w:t>
            </w: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115,4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участок,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1147,0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115,4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C38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участок,</w:t>
            </w:r>
          </w:p>
          <w:p w:rsidR="004C1AC7" w:rsidRPr="00E80437" w:rsidRDefault="004C1AC7" w:rsidP="00AC38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C38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1147,0</w:t>
            </w:r>
          </w:p>
          <w:p w:rsidR="004C1AC7" w:rsidRPr="00E80437" w:rsidRDefault="004C1AC7" w:rsidP="00AC38C6">
            <w:pPr>
              <w:rPr>
                <w:sz w:val="18"/>
                <w:szCs w:val="18"/>
              </w:rPr>
            </w:pPr>
          </w:p>
          <w:p w:rsidR="004C1AC7" w:rsidRPr="00E80437" w:rsidRDefault="004C1AC7" w:rsidP="00AC38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C38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C38C6">
            <w:pPr>
              <w:rPr>
                <w:sz w:val="18"/>
                <w:szCs w:val="18"/>
              </w:rPr>
            </w:pPr>
          </w:p>
          <w:p w:rsidR="004C1AC7" w:rsidRPr="00E80437" w:rsidRDefault="004C1AC7" w:rsidP="00AC38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28D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Татарников Дмитрий Сергеевич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Депутат Лоухского городского </w:t>
            </w:r>
            <w:r w:rsidRPr="00E80437">
              <w:rPr>
                <w:sz w:val="18"/>
                <w:szCs w:val="18"/>
              </w:rPr>
              <w:lastRenderedPageBreak/>
              <w:t>поселения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1476,8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Автомобиль Фольксваген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28D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546,7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Гараж</w:t>
            </w: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58,9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29,0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D7D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23AC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28D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28D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Гниломедова Инна Валентиновна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Лоухского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1 419,9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(1/4)</w:t>
            </w:r>
          </w:p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55,8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39,9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  <w:lang w:val="en-US"/>
              </w:rPr>
              <w:t>Volvos</w:t>
            </w:r>
            <w:r w:rsidRPr="00E80437">
              <w:rPr>
                <w:sz w:val="18"/>
                <w:szCs w:val="18"/>
              </w:rPr>
              <w:t>40, 2003</w:t>
            </w:r>
          </w:p>
          <w:p w:rsidR="004C1AC7" w:rsidRPr="00E80437" w:rsidRDefault="004C1AC7" w:rsidP="00646C03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</w:rPr>
              <w:t>Рено Логан, 2008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37,0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1500,0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Доход от продажи автомобиля</w:t>
            </w: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646C03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Баньков Алексей Михайлович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Лоухского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582,9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ВАЗ 21113, 2001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B17C7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267,9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Малова Наталья Владимировна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Лоухского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1 877,9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1200,00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72,0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</w:rPr>
              <w:t>НИССАН</w:t>
            </w:r>
            <w:r w:rsidRPr="00E80437">
              <w:rPr>
                <w:sz w:val="18"/>
                <w:szCs w:val="18"/>
                <w:lang w:val="en-US"/>
              </w:rPr>
              <w:t>NISSAN X-TRAIL, 2001</w:t>
            </w:r>
          </w:p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НИССАН</w:t>
            </w:r>
            <w:r w:rsidRPr="00E80437">
              <w:rPr>
                <w:sz w:val="18"/>
                <w:szCs w:val="18"/>
                <w:lang w:val="en-US"/>
              </w:rPr>
              <w:t>NISSANJUKE</w:t>
            </w:r>
            <w:r w:rsidRPr="00E80437">
              <w:rPr>
                <w:sz w:val="18"/>
                <w:szCs w:val="18"/>
              </w:rPr>
              <w:t>, 2012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Андреев Владимир Владимирович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Лоухского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80437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45</w:t>
            </w:r>
            <w:r w:rsidRPr="00E80437">
              <w:rPr>
                <w:sz w:val="18"/>
                <w:szCs w:val="18"/>
              </w:rPr>
              <w:t>,0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1500,0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ХЕНДЭ тускан,2018</w:t>
            </w:r>
          </w:p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Богдан 2310, 2011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120,0 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Федюк Константин Михайлович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Пяозерского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1 010,7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МИЦУБИСИ ланцер, 2005</w:t>
            </w:r>
          </w:p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СИТРОЕН </w:t>
            </w:r>
            <w:r w:rsidRPr="00E80437">
              <w:rPr>
                <w:sz w:val="18"/>
                <w:szCs w:val="18"/>
                <w:lang w:val="en-US"/>
              </w:rPr>
              <w:t>Berlingo</w:t>
            </w:r>
            <w:r w:rsidRPr="00E80437">
              <w:rPr>
                <w:sz w:val="18"/>
                <w:szCs w:val="18"/>
              </w:rPr>
              <w:t>, 2011</w:t>
            </w:r>
          </w:p>
          <w:p w:rsidR="004C1AC7" w:rsidRPr="00E80437" w:rsidRDefault="004C1AC7" w:rsidP="0016444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ФОЛЬКСВАГЕН Тигуан, 2013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</w:t>
            </w:r>
            <w:r w:rsidRPr="00E80437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80437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11, 4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11D1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80437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6,7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Кашина Татьяна Васильевна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Глава Пяозерского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1 023,1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64443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461,9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  <w:lang w:val="en-US"/>
              </w:rPr>
              <w:t>RENAULT</w:t>
            </w:r>
            <w:r w:rsidRPr="00E80437">
              <w:rPr>
                <w:sz w:val="18"/>
                <w:szCs w:val="18"/>
              </w:rPr>
              <w:t xml:space="preserve"> </w:t>
            </w:r>
            <w:r w:rsidRPr="00E80437">
              <w:rPr>
                <w:sz w:val="18"/>
                <w:szCs w:val="18"/>
                <w:lang w:val="en-US"/>
              </w:rPr>
              <w:t>DUSTER</w:t>
            </w:r>
            <w:r w:rsidRPr="00E80437">
              <w:rPr>
                <w:sz w:val="18"/>
                <w:szCs w:val="18"/>
              </w:rPr>
              <w:t xml:space="preserve"> </w:t>
            </w:r>
            <w:r w:rsidRPr="00E80437">
              <w:rPr>
                <w:sz w:val="18"/>
                <w:szCs w:val="18"/>
                <w:lang w:val="en-US"/>
              </w:rPr>
              <w:t>K</w:t>
            </w:r>
            <w:r w:rsidRPr="00E80437">
              <w:rPr>
                <w:sz w:val="18"/>
                <w:szCs w:val="18"/>
              </w:rPr>
              <w:t>4</w:t>
            </w:r>
            <w:r w:rsidRPr="00E80437">
              <w:rPr>
                <w:sz w:val="18"/>
                <w:szCs w:val="18"/>
                <w:lang w:val="en-US"/>
              </w:rPr>
              <w:t>MA</w:t>
            </w:r>
            <w:r w:rsidRPr="00E80437">
              <w:rPr>
                <w:sz w:val="18"/>
                <w:szCs w:val="18"/>
              </w:rPr>
              <w:t>606, 2013</w:t>
            </w:r>
          </w:p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Снегоход Тайга Варяг 550, 2018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Грудова Татьяна Львовна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Пяозерского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1 538,5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1500,0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48,9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131,1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1259,0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80437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55, 9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1259,0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131,1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94,2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  <w:p w:rsidR="004C1AC7" w:rsidRPr="00E80437" w:rsidRDefault="004C1AC7" w:rsidP="00E43A6B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РЕНО Мастер, 2001г.</w:t>
            </w:r>
          </w:p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ТОЙОТА Авенсис, 1998 г.</w:t>
            </w:r>
          </w:p>
          <w:p w:rsidR="004C1AC7" w:rsidRPr="00E80437" w:rsidRDefault="004C1AC7" w:rsidP="009705C6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ФОЛЬКСВАГЕН Транспортер, 2006г.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1500,0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</w:p>
          <w:p w:rsidR="004C1AC7" w:rsidRPr="00E80437" w:rsidRDefault="004C1AC7" w:rsidP="00CA23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</w:t>
            </w:r>
            <w:r w:rsidRPr="00E80437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Земельный </w:t>
            </w:r>
            <w:r w:rsidRPr="00E80437">
              <w:rPr>
                <w:sz w:val="18"/>
                <w:szCs w:val="18"/>
              </w:rPr>
              <w:lastRenderedPageBreak/>
              <w:t>участок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1500,0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48,9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131,1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1259,0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94,2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43A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9705C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1500,0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48,9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131,1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1259,0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94,2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8E2D0F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28D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Иванова Юлия Геннадьевна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Амбарнского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348,4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500,8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Автомобиль Рено дастер, 2012г.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Моторное судно вельбот 46 ПРО, 2017г.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Грибова Галина Олеговна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Депутат Амбарнского сельского </w:t>
            </w:r>
            <w:r w:rsidRPr="00E80437"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300,4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771AC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272,4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Смеловская Людмила Вацлавовна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Глава Амбарнского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548,5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Задворьева Юлия Александровна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Глава Кестеньгского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650,5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75,1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689,3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75,1</w:t>
            </w:r>
          </w:p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Хребтова Юлия Валентиновна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Кестеньгского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644,6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ВАЗ 21043, 2005г.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РЕНО ДАСТЕР, 2019г.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Сидорко Валерий Яковлевич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Глава Малиновараккского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532,2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ВАЗ 2131, 2010г.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РЕНО ЛОГАН, 2014г.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216B4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218,5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216B4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Максимова Виктория Никифоровна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Малиновараккского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1 066,4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Ниссан Альмера, 2015 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216B4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211,2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УАЗ ХАНТЕР, 2009 г.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Ниссан </w:t>
            </w:r>
            <w:r w:rsidRPr="00E80437">
              <w:rPr>
                <w:sz w:val="18"/>
                <w:szCs w:val="18"/>
                <w:lang w:val="en-US"/>
              </w:rPr>
              <w:t>Qashga</w:t>
            </w:r>
            <w:r w:rsidRPr="00E80437">
              <w:rPr>
                <w:sz w:val="18"/>
                <w:szCs w:val="18"/>
              </w:rPr>
              <w:t xml:space="preserve">, </w:t>
            </w:r>
            <w:r w:rsidRPr="00E80437">
              <w:rPr>
                <w:sz w:val="18"/>
                <w:szCs w:val="18"/>
              </w:rPr>
              <w:lastRenderedPageBreak/>
              <w:t>2019г.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216B46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Михайлова Оксана Евгеньевна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Малиновараккского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520,0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  <w:r w:rsidRPr="00E80437">
              <w:rPr>
                <w:sz w:val="18"/>
                <w:szCs w:val="18"/>
              </w:rPr>
              <w:t xml:space="preserve">НИССАН </w:t>
            </w:r>
            <w:r w:rsidRPr="00E80437">
              <w:rPr>
                <w:sz w:val="18"/>
                <w:szCs w:val="18"/>
                <w:lang w:val="en-US"/>
              </w:rPr>
              <w:t>NOTЕ, 2008г.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216B46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540,0 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УАЗ 22069-04, 2004г.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095381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9705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Давыдов Юрий Анатольевич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Глава Чупинского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1 552,6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Земельный участок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850,0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158,0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ФОРД мондео, 2007г.</w:t>
            </w:r>
          </w:p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Мотоцикл ИЖ Планета, 1988г.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73F22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354,6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73F22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Ескин Андрей Владимирович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Чупинского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1 373,8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54,8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  <w:lang w:val="en-US"/>
              </w:rPr>
              <w:t>Great Wall Hover 5</w:t>
            </w:r>
            <w:r w:rsidRPr="00E80437">
              <w:rPr>
                <w:sz w:val="18"/>
                <w:szCs w:val="18"/>
              </w:rPr>
              <w:t>, 2013 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6511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E73F22">
            <w:pPr>
              <w:rPr>
                <w:b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387,8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Зуева Татьяна Ивановна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Чупинского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D8453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 xml:space="preserve">524, 5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132CC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ВАЗ 21063, 1990г.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847EF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A42AE8">
            <w:pPr>
              <w:rPr>
                <w:sz w:val="18"/>
                <w:szCs w:val="18"/>
              </w:rPr>
            </w:pPr>
          </w:p>
        </w:tc>
      </w:tr>
      <w:tr w:rsidR="004C1AC7" w:rsidRPr="00E80437" w:rsidTr="0079258A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b/>
                <w:color w:val="000000"/>
                <w:sz w:val="18"/>
                <w:szCs w:val="18"/>
              </w:rPr>
            </w:pPr>
            <w:r w:rsidRPr="00E80437">
              <w:rPr>
                <w:b/>
                <w:color w:val="000000"/>
                <w:sz w:val="18"/>
                <w:szCs w:val="18"/>
              </w:rPr>
              <w:t>Квяткевич Ольга Николаевна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t xml:space="preserve">Глава Плотинского сельского </w:t>
            </w:r>
            <w:r w:rsidRPr="00E80437">
              <w:rPr>
                <w:color w:val="000000"/>
                <w:sz w:val="18"/>
                <w:szCs w:val="18"/>
              </w:rPr>
              <w:lastRenderedPageBreak/>
              <w:t>поселения</w:t>
            </w:r>
          </w:p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Совета Лоухского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lastRenderedPageBreak/>
              <w:t>831,2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t>Автомобиль Рено Логан</w:t>
            </w:r>
          </w:p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  <w:r w:rsidRPr="00E80437">
              <w:rPr>
                <w:color w:val="000000"/>
                <w:sz w:val="18"/>
                <w:szCs w:val="18"/>
              </w:rPr>
              <w:lastRenderedPageBreak/>
              <w:t>Автомобиль Мазда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1AC7" w:rsidRPr="00E80437" w:rsidRDefault="004C1AC7" w:rsidP="0079258A">
            <w:pPr>
              <w:rPr>
                <w:color w:val="000000"/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Калинин Сергей Анатольевич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Совета Плотинского сельского поселения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Совета Лоухского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541,9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Гараж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54,0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Автомобиль   Мицубиси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Лодка Казанка 5М3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89,1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344,6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Квартира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Гараж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89,1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b/>
                <w:sz w:val="18"/>
                <w:szCs w:val="18"/>
              </w:rPr>
            </w:pPr>
            <w:r w:rsidRPr="00E80437">
              <w:rPr>
                <w:b/>
                <w:sz w:val="18"/>
                <w:szCs w:val="18"/>
              </w:rPr>
              <w:t>Радионоав Екатерина Васильевна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Совета Плотинскогосельского поселения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Депутат Совета Лоухского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593,6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</w:tr>
      <w:tr w:rsidR="004C1AC7" w:rsidRPr="00E80437" w:rsidTr="00E73F22">
        <w:trPr>
          <w:trHeight w:val="1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202,4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Автомобиль ВАЗ 21053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Мотор Ямаха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Снегоход С МОТО</w:t>
            </w:r>
          </w:p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Лодка Казанка 5М3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45,8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  <w:r w:rsidRPr="00E8043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1AC7" w:rsidRPr="00E80437" w:rsidRDefault="004C1AC7" w:rsidP="0079258A">
            <w:pPr>
              <w:rPr>
                <w:sz w:val="18"/>
                <w:szCs w:val="18"/>
              </w:rPr>
            </w:pPr>
          </w:p>
        </w:tc>
      </w:tr>
    </w:tbl>
    <w:p w:rsidR="004C1AC7" w:rsidRPr="00E80437" w:rsidRDefault="004C1AC7" w:rsidP="00115DF9">
      <w:pPr>
        <w:rPr>
          <w:sz w:val="18"/>
          <w:szCs w:val="18"/>
        </w:rPr>
      </w:pPr>
      <w:r w:rsidRPr="00E80437">
        <w:rPr>
          <w:sz w:val="18"/>
          <w:szCs w:val="18"/>
        </w:rPr>
        <w:t xml:space="preserve">&lt;1&gt; Указывается только ФИО лица, замещающегомуниципальную должностьна непостоянной основе в Совете Лоухского муниципального </w:t>
      </w:r>
      <w:proofErr w:type="gramStart"/>
      <w:r w:rsidRPr="00E80437">
        <w:rPr>
          <w:sz w:val="18"/>
          <w:szCs w:val="18"/>
        </w:rPr>
        <w:t>района,  ФИО</w:t>
      </w:r>
      <w:proofErr w:type="gramEnd"/>
      <w:r w:rsidRPr="00E80437">
        <w:rPr>
          <w:sz w:val="18"/>
          <w:szCs w:val="18"/>
        </w:rPr>
        <w:t xml:space="preserve">  супруги (супруга) и  несовершеннолетних детей не указываются;</w:t>
      </w:r>
    </w:p>
    <w:p w:rsidR="004C1AC7" w:rsidRPr="00E80437" w:rsidRDefault="004C1AC7" w:rsidP="00115DF9">
      <w:pPr>
        <w:rPr>
          <w:sz w:val="18"/>
          <w:szCs w:val="18"/>
        </w:rPr>
      </w:pPr>
      <w:r w:rsidRPr="00E80437">
        <w:rPr>
          <w:sz w:val="18"/>
          <w:szCs w:val="18"/>
        </w:rPr>
        <w:lastRenderedPageBreak/>
        <w:t xml:space="preserve">&lt;2&gt; Указывается </w:t>
      </w:r>
      <w:proofErr w:type="gramStart"/>
      <w:r w:rsidRPr="00E80437">
        <w:rPr>
          <w:sz w:val="18"/>
          <w:szCs w:val="18"/>
        </w:rPr>
        <w:t>только  должность</w:t>
      </w:r>
      <w:proofErr w:type="gramEnd"/>
      <w:r w:rsidRPr="00E80437">
        <w:rPr>
          <w:sz w:val="18"/>
          <w:szCs w:val="18"/>
        </w:rPr>
        <w:t xml:space="preserve">  лица, замещающегомуниципальную должностьна непостоянной основе в Совете Лоухского муниципального района;</w:t>
      </w:r>
    </w:p>
    <w:p w:rsidR="004C1AC7" w:rsidRPr="00E80437" w:rsidRDefault="004C1AC7" w:rsidP="00115DF9">
      <w:pPr>
        <w:rPr>
          <w:sz w:val="18"/>
          <w:szCs w:val="18"/>
        </w:rPr>
      </w:pPr>
      <w:r w:rsidRPr="00E80437">
        <w:rPr>
          <w:sz w:val="18"/>
          <w:szCs w:val="18"/>
        </w:rPr>
        <w:t>&lt;3</w:t>
      </w:r>
      <w:proofErr w:type="gramStart"/>
      <w:r w:rsidRPr="00E80437">
        <w:rPr>
          <w:sz w:val="18"/>
          <w:szCs w:val="18"/>
        </w:rPr>
        <w:t>&gt; Например</w:t>
      </w:r>
      <w:proofErr w:type="gramEnd"/>
      <w:r w:rsidRPr="00E80437">
        <w:rPr>
          <w:sz w:val="18"/>
          <w:szCs w:val="18"/>
        </w:rPr>
        <w:t xml:space="preserve"> жилой дом, земельный участок, квартира и т.д.</w:t>
      </w:r>
    </w:p>
    <w:p w:rsidR="004C1AC7" w:rsidRPr="00E80437" w:rsidRDefault="004C1AC7" w:rsidP="00115DF9">
      <w:pPr>
        <w:rPr>
          <w:sz w:val="18"/>
          <w:szCs w:val="18"/>
        </w:rPr>
      </w:pPr>
      <w:r w:rsidRPr="00E80437">
        <w:rPr>
          <w:sz w:val="18"/>
          <w:szCs w:val="18"/>
        </w:rPr>
        <w:t>&lt;4&gt; Россия или иная страна (государство)</w:t>
      </w:r>
    </w:p>
    <w:p w:rsidR="004C1AC7" w:rsidRPr="00E80437" w:rsidRDefault="004C1AC7" w:rsidP="00115DF9">
      <w:pPr>
        <w:jc w:val="both"/>
        <w:rPr>
          <w:sz w:val="18"/>
          <w:szCs w:val="18"/>
        </w:rPr>
      </w:pPr>
      <w:r w:rsidRPr="00E80437">
        <w:rPr>
          <w:sz w:val="18"/>
          <w:szCs w:val="18"/>
        </w:rPr>
        <w:t xml:space="preserve">&lt;5&gt; Указываются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</w:t>
      </w:r>
      <w:proofErr w:type="gramStart"/>
      <w:r w:rsidRPr="00E80437">
        <w:rPr>
          <w:sz w:val="18"/>
          <w:szCs w:val="18"/>
        </w:rPr>
        <w:t>доход  лица</w:t>
      </w:r>
      <w:proofErr w:type="gramEnd"/>
      <w:r w:rsidRPr="00E80437">
        <w:rPr>
          <w:sz w:val="18"/>
          <w:szCs w:val="18"/>
        </w:rPr>
        <w:t>, замещающегомуниципальную должностьна непостоянной основе в Совете Лоухского муниципального района и его супруги (супруга) за три последних года.</w:t>
      </w:r>
    </w:p>
    <w:p w:rsidR="004C1AC7" w:rsidRPr="00E80437" w:rsidRDefault="004C1AC7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E217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1AC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49F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5A9"/>
  <w15:docId w15:val="{AA3B932E-2CF4-47CC-B24A-2CB5360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Indent 3"/>
    <w:basedOn w:val="a"/>
    <w:link w:val="32"/>
    <w:rsid w:val="004C1AC7"/>
    <w:pPr>
      <w:spacing w:after="0" w:line="240" w:lineRule="auto"/>
      <w:ind w:left="3402" w:hanging="3402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C1AC7"/>
    <w:rPr>
      <w:rFonts w:eastAsia="Times New Roman"/>
      <w:sz w:val="28"/>
    </w:rPr>
  </w:style>
  <w:style w:type="paragraph" w:customStyle="1" w:styleId="ConsPlusNormal">
    <w:name w:val="ConsPlusNormal"/>
    <w:rsid w:val="004C1A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C1A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2021-09-08T04:34:00Z</dcterms:modified>
</cp:coreProperties>
</file>