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2B" w:rsidRDefault="0020262B" w:rsidP="00447E55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 муниципального служащего, его супруги (супруга) и несовершеннолетних детей</w:t>
      </w:r>
      <w:r>
        <w:rPr>
          <w:b/>
        </w:rPr>
        <w:br/>
        <w:t xml:space="preserve">за период с 1 января 2020 года по 31 декабря 2020 года </w:t>
      </w:r>
    </w:p>
    <w:p w:rsidR="0020262B" w:rsidRDefault="0020262B" w:rsidP="00447E55">
      <w:pPr>
        <w:jc w:val="center"/>
        <w:rPr>
          <w:b/>
        </w:rPr>
      </w:pPr>
      <w:r>
        <w:rPr>
          <w:b/>
        </w:rPr>
        <w:t>администрации муниципального района «Медынский район» и её структурных подразделений</w:t>
      </w:r>
    </w:p>
    <w:p w:rsidR="0020262B" w:rsidRDefault="0020262B" w:rsidP="00447E55">
      <w:pPr>
        <w:jc w:val="center"/>
        <w:rPr>
          <w:b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664"/>
        <w:gridCol w:w="1673"/>
        <w:gridCol w:w="1525"/>
        <w:gridCol w:w="1116"/>
        <w:gridCol w:w="746"/>
        <w:gridCol w:w="1277"/>
        <w:gridCol w:w="756"/>
        <w:gridCol w:w="903"/>
        <w:gridCol w:w="1576"/>
        <w:gridCol w:w="1116"/>
        <w:gridCol w:w="1045"/>
      </w:tblGrid>
      <w:tr w:rsidR="0020262B" w:rsidRPr="002D5D1A" w:rsidTr="002D5D1A">
        <w:tc>
          <w:tcPr>
            <w:tcW w:w="2191" w:type="dxa"/>
            <w:vMerge w:val="restart"/>
          </w:tcPr>
          <w:p w:rsidR="0020262B" w:rsidRPr="00447E55" w:rsidRDefault="0020262B" w:rsidP="00447E55">
            <w:pPr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664" w:type="dxa"/>
            <w:vMerge w:val="restart"/>
          </w:tcPr>
          <w:p w:rsidR="0020262B" w:rsidRPr="00447E55" w:rsidRDefault="0020262B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Должность</w:t>
            </w:r>
          </w:p>
        </w:tc>
        <w:tc>
          <w:tcPr>
            <w:tcW w:w="5060" w:type="dxa"/>
            <w:gridSpan w:val="4"/>
          </w:tcPr>
          <w:p w:rsidR="0020262B" w:rsidRPr="00447E55" w:rsidRDefault="0020262B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</w:tcPr>
          <w:p w:rsidR="0020262B" w:rsidRPr="00447E55" w:rsidRDefault="0020262B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76" w:type="dxa"/>
            <w:vMerge w:val="restart"/>
            <w:textDirection w:val="btLr"/>
          </w:tcPr>
          <w:p w:rsidR="0020262B" w:rsidRPr="00447E55" w:rsidRDefault="0020262B" w:rsidP="00447E55">
            <w:pPr>
              <w:ind w:left="113" w:right="113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16" w:type="dxa"/>
            <w:vMerge w:val="restart"/>
            <w:textDirection w:val="btLr"/>
          </w:tcPr>
          <w:p w:rsidR="0020262B" w:rsidRPr="00447E55" w:rsidRDefault="0020262B" w:rsidP="00447E55">
            <w:pPr>
              <w:ind w:left="113" w:right="113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045" w:type="dxa"/>
            <w:vMerge w:val="restart"/>
            <w:textDirection w:val="btLr"/>
          </w:tcPr>
          <w:p w:rsidR="0020262B" w:rsidRPr="002D5D1A" w:rsidRDefault="0020262B" w:rsidP="00447E55">
            <w:pPr>
              <w:ind w:left="113" w:right="113"/>
              <w:rPr>
                <w:b/>
                <w:sz w:val="16"/>
                <w:szCs w:val="16"/>
              </w:rPr>
            </w:pPr>
            <w:r w:rsidRPr="002D5D1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262B" w:rsidRPr="00447E55" w:rsidTr="002D5D1A">
        <w:trPr>
          <w:cantSplit/>
          <w:trHeight w:val="1134"/>
        </w:trPr>
        <w:tc>
          <w:tcPr>
            <w:tcW w:w="2191" w:type="dxa"/>
            <w:vMerge/>
          </w:tcPr>
          <w:p w:rsidR="0020262B" w:rsidRPr="00447E55" w:rsidRDefault="0020262B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20262B" w:rsidRPr="00447E55" w:rsidRDefault="0020262B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3" w:type="dxa"/>
            <w:textDirection w:val="btLr"/>
          </w:tcPr>
          <w:p w:rsidR="0020262B" w:rsidRPr="00447E55" w:rsidRDefault="0020262B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extDirection w:val="btLr"/>
          </w:tcPr>
          <w:p w:rsidR="0020262B" w:rsidRPr="00447E55" w:rsidRDefault="0020262B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16" w:type="dxa"/>
            <w:textDirection w:val="btLr"/>
          </w:tcPr>
          <w:p w:rsidR="0020262B" w:rsidRPr="00447E55" w:rsidRDefault="0020262B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46" w:type="dxa"/>
            <w:textDirection w:val="btLr"/>
          </w:tcPr>
          <w:p w:rsidR="0020262B" w:rsidRPr="00447E55" w:rsidRDefault="0020262B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extDirection w:val="btLr"/>
          </w:tcPr>
          <w:p w:rsidR="0020262B" w:rsidRPr="00447E55" w:rsidRDefault="0020262B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объекта</w:t>
            </w:r>
          </w:p>
        </w:tc>
        <w:tc>
          <w:tcPr>
            <w:tcW w:w="756" w:type="dxa"/>
            <w:textDirection w:val="btLr"/>
          </w:tcPr>
          <w:p w:rsidR="0020262B" w:rsidRPr="00447E55" w:rsidRDefault="0020262B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3" w:type="dxa"/>
            <w:textDirection w:val="btLr"/>
          </w:tcPr>
          <w:p w:rsidR="0020262B" w:rsidRPr="00447E55" w:rsidRDefault="0020262B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76" w:type="dxa"/>
            <w:vMerge/>
          </w:tcPr>
          <w:p w:rsidR="0020262B" w:rsidRPr="00447E55" w:rsidRDefault="0020262B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20262B" w:rsidRPr="00447E55" w:rsidRDefault="0020262B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20262B" w:rsidRPr="00447E55" w:rsidRDefault="0020262B" w:rsidP="00447E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0B450A" w:rsidRDefault="0020262B" w:rsidP="006A56E8">
            <w:pPr>
              <w:rPr>
                <w:b/>
                <w:sz w:val="22"/>
                <w:szCs w:val="22"/>
              </w:rPr>
            </w:pPr>
            <w:r w:rsidRPr="000B450A">
              <w:rPr>
                <w:b/>
                <w:sz w:val="22"/>
                <w:szCs w:val="22"/>
              </w:rPr>
              <w:t xml:space="preserve">Акинина </w:t>
            </w:r>
          </w:p>
          <w:p w:rsidR="0020262B" w:rsidRPr="000B450A" w:rsidRDefault="0020262B" w:rsidP="006A56E8">
            <w:pPr>
              <w:rPr>
                <w:b/>
                <w:sz w:val="22"/>
                <w:szCs w:val="22"/>
              </w:rPr>
            </w:pPr>
            <w:r w:rsidRPr="000B450A">
              <w:rPr>
                <w:b/>
                <w:sz w:val="22"/>
                <w:szCs w:val="22"/>
              </w:rPr>
              <w:t>Алла Викторовна</w:t>
            </w:r>
          </w:p>
          <w:p w:rsidR="0020262B" w:rsidRDefault="0020262B" w:rsidP="006A56E8">
            <w:pPr>
              <w:rPr>
                <w:b/>
                <w:sz w:val="22"/>
                <w:szCs w:val="22"/>
              </w:rPr>
            </w:pPr>
          </w:p>
          <w:p w:rsidR="0020262B" w:rsidRDefault="0020262B" w:rsidP="006A56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6A56E8">
            <w:pPr>
              <w:rPr>
                <w:b/>
                <w:sz w:val="22"/>
                <w:szCs w:val="22"/>
              </w:rPr>
            </w:pPr>
          </w:p>
          <w:p w:rsidR="0020262B" w:rsidRDefault="0020262B" w:rsidP="006A56E8">
            <w:pPr>
              <w:rPr>
                <w:b/>
                <w:sz w:val="22"/>
                <w:szCs w:val="22"/>
              </w:rPr>
            </w:pPr>
          </w:p>
          <w:p w:rsidR="0020262B" w:rsidRDefault="0020262B" w:rsidP="006A56E8">
            <w:pPr>
              <w:rPr>
                <w:b/>
                <w:sz w:val="20"/>
                <w:szCs w:val="20"/>
              </w:rPr>
            </w:pPr>
          </w:p>
          <w:p w:rsidR="0020262B" w:rsidRPr="006A56E8" w:rsidRDefault="0020262B" w:rsidP="006A56E8">
            <w:pPr>
              <w:rPr>
                <w:b/>
                <w:sz w:val="20"/>
                <w:szCs w:val="20"/>
              </w:rPr>
            </w:pPr>
          </w:p>
          <w:p w:rsidR="0020262B" w:rsidRPr="006A56E8" w:rsidRDefault="0020262B" w:rsidP="006A56E8">
            <w:pPr>
              <w:rPr>
                <w:b/>
                <w:sz w:val="20"/>
                <w:szCs w:val="20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6A56E8" w:rsidRDefault="0020262B" w:rsidP="006A56E8">
            <w:pPr>
              <w:rPr>
                <w:b/>
                <w:sz w:val="20"/>
                <w:szCs w:val="20"/>
              </w:rPr>
            </w:pPr>
          </w:p>
          <w:p w:rsidR="0020262B" w:rsidRPr="00447E55" w:rsidRDefault="0020262B" w:rsidP="006A56E8">
            <w:pPr>
              <w:rPr>
                <w:b/>
                <w:sz w:val="22"/>
                <w:szCs w:val="22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Pr="00447E55" w:rsidRDefault="0020262B" w:rsidP="006A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673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совместная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6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45.6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45.6</w:t>
            </w:r>
          </w:p>
        </w:tc>
        <w:tc>
          <w:tcPr>
            <w:tcW w:w="746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56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48.0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48.0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48.0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48.0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600.0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Default="0020262B" w:rsidP="006A56E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ТОЙОТА Королла</w:t>
            </w:r>
          </w:p>
          <w:p w:rsidR="0020262B" w:rsidRPr="00471FDB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ЛАРГУС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471F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KSOY</w:t>
            </w:r>
            <w:r w:rsidRPr="00471FD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20262B" w:rsidRPr="00471FDB" w:rsidRDefault="0020262B" w:rsidP="006A56E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614376,60</w:t>
            </w: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  <w:p w:rsidR="0020262B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42000,00</w:t>
            </w:r>
          </w:p>
          <w:p w:rsidR="0020262B" w:rsidRDefault="0020262B" w:rsidP="006A56E8">
            <w:pPr>
              <w:rPr>
                <w:sz w:val="18"/>
                <w:szCs w:val="18"/>
              </w:rPr>
            </w:pPr>
          </w:p>
          <w:p w:rsidR="0020262B" w:rsidRDefault="0020262B" w:rsidP="006A56E8">
            <w:pPr>
              <w:rPr>
                <w:sz w:val="18"/>
                <w:szCs w:val="18"/>
              </w:rPr>
            </w:pPr>
          </w:p>
          <w:p w:rsidR="0020262B" w:rsidRDefault="0020262B" w:rsidP="006A56E8">
            <w:pPr>
              <w:rPr>
                <w:sz w:val="18"/>
                <w:szCs w:val="18"/>
              </w:rPr>
            </w:pPr>
          </w:p>
          <w:p w:rsidR="0020262B" w:rsidRDefault="0020262B" w:rsidP="006A56E8">
            <w:pPr>
              <w:rPr>
                <w:sz w:val="18"/>
                <w:szCs w:val="18"/>
              </w:rPr>
            </w:pPr>
          </w:p>
          <w:p w:rsidR="0020262B" w:rsidRPr="00447E55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045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447E55" w:rsidRDefault="0020262B" w:rsidP="006A56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Богданова Анастасия Викторовна</w:t>
            </w:r>
          </w:p>
        </w:tc>
        <w:tc>
          <w:tcPr>
            <w:tcW w:w="1664" w:type="dxa"/>
          </w:tcPr>
          <w:p w:rsidR="0020262B" w:rsidRPr="00447E55" w:rsidRDefault="0020262B" w:rsidP="006A5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и бюджетного планирования </w:t>
            </w:r>
          </w:p>
        </w:tc>
        <w:tc>
          <w:tcPr>
            <w:tcW w:w="1673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Pr="009C6589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20262B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0262B" w:rsidRPr="009C6589" w:rsidRDefault="0020262B" w:rsidP="006A56E8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8007BF" w:rsidRDefault="0020262B" w:rsidP="006A56E8">
            <w:pPr>
              <w:rPr>
                <w:sz w:val="18"/>
                <w:szCs w:val="18"/>
              </w:rPr>
            </w:pPr>
            <w:r w:rsidRPr="008007BF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6A56E8">
            <w:pPr>
              <w:rPr>
                <w:b/>
                <w:sz w:val="22"/>
                <w:szCs w:val="22"/>
              </w:rPr>
            </w:pPr>
            <w:r w:rsidRPr="008007BF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9C6589" w:rsidRDefault="0020262B" w:rsidP="006A56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Chevrolet Lanos </w:t>
            </w:r>
          </w:p>
        </w:tc>
        <w:tc>
          <w:tcPr>
            <w:tcW w:w="1116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163108,22</w:t>
            </w:r>
          </w:p>
        </w:tc>
        <w:tc>
          <w:tcPr>
            <w:tcW w:w="1045" w:type="dxa"/>
          </w:tcPr>
          <w:p w:rsidR="0020262B" w:rsidRPr="00447E55" w:rsidRDefault="0020262B" w:rsidP="006A56E8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  <w:r w:rsidRPr="00DE3234">
              <w:rPr>
                <w:b/>
                <w:sz w:val="22"/>
                <w:szCs w:val="22"/>
              </w:rPr>
              <w:t>Бакулина Марина</w:t>
            </w: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  <w:r w:rsidRPr="00DE3234">
              <w:rPr>
                <w:b/>
                <w:sz w:val="22"/>
                <w:szCs w:val="22"/>
              </w:rPr>
              <w:t>Ивановна</w:t>
            </w:r>
          </w:p>
          <w:p w:rsidR="0020262B" w:rsidRPr="00DE3234" w:rsidRDefault="0020262B" w:rsidP="00B85009">
            <w:pPr>
              <w:rPr>
                <w:b/>
                <w:color w:val="FF0000"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color w:val="FF0000"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color w:val="FF0000"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color w:val="FF0000"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color w:val="FF0000"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  <w:r w:rsidRPr="00DE3234">
              <w:rPr>
                <w:b/>
                <w:sz w:val="22"/>
                <w:szCs w:val="22"/>
              </w:rPr>
              <w:t>Супруг</w:t>
            </w: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DE3234" w:rsidRDefault="0020262B" w:rsidP="00B85009">
            <w:pPr>
              <w:rPr>
                <w:b/>
                <w:sz w:val="20"/>
                <w:szCs w:val="20"/>
              </w:rPr>
            </w:pPr>
            <w:r w:rsidRPr="00DE3234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DE3234" w:rsidRDefault="0020262B" w:rsidP="00B85009">
            <w:pPr>
              <w:rPr>
                <w:b/>
                <w:sz w:val="20"/>
                <w:szCs w:val="20"/>
              </w:rPr>
            </w:pPr>
          </w:p>
          <w:p w:rsidR="0020262B" w:rsidRPr="00DE3234" w:rsidRDefault="0020262B" w:rsidP="00B85009">
            <w:pPr>
              <w:rPr>
                <w:b/>
                <w:sz w:val="20"/>
                <w:szCs w:val="20"/>
              </w:rPr>
            </w:pPr>
          </w:p>
          <w:p w:rsidR="0020262B" w:rsidRPr="00DE3234" w:rsidRDefault="0020262B" w:rsidP="00B85009">
            <w:pPr>
              <w:rPr>
                <w:b/>
                <w:sz w:val="20"/>
                <w:szCs w:val="20"/>
              </w:rPr>
            </w:pPr>
          </w:p>
          <w:p w:rsidR="0020262B" w:rsidRPr="00DE3234" w:rsidRDefault="0020262B" w:rsidP="00B85009">
            <w:pPr>
              <w:rPr>
                <w:b/>
                <w:sz w:val="20"/>
                <w:szCs w:val="20"/>
              </w:rPr>
            </w:pPr>
          </w:p>
          <w:p w:rsidR="0020262B" w:rsidRPr="00DE3234" w:rsidRDefault="0020262B" w:rsidP="00B85009">
            <w:pPr>
              <w:rPr>
                <w:b/>
                <w:sz w:val="20"/>
                <w:szCs w:val="20"/>
              </w:rPr>
            </w:pPr>
          </w:p>
          <w:p w:rsidR="0020262B" w:rsidRPr="00DE3234" w:rsidRDefault="0020262B" w:rsidP="00B85009">
            <w:pPr>
              <w:rPr>
                <w:b/>
                <w:sz w:val="20"/>
                <w:szCs w:val="20"/>
              </w:rPr>
            </w:pPr>
            <w:r w:rsidRPr="00DE3234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Default="0020262B" w:rsidP="00B8500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0262B" w:rsidRDefault="0020262B" w:rsidP="00B85009">
            <w:pPr>
              <w:rPr>
                <w:sz w:val="20"/>
                <w:szCs w:val="20"/>
              </w:rPr>
            </w:pPr>
            <w:r w:rsidRPr="00447E55">
              <w:rPr>
                <w:sz w:val="18"/>
                <w:szCs w:val="18"/>
              </w:rPr>
              <w:lastRenderedPageBreak/>
              <w:t>Ведущий  специалист отдела образования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20262B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нежилое кирпичное здание склада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47E55">
              <w:rPr>
                <w:sz w:val="18"/>
                <w:szCs w:val="18"/>
              </w:rPr>
              <w:t xml:space="preserve">ндивидуальная 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35.1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2400.0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9536.0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3000.0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2400.0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1800.0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1800.0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1800.0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537.4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20262B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20262B" w:rsidRPr="00447E55" w:rsidRDefault="0020262B" w:rsidP="00BF156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81.0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2860.0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1500.0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81.0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2860.0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1500.0</w:t>
            </w: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81.0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2860.0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92.0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1500.0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B8500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lastRenderedPageBreak/>
              <w:t>FORD FUSION 1.6</w:t>
            </w:r>
          </w:p>
          <w:p w:rsidR="0020262B" w:rsidRDefault="0020262B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262B" w:rsidRPr="00DE3234" w:rsidRDefault="0020262B" w:rsidP="00DE3234">
            <w:pPr>
              <w:rPr>
                <w:sz w:val="18"/>
                <w:szCs w:val="18"/>
              </w:rPr>
            </w:pPr>
          </w:p>
          <w:p w:rsidR="0020262B" w:rsidRPr="00BF156F" w:rsidRDefault="0020262B" w:rsidP="00B850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ДЖАК</w:t>
            </w:r>
            <w:r w:rsidRPr="000A494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HFC104OK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024ABE" w:rsidRDefault="0020262B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484335,04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139104,82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447E55">
              <w:rPr>
                <w:sz w:val="18"/>
                <w:szCs w:val="18"/>
              </w:rPr>
              <w:t>00.00</w:t>
            </w: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8E0B56" w:rsidRDefault="0020262B" w:rsidP="00B8500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lastRenderedPageBreak/>
              <w:t xml:space="preserve">Белова </w:t>
            </w:r>
          </w:p>
          <w:p w:rsidR="0020262B" w:rsidRDefault="0020262B" w:rsidP="00B8500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>Ирина Сергеевна</w:t>
            </w:r>
          </w:p>
          <w:p w:rsidR="0020262B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Default="0020262B" w:rsidP="00B85009">
            <w:pPr>
              <w:rPr>
                <w:b/>
                <w:sz w:val="22"/>
                <w:szCs w:val="22"/>
              </w:rPr>
            </w:pPr>
          </w:p>
          <w:p w:rsidR="0020262B" w:rsidRPr="008E0B56" w:rsidRDefault="0020262B" w:rsidP="00B85009">
            <w:pPr>
              <w:rPr>
                <w:b/>
                <w:sz w:val="20"/>
                <w:szCs w:val="20"/>
              </w:rPr>
            </w:pPr>
            <w:r w:rsidRPr="008E0B5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8E0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673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долевая-1/4 </w:t>
            </w:r>
          </w:p>
        </w:tc>
        <w:tc>
          <w:tcPr>
            <w:tcW w:w="1116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107.4</w:t>
            </w:r>
          </w:p>
        </w:tc>
        <w:tc>
          <w:tcPr>
            <w:tcW w:w="746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3600</w:t>
            </w:r>
            <w:r>
              <w:rPr>
                <w:sz w:val="18"/>
                <w:szCs w:val="18"/>
              </w:rPr>
              <w:t>,0</w:t>
            </w: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107.4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8E0B56" w:rsidRDefault="0020262B" w:rsidP="00B85009">
            <w:pPr>
              <w:rPr>
                <w:sz w:val="18"/>
                <w:szCs w:val="18"/>
              </w:rPr>
            </w:pPr>
            <w:r w:rsidRPr="008E0B56">
              <w:rPr>
                <w:sz w:val="18"/>
                <w:szCs w:val="18"/>
              </w:rPr>
              <w:t>СИТРОЕН С4</w:t>
            </w:r>
          </w:p>
        </w:tc>
        <w:tc>
          <w:tcPr>
            <w:tcW w:w="1116" w:type="dxa"/>
          </w:tcPr>
          <w:p w:rsidR="0020262B" w:rsidRDefault="0020262B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671164,63</w:t>
            </w: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Default="0020262B" w:rsidP="00B85009">
            <w:pPr>
              <w:rPr>
                <w:sz w:val="18"/>
                <w:szCs w:val="18"/>
              </w:rPr>
            </w:pPr>
          </w:p>
          <w:p w:rsidR="0020262B" w:rsidRPr="00447E55" w:rsidRDefault="0020262B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3315,20</w:t>
            </w:r>
          </w:p>
        </w:tc>
        <w:tc>
          <w:tcPr>
            <w:tcW w:w="1045" w:type="dxa"/>
          </w:tcPr>
          <w:p w:rsidR="0020262B" w:rsidRPr="00447E55" w:rsidRDefault="0020262B" w:rsidP="00B8500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Борзякова  Светлана Валерьевна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Супруг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 xml:space="preserve">  </w:t>
            </w:r>
          </w:p>
          <w:p w:rsidR="0020262B" w:rsidRPr="001E77A2" w:rsidRDefault="0020262B" w:rsidP="003C0F39">
            <w:pPr>
              <w:rPr>
                <w:b/>
                <w:sz w:val="20"/>
                <w:szCs w:val="20"/>
              </w:rPr>
            </w:pPr>
            <w:r w:rsidRPr="001E77A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1E77A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общая долевая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68,1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1162,0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68.1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68.1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68.1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Фольсваген-пассат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15600,00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500289,51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Бурищинец Наталья </w:t>
            </w:r>
            <w:r>
              <w:rPr>
                <w:b/>
                <w:sz w:val="22"/>
                <w:szCs w:val="22"/>
              </w:rPr>
              <w:lastRenderedPageBreak/>
              <w:t>Александровна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городского и ЖКХ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44,5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3000.0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362,3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362,3</w:t>
            </w:r>
          </w:p>
        </w:tc>
        <w:tc>
          <w:tcPr>
            <w:tcW w:w="90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Опель Астра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214122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325137,24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176049,92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Бурищинец Виктория Сергеевна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362,3</w:t>
            </w:r>
          </w:p>
        </w:tc>
        <w:tc>
          <w:tcPr>
            <w:tcW w:w="90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464103,92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Бурова Ольга Валерьевна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 отдела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350,2</w:t>
            </w:r>
          </w:p>
        </w:tc>
        <w:tc>
          <w:tcPr>
            <w:tcW w:w="90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B07620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Х5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B07620">
              <w:rPr>
                <w:sz w:val="18"/>
                <w:szCs w:val="18"/>
              </w:rPr>
              <w:t>351</w:t>
            </w:r>
          </w:p>
          <w:p w:rsidR="0020262B" w:rsidRPr="00B07620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Сценик </w:t>
            </w:r>
            <w:r>
              <w:rPr>
                <w:sz w:val="18"/>
                <w:szCs w:val="18"/>
                <w:lang w:val="en-US"/>
              </w:rPr>
              <w:t>DYC</w:t>
            </w:r>
          </w:p>
        </w:tc>
        <w:tc>
          <w:tcPr>
            <w:tcW w:w="1116" w:type="dxa"/>
          </w:tcPr>
          <w:p w:rsidR="0020262B" w:rsidRPr="00B07620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340770.63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62138C" w:rsidRDefault="0020262B" w:rsidP="003C0F39">
            <w:pPr>
              <w:rPr>
                <w:b/>
                <w:sz w:val="22"/>
                <w:szCs w:val="22"/>
              </w:rPr>
            </w:pPr>
            <w:r w:rsidRPr="0062138C">
              <w:rPr>
                <w:b/>
                <w:sz w:val="22"/>
                <w:szCs w:val="22"/>
              </w:rPr>
              <w:t xml:space="preserve">Ботникова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62138C">
              <w:rPr>
                <w:b/>
                <w:sz w:val="22"/>
                <w:szCs w:val="22"/>
              </w:rPr>
              <w:t>Елена Владимировна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организационно-контрольной и архивной работе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D64E6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358077,78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Варламова Екатерина Сергеевна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 ГО и ЧС, МОБ работы и пожарной безопасности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62138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½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3000,0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2000,0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32.7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622282,95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Воронцова Ирина </w:t>
            </w:r>
            <w:r>
              <w:rPr>
                <w:b/>
                <w:sz w:val="22"/>
                <w:szCs w:val="22"/>
              </w:rPr>
              <w:lastRenderedPageBreak/>
              <w:t>Вячеславовна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5A1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управления муниципальным имуществом и закупок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 ¼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 ¼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1600.0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1125.0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190.4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1125.0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190.4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4D6633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lastRenderedPageBreak/>
              <w:t xml:space="preserve">DAEWOO </w:t>
            </w:r>
            <w:r w:rsidRPr="00447E55">
              <w:rPr>
                <w:sz w:val="18"/>
                <w:szCs w:val="18"/>
                <w:lang w:val="en-US"/>
              </w:rPr>
              <w:lastRenderedPageBreak/>
              <w:t>MATIZ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505296,80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869627,28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lastRenderedPageBreak/>
              <w:t>Горбач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Ирина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Николаевна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Супруг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EE5D04">
            <w:pPr>
              <w:rPr>
                <w:sz w:val="22"/>
                <w:szCs w:val="22"/>
              </w:rPr>
            </w:pPr>
            <w:r w:rsidRPr="001E77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ОСЗН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359,0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359,0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359,0</w:t>
            </w:r>
          </w:p>
          <w:p w:rsidR="0020262B" w:rsidRPr="00447E55" w:rsidRDefault="0020262B" w:rsidP="00EE5D0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5E6BB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2107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366420,00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762724,48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 xml:space="preserve">Гринкевич 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Алексей Григорьевич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Супруга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0F3F2B" w:rsidRDefault="0020262B" w:rsidP="003C0F39">
            <w:pPr>
              <w:rPr>
                <w:b/>
                <w:sz w:val="20"/>
                <w:szCs w:val="20"/>
              </w:rPr>
            </w:pPr>
            <w:r w:rsidRPr="001E77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118.8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118.8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Земельный участок</w:t>
            </w: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1000.0</w:t>
            </w: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118.8</w:t>
            </w:r>
          </w:p>
        </w:tc>
        <w:tc>
          <w:tcPr>
            <w:tcW w:w="903" w:type="dxa"/>
          </w:tcPr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Россия</w:t>
            </w: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</w:p>
          <w:p w:rsidR="0020262B" w:rsidRPr="002178B0" w:rsidRDefault="0020262B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МИЦУБИСИ Каризма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887193,74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298251,86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211E2B">
              <w:rPr>
                <w:b/>
                <w:sz w:val="22"/>
                <w:szCs w:val="22"/>
              </w:rPr>
              <w:t>Грушина Любовь Петровна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отделом экономики и бюджетного планирования 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D64E6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851266,97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0A4945" w:rsidRDefault="0020262B" w:rsidP="003C0F39">
            <w:pPr>
              <w:rPr>
                <w:b/>
                <w:sz w:val="22"/>
                <w:szCs w:val="22"/>
              </w:rPr>
            </w:pPr>
            <w:r w:rsidRPr="000A4945">
              <w:rPr>
                <w:b/>
                <w:sz w:val="22"/>
                <w:szCs w:val="22"/>
              </w:rPr>
              <w:t xml:space="preserve">Диев </w:t>
            </w:r>
          </w:p>
          <w:p w:rsidR="0020262B" w:rsidRPr="000A4945" w:rsidRDefault="0020262B" w:rsidP="003C0F39">
            <w:pPr>
              <w:rPr>
                <w:b/>
                <w:sz w:val="22"/>
                <w:szCs w:val="22"/>
              </w:rPr>
            </w:pPr>
            <w:r w:rsidRPr="000A4945">
              <w:rPr>
                <w:b/>
                <w:sz w:val="22"/>
                <w:szCs w:val="22"/>
              </w:rPr>
              <w:t>Иван Викторович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администрации-начальник отдела ГО и ЧС, МОБ работы и пожарной безопасности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</w:t>
            </w:r>
            <w:r w:rsidRPr="00447E55">
              <w:rPr>
                <w:sz w:val="18"/>
                <w:szCs w:val="18"/>
              </w:rPr>
              <w:t>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134.0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134.0</w:t>
            </w:r>
          </w:p>
          <w:p w:rsidR="0020262B" w:rsidRPr="00447E55" w:rsidRDefault="0020262B" w:rsidP="000A4945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Тойота-авенсис</w:t>
            </w:r>
            <w:r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Трактор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Т-25-А</w:t>
            </w:r>
            <w:r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ТП-1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УАЗ-469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ГАЗ-3306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1508293,34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2717093,00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7A5708" w:rsidRDefault="0020262B" w:rsidP="003C0F39">
            <w:pPr>
              <w:rPr>
                <w:b/>
                <w:sz w:val="22"/>
                <w:szCs w:val="22"/>
              </w:rPr>
            </w:pPr>
            <w:r w:rsidRPr="007A5708">
              <w:rPr>
                <w:b/>
                <w:sz w:val="22"/>
                <w:szCs w:val="22"/>
              </w:rPr>
              <w:t xml:space="preserve">Дударева </w:t>
            </w:r>
          </w:p>
          <w:p w:rsidR="0020262B" w:rsidRPr="007A5708" w:rsidRDefault="0020262B" w:rsidP="003C0F39">
            <w:pPr>
              <w:rPr>
                <w:b/>
                <w:sz w:val="22"/>
                <w:szCs w:val="22"/>
              </w:rPr>
            </w:pPr>
            <w:r w:rsidRPr="007A5708">
              <w:rPr>
                <w:b/>
                <w:sz w:val="22"/>
                <w:szCs w:val="22"/>
              </w:rPr>
              <w:t>Елена Вячеславовна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6A56E8" w:rsidRDefault="0020262B" w:rsidP="003C0F39">
            <w:pPr>
              <w:rPr>
                <w:b/>
                <w:sz w:val="20"/>
                <w:szCs w:val="20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ИЖС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ЛПХ   </w:t>
            </w:r>
            <w:r w:rsidRPr="00447E55">
              <w:rPr>
                <w:sz w:val="18"/>
                <w:szCs w:val="18"/>
              </w:rPr>
              <w:t>жилой сборно-щитовой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D22DE9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1000,0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1200,0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122.4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41.4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122.4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122.4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Лада Гранта;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  <w:lang w:val="en-US"/>
              </w:rPr>
              <w:t>HYUNDAI</w:t>
            </w:r>
            <w:r w:rsidRPr="00447E55">
              <w:rPr>
                <w:sz w:val="18"/>
                <w:szCs w:val="18"/>
              </w:rPr>
              <w:t xml:space="preserve"> </w:t>
            </w:r>
            <w:r w:rsidRPr="00447E55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808761,44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495194,13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2C59A8" w:rsidRDefault="0020262B" w:rsidP="003C0F39">
            <w:pPr>
              <w:rPr>
                <w:b/>
                <w:sz w:val="22"/>
                <w:szCs w:val="22"/>
              </w:rPr>
            </w:pPr>
            <w:r w:rsidRPr="002C59A8">
              <w:rPr>
                <w:b/>
                <w:sz w:val="22"/>
                <w:szCs w:val="22"/>
              </w:rPr>
              <w:t xml:space="preserve">Евсеева </w:t>
            </w:r>
          </w:p>
          <w:p w:rsidR="0020262B" w:rsidRPr="002C59A8" w:rsidRDefault="0020262B" w:rsidP="003C0F39">
            <w:pPr>
              <w:rPr>
                <w:b/>
                <w:sz w:val="22"/>
                <w:szCs w:val="22"/>
              </w:rPr>
            </w:pPr>
            <w:r w:rsidRPr="002C59A8">
              <w:rPr>
                <w:b/>
                <w:sz w:val="22"/>
                <w:szCs w:val="22"/>
              </w:rPr>
              <w:t>Ольга Сергеевна</w:t>
            </w:r>
          </w:p>
          <w:p w:rsidR="0020262B" w:rsidRPr="002C59A8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  <w:r w:rsidRPr="002C59A8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Главный специалист отдела культуры 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 xml:space="preserve">Жилой дом </w:t>
            </w:r>
          </w:p>
          <w:p w:rsidR="0020262B" w:rsidRDefault="0020262B" w:rsidP="003C0F39">
            <w:pPr>
              <w:rPr>
                <w:sz w:val="20"/>
                <w:szCs w:val="20"/>
              </w:rPr>
            </w:pPr>
          </w:p>
          <w:p w:rsidR="0020262B" w:rsidRDefault="0020262B" w:rsidP="003C0F39">
            <w:pPr>
              <w:rPr>
                <w:sz w:val="20"/>
                <w:szCs w:val="20"/>
              </w:rPr>
            </w:pPr>
          </w:p>
          <w:p w:rsidR="0020262B" w:rsidRDefault="0020262B" w:rsidP="003C0F39">
            <w:pPr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>56.0</w:t>
            </w:r>
          </w:p>
          <w:p w:rsidR="0020262B" w:rsidRDefault="0020262B" w:rsidP="002C59A8">
            <w:pPr>
              <w:rPr>
                <w:sz w:val="20"/>
                <w:szCs w:val="20"/>
              </w:rPr>
            </w:pPr>
          </w:p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367154,72</w:t>
            </w:r>
          </w:p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Default="0020262B" w:rsidP="003C0F3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2C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105396,00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 xml:space="preserve">Ермачкова </w:t>
            </w:r>
          </w:p>
          <w:p w:rsidR="0020262B" w:rsidRPr="001E77A2" w:rsidRDefault="0020262B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Вера Николаевна</w:t>
            </w: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Заместитель заведующего отделом образования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 собственности</w:t>
            </w: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74.9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645805,95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Жарова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Инна Владимировна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 учета и отчетности сельских поселений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6685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71.8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УАЗ-390902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 396255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4444 05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тракторМТЗ-82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2ПТС-4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 902700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804441,93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451714,89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14902,00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9B5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D27719" w:rsidRDefault="0020262B" w:rsidP="003C0F39">
            <w:pPr>
              <w:rPr>
                <w:b/>
                <w:sz w:val="22"/>
                <w:szCs w:val="22"/>
              </w:rPr>
            </w:pPr>
            <w:r w:rsidRPr="00D27719">
              <w:rPr>
                <w:b/>
                <w:sz w:val="22"/>
                <w:szCs w:val="22"/>
              </w:rPr>
              <w:t>Зайцева Светлана Юрьевна</w:t>
            </w:r>
          </w:p>
          <w:p w:rsidR="0020262B" w:rsidRPr="00D27719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27719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27719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27719" w:rsidRDefault="0020262B" w:rsidP="003C0F39">
            <w:pPr>
              <w:rPr>
                <w:b/>
                <w:sz w:val="22"/>
                <w:szCs w:val="22"/>
              </w:rPr>
            </w:pPr>
            <w:r w:rsidRPr="00D27719">
              <w:rPr>
                <w:b/>
                <w:sz w:val="22"/>
                <w:szCs w:val="22"/>
              </w:rPr>
              <w:t>Супруг</w:t>
            </w:r>
          </w:p>
          <w:p w:rsidR="0020262B" w:rsidRPr="00D27719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27719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27719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27719" w:rsidRDefault="0020262B" w:rsidP="003C0F39">
            <w:pPr>
              <w:rPr>
                <w:b/>
                <w:sz w:val="20"/>
                <w:szCs w:val="20"/>
              </w:rPr>
            </w:pPr>
            <w:r w:rsidRPr="00D2771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D27719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D27719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  <w:r w:rsidRPr="00D2771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266302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    </w:t>
            </w:r>
          </w:p>
          <w:p w:rsidR="0020262B" w:rsidRDefault="0020262B" w:rsidP="00266302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  <w:r w:rsidRPr="00447E55">
              <w:rPr>
                <w:sz w:val="18"/>
                <w:szCs w:val="18"/>
              </w:rPr>
              <w:t xml:space="preserve">    </w:t>
            </w:r>
          </w:p>
          <w:p w:rsidR="0020262B" w:rsidRDefault="0020262B" w:rsidP="00266302">
            <w:pPr>
              <w:rPr>
                <w:sz w:val="18"/>
                <w:szCs w:val="18"/>
              </w:rPr>
            </w:pPr>
          </w:p>
          <w:p w:rsidR="0020262B" w:rsidRDefault="0020262B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7E55">
              <w:rPr>
                <w:sz w:val="18"/>
                <w:szCs w:val="18"/>
              </w:rPr>
              <w:t xml:space="preserve">  </w:t>
            </w:r>
          </w:p>
          <w:p w:rsidR="0020262B" w:rsidRDefault="0020262B" w:rsidP="00266302">
            <w:pPr>
              <w:rPr>
                <w:sz w:val="18"/>
                <w:szCs w:val="18"/>
              </w:rPr>
            </w:pPr>
          </w:p>
          <w:p w:rsidR="0020262B" w:rsidRDefault="0020262B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447E55">
              <w:rPr>
                <w:sz w:val="18"/>
                <w:szCs w:val="18"/>
              </w:rPr>
              <w:t xml:space="preserve">          </w:t>
            </w:r>
          </w:p>
          <w:p w:rsidR="0020262B" w:rsidRDefault="0020262B" w:rsidP="00266302">
            <w:pPr>
              <w:rPr>
                <w:sz w:val="18"/>
                <w:szCs w:val="18"/>
              </w:rPr>
            </w:pPr>
          </w:p>
          <w:p w:rsidR="0020262B" w:rsidRPr="00447E55" w:rsidRDefault="0020262B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7E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½ общая долевая</w:t>
            </w:r>
          </w:p>
          <w:p w:rsidR="0020262B" w:rsidRDefault="0020262B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0262B" w:rsidRDefault="0020262B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0262B" w:rsidRDefault="0020262B" w:rsidP="00266302">
            <w:pPr>
              <w:rPr>
                <w:sz w:val="18"/>
                <w:szCs w:val="18"/>
              </w:rPr>
            </w:pPr>
          </w:p>
          <w:p w:rsidR="0020262B" w:rsidRDefault="0020262B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0262B" w:rsidRPr="00447E55" w:rsidRDefault="0020262B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54.5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5C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Default="0020262B" w:rsidP="005C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6E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0262B" w:rsidRPr="00447E55" w:rsidRDefault="0020262B" w:rsidP="006E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111,6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RENO MEGAN  II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202807,25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886963,65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Зайцева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Анатольевна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8C3A9C" w:rsidRDefault="0020262B" w:rsidP="003C0F39">
            <w:pPr>
              <w:rPr>
                <w:b/>
                <w:sz w:val="20"/>
                <w:szCs w:val="20"/>
              </w:rPr>
            </w:pPr>
            <w:r w:rsidRPr="008C3A9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финансового обеспечения и бухгалтерского учета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1900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201.7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D67AFD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1114266,28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1211250,47</w:t>
            </w: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D67AFD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700.00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Зотова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Марина Александровна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организационно-контрольной и архивной работе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94.5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1546.0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94,5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1546.0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ХУНДАЙ</w:t>
            </w:r>
            <w:r>
              <w:rPr>
                <w:sz w:val="18"/>
                <w:szCs w:val="18"/>
                <w:lang w:val="en-US"/>
              </w:rPr>
              <w:t xml:space="preserve">  SOLARIS</w:t>
            </w: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 Priora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D67AFD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1023101.10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D67AFD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476981.60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471FDB" w:rsidRDefault="0020262B" w:rsidP="003C0F39">
            <w:pPr>
              <w:rPr>
                <w:b/>
                <w:sz w:val="22"/>
                <w:szCs w:val="22"/>
              </w:rPr>
            </w:pPr>
            <w:r w:rsidRPr="00471FDB">
              <w:rPr>
                <w:b/>
                <w:sz w:val="22"/>
                <w:szCs w:val="22"/>
              </w:rPr>
              <w:t xml:space="preserve">Иваничко </w:t>
            </w:r>
          </w:p>
          <w:p w:rsidR="0020262B" w:rsidRPr="00471FDB" w:rsidRDefault="0020262B" w:rsidP="003C0F39">
            <w:pPr>
              <w:rPr>
                <w:b/>
                <w:sz w:val="22"/>
                <w:szCs w:val="22"/>
              </w:rPr>
            </w:pPr>
            <w:r w:rsidRPr="00471FDB">
              <w:rPr>
                <w:b/>
                <w:sz w:val="22"/>
                <w:szCs w:val="22"/>
              </w:rPr>
              <w:t>Иван Михайлович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администрации-начальник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</w:p>
          <w:p w:rsidR="0020262B" w:rsidRDefault="0020262B" w:rsidP="003C0F39">
            <w:pPr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CC2214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8D08B3" w:rsidRDefault="0020262B" w:rsidP="003C0F3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 w:rsidR="0020262B" w:rsidRPr="00E90FD4" w:rsidRDefault="0020262B" w:rsidP="003D301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E90FD4" w:rsidRDefault="0020262B" w:rsidP="003D301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36.6</w:t>
            </w:r>
          </w:p>
          <w:p w:rsidR="0020262B" w:rsidRPr="00447E55" w:rsidRDefault="0020262B" w:rsidP="003D3019">
            <w:pPr>
              <w:jc w:val="center"/>
              <w:rPr>
                <w:sz w:val="20"/>
                <w:szCs w:val="20"/>
              </w:rPr>
            </w:pPr>
          </w:p>
          <w:p w:rsidR="0020262B" w:rsidRDefault="0020262B" w:rsidP="003D301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3D301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3D3019">
            <w:pPr>
              <w:jc w:val="center"/>
              <w:rPr>
                <w:sz w:val="20"/>
                <w:szCs w:val="20"/>
              </w:rPr>
            </w:pPr>
          </w:p>
          <w:p w:rsidR="0020262B" w:rsidRPr="00447E55" w:rsidRDefault="0020262B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77.7</w:t>
            </w:r>
          </w:p>
          <w:p w:rsidR="0020262B" w:rsidRPr="008D08B3" w:rsidRDefault="0020262B" w:rsidP="008D08B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</w:p>
          <w:p w:rsidR="0020262B" w:rsidRDefault="0020262B" w:rsidP="003C0F39">
            <w:pPr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8D08B3" w:rsidRDefault="0020262B" w:rsidP="003C0F39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77.7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E90FD4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529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ШЕВРОЛЕ</w:t>
            </w:r>
            <w:r>
              <w:rPr>
                <w:sz w:val="18"/>
                <w:szCs w:val="18"/>
                <w:lang w:val="en-US"/>
              </w:rPr>
              <w:t xml:space="preserve"> GRUS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1308533.67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8D08B3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3369134.74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8E0B56" w:rsidRDefault="0020262B" w:rsidP="003C0F3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 xml:space="preserve">Колесова </w:t>
            </w:r>
          </w:p>
          <w:p w:rsidR="0020262B" w:rsidRPr="008E0B56" w:rsidRDefault="0020262B" w:rsidP="003C0F3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>Наталья Александровна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0F3F2B" w:rsidRDefault="0020262B" w:rsidP="003C0F39">
            <w:pPr>
              <w:rPr>
                <w:b/>
                <w:sz w:val="20"/>
                <w:szCs w:val="20"/>
              </w:rPr>
            </w:pPr>
            <w:r w:rsidRPr="000F3F2B">
              <w:rPr>
                <w:b/>
                <w:sz w:val="20"/>
                <w:szCs w:val="20"/>
              </w:rPr>
              <w:t xml:space="preserve">Несовершеннолетний </w:t>
            </w:r>
            <w:r w:rsidRPr="000F3F2B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заведующего отделом по организационно-контрольной и архивной работе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ИЖС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662.0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161.1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662.0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662.0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ФОРД </w:t>
            </w:r>
            <w:r w:rsidRPr="00447E55">
              <w:rPr>
                <w:sz w:val="18"/>
                <w:szCs w:val="18"/>
                <w:lang w:val="en-US"/>
              </w:rPr>
              <w:t>FIESTA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B36866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16" w:type="dxa"/>
          </w:tcPr>
          <w:p w:rsidR="0020262B" w:rsidRPr="008D08B3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732553.90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B36866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670660.90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Комяшкина   Наталья Николаевна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  <w:r w:rsidRPr="008C3A9C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8C3A9C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8C3A9C" w:rsidRDefault="0020262B" w:rsidP="003C0F39">
            <w:pPr>
              <w:rPr>
                <w:b/>
                <w:sz w:val="20"/>
                <w:szCs w:val="20"/>
              </w:rPr>
            </w:pPr>
            <w:r w:rsidRPr="008C3A9C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0262B" w:rsidRPr="007B3A1F" w:rsidRDefault="0020262B" w:rsidP="003C0F39">
            <w:pPr>
              <w:rPr>
                <w:sz w:val="18"/>
                <w:szCs w:val="18"/>
              </w:rPr>
            </w:pPr>
            <w:r w:rsidRPr="007B3A1F">
              <w:rPr>
                <w:sz w:val="18"/>
                <w:szCs w:val="18"/>
              </w:rPr>
              <w:t xml:space="preserve">Ведущий специалист отдела финансового обеспечения и бухгалтерского учета 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1/5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1/5 доля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1/5 доля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1/5 доля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КИЯ СПОРТЕЙДЖ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Газель 3302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474472,17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546464,00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2F177E" w:rsidRDefault="0020262B" w:rsidP="003C0F39">
            <w:pPr>
              <w:rPr>
                <w:b/>
                <w:sz w:val="22"/>
                <w:szCs w:val="22"/>
              </w:rPr>
            </w:pPr>
            <w:r w:rsidRPr="002F177E">
              <w:rPr>
                <w:b/>
                <w:sz w:val="22"/>
                <w:szCs w:val="22"/>
              </w:rPr>
              <w:t xml:space="preserve">Кузнецова </w:t>
            </w:r>
          </w:p>
          <w:p w:rsidR="0020262B" w:rsidRPr="002F177E" w:rsidRDefault="0020262B" w:rsidP="003C0F39">
            <w:pPr>
              <w:rPr>
                <w:b/>
                <w:sz w:val="22"/>
                <w:szCs w:val="22"/>
              </w:rPr>
            </w:pPr>
            <w:r w:rsidRPr="002F177E">
              <w:rPr>
                <w:b/>
                <w:sz w:val="22"/>
                <w:szCs w:val="22"/>
              </w:rPr>
              <w:t>Надежда Константиновна</w:t>
            </w:r>
          </w:p>
          <w:p w:rsidR="0020262B" w:rsidRPr="002F177E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2F177E" w:rsidRDefault="0020262B" w:rsidP="003C0F39">
            <w:pPr>
              <w:rPr>
                <w:b/>
                <w:sz w:val="22"/>
                <w:szCs w:val="22"/>
              </w:rPr>
            </w:pPr>
            <w:r w:rsidRPr="002F177E">
              <w:rPr>
                <w:b/>
                <w:sz w:val="22"/>
                <w:szCs w:val="22"/>
              </w:rPr>
              <w:t>Супруг</w:t>
            </w:r>
          </w:p>
          <w:p w:rsidR="0020262B" w:rsidRPr="002F177E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2F177E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2F177E" w:rsidRDefault="0020262B" w:rsidP="003C0F39">
            <w:pPr>
              <w:rPr>
                <w:b/>
                <w:sz w:val="20"/>
                <w:szCs w:val="20"/>
              </w:rPr>
            </w:pPr>
            <w:r w:rsidRPr="002F177E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2F177E" w:rsidRDefault="0020262B" w:rsidP="003C0F39">
            <w:pPr>
              <w:rPr>
                <w:b/>
                <w:sz w:val="20"/>
                <w:szCs w:val="20"/>
              </w:rPr>
            </w:pPr>
            <w:r w:rsidRPr="002F177E">
              <w:rPr>
                <w:b/>
                <w:sz w:val="20"/>
                <w:szCs w:val="20"/>
              </w:rPr>
              <w:t xml:space="preserve"> </w:t>
            </w:r>
          </w:p>
          <w:p w:rsidR="0020262B" w:rsidRPr="00D24CBF" w:rsidRDefault="0020262B" w:rsidP="003C0F39">
            <w:pPr>
              <w:rPr>
                <w:b/>
                <w:color w:val="FF0000"/>
                <w:sz w:val="20"/>
                <w:szCs w:val="20"/>
              </w:rPr>
            </w:pPr>
            <w:r w:rsidRPr="002F177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446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финансового отдела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½ общая долевая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746" w:type="dxa"/>
          </w:tcPr>
          <w:p w:rsidR="0020262B" w:rsidRDefault="0020262B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D56921">
            <w:pPr>
              <w:rPr>
                <w:sz w:val="18"/>
                <w:szCs w:val="18"/>
              </w:rPr>
            </w:pPr>
          </w:p>
          <w:p w:rsidR="0020262B" w:rsidRDefault="0020262B" w:rsidP="00D56921">
            <w:pPr>
              <w:rPr>
                <w:sz w:val="18"/>
                <w:szCs w:val="18"/>
              </w:rPr>
            </w:pPr>
          </w:p>
          <w:p w:rsidR="0020262B" w:rsidRDefault="0020262B" w:rsidP="00D56921">
            <w:pPr>
              <w:rPr>
                <w:sz w:val="18"/>
                <w:szCs w:val="18"/>
              </w:rPr>
            </w:pPr>
          </w:p>
          <w:p w:rsidR="0020262B" w:rsidRDefault="0020262B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0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Шеврале Эпика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322563,20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467772,51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792F5F" w:rsidRDefault="0020262B" w:rsidP="003C0F39">
            <w:pPr>
              <w:rPr>
                <w:b/>
                <w:sz w:val="22"/>
                <w:szCs w:val="22"/>
              </w:rPr>
            </w:pPr>
            <w:r w:rsidRPr="00792F5F">
              <w:rPr>
                <w:b/>
                <w:sz w:val="22"/>
                <w:szCs w:val="22"/>
              </w:rPr>
              <w:t>Кузнецова Людмила Алексеевна</w:t>
            </w:r>
          </w:p>
          <w:p w:rsidR="0020262B" w:rsidRPr="00792F5F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24CBF" w:rsidRDefault="0020262B" w:rsidP="003C0F39">
            <w:pPr>
              <w:rPr>
                <w:b/>
                <w:color w:val="FF0000"/>
                <w:sz w:val="22"/>
                <w:szCs w:val="22"/>
              </w:rPr>
            </w:pPr>
            <w:r w:rsidRPr="00792F5F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0262B" w:rsidRDefault="0020262B" w:rsidP="00446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ОСЗН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46" w:type="dxa"/>
          </w:tcPr>
          <w:p w:rsidR="0020262B" w:rsidRDefault="0020262B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D56921">
            <w:pPr>
              <w:rPr>
                <w:sz w:val="18"/>
                <w:szCs w:val="18"/>
              </w:rPr>
            </w:pPr>
          </w:p>
          <w:p w:rsidR="0020262B" w:rsidRDefault="0020262B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D56921">
            <w:pPr>
              <w:rPr>
                <w:sz w:val="18"/>
                <w:szCs w:val="18"/>
              </w:rPr>
            </w:pPr>
          </w:p>
          <w:p w:rsidR="0020262B" w:rsidRDefault="0020262B" w:rsidP="00D56921">
            <w:pPr>
              <w:rPr>
                <w:sz w:val="18"/>
                <w:szCs w:val="18"/>
              </w:rPr>
            </w:pPr>
          </w:p>
          <w:p w:rsidR="0020262B" w:rsidRDefault="0020262B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универсал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415833,76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215862,59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686362" w:rsidRDefault="0020262B" w:rsidP="003C0F39">
            <w:pPr>
              <w:rPr>
                <w:b/>
                <w:sz w:val="22"/>
                <w:szCs w:val="22"/>
              </w:rPr>
            </w:pPr>
            <w:r w:rsidRPr="00686362">
              <w:rPr>
                <w:b/>
                <w:sz w:val="22"/>
                <w:szCs w:val="22"/>
              </w:rPr>
              <w:t xml:space="preserve">Курилюк </w:t>
            </w: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  <w:r w:rsidRPr="00686362">
              <w:rPr>
                <w:b/>
                <w:sz w:val="22"/>
                <w:szCs w:val="22"/>
              </w:rPr>
              <w:t>Ольга Владимировна</w:t>
            </w: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81.</w:t>
            </w:r>
            <w:r w:rsidRPr="00447E5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2484512,46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2F6A36" w:rsidRDefault="0020262B" w:rsidP="003C0F39">
            <w:pPr>
              <w:rPr>
                <w:b/>
                <w:sz w:val="22"/>
                <w:szCs w:val="22"/>
              </w:rPr>
            </w:pPr>
            <w:r w:rsidRPr="002F6A36">
              <w:rPr>
                <w:b/>
                <w:sz w:val="22"/>
                <w:szCs w:val="22"/>
              </w:rPr>
              <w:lastRenderedPageBreak/>
              <w:t>Ларионова Лидия Александровна</w:t>
            </w:r>
          </w:p>
          <w:p w:rsidR="0020262B" w:rsidRPr="002F6A36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2F6A36" w:rsidRDefault="0020262B" w:rsidP="003C0F39">
            <w:pPr>
              <w:rPr>
                <w:b/>
                <w:sz w:val="22"/>
                <w:szCs w:val="22"/>
              </w:rPr>
            </w:pPr>
            <w:r w:rsidRPr="002F6A36">
              <w:rPr>
                <w:b/>
                <w:sz w:val="22"/>
                <w:szCs w:val="22"/>
              </w:rPr>
              <w:t>Супруг</w:t>
            </w:r>
          </w:p>
          <w:p w:rsidR="0020262B" w:rsidRPr="002F6A36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2F6A36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2F6A36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2F6A36" w:rsidRDefault="0020262B" w:rsidP="003C0F39">
            <w:pPr>
              <w:rPr>
                <w:b/>
                <w:sz w:val="20"/>
                <w:szCs w:val="20"/>
              </w:rPr>
            </w:pPr>
            <w:r w:rsidRPr="002F6A3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2F6A36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6E3E21" w:rsidRDefault="0020262B" w:rsidP="003C0F39">
            <w:pPr>
              <w:rPr>
                <w:b/>
                <w:sz w:val="20"/>
                <w:szCs w:val="20"/>
              </w:rPr>
            </w:pPr>
            <w:r w:rsidRPr="002F6A3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ОСЗН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1515.0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52.5</w:t>
            </w:r>
          </w:p>
        </w:tc>
        <w:tc>
          <w:tcPr>
            <w:tcW w:w="746" w:type="dxa"/>
          </w:tcPr>
          <w:p w:rsidR="0020262B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034775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03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1515,0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792F5F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Грейт Велл Ховер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336362,00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660195,12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0262B" w:rsidRPr="00447E55" w:rsidTr="002D5D1A">
        <w:tc>
          <w:tcPr>
            <w:tcW w:w="2191" w:type="dxa"/>
          </w:tcPr>
          <w:p w:rsidR="0020262B" w:rsidRPr="00E71C76" w:rsidRDefault="0020262B" w:rsidP="003C0F39">
            <w:pPr>
              <w:rPr>
                <w:b/>
                <w:sz w:val="22"/>
                <w:szCs w:val="22"/>
              </w:rPr>
            </w:pPr>
            <w:r w:rsidRPr="00E71C76">
              <w:rPr>
                <w:b/>
                <w:sz w:val="22"/>
                <w:szCs w:val="22"/>
              </w:rPr>
              <w:t>Ларичев     Александр Евгеньевич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123FD6" w:rsidRDefault="0020262B" w:rsidP="003C0F39">
            <w:pPr>
              <w:rPr>
                <w:b/>
                <w:sz w:val="20"/>
                <w:szCs w:val="20"/>
              </w:rPr>
            </w:pPr>
            <w:r w:rsidRPr="00123FD6">
              <w:rPr>
                <w:b/>
                <w:sz w:val="20"/>
                <w:szCs w:val="20"/>
              </w:rPr>
              <w:t xml:space="preserve">Несовершеннолетний </w:t>
            </w:r>
            <w:r w:rsidRPr="00123FD6">
              <w:rPr>
                <w:b/>
                <w:sz w:val="20"/>
                <w:szCs w:val="20"/>
              </w:rPr>
              <w:lastRenderedPageBreak/>
              <w:t>ребенок</w:t>
            </w:r>
          </w:p>
          <w:p w:rsidR="0020262B" w:rsidRPr="00123FD6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123FD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спорта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800.0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40.9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447E55">
              <w:rPr>
                <w:sz w:val="18"/>
                <w:szCs w:val="18"/>
              </w:rPr>
              <w:t>вартира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lastRenderedPageBreak/>
              <w:t>KIA RIO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ГАЗ-2766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45085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771747,68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638441,49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Ломакина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Евгения Владимировна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управления муниципальным имуществом и закупок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60.6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947.0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ВАЗ-21150</w:t>
            </w:r>
          </w:p>
          <w:p w:rsidR="0020262B" w:rsidRPr="002E610C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Galant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 330202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875003,44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473941,69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2E610C" w:rsidRDefault="0020262B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Лоншакова   Наталья Александровна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организационно-контрольной и </w:t>
            </w:r>
            <w:r>
              <w:rPr>
                <w:sz w:val="20"/>
                <w:szCs w:val="20"/>
              </w:rPr>
              <w:lastRenderedPageBreak/>
              <w:t>архивной работе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½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596,0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352030,20</w:t>
            </w:r>
          </w:p>
        </w:tc>
        <w:tc>
          <w:tcPr>
            <w:tcW w:w="1045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F63C9E" w:rsidRDefault="0020262B" w:rsidP="003C0F39">
            <w:pPr>
              <w:rPr>
                <w:b/>
                <w:sz w:val="22"/>
                <w:szCs w:val="22"/>
              </w:rPr>
            </w:pPr>
            <w:r w:rsidRPr="00F63C9E">
              <w:rPr>
                <w:b/>
                <w:sz w:val="22"/>
                <w:szCs w:val="22"/>
              </w:rPr>
              <w:t>Макаренкова Анастасия Сергеевна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B85DBB" w:rsidRDefault="0020262B" w:rsidP="003C0F39">
            <w:pPr>
              <w:rPr>
                <w:b/>
                <w:sz w:val="20"/>
                <w:szCs w:val="20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управления муниципальным имуществом и закупок 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 xml:space="preserve">ХЕНДЭ </w:t>
            </w:r>
            <w:r w:rsidRPr="00447E55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188421,06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1153771,88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Малахова    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Адисеевна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CF0494" w:rsidRDefault="0020262B" w:rsidP="003C0F39">
            <w:pPr>
              <w:rPr>
                <w:b/>
                <w:sz w:val="20"/>
                <w:szCs w:val="20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ребёнок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0262B" w:rsidRDefault="0020262B" w:rsidP="0010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 управления муниципальным имуществом и закупок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для ИЖС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B07620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Pr="00B07620" w:rsidRDefault="0020262B" w:rsidP="003C0F39">
            <w:pPr>
              <w:rPr>
                <w:sz w:val="18"/>
                <w:szCs w:val="18"/>
              </w:rPr>
            </w:pPr>
          </w:p>
          <w:p w:rsidR="0020262B" w:rsidRPr="00B07620" w:rsidRDefault="0020262B" w:rsidP="003C0F39">
            <w:pPr>
              <w:rPr>
                <w:sz w:val="18"/>
                <w:szCs w:val="18"/>
              </w:rPr>
            </w:pPr>
          </w:p>
          <w:p w:rsidR="0020262B" w:rsidRPr="00DA3C27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2F6A36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Ниссан </w:t>
            </w:r>
            <w:r w:rsidRPr="00447E55">
              <w:rPr>
                <w:sz w:val="18"/>
                <w:szCs w:val="18"/>
                <w:lang w:val="en-US"/>
              </w:rPr>
              <w:t>JUKE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Нива Шевроле</w:t>
            </w:r>
          </w:p>
          <w:p w:rsidR="0020262B" w:rsidRPr="00DA3C27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B076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KLIJ</w:t>
            </w:r>
            <w:r w:rsidRPr="00B076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495502,17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666584,28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47E55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Мареев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Викторович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администрации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(1/2)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(1/2)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23,3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F31C86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1515683,25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391982,78</w:t>
            </w:r>
          </w:p>
        </w:tc>
        <w:tc>
          <w:tcPr>
            <w:tcW w:w="1045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C8498D" w:rsidRDefault="0020262B" w:rsidP="003C0F39">
            <w:pPr>
              <w:rPr>
                <w:b/>
                <w:sz w:val="22"/>
                <w:szCs w:val="22"/>
              </w:rPr>
            </w:pPr>
            <w:r w:rsidRPr="00C8498D">
              <w:rPr>
                <w:b/>
                <w:sz w:val="22"/>
                <w:szCs w:val="22"/>
              </w:rPr>
              <w:t>Матряшина      Валентина Романовна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8D7956" w:rsidRDefault="0020262B" w:rsidP="003C0F39">
            <w:pPr>
              <w:rPr>
                <w:b/>
                <w:sz w:val="20"/>
                <w:szCs w:val="20"/>
              </w:rPr>
            </w:pPr>
            <w:r w:rsidRPr="008D795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30.2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30.2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632968,78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0132A1" w:rsidRDefault="0020262B" w:rsidP="003C0F39">
            <w:pPr>
              <w:rPr>
                <w:b/>
                <w:sz w:val="22"/>
                <w:szCs w:val="22"/>
              </w:rPr>
            </w:pPr>
            <w:r w:rsidRPr="000132A1">
              <w:rPr>
                <w:b/>
                <w:sz w:val="22"/>
                <w:szCs w:val="22"/>
              </w:rPr>
              <w:t>Моисеева Виктория Алексеевна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6A56E8" w:rsidRDefault="0020262B" w:rsidP="003C0F39">
            <w:pPr>
              <w:rPr>
                <w:b/>
                <w:sz w:val="20"/>
                <w:szCs w:val="20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социальной защиты населения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1100.0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59.0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1100.0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ХУНДАЙ </w:t>
            </w:r>
            <w:r w:rsidRPr="00447E55">
              <w:rPr>
                <w:sz w:val="18"/>
                <w:szCs w:val="18"/>
                <w:lang w:val="en-US"/>
              </w:rPr>
              <w:t>IX</w:t>
            </w:r>
            <w:r w:rsidRPr="00447E55">
              <w:rPr>
                <w:sz w:val="18"/>
                <w:szCs w:val="18"/>
              </w:rPr>
              <w:t>35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НИССАН патфайндер;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8128 трейлер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652394,24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639502,18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1045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Молин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Андрей Викторович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20262B" w:rsidRPr="00B3040D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B3040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CD7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153,6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153,6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0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B3040D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1119564,66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240978,92</w:t>
            </w:r>
          </w:p>
        </w:tc>
        <w:tc>
          <w:tcPr>
            <w:tcW w:w="1045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2F6A36" w:rsidRDefault="0020262B" w:rsidP="003C0F39">
            <w:pPr>
              <w:rPr>
                <w:b/>
                <w:sz w:val="22"/>
                <w:szCs w:val="22"/>
              </w:rPr>
            </w:pPr>
            <w:r w:rsidRPr="002F6A36">
              <w:rPr>
                <w:b/>
                <w:sz w:val="22"/>
                <w:szCs w:val="22"/>
              </w:rPr>
              <w:t xml:space="preserve">Никитина </w:t>
            </w:r>
          </w:p>
          <w:p w:rsidR="0020262B" w:rsidRPr="002F6A36" w:rsidRDefault="0020262B" w:rsidP="003C0F39">
            <w:pPr>
              <w:rPr>
                <w:b/>
                <w:sz w:val="22"/>
                <w:szCs w:val="22"/>
              </w:rPr>
            </w:pPr>
            <w:r w:rsidRPr="002F6A36">
              <w:rPr>
                <w:b/>
                <w:sz w:val="22"/>
                <w:szCs w:val="22"/>
              </w:rPr>
              <w:t>Светлана Владимировна</w:t>
            </w:r>
          </w:p>
          <w:p w:rsidR="0020262B" w:rsidRPr="00CD7933" w:rsidRDefault="0020262B" w:rsidP="003C0F3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КСК</w:t>
            </w:r>
          </w:p>
        </w:tc>
        <w:tc>
          <w:tcPr>
            <w:tcW w:w="1673" w:type="dxa"/>
          </w:tcPr>
          <w:p w:rsidR="0020262B" w:rsidRDefault="0020262B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jc w:val="both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both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66,3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7F15C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1267269,72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-</w:t>
            </w:r>
          </w:p>
        </w:tc>
      </w:tr>
      <w:tr w:rsidR="0020262B" w:rsidRPr="00B821C1" w:rsidTr="002D5D1A">
        <w:tc>
          <w:tcPr>
            <w:tcW w:w="2191" w:type="dxa"/>
          </w:tcPr>
          <w:p w:rsidR="0020262B" w:rsidRPr="00DF7922" w:rsidRDefault="0020262B" w:rsidP="003C0F39">
            <w:pPr>
              <w:rPr>
                <w:b/>
                <w:sz w:val="22"/>
                <w:szCs w:val="22"/>
              </w:rPr>
            </w:pPr>
            <w:r w:rsidRPr="00DF7922">
              <w:rPr>
                <w:b/>
                <w:sz w:val="22"/>
                <w:szCs w:val="22"/>
              </w:rPr>
              <w:t>Осколкова Марина Викторовна</w:t>
            </w:r>
          </w:p>
          <w:p w:rsidR="0020262B" w:rsidRPr="00DF792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F7922" w:rsidRDefault="0020262B" w:rsidP="003C0F39">
            <w:pPr>
              <w:rPr>
                <w:b/>
                <w:sz w:val="22"/>
                <w:szCs w:val="22"/>
              </w:rPr>
            </w:pPr>
            <w:r w:rsidRPr="00DF7922">
              <w:rPr>
                <w:b/>
                <w:sz w:val="22"/>
                <w:szCs w:val="22"/>
              </w:rPr>
              <w:t>Супруг</w:t>
            </w:r>
          </w:p>
          <w:p w:rsidR="0020262B" w:rsidRPr="00DF792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F7922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DF7922" w:rsidRDefault="0020262B" w:rsidP="003C0F39">
            <w:pPr>
              <w:rPr>
                <w:sz w:val="20"/>
                <w:szCs w:val="20"/>
              </w:rPr>
            </w:pPr>
            <w:r w:rsidRPr="00DF7922">
              <w:rPr>
                <w:b/>
                <w:sz w:val="20"/>
                <w:szCs w:val="20"/>
              </w:rPr>
              <w:t>Несовершеннолетний ребенок</w:t>
            </w:r>
            <w:r w:rsidRPr="00DF7922">
              <w:rPr>
                <w:sz w:val="20"/>
                <w:szCs w:val="20"/>
              </w:rPr>
              <w:t xml:space="preserve"> </w:t>
            </w:r>
          </w:p>
          <w:p w:rsidR="0020262B" w:rsidRPr="00DF7922" w:rsidRDefault="0020262B" w:rsidP="003C0F39">
            <w:pPr>
              <w:rPr>
                <w:sz w:val="20"/>
                <w:szCs w:val="20"/>
              </w:rPr>
            </w:pPr>
          </w:p>
          <w:p w:rsidR="0020262B" w:rsidRPr="00CD7933" w:rsidRDefault="0020262B" w:rsidP="003C0F39">
            <w:pPr>
              <w:rPr>
                <w:b/>
                <w:color w:val="FF0000"/>
                <w:sz w:val="20"/>
                <w:szCs w:val="20"/>
              </w:rPr>
            </w:pPr>
            <w:r w:rsidRPr="00DF792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специалист ОСЗН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(1/2)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24,8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511,0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54,0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Фольксваген пассат вариант,</w:t>
            </w:r>
          </w:p>
          <w:p w:rsidR="0020262B" w:rsidRPr="00447E55" w:rsidRDefault="0020262B" w:rsidP="003C0F39">
            <w:pPr>
              <w:jc w:val="center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ГАЗ 3110</w:t>
            </w:r>
          </w:p>
        </w:tc>
        <w:tc>
          <w:tcPr>
            <w:tcW w:w="1116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523274,74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Острикова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Евгения Геннадьевна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 сельских поселений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1115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743251,27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Острикова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Ивановна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сельхозназначения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2/344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1115.0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35132747.0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39.6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1115.0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8E0B56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ХУНДАЙ </w:t>
            </w:r>
            <w:r>
              <w:rPr>
                <w:sz w:val="18"/>
                <w:szCs w:val="18"/>
                <w:lang w:val="en-US"/>
              </w:rPr>
              <w:t>Creta</w:t>
            </w:r>
          </w:p>
          <w:p w:rsidR="0020262B" w:rsidRPr="008E0B56" w:rsidRDefault="0020262B" w:rsidP="003C0F39">
            <w:pPr>
              <w:rPr>
                <w:sz w:val="18"/>
                <w:szCs w:val="18"/>
              </w:rPr>
            </w:pPr>
          </w:p>
          <w:p w:rsidR="0020262B" w:rsidRPr="008E0B56" w:rsidRDefault="0020262B" w:rsidP="003C0F39">
            <w:pPr>
              <w:rPr>
                <w:sz w:val="18"/>
                <w:szCs w:val="18"/>
              </w:rPr>
            </w:pPr>
          </w:p>
          <w:p w:rsidR="0020262B" w:rsidRPr="008E0B56" w:rsidRDefault="0020262B" w:rsidP="003C0F39">
            <w:pPr>
              <w:rPr>
                <w:sz w:val="18"/>
                <w:szCs w:val="18"/>
              </w:rPr>
            </w:pPr>
          </w:p>
          <w:p w:rsidR="0020262B" w:rsidRPr="008E0B56" w:rsidRDefault="0020262B" w:rsidP="003C0F39">
            <w:pPr>
              <w:rPr>
                <w:sz w:val="18"/>
                <w:szCs w:val="18"/>
              </w:rPr>
            </w:pPr>
          </w:p>
          <w:p w:rsidR="0020262B" w:rsidRPr="008E0B56" w:rsidRDefault="0020262B" w:rsidP="003C0F39">
            <w:pPr>
              <w:rPr>
                <w:sz w:val="18"/>
                <w:szCs w:val="18"/>
              </w:rPr>
            </w:pPr>
          </w:p>
          <w:p w:rsidR="0020262B" w:rsidRPr="008E0B56" w:rsidRDefault="0020262B" w:rsidP="003C0F39">
            <w:pPr>
              <w:rPr>
                <w:sz w:val="18"/>
                <w:szCs w:val="18"/>
              </w:rPr>
            </w:pPr>
          </w:p>
          <w:p w:rsidR="0020262B" w:rsidRPr="008E0B56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9467B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8E0B56">
              <w:rPr>
                <w:sz w:val="18"/>
                <w:szCs w:val="18"/>
              </w:rPr>
              <w:t xml:space="preserve"> 210740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E0B56">
              <w:rPr>
                <w:sz w:val="18"/>
                <w:szCs w:val="18"/>
              </w:rPr>
              <w:t xml:space="preserve"> 2107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434824,44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411716,05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DF7922" w:rsidRDefault="0020262B" w:rsidP="006318F0">
            <w:pPr>
              <w:rPr>
                <w:b/>
                <w:sz w:val="22"/>
                <w:szCs w:val="22"/>
              </w:rPr>
            </w:pPr>
            <w:r w:rsidRPr="00DF7922">
              <w:rPr>
                <w:b/>
                <w:sz w:val="22"/>
                <w:szCs w:val="22"/>
              </w:rPr>
              <w:t xml:space="preserve">Павлова </w:t>
            </w:r>
          </w:p>
          <w:p w:rsidR="0020262B" w:rsidRPr="007634C8" w:rsidRDefault="0020262B" w:rsidP="006318F0">
            <w:pPr>
              <w:rPr>
                <w:b/>
                <w:sz w:val="22"/>
                <w:szCs w:val="22"/>
              </w:rPr>
            </w:pPr>
            <w:r w:rsidRPr="00DF7922">
              <w:rPr>
                <w:b/>
                <w:sz w:val="22"/>
                <w:szCs w:val="22"/>
              </w:rPr>
              <w:t>Арина Александровна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отдела образования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63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47E55">
              <w:rPr>
                <w:sz w:val="18"/>
                <w:szCs w:val="18"/>
              </w:rPr>
              <w:t>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37.0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631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259518,45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Попова Елена Владимировна</w:t>
            </w: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Супруг</w:t>
            </w: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71A73" w:rsidRDefault="0020262B" w:rsidP="003C0F39">
            <w:pPr>
              <w:rPr>
                <w:b/>
                <w:sz w:val="20"/>
                <w:szCs w:val="20"/>
              </w:rPr>
            </w:pPr>
            <w:r w:rsidRPr="00C71A73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C71A73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447E55" w:rsidRDefault="0020262B" w:rsidP="003C0F39">
            <w:pPr>
              <w:rPr>
                <w:sz w:val="22"/>
                <w:szCs w:val="22"/>
              </w:rPr>
            </w:pPr>
            <w:r w:rsidRPr="00C71A7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Заместитель заведующего ОСЗН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1401,0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34,2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1000,0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459,0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89,4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56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89,4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89,4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89,4</w:t>
            </w:r>
          </w:p>
        </w:tc>
        <w:tc>
          <w:tcPr>
            <w:tcW w:w="903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ВАЗ Лада Гранта 219070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КАМАЗ 5511</w:t>
            </w:r>
            <w:r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jc w:val="center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Трактор МТЗ</w:t>
            </w:r>
            <w:r w:rsidRPr="00447E55">
              <w:rPr>
                <w:sz w:val="22"/>
                <w:szCs w:val="22"/>
              </w:rPr>
              <w:t>-82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1846330,36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ind w:right="717"/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437150,29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447E55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,00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lastRenderedPageBreak/>
              <w:t>400,00</w:t>
            </w:r>
          </w:p>
          <w:p w:rsidR="0020262B" w:rsidRPr="00447E55" w:rsidRDefault="0020262B" w:rsidP="003C0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6250A7" w:rsidRDefault="0020262B" w:rsidP="003C0F39">
            <w:pPr>
              <w:rPr>
                <w:b/>
                <w:sz w:val="22"/>
                <w:szCs w:val="22"/>
              </w:rPr>
            </w:pPr>
            <w:r w:rsidRPr="006250A7">
              <w:rPr>
                <w:b/>
                <w:sz w:val="22"/>
                <w:szCs w:val="22"/>
              </w:rPr>
              <w:t>Праницкий       Павел Петрович</w:t>
            </w:r>
          </w:p>
          <w:p w:rsidR="0020262B" w:rsidRPr="006250A7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6250A7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  <w:lang w:val="en-US"/>
              </w:rPr>
            </w:pPr>
          </w:p>
          <w:p w:rsidR="0020262B" w:rsidRPr="006250A7" w:rsidRDefault="0020262B" w:rsidP="003C0F39">
            <w:pPr>
              <w:rPr>
                <w:b/>
                <w:sz w:val="22"/>
                <w:szCs w:val="22"/>
                <w:lang w:val="en-US"/>
              </w:rPr>
            </w:pPr>
          </w:p>
          <w:p w:rsidR="0020262B" w:rsidRDefault="0020262B" w:rsidP="006250A7">
            <w:pPr>
              <w:rPr>
                <w:b/>
                <w:sz w:val="22"/>
                <w:szCs w:val="22"/>
              </w:rPr>
            </w:pPr>
            <w:r w:rsidRPr="006250A7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Pr="00471FDB" w:rsidRDefault="0020262B" w:rsidP="003C0F39">
            <w:pPr>
              <w:rPr>
                <w:sz w:val="18"/>
                <w:szCs w:val="18"/>
              </w:rPr>
            </w:pPr>
            <w:r w:rsidRPr="00471FDB">
              <w:rPr>
                <w:sz w:val="18"/>
                <w:szCs w:val="18"/>
              </w:rPr>
              <w:t>квартира</w:t>
            </w:r>
          </w:p>
          <w:p w:rsidR="0020262B" w:rsidRPr="00471FDB" w:rsidRDefault="0020262B" w:rsidP="003C0F39">
            <w:pPr>
              <w:rPr>
                <w:sz w:val="18"/>
                <w:szCs w:val="18"/>
              </w:rPr>
            </w:pPr>
            <w:r w:rsidRPr="00471FDB">
              <w:rPr>
                <w:sz w:val="18"/>
                <w:szCs w:val="18"/>
              </w:rPr>
              <w:t>Комната</w:t>
            </w:r>
          </w:p>
          <w:p w:rsidR="0020262B" w:rsidRPr="00471FDB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13.1</w:t>
            </w:r>
          </w:p>
        </w:tc>
        <w:tc>
          <w:tcPr>
            <w:tcW w:w="903" w:type="dxa"/>
          </w:tcPr>
          <w:p w:rsidR="0020262B" w:rsidRPr="00447E55" w:rsidRDefault="0020262B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466513,20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62622,02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 xml:space="preserve">Радикова </w:t>
            </w: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Ирина Николаевна</w:t>
            </w: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специалист ОСЗН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34,7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34,7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22"/>
                <w:szCs w:val="22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ФОРД Фокус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573955,78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356988,63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D55D4D" w:rsidRDefault="0020262B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 xml:space="preserve">Резак </w:t>
            </w:r>
          </w:p>
          <w:p w:rsidR="0020262B" w:rsidRPr="00D55D4D" w:rsidRDefault="0020262B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>Ольга Николаевна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230001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Заведующая отделом ЗАГС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ИЖС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ЛПХ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ИЖС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квартира 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ИЖС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9/64</w:t>
            </w:r>
            <w:r>
              <w:rPr>
                <w:sz w:val="18"/>
                <w:szCs w:val="18"/>
              </w:rPr>
              <w:t>)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>)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9/64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</w:t>
            </w:r>
            <w:r w:rsidRPr="00447E55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9/64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(¼)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1600.0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694.0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30.8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участок, </w:t>
            </w:r>
            <w:r w:rsidRPr="00447E55">
              <w:rPr>
                <w:sz w:val="18"/>
                <w:szCs w:val="18"/>
              </w:rPr>
              <w:lastRenderedPageBreak/>
              <w:t>лесной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3300.0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lastRenderedPageBreak/>
              <w:t>Опель Зафира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Киа Рио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674718,25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543941,02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47E55">
              <w:rPr>
                <w:sz w:val="18"/>
                <w:szCs w:val="18"/>
              </w:rPr>
              <w:t>00.00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901D01" w:rsidRDefault="0020262B" w:rsidP="003C0F39">
            <w:pPr>
              <w:rPr>
                <w:b/>
                <w:sz w:val="22"/>
                <w:szCs w:val="22"/>
              </w:rPr>
            </w:pPr>
            <w:r w:rsidRPr="00901D01">
              <w:rPr>
                <w:b/>
                <w:sz w:val="22"/>
                <w:szCs w:val="22"/>
              </w:rPr>
              <w:t xml:space="preserve">Рудалева </w:t>
            </w:r>
          </w:p>
          <w:p w:rsidR="0020262B" w:rsidRPr="00901D01" w:rsidRDefault="0020262B" w:rsidP="003C0F39">
            <w:pPr>
              <w:rPr>
                <w:b/>
                <w:sz w:val="22"/>
                <w:szCs w:val="22"/>
              </w:rPr>
            </w:pPr>
            <w:r w:rsidRPr="00901D01">
              <w:rPr>
                <w:b/>
                <w:sz w:val="22"/>
                <w:szCs w:val="22"/>
              </w:rPr>
              <w:t>Елена Евгеньевна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учета и отчетности сельских поселений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8A3457"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Pr="008A3457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8A3457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8A3457">
              <w:rPr>
                <w:sz w:val="18"/>
                <w:szCs w:val="18"/>
              </w:rPr>
              <w:lastRenderedPageBreak/>
              <w:t>43,9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8A3457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 w:rsidRPr="008A3457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8A3457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</w:t>
            </w:r>
            <w:r w:rsidRPr="00447E55">
              <w:rPr>
                <w:sz w:val="18"/>
                <w:szCs w:val="18"/>
                <w:lang w:val="en-US"/>
              </w:rPr>
              <w:t xml:space="preserve"> LADA</w:t>
            </w:r>
            <w:r>
              <w:rPr>
                <w:sz w:val="18"/>
                <w:szCs w:val="18"/>
              </w:rPr>
              <w:t xml:space="preserve"> 21124</w:t>
            </w:r>
            <w:r w:rsidRPr="00447E55">
              <w:rPr>
                <w:sz w:val="18"/>
                <w:szCs w:val="18"/>
                <w:lang w:val="en-US"/>
              </w:rPr>
              <w:t xml:space="preserve"> </w:t>
            </w:r>
            <w:r w:rsidRPr="00447E55"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345519,70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.00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620D7E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Румянцева Олеся Васильевна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6250A7" w:rsidRDefault="0020262B" w:rsidP="003C0F39">
            <w:pPr>
              <w:rPr>
                <w:b/>
                <w:sz w:val="20"/>
                <w:szCs w:val="20"/>
              </w:rPr>
            </w:pPr>
            <w:r w:rsidRPr="006250A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673" w:type="dxa"/>
          </w:tcPr>
          <w:p w:rsidR="0020262B" w:rsidRPr="008A3457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1116" w:type="dxa"/>
          </w:tcPr>
          <w:p w:rsidR="0020262B" w:rsidRPr="008A3457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46" w:type="dxa"/>
          </w:tcPr>
          <w:p w:rsidR="0020262B" w:rsidRPr="008A3457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0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438619,58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B821C1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Семина Наталья Анатольевна</w:t>
            </w: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C71A73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1/2общая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долевая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56.9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Шевроле Каптива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533322,12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249411,61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Синельщикова Оксана Вячеславовна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ЛПХ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79</w:t>
            </w:r>
            <w:r w:rsidRPr="00447E55">
              <w:rPr>
                <w:sz w:val="18"/>
                <w:szCs w:val="18"/>
              </w:rPr>
              <w:t>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88.2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88.2</w:t>
            </w:r>
          </w:p>
          <w:p w:rsidR="0020262B" w:rsidRPr="00447E55" w:rsidRDefault="0020262B" w:rsidP="003D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  <w:r w:rsidRPr="00447E55">
              <w:rPr>
                <w:sz w:val="18"/>
                <w:szCs w:val="18"/>
              </w:rPr>
              <w:t>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ОПЕЛЬ</w:t>
            </w:r>
            <w:r w:rsidRPr="00447E55">
              <w:rPr>
                <w:sz w:val="18"/>
                <w:szCs w:val="18"/>
                <w:lang w:val="en-US"/>
              </w:rPr>
              <w:t xml:space="preserve"> ASTRA(A-H/NB)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343244,54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709667,62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646E20" w:rsidRDefault="0020262B" w:rsidP="003C0F39">
            <w:pPr>
              <w:rPr>
                <w:b/>
                <w:sz w:val="22"/>
                <w:szCs w:val="22"/>
              </w:rPr>
            </w:pPr>
            <w:r w:rsidRPr="00646E20">
              <w:rPr>
                <w:b/>
                <w:sz w:val="22"/>
                <w:szCs w:val="22"/>
              </w:rPr>
              <w:lastRenderedPageBreak/>
              <w:t>Сотскова Наталья Юрьевна</w:t>
            </w:r>
          </w:p>
          <w:p w:rsidR="0020262B" w:rsidRPr="00646E20" w:rsidRDefault="0020262B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20262B" w:rsidRPr="00646E20" w:rsidRDefault="0020262B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20262B" w:rsidRPr="00646E20" w:rsidRDefault="0020262B" w:rsidP="003C0F39">
            <w:pPr>
              <w:rPr>
                <w:b/>
                <w:sz w:val="22"/>
                <w:szCs w:val="22"/>
              </w:rPr>
            </w:pPr>
            <w:r w:rsidRPr="00646E20">
              <w:rPr>
                <w:b/>
                <w:sz w:val="22"/>
                <w:szCs w:val="22"/>
              </w:rPr>
              <w:t>Супруг</w:t>
            </w:r>
          </w:p>
          <w:p w:rsidR="0020262B" w:rsidRPr="00646E20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646E20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646E20" w:rsidRDefault="0020262B" w:rsidP="003C0F39">
            <w:pPr>
              <w:rPr>
                <w:b/>
                <w:sz w:val="20"/>
                <w:szCs w:val="20"/>
              </w:rPr>
            </w:pPr>
            <w:r w:rsidRPr="00646E20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646E20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023618" w:rsidRDefault="0020262B" w:rsidP="003C0F39">
            <w:pPr>
              <w:rPr>
                <w:b/>
                <w:sz w:val="20"/>
                <w:szCs w:val="20"/>
              </w:rPr>
            </w:pPr>
            <w:r w:rsidRPr="00646E2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 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1852 .0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51,9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263.0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71,2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023618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62B" w:rsidRPr="00646E20" w:rsidRDefault="0020262B" w:rsidP="00646E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262B" w:rsidRPr="00646E20" w:rsidRDefault="0020262B" w:rsidP="003C0F3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Chevrolet Cobalt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848950,32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D55D4D" w:rsidRDefault="0020262B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>Ушакова Ирина Вячеславовна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экономики и бюджетного планирования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Здание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лесопильного цеха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Здание конторы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Склад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Здание трансформаторной подстанции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(½)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44.8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1688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339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4035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1544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319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93.9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225,5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208,7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134,8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18,9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</w:t>
            </w:r>
            <w:r w:rsidRPr="00447E55">
              <w:rPr>
                <w:sz w:val="18"/>
                <w:szCs w:val="18"/>
              </w:rPr>
              <w:t>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844.0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УАЗ-390944;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РЕНО </w:t>
            </w:r>
            <w:r w:rsidRPr="00447E55">
              <w:rPr>
                <w:sz w:val="18"/>
                <w:szCs w:val="18"/>
                <w:lang w:val="en-US"/>
              </w:rPr>
              <w:t>DUSTER</w:t>
            </w:r>
            <w:r w:rsidRPr="00447E55"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МАЗ-509А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трактор 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МТЗ-82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Машина коммунально-уборочная МК-82А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838362,47</w:t>
            </w: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  <w:lang w:val="en-US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422500,00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Филатова      Лилия Сергеевна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Pr="00EF1532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финансового обеспечения и бухгалтерского учета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45.5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45,5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color w:val="8DB3E2"/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 2206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2879396,82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787422,33</w:t>
            </w:r>
          </w:p>
        </w:tc>
        <w:tc>
          <w:tcPr>
            <w:tcW w:w="1045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Филипенко    Екатерина Андреевна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0"/>
                <w:szCs w:val="20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0262B" w:rsidRPr="00B85DBB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22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заведующего отделом управления </w:t>
            </w:r>
            <w:r>
              <w:rPr>
                <w:sz w:val="20"/>
                <w:szCs w:val="20"/>
              </w:rPr>
              <w:lastRenderedPageBreak/>
              <w:t>муниципальным имуществом и закупок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49.5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Рено меган;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377259,31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620335,38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b/>
                <w:sz w:val="22"/>
                <w:szCs w:val="22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Харькова     Евгения Александровна</w:t>
            </w:r>
          </w:p>
          <w:p w:rsidR="0020262B" w:rsidRPr="00230001" w:rsidRDefault="0020262B" w:rsidP="003C0F39">
            <w:pPr>
              <w:rPr>
                <w:b/>
                <w:sz w:val="20"/>
                <w:szCs w:val="20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46.6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12.8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46.6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  <w:lang w:val="en-US"/>
              </w:rPr>
              <w:t>FORD FUSION</w:t>
            </w:r>
            <w:r w:rsidRPr="00447E55"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561933,10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47E55">
              <w:rPr>
                <w:sz w:val="18"/>
                <w:szCs w:val="18"/>
              </w:rPr>
              <w:t>800.00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Чекмазова         Дарья Николаевна</w:t>
            </w:r>
          </w:p>
        </w:tc>
        <w:tc>
          <w:tcPr>
            <w:tcW w:w="1664" w:type="dxa"/>
          </w:tcPr>
          <w:p w:rsidR="0020262B" w:rsidRDefault="0020262B" w:rsidP="008F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</w:t>
            </w:r>
            <w:r>
              <w:rPr>
                <w:sz w:val="20"/>
                <w:szCs w:val="20"/>
              </w:rPr>
              <w:lastRenderedPageBreak/>
              <w:t>муниципальным имуществом и закупок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 </w:t>
            </w:r>
          </w:p>
          <w:p w:rsidR="0020262B" w:rsidRPr="00447E55" w:rsidRDefault="0020262B" w:rsidP="008F7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  <w:r w:rsidRPr="00447E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70.6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1227,0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430516,10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Чернышева    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Юрьевна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Default="0020262B" w:rsidP="000B4CA8">
            <w:pPr>
              <w:rPr>
                <w:b/>
                <w:sz w:val="22"/>
                <w:szCs w:val="22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511.0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28.7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62.1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203.1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203,1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62.1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203.1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94423D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круизер</w:t>
            </w:r>
          </w:p>
          <w:p w:rsidR="0020262B" w:rsidRPr="00447E55" w:rsidRDefault="0020262B" w:rsidP="009C6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874793,67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1052972,15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47E55">
              <w:rPr>
                <w:sz w:val="18"/>
                <w:szCs w:val="18"/>
              </w:rPr>
              <w:t>00.00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Default="0020262B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Шмакова     Валентина Николаевна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1673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25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0B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</w:tc>
        <w:tc>
          <w:tcPr>
            <w:tcW w:w="111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694,0</w:t>
            </w:r>
          </w:p>
        </w:tc>
        <w:tc>
          <w:tcPr>
            <w:tcW w:w="746" w:type="dxa"/>
          </w:tcPr>
          <w:p w:rsidR="0020262B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 w:rsidP="003C0F39">
            <w:pPr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1060372,95</w:t>
            </w:r>
          </w:p>
        </w:tc>
        <w:tc>
          <w:tcPr>
            <w:tcW w:w="1045" w:type="dxa"/>
          </w:tcPr>
          <w:p w:rsidR="0020262B" w:rsidRPr="00B821C1" w:rsidRDefault="0020262B" w:rsidP="003C0F39">
            <w:pPr>
              <w:rPr>
                <w:sz w:val="18"/>
                <w:szCs w:val="18"/>
              </w:rPr>
            </w:pPr>
          </w:p>
        </w:tc>
      </w:tr>
      <w:tr w:rsidR="0020262B" w:rsidRPr="00B821C1" w:rsidTr="002D5D1A">
        <w:tc>
          <w:tcPr>
            <w:tcW w:w="2191" w:type="dxa"/>
          </w:tcPr>
          <w:p w:rsidR="0020262B" w:rsidRPr="009C6589" w:rsidRDefault="0020262B" w:rsidP="003C0F39">
            <w:pPr>
              <w:rPr>
                <w:b/>
                <w:color w:val="FF0000"/>
                <w:sz w:val="22"/>
                <w:szCs w:val="22"/>
              </w:rPr>
            </w:pPr>
            <w:r w:rsidRPr="00646E20">
              <w:rPr>
                <w:b/>
                <w:sz w:val="22"/>
                <w:szCs w:val="22"/>
              </w:rPr>
              <w:t>Шуклина Диля Сергеевна</w:t>
            </w:r>
          </w:p>
        </w:tc>
        <w:tc>
          <w:tcPr>
            <w:tcW w:w="1664" w:type="dxa"/>
          </w:tcPr>
          <w:p w:rsidR="0020262B" w:rsidRDefault="0020262B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673" w:type="dxa"/>
          </w:tcPr>
          <w:p w:rsidR="0020262B" w:rsidRPr="00447E55" w:rsidRDefault="0020262B" w:rsidP="003C0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447E55">
              <w:rPr>
                <w:sz w:val="18"/>
                <w:szCs w:val="18"/>
              </w:rPr>
              <w:t>Зем.участок</w:t>
            </w:r>
          </w:p>
          <w:p w:rsidR="0020262B" w:rsidRPr="00447E55" w:rsidRDefault="0020262B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2.Зем.участок</w:t>
            </w:r>
          </w:p>
          <w:p w:rsidR="0020262B" w:rsidRPr="00447E55" w:rsidRDefault="0020262B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3.Зем.участок</w:t>
            </w:r>
          </w:p>
          <w:p w:rsidR="0020262B" w:rsidRPr="00447E55" w:rsidRDefault="0020262B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4. ½ часть ж/д</w:t>
            </w:r>
          </w:p>
        </w:tc>
        <w:tc>
          <w:tcPr>
            <w:tcW w:w="1525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3200</w:t>
            </w: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4000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105656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51,0</w:t>
            </w:r>
          </w:p>
        </w:tc>
        <w:tc>
          <w:tcPr>
            <w:tcW w:w="74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20262B" w:rsidRPr="00646E20" w:rsidRDefault="0020262B" w:rsidP="00B075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1683594.64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</w:tr>
      <w:tr w:rsidR="0020262B" w:rsidRPr="00B821C1" w:rsidTr="002D5D1A">
        <w:tc>
          <w:tcPr>
            <w:tcW w:w="2191" w:type="dxa"/>
          </w:tcPr>
          <w:p w:rsidR="0020262B" w:rsidRPr="00B07620" w:rsidRDefault="0020262B" w:rsidP="003C0F39">
            <w:pPr>
              <w:rPr>
                <w:b/>
                <w:sz w:val="22"/>
                <w:szCs w:val="22"/>
              </w:rPr>
            </w:pPr>
            <w:r w:rsidRPr="00B07620">
              <w:rPr>
                <w:b/>
                <w:sz w:val="22"/>
                <w:szCs w:val="22"/>
              </w:rPr>
              <w:t>Яковлева Ольга Васильевна</w:t>
            </w:r>
          </w:p>
          <w:p w:rsidR="0020262B" w:rsidRPr="00B07620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B07620" w:rsidRDefault="0020262B" w:rsidP="003C0F39">
            <w:pPr>
              <w:rPr>
                <w:b/>
                <w:sz w:val="22"/>
                <w:szCs w:val="22"/>
              </w:rPr>
            </w:pPr>
            <w:r w:rsidRPr="00B07620">
              <w:rPr>
                <w:b/>
                <w:sz w:val="22"/>
                <w:szCs w:val="22"/>
              </w:rPr>
              <w:t>Супруг</w:t>
            </w:r>
          </w:p>
          <w:p w:rsidR="0020262B" w:rsidRPr="00B07620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B07620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B07620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B07620" w:rsidRDefault="0020262B" w:rsidP="003C0F39">
            <w:pPr>
              <w:rPr>
                <w:b/>
                <w:sz w:val="22"/>
                <w:szCs w:val="22"/>
              </w:rPr>
            </w:pPr>
          </w:p>
          <w:p w:rsidR="0020262B" w:rsidRPr="009C6589" w:rsidRDefault="0020262B" w:rsidP="003C0F39">
            <w:pPr>
              <w:rPr>
                <w:color w:val="FF0000"/>
                <w:sz w:val="22"/>
                <w:szCs w:val="22"/>
              </w:rPr>
            </w:pPr>
            <w:r w:rsidRPr="00B0762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0262B" w:rsidRPr="00447E55" w:rsidRDefault="0020262B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ОСЗН</w:t>
            </w:r>
          </w:p>
        </w:tc>
        <w:tc>
          <w:tcPr>
            <w:tcW w:w="1673" w:type="dxa"/>
          </w:tcPr>
          <w:p w:rsidR="0020262B" w:rsidRDefault="0020262B" w:rsidP="00EE5D04">
            <w:pPr>
              <w:rPr>
                <w:sz w:val="18"/>
                <w:szCs w:val="18"/>
              </w:rPr>
            </w:pPr>
          </w:p>
          <w:p w:rsidR="0020262B" w:rsidRDefault="0020262B" w:rsidP="00EE5D04">
            <w:pPr>
              <w:rPr>
                <w:sz w:val="18"/>
                <w:szCs w:val="18"/>
              </w:rPr>
            </w:pPr>
          </w:p>
          <w:p w:rsidR="0020262B" w:rsidRDefault="0020262B" w:rsidP="00EE5D04">
            <w:pPr>
              <w:rPr>
                <w:sz w:val="18"/>
                <w:szCs w:val="18"/>
              </w:rPr>
            </w:pPr>
          </w:p>
          <w:p w:rsidR="0020262B" w:rsidRDefault="0020262B" w:rsidP="00EE5D04">
            <w:pPr>
              <w:rPr>
                <w:sz w:val="18"/>
                <w:szCs w:val="18"/>
              </w:rPr>
            </w:pPr>
          </w:p>
          <w:p w:rsidR="0020262B" w:rsidRDefault="0020262B" w:rsidP="00EE5D04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</w:p>
          <w:p w:rsidR="0020262B" w:rsidRPr="00447E55" w:rsidRDefault="0020262B" w:rsidP="00EE5D04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  <w:p w:rsidR="0020262B" w:rsidRPr="00447E55" w:rsidRDefault="0020262B" w:rsidP="00EE5D04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0262B" w:rsidRPr="00447E55" w:rsidRDefault="0020262B" w:rsidP="00EE5D04">
            <w:pPr>
              <w:rPr>
                <w:sz w:val="18"/>
                <w:szCs w:val="18"/>
              </w:rPr>
            </w:pPr>
          </w:p>
          <w:p w:rsidR="0020262B" w:rsidRPr="00447E55" w:rsidRDefault="0020262B" w:rsidP="00EE5D04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Гараж</w:t>
            </w:r>
          </w:p>
        </w:tc>
        <w:tc>
          <w:tcPr>
            <w:tcW w:w="1525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Общая/долевая (1/2)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30,0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59,8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29,0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50,6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50,6</w:t>
            </w:r>
          </w:p>
        </w:tc>
        <w:tc>
          <w:tcPr>
            <w:tcW w:w="903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ГАЗ-31029</w:t>
            </w:r>
            <w:r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ГАЗ-3110</w:t>
            </w:r>
            <w:r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Трактор МТЗ-82</w:t>
            </w:r>
            <w:r>
              <w:rPr>
                <w:sz w:val="18"/>
                <w:szCs w:val="18"/>
              </w:rPr>
              <w:t>;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Экскаватор ЭО-2621</w:t>
            </w:r>
          </w:p>
        </w:tc>
        <w:tc>
          <w:tcPr>
            <w:tcW w:w="1116" w:type="dxa"/>
          </w:tcPr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378339,99</w:t>
            </w: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</w:p>
          <w:p w:rsidR="0020262B" w:rsidRPr="00447E55" w:rsidRDefault="0020262B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375191,65</w:t>
            </w:r>
          </w:p>
        </w:tc>
        <w:tc>
          <w:tcPr>
            <w:tcW w:w="1045" w:type="dxa"/>
          </w:tcPr>
          <w:p w:rsidR="0020262B" w:rsidRPr="00447E55" w:rsidRDefault="0020262B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0262B" w:rsidRDefault="0020262B"/>
    <w:p w:rsidR="0020262B" w:rsidRDefault="0020262B" w:rsidP="007077D6">
      <w:pPr>
        <w:jc w:val="center"/>
        <w:rPr>
          <w:b/>
        </w:rPr>
      </w:pPr>
      <w:r>
        <w:rPr>
          <w:b/>
        </w:rPr>
        <w:t xml:space="preserve">Дополнительные 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 муниципального служащего, его супруги (супруга) и несовершеннолетних детей</w:t>
      </w:r>
      <w:r>
        <w:rPr>
          <w:b/>
        </w:rPr>
        <w:br/>
        <w:t xml:space="preserve">за период с 1 января 2020 года по 31 декабря 2020 года </w:t>
      </w:r>
    </w:p>
    <w:p w:rsidR="0020262B" w:rsidRDefault="0020262B" w:rsidP="007077D6">
      <w:pPr>
        <w:jc w:val="center"/>
        <w:rPr>
          <w:b/>
        </w:rPr>
      </w:pPr>
      <w:r>
        <w:rPr>
          <w:b/>
        </w:rPr>
        <w:t>администрации муниципального района «Медынский район», по состоянию на 01.07.2021г.</w:t>
      </w:r>
    </w:p>
    <w:p w:rsidR="0020262B" w:rsidRDefault="0020262B" w:rsidP="007077D6">
      <w:pPr>
        <w:jc w:val="center"/>
        <w:rPr>
          <w:b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58"/>
        <w:gridCol w:w="1560"/>
        <w:gridCol w:w="1562"/>
        <w:gridCol w:w="850"/>
        <w:gridCol w:w="851"/>
        <w:gridCol w:w="1134"/>
        <w:gridCol w:w="850"/>
        <w:gridCol w:w="993"/>
        <w:gridCol w:w="1275"/>
        <w:gridCol w:w="1134"/>
        <w:gridCol w:w="1701"/>
      </w:tblGrid>
      <w:tr w:rsidR="0020262B" w:rsidTr="0011741A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Сведения об </w:t>
            </w:r>
            <w:r>
              <w:rPr>
                <w:sz w:val="16"/>
                <w:szCs w:val="16"/>
              </w:rPr>
              <w:t>источниках получения средств, за счет которых совершена сделка (вид приобретенного имущества</w:t>
            </w:r>
            <w:r>
              <w:rPr>
                <w:sz w:val="18"/>
                <w:szCs w:val="18"/>
              </w:rPr>
              <w:t>, источники)</w:t>
            </w:r>
          </w:p>
        </w:tc>
      </w:tr>
      <w:tr w:rsidR="0020262B" w:rsidTr="0011741A">
        <w:trPr>
          <w:cantSplit/>
          <w:trHeight w:val="113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>
            <w:pPr>
              <w:rPr>
                <w:b/>
                <w:sz w:val="22"/>
                <w:szCs w:val="22"/>
              </w:rPr>
            </w:pPr>
          </w:p>
        </w:tc>
      </w:tr>
      <w:tr w:rsidR="0020262B" w:rsidTr="0011741A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lastRenderedPageBreak/>
              <w:t>Дорошенко Маргарита Михайловна</w:t>
            </w:r>
          </w:p>
          <w:p w:rsidR="0020262B" w:rsidRDefault="0020262B">
            <w:pPr>
              <w:rPr>
                <w:b/>
                <w:sz w:val="22"/>
                <w:szCs w:val="22"/>
                <w:lang w:val="en-US"/>
              </w:rPr>
            </w:pPr>
          </w:p>
          <w:p w:rsidR="0020262B" w:rsidRDefault="0020262B">
            <w:pPr>
              <w:rPr>
                <w:b/>
                <w:sz w:val="22"/>
                <w:szCs w:val="22"/>
                <w:lang w:val="en-US"/>
              </w:rPr>
            </w:pPr>
          </w:p>
          <w:p w:rsidR="0020262B" w:rsidRDefault="0020262B">
            <w:pPr>
              <w:rPr>
                <w:b/>
                <w:sz w:val="22"/>
                <w:szCs w:val="22"/>
                <w:lang w:val="en-US"/>
              </w:rPr>
            </w:pPr>
          </w:p>
          <w:p w:rsidR="0020262B" w:rsidRDefault="0020262B">
            <w:pPr>
              <w:rPr>
                <w:b/>
                <w:sz w:val="22"/>
                <w:szCs w:val="22"/>
                <w:lang w:val="en-US"/>
              </w:rPr>
            </w:pPr>
          </w:p>
          <w:p w:rsidR="0020262B" w:rsidRPr="00B92828" w:rsidRDefault="002026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707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городского 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для ЛПХ</w:t>
            </w:r>
          </w:p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722,0</w:t>
            </w: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Pr="0011741A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Pr="0011741A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11741A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Pr="0011741A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Нива </w:t>
            </w:r>
          </w:p>
          <w:p w:rsidR="0020262B" w:rsidRDefault="0020262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212300-55</w:t>
            </w:r>
          </w:p>
          <w:p w:rsidR="0020262B" w:rsidRPr="0011741A" w:rsidRDefault="0020262B">
            <w:pPr>
              <w:rPr>
                <w:sz w:val="18"/>
                <w:szCs w:val="18"/>
                <w:lang w:val="en-US"/>
              </w:rPr>
            </w:pPr>
          </w:p>
          <w:p w:rsidR="0020262B" w:rsidRPr="0011741A" w:rsidRDefault="0020262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RIO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>
            <w:pPr>
              <w:rPr>
                <w:sz w:val="18"/>
                <w:szCs w:val="18"/>
                <w:lang w:val="en-US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1292764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Default="0020262B">
            <w:pPr>
              <w:rPr>
                <w:sz w:val="18"/>
                <w:szCs w:val="18"/>
              </w:rPr>
            </w:pPr>
          </w:p>
          <w:p w:rsidR="0020262B" w:rsidRPr="001C6D95" w:rsidRDefault="00202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412875,63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>
            <w:pPr>
              <w:rPr>
                <w:sz w:val="18"/>
                <w:szCs w:val="18"/>
              </w:rPr>
            </w:pPr>
          </w:p>
        </w:tc>
      </w:tr>
    </w:tbl>
    <w:p w:rsidR="0020262B" w:rsidRDefault="0020262B"/>
    <w:p w:rsidR="0020262B" w:rsidRDefault="0020262B" w:rsidP="001C32AC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20 года по 31 декабря 2020</w:t>
      </w:r>
      <w:r w:rsidRPr="00551E91">
        <w:rPr>
          <w:b/>
        </w:rPr>
        <w:t xml:space="preserve"> года</w:t>
      </w:r>
      <w:r>
        <w:rPr>
          <w:b/>
        </w:rPr>
        <w:t xml:space="preserve"> </w:t>
      </w:r>
    </w:p>
    <w:p w:rsidR="0020262B" w:rsidRDefault="0020262B" w:rsidP="00B607DA">
      <w:pPr>
        <w:jc w:val="center"/>
        <w:rPr>
          <w:b/>
        </w:rPr>
      </w:pPr>
      <w:r>
        <w:rPr>
          <w:b/>
        </w:rPr>
        <w:t>отдел культуры администрации МР «Медынский район»</w:t>
      </w:r>
    </w:p>
    <w:p w:rsidR="0020262B" w:rsidRDefault="0020262B" w:rsidP="00B607DA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206"/>
        <w:gridCol w:w="1442"/>
        <w:gridCol w:w="1198"/>
        <w:gridCol w:w="880"/>
        <w:gridCol w:w="990"/>
        <w:gridCol w:w="920"/>
        <w:gridCol w:w="710"/>
        <w:gridCol w:w="901"/>
        <w:gridCol w:w="1355"/>
        <w:gridCol w:w="1282"/>
        <w:gridCol w:w="1978"/>
      </w:tblGrid>
      <w:tr w:rsidR="0020262B" w:rsidRPr="00B607DA" w:rsidTr="00E83D20">
        <w:tc>
          <w:tcPr>
            <w:tcW w:w="1697" w:type="dxa"/>
            <w:vMerge w:val="restart"/>
          </w:tcPr>
          <w:p w:rsidR="0020262B" w:rsidRPr="00B607DA" w:rsidRDefault="0020262B" w:rsidP="004A5515">
            <w:pPr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20262B" w:rsidRPr="00B607DA" w:rsidRDefault="0020262B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1" w:type="dxa"/>
            <w:gridSpan w:val="3"/>
          </w:tcPr>
          <w:p w:rsidR="0020262B" w:rsidRPr="00B607DA" w:rsidRDefault="0020262B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55" w:type="dxa"/>
            <w:vMerge w:val="restart"/>
            <w:textDirection w:val="btLr"/>
          </w:tcPr>
          <w:p w:rsidR="0020262B" w:rsidRPr="00B607DA" w:rsidRDefault="0020262B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282" w:type="dxa"/>
            <w:vMerge w:val="restart"/>
            <w:textDirection w:val="btLr"/>
          </w:tcPr>
          <w:p w:rsidR="0020262B" w:rsidRPr="00B607DA" w:rsidRDefault="0020262B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78" w:type="dxa"/>
            <w:vMerge w:val="restart"/>
            <w:textDirection w:val="btLr"/>
          </w:tcPr>
          <w:p w:rsidR="0020262B" w:rsidRPr="00B607DA" w:rsidRDefault="0020262B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262B" w:rsidRPr="00B607DA" w:rsidTr="00E83D20">
        <w:trPr>
          <w:cantSplit/>
          <w:trHeight w:val="1134"/>
        </w:trPr>
        <w:tc>
          <w:tcPr>
            <w:tcW w:w="1697" w:type="dxa"/>
            <w:vMerge/>
          </w:tcPr>
          <w:p w:rsidR="0020262B" w:rsidRPr="00B607DA" w:rsidRDefault="0020262B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extDirection w:val="btLr"/>
          </w:tcPr>
          <w:p w:rsidR="0020262B" w:rsidRPr="00B607DA" w:rsidRDefault="0020262B" w:rsidP="00DC21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8" w:type="dxa"/>
            <w:textDirection w:val="btLr"/>
          </w:tcPr>
          <w:p w:rsidR="0020262B" w:rsidRPr="00B607DA" w:rsidRDefault="0020262B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  <w:textDirection w:val="btLr"/>
          </w:tcPr>
          <w:p w:rsidR="0020262B" w:rsidRPr="00B607DA" w:rsidRDefault="0020262B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20262B" w:rsidRPr="00B607DA" w:rsidRDefault="0020262B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textDirection w:val="btLr"/>
          </w:tcPr>
          <w:p w:rsidR="0020262B" w:rsidRPr="00B607DA" w:rsidRDefault="0020262B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extDirection w:val="btLr"/>
          </w:tcPr>
          <w:p w:rsidR="0020262B" w:rsidRPr="00B607DA" w:rsidRDefault="0020262B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1" w:type="dxa"/>
            <w:textDirection w:val="btLr"/>
          </w:tcPr>
          <w:p w:rsidR="0020262B" w:rsidRPr="00B607DA" w:rsidRDefault="0020262B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</w:tcPr>
          <w:p w:rsidR="0020262B" w:rsidRPr="00B607DA" w:rsidRDefault="0020262B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274023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Евсеева Ольга </w:t>
            </w:r>
            <w:r w:rsidRPr="00B607DA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206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Главный специалист отдела культуры </w:t>
            </w:r>
            <w:r w:rsidRPr="00B607DA">
              <w:rPr>
                <w:sz w:val="20"/>
                <w:szCs w:val="20"/>
              </w:rPr>
              <w:lastRenderedPageBreak/>
              <w:t>администрации МР «Медынский район»</w:t>
            </w:r>
          </w:p>
        </w:tc>
        <w:tc>
          <w:tcPr>
            <w:tcW w:w="1442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98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Жилой </w:t>
            </w:r>
            <w:r w:rsidRPr="00B607DA">
              <w:rPr>
                <w:sz w:val="20"/>
                <w:szCs w:val="20"/>
              </w:rPr>
              <w:lastRenderedPageBreak/>
              <w:t xml:space="preserve">дом </w:t>
            </w:r>
          </w:p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901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812645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ДЭУ МАТИЗ</w:t>
            </w:r>
          </w:p>
        </w:tc>
        <w:tc>
          <w:tcPr>
            <w:tcW w:w="1282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367 154,72</w:t>
            </w:r>
          </w:p>
        </w:tc>
        <w:tc>
          <w:tcPr>
            <w:tcW w:w="1978" w:type="dxa"/>
          </w:tcPr>
          <w:p w:rsidR="0020262B" w:rsidRPr="00B607DA" w:rsidRDefault="0020262B" w:rsidP="00234B41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83D20">
        <w:tc>
          <w:tcPr>
            <w:tcW w:w="1697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Евсеева Варвара Анатольевна (дочь)</w:t>
            </w:r>
          </w:p>
        </w:tc>
        <w:tc>
          <w:tcPr>
            <w:tcW w:w="2206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46,6</w:t>
            </w:r>
          </w:p>
        </w:tc>
        <w:tc>
          <w:tcPr>
            <w:tcW w:w="901" w:type="dxa"/>
          </w:tcPr>
          <w:p w:rsidR="0020262B" w:rsidRPr="00B607DA" w:rsidRDefault="0020262B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20262B" w:rsidRPr="00B607DA" w:rsidRDefault="0020262B" w:rsidP="00234B41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20262B" w:rsidRPr="00B607DA" w:rsidRDefault="0020262B" w:rsidP="00234B41">
            <w:pPr>
              <w:jc w:val="center"/>
            </w:pPr>
            <w:r>
              <w:rPr>
                <w:sz w:val="20"/>
                <w:szCs w:val="20"/>
              </w:rPr>
              <w:t>105 396,00</w:t>
            </w:r>
          </w:p>
        </w:tc>
        <w:tc>
          <w:tcPr>
            <w:tcW w:w="1978" w:type="dxa"/>
          </w:tcPr>
          <w:p w:rsidR="0020262B" w:rsidRPr="00B607DA" w:rsidRDefault="0020262B" w:rsidP="00234B41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83D20">
        <w:tc>
          <w:tcPr>
            <w:tcW w:w="1697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Смирнова Елена Юрьевна</w:t>
            </w:r>
          </w:p>
        </w:tc>
        <w:tc>
          <w:tcPr>
            <w:tcW w:w="2206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</w:t>
            </w:r>
          </w:p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МБОУДО</w:t>
            </w:r>
          </w:p>
          <w:p w:rsidR="0020262B" w:rsidRPr="00B607DA" w:rsidRDefault="0020262B" w:rsidP="007F4BF7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«Медынская школа искусств»</w:t>
            </w:r>
          </w:p>
        </w:tc>
        <w:tc>
          <w:tcPr>
            <w:tcW w:w="1442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39,8</w:t>
            </w:r>
          </w:p>
        </w:tc>
        <w:tc>
          <w:tcPr>
            <w:tcW w:w="901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20262B" w:rsidRPr="00B607DA" w:rsidRDefault="0020262B" w:rsidP="007F4BF7">
            <w:pPr>
              <w:jc w:val="center"/>
              <w:rPr>
                <w:sz w:val="20"/>
                <w:szCs w:val="20"/>
              </w:rPr>
            </w:pPr>
            <w:r w:rsidRPr="0057036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1 137 691,77</w:t>
            </w:r>
          </w:p>
        </w:tc>
        <w:tc>
          <w:tcPr>
            <w:tcW w:w="1978" w:type="dxa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83D20">
        <w:tc>
          <w:tcPr>
            <w:tcW w:w="1697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 Мария Николаевна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 МКУК «Межпоселенческий культурно-методический центр»</w:t>
            </w:r>
          </w:p>
        </w:tc>
        <w:tc>
          <w:tcPr>
            <w:tcW w:w="1442" w:type="dxa"/>
          </w:tcPr>
          <w:p w:rsidR="0020262B" w:rsidRPr="00B607DA" w:rsidRDefault="0020262B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346,6</w:t>
            </w:r>
          </w:p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  <w:p w:rsidR="0020262B" w:rsidRPr="00B607DA" w:rsidRDefault="0020262B" w:rsidP="00685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713 871,50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20262B" w:rsidRPr="00B607DA" w:rsidRDefault="0020262B" w:rsidP="00855BA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B607D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71,4 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 Андрей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Павлович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(супруг)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эксплуатации и ремонту парового и сантехнического оборудования АО «Московско-Медынское агропромышленное </w:t>
            </w:r>
            <w:r>
              <w:rPr>
                <w:sz w:val="20"/>
                <w:szCs w:val="20"/>
              </w:rPr>
              <w:lastRenderedPageBreak/>
              <w:t>предприятие»</w:t>
            </w:r>
          </w:p>
        </w:tc>
        <w:tc>
          <w:tcPr>
            <w:tcW w:w="1442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0763CF">
              <w:rPr>
                <w:sz w:val="20"/>
                <w:szCs w:val="20"/>
              </w:rPr>
              <w:t>346,6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20262B" w:rsidRPr="00B607DA" w:rsidRDefault="0020262B" w:rsidP="00812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Хундай Тусон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720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783 349,54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Не имеет </w:t>
            </w: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0D5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Общая </w:t>
            </w:r>
            <w:r w:rsidRPr="00B607DA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70,4 </w:t>
            </w:r>
          </w:p>
        </w:tc>
        <w:tc>
          <w:tcPr>
            <w:tcW w:w="990" w:type="dxa"/>
          </w:tcPr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62B" w:rsidRPr="00B607DA" w:rsidRDefault="0020262B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833FAF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  <w:vMerge w:val="restart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Ирина Андреевна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(дочь)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20262B" w:rsidRPr="00B607DA" w:rsidRDefault="0020262B" w:rsidP="007F5B32">
            <w:pPr>
              <w:jc w:val="center"/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ток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 w:rsidRPr="000763CF">
              <w:rPr>
                <w:sz w:val="20"/>
                <w:szCs w:val="20"/>
              </w:rPr>
              <w:t>346,6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Ольга Андреевна</w:t>
            </w:r>
          </w:p>
          <w:p w:rsidR="0020262B" w:rsidRPr="00B607DA" w:rsidRDefault="0020262B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(дочь)</w:t>
            </w:r>
          </w:p>
        </w:tc>
        <w:tc>
          <w:tcPr>
            <w:tcW w:w="2206" w:type="dxa"/>
          </w:tcPr>
          <w:p w:rsidR="0020262B" w:rsidRPr="00B607DA" w:rsidRDefault="0020262B" w:rsidP="007F5B32">
            <w:pPr>
              <w:jc w:val="center"/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0262B" w:rsidRPr="00B607DA" w:rsidRDefault="0020262B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 w:rsidRPr="000763CF">
              <w:rPr>
                <w:sz w:val="20"/>
                <w:szCs w:val="20"/>
              </w:rPr>
              <w:t>346,6</w:t>
            </w:r>
          </w:p>
        </w:tc>
        <w:tc>
          <w:tcPr>
            <w:tcW w:w="901" w:type="dxa"/>
          </w:tcPr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83D20">
        <w:tc>
          <w:tcPr>
            <w:tcW w:w="1697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Скоморина Ольга Анатольевна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 МКУ «Дом культуры города Медынь»</w:t>
            </w:r>
          </w:p>
        </w:tc>
        <w:tc>
          <w:tcPr>
            <w:tcW w:w="1442" w:type="dxa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общая долевая 1/</w:t>
            </w:r>
            <w:r w:rsidRPr="00B607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  <w:lang w:val="en-US"/>
              </w:rPr>
              <w:t xml:space="preserve">1129 </w:t>
            </w:r>
          </w:p>
        </w:tc>
        <w:tc>
          <w:tcPr>
            <w:tcW w:w="990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 xml:space="preserve">Автомобиль легковой </w:t>
            </w:r>
          </w:p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ВАЗ 21120</w:t>
            </w:r>
          </w:p>
        </w:tc>
        <w:tc>
          <w:tcPr>
            <w:tcW w:w="1282" w:type="dxa"/>
            <w:vMerge w:val="restart"/>
          </w:tcPr>
          <w:p w:rsidR="0020262B" w:rsidRPr="000D5FF5" w:rsidRDefault="0020262B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651 018,83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99,5</w:t>
            </w:r>
            <w:r w:rsidRPr="00B607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c>
          <w:tcPr>
            <w:tcW w:w="1697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Скоморин Федор Евгеньевич</w:t>
            </w:r>
          </w:p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(сын)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общая долевая 1/</w:t>
            </w:r>
            <w:r w:rsidRPr="00B607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  <w:lang w:val="en-US"/>
              </w:rPr>
              <w:t xml:space="preserve">1129 </w:t>
            </w:r>
          </w:p>
        </w:tc>
        <w:tc>
          <w:tcPr>
            <w:tcW w:w="990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83D20">
        <w:tc>
          <w:tcPr>
            <w:tcW w:w="1697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0" w:type="dxa"/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99,5</w:t>
            </w:r>
            <w:r w:rsidRPr="00B607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83D20">
        <w:trPr>
          <w:trHeight w:val="350"/>
        </w:trPr>
        <w:tc>
          <w:tcPr>
            <w:tcW w:w="1697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Елена Александровна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«Музейно-выставочный центр»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Автомобиль легковой</w:t>
            </w:r>
          </w:p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709 451,31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4A297A">
        <w:trPr>
          <w:trHeight w:val="351"/>
        </w:trPr>
        <w:tc>
          <w:tcPr>
            <w:tcW w:w="1697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4A297A">
        <w:trPr>
          <w:trHeight w:val="450"/>
        </w:trPr>
        <w:tc>
          <w:tcPr>
            <w:tcW w:w="1697" w:type="dxa"/>
            <w:vMerge w:val="restart"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Александр Александрович (муж)</w:t>
            </w:r>
          </w:p>
        </w:tc>
        <w:tc>
          <w:tcPr>
            <w:tcW w:w="2206" w:type="dxa"/>
            <w:vMerge w:val="restart"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ДПС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612 652,30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4A297A">
        <w:trPr>
          <w:trHeight w:val="457"/>
        </w:trPr>
        <w:tc>
          <w:tcPr>
            <w:tcW w:w="1697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E83D20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4A297A">
        <w:trPr>
          <w:trHeight w:val="237"/>
        </w:trPr>
        <w:tc>
          <w:tcPr>
            <w:tcW w:w="1697" w:type="dxa"/>
            <w:vMerge w:val="restart"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Егор Александрович (сын)</w:t>
            </w:r>
          </w:p>
        </w:tc>
        <w:tc>
          <w:tcPr>
            <w:tcW w:w="2206" w:type="dxa"/>
            <w:vMerge w:val="restart"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Pr="00B607DA" w:rsidRDefault="0020262B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4A297A">
        <w:trPr>
          <w:trHeight w:val="207"/>
        </w:trPr>
        <w:tc>
          <w:tcPr>
            <w:tcW w:w="1697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 xml:space="preserve">общая </w:t>
            </w:r>
            <w:r w:rsidRPr="00E83D20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E83D20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4A297A">
        <w:trPr>
          <w:trHeight w:val="264"/>
        </w:trPr>
        <w:tc>
          <w:tcPr>
            <w:tcW w:w="1697" w:type="dxa"/>
            <w:vMerge w:val="restart"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Ангелина Александровна (дочь)</w:t>
            </w:r>
          </w:p>
        </w:tc>
        <w:tc>
          <w:tcPr>
            <w:tcW w:w="2206" w:type="dxa"/>
            <w:vMerge w:val="restart"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Pr="00B607DA" w:rsidRDefault="0020262B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4A297A">
        <w:trPr>
          <w:trHeight w:val="413"/>
        </w:trPr>
        <w:tc>
          <w:tcPr>
            <w:tcW w:w="1697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4A297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E83D20" w:rsidRDefault="0020262B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05E06">
        <w:trPr>
          <w:trHeight w:val="663"/>
        </w:trPr>
        <w:tc>
          <w:tcPr>
            <w:tcW w:w="1697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Ольга Валерьевна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«Медынская межпоселенческая центральная библиотека»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680 557,</w:t>
            </w:r>
            <w:r w:rsidRPr="00B562E2">
              <w:rPr>
                <w:sz w:val="20"/>
                <w:szCs w:val="20"/>
              </w:rPr>
              <w:t>62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05E06">
        <w:trPr>
          <w:trHeight w:val="327"/>
        </w:trPr>
        <w:tc>
          <w:tcPr>
            <w:tcW w:w="1697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05E06">
        <w:trPr>
          <w:trHeight w:val="738"/>
        </w:trPr>
        <w:tc>
          <w:tcPr>
            <w:tcW w:w="1697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Андрей Сергеевич</w:t>
            </w:r>
            <w:r w:rsidRPr="00B607DA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2206" w:type="dxa"/>
            <w:vMerge w:val="restart"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оператор котельной</w:t>
            </w:r>
          </w:p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ЗАО Москомплектмебель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  <w:p w:rsidR="0020262B" w:rsidRPr="00B607DA" w:rsidRDefault="0020262B" w:rsidP="00E05E0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Default="0020262B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Автомобиль легковой </w:t>
            </w:r>
          </w:p>
          <w:p w:rsidR="0020262B" w:rsidRDefault="0020262B" w:rsidP="00782C48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  <w:lang w:val="en-US"/>
              </w:rPr>
              <w:t>RENAULT</w:t>
            </w:r>
            <w:r w:rsidRPr="00782C48">
              <w:rPr>
                <w:sz w:val="20"/>
                <w:szCs w:val="20"/>
              </w:rPr>
              <w:t xml:space="preserve"> </w:t>
            </w:r>
            <w:r w:rsidRPr="00B77828">
              <w:rPr>
                <w:sz w:val="20"/>
                <w:szCs w:val="20"/>
                <w:lang w:val="en-US"/>
              </w:rPr>
              <w:t>LOGAN</w:t>
            </w:r>
            <w:r w:rsidRPr="00782C48">
              <w:rPr>
                <w:sz w:val="20"/>
                <w:szCs w:val="20"/>
              </w:rPr>
              <w:t xml:space="preserve"> (</w:t>
            </w:r>
            <w:r w:rsidRPr="00B77828">
              <w:rPr>
                <w:sz w:val="20"/>
                <w:szCs w:val="20"/>
                <w:lang w:val="en-US"/>
              </w:rPr>
              <w:t>SR</w:t>
            </w:r>
            <w:r w:rsidRPr="00782C48">
              <w:rPr>
                <w:sz w:val="20"/>
                <w:szCs w:val="20"/>
              </w:rPr>
              <w:t>)</w:t>
            </w:r>
          </w:p>
          <w:p w:rsidR="0020262B" w:rsidRDefault="0020262B" w:rsidP="00782C48">
            <w:pPr>
              <w:jc w:val="center"/>
              <w:rPr>
                <w:sz w:val="20"/>
                <w:szCs w:val="20"/>
              </w:rPr>
            </w:pPr>
          </w:p>
          <w:p w:rsidR="0020262B" w:rsidRDefault="0020262B" w:rsidP="00782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20262B" w:rsidRDefault="0020262B" w:rsidP="00782C48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КАВАСАКИ KLR 650</w:t>
            </w:r>
          </w:p>
          <w:p w:rsidR="0020262B" w:rsidRDefault="0020262B" w:rsidP="00782C48">
            <w:pPr>
              <w:jc w:val="center"/>
              <w:rPr>
                <w:sz w:val="20"/>
                <w:szCs w:val="20"/>
              </w:rPr>
            </w:pPr>
          </w:p>
          <w:p w:rsidR="0020262B" w:rsidRDefault="0020262B" w:rsidP="00782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20262B" w:rsidRPr="00B77828" w:rsidRDefault="0020262B" w:rsidP="00782C48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КАВАСАКИ VN1500VULCAN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354 466,30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E05E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20262B" w:rsidRPr="00B607DA" w:rsidRDefault="0020262B" w:rsidP="00E05E06">
            <w:pPr>
              <w:jc w:val="center"/>
            </w:pPr>
          </w:p>
        </w:tc>
      </w:tr>
      <w:tr w:rsidR="0020262B" w:rsidRPr="00B607DA" w:rsidTr="004A297A">
        <w:trPr>
          <w:trHeight w:val="2239"/>
        </w:trPr>
        <w:tc>
          <w:tcPr>
            <w:tcW w:w="1697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05E06">
        <w:trPr>
          <w:trHeight w:val="664"/>
        </w:trPr>
        <w:tc>
          <w:tcPr>
            <w:tcW w:w="1697" w:type="dxa"/>
            <w:vMerge w:val="restart"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Вадим Андреевич</w:t>
            </w:r>
          </w:p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20262B" w:rsidRPr="00B607DA" w:rsidRDefault="0020262B" w:rsidP="00E05E0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0262B" w:rsidRPr="00B607DA" w:rsidRDefault="0020262B" w:rsidP="00E05E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Pr="00B607DA" w:rsidRDefault="0020262B" w:rsidP="00E05E06">
            <w:pPr>
              <w:jc w:val="center"/>
            </w:pPr>
            <w:r w:rsidRPr="00E05E06">
              <w:rPr>
                <w:sz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05E06">
        <w:trPr>
          <w:trHeight w:val="519"/>
        </w:trPr>
        <w:tc>
          <w:tcPr>
            <w:tcW w:w="1697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E0202D" w:rsidRDefault="0020262B" w:rsidP="00E05E06">
            <w:pPr>
              <w:jc w:val="center"/>
              <w:rPr>
                <w:sz w:val="22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20262B" w:rsidRPr="00B607DA" w:rsidTr="00E05E06">
        <w:trPr>
          <w:trHeight w:val="660"/>
        </w:trPr>
        <w:tc>
          <w:tcPr>
            <w:tcW w:w="1697" w:type="dxa"/>
            <w:vMerge w:val="restart"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Станислав Андреевич</w:t>
            </w:r>
          </w:p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2206" w:type="dxa"/>
            <w:vMerge w:val="restart"/>
          </w:tcPr>
          <w:p w:rsidR="0020262B" w:rsidRPr="00B607DA" w:rsidRDefault="0020262B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Иждивенец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20262B" w:rsidRPr="00B607DA" w:rsidRDefault="0020262B" w:rsidP="00E05E0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0262B" w:rsidRPr="00B607DA" w:rsidRDefault="0020262B" w:rsidP="00E05E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262B" w:rsidRPr="00B607DA" w:rsidRDefault="0020262B" w:rsidP="00E05E0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0262B" w:rsidRPr="00B607DA" w:rsidTr="00E05E06">
        <w:trPr>
          <w:trHeight w:val="539"/>
        </w:trPr>
        <w:tc>
          <w:tcPr>
            <w:tcW w:w="1697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0262B" w:rsidRDefault="0020262B" w:rsidP="00E0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0262B" w:rsidRPr="00B77828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2B" w:rsidRPr="00B607DA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0262B" w:rsidRDefault="0020262B" w:rsidP="00E05E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262B" w:rsidRDefault="0020262B" w:rsidP="00855BAA">
      <w:pPr>
        <w:rPr>
          <w:b/>
        </w:rPr>
      </w:pPr>
    </w:p>
    <w:p w:rsidR="0020262B" w:rsidRDefault="0020262B" w:rsidP="00855BAA">
      <w:pPr>
        <w:rPr>
          <w:b/>
        </w:rPr>
      </w:pPr>
    </w:p>
    <w:p w:rsidR="0020262B" w:rsidRPr="00B607DA" w:rsidRDefault="0020262B" w:rsidP="00855BAA">
      <w:pPr>
        <w:rPr>
          <w:b/>
        </w:rPr>
      </w:pPr>
    </w:p>
    <w:p w:rsidR="0020262B" w:rsidRDefault="0020262B" w:rsidP="00E827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Сведения </w:t>
      </w:r>
      <w:r>
        <w:rPr>
          <w:rFonts w:eastAsia="Times New Roman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br/>
        <w:t>муниципальных служащих, его супруги (супруга) и несовершеннолетних детей</w:t>
      </w:r>
      <w:r>
        <w:rPr>
          <w:rFonts w:eastAsia="Times New Roman"/>
          <w:szCs w:val="24"/>
          <w:lang w:eastAsia="ru-RU"/>
        </w:rPr>
        <w:br/>
        <w:t>за период с 1 января 2020 года по 31 декабря 2020 года</w:t>
      </w:r>
    </w:p>
    <w:p w:rsidR="0020262B" w:rsidRDefault="0020262B" w:rsidP="00E827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1976"/>
        <w:gridCol w:w="2177"/>
        <w:gridCol w:w="1934"/>
        <w:gridCol w:w="876"/>
        <w:gridCol w:w="577"/>
        <w:gridCol w:w="1807"/>
        <w:gridCol w:w="756"/>
        <w:gridCol w:w="573"/>
        <w:gridCol w:w="1462"/>
        <w:gridCol w:w="1310"/>
        <w:gridCol w:w="612"/>
      </w:tblGrid>
      <w:tr w:rsidR="0020262B" w:rsidTr="00612D83"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262B" w:rsidTr="00612D83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 w:rsidP="00612D8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 w:rsidP="00612D8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0262B" w:rsidRDefault="0020262B" w:rsidP="00612D83">
            <w:pPr>
              <w:spacing w:after="0"/>
              <w:ind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 w:rsidP="00612D8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 w:rsidP="00612D8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62B" w:rsidRDefault="0020262B" w:rsidP="00612D8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0262B" w:rsidTr="00612D83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Дударева Е.В.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Муж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15666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15666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Заведующая отделом образования</w:t>
            </w: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ООО </w:t>
            </w:r>
            <w:r w:rsidRPr="00CA5344">
              <w:rPr>
                <w:rFonts w:eastAsia="Times New Roman"/>
              </w:rPr>
              <w:t>«РУСВАККУМ»</w:t>
            </w: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</w:p>
          <w:p w:rsidR="0020262B" w:rsidRDefault="0020262B" w:rsidP="00612D83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обучающаяся</w:t>
            </w:r>
          </w:p>
          <w:p w:rsidR="0020262B" w:rsidRDefault="0020262B" w:rsidP="00612D83">
            <w:pPr>
              <w:spacing w:after="0"/>
              <w:rPr>
                <w:rFonts w:eastAsia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Земельный участок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для строительства  жилого дома 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для ведения личного подсобного </w:t>
            </w:r>
            <w:r>
              <w:rPr>
                <w:rFonts w:eastAsia="Times New Roman"/>
              </w:rPr>
              <w:lastRenderedPageBreak/>
              <w:t>хозяйства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сборно-щитовой дом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Двухкомнатная квартира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122.4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52.2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41.4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сборно-щитовой дом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сборно-щитовой дом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122.4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855031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122.4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1000</w:t>
            </w:r>
          </w:p>
          <w:p w:rsidR="0020262B" w:rsidRPr="00855031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855031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Pr="00855031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Лада Гранта,2018 г.</w:t>
            </w:r>
          </w:p>
          <w:p w:rsidR="0020262B" w:rsidRPr="003637FD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HYUNDAI</w:t>
            </w:r>
            <w:r w:rsidRPr="0085503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SOLARIS</w:t>
            </w:r>
            <w:r>
              <w:rPr>
                <w:rFonts w:eastAsia="Times New Roman"/>
              </w:rPr>
              <w:t>, 2014 г.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808 761,44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495 194,13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2 400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0262B" w:rsidTr="00612D83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Ермачкова В.Н.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Cs w:val="24"/>
              </w:rPr>
              <w:t>Заместитель заведующей отделом образования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Трехкомнатная квартира в двухквартирном доме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1/3 доля собственности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74.9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645 805,95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0262B" w:rsidTr="00612D83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Бакулина 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М. И.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Муж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Ведущий специалист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работает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Обучающаяся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МКОУ «Медынская СОШ»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Воспитанник МКДОУ «Мятлевский детский сад»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Квартира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для </w:t>
            </w:r>
            <w:r>
              <w:rPr>
                <w:rFonts w:eastAsia="Times New Roman"/>
              </w:rPr>
              <w:lastRenderedPageBreak/>
              <w:t>ведения личного подсобного хозяйства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для размещения производственных и административных зданий</w:t>
            </w:r>
          </w:p>
          <w:p w:rsidR="0020262B" w:rsidRPr="00BC14D5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BC14D5">
              <w:rPr>
                <w:rFonts w:eastAsia="Times New Roman"/>
              </w:rPr>
              <w:t>Земельный участок для ведения личного подсобного хозяйства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BC14D5">
              <w:rPr>
                <w:rFonts w:eastAsia="Times New Roman"/>
              </w:rPr>
              <w:t>Земельный участок для ведения личного подсобного хозяйства</w:t>
            </w:r>
          </w:p>
          <w:p w:rsidR="0020262B" w:rsidRPr="003D470E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D470E">
              <w:rPr>
                <w:rFonts w:eastAsia="Times New Roman"/>
              </w:rPr>
              <w:t>Земельный участок для ведения личного подсобного хозяйства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BC14D5">
              <w:rPr>
                <w:rFonts w:eastAsia="Times New Roman"/>
              </w:rPr>
              <w:t>Земельный участок для ведения личного подсобного хозяйства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BC14D5">
              <w:rPr>
                <w:rFonts w:eastAsia="Times New Roman"/>
              </w:rPr>
              <w:t xml:space="preserve">Земельный участок для ведения личного </w:t>
            </w:r>
            <w:r w:rsidRPr="00BC14D5">
              <w:rPr>
                <w:rFonts w:eastAsia="Times New Roman"/>
              </w:rPr>
              <w:lastRenderedPageBreak/>
              <w:t>подсобного хозяйства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BC14D5">
              <w:rPr>
                <w:rFonts w:eastAsia="Times New Roman"/>
              </w:rPr>
              <w:t>Земельный участок для ведения личного подсобного хозяйства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Нежилое кирпичное здание склада с вспомогательными строениями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BC14D5">
              <w:rPr>
                <w:rFonts w:eastAsia="Times New Roman"/>
              </w:rPr>
              <w:t>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BC14D5"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D470E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D470E"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D470E"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D470E"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D470E"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35,1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E1909">
              <w:rPr>
                <w:rFonts w:eastAsia="Times New Roman"/>
              </w:rPr>
              <w:t>2400</w:t>
            </w: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E1909">
              <w:rPr>
                <w:rFonts w:eastAsia="Times New Roman"/>
              </w:rPr>
              <w:t>9536,0</w:t>
            </w: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E1909">
              <w:rPr>
                <w:rFonts w:eastAsia="Times New Roman"/>
              </w:rPr>
              <w:t>3000</w:t>
            </w: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E1909">
              <w:rPr>
                <w:rFonts w:eastAsia="Times New Roman"/>
              </w:rPr>
              <w:t>1800</w:t>
            </w: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E1909">
              <w:rPr>
                <w:rFonts w:eastAsia="Times New Roman"/>
              </w:rPr>
              <w:t>2400</w:t>
            </w: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E1909">
              <w:rPr>
                <w:rFonts w:eastAsia="Times New Roman"/>
              </w:rPr>
              <w:t>1800</w:t>
            </w: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E1909">
              <w:rPr>
                <w:rFonts w:eastAsia="Times New Roman"/>
              </w:rPr>
              <w:t>1800</w:t>
            </w: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3E1909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3E1909">
              <w:rPr>
                <w:rFonts w:eastAsia="Times New Roman"/>
              </w:rPr>
              <w:t>1800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537,4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Жилой дом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</w:t>
            </w:r>
            <w:r>
              <w:rPr>
                <w:rFonts w:eastAsia="Times New Roman"/>
              </w:rPr>
              <w:lastRenderedPageBreak/>
              <w:t>участок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Pr="00D83DA7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D83DA7">
              <w:rPr>
                <w:rFonts w:eastAsia="Times New Roman"/>
              </w:rPr>
              <w:t>Жилой дом</w:t>
            </w:r>
          </w:p>
          <w:p w:rsidR="0020262B" w:rsidRPr="00D83DA7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D83DA7">
              <w:rPr>
                <w:rFonts w:eastAsia="Times New Roman"/>
              </w:rPr>
              <w:t>Земельный участок</w:t>
            </w:r>
          </w:p>
          <w:p w:rsidR="0020262B" w:rsidRPr="00D83DA7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D83DA7">
              <w:rPr>
                <w:rFonts w:eastAsia="Times New Roman"/>
              </w:rPr>
              <w:t>Жилой дом</w:t>
            </w:r>
          </w:p>
          <w:p w:rsidR="0020262B" w:rsidRPr="00D83DA7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D83DA7">
              <w:rPr>
                <w:rFonts w:eastAsia="Times New Roman"/>
              </w:rPr>
              <w:t>Земельный участок</w:t>
            </w:r>
          </w:p>
          <w:p w:rsidR="0020262B" w:rsidRPr="00D83DA7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D83DA7">
              <w:rPr>
                <w:rFonts w:eastAsia="Times New Roman"/>
              </w:rPr>
              <w:t>Жилой дом</w:t>
            </w:r>
          </w:p>
          <w:p w:rsidR="0020262B" w:rsidRPr="00D83DA7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D83DA7">
              <w:rPr>
                <w:rFonts w:eastAsia="Times New Roman"/>
              </w:rPr>
              <w:t>Земельный участок</w:t>
            </w:r>
          </w:p>
          <w:p w:rsidR="0020262B" w:rsidRPr="00D83DA7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D83DA7">
              <w:rPr>
                <w:rFonts w:eastAsia="Times New Roman"/>
              </w:rPr>
              <w:t>Жилой дом</w:t>
            </w:r>
          </w:p>
          <w:p w:rsidR="0020262B" w:rsidRPr="00D83DA7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 w:rsidRPr="00D83DA7">
              <w:rPr>
                <w:rFonts w:eastAsia="Times New Roman"/>
              </w:rPr>
              <w:t>Земельный участок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81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Pr="00586554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FORD FUSION 1,6, 2008</w:t>
            </w:r>
            <w:r w:rsidRPr="00714768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 w:rsidRPr="00714768">
              <w:rPr>
                <w:rFonts w:eastAsia="Times New Roman"/>
                <w:lang w:val="en-US"/>
              </w:rPr>
              <w:t>.</w:t>
            </w:r>
          </w:p>
          <w:p w:rsidR="0020262B" w:rsidRPr="00D776B1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Pr="00D776B1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Pr="00D776B1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0262B" w:rsidRPr="00CA5344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ДЖАК</w:t>
            </w:r>
            <w:r w:rsidRPr="00CA5344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>HFC</w:t>
            </w:r>
            <w:r w:rsidRPr="00CA5344">
              <w:rPr>
                <w:rFonts w:eastAsia="Times New Roman"/>
                <w:lang w:val="en-US"/>
              </w:rPr>
              <w:t>104</w:t>
            </w:r>
            <w:r>
              <w:rPr>
                <w:rFonts w:eastAsia="Times New Roman"/>
                <w:lang w:val="en-US"/>
              </w:rPr>
              <w:t>OK</w:t>
            </w:r>
            <w:r w:rsidRPr="00CA5344">
              <w:rPr>
                <w:rFonts w:eastAsia="Times New Roman"/>
                <w:lang w:val="en-US"/>
              </w:rPr>
              <w:t xml:space="preserve"> </w:t>
            </w:r>
            <w:r w:rsidRPr="00CA5344">
              <w:rPr>
                <w:rFonts w:eastAsia="Times New Roman"/>
                <w:lang w:val="en-US"/>
              </w:rPr>
              <w:lastRenderedPageBreak/>
              <w:t xml:space="preserve">2005 </w:t>
            </w:r>
            <w:r>
              <w:rPr>
                <w:rFonts w:eastAsia="Times New Roman"/>
              </w:rPr>
              <w:t>г</w:t>
            </w:r>
            <w:r w:rsidRPr="00CA5344">
              <w:rPr>
                <w:rFonts w:eastAsia="Times New Roman"/>
                <w:lang w:val="en-US"/>
              </w:rPr>
              <w:t>./</w:t>
            </w:r>
          </w:p>
          <w:p w:rsidR="0020262B" w:rsidRPr="00CA5344" w:rsidRDefault="0020262B" w:rsidP="00612D83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484 335,04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139 104,82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2400</w:t>
            </w: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0262B" w:rsidTr="00612D83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Павлова А.А.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Ведущий специалист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Двухкомнатная квартира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259 518,45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62B" w:rsidRDefault="0020262B" w:rsidP="00612D83">
            <w:pPr>
              <w:spacing w:after="0"/>
              <w:jc w:val="center"/>
              <w:rPr>
                <w:rFonts w:eastAsia="Times New Roman"/>
              </w:rPr>
            </w:pPr>
          </w:p>
        </w:tc>
      </w:tr>
    </w:tbl>
    <w:p w:rsidR="0020262B" w:rsidRDefault="0020262B" w:rsidP="00E827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0262B" w:rsidRDefault="0020262B" w:rsidP="00E827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0262B" w:rsidRDefault="0020262B" w:rsidP="00E827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bookmarkStart w:id="0" w:name="_GoBack"/>
      <w:bookmarkEnd w:id="0"/>
    </w:p>
    <w:sectPr w:rsidR="0020262B" w:rsidSect="00AB3F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262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3462"/>
  <w15:docId w15:val="{EC087571-799A-425A-A2FC-72F2FE9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20262B"/>
    <w:rPr>
      <w:rFonts w:ascii="Tahoma" w:eastAsia="Times New Roman" w:hAnsi="Tahoma"/>
      <w:sz w:val="16"/>
      <w:szCs w:val="16"/>
      <w:lang w:val="x-none" w:eastAsia="x-none"/>
    </w:rPr>
  </w:style>
  <w:style w:type="paragraph" w:styleId="a9">
    <w:name w:val="Balloon Text"/>
    <w:basedOn w:val="a"/>
    <w:link w:val="a8"/>
    <w:uiPriority w:val="99"/>
    <w:semiHidden/>
    <w:unhideWhenUsed/>
    <w:rsid w:val="0020262B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1">
    <w:name w:val="Текст выноски Знак1"/>
    <w:basedOn w:val="a0"/>
    <w:uiPriority w:val="99"/>
    <w:semiHidden/>
    <w:rsid w:val="0020262B"/>
    <w:rPr>
      <w:rFonts w:ascii="Segoe UI" w:hAnsi="Segoe UI" w:cs="Segoe UI"/>
      <w:sz w:val="18"/>
      <w:szCs w:val="18"/>
      <w:lang w:eastAsia="en-US"/>
    </w:rPr>
  </w:style>
  <w:style w:type="character" w:styleId="aa">
    <w:name w:val="annotation reference"/>
    <w:basedOn w:val="a0"/>
    <w:uiPriority w:val="99"/>
    <w:semiHidden/>
    <w:unhideWhenUsed/>
    <w:rsid w:val="002026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0262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0262B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26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0262B"/>
    <w:rPr>
      <w:rFonts w:eastAsia="Times New Roman"/>
      <w:b/>
      <w:bCs/>
    </w:rPr>
  </w:style>
  <w:style w:type="table" w:styleId="af">
    <w:name w:val="Table Grid"/>
    <w:basedOn w:val="a1"/>
    <w:uiPriority w:val="59"/>
    <w:rsid w:val="002026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5283</Words>
  <Characters>30118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2021-09-06T07:42:00Z</dcterms:modified>
</cp:coreProperties>
</file>