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69" w:rsidRPr="0020161F" w:rsidRDefault="00251569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Сведения </w:t>
      </w:r>
    </w:p>
    <w:p w:rsidR="00251569" w:rsidRDefault="00251569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 и муниципальные должности </w:t>
      </w:r>
      <w:r w:rsidRPr="0020161F">
        <w:rPr>
          <w:b/>
          <w:sz w:val="28"/>
        </w:rPr>
        <w:t>Красненского района Белгородской области, а также их супругов и несовершеннолетних детей</w:t>
      </w:r>
      <w:r>
        <w:rPr>
          <w:b/>
          <w:sz w:val="28"/>
        </w:rPr>
        <w:t xml:space="preserve"> за период с 1 января 2020 г. по 31 декабря 2020</w:t>
      </w:r>
      <w:r w:rsidRPr="0020161F">
        <w:rPr>
          <w:b/>
          <w:sz w:val="28"/>
        </w:rPr>
        <w:t xml:space="preserve"> г. </w:t>
      </w:r>
    </w:p>
    <w:p w:rsidR="00251569" w:rsidRPr="0020161F" w:rsidRDefault="00251569" w:rsidP="0020161F">
      <w:pPr>
        <w:spacing w:after="0" w:line="240" w:lineRule="auto"/>
        <w:jc w:val="center"/>
        <w:rPr>
          <w:b/>
          <w:sz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2268"/>
        <w:gridCol w:w="1276"/>
        <w:gridCol w:w="1134"/>
        <w:gridCol w:w="852"/>
        <w:gridCol w:w="992"/>
        <w:gridCol w:w="1134"/>
        <w:gridCol w:w="851"/>
        <w:gridCol w:w="992"/>
        <w:gridCol w:w="1559"/>
        <w:gridCol w:w="1277"/>
        <w:gridCol w:w="1558"/>
      </w:tblGrid>
      <w:tr w:rsidR="00251569" w:rsidRPr="007562C8" w:rsidTr="008E1B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7562C8">
              <w:t>№</w:t>
            </w:r>
          </w:p>
          <w:p w:rsidR="00251569" w:rsidRPr="007562C8" w:rsidRDefault="00251569" w:rsidP="006E5D0D">
            <w:pPr>
              <w:spacing w:after="0" w:line="240" w:lineRule="auto"/>
              <w:ind w:left="-142" w:right="-108"/>
              <w:jc w:val="center"/>
            </w:pPr>
            <w:r w:rsidRPr="007562C8"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62C8">
              <w:t>Транспортные средства</w:t>
            </w:r>
          </w:p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5E4A27">
            <w:pPr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r w:rsidRPr="007562C8"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1569" w:rsidRPr="007562C8" w:rsidTr="008E1B7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7562C8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6F7A4B">
              <w:t>Полторабатько</w:t>
            </w:r>
            <w:r>
              <w:t xml:space="preserve"> А.Ф.</w:t>
            </w:r>
          </w:p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Глава администрации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общая долевая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31091400,0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56C59" w:rsidRDefault="00251569" w:rsidP="00E56C59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>
              <w:rPr>
                <w:lang w:val="en-US"/>
              </w:rPr>
              <w:t>SCODA KODIAQ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261E03" w:rsidRDefault="00251569" w:rsidP="00CB08BD">
            <w:pPr>
              <w:spacing w:after="0" w:line="240" w:lineRule="auto"/>
              <w:jc w:val="center"/>
            </w:pPr>
            <w:r w:rsidRPr="00261E03">
              <w:t>2169570</w:t>
            </w:r>
            <w:r>
              <w:t>,</w:t>
            </w:r>
            <w:r w:rsidRPr="00261E03">
              <w:t>47(в т.ч. доход от продажи транспортного средства)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E97A05">
            <w:pPr>
              <w:spacing w:after="0" w:line="240" w:lineRule="auto"/>
              <w:jc w:val="center"/>
            </w:pPr>
            <w:r w:rsidRPr="00E963DA">
              <w:t>430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E4A2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  <w:r>
              <w:t xml:space="preserve">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E97A05">
            <w:pPr>
              <w:spacing w:after="0" w:line="240" w:lineRule="auto"/>
              <w:jc w:val="center"/>
            </w:pPr>
            <w:r w:rsidRPr="00E97A05">
              <w:t>31091400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CB08BD">
            <w:pPr>
              <w:spacing w:after="0" w:line="240" w:lineRule="auto"/>
              <w:jc w:val="center"/>
            </w:pPr>
            <w:r>
              <w:t>713847,67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CB08B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CB08BD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7A05" w:rsidRDefault="00251569" w:rsidP="00E97A05">
            <w:pPr>
              <w:spacing w:after="0" w:line="240" w:lineRule="auto"/>
              <w:jc w:val="center"/>
            </w:pPr>
            <w: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CB08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3905FE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3905FE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3905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CB08B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земельны</w:t>
            </w:r>
            <w:r w:rsidRPr="00E963DA">
              <w:lastRenderedPageBreak/>
              <w:t>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lastRenderedPageBreak/>
              <w:t>индивид</w:t>
            </w:r>
            <w:r w:rsidRPr="00E963DA">
              <w:lastRenderedPageBreak/>
              <w:t>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lastRenderedPageBreak/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932FDD">
        <w:trPr>
          <w:gridAfter w:val="10"/>
          <w:wAfter w:w="11625" w:type="dxa"/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4333F1" w:rsidRDefault="00251569" w:rsidP="006E5D0D">
            <w:pPr>
              <w:spacing w:after="0" w:line="240" w:lineRule="auto"/>
              <w:ind w:left="-142" w:right="-108"/>
              <w:jc w:val="center"/>
            </w:pPr>
            <w:r w:rsidRPr="004333F1"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6E5D0D">
            <w:pPr>
              <w:spacing w:after="0" w:line="240" w:lineRule="auto"/>
              <w:jc w:val="center"/>
            </w:pPr>
          </w:p>
          <w:p w:rsidR="00251569" w:rsidRPr="00E963DA" w:rsidRDefault="00251569" w:rsidP="005E4A27">
            <w:pPr>
              <w:spacing w:after="0" w:line="240" w:lineRule="auto"/>
              <w:jc w:val="center"/>
            </w:pPr>
            <w:r>
              <w:t>Головин А.И.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4333F1">
            <w:pPr>
              <w:spacing w:after="0" w:line="240" w:lineRule="auto"/>
              <w:jc w:val="center"/>
            </w:pPr>
            <w:r w:rsidRPr="004333F1">
              <w:t>Пред</w:t>
            </w:r>
            <w:r>
              <w:t>седатель избирательной комиссии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93DD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93DD0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93DD0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4333F1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CLAN</w:t>
            </w:r>
          </w:p>
          <w:p w:rsidR="00251569" w:rsidRPr="008E1B7B" w:rsidRDefault="00251569" w:rsidP="004333F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03271E">
            <w:pPr>
              <w:spacing w:after="0" w:line="240" w:lineRule="auto"/>
              <w:jc w:val="center"/>
            </w:pPr>
            <w:r>
              <w:t>1192529,01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4333F1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4333F1" w:rsidRDefault="00251569" w:rsidP="004333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593DD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917EB8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917EB8">
            <w:pPr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917EB8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4333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03271E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E963DA" w:rsidTr="001D7D25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</w:tr>
      <w:tr w:rsidR="00251569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Супруг</w:t>
            </w:r>
            <w:r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5E4A27" w:rsidRDefault="00251569" w:rsidP="004333F1">
            <w:pPr>
              <w:spacing w:after="0" w:line="240" w:lineRule="auto"/>
              <w:jc w:val="center"/>
            </w:pPr>
            <w:r>
              <w:t>356967,43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E963DA" w:rsidTr="008E1B7B">
        <w:trPr>
          <w:trHeight w:val="16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AD2086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569" w:rsidRPr="00E963DA" w:rsidRDefault="00251569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234A5A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6E5D0D">
            <w:pPr>
              <w:spacing w:after="0" w:line="240" w:lineRule="auto"/>
              <w:jc w:val="center"/>
            </w:pPr>
          </w:p>
        </w:tc>
      </w:tr>
    </w:tbl>
    <w:p w:rsidR="00251569" w:rsidRDefault="00251569" w:rsidP="006E5D0D">
      <w:pPr>
        <w:spacing w:after="0" w:line="240" w:lineRule="auto"/>
      </w:pPr>
    </w:p>
    <w:p w:rsidR="00251569" w:rsidRDefault="00251569" w:rsidP="006E5D0D">
      <w:pPr>
        <w:spacing w:after="0" w:line="240" w:lineRule="auto"/>
      </w:pPr>
    </w:p>
    <w:p w:rsidR="00251569" w:rsidRDefault="00251569" w:rsidP="006E5D0D">
      <w:pPr>
        <w:spacing w:after="0" w:line="240" w:lineRule="auto"/>
      </w:pPr>
    </w:p>
    <w:p w:rsidR="00251569" w:rsidRDefault="00251569">
      <w:pPr>
        <w:spacing w:after="0" w:line="240" w:lineRule="auto"/>
      </w:pPr>
      <w:r>
        <w:br w:type="page"/>
      </w:r>
    </w:p>
    <w:p w:rsidR="00251569" w:rsidRPr="006C5741" w:rsidRDefault="00251569" w:rsidP="00395753">
      <w:pPr>
        <w:spacing w:after="0" w:line="240" w:lineRule="auto"/>
        <w:jc w:val="center"/>
        <w:rPr>
          <w:b/>
        </w:rPr>
      </w:pPr>
      <w:r w:rsidRPr="006C5741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251569" w:rsidRPr="006C5741" w:rsidRDefault="00251569" w:rsidP="00395753">
      <w:pPr>
        <w:spacing w:after="0" w:line="240" w:lineRule="auto"/>
        <w:jc w:val="center"/>
        <w:rPr>
          <w:b/>
        </w:rPr>
      </w:pPr>
      <w:r w:rsidRPr="006C5741">
        <w:rPr>
          <w:b/>
        </w:rPr>
        <w:t xml:space="preserve">лиц, замещающих муниципальные должности </w:t>
      </w:r>
      <w:r w:rsidRPr="001841D5">
        <w:rPr>
          <w:b/>
        </w:rPr>
        <w:t>и должность главы администрации</w:t>
      </w:r>
      <w:r w:rsidRPr="00C66236">
        <w:rPr>
          <w:b/>
        </w:rPr>
        <w:t xml:space="preserve"> </w:t>
      </w:r>
      <w:r w:rsidRPr="006C5741">
        <w:rPr>
          <w:b/>
        </w:rPr>
        <w:t>К</w:t>
      </w:r>
      <w:r>
        <w:rPr>
          <w:b/>
        </w:rPr>
        <w:t>амызинского сельского поселения</w:t>
      </w:r>
      <w:r w:rsidRPr="001841D5">
        <w:rPr>
          <w:b/>
          <w:szCs w:val="24"/>
        </w:rPr>
        <w:t>,</w:t>
      </w:r>
      <w:r w:rsidRPr="001841D5">
        <w:rPr>
          <w:b/>
        </w:rPr>
        <w:t xml:space="preserve">  а также их супругов и несовершеннолетних детей</w:t>
      </w:r>
      <w:r>
        <w:rPr>
          <w:b/>
        </w:rPr>
        <w:t xml:space="preserve"> </w:t>
      </w:r>
      <w:r w:rsidRPr="006C5741">
        <w:rPr>
          <w:b/>
        </w:rPr>
        <w:t>за период с 1 января 20</w:t>
      </w:r>
      <w:r>
        <w:rPr>
          <w:b/>
        </w:rPr>
        <w:t>20</w:t>
      </w:r>
      <w:r w:rsidRPr="006C5741">
        <w:rPr>
          <w:b/>
        </w:rPr>
        <w:t xml:space="preserve"> г. по 31 декабря 20</w:t>
      </w:r>
      <w:r>
        <w:rPr>
          <w:b/>
        </w:rPr>
        <w:t>20</w:t>
      </w:r>
      <w:r w:rsidRPr="006C5741">
        <w:rPr>
          <w:b/>
        </w:rPr>
        <w:t xml:space="preserve"> г.</w:t>
      </w:r>
    </w:p>
    <w:p w:rsidR="00251569" w:rsidRPr="006C5741" w:rsidRDefault="00251569" w:rsidP="00395753">
      <w:pPr>
        <w:spacing w:after="0" w:line="240" w:lineRule="auto"/>
        <w:jc w:val="center"/>
      </w:pPr>
    </w:p>
    <w:tbl>
      <w:tblPr>
        <w:tblW w:w="1611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1843"/>
        <w:gridCol w:w="1701"/>
        <w:gridCol w:w="993"/>
        <w:gridCol w:w="1102"/>
        <w:gridCol w:w="1100"/>
        <w:gridCol w:w="1100"/>
        <w:gridCol w:w="1092"/>
        <w:gridCol w:w="850"/>
        <w:gridCol w:w="1134"/>
        <w:gridCol w:w="1134"/>
        <w:gridCol w:w="1276"/>
        <w:gridCol w:w="2268"/>
      </w:tblGrid>
      <w:tr w:rsidR="00251569" w:rsidRPr="006C5741" w:rsidTr="00FD0234">
        <w:tc>
          <w:tcPr>
            <w:tcW w:w="519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№</w:t>
            </w:r>
          </w:p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п/п</w:t>
            </w: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Должность</w:t>
            </w:r>
          </w:p>
        </w:tc>
        <w:tc>
          <w:tcPr>
            <w:tcW w:w="4295" w:type="dxa"/>
            <w:gridSpan w:val="4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Транспортные средства</w:t>
            </w:r>
          </w:p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(вид, марка)</w:t>
            </w:r>
          </w:p>
        </w:tc>
        <w:tc>
          <w:tcPr>
            <w:tcW w:w="1276" w:type="dxa"/>
            <w:vMerge w:val="restart"/>
          </w:tcPr>
          <w:p w:rsidR="00251569" w:rsidRPr="006C5741" w:rsidRDefault="00251569" w:rsidP="00DA023D">
            <w:pPr>
              <w:spacing w:after="0" w:line="240" w:lineRule="auto"/>
              <w:jc w:val="center"/>
            </w:pPr>
            <w:r w:rsidRPr="006C5741"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251569" w:rsidRPr="006C5741" w:rsidRDefault="00251569" w:rsidP="00DA023D">
            <w:pPr>
              <w:spacing w:after="0" w:line="240" w:lineRule="auto"/>
              <w:jc w:val="center"/>
            </w:pPr>
            <w:r w:rsidRPr="006C574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1569" w:rsidRPr="006C5741" w:rsidTr="00FD0234">
        <w:trPr>
          <w:trHeight w:val="1576"/>
        </w:trPr>
        <w:tc>
          <w:tcPr>
            <w:tcW w:w="519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  <w:tc>
          <w:tcPr>
            <w:tcW w:w="1843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вид 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вид собствен-ности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пло-щадь (кв.м)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страна распо-ложения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пло-щадь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  <w:tc>
          <w:tcPr>
            <w:tcW w:w="1276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  <w:tc>
          <w:tcPr>
            <w:tcW w:w="2268" w:type="dxa"/>
            <w:vMerge/>
            <w:vAlign w:val="center"/>
          </w:tcPr>
          <w:p w:rsidR="00251569" w:rsidRPr="006C5741" w:rsidRDefault="00251569" w:rsidP="00395753">
            <w:pPr>
              <w:spacing w:after="0" w:line="240" w:lineRule="auto"/>
            </w:pPr>
          </w:p>
        </w:tc>
      </w:tr>
      <w:tr w:rsidR="00251569" w:rsidRPr="006C5741" w:rsidTr="00FD0234">
        <w:trPr>
          <w:trHeight w:val="646"/>
        </w:trPr>
        <w:tc>
          <w:tcPr>
            <w:tcW w:w="519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1</w:t>
            </w:r>
          </w:p>
        </w:tc>
        <w:tc>
          <w:tcPr>
            <w:tcW w:w="1843" w:type="dxa"/>
            <w:vMerge w:val="restart"/>
          </w:tcPr>
          <w:p w:rsidR="00251569" w:rsidRPr="006C5741" w:rsidRDefault="00251569" w:rsidP="00FD0234">
            <w:pPr>
              <w:spacing w:after="0" w:line="240" w:lineRule="auto"/>
              <w:jc w:val="both"/>
            </w:pPr>
            <w:r w:rsidRPr="006C5741">
              <w:t>Жигулин И.В.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 w:rsidRPr="006C5741">
              <w:t>Член Муниципального совета Красненского района, депутат земского собрания Камызинского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51569" w:rsidRPr="00C66236" w:rsidRDefault="00251569" w:rsidP="00395753">
            <w:pPr>
              <w:spacing w:after="0" w:line="240" w:lineRule="auto"/>
              <w:jc w:val="both"/>
            </w:pPr>
            <w:r w:rsidRPr="006C5741">
              <w:t xml:space="preserve">Легковой автомобиль </w:t>
            </w:r>
            <w:r w:rsidRPr="006C5741">
              <w:rPr>
                <w:lang w:val="en-US"/>
              </w:rPr>
              <w:t>MITSUBISHI</w:t>
            </w:r>
            <w:r w:rsidRPr="00C66236">
              <w:t xml:space="preserve"> </w:t>
            </w:r>
            <w:r w:rsidRPr="006C5741">
              <w:rPr>
                <w:lang w:val="en-US"/>
              </w:rPr>
              <w:t>LANCER</w:t>
            </w:r>
            <w:r w:rsidRPr="00C66236">
              <w:t xml:space="preserve"> </w:t>
            </w:r>
          </w:p>
          <w:p w:rsidR="00251569" w:rsidRDefault="00251569" w:rsidP="00917FBF">
            <w:pPr>
              <w:spacing w:after="0" w:line="240" w:lineRule="auto"/>
              <w:jc w:val="both"/>
            </w:pPr>
          </w:p>
          <w:p w:rsidR="00251569" w:rsidRDefault="00251569" w:rsidP="00917FBF">
            <w:pPr>
              <w:spacing w:after="0" w:line="240" w:lineRule="auto"/>
              <w:jc w:val="both"/>
            </w:pPr>
            <w:r w:rsidRPr="00541D97">
              <w:t xml:space="preserve">Легковой автомобиль </w:t>
            </w:r>
            <w:r w:rsidRPr="006C5741">
              <w:t xml:space="preserve"> </w:t>
            </w:r>
          </w:p>
          <w:p w:rsidR="00251569" w:rsidRPr="00C66236" w:rsidRDefault="00251569" w:rsidP="00917FBF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HYUNDAI</w:t>
            </w:r>
            <w:r w:rsidRPr="00C66236">
              <w:t xml:space="preserve"> </w:t>
            </w:r>
            <w:r w:rsidRPr="006C5741">
              <w:rPr>
                <w:lang w:val="en-US"/>
              </w:rPr>
              <w:t>ELANTRA</w:t>
            </w:r>
            <w:r w:rsidRPr="00C66236">
              <w:t xml:space="preserve"> </w:t>
            </w:r>
          </w:p>
        </w:tc>
        <w:tc>
          <w:tcPr>
            <w:tcW w:w="1276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  <w:rPr>
                <w:highlight w:val="yellow"/>
              </w:rPr>
            </w:pPr>
            <w:r>
              <w:t>493709,17</w:t>
            </w:r>
          </w:p>
        </w:tc>
        <w:tc>
          <w:tcPr>
            <w:tcW w:w="2268" w:type="dxa"/>
            <w:vMerge w:val="restart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41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супруга</w:t>
            </w:r>
          </w:p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>
              <w:t>319991,91</w:t>
            </w:r>
          </w:p>
        </w:tc>
        <w:tc>
          <w:tcPr>
            <w:tcW w:w="2268" w:type="dxa"/>
            <w:vMerge w:val="restart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300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70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2268" w:type="dxa"/>
            <w:vMerge w:val="restart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71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t>Земельн</w:t>
            </w:r>
            <w:r w:rsidRPr="006C5741">
              <w:lastRenderedPageBreak/>
              <w:t xml:space="preserve">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center"/>
            </w:pPr>
            <w:r w:rsidRPr="006C5741">
              <w:lastRenderedPageBreak/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2</w:t>
            </w:r>
          </w:p>
        </w:tc>
        <w:tc>
          <w:tcPr>
            <w:tcW w:w="1843" w:type="dxa"/>
            <w:vMerge w:val="restart"/>
          </w:tcPr>
          <w:p w:rsidR="00251569" w:rsidRPr="006C5741" w:rsidRDefault="00251569" w:rsidP="00FD0234">
            <w:pPr>
              <w:spacing w:after="0" w:line="240" w:lineRule="auto"/>
              <w:jc w:val="both"/>
            </w:pPr>
            <w:r w:rsidRPr="006C5741">
              <w:t>Новинкин С.В.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 w:rsidRPr="006C5741">
              <w:t>Член Муниципального совета Красненского района, депутат земского собрания Камызинского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HYUNDAI</w:t>
            </w:r>
            <w:r w:rsidRPr="006C5741">
              <w:t xml:space="preserve"> </w:t>
            </w:r>
            <w:r w:rsidRPr="006C5741">
              <w:rPr>
                <w:lang w:val="en-US"/>
              </w:rPr>
              <w:t>SOLARIS</w:t>
            </w:r>
          </w:p>
          <w:p w:rsidR="00251569" w:rsidRPr="006C5741" w:rsidRDefault="00251569" w:rsidP="00A53B0A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D36677">
            <w:pPr>
              <w:spacing w:after="0" w:line="240" w:lineRule="auto"/>
              <w:jc w:val="both"/>
            </w:pPr>
            <w:r>
              <w:t>220275,66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земельный участок</w:t>
            </w:r>
          </w:p>
          <w:p w:rsidR="00251569" w:rsidRPr="006C5741" w:rsidRDefault="00251569" w:rsidP="00A53B0A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общая долевая</w:t>
            </w:r>
          </w:p>
          <w:p w:rsidR="00251569" w:rsidRPr="006C5741" w:rsidRDefault="00251569" w:rsidP="00A53B0A">
            <w:pPr>
              <w:jc w:val="center"/>
            </w:pPr>
          </w:p>
          <w:p w:rsidR="00251569" w:rsidRPr="006C5741" w:rsidRDefault="00251569" w:rsidP="00A53B0A">
            <w:pPr>
              <w:jc w:val="center"/>
            </w:pPr>
            <w:r w:rsidRPr="006C5741">
              <w:t>общая долевая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jc w:val="center"/>
            </w:pPr>
            <w:r w:rsidRPr="006C5741">
              <w:t>16587600</w:t>
            </w:r>
          </w:p>
          <w:p w:rsidR="00251569" w:rsidRPr="006C5741" w:rsidRDefault="00251569" w:rsidP="00546A9D">
            <w:pPr>
              <w:jc w:val="center"/>
            </w:pPr>
          </w:p>
          <w:p w:rsidR="00251569" w:rsidRPr="006C5741" w:rsidRDefault="00251569" w:rsidP="00546A9D">
            <w:pPr>
              <w:jc w:val="center"/>
            </w:pPr>
          </w:p>
          <w:p w:rsidR="00251569" w:rsidRPr="006C5741" w:rsidRDefault="00251569" w:rsidP="00546A9D">
            <w:pPr>
              <w:jc w:val="center"/>
            </w:pPr>
            <w:r w:rsidRPr="006C5741">
              <w:t>16545800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r w:rsidRPr="006C5741">
              <w:t>Россия</w:t>
            </w:r>
          </w:p>
          <w:p w:rsidR="00251569" w:rsidRPr="006C5741" w:rsidRDefault="00251569" w:rsidP="00A53B0A"/>
          <w:p w:rsidR="00251569" w:rsidRPr="006C5741" w:rsidRDefault="00251569" w:rsidP="00A53B0A"/>
          <w:p w:rsidR="00251569" w:rsidRPr="006C5741" w:rsidRDefault="00251569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Легковой автомобиль ВАЗ 21213</w:t>
            </w:r>
          </w:p>
          <w:p w:rsidR="00251569" w:rsidRPr="006C5741" w:rsidRDefault="00251569" w:rsidP="00395753">
            <w:pPr>
              <w:spacing w:after="0" w:line="240" w:lineRule="auto"/>
              <w:jc w:val="both"/>
            </w:pPr>
          </w:p>
          <w:p w:rsidR="00251569" w:rsidRPr="006C5741" w:rsidRDefault="00251569" w:rsidP="00395753">
            <w:pPr>
              <w:spacing w:after="0" w:line="240" w:lineRule="auto"/>
              <w:jc w:val="both"/>
            </w:pPr>
          </w:p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Автоприцеп</w:t>
            </w:r>
          </w:p>
          <w:p w:rsidR="00251569" w:rsidRPr="006C5741" w:rsidRDefault="00251569" w:rsidP="00395753">
            <w:pPr>
              <w:spacing w:after="0" w:line="240" w:lineRule="auto"/>
              <w:jc w:val="both"/>
            </w:pPr>
          </w:p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общая совместная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jc w:val="center"/>
            </w:pPr>
            <w:r w:rsidRPr="006C5741">
              <w:t>37,5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5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jc w:val="center"/>
            </w:pPr>
            <w:r w:rsidRPr="006C5741">
              <w:t>нежилое помещение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9A7536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jc w:val="center"/>
            </w:pPr>
            <w:r w:rsidRPr="006C5741">
              <w:t>2,9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330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супруга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 xml:space="preserve"> 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37,5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 xml:space="preserve">Россия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1569" w:rsidRPr="006C5741" w:rsidRDefault="00251569" w:rsidP="007234CA">
            <w:pPr>
              <w:spacing w:after="0" w:line="240" w:lineRule="auto"/>
              <w:jc w:val="both"/>
            </w:pPr>
            <w:r>
              <w:t>580068,01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25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70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 xml:space="preserve">несовершеннолетний ребенок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51569" w:rsidRDefault="00251569" w:rsidP="00395753">
            <w:pPr>
              <w:spacing w:after="0" w:line="240" w:lineRule="auto"/>
              <w:jc w:val="both"/>
            </w:pPr>
            <w:r>
              <w:t>4815,82</w:t>
            </w: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Pr="006C5741" w:rsidRDefault="00251569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251569" w:rsidRDefault="00251569" w:rsidP="008350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251569" w:rsidRDefault="00251569" w:rsidP="0083507B">
            <w:pPr>
              <w:spacing w:after="0" w:line="240" w:lineRule="auto"/>
              <w:jc w:val="center"/>
            </w:pPr>
          </w:p>
          <w:p w:rsidR="00251569" w:rsidRDefault="00251569" w:rsidP="0083507B">
            <w:pPr>
              <w:spacing w:after="0" w:line="240" w:lineRule="auto"/>
              <w:jc w:val="center"/>
            </w:pPr>
          </w:p>
          <w:p w:rsidR="00251569" w:rsidRDefault="00251569" w:rsidP="0083507B">
            <w:pPr>
              <w:spacing w:after="0" w:line="240" w:lineRule="auto"/>
              <w:jc w:val="center"/>
            </w:pPr>
          </w:p>
          <w:p w:rsidR="00251569" w:rsidRDefault="00251569" w:rsidP="0083507B">
            <w:pPr>
              <w:spacing w:after="0" w:line="240" w:lineRule="auto"/>
              <w:jc w:val="center"/>
            </w:pPr>
          </w:p>
          <w:p w:rsidR="00251569" w:rsidRDefault="00251569" w:rsidP="0083507B">
            <w:pPr>
              <w:spacing w:after="0" w:line="240" w:lineRule="auto"/>
              <w:jc w:val="center"/>
            </w:pPr>
          </w:p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71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Default="00251569" w:rsidP="00A53B0A">
            <w:pPr>
              <w:spacing w:after="0" w:line="240" w:lineRule="auto"/>
              <w:jc w:val="center"/>
            </w:pPr>
          </w:p>
          <w:p w:rsidR="00251569" w:rsidRPr="006C5741" w:rsidRDefault="00251569" w:rsidP="00A53B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Default="00251569" w:rsidP="00395753">
            <w:pPr>
              <w:spacing w:after="0" w:line="240" w:lineRule="auto"/>
              <w:jc w:val="both"/>
            </w:pPr>
          </w:p>
          <w:p w:rsidR="00251569" w:rsidRPr="006C5741" w:rsidRDefault="00251569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85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 xml:space="preserve">несовершеннолетний ребенок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251569" w:rsidRPr="006C5741" w:rsidRDefault="00251569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 w:val="restart"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  <w:r w:rsidRPr="006C5741">
              <w:t>3</w:t>
            </w:r>
          </w:p>
        </w:tc>
        <w:tc>
          <w:tcPr>
            <w:tcW w:w="1843" w:type="dxa"/>
          </w:tcPr>
          <w:p w:rsidR="00251569" w:rsidRPr="006C5741" w:rsidRDefault="00251569" w:rsidP="00FD0234">
            <w:pPr>
              <w:spacing w:after="0" w:line="240" w:lineRule="auto"/>
              <w:jc w:val="both"/>
            </w:pPr>
            <w:r w:rsidRPr="006C5741">
              <w:t>Фарафонов А.Н.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  <w:r w:rsidRPr="006C5741">
              <w:t>Глава администрации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58,7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r w:rsidRPr="006C5741">
              <w:t>Россия</w:t>
            </w:r>
          </w:p>
          <w:p w:rsidR="00251569" w:rsidRPr="006C5741" w:rsidRDefault="00251569" w:rsidP="0036321B"/>
          <w:p w:rsidR="00251569" w:rsidRPr="006C5741" w:rsidRDefault="00251569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Легковой автомобиль KIA RIO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251569" w:rsidRPr="006C5741" w:rsidRDefault="00251569" w:rsidP="0036321B">
            <w:pPr>
              <w:spacing w:after="0" w:line="240" w:lineRule="auto"/>
              <w:jc w:val="center"/>
              <w:rPr>
                <w:highlight w:val="yellow"/>
              </w:rPr>
            </w:pPr>
            <w:r>
              <w:t>704729,97</w:t>
            </w:r>
          </w:p>
        </w:tc>
        <w:tc>
          <w:tcPr>
            <w:tcW w:w="2268" w:type="dxa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E178E1">
            <w:pPr>
              <w:jc w:val="center"/>
            </w:pPr>
            <w:r w:rsidRPr="006C5741">
              <w:t>земельный участок</w:t>
            </w:r>
          </w:p>
          <w:p w:rsidR="00251569" w:rsidRPr="006C5741" w:rsidRDefault="00251569" w:rsidP="00E178E1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</w:p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5200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r w:rsidRPr="006C5741">
              <w:t>Россия</w:t>
            </w:r>
          </w:p>
          <w:p w:rsidR="00251569" w:rsidRPr="006C5741" w:rsidRDefault="00251569" w:rsidP="0036321B"/>
          <w:p w:rsidR="00251569" w:rsidRPr="006C5741" w:rsidRDefault="00251569" w:rsidP="0036321B"/>
          <w:p w:rsidR="00251569" w:rsidRPr="006C5741" w:rsidRDefault="00251569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  <w:rPr>
                <w:highlight w:val="yellow"/>
              </w:rPr>
            </w:pPr>
            <w:r w:rsidRPr="00C66236">
              <w:t>-</w:t>
            </w:r>
          </w:p>
        </w:tc>
        <w:tc>
          <w:tcPr>
            <w:tcW w:w="2268" w:type="dxa"/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  <w:r w:rsidRPr="006C5741">
              <w:t>супруга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>
              <w:t>677935,27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jc w:val="center"/>
            </w:pPr>
            <w:r w:rsidRPr="006C57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>
              <w:t>-</w:t>
            </w:r>
          </w:p>
          <w:p w:rsidR="00251569" w:rsidRPr="006C5741" w:rsidRDefault="00251569" w:rsidP="0036321B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51569" w:rsidRPr="006C5741" w:rsidTr="00FD0234">
        <w:trPr>
          <w:trHeight w:val="256"/>
        </w:trPr>
        <w:tc>
          <w:tcPr>
            <w:tcW w:w="519" w:type="dxa"/>
            <w:vMerge/>
          </w:tcPr>
          <w:p w:rsidR="00251569" w:rsidRPr="006C5741" w:rsidRDefault="00251569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CA6852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251569" w:rsidRPr="006C5741" w:rsidRDefault="00251569" w:rsidP="00CA6852">
            <w:pPr>
              <w:spacing w:after="0" w:line="240" w:lineRule="auto"/>
              <w:jc w:val="center"/>
            </w:pPr>
            <w:r w:rsidRPr="006C5741">
              <w:t>1/6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C5741" w:rsidRDefault="00251569" w:rsidP="0083507B">
            <w:pPr>
              <w:spacing w:after="0" w:line="240" w:lineRule="auto"/>
              <w:jc w:val="center"/>
            </w:pPr>
          </w:p>
        </w:tc>
      </w:tr>
    </w:tbl>
    <w:p w:rsidR="00251569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395753">
      <w:pPr>
        <w:spacing w:after="0" w:line="240" w:lineRule="auto"/>
      </w:pPr>
    </w:p>
    <w:p w:rsidR="00251569" w:rsidRPr="006C5741" w:rsidRDefault="00251569" w:rsidP="000E4B28">
      <w:pPr>
        <w:tabs>
          <w:tab w:val="left" w:pos="3300"/>
        </w:tabs>
        <w:spacing w:after="0" w:line="240" w:lineRule="auto"/>
      </w:pPr>
      <w:r w:rsidRPr="006C5741">
        <w:tab/>
      </w:r>
    </w:p>
    <w:p w:rsidR="00251569" w:rsidRPr="00BB452D" w:rsidRDefault="00251569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Сведения</w:t>
      </w:r>
    </w:p>
    <w:p w:rsidR="00251569" w:rsidRPr="00BB452D" w:rsidRDefault="00251569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251569" w:rsidRDefault="00251569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замещающих муниципальные должности  и должность главы администрации Лесноуколовского сельского поселения</w:t>
      </w:r>
      <w:r>
        <w:rPr>
          <w:b/>
          <w:sz w:val="20"/>
          <w:szCs w:val="20"/>
        </w:rPr>
        <w:t>,</w:t>
      </w:r>
    </w:p>
    <w:p w:rsidR="00251569" w:rsidRPr="00BB452D" w:rsidRDefault="00251569" w:rsidP="00C622D6">
      <w:pPr>
        <w:jc w:val="center"/>
        <w:rPr>
          <w:b/>
          <w:sz w:val="20"/>
          <w:szCs w:val="20"/>
        </w:rPr>
      </w:pPr>
      <w:r w:rsidRPr="00480335">
        <w:rPr>
          <w:b/>
          <w:sz w:val="28"/>
        </w:rPr>
        <w:t xml:space="preserve"> </w:t>
      </w:r>
      <w:r>
        <w:rPr>
          <w:b/>
          <w:sz w:val="22"/>
          <w:szCs w:val="22"/>
        </w:rPr>
        <w:t xml:space="preserve">а также их супругов и </w:t>
      </w:r>
      <w:r w:rsidRPr="00480335">
        <w:rPr>
          <w:b/>
          <w:sz w:val="22"/>
          <w:szCs w:val="22"/>
        </w:rPr>
        <w:t>несовершеннолетних детей</w:t>
      </w:r>
      <w:r>
        <w:rPr>
          <w:b/>
          <w:sz w:val="22"/>
          <w:szCs w:val="22"/>
        </w:rPr>
        <w:t xml:space="preserve"> </w:t>
      </w:r>
      <w:r w:rsidRPr="00BB452D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20</w:t>
      </w:r>
      <w:r w:rsidRPr="00BB452D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BB452D">
        <w:rPr>
          <w:b/>
          <w:sz w:val="20"/>
          <w:szCs w:val="20"/>
        </w:rPr>
        <w:t xml:space="preserve"> года </w:t>
      </w:r>
    </w:p>
    <w:p w:rsidR="00251569" w:rsidRPr="00BB452D" w:rsidRDefault="00251569" w:rsidP="00E04E43">
      <w:pPr>
        <w:jc w:val="center"/>
        <w:rPr>
          <w:b/>
          <w:sz w:val="20"/>
          <w:szCs w:val="20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1418"/>
        <w:gridCol w:w="1276"/>
        <w:gridCol w:w="1701"/>
        <w:gridCol w:w="1134"/>
        <w:gridCol w:w="992"/>
        <w:gridCol w:w="1276"/>
        <w:gridCol w:w="992"/>
        <w:gridCol w:w="992"/>
        <w:gridCol w:w="1276"/>
        <w:gridCol w:w="1134"/>
        <w:gridCol w:w="1134"/>
      </w:tblGrid>
      <w:tr w:rsidR="00251569" w:rsidRPr="00271AC7" w:rsidTr="00A61FAB">
        <w:tc>
          <w:tcPr>
            <w:tcW w:w="567" w:type="dxa"/>
            <w:vMerge w:val="restart"/>
          </w:tcPr>
          <w:p w:rsidR="00251569" w:rsidRPr="00A61FAB" w:rsidRDefault="00251569" w:rsidP="00966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251569" w:rsidRPr="00271AC7" w:rsidRDefault="00251569" w:rsidP="009667B3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Фамилия и иниц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 xml:space="preserve">алы лица, </w:t>
            </w:r>
            <w:r w:rsidRPr="00271AC7">
              <w:rPr>
                <w:sz w:val="20"/>
                <w:szCs w:val="20"/>
              </w:rPr>
              <w:lastRenderedPageBreak/>
              <w:t>чьи св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дения размещаю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Дол</w:t>
            </w:r>
            <w:r w:rsidRPr="00271AC7">
              <w:rPr>
                <w:sz w:val="20"/>
                <w:szCs w:val="20"/>
              </w:rPr>
              <w:t>ж</w:t>
            </w:r>
            <w:r w:rsidRPr="00271AC7">
              <w:rPr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наход</w:t>
            </w:r>
            <w:r w:rsidRPr="00271AC7">
              <w:rPr>
                <w:sz w:val="20"/>
                <w:szCs w:val="20"/>
              </w:rPr>
              <w:t>я</w:t>
            </w:r>
            <w:r w:rsidRPr="00271AC7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Транспор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ные сре</w:t>
            </w:r>
            <w:r w:rsidRPr="00271AC7">
              <w:rPr>
                <w:sz w:val="20"/>
                <w:szCs w:val="20"/>
              </w:rPr>
              <w:t>д</w:t>
            </w:r>
            <w:r w:rsidRPr="00271AC7">
              <w:rPr>
                <w:sz w:val="20"/>
                <w:szCs w:val="20"/>
              </w:rPr>
              <w:t>ства</w:t>
            </w:r>
          </w:p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(вид, ма</w:t>
            </w:r>
            <w:r w:rsidRPr="00271AC7">
              <w:rPr>
                <w:sz w:val="20"/>
                <w:szCs w:val="20"/>
              </w:rPr>
              <w:t>р</w:t>
            </w:r>
            <w:r w:rsidRPr="00271AC7">
              <w:rPr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  <w:vAlign w:val="center"/>
          </w:tcPr>
          <w:p w:rsidR="00251569" w:rsidRPr="00271AC7" w:rsidRDefault="00251569" w:rsidP="00C46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</w:t>
            </w:r>
            <w:r w:rsidRPr="00271AC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vAlign w:val="center"/>
          </w:tcPr>
          <w:p w:rsidR="00251569" w:rsidRPr="00271AC7" w:rsidRDefault="00251569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271AC7">
              <w:rPr>
                <w:sz w:val="20"/>
                <w:szCs w:val="20"/>
              </w:rPr>
              <w:lastRenderedPageBreak/>
              <w:t>исто</w:t>
            </w:r>
            <w:r w:rsidRPr="00271AC7">
              <w:rPr>
                <w:sz w:val="20"/>
                <w:szCs w:val="20"/>
              </w:rPr>
              <w:t>ч</w:t>
            </w:r>
            <w:r w:rsidRPr="00271AC7">
              <w:rPr>
                <w:sz w:val="20"/>
                <w:szCs w:val="20"/>
              </w:rPr>
              <w:t>никах п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лучения средств, за счет кот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рых с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вершены сде</w:t>
            </w:r>
            <w:r w:rsidRPr="00271AC7">
              <w:rPr>
                <w:sz w:val="20"/>
                <w:szCs w:val="20"/>
              </w:rPr>
              <w:t>л</w:t>
            </w:r>
            <w:r w:rsidRPr="00271AC7">
              <w:rPr>
                <w:sz w:val="20"/>
                <w:szCs w:val="20"/>
              </w:rPr>
              <w:t>ки (вид пр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обрете</w:t>
            </w:r>
            <w:r w:rsidRPr="00271AC7">
              <w:rPr>
                <w:sz w:val="20"/>
                <w:szCs w:val="20"/>
              </w:rPr>
              <w:t>н</w:t>
            </w:r>
            <w:r w:rsidRPr="00271AC7">
              <w:rPr>
                <w:sz w:val="20"/>
                <w:szCs w:val="20"/>
              </w:rPr>
              <w:t>ного имущ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ства, и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точники)</w:t>
            </w:r>
          </w:p>
        </w:tc>
      </w:tr>
      <w:tr w:rsidR="00251569" w:rsidRPr="00271AC7" w:rsidTr="00A61FAB">
        <w:tc>
          <w:tcPr>
            <w:tcW w:w="567" w:type="dxa"/>
            <w:vMerge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1569" w:rsidRPr="00271AC7" w:rsidRDefault="00251569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вид </w:t>
            </w:r>
          </w:p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площадь  (кв.м)</w:t>
            </w:r>
          </w:p>
        </w:tc>
        <w:tc>
          <w:tcPr>
            <w:tcW w:w="992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пло щадь (кв.м)</w:t>
            </w:r>
          </w:p>
        </w:tc>
        <w:tc>
          <w:tcPr>
            <w:tcW w:w="992" w:type="dxa"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1569" w:rsidRPr="00271AC7" w:rsidRDefault="00251569" w:rsidP="00224398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 w:val="restart"/>
          </w:tcPr>
          <w:p w:rsidR="00251569" w:rsidRDefault="00251569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CA2200" w:rsidRDefault="00251569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Стрелкина И.Р.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</w:t>
            </w:r>
            <w:r w:rsidRPr="00CA2200">
              <w:rPr>
                <w:sz w:val="20"/>
                <w:szCs w:val="20"/>
              </w:rPr>
              <w:t>и</w:t>
            </w:r>
            <w:r w:rsidRPr="00CA2200">
              <w:rPr>
                <w:sz w:val="20"/>
                <w:szCs w:val="20"/>
              </w:rPr>
              <w:t>ципального сов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та,  глава</w:t>
            </w: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ского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Default="00251569" w:rsidP="00B5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  <w:p w:rsidR="00251569" w:rsidRDefault="00251569" w:rsidP="00B53BA8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B53BA8">
            <w:pPr>
              <w:jc w:val="center"/>
              <w:rPr>
                <w:sz w:val="20"/>
                <w:szCs w:val="20"/>
              </w:rPr>
            </w:pPr>
          </w:p>
          <w:p w:rsidR="00251569" w:rsidRPr="00CA2200" w:rsidRDefault="00251569" w:rsidP="00324B8C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CA2200" w:rsidRDefault="00251569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51569" w:rsidRPr="003138A2" w:rsidRDefault="00251569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 xml:space="preserve">легковой </w:t>
            </w:r>
          </w:p>
          <w:p w:rsidR="00251569" w:rsidRPr="003138A2" w:rsidRDefault="00251569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>автомобиль</w:t>
            </w:r>
          </w:p>
          <w:p w:rsidR="00251569" w:rsidRDefault="00251569" w:rsidP="003138A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КУС», </w:t>
            </w:r>
          </w:p>
          <w:p w:rsidR="00251569" w:rsidRDefault="00251569" w:rsidP="00324B8C">
            <w:pPr>
              <w:ind w:right="-108"/>
              <w:rPr>
                <w:sz w:val="20"/>
                <w:szCs w:val="20"/>
              </w:rPr>
            </w:pPr>
            <w:r w:rsidRPr="00324B8C">
              <w:rPr>
                <w:sz w:val="20"/>
                <w:szCs w:val="20"/>
              </w:rPr>
              <w:t xml:space="preserve"> </w:t>
            </w:r>
          </w:p>
          <w:p w:rsidR="00251569" w:rsidRDefault="00251569" w:rsidP="003138A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51569" w:rsidRPr="00CA2200" w:rsidRDefault="00251569" w:rsidP="003138A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662376,70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21213,</w:t>
            </w: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324B8C">
              <w:rPr>
                <w:sz w:val="20"/>
                <w:szCs w:val="20"/>
              </w:rPr>
              <w:t>мотоцикл ИМЗ 8903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667430,39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</w:t>
            </w:r>
          </w:p>
        </w:tc>
        <w:tc>
          <w:tcPr>
            <w:tcW w:w="992" w:type="dxa"/>
            <w:shd w:val="clear" w:color="auto" w:fill="auto"/>
          </w:tcPr>
          <w:p w:rsidR="00251569" w:rsidRDefault="00251569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E27BF2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E27BF2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Default="00251569" w:rsidP="00E2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251569" w:rsidRDefault="00251569" w:rsidP="00E27BF2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251569" w:rsidRDefault="00251569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 w:val="restart"/>
          </w:tcPr>
          <w:p w:rsidR="00251569" w:rsidRPr="00CA2200" w:rsidRDefault="00251569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CA2200" w:rsidRDefault="00251569" w:rsidP="00DC2F2E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Бессмельцева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Муни-ципального с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вета,  депу-тат земск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го</w:t>
            </w: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собр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ния</w:t>
            </w:r>
          </w:p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ского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CA2200" w:rsidRDefault="00251569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5D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287424,11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  <w:r w:rsidRPr="00CA22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Default="00251569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51569" w:rsidRPr="00CA2200" w:rsidRDefault="00251569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АУДИ 100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093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241923,96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1005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2480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CA2200" w:rsidTr="00A61FAB">
        <w:trPr>
          <w:trHeight w:val="486"/>
        </w:trPr>
        <w:tc>
          <w:tcPr>
            <w:tcW w:w="567" w:type="dxa"/>
            <w:vMerge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CA2200" w:rsidRDefault="00251569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CA2200" w:rsidRDefault="00251569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 w:val="restart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Ушакова Ж.Ю.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271AC7" w:rsidRDefault="00251569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Глава адм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нистрации Лесноуколо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ского сел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ского посел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645348,44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271AC7" w:rsidRDefault="00251569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271AC7" w:rsidRDefault="00251569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Супруг</w:t>
            </w:r>
          </w:p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271AC7" w:rsidRDefault="00251569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271AC7" w:rsidRDefault="00251569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</w:t>
            </w:r>
          </w:p>
          <w:p w:rsidR="00251569" w:rsidRPr="00271AC7" w:rsidRDefault="00251569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томобиль</w:t>
            </w:r>
          </w:p>
          <w:p w:rsidR="00251569" w:rsidRPr="00A63BA1" w:rsidRDefault="00251569" w:rsidP="000D28CB">
            <w:pPr>
              <w:ind w:left="57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A63BA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A63BA1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</w:rPr>
              <w:t xml:space="preserve"> </w:t>
            </w:r>
          </w:p>
          <w:p w:rsidR="00251569" w:rsidRDefault="00251569" w:rsidP="000D28C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51569" w:rsidRPr="00A63BA1" w:rsidRDefault="00251569" w:rsidP="000D28CB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VAZ21213</w:t>
            </w:r>
          </w:p>
          <w:p w:rsidR="00251569" w:rsidRPr="00271AC7" w:rsidRDefault="00251569" w:rsidP="000D28CB">
            <w:pPr>
              <w:ind w:left="57"/>
              <w:jc w:val="center"/>
              <w:rPr>
                <w:sz w:val="20"/>
                <w:szCs w:val="20"/>
              </w:rPr>
            </w:pPr>
          </w:p>
          <w:p w:rsidR="00251569" w:rsidRPr="00271AC7" w:rsidRDefault="00251569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706817,64</w:t>
            </w:r>
          </w:p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932E5">
              <w:rPr>
                <w:sz w:val="20"/>
                <w:szCs w:val="20"/>
              </w:rPr>
              <w:t>в том числе д</w:t>
            </w:r>
            <w:r w:rsidRPr="000932E5">
              <w:rPr>
                <w:sz w:val="20"/>
                <w:szCs w:val="20"/>
              </w:rPr>
              <w:t>о</w:t>
            </w:r>
            <w:r w:rsidRPr="000932E5">
              <w:rPr>
                <w:sz w:val="20"/>
                <w:szCs w:val="20"/>
              </w:rPr>
              <w:t>хо</w:t>
            </w:r>
            <w:r>
              <w:rPr>
                <w:sz w:val="20"/>
                <w:szCs w:val="20"/>
              </w:rPr>
              <w:t>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легкового автомо</w:t>
            </w:r>
            <w:r w:rsidRPr="000932E5">
              <w:rPr>
                <w:sz w:val="20"/>
                <w:szCs w:val="20"/>
              </w:rPr>
              <w:t>б</w:t>
            </w:r>
            <w:r w:rsidRPr="000932E5">
              <w:rPr>
                <w:sz w:val="20"/>
                <w:szCs w:val="20"/>
              </w:rPr>
              <w:t>и</w:t>
            </w:r>
            <w:r w:rsidRPr="000932E5">
              <w:rPr>
                <w:sz w:val="20"/>
                <w:szCs w:val="20"/>
              </w:rPr>
              <w:t>л</w:t>
            </w:r>
            <w:r w:rsidRPr="000932E5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-</w:t>
            </w: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569" w:rsidRPr="00271AC7" w:rsidRDefault="00251569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271AC7" w:rsidRDefault="00251569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летний реб</w:t>
            </w:r>
            <w:r w:rsidRPr="00271AC7">
              <w:rPr>
                <w:sz w:val="20"/>
                <w:szCs w:val="20"/>
              </w:rPr>
              <w:t>ё</w:t>
            </w:r>
            <w:r w:rsidRPr="00271AC7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271AC7" w:rsidRDefault="00251569" w:rsidP="00093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271AC7" w:rsidTr="00A61FAB">
        <w:trPr>
          <w:trHeight w:val="486"/>
        </w:trPr>
        <w:tc>
          <w:tcPr>
            <w:tcW w:w="567" w:type="dxa"/>
            <w:vMerge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1569" w:rsidRPr="00271AC7" w:rsidRDefault="00251569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1569" w:rsidRPr="00271AC7" w:rsidRDefault="00251569" w:rsidP="000D28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1569" w:rsidRPr="00271AC7" w:rsidRDefault="00251569" w:rsidP="000D28CB">
      <w:pPr>
        <w:jc w:val="center"/>
        <w:rPr>
          <w:b/>
          <w:sz w:val="20"/>
          <w:szCs w:val="20"/>
        </w:rPr>
      </w:pPr>
    </w:p>
    <w:p w:rsidR="00251569" w:rsidRPr="00F17745" w:rsidRDefault="00251569" w:rsidP="000D28CB">
      <w:pPr>
        <w:jc w:val="center"/>
        <w:rPr>
          <w:b/>
          <w:color w:val="FF0000"/>
          <w:sz w:val="20"/>
          <w:szCs w:val="20"/>
        </w:rPr>
      </w:pPr>
    </w:p>
    <w:p w:rsidR="00251569" w:rsidRPr="00F17745" w:rsidRDefault="00251569" w:rsidP="000D28CB">
      <w:pPr>
        <w:jc w:val="center"/>
        <w:rPr>
          <w:b/>
          <w:color w:val="FF0000"/>
          <w:sz w:val="20"/>
          <w:szCs w:val="20"/>
        </w:rPr>
      </w:pPr>
    </w:p>
    <w:p w:rsidR="00251569" w:rsidRDefault="00251569" w:rsidP="00C622D6">
      <w:pPr>
        <w:jc w:val="center"/>
        <w:rPr>
          <w:b/>
          <w:sz w:val="22"/>
          <w:szCs w:val="22"/>
        </w:rPr>
      </w:pPr>
    </w:p>
    <w:p w:rsidR="00251569" w:rsidRDefault="00251569" w:rsidP="00C622D6">
      <w:pPr>
        <w:jc w:val="center"/>
        <w:rPr>
          <w:b/>
          <w:sz w:val="22"/>
          <w:szCs w:val="22"/>
        </w:rPr>
      </w:pPr>
    </w:p>
    <w:p w:rsidR="00251569" w:rsidRPr="00E00CBB" w:rsidRDefault="00251569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251569" w:rsidRPr="006A0B8E" w:rsidRDefault="00251569" w:rsidP="006A0B8E">
      <w:pPr>
        <w:jc w:val="center"/>
        <w:rPr>
          <w:b/>
          <w:sz w:val="22"/>
          <w:szCs w:val="22"/>
        </w:rPr>
      </w:pPr>
      <w:r w:rsidRPr="006A0B8E">
        <w:rPr>
          <w:b/>
          <w:sz w:val="22"/>
          <w:szCs w:val="22"/>
        </w:rPr>
        <w:t>о доходах, расходах, об имуществе и обязатель</w:t>
      </w:r>
      <w:r>
        <w:rPr>
          <w:b/>
          <w:sz w:val="22"/>
          <w:szCs w:val="22"/>
        </w:rPr>
        <w:t>ствах имущественного характера лиц, замещающих муниципальные должности и должность главы     администрации Большовс</w:t>
      </w:r>
      <w:r w:rsidRPr="006A0B8E">
        <w:rPr>
          <w:b/>
          <w:sz w:val="22"/>
          <w:szCs w:val="22"/>
        </w:rPr>
        <w:t>кого сельского поселения Белгородской области, а также их с</w:t>
      </w:r>
      <w:r w:rsidRPr="006A0B8E">
        <w:rPr>
          <w:b/>
          <w:sz w:val="22"/>
          <w:szCs w:val="22"/>
        </w:rPr>
        <w:t>у</w:t>
      </w:r>
      <w:r w:rsidRPr="006A0B8E">
        <w:rPr>
          <w:b/>
          <w:sz w:val="22"/>
          <w:szCs w:val="22"/>
        </w:rPr>
        <w:t xml:space="preserve">пругов и несовершеннолетних детей </w:t>
      </w:r>
    </w:p>
    <w:p w:rsidR="00251569" w:rsidRPr="006A0B8E" w:rsidRDefault="00251569" w:rsidP="00C622D6">
      <w:pPr>
        <w:jc w:val="center"/>
        <w:rPr>
          <w:b/>
          <w:sz w:val="22"/>
          <w:szCs w:val="22"/>
        </w:rPr>
      </w:pPr>
      <w:r w:rsidRPr="006A0B8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</w:t>
      </w:r>
      <w:r w:rsidRPr="006A0B8E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20</w:t>
      </w:r>
      <w:r w:rsidRPr="006A0B8E">
        <w:rPr>
          <w:b/>
          <w:sz w:val="22"/>
          <w:szCs w:val="22"/>
        </w:rPr>
        <w:t xml:space="preserve"> года </w:t>
      </w:r>
    </w:p>
    <w:p w:rsidR="00251569" w:rsidRPr="00E00CBB" w:rsidRDefault="00251569" w:rsidP="00E04E43">
      <w:pPr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559"/>
        <w:gridCol w:w="1418"/>
        <w:gridCol w:w="1417"/>
        <w:gridCol w:w="1276"/>
        <w:gridCol w:w="1134"/>
        <w:gridCol w:w="992"/>
        <w:gridCol w:w="851"/>
        <w:gridCol w:w="992"/>
        <w:gridCol w:w="1417"/>
        <w:gridCol w:w="1276"/>
        <w:gridCol w:w="1134"/>
      </w:tblGrid>
      <w:tr w:rsidR="00251569" w:rsidRPr="00E00CBB" w:rsidTr="006A0B8E">
        <w:tc>
          <w:tcPr>
            <w:tcW w:w="568" w:type="dxa"/>
            <w:vMerge w:val="restart"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Фамилия и ин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ци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лы лица</w:t>
            </w:r>
            <w:r>
              <w:rPr>
                <w:sz w:val="22"/>
                <w:szCs w:val="22"/>
              </w:rPr>
              <w:t xml:space="preserve">, </w:t>
            </w:r>
            <w:r w:rsidRPr="00E00CBB">
              <w:rPr>
                <w:sz w:val="22"/>
                <w:szCs w:val="22"/>
              </w:rPr>
              <w:t>чьи сведения разм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щаю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ся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Дол</w:t>
            </w:r>
            <w:r w:rsidRPr="00E00CBB">
              <w:rPr>
                <w:sz w:val="22"/>
                <w:szCs w:val="22"/>
              </w:rPr>
              <w:t>ж</w:t>
            </w:r>
            <w:r w:rsidRPr="00E00CBB">
              <w:rPr>
                <w:sz w:val="22"/>
                <w:szCs w:val="22"/>
              </w:rPr>
              <w:t>ность</w:t>
            </w:r>
          </w:p>
        </w:tc>
        <w:tc>
          <w:tcPr>
            <w:tcW w:w="5245" w:type="dxa"/>
            <w:gridSpan w:val="4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2835" w:type="dxa"/>
            <w:gridSpan w:val="3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пользов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нии</w:t>
            </w:r>
          </w:p>
        </w:tc>
        <w:tc>
          <w:tcPr>
            <w:tcW w:w="1417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Транспор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ные сре</w:t>
            </w:r>
            <w:r w:rsidRPr="00E00CBB">
              <w:rPr>
                <w:sz w:val="22"/>
                <w:szCs w:val="22"/>
              </w:rPr>
              <w:t>д</w:t>
            </w:r>
            <w:r w:rsidRPr="00E00CBB">
              <w:rPr>
                <w:sz w:val="22"/>
                <w:szCs w:val="22"/>
              </w:rPr>
              <w:t>ства</w:t>
            </w: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Деклар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рованный год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Св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дения об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точниках получ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 средств, за счет кот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рых соверш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lastRenderedPageBreak/>
              <w:t>ы сде</w:t>
            </w:r>
            <w:r w:rsidRPr="00E00CBB">
              <w:rPr>
                <w:sz w:val="22"/>
                <w:szCs w:val="22"/>
              </w:rPr>
              <w:t>л</w:t>
            </w:r>
            <w:r w:rsidRPr="00E00CBB">
              <w:rPr>
                <w:sz w:val="22"/>
                <w:szCs w:val="22"/>
              </w:rPr>
              <w:t>ки (вид приобр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тенн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го имущ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ства,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ники)</w:t>
            </w: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</w:t>
            </w: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Площадь  (кв.м)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на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 xml:space="preserve"> щадь (кв.м)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 w:val="restart"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251569" w:rsidRPr="00E00CBB" w:rsidRDefault="00251569" w:rsidP="006A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Белозерских З.Н.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нистрации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</w:tcPr>
          <w:p w:rsidR="00251569" w:rsidRPr="00667849" w:rsidRDefault="00251569" w:rsidP="006A0B8E">
            <w:pPr>
              <w:jc w:val="center"/>
            </w:pPr>
            <w:r w:rsidRPr="00667849">
              <w:t>-</w:t>
            </w:r>
          </w:p>
        </w:tc>
        <w:tc>
          <w:tcPr>
            <w:tcW w:w="1417" w:type="dxa"/>
          </w:tcPr>
          <w:p w:rsidR="00251569" w:rsidRPr="00667849" w:rsidRDefault="00251569" w:rsidP="006A0B8E">
            <w:pPr>
              <w:jc w:val="center"/>
            </w:pPr>
            <w:r w:rsidRPr="00667849">
              <w:t>-</w:t>
            </w:r>
          </w:p>
        </w:tc>
        <w:tc>
          <w:tcPr>
            <w:tcW w:w="1276" w:type="dxa"/>
          </w:tcPr>
          <w:p w:rsidR="00251569" w:rsidRDefault="00251569" w:rsidP="006A0B8E">
            <w:pPr>
              <w:jc w:val="center"/>
            </w:pPr>
            <w:r w:rsidRPr="00667849">
              <w:t>-</w:t>
            </w:r>
          </w:p>
        </w:tc>
        <w:tc>
          <w:tcPr>
            <w:tcW w:w="1134" w:type="dxa"/>
          </w:tcPr>
          <w:p w:rsidR="00251569" w:rsidRPr="00667849" w:rsidRDefault="00251569" w:rsidP="006A0B8E">
            <w:pPr>
              <w:jc w:val="center"/>
            </w:pPr>
            <w:r w:rsidRPr="00667849">
              <w:t>-</w:t>
            </w:r>
          </w:p>
        </w:tc>
        <w:tc>
          <w:tcPr>
            <w:tcW w:w="992" w:type="dxa"/>
          </w:tcPr>
          <w:p w:rsidR="00251569" w:rsidRDefault="00251569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 xml:space="preserve">ный </w:t>
            </w:r>
          </w:p>
          <w:p w:rsidR="00251569" w:rsidRPr="00E00CBB" w:rsidRDefault="00251569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624967,41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1569" w:rsidRPr="00E00CBB" w:rsidTr="00834CC8">
        <w:trPr>
          <w:trHeight w:val="601"/>
        </w:trPr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14520">
              <w:rPr>
                <w:sz w:val="22"/>
                <w:szCs w:val="22"/>
              </w:rPr>
              <w:t xml:space="preserve">егковой </w:t>
            </w:r>
          </w:p>
          <w:p w:rsidR="00251569" w:rsidRPr="00E00CBB" w:rsidRDefault="00251569" w:rsidP="00676385">
            <w:pPr>
              <w:jc w:val="center"/>
              <w:rPr>
                <w:sz w:val="22"/>
                <w:szCs w:val="22"/>
              </w:rPr>
            </w:pPr>
            <w:r w:rsidRPr="00314520">
              <w:rPr>
                <w:sz w:val="22"/>
                <w:szCs w:val="22"/>
              </w:rPr>
              <w:t>а</w:t>
            </w:r>
            <w:r w:rsidRPr="00314520">
              <w:rPr>
                <w:sz w:val="22"/>
                <w:szCs w:val="22"/>
              </w:rPr>
              <w:t>в</w:t>
            </w:r>
            <w:r w:rsidRPr="00314520">
              <w:rPr>
                <w:sz w:val="22"/>
                <w:szCs w:val="22"/>
              </w:rPr>
              <w:t xml:space="preserve">томобиль  </w:t>
            </w:r>
            <w:r>
              <w:rPr>
                <w:sz w:val="22"/>
                <w:szCs w:val="22"/>
                <w:lang w:val="en-US"/>
              </w:rPr>
              <w:t>RENAULNT</w:t>
            </w:r>
            <w:r w:rsidRPr="00CC2B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цеп</w:t>
            </w:r>
          </w:p>
        </w:tc>
        <w:tc>
          <w:tcPr>
            <w:tcW w:w="1276" w:type="dxa"/>
            <w:vMerge w:val="restart"/>
          </w:tcPr>
          <w:p w:rsidR="00251569" w:rsidRPr="00834CC8" w:rsidRDefault="00251569" w:rsidP="0015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435909,31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4F4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Default="0025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51569" w:rsidRDefault="00251569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Default="0025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134" w:type="dxa"/>
          </w:tcPr>
          <w:p w:rsidR="00251569" w:rsidRDefault="0025156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251569" w:rsidRPr="00E00CBB" w:rsidRDefault="00251569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Default="00251569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Default="0025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51569" w:rsidRDefault="00251569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</w:t>
            </w:r>
            <w:r w:rsidRPr="004F4676">
              <w:rPr>
                <w:sz w:val="22"/>
                <w:szCs w:val="22"/>
              </w:rPr>
              <w:t>46500/66434025</w:t>
            </w:r>
          </w:p>
        </w:tc>
        <w:tc>
          <w:tcPr>
            <w:tcW w:w="1276" w:type="dxa"/>
          </w:tcPr>
          <w:p w:rsidR="00251569" w:rsidRDefault="00251569" w:rsidP="004F467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F4676">
              <w:rPr>
                <w:sz w:val="22"/>
                <w:szCs w:val="22"/>
              </w:rPr>
              <w:t>66434025</w:t>
            </w:r>
          </w:p>
        </w:tc>
        <w:tc>
          <w:tcPr>
            <w:tcW w:w="1134" w:type="dxa"/>
          </w:tcPr>
          <w:p w:rsidR="00251569" w:rsidRDefault="0025156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251569" w:rsidRPr="00E00CBB" w:rsidRDefault="00251569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Default="00251569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649"/>
        </w:trPr>
        <w:tc>
          <w:tcPr>
            <w:tcW w:w="568" w:type="dxa"/>
            <w:vMerge w:val="restart"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251569" w:rsidRPr="00E00CBB" w:rsidRDefault="00251569" w:rsidP="006A0B8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Жукова </w:t>
            </w:r>
            <w:r>
              <w:rPr>
                <w:sz w:val="22"/>
                <w:szCs w:val="22"/>
              </w:rPr>
              <w:t>Е.Л.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</w:t>
            </w:r>
            <w:r>
              <w:rPr>
                <w:sz w:val="22"/>
                <w:szCs w:val="22"/>
              </w:rPr>
              <w:lastRenderedPageBreak/>
              <w:t>ого совета,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 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ского собрания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51569" w:rsidRPr="00834CC8" w:rsidRDefault="00251569" w:rsidP="0015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153927,92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</w:tr>
      <w:tr w:rsidR="00251569" w:rsidRPr="00E00CBB" w:rsidTr="00834CC8">
        <w:trPr>
          <w:trHeight w:val="146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1569" w:rsidRPr="00E00CBB" w:rsidRDefault="00251569" w:rsidP="00457ABC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1569" w:rsidRPr="0086116E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  <w:p w:rsidR="00251569" w:rsidRPr="00E00CBB" w:rsidRDefault="00251569" w:rsidP="006144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251569" w:rsidRPr="00156EC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21099,</w:t>
            </w:r>
          </w:p>
          <w:p w:rsidR="00251569" w:rsidRPr="00CC2B26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51569" w:rsidRPr="00834CC8" w:rsidRDefault="00251569" w:rsidP="0015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494109,79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3808,0</w:t>
            </w:r>
          </w:p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6923,0</w:t>
            </w:r>
          </w:p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1841,0</w:t>
            </w:r>
          </w:p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251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есовершенн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летний</w:t>
            </w: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E00CBB" w:rsidRDefault="00251569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есовершенн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ле</w:t>
            </w:r>
            <w:r w:rsidRPr="00E00CBB">
              <w:rPr>
                <w:sz w:val="22"/>
                <w:szCs w:val="22"/>
              </w:rPr>
              <w:lastRenderedPageBreak/>
              <w:t>тний</w:t>
            </w: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E00CBB" w:rsidRDefault="00251569" w:rsidP="002A5749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 xml:space="preserve">ный </w:t>
            </w:r>
            <w:r w:rsidRPr="00E00CB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251569" w:rsidRPr="00E00CBB" w:rsidRDefault="00251569" w:rsidP="002A5749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5552,0</w:t>
            </w:r>
          </w:p>
        </w:tc>
        <w:tc>
          <w:tcPr>
            <w:tcW w:w="992" w:type="dxa"/>
          </w:tcPr>
          <w:p w:rsidR="00251569" w:rsidRPr="00E00CBB" w:rsidRDefault="00251569" w:rsidP="002A5749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-</w:t>
            </w: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Pr="00E00CBB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E00CBB" w:rsidRDefault="00251569" w:rsidP="002A574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51569" w:rsidRPr="00E00CBB" w:rsidRDefault="00251569" w:rsidP="002A574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992" w:type="dxa"/>
          </w:tcPr>
          <w:p w:rsidR="00251569" w:rsidRPr="00E00CBB" w:rsidRDefault="00251569" w:rsidP="002A574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 w:val="restart"/>
            <w:vAlign w:val="center"/>
          </w:tcPr>
          <w:p w:rsidR="00251569" w:rsidRPr="00DC2462" w:rsidRDefault="00251569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</w:tcPr>
          <w:p w:rsidR="00251569" w:rsidRPr="00E00CBB" w:rsidRDefault="00251569" w:rsidP="003C3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Л.В.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совета,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 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ского собрания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</w:tcPr>
          <w:p w:rsidR="00251569" w:rsidRDefault="00251569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1569" w:rsidRDefault="00251569" w:rsidP="000747FC">
            <w:pPr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легковой авт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vMerge w:val="restart"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510664,29</w:t>
            </w:r>
          </w:p>
        </w:tc>
        <w:tc>
          <w:tcPr>
            <w:tcW w:w="1134" w:type="dxa"/>
            <w:vMerge w:val="restart"/>
          </w:tcPr>
          <w:p w:rsidR="00251569" w:rsidRDefault="00251569" w:rsidP="007635C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51569" w:rsidRPr="007635C0" w:rsidRDefault="00251569" w:rsidP="007635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51569" w:rsidRPr="00E00CBB" w:rsidTr="00834CC8">
        <w:trPr>
          <w:trHeight w:val="854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Default="00251569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992" w:type="dxa"/>
          </w:tcPr>
          <w:p w:rsidR="00251569" w:rsidRPr="00A31CB1" w:rsidRDefault="00251569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7635C0" w:rsidRDefault="00251569" w:rsidP="006144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51569" w:rsidRPr="00E00CBB" w:rsidTr="006A0B8E">
        <w:trPr>
          <w:trHeight w:val="653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Default="00251569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индивид</w:t>
            </w:r>
            <w:r>
              <w:rPr>
                <w:rStyle w:val="a4"/>
                <w:b w:val="0"/>
                <w:sz w:val="22"/>
                <w:szCs w:val="22"/>
              </w:rPr>
              <w:t>у</w:t>
            </w:r>
            <w:r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251569" w:rsidRPr="00834CC8" w:rsidRDefault="00251569" w:rsidP="00834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7635C0" w:rsidRDefault="00251569" w:rsidP="006144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251569" w:rsidRPr="00A31CB1" w:rsidRDefault="00251569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F77BF6" w:rsidRDefault="00251569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A31CB1" w:rsidRDefault="00251569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ВАРЗ-500А 82451-0000010</w:t>
            </w:r>
          </w:p>
        </w:tc>
        <w:tc>
          <w:tcPr>
            <w:tcW w:w="1276" w:type="dxa"/>
            <w:vMerge w:val="restart"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132439,20</w:t>
            </w:r>
          </w:p>
        </w:tc>
        <w:tc>
          <w:tcPr>
            <w:tcW w:w="1134" w:type="dxa"/>
            <w:vMerge w:val="restart"/>
          </w:tcPr>
          <w:p w:rsidR="00251569" w:rsidRDefault="00251569" w:rsidP="007635C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51569" w:rsidRPr="007635C0" w:rsidRDefault="00251569" w:rsidP="007635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земельный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A31CB1" w:rsidRDefault="00251569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1134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F77BF6" w:rsidRDefault="00251569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A31CB1" w:rsidRDefault="00251569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Pr="00F77BF6" w:rsidRDefault="00251569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земельный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251569" w:rsidRPr="00A31CB1" w:rsidRDefault="00251569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7896,0</w:t>
            </w:r>
          </w:p>
        </w:tc>
        <w:tc>
          <w:tcPr>
            <w:tcW w:w="1134" w:type="dxa"/>
          </w:tcPr>
          <w:p w:rsidR="00251569" w:rsidRPr="00A31CB1" w:rsidRDefault="00251569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F77BF6" w:rsidRDefault="00251569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A31CB1" w:rsidRDefault="00251569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E00CBB" w:rsidRDefault="00251569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1569" w:rsidRPr="00E00CBB" w:rsidRDefault="00251569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1569" w:rsidRDefault="00251569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936EC">
              <w:rPr>
                <w:sz w:val="22"/>
                <w:szCs w:val="22"/>
              </w:rPr>
              <w:t>илая ко</w:t>
            </w:r>
            <w:r w:rsidRPr="005936EC">
              <w:rPr>
                <w:sz w:val="22"/>
                <w:szCs w:val="22"/>
              </w:rPr>
              <w:t>м</w:t>
            </w:r>
            <w:r w:rsidRPr="005936EC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та</w:t>
            </w:r>
            <w:r w:rsidRPr="005936EC">
              <w:rPr>
                <w:sz w:val="22"/>
                <w:szCs w:val="22"/>
              </w:rPr>
              <w:t xml:space="preserve"> в дву</w:t>
            </w:r>
            <w:r w:rsidRPr="005936EC">
              <w:rPr>
                <w:sz w:val="22"/>
                <w:szCs w:val="22"/>
              </w:rPr>
              <w:t>х</w:t>
            </w:r>
            <w:r w:rsidRPr="005936EC">
              <w:rPr>
                <w:sz w:val="22"/>
                <w:szCs w:val="22"/>
              </w:rPr>
              <w:t>ко</w:t>
            </w:r>
            <w:r w:rsidRPr="005936EC">
              <w:rPr>
                <w:sz w:val="22"/>
                <w:szCs w:val="22"/>
              </w:rPr>
              <w:t>м</w:t>
            </w:r>
            <w:r w:rsidRPr="005936EC">
              <w:rPr>
                <w:sz w:val="22"/>
                <w:szCs w:val="22"/>
              </w:rPr>
              <w:t>натном коммунал</w:t>
            </w:r>
            <w:r w:rsidRPr="005936EC">
              <w:rPr>
                <w:sz w:val="22"/>
                <w:szCs w:val="22"/>
              </w:rPr>
              <w:t>ь</w:t>
            </w:r>
            <w:r w:rsidRPr="005936EC">
              <w:rPr>
                <w:sz w:val="22"/>
                <w:szCs w:val="22"/>
              </w:rPr>
              <w:t>ном ж</w:t>
            </w:r>
            <w:r w:rsidRPr="005936EC">
              <w:rPr>
                <w:sz w:val="22"/>
                <w:szCs w:val="22"/>
              </w:rPr>
              <w:t>и</w:t>
            </w:r>
            <w:r w:rsidRPr="005936EC">
              <w:rPr>
                <w:sz w:val="22"/>
                <w:szCs w:val="22"/>
              </w:rPr>
              <w:t>лом помещ</w:t>
            </w:r>
            <w:r w:rsidRPr="005936EC">
              <w:rPr>
                <w:sz w:val="22"/>
                <w:szCs w:val="22"/>
              </w:rPr>
              <w:t>е</w:t>
            </w:r>
            <w:r w:rsidRPr="005936EC">
              <w:rPr>
                <w:sz w:val="22"/>
                <w:szCs w:val="22"/>
              </w:rPr>
              <w:t>нии</w:t>
            </w:r>
          </w:p>
        </w:tc>
        <w:tc>
          <w:tcPr>
            <w:tcW w:w="1417" w:type="dxa"/>
          </w:tcPr>
          <w:p w:rsidR="00251569" w:rsidRPr="00A31CB1" w:rsidRDefault="00251569" w:rsidP="005936EC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  <w:p w:rsidR="00251569" w:rsidRPr="00A31CB1" w:rsidRDefault="00251569" w:rsidP="005936EC">
            <w:pPr>
              <w:jc w:val="center"/>
              <w:rPr>
                <w:sz w:val="22"/>
                <w:szCs w:val="22"/>
              </w:rPr>
            </w:pPr>
          </w:p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251569" w:rsidRPr="00F77BF6" w:rsidRDefault="00251569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1569" w:rsidRDefault="00251569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1569" w:rsidRPr="00A31CB1" w:rsidRDefault="00251569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1569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1569" w:rsidRPr="00930323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51569" w:rsidRPr="00E00CBB" w:rsidRDefault="00251569" w:rsidP="006144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1569" w:rsidRPr="00E00CBB" w:rsidRDefault="00251569" w:rsidP="000747FC">
      <w:pPr>
        <w:tabs>
          <w:tab w:val="left" w:pos="184"/>
        </w:tabs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251569" w:rsidRPr="001F3AEF" w:rsidRDefault="00251569" w:rsidP="009375E7">
      <w:pPr>
        <w:ind w:left="-993"/>
        <w:jc w:val="center"/>
        <w:rPr>
          <w:b/>
          <w:color w:val="000000"/>
        </w:rPr>
      </w:pPr>
      <w:bookmarkStart w:id="0" w:name="Par78"/>
      <w:bookmarkEnd w:id="0"/>
      <w:r w:rsidRPr="001F3AEF">
        <w:rPr>
          <w:b/>
          <w:color w:val="000000"/>
        </w:rPr>
        <w:t>Сведения</w:t>
      </w:r>
    </w:p>
    <w:p w:rsidR="00251569" w:rsidRPr="001F3AEF" w:rsidRDefault="00251569" w:rsidP="001F3AEF">
      <w:pPr>
        <w:jc w:val="center"/>
        <w:rPr>
          <w:b/>
        </w:rPr>
      </w:pPr>
      <w:r w:rsidRPr="001F3AEF">
        <w:rPr>
          <w:b/>
          <w:color w:val="000000"/>
        </w:rPr>
        <w:t>о доходах, расходах, об имуществе и обязательствах имущественного характера</w:t>
      </w:r>
      <w:r w:rsidRPr="001F3AEF">
        <w:rPr>
          <w:b/>
        </w:rPr>
        <w:t xml:space="preserve"> лиц, </w:t>
      </w:r>
    </w:p>
    <w:p w:rsidR="00251569" w:rsidRPr="001F3AEF" w:rsidRDefault="00251569" w:rsidP="001F3AEF">
      <w:pPr>
        <w:jc w:val="center"/>
        <w:rPr>
          <w:b/>
          <w:color w:val="000000"/>
        </w:rPr>
      </w:pPr>
      <w:r w:rsidRPr="001F3AEF">
        <w:rPr>
          <w:b/>
        </w:rPr>
        <w:lastRenderedPageBreak/>
        <w:t>замещающих муниципальные должности  и должность главы администрации</w:t>
      </w:r>
      <w:r>
        <w:rPr>
          <w:b/>
        </w:rPr>
        <w:t xml:space="preserve"> Красненского сельского поселения</w:t>
      </w:r>
    </w:p>
    <w:p w:rsidR="00251569" w:rsidRPr="001F3AEF" w:rsidRDefault="00251569" w:rsidP="0074161C">
      <w:pPr>
        <w:jc w:val="center"/>
        <w:rPr>
          <w:b/>
          <w:color w:val="000000"/>
        </w:rPr>
      </w:pPr>
      <w:r w:rsidRPr="001F3AEF">
        <w:rPr>
          <w:b/>
          <w:color w:val="000000"/>
        </w:rPr>
        <w:t>за отчетный период с 01 января 20</w:t>
      </w:r>
      <w:r>
        <w:rPr>
          <w:b/>
          <w:color w:val="000000"/>
        </w:rPr>
        <w:t>20</w:t>
      </w:r>
      <w:r w:rsidRPr="001F3AEF">
        <w:rPr>
          <w:b/>
          <w:color w:val="000000"/>
        </w:rPr>
        <w:t xml:space="preserve"> года по 31 декабря 20</w:t>
      </w:r>
      <w:r>
        <w:rPr>
          <w:b/>
          <w:color w:val="000000"/>
        </w:rPr>
        <w:t>20</w:t>
      </w:r>
      <w:r w:rsidRPr="001F3AEF">
        <w:rPr>
          <w:b/>
          <w:color w:val="000000"/>
        </w:rPr>
        <w:t xml:space="preserve"> года</w:t>
      </w:r>
    </w:p>
    <w:p w:rsidR="00251569" w:rsidRPr="00836661" w:rsidRDefault="00251569" w:rsidP="0074161C">
      <w:pPr>
        <w:jc w:val="center"/>
        <w:rPr>
          <w:b/>
          <w:sz w:val="28"/>
        </w:rPr>
      </w:pPr>
    </w:p>
    <w:tbl>
      <w:tblPr>
        <w:tblW w:w="1601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3"/>
        <w:gridCol w:w="1560"/>
        <w:gridCol w:w="1133"/>
        <w:gridCol w:w="1276"/>
        <w:gridCol w:w="1091"/>
        <w:gridCol w:w="894"/>
        <w:gridCol w:w="1276"/>
        <w:gridCol w:w="1134"/>
        <w:gridCol w:w="1134"/>
        <w:gridCol w:w="1559"/>
        <w:gridCol w:w="1134"/>
        <w:gridCol w:w="1417"/>
      </w:tblGrid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1D0BEB" w:rsidRDefault="00251569" w:rsidP="003B443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0BEB">
              <w:rPr>
                <w:b/>
                <w:sz w:val="20"/>
                <w:szCs w:val="20"/>
              </w:rPr>
              <w:t>Деклар</w:t>
            </w:r>
            <w:r w:rsidRPr="001D0BEB">
              <w:rPr>
                <w:b/>
                <w:sz w:val="20"/>
                <w:szCs w:val="20"/>
              </w:rPr>
              <w:t>и</w:t>
            </w:r>
            <w:r w:rsidRPr="001D0BEB">
              <w:rPr>
                <w:b/>
                <w:sz w:val="20"/>
                <w:szCs w:val="20"/>
              </w:rPr>
              <w:t>рованный г</w:t>
            </w:r>
            <w:r w:rsidRPr="001D0BEB">
              <w:rPr>
                <w:b/>
                <w:sz w:val="20"/>
                <w:szCs w:val="20"/>
              </w:rPr>
              <w:t>о</w:t>
            </w:r>
            <w:r w:rsidRPr="001D0BEB">
              <w:rPr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Сведения об источниках получения средст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FC7F66">
              <w:rPr>
                <w:b/>
                <w:color w:val="000000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jc w:val="center"/>
            </w:pPr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1569" w:rsidRPr="00243C3D" w:rsidRDefault="00251569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</w:t>
            </w:r>
          </w:p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FC7F66" w:rsidRDefault="00251569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161C">
            <w:pPr>
              <w:shd w:val="clear" w:color="auto" w:fill="FFFFFF"/>
              <w:jc w:val="center"/>
            </w:pPr>
            <w:r>
              <w:t>Кузнецов С.А.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  <w:r>
              <w:t>Глава администрации Красненского сельского поселения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D2E90">
            <w:pPr>
              <w:ind w:left="57"/>
              <w:jc w:val="center"/>
            </w:pPr>
            <w:r>
              <w:t>Легковой автомобиль</w:t>
            </w:r>
          </w:p>
          <w:p w:rsidR="00251569" w:rsidRPr="00243C3D" w:rsidRDefault="00251569" w:rsidP="007D2E90">
            <w:pPr>
              <w:shd w:val="clear" w:color="auto" w:fill="FFFFFF"/>
              <w:jc w:val="center"/>
            </w:pPr>
            <w:r>
              <w:t>ВАЗ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258B7">
            <w:pPr>
              <w:shd w:val="clear" w:color="auto" w:fill="FFFFFF"/>
              <w:jc w:val="center"/>
            </w:pPr>
            <w:r>
              <w:t>689157,12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  <w:r>
              <w:t>2385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2A69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258B7">
            <w:pPr>
              <w:shd w:val="clear" w:color="auto" w:fill="FFFFFF"/>
              <w:jc w:val="center"/>
            </w:pPr>
            <w:r>
              <w:t>399752,03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D2E90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2A69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2A69FF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2A69FF">
            <w:pPr>
              <w:shd w:val="clear" w:color="auto" w:fill="FFFFFF"/>
              <w:jc w:val="center"/>
            </w:pPr>
            <w:r>
              <w:t>38,3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161C">
            <w:pPr>
              <w:shd w:val="clear" w:color="auto" w:fill="FFFFFF"/>
              <w:jc w:val="center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  <w:r>
              <w:t>2508,72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56235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161C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161C">
            <w:pPr>
              <w:shd w:val="clear" w:color="auto" w:fill="FFFFFF"/>
              <w:jc w:val="center"/>
            </w:pPr>
            <w:r>
              <w:t>Глотова С.В.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87F59">
            <w:pPr>
              <w:shd w:val="clear" w:color="auto" w:fill="FFFFFF"/>
              <w:jc w:val="center"/>
            </w:pPr>
            <w:r>
              <w:t>Член Муниципального совета Красненского района, 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FC56D2">
            <w:pPr>
              <w:shd w:val="clear" w:color="auto" w:fill="FFFFFF"/>
              <w:jc w:val="center"/>
            </w:pPr>
            <w:r>
              <w:t>549053,41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 w:rsidRPr="009F6FBA">
              <w:t>500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569" w:rsidRDefault="00251569" w:rsidP="0074161C">
            <w:pPr>
              <w:ind w:left="57"/>
              <w:jc w:val="center"/>
            </w:pPr>
            <w:r>
              <w:t>Легковой автомобиль</w:t>
            </w:r>
          </w:p>
          <w:p w:rsidR="00251569" w:rsidRPr="00A87908" w:rsidRDefault="00251569" w:rsidP="00A87908">
            <w:pPr>
              <w:ind w:left="57"/>
              <w:jc w:val="center"/>
              <w:rPr>
                <w:lang w:val="en-US"/>
              </w:rPr>
            </w:pPr>
            <w:r>
              <w:t>Додж Караван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9F6FBA" w:rsidRDefault="00251569" w:rsidP="00EC2A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499623,96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B0628C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9F6FBA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29379E">
            <w:pPr>
              <w:ind w:left="57"/>
              <w:jc w:val="center"/>
            </w:pPr>
            <w:r>
              <w:t>Легковой автомобиль</w:t>
            </w:r>
          </w:p>
          <w:p w:rsidR="00251569" w:rsidRDefault="00251569" w:rsidP="0029379E">
            <w:pPr>
              <w:ind w:left="57"/>
              <w:jc w:val="center"/>
            </w:pPr>
            <w:r>
              <w:t>Форд Орион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9F6FBA" w:rsidRDefault="00251569" w:rsidP="004B7C85">
            <w:pPr>
              <w:shd w:val="clear" w:color="auto" w:fill="FFFFFF"/>
              <w:jc w:val="center"/>
            </w:pPr>
            <w:r w:rsidRPr="009F6FBA">
              <w:t>700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9F6FBA" w:rsidRDefault="00251569" w:rsidP="004B7C85">
            <w:pPr>
              <w:shd w:val="clear" w:color="auto" w:fill="FFFFFF"/>
              <w:jc w:val="center"/>
            </w:pPr>
            <w:r w:rsidRPr="009F6FBA">
              <w:t>2000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9F6FBA" w:rsidRDefault="00251569" w:rsidP="004B7C85">
            <w:pPr>
              <w:shd w:val="clear" w:color="auto" w:fill="FFFFFF"/>
              <w:jc w:val="center"/>
            </w:pPr>
            <w:r w:rsidRPr="009F6FBA">
              <w:t>2500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lastRenderedPageBreak/>
              <w:t>72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9F6FBA">
            <w:pPr>
              <w:ind w:left="57"/>
              <w:jc w:val="center"/>
            </w:pPr>
            <w:r>
              <w:t>Легковой автомобиль</w:t>
            </w:r>
          </w:p>
          <w:p w:rsidR="00251569" w:rsidRPr="00A87908" w:rsidRDefault="00251569" w:rsidP="009F6FB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87908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4B7C85">
            <w:pPr>
              <w:shd w:val="clear" w:color="auto" w:fill="FFFFFF"/>
              <w:jc w:val="center"/>
            </w:pPr>
            <w:r>
              <w:t>41,2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Default="00251569" w:rsidP="009F6FBA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323AD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  <w:r>
              <w:t>Малыхина Р.И.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Член Муниципального совета Красненского района, 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3C0197" w:rsidRDefault="00251569" w:rsidP="006B39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961724,65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Default="00251569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3C0197" w:rsidRDefault="00251569" w:rsidP="002A37DE">
            <w:pPr>
              <w:shd w:val="clear" w:color="auto" w:fill="FFFFFF"/>
              <w:jc w:val="center"/>
            </w:pPr>
            <w:r>
              <w:t>250078,01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  <w:tr w:rsidR="00251569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3C24AC" w:rsidRDefault="00251569" w:rsidP="004B7C85">
            <w:pPr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24398" w:rsidRDefault="00251569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569" w:rsidRPr="00243C3D" w:rsidRDefault="00251569" w:rsidP="00EC2A1C">
            <w:pPr>
              <w:shd w:val="clear" w:color="auto" w:fill="FFFFFF"/>
              <w:jc w:val="center"/>
            </w:pPr>
          </w:p>
        </w:tc>
      </w:tr>
    </w:tbl>
    <w:p w:rsidR="00251569" w:rsidRPr="002916E2" w:rsidRDefault="00251569" w:rsidP="00F47383">
      <w:pPr>
        <w:jc w:val="center"/>
        <w:rPr>
          <w:sz w:val="28"/>
        </w:rPr>
      </w:pPr>
    </w:p>
    <w:p w:rsidR="00251569" w:rsidRPr="00B933CA" w:rsidRDefault="00251569" w:rsidP="00B933CA">
      <w:pPr>
        <w:jc w:val="center"/>
      </w:pPr>
      <w:r w:rsidRPr="00B933CA">
        <w:rPr>
          <w:b/>
        </w:rPr>
        <w:t xml:space="preserve">Сведения о доходах, расходах, об имуществе и обязательствах имущественного характера лиц, замещающих муниципальные  </w:t>
      </w:r>
      <w:r w:rsidRPr="008C780B">
        <w:rPr>
          <w:b/>
        </w:rPr>
        <w:t>должности  и должность главы администрации</w:t>
      </w:r>
      <w:r w:rsidRPr="006C5024">
        <w:rPr>
          <w:b/>
          <w:sz w:val="28"/>
        </w:rPr>
        <w:t xml:space="preserve"> </w:t>
      </w:r>
      <w:r w:rsidRPr="00B933CA">
        <w:rPr>
          <w:b/>
        </w:rPr>
        <w:t>Готовского сельского поселения, а также их супругов и несовершеннолетних детей</w:t>
      </w:r>
    </w:p>
    <w:p w:rsidR="00251569" w:rsidRPr="00B933CA" w:rsidRDefault="00251569" w:rsidP="00B933CA">
      <w:pPr>
        <w:jc w:val="center"/>
        <w:rPr>
          <w:b/>
        </w:rPr>
      </w:pPr>
      <w:r w:rsidRPr="00B933CA">
        <w:rPr>
          <w:b/>
        </w:rPr>
        <w:t xml:space="preserve">за период с 1 </w:t>
      </w:r>
      <w:r>
        <w:rPr>
          <w:b/>
        </w:rPr>
        <w:t>января 2020 г. по 31 декабря 2020</w:t>
      </w:r>
      <w:r w:rsidRPr="00B933CA">
        <w:rPr>
          <w:b/>
        </w:rPr>
        <w:t>г.</w:t>
      </w:r>
    </w:p>
    <w:p w:rsidR="00251569" w:rsidRPr="00E05057" w:rsidRDefault="00251569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251569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№</w:t>
            </w:r>
          </w:p>
          <w:p w:rsidR="00251569" w:rsidRPr="00AE7C92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Транспорт-ные средства</w:t>
            </w:r>
          </w:p>
          <w:p w:rsidR="00251569" w:rsidRPr="00AE7C92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Декларирован-</w:t>
            </w:r>
          </w:p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AE7C92">
              <w:rPr>
                <w:b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251569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05057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05057" w:rsidRDefault="00251569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страна распо-</w:t>
            </w:r>
          </w:p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AE7C92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страна распо-</w:t>
            </w:r>
            <w:r w:rsidRPr="00AE7C92">
              <w:rPr>
                <w:b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1569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B933CA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566F95" w:rsidRDefault="00251569" w:rsidP="00DD63F4">
            <w:pPr>
              <w:ind w:left="-108" w:right="-108"/>
              <w:rPr>
                <w:sz w:val="20"/>
                <w:szCs w:val="20"/>
                <w:highlight w:val="yellow"/>
              </w:rPr>
            </w:pPr>
            <w:r w:rsidRPr="00873DD5">
              <w:rPr>
                <w:sz w:val="20"/>
                <w:szCs w:val="20"/>
              </w:rPr>
              <w:t>Болдырева В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 xml:space="preserve">Глава администрации  </w:t>
            </w:r>
            <w:r>
              <w:rPr>
                <w:sz w:val="20"/>
                <w:szCs w:val="20"/>
              </w:rPr>
              <w:t xml:space="preserve">Готовского </w:t>
            </w:r>
            <w:r w:rsidRPr="00873DD5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  <w:r w:rsidRPr="00E05057">
              <w:rPr>
                <w:sz w:val="20"/>
                <w:szCs w:val="20"/>
              </w:rPr>
              <w:t>,0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30,3,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AE7C92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Pr="00873DD5" w:rsidRDefault="00251569" w:rsidP="00AE7C92">
            <w:pPr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 xml:space="preserve"> ВАЗ 2101 </w:t>
            </w:r>
          </w:p>
          <w:p w:rsidR="00251569" w:rsidRPr="00C20EB8" w:rsidRDefault="00251569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73DD5" w:rsidRDefault="00251569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674882,81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AE7C9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Бугаков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</w:t>
            </w:r>
          </w:p>
          <w:p w:rsidR="00251569" w:rsidRDefault="00251569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251569" w:rsidRPr="00E05057" w:rsidRDefault="00251569" w:rsidP="00AE7C9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Pr="00E05057" w:rsidRDefault="00251569" w:rsidP="00AE7C9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649AC">
              <w:rPr>
                <w:rFonts w:ascii="Cambria" w:hAnsi="Cambria"/>
                <w:lang w:val="en-US"/>
              </w:rPr>
              <w:t>HYUNDAJ SOLARIS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035F1F" w:rsidRDefault="00251569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35F1F">
              <w:rPr>
                <w:sz w:val="20"/>
                <w:szCs w:val="20"/>
              </w:rPr>
              <w:t>543316,65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72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AE7C9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251569" w:rsidRPr="00E05057" w:rsidRDefault="00251569" w:rsidP="00AE7C9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AE7C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251569" w:rsidRDefault="0025156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882E58" w:rsidRDefault="0025156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AE7C9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AE7C9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82E58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331005,91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Дрожжина И.И.</w:t>
            </w:r>
          </w:p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CF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</w:t>
            </w:r>
          </w:p>
          <w:p w:rsidR="00251569" w:rsidRDefault="00251569" w:rsidP="00CF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251569" w:rsidRPr="00E05057" w:rsidRDefault="00251569" w:rsidP="00CF4679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CF4679">
            <w:pPr>
              <w:ind w:left="-108" w:right="-108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CF467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1847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251569" w:rsidRPr="00E05057" w:rsidRDefault="00251569" w:rsidP="001847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8300,0</w:t>
            </w:r>
          </w:p>
          <w:p w:rsidR="00251569" w:rsidRDefault="00251569" w:rsidP="001847F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1847F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882E58" w:rsidRDefault="00251569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1847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1847FD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1847FD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1847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1847F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CF467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481689,55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  <w:r w:rsidRPr="00E05057">
              <w:rPr>
                <w:sz w:val="20"/>
                <w:szCs w:val="20"/>
              </w:rPr>
              <w:t>,0</w:t>
            </w: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E05057">
              <w:rPr>
                <w:sz w:val="20"/>
                <w:szCs w:val="20"/>
              </w:rPr>
              <w:t>,8</w:t>
            </w: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C780B" w:rsidRDefault="00251569" w:rsidP="00CF467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>легковой автомобиль</w:t>
            </w:r>
          </w:p>
          <w:p w:rsidR="00251569" w:rsidRPr="00DB77F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251569" w:rsidRPr="00DB77F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B77F7">
              <w:rPr>
                <w:sz w:val="20"/>
                <w:szCs w:val="20"/>
              </w:rPr>
              <w:t>219110</w:t>
            </w:r>
          </w:p>
          <w:p w:rsidR="00251569" w:rsidRPr="008C780B" w:rsidRDefault="00251569" w:rsidP="00CF4679">
            <w:pPr>
              <w:tabs>
                <w:tab w:val="left" w:pos="1309"/>
              </w:tabs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 xml:space="preserve">  </w:t>
            </w:r>
          </w:p>
          <w:p w:rsidR="00251569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 xml:space="preserve">Трактор ЮМЗ-6 АЛ </w:t>
            </w:r>
          </w:p>
          <w:p w:rsidR="00251569" w:rsidRPr="008C780B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>прицеп к легковому автомобилю</w:t>
            </w:r>
            <w:r w:rsidRPr="004C5A68">
              <w:rPr>
                <w:lang w:val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388195,85</w:t>
            </w:r>
          </w:p>
          <w:p w:rsidR="00251569" w:rsidRPr="00CF467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 доход от продажи транспортного 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72292E">
            <w:pPr>
              <w:rPr>
                <w:sz w:val="20"/>
                <w:szCs w:val="20"/>
              </w:rPr>
            </w:pPr>
          </w:p>
        </w:tc>
      </w:tr>
      <w:tr w:rsidR="00251569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C0347" w:rsidRDefault="00251569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353EEB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Косых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8C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251569" w:rsidRDefault="00251569" w:rsidP="008C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Готовского</w:t>
            </w:r>
          </w:p>
          <w:p w:rsidR="00251569" w:rsidRPr="00E05057" w:rsidRDefault="00251569" w:rsidP="008C034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A22B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A22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0470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51569" w:rsidRDefault="00251569" w:rsidP="008C0347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8C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5300</w:t>
            </w: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1569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C780B" w:rsidRDefault="00251569" w:rsidP="008C034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51569" w:rsidRPr="008C0347" w:rsidRDefault="00251569" w:rsidP="008C034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</w:p>
          <w:p w:rsidR="00251569" w:rsidRDefault="00251569" w:rsidP="008C034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219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10</w:t>
            </w:r>
          </w:p>
          <w:p w:rsidR="00251569" w:rsidRPr="008C0347" w:rsidRDefault="00251569" w:rsidP="008C034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</w:p>
          <w:p w:rsidR="00251569" w:rsidRPr="008C780B" w:rsidRDefault="00251569" w:rsidP="00CF467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995844,80</w:t>
            </w:r>
          </w:p>
          <w:p w:rsidR="00251569" w:rsidRPr="00CF467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  <w:r w:rsidRPr="00580F3D">
              <w:rPr>
                <w:sz w:val="20"/>
                <w:szCs w:val="20"/>
              </w:rPr>
              <w:t>денежные средства,</w:t>
            </w:r>
            <w:r>
              <w:rPr>
                <w:sz w:val="20"/>
                <w:szCs w:val="20"/>
              </w:rPr>
              <w:t xml:space="preserve"> </w:t>
            </w:r>
            <w:r w:rsidRPr="00580F3D">
              <w:rPr>
                <w:sz w:val="20"/>
                <w:szCs w:val="20"/>
              </w:rPr>
              <w:t xml:space="preserve">полученные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lastRenderedPageBreak/>
              <w:t>родственников на невозвратной основе)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5965B1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C034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C0347" w:rsidRDefault="00251569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1569" w:rsidRDefault="00251569" w:rsidP="00DA22BC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1569" w:rsidRDefault="00251569" w:rsidP="00DA22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</w:p>
          <w:p w:rsidR="00251569" w:rsidRPr="00C649AC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E0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E0574B">
            <w:pPr>
              <w:rPr>
                <w:sz w:val="20"/>
                <w:szCs w:val="20"/>
              </w:rPr>
            </w:pP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51569" w:rsidRDefault="00251569" w:rsidP="00E0574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B7EE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11183</w:t>
            </w: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  <w:r w:rsidRPr="00700CE5">
              <w:rPr>
                <w:sz w:val="20"/>
                <w:szCs w:val="20"/>
              </w:rPr>
              <w:t>Трактор ЮМЗ-6 АЛ</w:t>
            </w: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EB7EEF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EB7EEF">
            <w:pPr>
              <w:rPr>
                <w:sz w:val="20"/>
                <w:szCs w:val="20"/>
              </w:rPr>
            </w:pPr>
            <w:r w:rsidRPr="00275718">
              <w:rPr>
                <w:sz w:val="20"/>
                <w:szCs w:val="20"/>
              </w:rPr>
              <w:t>прицеп тракторный</w:t>
            </w:r>
          </w:p>
          <w:p w:rsidR="00251569" w:rsidRPr="00873DD5" w:rsidRDefault="00251569" w:rsidP="00EB7EEF">
            <w:pPr>
              <w:jc w:val="center"/>
              <w:rPr>
                <w:sz w:val="20"/>
                <w:szCs w:val="20"/>
              </w:rPr>
            </w:pPr>
            <w:r w:rsidRPr="00275718">
              <w:rPr>
                <w:sz w:val="20"/>
                <w:szCs w:val="20"/>
              </w:rPr>
              <w:t>2ПТС-4</w:t>
            </w:r>
          </w:p>
          <w:p w:rsidR="00251569" w:rsidRPr="008C780B" w:rsidRDefault="00251569" w:rsidP="00CF467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B77F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1572325,53</w:t>
            </w:r>
          </w:p>
          <w:p w:rsidR="00251569" w:rsidRPr="00CF4679" w:rsidRDefault="00251569" w:rsidP="00DB77F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  <w:r w:rsidRPr="00580F3D">
              <w:rPr>
                <w:sz w:val="20"/>
                <w:szCs w:val="20"/>
              </w:rPr>
              <w:t>денежные средства,</w:t>
            </w:r>
            <w:r>
              <w:rPr>
                <w:sz w:val="20"/>
                <w:szCs w:val="20"/>
              </w:rPr>
              <w:t xml:space="preserve"> </w:t>
            </w:r>
            <w:r w:rsidRPr="00580F3D">
              <w:rPr>
                <w:sz w:val="20"/>
                <w:szCs w:val="20"/>
              </w:rPr>
              <w:t xml:space="preserve">полученные </w:t>
            </w:r>
            <w:r>
              <w:rPr>
                <w:sz w:val="20"/>
                <w:szCs w:val="20"/>
              </w:rPr>
              <w:t>от родственников на невозвратной основе)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F92197" w:rsidRDefault="00251569" w:rsidP="0072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(источники – совокупный </w:t>
            </w:r>
            <w:r w:rsidRPr="00580F3D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 xml:space="preserve"> супругов за 2017-2019 г.г.,  </w:t>
            </w:r>
            <w:r w:rsidRPr="00580F3D">
              <w:rPr>
                <w:sz w:val="20"/>
                <w:szCs w:val="20"/>
              </w:rPr>
              <w:t>денежные средства,</w:t>
            </w:r>
            <w:r>
              <w:rPr>
                <w:sz w:val="20"/>
                <w:szCs w:val="20"/>
              </w:rPr>
              <w:t xml:space="preserve"> </w:t>
            </w:r>
            <w:r w:rsidRPr="00580F3D">
              <w:rPr>
                <w:sz w:val="20"/>
                <w:szCs w:val="20"/>
              </w:rPr>
              <w:t xml:space="preserve">полученные </w:t>
            </w:r>
            <w:r>
              <w:rPr>
                <w:sz w:val="20"/>
                <w:szCs w:val="20"/>
              </w:rPr>
              <w:t>от родственников на невозвратной основе)</w:t>
            </w:r>
            <w:r w:rsidRPr="00580F3D">
              <w:rPr>
                <w:sz w:val="20"/>
                <w:szCs w:val="20"/>
              </w:rPr>
              <w:t xml:space="preserve"> </w:t>
            </w:r>
          </w:p>
        </w:tc>
      </w:tr>
      <w:tr w:rsidR="00251569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C034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DA22BC">
            <w:pPr>
              <w:jc w:val="center"/>
              <w:rPr>
                <w:sz w:val="20"/>
                <w:szCs w:val="20"/>
              </w:rPr>
            </w:pPr>
          </w:p>
          <w:p w:rsidR="00251569" w:rsidRDefault="00251569" w:rsidP="0003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5300</w:t>
            </w: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DA22B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C780B" w:rsidRDefault="00251569" w:rsidP="00CF467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CF467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F92197" w:rsidRDefault="00251569" w:rsidP="0097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1569" w:rsidRDefault="00251569"/>
    <w:p w:rsidR="00251569" w:rsidRDefault="00251569" w:rsidP="00141F0E">
      <w:pPr>
        <w:spacing w:after="0" w:line="240" w:lineRule="auto"/>
        <w:ind w:left="-993"/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51569" w:rsidRDefault="00251569" w:rsidP="00141F0E">
      <w:pPr>
        <w:spacing w:after="0" w:line="240" w:lineRule="auto"/>
        <w:jc w:val="center"/>
        <w:rPr>
          <w:b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лиц, </w:t>
      </w:r>
    </w:p>
    <w:p w:rsidR="00251569" w:rsidRDefault="00251569" w:rsidP="00141F0E">
      <w:pPr>
        <w:spacing w:after="0" w:line="240" w:lineRule="auto"/>
        <w:jc w:val="center"/>
        <w:rPr>
          <w:b/>
          <w:color w:val="000000"/>
        </w:rPr>
      </w:pPr>
      <w:r>
        <w:rPr>
          <w:b/>
        </w:rPr>
        <w:t>замещающих муниципальные должности  и должность главы администрации Кругловского сельского поселения</w:t>
      </w:r>
      <w:r>
        <w:rPr>
          <w:b/>
          <w:szCs w:val="24"/>
        </w:rPr>
        <w:t>,</w:t>
      </w:r>
      <w:r>
        <w:rPr>
          <w:b/>
        </w:rPr>
        <w:t xml:space="preserve">  а также их супругов и несовершеннолетних детей </w:t>
      </w:r>
      <w:r>
        <w:rPr>
          <w:b/>
          <w:color w:val="000000"/>
        </w:rPr>
        <w:t>за отчетный период с 01 января 2020 года по 31 декабря 2020 года</w:t>
      </w:r>
    </w:p>
    <w:p w:rsidR="00251569" w:rsidRDefault="00251569" w:rsidP="00141F0E">
      <w:pPr>
        <w:spacing w:after="0" w:line="240" w:lineRule="auto"/>
        <w:rPr>
          <w:sz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6"/>
        <w:gridCol w:w="1368"/>
        <w:gridCol w:w="1134"/>
        <w:gridCol w:w="1560"/>
        <w:gridCol w:w="1158"/>
        <w:gridCol w:w="968"/>
        <w:gridCol w:w="1276"/>
        <w:gridCol w:w="1417"/>
        <w:gridCol w:w="1276"/>
        <w:gridCol w:w="1843"/>
        <w:gridCol w:w="1275"/>
        <w:gridCol w:w="1276"/>
      </w:tblGrid>
      <w:tr w:rsidR="00251569" w:rsidTr="00BF28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N</w:t>
            </w:r>
            <w:r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251569" w:rsidRDefault="00251569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251569" w:rsidTr="00BF2854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51569" w:rsidTr="00BF2854">
        <w:trPr>
          <w:trHeight w:val="10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Масленникова Е.В.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right="-1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279167,12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569" w:rsidTr="00BF2854">
        <w:trPr>
          <w:trHeight w:val="10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</w:t>
            </w: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141F0E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1128767,63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569" w:rsidTr="00BF2854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Петрищева</w:t>
            </w:r>
          </w:p>
          <w:p w:rsidR="00251569" w:rsidRDefault="0025156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Л.А.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569" w:rsidRDefault="0025156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1569" w:rsidRDefault="0025156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328370,77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1569" w:rsidTr="00BF2854">
        <w:trPr>
          <w:trHeight w:val="3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7,26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Pr="006D3483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42783130,0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5400</w:t>
            </w: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BE7CA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251569" w:rsidRDefault="00251569">
            <w:pPr>
              <w:spacing w:line="240" w:lineRule="auto"/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  <w:p w:rsidR="00251569" w:rsidRDefault="00251569">
            <w:pPr>
              <w:spacing w:line="240" w:lineRule="auto"/>
              <w:ind w:right="-232"/>
              <w:rPr>
                <w:sz w:val="18"/>
                <w:szCs w:val="18"/>
              </w:rPr>
            </w:pPr>
          </w:p>
          <w:p w:rsidR="00251569" w:rsidRDefault="00251569" w:rsidP="006D3483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722591,90</w:t>
            </w:r>
          </w:p>
          <w:p w:rsidR="00251569" w:rsidRDefault="00251569">
            <w:pPr>
              <w:spacing w:after="0" w:line="240" w:lineRule="auto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дома и земельного участка)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1569" w:rsidTr="00BF2854">
        <w:trPr>
          <w:trHeight w:val="1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Петрищев Д.А.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Кругловского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569" w:rsidRDefault="0025156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Default="00251569" w:rsidP="00BE7CA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51569" w:rsidRPr="00BE7CA9" w:rsidRDefault="00251569">
            <w:pPr>
              <w:jc w:val="center"/>
              <w:rPr>
                <w:sz w:val="20"/>
                <w:szCs w:val="20"/>
                <w:lang w:val="en-US"/>
              </w:rPr>
            </w:pPr>
            <w:r w:rsidRPr="00BE7CA9">
              <w:rPr>
                <w:sz w:val="20"/>
                <w:szCs w:val="20"/>
                <w:lang w:val="en-US"/>
              </w:rPr>
              <w:t>NISSAN QASHQAI</w:t>
            </w:r>
          </w:p>
          <w:p w:rsidR="00251569" w:rsidRPr="00141F0E" w:rsidRDefault="0025156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</w:p>
          <w:p w:rsidR="00251569" w:rsidRDefault="00251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Default="002515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51569" w:rsidRDefault="00251569" w:rsidP="00141F0E"/>
    <w:p w:rsidR="00251569" w:rsidRDefault="00251569"/>
    <w:p w:rsidR="00251569" w:rsidRPr="00E00CBB" w:rsidRDefault="00251569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251569" w:rsidRPr="00BB452D" w:rsidRDefault="00251569" w:rsidP="0019763E">
      <w:pPr>
        <w:jc w:val="center"/>
        <w:rPr>
          <w:b/>
          <w:sz w:val="20"/>
          <w:szCs w:val="20"/>
        </w:rPr>
      </w:pPr>
      <w:r w:rsidRPr="00E00CBB">
        <w:rPr>
          <w:b/>
          <w:sz w:val="22"/>
          <w:szCs w:val="22"/>
        </w:rPr>
        <w:t>о доходах, расходах, имуществе 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  <w:r w:rsidRPr="00BB452D">
        <w:rPr>
          <w:b/>
          <w:sz w:val="20"/>
          <w:szCs w:val="20"/>
        </w:rPr>
        <w:t xml:space="preserve">лиц, </w:t>
      </w:r>
    </w:p>
    <w:p w:rsidR="00251569" w:rsidRDefault="00251569" w:rsidP="004C1C8E">
      <w:pPr>
        <w:jc w:val="center"/>
        <w:rPr>
          <w:b/>
        </w:rPr>
      </w:pPr>
      <w:r w:rsidRPr="00BB452D">
        <w:rPr>
          <w:b/>
          <w:sz w:val="20"/>
          <w:szCs w:val="20"/>
        </w:rPr>
        <w:t xml:space="preserve">замещающих муниципальные должности  и должность главы администрации </w:t>
      </w:r>
      <w:r>
        <w:rPr>
          <w:b/>
          <w:sz w:val="20"/>
          <w:szCs w:val="20"/>
        </w:rPr>
        <w:t>Новоу</w:t>
      </w:r>
      <w:r w:rsidRPr="00BB452D">
        <w:rPr>
          <w:b/>
          <w:sz w:val="20"/>
          <w:szCs w:val="20"/>
        </w:rPr>
        <w:t>коловского сельского поселения</w:t>
      </w:r>
      <w:r>
        <w:rPr>
          <w:b/>
          <w:sz w:val="20"/>
          <w:szCs w:val="20"/>
        </w:rPr>
        <w:t>,</w:t>
      </w:r>
      <w:r w:rsidRPr="002333C1">
        <w:rPr>
          <w:b/>
        </w:rPr>
        <w:t xml:space="preserve"> </w:t>
      </w:r>
      <w:r>
        <w:rPr>
          <w:b/>
        </w:rPr>
        <w:t xml:space="preserve">  </w:t>
      </w:r>
    </w:p>
    <w:p w:rsidR="00251569" w:rsidRDefault="00251569" w:rsidP="004C1C8E">
      <w:pPr>
        <w:jc w:val="center"/>
        <w:rPr>
          <w:b/>
          <w:sz w:val="22"/>
          <w:szCs w:val="22"/>
        </w:rPr>
      </w:pPr>
      <w:r w:rsidRPr="002333C1">
        <w:rPr>
          <w:b/>
          <w:sz w:val="22"/>
          <w:szCs w:val="22"/>
        </w:rPr>
        <w:t>а также их супругов и несовершенн</w:t>
      </w:r>
      <w:r w:rsidRPr="002333C1">
        <w:rPr>
          <w:b/>
          <w:sz w:val="22"/>
          <w:szCs w:val="22"/>
        </w:rPr>
        <w:t>о</w:t>
      </w:r>
      <w:r w:rsidRPr="002333C1">
        <w:rPr>
          <w:b/>
          <w:sz w:val="22"/>
          <w:szCs w:val="22"/>
        </w:rPr>
        <w:t>летних детей</w:t>
      </w:r>
      <w:r>
        <w:rPr>
          <w:b/>
        </w:rPr>
        <w:t xml:space="preserve"> </w:t>
      </w:r>
      <w:r w:rsidRPr="00E00CBB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</w:t>
      </w:r>
      <w:r w:rsidRPr="00E00CBB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20</w:t>
      </w:r>
      <w:r w:rsidRPr="00E00CBB">
        <w:rPr>
          <w:b/>
          <w:sz w:val="22"/>
          <w:szCs w:val="22"/>
        </w:rPr>
        <w:t xml:space="preserve"> года </w:t>
      </w:r>
    </w:p>
    <w:p w:rsidR="00251569" w:rsidRPr="00E00CBB" w:rsidRDefault="00251569" w:rsidP="004C1C8E">
      <w:pPr>
        <w:jc w:val="center"/>
        <w:rPr>
          <w:b/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11"/>
        <w:gridCol w:w="1700"/>
        <w:gridCol w:w="1420"/>
        <w:gridCol w:w="1559"/>
        <w:gridCol w:w="994"/>
        <w:gridCol w:w="995"/>
        <w:gridCol w:w="1276"/>
        <w:gridCol w:w="995"/>
        <w:gridCol w:w="995"/>
        <w:gridCol w:w="1277"/>
        <w:gridCol w:w="1137"/>
        <w:gridCol w:w="992"/>
      </w:tblGrid>
      <w:tr w:rsidR="00251569" w:rsidRPr="00106354" w:rsidTr="008D6D81">
        <w:tc>
          <w:tcPr>
            <w:tcW w:w="568" w:type="dxa"/>
            <w:vMerge w:val="restart"/>
            <w:vAlign w:val="center"/>
          </w:tcPr>
          <w:p w:rsidR="00251569" w:rsidRPr="00106354" w:rsidRDefault="00251569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11" w:type="dxa"/>
            <w:vMerge w:val="restart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Фамилия и ин</w:t>
            </w:r>
            <w:r w:rsidRPr="00106354">
              <w:rPr>
                <w:b/>
                <w:sz w:val="22"/>
                <w:szCs w:val="22"/>
              </w:rPr>
              <w:t>и</w:t>
            </w:r>
            <w:r w:rsidRPr="00106354">
              <w:rPr>
                <w:b/>
                <w:sz w:val="22"/>
                <w:szCs w:val="22"/>
              </w:rPr>
              <w:t>ци</w:t>
            </w:r>
            <w:r>
              <w:rPr>
                <w:b/>
                <w:sz w:val="22"/>
                <w:szCs w:val="22"/>
              </w:rPr>
              <w:t xml:space="preserve">алы лица, </w:t>
            </w:r>
            <w:r w:rsidRPr="00106354">
              <w:rPr>
                <w:b/>
                <w:sz w:val="22"/>
                <w:szCs w:val="22"/>
              </w:rPr>
              <w:t>чьи сведения разм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щаются</w:t>
            </w:r>
          </w:p>
        </w:tc>
        <w:tc>
          <w:tcPr>
            <w:tcW w:w="1700" w:type="dxa"/>
            <w:vMerge w:val="restart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Дол</w:t>
            </w:r>
            <w:r w:rsidRPr="00106354">
              <w:rPr>
                <w:b/>
                <w:sz w:val="22"/>
                <w:szCs w:val="22"/>
              </w:rPr>
              <w:t>ж</w:t>
            </w:r>
            <w:r w:rsidRPr="0010635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4968" w:type="dxa"/>
            <w:gridSpan w:val="4"/>
            <w:vAlign w:val="center"/>
          </w:tcPr>
          <w:p w:rsidR="00251569" w:rsidRPr="00106354" w:rsidRDefault="00251569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10635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251569" w:rsidRPr="00106354" w:rsidRDefault="00251569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251569" w:rsidRPr="0019763E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2"/>
                <w:szCs w:val="22"/>
              </w:rPr>
              <w:t>Тран</w:t>
            </w:r>
            <w:r w:rsidRPr="0019763E">
              <w:rPr>
                <w:b/>
                <w:sz w:val="22"/>
                <w:szCs w:val="22"/>
              </w:rPr>
              <w:t>с</w:t>
            </w:r>
            <w:r w:rsidRPr="0019763E">
              <w:rPr>
                <w:b/>
                <w:sz w:val="22"/>
                <w:szCs w:val="22"/>
              </w:rPr>
              <w:t>портные сре</w:t>
            </w:r>
            <w:r w:rsidRPr="0019763E">
              <w:rPr>
                <w:b/>
                <w:sz w:val="22"/>
                <w:szCs w:val="22"/>
              </w:rPr>
              <w:t>д</w:t>
            </w:r>
            <w:r w:rsidRPr="0019763E">
              <w:rPr>
                <w:b/>
                <w:sz w:val="22"/>
                <w:szCs w:val="22"/>
              </w:rPr>
              <w:t>ства</w:t>
            </w:r>
          </w:p>
          <w:p w:rsidR="00251569" w:rsidRPr="0019763E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2"/>
                <w:szCs w:val="22"/>
              </w:rPr>
              <w:t>(вид, ма</w:t>
            </w:r>
            <w:r w:rsidRPr="0019763E">
              <w:rPr>
                <w:b/>
                <w:sz w:val="22"/>
                <w:szCs w:val="22"/>
              </w:rPr>
              <w:t>р</w:t>
            </w:r>
            <w:r w:rsidRPr="0019763E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137" w:type="dxa"/>
            <w:vMerge w:val="restart"/>
          </w:tcPr>
          <w:p w:rsidR="00251569" w:rsidRPr="0019763E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0"/>
                <w:szCs w:val="20"/>
              </w:rPr>
              <w:t>Деклар</w:t>
            </w:r>
            <w:r w:rsidRPr="0019763E">
              <w:rPr>
                <w:b/>
                <w:sz w:val="20"/>
                <w:szCs w:val="20"/>
              </w:rPr>
              <w:t>и</w:t>
            </w:r>
            <w:r w:rsidRPr="0019763E">
              <w:rPr>
                <w:b/>
                <w:sz w:val="20"/>
                <w:szCs w:val="20"/>
              </w:rPr>
              <w:t>рова</w:t>
            </w:r>
            <w:r w:rsidRPr="0019763E">
              <w:rPr>
                <w:b/>
                <w:sz w:val="20"/>
                <w:szCs w:val="20"/>
              </w:rPr>
              <w:t>н</w:t>
            </w:r>
            <w:r w:rsidRPr="0019763E">
              <w:rPr>
                <w:b/>
                <w:sz w:val="20"/>
                <w:szCs w:val="20"/>
              </w:rPr>
              <w:t>ный г</w:t>
            </w:r>
            <w:r w:rsidRPr="0019763E">
              <w:rPr>
                <w:b/>
                <w:sz w:val="20"/>
                <w:szCs w:val="20"/>
              </w:rPr>
              <w:t>о</w:t>
            </w:r>
            <w:r w:rsidRPr="0019763E">
              <w:rPr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251569" w:rsidRPr="00106354" w:rsidRDefault="00251569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Свед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 об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никах пол</w:t>
            </w:r>
            <w:r w:rsidRPr="00106354">
              <w:rPr>
                <w:b/>
                <w:sz w:val="22"/>
                <w:szCs w:val="22"/>
              </w:rPr>
              <w:t>у</w:t>
            </w:r>
            <w:r w:rsidRPr="00106354">
              <w:rPr>
                <w:b/>
                <w:sz w:val="22"/>
                <w:szCs w:val="22"/>
              </w:rPr>
              <w:t>чения средств, за счет кот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 xml:space="preserve">рых </w:t>
            </w:r>
            <w:r w:rsidRPr="00106354">
              <w:rPr>
                <w:b/>
                <w:sz w:val="22"/>
                <w:szCs w:val="22"/>
              </w:rPr>
              <w:lastRenderedPageBreak/>
              <w:t>сове</w:t>
            </w:r>
            <w:r w:rsidRPr="00106354">
              <w:rPr>
                <w:b/>
                <w:sz w:val="22"/>
                <w:szCs w:val="22"/>
              </w:rPr>
              <w:t>р</w:t>
            </w:r>
            <w:r w:rsidRPr="00106354">
              <w:rPr>
                <w:b/>
                <w:sz w:val="22"/>
                <w:szCs w:val="22"/>
              </w:rPr>
              <w:t>шены сде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ки (вид прио</w:t>
            </w:r>
            <w:r w:rsidRPr="00106354">
              <w:rPr>
                <w:b/>
                <w:sz w:val="22"/>
                <w:szCs w:val="22"/>
              </w:rPr>
              <w:t>б</w:t>
            </w:r>
            <w:r w:rsidRPr="00106354">
              <w:rPr>
                <w:b/>
                <w:sz w:val="22"/>
                <w:szCs w:val="22"/>
              </w:rPr>
              <w:t>рете</w:t>
            </w:r>
            <w:r w:rsidRPr="00106354">
              <w:rPr>
                <w:b/>
                <w:sz w:val="22"/>
                <w:szCs w:val="22"/>
              </w:rPr>
              <w:t>н</w:t>
            </w:r>
            <w:r w:rsidRPr="00106354">
              <w:rPr>
                <w:b/>
                <w:sz w:val="22"/>
                <w:szCs w:val="22"/>
              </w:rPr>
              <w:t>ного имущ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ства,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ники)</w:t>
            </w:r>
          </w:p>
        </w:tc>
      </w:tr>
      <w:tr w:rsidR="00251569" w:rsidRPr="00E00CBB" w:rsidTr="008D6D81">
        <w:tc>
          <w:tcPr>
            <w:tcW w:w="568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51569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 xml:space="preserve">ид </w:t>
            </w:r>
          </w:p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</w:t>
            </w:r>
            <w:r w:rsidRPr="00106354">
              <w:rPr>
                <w:b/>
                <w:sz w:val="22"/>
                <w:szCs w:val="22"/>
              </w:rPr>
              <w:t>к</w:t>
            </w:r>
            <w:r w:rsidRPr="0010635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1559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</w:t>
            </w:r>
          </w:p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собственн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4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щадь  (кв.м)</w:t>
            </w:r>
          </w:p>
        </w:tc>
        <w:tc>
          <w:tcPr>
            <w:tcW w:w="995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 об</w:t>
            </w:r>
            <w:r w:rsidRPr="00106354">
              <w:rPr>
                <w:b/>
                <w:sz w:val="22"/>
                <w:szCs w:val="22"/>
              </w:rPr>
              <w:t>ъ</w:t>
            </w:r>
            <w:r w:rsidRPr="00106354">
              <w:rPr>
                <w:b/>
                <w:sz w:val="22"/>
                <w:szCs w:val="22"/>
              </w:rPr>
              <w:t>екта</w:t>
            </w:r>
          </w:p>
        </w:tc>
        <w:tc>
          <w:tcPr>
            <w:tcW w:w="995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ло щадь (кв.м)</w:t>
            </w:r>
          </w:p>
        </w:tc>
        <w:tc>
          <w:tcPr>
            <w:tcW w:w="995" w:type="dxa"/>
          </w:tcPr>
          <w:p w:rsidR="00251569" w:rsidRPr="00106354" w:rsidRDefault="00251569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7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51569" w:rsidRPr="00E00CBB" w:rsidRDefault="00251569" w:rsidP="004C1C8E">
            <w:pPr>
              <w:jc w:val="center"/>
              <w:rPr>
                <w:sz w:val="22"/>
                <w:szCs w:val="22"/>
              </w:rPr>
            </w:pPr>
          </w:p>
        </w:tc>
      </w:tr>
      <w:tr w:rsidR="00251569" w:rsidRPr="00106354" w:rsidTr="008D6D81">
        <w:trPr>
          <w:trHeight w:val="649"/>
        </w:trPr>
        <w:tc>
          <w:tcPr>
            <w:tcW w:w="568" w:type="dxa"/>
            <w:vMerge w:val="restart"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1.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right="-108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Киселева С.Н.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51569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Глава </w:t>
            </w:r>
          </w:p>
          <w:p w:rsidR="00251569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админ</w:t>
            </w:r>
            <w:r w:rsidRPr="00106354">
              <w:rPr>
                <w:sz w:val="20"/>
                <w:szCs w:val="20"/>
              </w:rPr>
              <w:t>и</w:t>
            </w:r>
            <w:r w:rsidRPr="00106354">
              <w:rPr>
                <w:sz w:val="20"/>
                <w:szCs w:val="20"/>
              </w:rPr>
              <w:t>страции Новоуколовск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 xml:space="preserve"> сельского</w:t>
            </w:r>
          </w:p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 пос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ления</w:t>
            </w:r>
          </w:p>
        </w:tc>
        <w:tc>
          <w:tcPr>
            <w:tcW w:w="1420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51569" w:rsidRPr="00106354" w:rsidRDefault="00251569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677107,90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b/>
                <w:sz w:val="20"/>
                <w:szCs w:val="20"/>
              </w:rPr>
              <w:t>-</w:t>
            </w: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251569" w:rsidRPr="00106354" w:rsidRDefault="00251569" w:rsidP="003D514C">
            <w:pPr>
              <w:rPr>
                <w:b/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251569" w:rsidRPr="00106354" w:rsidRDefault="00251569" w:rsidP="004C1C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251569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 xml:space="preserve">ежилое 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51569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F1659"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CENIK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51569" w:rsidRDefault="00251569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701843,59</w:t>
            </w:r>
          </w:p>
          <w:p w:rsidR="00251569" w:rsidRPr="00106354" w:rsidRDefault="00251569" w:rsidP="0051624C">
            <w:pPr>
              <w:rPr>
                <w:sz w:val="20"/>
                <w:szCs w:val="20"/>
              </w:rPr>
            </w:pPr>
            <w:r w:rsidRPr="006C08C4">
              <w:rPr>
                <w:sz w:val="20"/>
                <w:szCs w:val="20"/>
              </w:rPr>
              <w:t>(в.т.ч. от продажи автомоб</w:t>
            </w:r>
            <w:r w:rsidRPr="006C08C4">
              <w:rPr>
                <w:sz w:val="20"/>
                <w:szCs w:val="20"/>
              </w:rPr>
              <w:t>и</w:t>
            </w:r>
            <w:r w:rsidRPr="006C08C4">
              <w:rPr>
                <w:sz w:val="20"/>
                <w:szCs w:val="20"/>
              </w:rPr>
              <w:t>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</w:t>
            </w:r>
            <w:r w:rsidRPr="00106354">
              <w:rPr>
                <w:rStyle w:val="a4"/>
                <w:b w:val="0"/>
                <w:sz w:val="20"/>
                <w:szCs w:val="20"/>
              </w:rPr>
              <w:t>и</w:t>
            </w:r>
            <w:r w:rsidRPr="00106354">
              <w:rPr>
                <w:rStyle w:val="a4"/>
                <w:b w:val="0"/>
                <w:sz w:val="20"/>
                <w:szCs w:val="20"/>
              </w:rPr>
              <w:t>лой дом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ежилое 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251569" w:rsidRPr="00106354" w:rsidRDefault="00251569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</w:t>
            </w:r>
            <w:r>
              <w:rPr>
                <w:sz w:val="20"/>
                <w:szCs w:val="20"/>
              </w:rPr>
              <w:t>т</w:t>
            </w:r>
            <w:r w:rsidRPr="00106354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</w:rPr>
              <w:t>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-</w:t>
            </w:r>
          </w:p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-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-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51569" w:rsidRPr="00106354" w:rsidRDefault="00251569" w:rsidP="0075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7829,58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5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Гребенникова О.М.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 Член Муниц</w:t>
            </w:r>
            <w:r w:rsidRPr="00106354">
              <w:rPr>
                <w:sz w:val="20"/>
                <w:szCs w:val="20"/>
              </w:rPr>
              <w:t>и</w:t>
            </w:r>
            <w:r w:rsidRPr="00106354">
              <w:rPr>
                <w:sz w:val="20"/>
                <w:szCs w:val="20"/>
              </w:rPr>
              <w:t>пального сов</w:t>
            </w:r>
            <w:r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 xml:space="preserve">та </w:t>
            </w:r>
            <w:r>
              <w:rPr>
                <w:sz w:val="20"/>
                <w:szCs w:val="20"/>
              </w:rPr>
              <w:t>д</w:t>
            </w:r>
            <w:r w:rsidRPr="00106354">
              <w:rPr>
                <w:sz w:val="20"/>
                <w:szCs w:val="20"/>
              </w:rPr>
              <w:t>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275623,41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3700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51569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Kal</w:t>
            </w:r>
            <w:r w:rsidRPr="00106354">
              <w:rPr>
                <w:sz w:val="20"/>
                <w:szCs w:val="20"/>
                <w:lang w:val="en-US"/>
              </w:rPr>
              <w:t>i</w:t>
            </w:r>
            <w:r w:rsidRPr="00106354">
              <w:rPr>
                <w:sz w:val="20"/>
                <w:szCs w:val="20"/>
                <w:lang w:val="en-US"/>
              </w:rPr>
              <w:t xml:space="preserve">na </w:t>
            </w:r>
            <w:r w:rsidRPr="00106354">
              <w:rPr>
                <w:sz w:val="20"/>
                <w:szCs w:val="20"/>
              </w:rPr>
              <w:t>111730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435582,62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</w:t>
            </w:r>
            <w:r w:rsidRPr="00106354">
              <w:rPr>
                <w:sz w:val="20"/>
                <w:szCs w:val="20"/>
              </w:rPr>
              <w:t>о дома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 w:val="restart"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8</w:t>
            </w:r>
          </w:p>
        </w:tc>
        <w:tc>
          <w:tcPr>
            <w:tcW w:w="2111" w:type="dxa"/>
            <w:vMerge w:val="restart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Сорокина Н.И.</w:t>
            </w:r>
          </w:p>
        </w:tc>
        <w:tc>
          <w:tcPr>
            <w:tcW w:w="1700" w:type="dxa"/>
            <w:vMerge w:val="restart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Член Муниципал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ного сов</w:t>
            </w:r>
            <w:r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та, деп</w:t>
            </w:r>
            <w:r w:rsidRPr="00106354">
              <w:rPr>
                <w:sz w:val="20"/>
                <w:szCs w:val="20"/>
              </w:rPr>
              <w:t>у</w:t>
            </w:r>
            <w:r w:rsidRPr="00106354">
              <w:rPr>
                <w:sz w:val="20"/>
                <w:szCs w:val="20"/>
              </w:rPr>
              <w:t>тат земского с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51569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</w:t>
            </w:r>
            <w:r w:rsidRPr="00106354">
              <w:rPr>
                <w:sz w:val="20"/>
                <w:szCs w:val="20"/>
                <w:lang w:val="en-US"/>
              </w:rPr>
              <w:t>A</w:t>
            </w:r>
            <w:r w:rsidRPr="00106354">
              <w:rPr>
                <w:sz w:val="20"/>
                <w:szCs w:val="20"/>
                <w:lang w:val="en-US"/>
              </w:rPr>
              <w:t xml:space="preserve">LINA </w:t>
            </w:r>
            <w:r w:rsidRPr="00106354">
              <w:rPr>
                <w:sz w:val="20"/>
                <w:szCs w:val="20"/>
              </w:rPr>
              <w:t>111830</w:t>
            </w:r>
          </w:p>
        </w:tc>
        <w:tc>
          <w:tcPr>
            <w:tcW w:w="1137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665471,74</w:t>
            </w:r>
          </w:p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1569" w:rsidRPr="00106354" w:rsidRDefault="00251569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бёнок</w:t>
            </w:r>
          </w:p>
        </w:tc>
        <w:tc>
          <w:tcPr>
            <w:tcW w:w="1700" w:type="dxa"/>
            <w:vMerge w:val="restart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251569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251569" w:rsidRPr="00106354" w:rsidRDefault="00251569" w:rsidP="002515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51569" w:rsidRPr="00106354" w:rsidRDefault="00251569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51569" w:rsidRPr="00106354" w:rsidRDefault="00251569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51569" w:rsidRPr="00106354" w:rsidRDefault="00251569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1569" w:rsidRPr="00106354" w:rsidRDefault="00251569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51569" w:rsidRPr="00106354" w:rsidRDefault="00251569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1569" w:rsidRPr="00106354" w:rsidRDefault="00251569" w:rsidP="004C1C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1569" w:rsidRPr="00E00CBB" w:rsidRDefault="00251569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251569" w:rsidRPr="00E05057" w:rsidRDefault="00251569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251569" w:rsidRPr="00E05057" w:rsidRDefault="00251569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251569" w:rsidRDefault="00251569" w:rsidP="00DD63F4">
      <w:pPr>
        <w:jc w:val="center"/>
        <w:rPr>
          <w:b/>
        </w:rPr>
      </w:pPr>
      <w:r>
        <w:rPr>
          <w:b/>
        </w:rPr>
        <w:t>лицами, замещающими должности муниципальной службы</w:t>
      </w:r>
      <w:r w:rsidRPr="00E05057">
        <w:rPr>
          <w:b/>
        </w:rPr>
        <w:t xml:space="preserve">  </w:t>
      </w:r>
      <w:r>
        <w:rPr>
          <w:b/>
        </w:rPr>
        <w:t xml:space="preserve">администрации Горкинского сельского поселения </w:t>
      </w:r>
    </w:p>
    <w:p w:rsidR="00251569" w:rsidRPr="00E05057" w:rsidRDefault="00251569" w:rsidP="008053A6">
      <w:pPr>
        <w:jc w:val="center"/>
        <w:rPr>
          <w:b/>
        </w:rPr>
      </w:pPr>
      <w:r w:rsidRPr="00E05057">
        <w:rPr>
          <w:b/>
        </w:rPr>
        <w:lastRenderedPageBreak/>
        <w:t>Белгородской области,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E05057">
        <w:rPr>
          <w:b/>
        </w:rPr>
        <w:t xml:space="preserve"> года по 31 декабря 20</w:t>
      </w:r>
      <w:r>
        <w:rPr>
          <w:b/>
        </w:rPr>
        <w:t>20</w:t>
      </w:r>
      <w:r w:rsidRPr="00E05057">
        <w:rPr>
          <w:b/>
        </w:rPr>
        <w:t xml:space="preserve"> года </w:t>
      </w:r>
    </w:p>
    <w:p w:rsidR="00251569" w:rsidRPr="00E05057" w:rsidRDefault="00251569" w:rsidP="00DD63F4">
      <w:pPr>
        <w:jc w:val="center"/>
        <w:rPr>
          <w:b/>
          <w:sz w:val="20"/>
          <w:szCs w:val="20"/>
        </w:rPr>
      </w:pPr>
    </w:p>
    <w:tbl>
      <w:tblPr>
        <w:tblW w:w="16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559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251569" w:rsidRPr="00E05057" w:rsidTr="00751FD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№</w:t>
            </w:r>
          </w:p>
          <w:p w:rsidR="00251569" w:rsidRPr="00D8164E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Транспорт-ные средства</w:t>
            </w:r>
          </w:p>
          <w:p w:rsidR="00251569" w:rsidRPr="00D8164E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Декларирован-</w:t>
            </w:r>
          </w:p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1569" w:rsidRPr="00E05057" w:rsidTr="000D4FF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05057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69" w:rsidRPr="00E05057" w:rsidRDefault="00251569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страна распо-</w:t>
            </w:r>
          </w:p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D8164E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1569" w:rsidRPr="00E05057" w:rsidTr="000D4FF5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51569" w:rsidRPr="00D8164E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D8164E" w:rsidRDefault="0025156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Вальтер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751FD1">
            <w:pPr>
              <w:tabs>
                <w:tab w:val="left" w:pos="1309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Глава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751FD1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51569" w:rsidRDefault="0025156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Pr="00C20EB8" w:rsidRDefault="00251569" w:rsidP="00751FD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FC47A0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0D4FF5">
        <w:trPr>
          <w:trHeight w:val="976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0D4FF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251569" w:rsidRPr="00E05057" w:rsidRDefault="00251569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0D4FF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0D4FF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  <w:r w:rsidRPr="00E05057">
              <w:rPr>
                <w:sz w:val="20"/>
                <w:szCs w:val="20"/>
              </w:rPr>
              <w:t>,0</w:t>
            </w: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251569" w:rsidRPr="00E05057" w:rsidRDefault="00251569" w:rsidP="000D4FF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0D4FF5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882E58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0D4FF5" w:rsidRDefault="00251569" w:rsidP="008075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623115,78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751FD1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</w:p>
          <w:p w:rsidR="00251569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751FD1" w:rsidRDefault="00251569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251569" w:rsidRDefault="00251569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51569" w:rsidRDefault="00251569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1569" w:rsidRPr="00E05057" w:rsidRDefault="00251569" w:rsidP="008075F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8075F2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751FD1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Л.И.</w:t>
            </w:r>
          </w:p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0D4FF5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0D4FF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0D4FF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03788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E050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03788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284928,64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751FD1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03788D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Лукашов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AD20B4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4A0E0A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1569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5057">
              <w:rPr>
                <w:sz w:val="20"/>
                <w:szCs w:val="20"/>
              </w:rPr>
              <w:t>ндивидуальная</w:t>
            </w: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(4,55 га)</w:t>
            </w:r>
          </w:p>
          <w:p w:rsidR="00251569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4A0E0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1569" w:rsidRDefault="00251569" w:rsidP="004A0E0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4A0E0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5039800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4A0E0A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251569" w:rsidRDefault="00251569" w:rsidP="004A0E0A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4A0E0A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251569" w:rsidRPr="00E05057" w:rsidRDefault="00251569" w:rsidP="004A0E0A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LEXUS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NX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 xml:space="preserve">300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AGZ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>15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AWTLTW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U</w:t>
            </w:r>
            <w:r w:rsidRPr="004A0E0A">
              <w:rPr>
                <w:bCs/>
                <w:sz w:val="20"/>
                <w:szCs w:val="20"/>
                <w:shd w:val="clear" w:color="auto" w:fill="FFFFFF"/>
              </w:rPr>
              <w:t>6</w:t>
            </w:r>
            <w:r>
              <w:rPr>
                <w:bCs/>
                <w:sz w:val="20"/>
                <w:szCs w:val="20"/>
                <w:shd w:val="clear" w:color="auto" w:fill="FFFFFF"/>
              </w:rPr>
              <w:t>, тракторный прицеп</w:t>
            </w:r>
          </w:p>
          <w:p w:rsidR="00251569" w:rsidRPr="0003788D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 2 ПТС-4</w:t>
            </w:r>
          </w:p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2817866,93</w:t>
            </w:r>
          </w:p>
          <w:p w:rsidR="00251569" w:rsidRDefault="00251569" w:rsidP="0003534B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продажи автомобиля и доход, полученный в дар от матери)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</w:p>
          <w:p w:rsidR="00251569" w:rsidRPr="00F4216F" w:rsidRDefault="00251569" w:rsidP="00F4216F">
            <w:pPr>
              <w:jc w:val="center"/>
              <w:rPr>
                <w:sz w:val="20"/>
                <w:szCs w:val="20"/>
              </w:rPr>
            </w:pPr>
            <w:r w:rsidRPr="00F4216F">
              <w:rPr>
                <w:sz w:val="20"/>
                <w:szCs w:val="20"/>
              </w:rPr>
              <w:t>(источники</w:t>
            </w:r>
            <w:r w:rsidRPr="00261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61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совокупный </w:t>
            </w:r>
            <w:r w:rsidRPr="00261E03">
              <w:rPr>
                <w:sz w:val="20"/>
                <w:szCs w:val="20"/>
              </w:rPr>
              <w:t xml:space="preserve">доход по </w:t>
            </w:r>
            <w:r>
              <w:rPr>
                <w:sz w:val="20"/>
                <w:szCs w:val="20"/>
              </w:rPr>
              <w:t>супругов за</w:t>
            </w:r>
            <w:r w:rsidRPr="00261E0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261E03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261E03">
              <w:rPr>
                <w:sz w:val="20"/>
                <w:szCs w:val="20"/>
              </w:rPr>
              <w:t xml:space="preserve"> гг., доход, полученный от родственников на невозвратной основе)</w:t>
            </w:r>
          </w:p>
        </w:tc>
      </w:tr>
      <w:tr w:rsidR="00251569" w:rsidRPr="00E05057" w:rsidTr="00751FD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(3,75)</w:t>
            </w:r>
          </w:p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9611300</w:t>
            </w: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03788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569" w:rsidRDefault="00251569" w:rsidP="0003788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03788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Default="00251569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251569" w:rsidRDefault="00251569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</w:p>
          <w:p w:rsidR="00251569" w:rsidRDefault="00251569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</w:p>
          <w:p w:rsidR="00251569" w:rsidRPr="00E05057" w:rsidRDefault="00251569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208626,00</w:t>
            </w:r>
          </w:p>
          <w:p w:rsidR="00251569" w:rsidRPr="00E05057" w:rsidRDefault="0025156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251569" w:rsidRDefault="00251569"/>
    <w:tbl>
      <w:tblPr>
        <w:tblW w:w="159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453"/>
      </w:tblGrid>
      <w:tr w:rsidR="00251569" w:rsidRPr="00E05F73" w:rsidTr="00EF2AF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569" w:rsidRPr="003A4FCA" w:rsidRDefault="00251569" w:rsidP="003A4F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69" w:rsidRPr="003A4FCA" w:rsidRDefault="00251569" w:rsidP="0015288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251569" w:rsidRDefault="00251569" w:rsidP="00152888">
            <w:pPr>
              <w:spacing w:after="0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  <w:r w:rsidRPr="007D307B">
              <w:rPr>
                <w:b/>
                <w:sz w:val="20"/>
                <w:szCs w:val="20"/>
              </w:rPr>
              <w:t>лиц, замещающих муниципальные должности  и должность главы администрации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Сетищенского сельского п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оселения, а так же их супругов и</w:t>
            </w: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несовершеннолетних детей </w:t>
            </w:r>
          </w:p>
          <w:p w:rsidR="00251569" w:rsidRDefault="00251569" w:rsidP="00152888">
            <w:pPr>
              <w:spacing w:after="0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за период с 01 января 20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года по 31</w:t>
            </w: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декабря 20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251569" w:rsidRPr="00E05F73" w:rsidRDefault="00251569" w:rsidP="00F867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569" w:rsidRPr="00E05F73" w:rsidTr="00EF2AF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A50C8D" w:rsidRDefault="00251569" w:rsidP="00143BFA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143BFA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7D307B" w:rsidRDefault="00251569" w:rsidP="00F867A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51569" w:rsidRPr="00E05F73" w:rsidTr="00EF2AF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FC7F66" w:rsidRDefault="00251569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569" w:rsidRPr="00E05F73" w:rsidRDefault="00251569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Головин</w:t>
            </w:r>
          </w:p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поселения, член Муниципаль</w:t>
            </w:r>
          </w:p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совета</w:t>
            </w:r>
          </w:p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Красненского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504030,50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51569" w:rsidRPr="0062085A" w:rsidRDefault="00251569" w:rsidP="00007BB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243867,26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4700,00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>
            <w:r w:rsidRPr="00981A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>
            <w:r w:rsidRPr="00981A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3C1E7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51569" w:rsidRPr="0062085A" w:rsidRDefault="00251569" w:rsidP="003C1E7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(4,55)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5039800,00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>
            <w:r w:rsidRPr="00981A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51569" w:rsidRPr="0062085A" w:rsidRDefault="00251569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Ступина </w:t>
            </w:r>
          </w:p>
          <w:p w:rsidR="00251569" w:rsidRPr="0062085A" w:rsidRDefault="00251569" w:rsidP="00143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 земского собрания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етищенского сельского поселения,</w:t>
            </w:r>
          </w:p>
          <w:p w:rsidR="00251569" w:rsidRPr="0062085A" w:rsidRDefault="00251569" w:rsidP="00EF2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</w:t>
            </w:r>
          </w:p>
          <w:p w:rsidR="00251569" w:rsidRPr="0062085A" w:rsidRDefault="00251569" w:rsidP="00EF2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совета</w:t>
            </w:r>
          </w:p>
          <w:p w:rsidR="00251569" w:rsidRPr="0062085A" w:rsidRDefault="00251569" w:rsidP="00EF2A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Красненского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Т-150К,</w:t>
            </w:r>
          </w:p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914697,45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 -82.1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1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51569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коровника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1526,9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21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9110</w:t>
            </w:r>
          </w:p>
          <w:p w:rsidR="00251569" w:rsidRPr="0062085A" w:rsidRDefault="00251569" w:rsidP="00152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152888" w:rsidRDefault="00251569" w:rsidP="00152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ММЗ 4505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прицеп к легковым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автомоби</w:t>
            </w:r>
          </w:p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лям КРКЗ 100</w:t>
            </w:r>
          </w:p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2156,00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251569" w:rsidRPr="0062085A" w:rsidRDefault="00251569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4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монов В.А.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Сетищенского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630803,88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007BB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007B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576846,57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1569" w:rsidRPr="0062085A" w:rsidTr="00EF2AFE">
        <w:trPr>
          <w:trHeight w:val="48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51569" w:rsidRPr="0062085A" w:rsidTr="00EF2AF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251569" w:rsidRPr="0062085A" w:rsidRDefault="00251569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569" w:rsidRPr="0062085A" w:rsidRDefault="00251569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51569" w:rsidRPr="0062085A" w:rsidRDefault="00251569" w:rsidP="00EC0597">
      <w:pPr>
        <w:rPr>
          <w:sz w:val="20"/>
          <w:szCs w:val="20"/>
        </w:rPr>
      </w:pPr>
    </w:p>
    <w:p w:rsidR="00251569" w:rsidRPr="0062085A" w:rsidRDefault="00251569" w:rsidP="00EC0597">
      <w:pPr>
        <w:rPr>
          <w:sz w:val="20"/>
          <w:szCs w:val="20"/>
        </w:rPr>
      </w:pPr>
    </w:p>
    <w:p w:rsidR="00251569" w:rsidRPr="0062085A" w:rsidRDefault="00251569" w:rsidP="00EC0597">
      <w:pPr>
        <w:rPr>
          <w:sz w:val="20"/>
          <w:szCs w:val="20"/>
        </w:rPr>
      </w:pPr>
    </w:p>
    <w:p w:rsidR="00251569" w:rsidRPr="0062085A" w:rsidRDefault="00251569" w:rsidP="005E1B20">
      <w:pPr>
        <w:rPr>
          <w:sz w:val="20"/>
          <w:szCs w:val="20"/>
        </w:rPr>
      </w:pPr>
    </w:p>
    <w:p w:rsidR="00251569" w:rsidRPr="0062085A" w:rsidRDefault="00251569" w:rsidP="001521BF">
      <w:pPr>
        <w:rPr>
          <w:sz w:val="20"/>
          <w:szCs w:val="20"/>
        </w:rPr>
      </w:pPr>
    </w:p>
    <w:p w:rsidR="00251569" w:rsidRPr="0062085A" w:rsidRDefault="00251569">
      <w:pPr>
        <w:rPr>
          <w:sz w:val="20"/>
          <w:szCs w:val="20"/>
        </w:rPr>
      </w:pPr>
    </w:p>
    <w:p w:rsidR="00251569" w:rsidRPr="00E05057" w:rsidRDefault="00251569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251569" w:rsidRPr="0037148F" w:rsidRDefault="00251569" w:rsidP="00DD63F4">
      <w:pPr>
        <w:jc w:val="center"/>
        <w:rPr>
          <w:b/>
        </w:rPr>
      </w:pPr>
      <w:r w:rsidRPr="0037148F">
        <w:rPr>
          <w:b/>
        </w:rPr>
        <w:t>о доходах, расходах,  об имуществе и обязательствах имущественного характера</w:t>
      </w:r>
    </w:p>
    <w:p w:rsidR="00251569" w:rsidRPr="00E05057" w:rsidRDefault="00251569" w:rsidP="0037148F">
      <w:pPr>
        <w:jc w:val="center"/>
        <w:rPr>
          <w:b/>
        </w:rPr>
      </w:pPr>
      <w:r w:rsidRPr="0037148F">
        <w:rPr>
          <w:b/>
        </w:rPr>
        <w:t>лиц, замещающих муниципальные должности  и должность главы администрации</w:t>
      </w:r>
      <w:r>
        <w:rPr>
          <w:b/>
        </w:rPr>
        <w:t xml:space="preserve"> Расховецкого сельского поселения,</w:t>
      </w:r>
      <w:r w:rsidRPr="00E05057">
        <w:rPr>
          <w:b/>
        </w:rPr>
        <w:t xml:space="preserve"> а также</w:t>
      </w:r>
    </w:p>
    <w:p w:rsidR="00251569" w:rsidRPr="00E05057" w:rsidRDefault="00251569" w:rsidP="00DD63F4">
      <w:pPr>
        <w:jc w:val="center"/>
        <w:rPr>
          <w:b/>
        </w:rPr>
      </w:pPr>
      <w:r w:rsidRPr="00E05057">
        <w:rPr>
          <w:b/>
        </w:rPr>
        <w:t xml:space="preserve">их супругов и несовершеннолетних детей за период с 1 </w:t>
      </w:r>
      <w:r>
        <w:rPr>
          <w:b/>
        </w:rPr>
        <w:t>января 2020 года по 31 декабря 2020</w:t>
      </w:r>
      <w:r w:rsidRPr="00E05057">
        <w:rPr>
          <w:b/>
        </w:rPr>
        <w:t xml:space="preserve"> года </w:t>
      </w:r>
    </w:p>
    <w:p w:rsidR="00251569" w:rsidRPr="00E05057" w:rsidRDefault="00251569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251569" w:rsidRPr="00E05057" w:rsidTr="002A1861">
        <w:tc>
          <w:tcPr>
            <w:tcW w:w="464" w:type="dxa"/>
            <w:vMerge w:val="restart"/>
          </w:tcPr>
          <w:p w:rsidR="00251569" w:rsidRPr="00375BC7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№</w:t>
            </w:r>
          </w:p>
          <w:p w:rsidR="00251569" w:rsidRPr="00375BC7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51569" w:rsidRPr="00375BC7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51569" w:rsidRPr="00375BC7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51569" w:rsidRPr="00375BC7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51569" w:rsidRPr="00375BC7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Транспорт-ные средства</w:t>
            </w:r>
          </w:p>
          <w:p w:rsidR="00251569" w:rsidRPr="00375BC7" w:rsidRDefault="00251569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Декларирован-</w:t>
            </w:r>
          </w:p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1569" w:rsidRPr="00E05057" w:rsidTr="002A1861">
        <w:tc>
          <w:tcPr>
            <w:tcW w:w="464" w:type="dxa"/>
            <w:vMerge/>
            <w:vAlign w:val="center"/>
          </w:tcPr>
          <w:p w:rsidR="00251569" w:rsidRPr="00E05057" w:rsidRDefault="00251569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51569" w:rsidRPr="00E05057" w:rsidRDefault="00251569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1569" w:rsidRPr="00E05057" w:rsidRDefault="00251569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страна распо-</w:t>
            </w:r>
          </w:p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1569" w:rsidRPr="00375BC7" w:rsidRDefault="00251569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51569" w:rsidRPr="00375BC7" w:rsidRDefault="00251569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1569" w:rsidRPr="00E05057" w:rsidRDefault="00251569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1569" w:rsidRPr="00E05057" w:rsidTr="00B17040">
        <w:trPr>
          <w:trHeight w:val="1150"/>
        </w:trPr>
        <w:tc>
          <w:tcPr>
            <w:tcW w:w="464" w:type="dxa"/>
            <w:vMerge w:val="restart"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E3C53" w:rsidRDefault="00251569" w:rsidP="00FC3BD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В.И.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Расховецкого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251569" w:rsidRPr="00E05057" w:rsidRDefault="00251569" w:rsidP="00EE3C5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E3C5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E3C53" w:rsidRDefault="00251569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Default="00251569" w:rsidP="00FC3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251569" w:rsidRDefault="00251569" w:rsidP="00FC3BDF">
            <w:pPr>
              <w:jc w:val="center"/>
              <w:rPr>
                <w:sz w:val="20"/>
                <w:szCs w:val="20"/>
              </w:rPr>
            </w:pPr>
          </w:p>
          <w:p w:rsidR="00251569" w:rsidRPr="00EE3C53" w:rsidRDefault="00251569" w:rsidP="00FC3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559" w:type="dxa"/>
            <w:shd w:val="clear" w:color="auto" w:fill="FFFFFF"/>
          </w:tcPr>
          <w:p w:rsidR="00251569" w:rsidRPr="00503482" w:rsidRDefault="00251569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920814,76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rPr>
          <w:trHeight w:val="1150"/>
        </w:trPr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E3C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251569" w:rsidRPr="00E05057" w:rsidRDefault="00251569" w:rsidP="00EE3C5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Pr="00E05057" w:rsidRDefault="00251569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251569" w:rsidRPr="00882E58" w:rsidRDefault="00251569" w:rsidP="00EE3C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Pr="00882E58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shd w:val="clear" w:color="auto" w:fill="FFFFFF"/>
          </w:tcPr>
          <w:p w:rsidR="00251569" w:rsidRPr="00503482" w:rsidRDefault="00251569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761265,40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rPr>
          <w:trHeight w:val="722"/>
        </w:trPr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503482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251569" w:rsidRDefault="00251569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жилой дом</w:t>
            </w:r>
          </w:p>
          <w:p w:rsidR="00251569" w:rsidRDefault="00251569" w:rsidP="00FC3BD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3155,0</w:t>
            </w:r>
          </w:p>
          <w:p w:rsidR="00251569" w:rsidRPr="00E05057" w:rsidRDefault="00251569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Pr="00E05057" w:rsidRDefault="00251569" w:rsidP="00503482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251569" w:rsidRDefault="00251569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51569" w:rsidRPr="00882E58" w:rsidRDefault="00251569" w:rsidP="00FC3B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1569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251569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503482">
            <w:pPr>
              <w:rPr>
                <w:sz w:val="20"/>
                <w:szCs w:val="20"/>
              </w:rPr>
            </w:pPr>
          </w:p>
          <w:p w:rsidR="00251569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FC3B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FC3B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rPr>
          <w:trHeight w:val="1150"/>
        </w:trPr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503482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251569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Pr="00E05057" w:rsidRDefault="00251569" w:rsidP="00503482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51569" w:rsidRPr="00882E58" w:rsidRDefault="00251569" w:rsidP="00E60E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503482">
            <w:pPr>
              <w:rPr>
                <w:sz w:val="20"/>
                <w:szCs w:val="20"/>
              </w:rPr>
            </w:pP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569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 w:val="restart"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Иванникова Л.А.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447131,35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251569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QASHGAI</w:t>
            </w:r>
          </w:p>
          <w:p w:rsidR="00251569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251569" w:rsidRPr="00DA3BE0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904598,44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1569" w:rsidRPr="00E05057" w:rsidTr="00B17040">
        <w:tc>
          <w:tcPr>
            <w:tcW w:w="464" w:type="dxa"/>
            <w:vMerge w:val="restart"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Т.Н.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508345,67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</w:p>
        </w:tc>
      </w:tr>
      <w:tr w:rsidR="00251569" w:rsidRPr="00E05057" w:rsidTr="00B17040">
        <w:tc>
          <w:tcPr>
            <w:tcW w:w="464" w:type="dxa"/>
            <w:vMerge/>
            <w:shd w:val="clear" w:color="auto" w:fill="FFFFFF"/>
          </w:tcPr>
          <w:p w:rsidR="00251569" w:rsidRPr="00E05057" w:rsidRDefault="00251569" w:rsidP="0025156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51569" w:rsidRPr="00E05057" w:rsidRDefault="00251569" w:rsidP="00E60E2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51569" w:rsidRPr="00E05057" w:rsidRDefault="00251569" w:rsidP="00E60E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251569" w:rsidRPr="00E05057" w:rsidRDefault="00251569" w:rsidP="00E60E20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251569" w:rsidRDefault="00251569"/>
    <w:p w:rsidR="00243221" w:rsidRPr="001C34A2" w:rsidRDefault="00243221" w:rsidP="001C34A2">
      <w:bookmarkStart w:id="1" w:name="_GoBack"/>
      <w:bookmarkEnd w:id="1"/>
    </w:p>
    <w:sectPr w:rsidR="00243221" w:rsidRPr="001C34A2" w:rsidSect="00877D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F73C5"/>
    <w:multiLevelType w:val="hybridMultilevel"/>
    <w:tmpl w:val="28EC3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156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BE0201B8-36A5-4320-A25D-52832665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2021-08-23T04:28:00Z</dcterms:modified>
</cp:coreProperties>
</file>