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010FE8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010FE8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Солдаткина А.С.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FFA">
              <w:rPr>
                <w:rFonts w:ascii="Times New Roman" w:hAnsi="Times New Roman"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t>1-комнатная квартира</w:t>
            </w: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7BE0" w:rsidRDefault="00DF569A" w:rsidP="003E7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E7BE0" w:rsidRDefault="003E7BE0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7BE0" w:rsidRDefault="003E7BE0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6DB1" w:rsidRPr="003E7BE0" w:rsidRDefault="00F66DB1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lastRenderedPageBreak/>
              <w:t>общая совместная</w:t>
            </w: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69A" w:rsidRDefault="00DF569A" w:rsidP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F66DB1" w:rsidRDefault="00F66DB1" w:rsidP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7BE0" w:rsidRDefault="003E7BE0" w:rsidP="00F66D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6DB1" w:rsidRDefault="00F66DB1" w:rsidP="00F66D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t>общая совмес</w:t>
            </w:r>
            <w:r w:rsidRPr="00F90FFA">
              <w:rPr>
                <w:rFonts w:ascii="Times New Roman" w:hAnsi="Times New Roman"/>
                <w:sz w:val="24"/>
                <w:szCs w:val="24"/>
              </w:rPr>
              <w:lastRenderedPageBreak/>
              <w:t>тная</w:t>
            </w:r>
          </w:p>
          <w:p w:rsidR="00F66DB1" w:rsidRDefault="00F66DB1" w:rsidP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32,6</w:t>
            </w: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337</w:t>
            </w: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Pr="00E86F1D" w:rsidRDefault="00F66DB1" w:rsidP="00A16E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Российская Федерация</w:t>
            </w: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6F95" w:rsidRDefault="00636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Pr="00E86F1D" w:rsidRDefault="00F66DB1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86F1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86F1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86F1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86F1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86F1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86F1D" w:rsidRDefault="00DA7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252660,08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9B" w:rsidRDefault="00501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 приобретен с использованием: ипотека Сбербанка</w:t>
            </w:r>
          </w:p>
          <w:p w:rsidR="0050166A" w:rsidRPr="00636F95" w:rsidRDefault="00501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 приобретен с использованием: ипотека Сбербанка, средства мат капитала, накопления прошлых.</w:t>
            </w:r>
          </w:p>
        </w:tc>
      </w:tr>
      <w:tr w:rsidR="00E86F1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F41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t>1-комнатная квартира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D74" w:rsidRDefault="00863D74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E7BE0" w:rsidRDefault="003E7BE0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3D74" w:rsidRDefault="00863D74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D61" w:rsidRDefault="00470D61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D74" w:rsidRDefault="00863D74" w:rsidP="0086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63D74" w:rsidRDefault="00863D74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32,6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337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Pr="00E86F1D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0D61" w:rsidRDefault="00470D6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Pr="00E86F1D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/>
                <w:sz w:val="24"/>
                <w:szCs w:val="24"/>
              </w:rP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/>
                <w:sz w:val="24"/>
                <w:szCs w:val="24"/>
              </w:rPr>
              <w:t>LADA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1191975,82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166A" w:rsidRDefault="0050166A" w:rsidP="00501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 приобретен с использованием: ипотека Сбербанка</w:t>
            </w:r>
          </w:p>
          <w:p w:rsidR="00F3549B" w:rsidRDefault="0050166A" w:rsidP="00501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 приобретен с использованием: ипотека Сбербанка, средства мат капитала, накопления прошлых.</w:t>
            </w:r>
          </w:p>
          <w:p w:rsidR="0050166A" w:rsidRPr="00863D74" w:rsidRDefault="0050166A" w:rsidP="00501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л/а приобретен с использованием: дохода, полученного от продажи а/м, кредит ООО «Сетелем банк», субсидия по Постановлению Правительстива РФ № 364.</w:t>
            </w:r>
          </w:p>
        </w:tc>
      </w:tr>
      <w:tr w:rsidR="00E86F1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AA11B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/>
                <w:sz w:val="24"/>
                <w:szCs w:val="24"/>
              </w:rPr>
              <w:t>1-комнатная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32,6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6F1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AA11B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/>
                <w:sz w:val="24"/>
                <w:szCs w:val="24"/>
              </w:rPr>
              <w:t>1-комнатная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32,6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10FE8"/>
    <w:rsid w:val="000D26ED"/>
    <w:rsid w:val="00196A73"/>
    <w:rsid w:val="00267F99"/>
    <w:rsid w:val="003724F6"/>
    <w:rsid w:val="003E7BE0"/>
    <w:rsid w:val="00470D61"/>
    <w:rsid w:val="004B3850"/>
    <w:rsid w:val="0050166A"/>
    <w:rsid w:val="00534901"/>
    <w:rsid w:val="00636F95"/>
    <w:rsid w:val="00691D05"/>
    <w:rsid w:val="00701760"/>
    <w:rsid w:val="00863D74"/>
    <w:rsid w:val="00883767"/>
    <w:rsid w:val="00A16ECE"/>
    <w:rsid w:val="00AA11B4"/>
    <w:rsid w:val="00C223CA"/>
    <w:rsid w:val="00C815DC"/>
    <w:rsid w:val="00DA7F21"/>
    <w:rsid w:val="00DC7D11"/>
    <w:rsid w:val="00DF569A"/>
    <w:rsid w:val="00E811C3"/>
    <w:rsid w:val="00E86F1D"/>
    <w:rsid w:val="00EB5C80"/>
    <w:rsid w:val="00F21D63"/>
    <w:rsid w:val="00F3549B"/>
    <w:rsid w:val="00F41ADF"/>
    <w:rsid w:val="00F66DB1"/>
    <w:rsid w:val="00F70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2021-05-08T06:26:00Z</dcterms:created>
  <dcterms:modified xsi:type="dcterms:W3CDTF">2021-05-19T12:25:00Z</dcterms:modified>
</cp:coreProperties>
</file>