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7420B">
        <w:trPr>
          <w:trHeight w:hRule="exact" w:val="50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4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08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0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38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2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8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96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2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4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08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24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8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3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324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57420B">
        <w:trPr>
          <w:trHeight w:hRule="exact" w:val="32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20B" w:rsidRDefault="001B12E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57420B">
        <w:trPr>
          <w:trHeight w:hRule="exact" w:val="30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20B" w:rsidRDefault="001B12E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57420B">
        <w:trPr>
          <w:trHeight w:hRule="exact" w:val="28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420B" w:rsidRDefault="001B12E9">
            <w:pPr>
              <w:pStyle w:val="style1"/>
              <w:jc w:val="center"/>
            </w:pPr>
            <w:r>
              <w:rPr>
                <w:b/>
              </w:rPr>
              <w:t>Отдел службы заказчика,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57420B">
        <w:trPr>
          <w:trHeight w:hRule="exact" w:val="44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20B" w:rsidRDefault="001B12E9" w:rsidP="00FE0129">
            <w:pPr>
              <w:jc w:val="center"/>
            </w:pPr>
            <w:r>
              <w:t>за</w:t>
            </w:r>
            <w:r w:rsidR="00FE0129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57420B">
        <w:trPr>
          <w:trHeight w:hRule="exact" w:val="148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7420B" w:rsidRDefault="001B12E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57420B">
        <w:trPr>
          <w:trHeight w:hRule="exact" w:val="70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1B12E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EMPTYCELLSTYLE"/>
            </w:pP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376B8E" w:rsidTr="00376B8E">
        <w:trPr>
          <w:trHeight w:hRule="exact" w:val="959"/>
        </w:trPr>
        <w:tc>
          <w:tcPr>
            <w:tcW w:w="500" w:type="dxa"/>
          </w:tcPr>
          <w:p w:rsidR="00376B8E" w:rsidRDefault="00376B8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76B8E" w:rsidRDefault="00376B8E">
            <w:pPr>
              <w:pStyle w:val="style1"/>
            </w:pPr>
            <w:r>
              <w:t>Бакулина Ольга Валериевна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76B8E" w:rsidRDefault="000B0988">
            <w:pPr>
              <w:pStyle w:val="style1"/>
              <w:jc w:val="center"/>
            </w:pPr>
            <w:r>
              <w:t>Начальник сметно-договорного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 w:rsidP="00FD600E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 w:rsidP="00FD600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6B8E" w:rsidRDefault="00376B8E" w:rsidP="00FD600E">
            <w:pPr>
              <w:pStyle w:val="style1"/>
              <w:jc w:val="center"/>
            </w:pPr>
            <w:r>
              <w:t>79,00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 w:rsidP="00FD600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6B8E" w:rsidRDefault="00376B8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6B8E" w:rsidRDefault="00376B8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B8E" w:rsidRDefault="00376B8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B8E" w:rsidRDefault="00376B8E">
            <w:pPr>
              <w:pStyle w:val="style1"/>
            </w:pPr>
            <w:r>
              <w:t>ВАЗ 219000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B8E" w:rsidRDefault="00376B8E" w:rsidP="000B0988">
            <w:pPr>
              <w:pStyle w:val="style1"/>
            </w:pPr>
            <w:r>
              <w:t xml:space="preserve">  </w:t>
            </w:r>
            <w:r w:rsidR="000B0988">
              <w:t>528 079,94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B8E" w:rsidRDefault="00376B8E">
            <w:pPr>
              <w:pStyle w:val="style1"/>
            </w:pPr>
          </w:p>
        </w:tc>
        <w:tc>
          <w:tcPr>
            <w:tcW w:w="500" w:type="dxa"/>
          </w:tcPr>
          <w:p w:rsidR="00376B8E" w:rsidRDefault="00376B8E">
            <w:pPr>
              <w:pStyle w:val="EMPTYCELLSTYLE"/>
            </w:pPr>
          </w:p>
        </w:tc>
      </w:tr>
      <w:tr w:rsidR="0057420B">
        <w:trPr>
          <w:trHeight w:hRule="exact" w:val="72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20B" w:rsidRDefault="0057420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20B" w:rsidRDefault="0057420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FE0129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FE012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20B" w:rsidRDefault="00FE0129">
            <w:pPr>
              <w:pStyle w:val="style1"/>
              <w:jc w:val="center"/>
            </w:pPr>
            <w:r>
              <w:t>32,9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FE012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5742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7420B" w:rsidRDefault="0057420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7420B" w:rsidRDefault="0057420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FC222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FC2223">
            <w:pPr>
              <w:pStyle w:val="style1"/>
            </w:pPr>
            <w:r>
              <w:t>ВАЗ 21129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style1"/>
            </w:pP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  <w:tr w:rsidR="0057420B">
        <w:trPr>
          <w:trHeight w:hRule="exact" w:val="20"/>
        </w:trPr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420B" w:rsidRDefault="0057420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130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3240" w:type="dxa"/>
          </w:tcPr>
          <w:p w:rsidR="0057420B" w:rsidRDefault="0057420B">
            <w:pPr>
              <w:pStyle w:val="EMPTYCELLSTYLE"/>
            </w:pPr>
          </w:p>
        </w:tc>
        <w:tc>
          <w:tcPr>
            <w:tcW w:w="500" w:type="dxa"/>
          </w:tcPr>
          <w:p w:rsidR="0057420B" w:rsidRDefault="0057420B">
            <w:pPr>
              <w:pStyle w:val="EMPTYCELLSTYLE"/>
            </w:pPr>
          </w:p>
        </w:tc>
      </w:tr>
    </w:tbl>
    <w:p w:rsidR="001B12E9" w:rsidRDefault="001B12E9"/>
    <w:sectPr w:rsidR="001B12E9" w:rsidSect="0057420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7420B"/>
    <w:rsid w:val="000B0988"/>
    <w:rsid w:val="001B12E9"/>
    <w:rsid w:val="001B6BED"/>
    <w:rsid w:val="00341C81"/>
    <w:rsid w:val="00376B8E"/>
    <w:rsid w:val="0057420B"/>
    <w:rsid w:val="005B0A1C"/>
    <w:rsid w:val="008960A2"/>
    <w:rsid w:val="00D17E35"/>
    <w:rsid w:val="00E4094A"/>
    <w:rsid w:val="00FC2223"/>
    <w:rsid w:val="00FE0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7420B"/>
    <w:rPr>
      <w:sz w:val="1"/>
    </w:rPr>
  </w:style>
  <w:style w:type="paragraph" w:customStyle="1" w:styleId="style1">
    <w:name w:val="style1"/>
    <w:qFormat/>
    <w:rsid w:val="0057420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Ольга Валериевна</dc:creator>
  <cp:lastModifiedBy>user</cp:lastModifiedBy>
  <cp:revision>2</cp:revision>
  <dcterms:created xsi:type="dcterms:W3CDTF">2021-05-08T05:11:00Z</dcterms:created>
  <dcterms:modified xsi:type="dcterms:W3CDTF">2021-05-08T05:11:00Z</dcterms:modified>
</cp:coreProperties>
</file>