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87" w:rsidRDefault="00B6244E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926887" w:rsidRPr="009A644F">
        <w:rPr>
          <w:rFonts w:ascii="Times New Roman" w:hAnsi="Times New Roman" w:cs="Times New Roman"/>
          <w:b/>
          <w:sz w:val="24"/>
          <w:szCs w:val="24"/>
        </w:rPr>
        <w:t xml:space="preserve">ведения о доходах, </w:t>
      </w:r>
      <w:r w:rsidR="00926887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="00926887" w:rsidRPr="009A644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характера, представленные муниципальными служащими администрации муниципального образования Камышловский муниципальный район,</w:t>
      </w:r>
      <w:r w:rsidR="00926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887" w:rsidRPr="009A644F">
        <w:rPr>
          <w:rFonts w:ascii="Times New Roman" w:hAnsi="Times New Roman" w:cs="Times New Roman"/>
          <w:b/>
          <w:sz w:val="24"/>
          <w:szCs w:val="24"/>
        </w:rPr>
        <w:t>а также супруги (супруга) и несовершеннолетних детей в соответствии</w:t>
      </w:r>
      <w:r w:rsidR="00926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887" w:rsidRPr="009A644F">
        <w:rPr>
          <w:rFonts w:ascii="Times New Roman" w:hAnsi="Times New Roman" w:cs="Times New Roman"/>
          <w:b/>
          <w:sz w:val="24"/>
          <w:szCs w:val="24"/>
        </w:rPr>
        <w:t>с Перечнем должностей муниципальной службы муниципального образования Камышловский муниципальный район при  назначении   на  которые   граждане  и  при замещении которых муниципальные служащие обязаны представлять сведения о своих доходах,</w:t>
      </w:r>
      <w:r w:rsidR="00926887">
        <w:rPr>
          <w:rFonts w:ascii="Times New Roman" w:hAnsi="Times New Roman" w:cs="Times New Roman"/>
          <w:b/>
          <w:sz w:val="24"/>
          <w:szCs w:val="24"/>
        </w:rPr>
        <w:t xml:space="preserve"> расходах</w:t>
      </w:r>
      <w:r w:rsidR="00926887" w:rsidRPr="009A644F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характера, а также сведения о доходах, </w:t>
      </w:r>
      <w:r w:rsidR="00926887">
        <w:rPr>
          <w:rFonts w:ascii="Times New Roman" w:hAnsi="Times New Roman" w:cs="Times New Roman"/>
          <w:b/>
          <w:sz w:val="24"/>
          <w:szCs w:val="24"/>
        </w:rPr>
        <w:t>расходах,</w:t>
      </w:r>
      <w:r w:rsidR="00926887" w:rsidRPr="009A644F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 </w:t>
      </w:r>
      <w:r w:rsidR="00231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887" w:rsidRPr="009A644F">
        <w:rPr>
          <w:rFonts w:ascii="Times New Roman" w:hAnsi="Times New Roman" w:cs="Times New Roman"/>
          <w:b/>
          <w:sz w:val="24"/>
          <w:szCs w:val="24"/>
        </w:rPr>
        <w:t>за отчетный период</w:t>
      </w:r>
      <w:r w:rsidR="00926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887" w:rsidRPr="009A644F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B004AA">
        <w:rPr>
          <w:rFonts w:ascii="Times New Roman" w:hAnsi="Times New Roman" w:cs="Times New Roman"/>
          <w:b/>
          <w:sz w:val="24"/>
          <w:szCs w:val="24"/>
        </w:rPr>
        <w:t>20</w:t>
      </w:r>
      <w:r w:rsidR="00926887" w:rsidRPr="009A64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B004AA">
        <w:rPr>
          <w:rFonts w:ascii="Times New Roman" w:hAnsi="Times New Roman" w:cs="Times New Roman"/>
          <w:b/>
          <w:sz w:val="24"/>
          <w:szCs w:val="24"/>
        </w:rPr>
        <w:t>20</w:t>
      </w:r>
      <w:r w:rsidR="00926887" w:rsidRPr="009A644F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944631" w:rsidRPr="009A644F" w:rsidRDefault="00944631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844"/>
        <w:gridCol w:w="1277"/>
        <w:gridCol w:w="1131"/>
        <w:gridCol w:w="708"/>
        <w:gridCol w:w="851"/>
        <w:gridCol w:w="1138"/>
        <w:gridCol w:w="850"/>
        <w:gridCol w:w="847"/>
        <w:gridCol w:w="1564"/>
        <w:gridCol w:w="1560"/>
        <w:gridCol w:w="1702"/>
      </w:tblGrid>
      <w:tr w:rsidR="00926887" w:rsidTr="005B337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 w:rsidP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Декларированный годовой доход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231F69">
                <w:rPr>
                  <w:rStyle w:val="a3"/>
                  <w:rFonts w:ascii="Times New Roman" w:hAnsi="Times New Roman" w:cs="Times New Roman"/>
                  <w:szCs w:val="24"/>
                  <w:u w:val="none"/>
                  <w:lang w:eastAsia="en-US"/>
                </w:rPr>
                <w:t>&lt;2&gt;</w:t>
              </w:r>
            </w:hyperlink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(вид </w:t>
            </w:r>
            <w:proofErr w:type="spellStart"/>
            <w:proofErr w:type="gramStart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>приобре-тенного</w:t>
            </w:r>
            <w:proofErr w:type="spellEnd"/>
            <w:proofErr w:type="gramEnd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имущества, источники)</w:t>
            </w:r>
          </w:p>
        </w:tc>
      </w:tr>
      <w:tr w:rsidR="00926887" w:rsidTr="005B33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Калугин А.В.</w:t>
            </w:r>
          </w:p>
          <w:p w:rsidR="00FB566A" w:rsidRDefault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E" w:rsidRDefault="0024468E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2/4</w:t>
            </w:r>
          </w:p>
          <w:p w:rsidR="00926887" w:rsidRPr="0024468E" w:rsidRDefault="0024468E" w:rsidP="00FB56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24468E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Pr="0024468E" w:rsidRDefault="008A5148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 w:rsidR="0024468E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926887" w:rsidRDefault="008A5148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3A175D" w:rsidP="00520B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20B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</w:t>
            </w:r>
            <w:r w:rsidR="00520B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</w:t>
            </w:r>
            <w:r w:rsidR="002204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520B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A4871" w:rsidRPr="00520BC3" w:rsidRDefault="00BA4871" w:rsidP="00520B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="00520BC3">
              <w:rPr>
                <w:rFonts w:ascii="Times New Roman" w:hAnsi="Times New Roman" w:cs="Times New Roman"/>
                <w:sz w:val="24"/>
                <w:szCs w:val="24"/>
              </w:rPr>
              <w:t>МОККА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520BC3" w:rsidP="00520B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1 049 916</w:t>
            </w:r>
            <w:r w:rsidR="008B5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B5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171,4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B566A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520BC3" w:rsidP="00520B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5 044</w:t>
            </w:r>
            <w:r w:rsidR="008B5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4871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B566A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5CDB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Ширыкалов В.Г.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F20909" w:rsidRDefault="00F20909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58,3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37,1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 w:rsidP="008B2B4A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32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BA4871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="00BA4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871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="00BA487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КМЗ-8136</w:t>
            </w:r>
          </w:p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8B5CDB" w:rsidP="00520B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20B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20B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51 241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</w:t>
            </w:r>
            <w:r w:rsidR="00520B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Приусадебный участок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46,2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7F699D" w:rsidP="007F699D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2437,0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998</w:t>
            </w:r>
            <w:r w:rsidR="008C5C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20BC3" w:rsidP="00520B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198 105</w:t>
            </w:r>
            <w:r w:rsidR="00443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Якимов В.Ю.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Управляющий делами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84043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4043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C84043" w:rsidRDefault="006C17A1" w:rsidP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EA0A81" w:rsidRDefault="00EA0A81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84043" w:rsidRDefault="00C84043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</w:p>
          <w:p w:rsidR="00C84043" w:rsidRDefault="00C84043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  <w:p w:rsidR="005768A0" w:rsidRDefault="0044301A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44301A" w:rsidRDefault="0044301A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42,9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7D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443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926887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ED4C14" w:rsidRDefault="00D950D4" w:rsidP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Туссан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950D4" w:rsidP="005F5E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2 2</w:t>
            </w:r>
            <w:r w:rsidR="005F5E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bookmarkStart w:id="0" w:name="_GoBack"/>
            <w:bookmarkEnd w:id="0"/>
            <w:r w:rsidR="005F5E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238</w:t>
            </w:r>
            <w:r w:rsidR="00443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  <w:p w:rsidR="007D066C" w:rsidRPr="007D066C" w:rsidRDefault="007D066C" w:rsidP="007D066C">
            <w:pPr>
              <w:rPr>
                <w:rFonts w:ascii="Times New Roman" w:hAnsi="Times New Roman" w:cs="Times New Roman"/>
              </w:rPr>
            </w:pPr>
            <w:r w:rsidRPr="007D066C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</w:t>
            </w:r>
            <w:r w:rsidRPr="007D066C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6887" w:rsidRDefault="00926887" w:rsidP="007D066C"/>
          <w:p w:rsidR="007D066C" w:rsidRDefault="007D066C" w:rsidP="007D066C"/>
          <w:p w:rsidR="007D066C" w:rsidRPr="007D066C" w:rsidRDefault="007D066C" w:rsidP="007D066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950D4" w:rsidP="00D95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634 430</w:t>
            </w:r>
            <w:r w:rsidR="00443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68A0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1/8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Мобило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Помощник главы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E0221" w:rsidRDefault="004E0221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E0221" w:rsidRDefault="004E0221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</w:t>
            </w:r>
            <w:r w:rsidR="004A68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долевая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2/1000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36,6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41,0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23,0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="000274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FD3FCD" w:rsidRDefault="009E0D6C" w:rsidP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ХЕНДЭ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Тукссон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4301A" w:rsidP="00D95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93 196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D3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FE" w:rsidRDefault="00D950D4" w:rsidP="00D95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</w:t>
            </w:r>
            <w:r w:rsidR="00FD3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олевая </w:t>
            </w:r>
            <w:r w:rsidR="004C7A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4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 w:rsidP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E0221" w:rsidP="00D95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44 665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3D29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3D29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5E471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33,7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950D4" w:rsidP="00D95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1 027 989</w:t>
            </w:r>
            <w:r w:rsidR="005E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Бобре М.И.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Камышловского районного комитета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024B33" w:rsidRDefault="00024B33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36,9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64,8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648</w:t>
            </w:r>
            <w:r w:rsidR="00024B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5E4712" w:rsidP="00D95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58 714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047E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47E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047E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5E4712" w:rsidP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68 616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Павлюченко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5E4712" w:rsidP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D6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573 064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</w:t>
            </w:r>
            <w:r w:rsidR="00AD6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Полуяхтова О.А.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культуры, молодёжной политики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CE09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41,4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46,1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CE0991">
            <w:pPr>
              <w:pStyle w:val="ConsPlusNormal"/>
              <w:tabs>
                <w:tab w:val="center" w:pos="2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356CC3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802</w:t>
            </w:r>
            <w:r w:rsidR="00664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792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356CC3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106 009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Алешко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коммунального хозяйства, строительства и охраны окружающей среды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Блок ж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BC5782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58,1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782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782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8D2C95" w:rsidP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944 549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блок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</w:t>
            </w:r>
            <w:r w:rsidR="00D47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Нива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Автоприцеп КМЗ-8284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8D2C95" w:rsidP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1 168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D47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Юдина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бухгалтерского учета и отчетности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½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35,8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 w:rsidP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92 669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7F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Парфенова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стратегического развития, муниц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пального заказа и инвестиций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 w:rsidP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D2C95" w:rsidP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927 198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6090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6 424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6090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789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81789F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Коряпина </w:t>
            </w:r>
          </w:p>
          <w:p w:rsidR="0081789F" w:rsidRDefault="0081789F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F5EF7" w:rsidRDefault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Общая долевая ½</w:t>
            </w:r>
          </w:p>
          <w:p w:rsidR="0081789F" w:rsidRDefault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4F5EF7" w:rsidRDefault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долевая 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70,7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404,0</w:t>
            </w:r>
          </w:p>
          <w:p w:rsidR="004F5EF7" w:rsidRDefault="004F5EF7" w:rsidP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5EF7" w:rsidRDefault="004F5EF7" w:rsidP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F5EF7" w:rsidRDefault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5EF7" w:rsidRDefault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95 127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789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5EF7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F5EF7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11115" w:rsidRDefault="00A11115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½</w:t>
            </w:r>
          </w:p>
          <w:p w:rsidR="0081789F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4F5EF7" w:rsidRDefault="004F5EF7" w:rsidP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11115" w:rsidRDefault="00A11115" w:rsidP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½ </w:t>
            </w:r>
          </w:p>
          <w:p w:rsidR="004F5EF7" w:rsidRDefault="004F5EF7" w:rsidP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70,7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5EF7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51,4</w:t>
            </w:r>
          </w:p>
          <w:p w:rsidR="004F5EF7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39,0</w:t>
            </w:r>
          </w:p>
          <w:p w:rsidR="00A11115" w:rsidRDefault="00A11115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1115" w:rsidRDefault="00A11115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F5EF7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5EF7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11115" w:rsidRDefault="00A11115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1115" w:rsidRDefault="00A11115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Pr="0081789F" w:rsidRDefault="0081789F" w:rsidP="00A1111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элантра</w:t>
            </w:r>
            <w:proofErr w:type="spellEnd"/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GLS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УАЗ 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39625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УАЗ 3909, прицеп грузовой бортовой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4F5E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4 315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4F5E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789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81789F" w:rsidP="005B3373">
            <w:pPr>
              <w:pStyle w:val="ConsPlusNormal"/>
              <w:spacing w:line="276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1789F" w:rsidRDefault="0081789F" w:rsidP="005B3373">
            <w:pPr>
              <w:pStyle w:val="ConsPlusNormal"/>
              <w:spacing w:line="276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 w:rsidP="00A11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A11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96 165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11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04CD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ССАНГ ЙОНГ РЕКСТОН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A11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11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69 569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11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04CD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Клименко А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отдела делопроизводства, муниципальной службы и контроля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05FFC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405F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9A" w:rsidRDefault="00235C9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48,8</w:t>
            </w:r>
          </w:p>
          <w:p w:rsidR="00235C9A" w:rsidRDefault="00235C9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6,1</w:t>
            </w:r>
          </w:p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Шкода Фабия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235C9A" w:rsidP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780 532</w:t>
            </w:r>
            <w:r w:rsidR="00405F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Пестиков С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председателя Камышловского районного комитета по управлению 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¼</w:t>
            </w: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¼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5C9A" w:rsidRDefault="00235C9A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25,6</w:t>
            </w:r>
          </w:p>
          <w:p w:rsidR="00235C9A" w:rsidRDefault="00235C9A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3722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5C9A" w:rsidRDefault="00235C9A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10616" w:rsidRDefault="00F10616" w:rsidP="00F10616">
            <w:pPr>
              <w:pStyle w:val="ConsPlusNormal"/>
              <w:spacing w:line="276" w:lineRule="auto"/>
              <w:ind w:left="-65" w:right="-5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106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35C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048 774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235C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7157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7157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48 111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157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061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061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Потысьева О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DA4266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отдела делопроизводства, муниципальной службы и контрол</w:t>
            </w:r>
            <w:r w:rsidR="00DA4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106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4A5462" w:rsidRDefault="004A5462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40/10000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DA42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DA4266" w:rsidP="00DA42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670 039</w:t>
            </w:r>
            <w:r w:rsidR="004A54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40/10000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DA42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0F2F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Октави</w:t>
            </w:r>
            <w:r w:rsidR="000F2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DA4266" w:rsidP="00DA42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12 417 973</w:t>
            </w:r>
            <w:r w:rsidR="004A54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40/10000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344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B24BB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Прожерина С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DA4266" w:rsidP="00DA42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762 230</w:t>
            </w:r>
            <w:r w:rsidR="000F2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F2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1/1</w:t>
            </w: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95,4</w:t>
            </w: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1817</w:t>
            </w: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0F2FBF" w:rsidRDefault="000F2FB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Октавия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DA4266" w:rsidP="00DA42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415 742</w:t>
            </w:r>
            <w:r w:rsidR="000F2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881F42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Теркулова </w:t>
            </w:r>
          </w:p>
          <w:p w:rsidR="004A5462" w:rsidRDefault="00881F42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E5FEC" w:rsidP="000E5F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1 319 430</w:t>
            </w:r>
            <w:r w:rsidR="00881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автомобиль ГАЗ 3302, автомобиль ГАЗ 172412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E5FEC" w:rsidP="000E5F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564 288</w:t>
            </w:r>
            <w:r w:rsidR="00960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60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Тутолмина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Лада 111840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E5FEC" w:rsidP="000E5F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532 068</w:t>
            </w:r>
            <w:r w:rsidR="00960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029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960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445,0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0E5FE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0E5FE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автомобиль Волга М-21, мотоцикл Урал 3М 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0E5FEC" w:rsidP="000E5F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396 832</w:t>
            </w:r>
            <w:r w:rsidR="00960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44BB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3A17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3A17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3A17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029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47,9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Pr="00C544BB" w:rsidRDefault="0096029C" w:rsidP="00C544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356CC3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1 327 160</w:t>
            </w:r>
            <w:r w:rsidR="00C54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029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C544BB" w:rsidRDefault="00C544BB" w:rsidP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47,9</w:t>
            </w:r>
          </w:p>
          <w:p w:rsidR="00C544BB" w:rsidRDefault="00C544BB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029C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Pr="00C544BB" w:rsidRDefault="00C544BB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ИСУДЗУ БИГХОРН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JB1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56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19 393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356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Шевелева И.В.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отдела стратегического развития, муниципального заказа и инвестиций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C3" w:rsidRDefault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356CC3" w:rsidRDefault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C3" w:rsidRDefault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C3" w:rsidRDefault="00356CC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26,1</w:t>
            </w:r>
          </w:p>
          <w:p w:rsidR="00356CC3" w:rsidRDefault="00356CC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C3" w:rsidRDefault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56CC3" w:rsidRDefault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356CC3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589 366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3373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46,9</w:t>
            </w: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ВАЗ 21213,</w:t>
            </w:r>
          </w:p>
          <w:p w:rsidR="005B3373" w:rsidRDefault="005B3373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Опель Астра, автомобиль УАЗ 3741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356CC3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729 107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60F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Урванцева М.И.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Камышловского районного комитета по управлению 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698 580,40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60F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 w:rsidP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нная постройка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281,2</w:t>
            </w: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1300</w:t>
            </w: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346,0</w:t>
            </w: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595,3</w:t>
            </w: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640 044,93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4CE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4CE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4CE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26887" w:rsidRDefault="00926887" w:rsidP="00231F69"/>
    <w:p w:rsidR="004A5462" w:rsidRDefault="004A5462" w:rsidP="00231F69"/>
    <w:p w:rsidR="004A5462" w:rsidRDefault="004A5462" w:rsidP="00231F69"/>
    <w:sectPr w:rsidR="004A5462" w:rsidSect="0094463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87"/>
    <w:rsid w:val="00024B33"/>
    <w:rsid w:val="000274BC"/>
    <w:rsid w:val="00047E52"/>
    <w:rsid w:val="00076090"/>
    <w:rsid w:val="000E5FEC"/>
    <w:rsid w:val="000F2FBF"/>
    <w:rsid w:val="00147AED"/>
    <w:rsid w:val="0017510C"/>
    <w:rsid w:val="001D4A53"/>
    <w:rsid w:val="0022046F"/>
    <w:rsid w:val="00231F69"/>
    <w:rsid w:val="00235C9A"/>
    <w:rsid w:val="00243BDD"/>
    <w:rsid w:val="0024468E"/>
    <w:rsid w:val="00267C3E"/>
    <w:rsid w:val="002E32CB"/>
    <w:rsid w:val="00356CC3"/>
    <w:rsid w:val="003820BF"/>
    <w:rsid w:val="003A175D"/>
    <w:rsid w:val="003B3467"/>
    <w:rsid w:val="003D29CD"/>
    <w:rsid w:val="00405FFC"/>
    <w:rsid w:val="0044301A"/>
    <w:rsid w:val="004A5462"/>
    <w:rsid w:val="004A6802"/>
    <w:rsid w:val="004C7AFE"/>
    <w:rsid w:val="004D344F"/>
    <w:rsid w:val="004E0221"/>
    <w:rsid w:val="004F5EF7"/>
    <w:rsid w:val="005132AD"/>
    <w:rsid w:val="00520BC3"/>
    <w:rsid w:val="005768A0"/>
    <w:rsid w:val="005B3373"/>
    <w:rsid w:val="005B4B43"/>
    <w:rsid w:val="005E4712"/>
    <w:rsid w:val="005F5ED6"/>
    <w:rsid w:val="00662DF4"/>
    <w:rsid w:val="00664CE6"/>
    <w:rsid w:val="0068343C"/>
    <w:rsid w:val="006C17A1"/>
    <w:rsid w:val="007157AC"/>
    <w:rsid w:val="007D066C"/>
    <w:rsid w:val="007F699D"/>
    <w:rsid w:val="0081789F"/>
    <w:rsid w:val="00881F42"/>
    <w:rsid w:val="008A5148"/>
    <w:rsid w:val="008B2B4A"/>
    <w:rsid w:val="008B5CDB"/>
    <w:rsid w:val="008C5CC1"/>
    <w:rsid w:val="008D2C95"/>
    <w:rsid w:val="008F317F"/>
    <w:rsid w:val="00906FA6"/>
    <w:rsid w:val="00926887"/>
    <w:rsid w:val="00944631"/>
    <w:rsid w:val="0096029C"/>
    <w:rsid w:val="009E0D6C"/>
    <w:rsid w:val="00A11115"/>
    <w:rsid w:val="00A81B5A"/>
    <w:rsid w:val="00AD60FF"/>
    <w:rsid w:val="00B004AA"/>
    <w:rsid w:val="00B24BB0"/>
    <w:rsid w:val="00B32A35"/>
    <w:rsid w:val="00B6244E"/>
    <w:rsid w:val="00BA4871"/>
    <w:rsid w:val="00BC5782"/>
    <w:rsid w:val="00C544BB"/>
    <w:rsid w:val="00C84043"/>
    <w:rsid w:val="00CD08C5"/>
    <w:rsid w:val="00CE0991"/>
    <w:rsid w:val="00CF3C2C"/>
    <w:rsid w:val="00D06447"/>
    <w:rsid w:val="00D40872"/>
    <w:rsid w:val="00D477FF"/>
    <w:rsid w:val="00D950D4"/>
    <w:rsid w:val="00DA4266"/>
    <w:rsid w:val="00E7133C"/>
    <w:rsid w:val="00EA0A81"/>
    <w:rsid w:val="00ED4C14"/>
    <w:rsid w:val="00F004CD"/>
    <w:rsid w:val="00F10616"/>
    <w:rsid w:val="00F20909"/>
    <w:rsid w:val="00F6208D"/>
    <w:rsid w:val="00F850B9"/>
    <w:rsid w:val="00FB566A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3AE94-5265-47C0-AAAD-4880B4BC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6887"/>
    <w:rPr>
      <w:color w:val="0000FF"/>
      <w:u w:val="single"/>
    </w:rPr>
  </w:style>
  <w:style w:type="paragraph" w:customStyle="1" w:styleId="ConsPlusNonformat">
    <w:name w:val="ConsPlusNonformat"/>
    <w:rsid w:val="00926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A5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FCE9B77701A9325510AA539851368AFC49C151EFF3DEFB175BD02CBE503E2C59FA6A51EA0CD94D53k4L" TargetMode="External"/><Relationship Id="rId5" Type="http://schemas.openxmlformats.org/officeDocument/2006/relationships/hyperlink" Target="consultantplus://offline/ref=CAFCE9B77701A9325510AA539851368AFC49C151EFF3DEFB175BD02CBE503E2C59FA6A51EA0CD94D53k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D7A41-ACA0-4DD8-A73B-65018952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Владимир Якимов</cp:lastModifiedBy>
  <cp:revision>7</cp:revision>
  <cp:lastPrinted>2021-05-06T09:19:00Z</cp:lastPrinted>
  <dcterms:created xsi:type="dcterms:W3CDTF">2021-05-06T05:44:00Z</dcterms:created>
  <dcterms:modified xsi:type="dcterms:W3CDTF">2021-05-31T12:01:00Z</dcterms:modified>
</cp:coreProperties>
</file>