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8C6" w:rsidRPr="0076047B" w:rsidRDefault="008848C6" w:rsidP="008848C6">
      <w:pPr>
        <w:autoSpaceDE w:val="0"/>
        <w:autoSpaceDN w:val="0"/>
        <w:adjustRightInd w:val="0"/>
        <w:jc w:val="center"/>
        <w:rPr>
          <w:b/>
        </w:rPr>
      </w:pPr>
      <w:r w:rsidRPr="0076047B">
        <w:rPr>
          <w:b/>
        </w:rPr>
        <w:t>Управление по взаимодействию с правоохранительными органами и противодействию коррупции Правительства Саратовской области</w:t>
      </w:r>
    </w:p>
    <w:p w:rsidR="008848C6" w:rsidRPr="0076047B" w:rsidRDefault="008848C6" w:rsidP="008848C6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1597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2258"/>
        <w:gridCol w:w="1270"/>
        <w:gridCol w:w="989"/>
        <w:gridCol w:w="1270"/>
        <w:gridCol w:w="989"/>
        <w:gridCol w:w="1130"/>
        <w:gridCol w:w="988"/>
        <w:gridCol w:w="1157"/>
        <w:gridCol w:w="986"/>
        <w:gridCol w:w="1410"/>
        <w:gridCol w:w="3058"/>
      </w:tblGrid>
      <w:tr w:rsidR="008848C6" w:rsidRPr="0076047B" w:rsidTr="007A0D75">
        <w:trPr>
          <w:tblCellSpacing w:w="5" w:type="nil"/>
        </w:trPr>
        <w:tc>
          <w:tcPr>
            <w:tcW w:w="129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30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Сведения о расходах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</w:t>
            </w:r>
            <w:r w:rsidRPr="0076047B">
              <w:rPr>
                <w:color w:val="000000"/>
                <w:sz w:val="20"/>
                <w:szCs w:val="20"/>
              </w:rPr>
              <w:t xml:space="preserve"> цифровых финансовых активов, цифровой валюты</w:t>
            </w:r>
            <w:r w:rsidRPr="0076047B">
              <w:t xml:space="preserve"> </w:t>
            </w:r>
            <w:hyperlink w:anchor="Par49" w:history="1">
              <w:r w:rsidRPr="0076047B">
                <w:rPr>
                  <w:sz w:val="18"/>
                  <w:szCs w:val="18"/>
                </w:rPr>
                <w:t>&lt;*&gt;</w:t>
              </w:r>
            </w:hyperlink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8848C6" w:rsidRPr="0076047B" w:rsidTr="007A0D75"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Деклариро-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ванный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годовой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доход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(руб.)</w:t>
            </w:r>
          </w:p>
        </w:tc>
        <w:tc>
          <w:tcPr>
            <w:tcW w:w="4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Объекты недвижимого имущества,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Транспортные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средства,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принадле-жащие на праве собственности (вид, марка)</w:t>
            </w:r>
          </w:p>
        </w:tc>
        <w:tc>
          <w:tcPr>
            <w:tcW w:w="3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848C6" w:rsidRPr="0076047B" w:rsidTr="007A0D75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Вид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Вид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собствен-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Площадь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(кв. 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Страна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распо-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ложения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Вид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объекта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Площадь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(кв. м)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Страна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распо-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ложения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848C6" w:rsidRPr="0076047B" w:rsidTr="007A0D75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1.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Овчинников Илья Сергеевич, начальник управления по</w:t>
            </w:r>
            <w:r w:rsidRPr="0076047B">
              <w:rPr>
                <w:b/>
              </w:rPr>
              <w:t xml:space="preserve"> </w:t>
            </w:r>
            <w:r w:rsidRPr="0076047B">
              <w:rPr>
                <w:sz w:val="18"/>
                <w:szCs w:val="18"/>
              </w:rPr>
              <w:t>взаимодействию с правоохранительными органами и противодействию коррупции Правительства Саратовской области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1123106,32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Общая </w:t>
            </w:r>
            <w:proofErr w:type="gramStart"/>
            <w:r w:rsidRPr="0076047B">
              <w:rPr>
                <w:sz w:val="18"/>
                <w:szCs w:val="18"/>
              </w:rPr>
              <w:t>долевая,  1</w:t>
            </w:r>
            <w:proofErr w:type="gramEnd"/>
            <w:r w:rsidRPr="0076047B">
              <w:rPr>
                <w:sz w:val="18"/>
                <w:szCs w:val="18"/>
              </w:rPr>
              <w:t xml:space="preserve">/5 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Общая </w:t>
            </w:r>
            <w:proofErr w:type="gramStart"/>
            <w:r w:rsidRPr="0076047B">
              <w:rPr>
                <w:sz w:val="18"/>
                <w:szCs w:val="18"/>
              </w:rPr>
              <w:t>долевая,  1</w:t>
            </w:r>
            <w:proofErr w:type="gramEnd"/>
            <w:r w:rsidRPr="0076047B">
              <w:rPr>
                <w:sz w:val="18"/>
                <w:szCs w:val="18"/>
              </w:rPr>
              <w:t xml:space="preserve">/2 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69,2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32,5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Гараж 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18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А/м легковой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  <w:lang w:val="en-US"/>
              </w:rPr>
              <w:t>Mazda</w:t>
            </w:r>
            <w:r w:rsidRPr="0076047B">
              <w:rPr>
                <w:sz w:val="18"/>
                <w:szCs w:val="18"/>
              </w:rPr>
              <w:t xml:space="preserve"> </w:t>
            </w:r>
            <w:r w:rsidRPr="0076047B">
              <w:rPr>
                <w:sz w:val="18"/>
                <w:szCs w:val="18"/>
                <w:lang w:val="en-US"/>
              </w:rPr>
              <w:t>CX</w:t>
            </w:r>
            <w:r w:rsidRPr="0076047B">
              <w:rPr>
                <w:sz w:val="18"/>
                <w:szCs w:val="18"/>
              </w:rPr>
              <w:t>-5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jc w:val="center"/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8848C6" w:rsidRPr="0076047B" w:rsidTr="007A0D75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713462,10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 xml:space="preserve">Общая </w:t>
            </w:r>
            <w:proofErr w:type="gramStart"/>
            <w:r w:rsidRPr="0076047B">
              <w:rPr>
                <w:sz w:val="18"/>
                <w:szCs w:val="18"/>
              </w:rPr>
              <w:t>долевая,  1</w:t>
            </w:r>
            <w:proofErr w:type="gramEnd"/>
            <w:r w:rsidRPr="0076047B">
              <w:rPr>
                <w:sz w:val="18"/>
                <w:szCs w:val="18"/>
              </w:rPr>
              <w:t xml:space="preserve">/5 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Общая долевая,  1/2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69,2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32,5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А/м легковой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ХУНДАЙ </w:t>
            </w:r>
            <w:r w:rsidRPr="0076047B">
              <w:rPr>
                <w:sz w:val="18"/>
                <w:szCs w:val="18"/>
                <w:lang w:val="en-US"/>
              </w:rPr>
              <w:t>CRETA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jc w:val="center"/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8848C6" w:rsidRPr="0076047B" w:rsidTr="007A0D75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Несовершеннолетний ребенок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Квартира </w:t>
            </w:r>
          </w:p>
          <w:p w:rsidR="008848C6" w:rsidRPr="0076047B" w:rsidRDefault="008848C6" w:rsidP="007A0D75">
            <w:pPr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Квартира </w:t>
            </w:r>
          </w:p>
          <w:p w:rsidR="008848C6" w:rsidRPr="0076047B" w:rsidRDefault="008848C6" w:rsidP="007A0D75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69,2</w:t>
            </w:r>
          </w:p>
          <w:p w:rsidR="008848C6" w:rsidRPr="0076047B" w:rsidRDefault="008848C6" w:rsidP="007A0D75">
            <w:pPr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32,5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  <w:p w:rsidR="008848C6" w:rsidRPr="0076047B" w:rsidRDefault="008848C6" w:rsidP="007A0D75">
            <w:pPr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jc w:val="center"/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8848C6" w:rsidRPr="0076047B" w:rsidTr="007A0D75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2.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Корнаухова Татьяна Викторовна, заместитель начальника управления по</w:t>
            </w:r>
            <w:r w:rsidRPr="0076047B">
              <w:rPr>
                <w:b/>
              </w:rPr>
              <w:t xml:space="preserve"> </w:t>
            </w:r>
            <w:r w:rsidRPr="0076047B">
              <w:rPr>
                <w:sz w:val="18"/>
                <w:szCs w:val="18"/>
              </w:rPr>
              <w:t xml:space="preserve">взаимодействию с правоохранительными органами и противодействию коррупции Правительства Саратовской области – начальник отдела по взаимодействию с правоохранительными органами 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6047B">
              <w:rPr>
                <w:sz w:val="18"/>
                <w:szCs w:val="18"/>
              </w:rPr>
              <w:t>867073,98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Общая долевая (доля в праве ¼)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Индивидуаль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ная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62,2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60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имею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48C6" w:rsidRPr="0076047B" w:rsidRDefault="008848C6" w:rsidP="007A0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А/м легковой ШКОДА </w:t>
            </w:r>
            <w:r w:rsidRPr="0076047B">
              <w:rPr>
                <w:sz w:val="18"/>
                <w:szCs w:val="18"/>
                <w:lang w:val="en-US"/>
              </w:rPr>
              <w:t>YETI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8848C6" w:rsidRPr="0076047B" w:rsidTr="007A0D7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Несовершеннолетний   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ребенок 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60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8848C6" w:rsidRPr="0076047B" w:rsidTr="007A0D75">
        <w:trPr>
          <w:trHeight w:val="2878"/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3.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Селезнев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Сергей Викторович,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заместитель начальника управления</w:t>
            </w:r>
            <w:r w:rsidRPr="0076047B">
              <w:rPr>
                <w:b/>
                <w:sz w:val="18"/>
                <w:szCs w:val="18"/>
              </w:rPr>
              <w:t xml:space="preserve"> </w:t>
            </w:r>
            <w:r w:rsidRPr="0076047B">
              <w:rPr>
                <w:sz w:val="18"/>
                <w:szCs w:val="18"/>
              </w:rPr>
              <w:t>по</w:t>
            </w:r>
            <w:r w:rsidRPr="0076047B">
              <w:rPr>
                <w:b/>
              </w:rPr>
              <w:t xml:space="preserve"> </w:t>
            </w:r>
            <w:r w:rsidRPr="0076047B">
              <w:rPr>
                <w:sz w:val="18"/>
                <w:szCs w:val="18"/>
              </w:rPr>
              <w:t xml:space="preserve">взаимодействию с правоохранительными органами и противодействию коррупции Правительства Саратовской области – начальник отдела по профилактике </w:t>
            </w:r>
            <w:r w:rsidRPr="0076047B">
              <w:rPr>
                <w:sz w:val="18"/>
                <w:szCs w:val="18"/>
              </w:rPr>
              <w:lastRenderedPageBreak/>
              <w:t xml:space="preserve">коррупционных и иных правонарушений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>1260959,79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Общая долевая (1/5)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Общая долевая (1/2) 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59,7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30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68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имею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848C6" w:rsidRPr="0076047B" w:rsidTr="007A0D7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Несовершеннолетний   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ребенок 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Общая долевая (1/5)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jc w:val="center"/>
            </w:pPr>
            <w:r w:rsidRPr="0076047B">
              <w:rPr>
                <w:sz w:val="18"/>
                <w:szCs w:val="18"/>
              </w:rPr>
              <w:t>59,7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8848C6" w:rsidRPr="0076047B" w:rsidTr="007A0D75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4.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Цыганков Олег Геннадьевич,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заместитель начальника управления по</w:t>
            </w:r>
            <w:r w:rsidRPr="0076047B">
              <w:rPr>
                <w:b/>
              </w:rPr>
              <w:t xml:space="preserve"> </w:t>
            </w:r>
            <w:r w:rsidRPr="0076047B">
              <w:rPr>
                <w:sz w:val="18"/>
                <w:szCs w:val="18"/>
              </w:rPr>
              <w:t>взаимодействию с правоохранительными органами и противодействию коррупции Правительства Саратовской области - начальник отдела по обеспечению деятельности антитеррористической комиссии в Саратовской области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6047B">
              <w:rPr>
                <w:sz w:val="18"/>
                <w:szCs w:val="18"/>
              </w:rPr>
              <w:t>1123889,32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43,1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Земельный участок дачный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Дача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55,5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611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59,6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8848C6" w:rsidRPr="0076047B" w:rsidRDefault="008848C6" w:rsidP="007A0D75">
            <w:pPr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  <w:p w:rsidR="008848C6" w:rsidRPr="0076047B" w:rsidRDefault="008848C6" w:rsidP="007A0D75">
            <w:pPr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А/м легковой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  <w:lang w:val="en-US"/>
              </w:rPr>
              <w:t>A</w:t>
            </w:r>
            <w:r w:rsidRPr="0076047B">
              <w:rPr>
                <w:sz w:val="18"/>
                <w:szCs w:val="18"/>
              </w:rPr>
              <w:t xml:space="preserve">УДИ </w:t>
            </w:r>
            <w:r w:rsidRPr="0076047B">
              <w:rPr>
                <w:sz w:val="18"/>
                <w:szCs w:val="18"/>
                <w:lang w:val="en-US"/>
              </w:rPr>
              <w:t>Q</w:t>
            </w:r>
            <w:r w:rsidRPr="0076047B">
              <w:rPr>
                <w:sz w:val="18"/>
                <w:szCs w:val="18"/>
              </w:rPr>
              <w:t xml:space="preserve"> 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8848C6" w:rsidRPr="0076047B" w:rsidTr="007A0D7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Супруга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312169,35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Земельный участок </w:t>
            </w:r>
            <w:r w:rsidRPr="0076047B">
              <w:rPr>
                <w:sz w:val="18"/>
                <w:szCs w:val="18"/>
              </w:rPr>
              <w:lastRenderedPageBreak/>
              <w:t>дачный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Дача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Индивидуальная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Индивидуальная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>55,5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611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59,6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>Россия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8848C6" w:rsidRPr="0076047B" w:rsidTr="007A0D7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5.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Нестерова Елена Анатольевна, референт отдела по профилактике коррупционных и иных правонарушений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804729,95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53,2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86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А/м легковой</w:t>
            </w:r>
          </w:p>
          <w:p w:rsidR="008848C6" w:rsidRPr="0076047B" w:rsidRDefault="008848C6" w:rsidP="007A0D7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  <w:lang w:val="en-US"/>
              </w:rPr>
              <w:t>HONDA</w:t>
            </w:r>
            <w:r w:rsidRPr="0076047B">
              <w:rPr>
                <w:sz w:val="18"/>
                <w:szCs w:val="18"/>
              </w:rPr>
              <w:t xml:space="preserve"> </w:t>
            </w:r>
            <w:r w:rsidRPr="0076047B">
              <w:rPr>
                <w:sz w:val="18"/>
                <w:szCs w:val="18"/>
                <w:lang w:val="en-US"/>
              </w:rPr>
              <w:t>CR</w:t>
            </w:r>
            <w:r w:rsidRPr="0076047B">
              <w:rPr>
                <w:sz w:val="18"/>
                <w:szCs w:val="18"/>
              </w:rPr>
              <w:t>-</w:t>
            </w:r>
            <w:r w:rsidRPr="0076047B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jc w:val="center"/>
              <w:rPr>
                <w:sz w:val="18"/>
                <w:szCs w:val="18"/>
                <w:lang w:val="en-US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8848C6" w:rsidRPr="0076047B" w:rsidTr="007A0D7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6.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Глухова Надежда Владимировна, консультант отдела по профилактике коррупционных и иных правонарушений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467042,04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Земельный участок садовый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Дача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Индивидуальная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Индивидуальная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Общая </w:t>
            </w:r>
            <w:proofErr w:type="gramStart"/>
            <w:r w:rsidRPr="0076047B">
              <w:rPr>
                <w:sz w:val="18"/>
                <w:szCs w:val="18"/>
              </w:rPr>
              <w:t>долевая,  (</w:t>
            </w:r>
            <w:proofErr w:type="gramEnd"/>
            <w:r w:rsidRPr="0076047B">
              <w:rPr>
                <w:sz w:val="18"/>
                <w:szCs w:val="18"/>
              </w:rPr>
              <w:t>1/3)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502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35,4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33,1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58,8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имею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8848C6" w:rsidRPr="0076047B" w:rsidTr="007A0D7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Супруг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2608440,73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58,8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А/м легковой</w:t>
            </w:r>
          </w:p>
          <w:p w:rsidR="008848C6" w:rsidRPr="0076047B" w:rsidRDefault="008848C6" w:rsidP="007A0D7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МИЦУБИСИ </w:t>
            </w:r>
            <w:r w:rsidRPr="0076047B">
              <w:rPr>
                <w:sz w:val="18"/>
                <w:szCs w:val="18"/>
                <w:lang w:val="en-US"/>
              </w:rPr>
              <w:t>pajero</w:t>
            </w:r>
            <w:r w:rsidRPr="0076047B">
              <w:rPr>
                <w:sz w:val="18"/>
                <w:szCs w:val="18"/>
              </w:rPr>
              <w:t xml:space="preserve"> </w:t>
            </w:r>
            <w:r w:rsidRPr="0076047B">
              <w:rPr>
                <w:sz w:val="18"/>
                <w:szCs w:val="18"/>
                <w:lang w:val="en-US"/>
              </w:rPr>
              <w:t>sport</w:t>
            </w:r>
            <w:r w:rsidRPr="0076047B">
              <w:rPr>
                <w:sz w:val="18"/>
                <w:szCs w:val="18"/>
              </w:rPr>
              <w:t xml:space="preserve"> 3.0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8848C6" w:rsidRPr="0076047B" w:rsidTr="007A0D7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Несовершеннолетний   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ребенок </w:t>
            </w:r>
          </w:p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58,8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jc w:val="center"/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C6" w:rsidRPr="0076047B" w:rsidRDefault="008848C6" w:rsidP="007A0D75">
            <w:pPr>
              <w:jc w:val="center"/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48C6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5BBC"/>
  <w15:docId w15:val="{19A64152-26D2-43DB-9E4C-424793F6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2021-06-07T05:45:00Z</dcterms:modified>
</cp:coreProperties>
</file>