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3A" w:rsidRPr="004D0032" w:rsidRDefault="00164C3A" w:rsidP="00164C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3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C5517" w:rsidRPr="009260E3" w:rsidRDefault="00164C3A" w:rsidP="009260E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0032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 </w:t>
      </w:r>
      <w:r w:rsidRPr="004D0032">
        <w:rPr>
          <w:rFonts w:ascii="Times New Roman" w:hAnsi="Times New Roman" w:cs="Times New Roman"/>
          <w:b/>
          <w:sz w:val="24"/>
          <w:szCs w:val="24"/>
          <w:u w:val="single"/>
        </w:rPr>
        <w:t xml:space="preserve">Управления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Федеральной службы по надзору в сфере защиты прав потребителей и благополучия человека </w:t>
      </w:r>
      <w:r w:rsidRPr="004D0032">
        <w:rPr>
          <w:rFonts w:ascii="Times New Roman" w:hAnsi="Times New Roman" w:cs="Times New Roman"/>
          <w:b/>
          <w:sz w:val="24"/>
          <w:szCs w:val="24"/>
          <w:u w:val="single"/>
        </w:rPr>
        <w:t>по Республике Тыва</w:t>
      </w:r>
      <w:r w:rsidR="009260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60E3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 w:rsidR="009D7382">
        <w:rPr>
          <w:rFonts w:ascii="Times New Roman" w:hAnsi="Times New Roman" w:cs="Times New Roman"/>
          <w:b/>
          <w:sz w:val="24"/>
          <w:szCs w:val="24"/>
        </w:rPr>
        <w:t>2020</w:t>
      </w:r>
      <w:r w:rsidRPr="009260E3">
        <w:rPr>
          <w:rFonts w:ascii="Times New Roman" w:hAnsi="Times New Roman" w:cs="Times New Roman"/>
          <w:b/>
          <w:sz w:val="24"/>
          <w:szCs w:val="24"/>
        </w:rPr>
        <w:t xml:space="preserve"> года по 31 декабря </w:t>
      </w:r>
      <w:r w:rsidR="009D7382">
        <w:rPr>
          <w:rFonts w:ascii="Times New Roman" w:hAnsi="Times New Roman" w:cs="Times New Roman"/>
          <w:b/>
          <w:sz w:val="24"/>
          <w:szCs w:val="24"/>
        </w:rPr>
        <w:t>2020</w:t>
      </w:r>
      <w:r w:rsidRPr="009260E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260E3" w:rsidRPr="009260E3">
        <w:rPr>
          <w:rFonts w:ascii="Times New Roman" w:hAnsi="Times New Roman" w:cs="Times New Roman"/>
          <w:b/>
          <w:sz w:val="24"/>
          <w:szCs w:val="24"/>
        </w:rPr>
        <w:t xml:space="preserve"> подлежащие размещению в информационно-телекоммуникационной сети «Интернет»</w:t>
      </w:r>
    </w:p>
    <w:tbl>
      <w:tblPr>
        <w:tblW w:w="16163" w:type="dxa"/>
        <w:tblCellSpacing w:w="5" w:type="nil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1715"/>
        <w:gridCol w:w="1843"/>
        <w:gridCol w:w="1285"/>
        <w:gridCol w:w="1559"/>
        <w:gridCol w:w="762"/>
        <w:gridCol w:w="941"/>
        <w:gridCol w:w="1419"/>
        <w:gridCol w:w="853"/>
        <w:gridCol w:w="1119"/>
        <w:gridCol w:w="1559"/>
        <w:gridCol w:w="1251"/>
        <w:gridCol w:w="1287"/>
      </w:tblGrid>
      <w:tr w:rsidR="00164C3A" w:rsidRPr="00FD7228" w:rsidTr="00A03410">
        <w:trPr>
          <w:tblHeader/>
          <w:tblCellSpacing w:w="5" w:type="nil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Деклари-рованный годовой доход</w:t>
            </w:r>
          </w:p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4C3A" w:rsidRPr="00FD7228" w:rsidTr="00A03410">
        <w:trPr>
          <w:tblHeader/>
          <w:tblCellSpacing w:w="5" w:type="nil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вид собствен-</w:t>
            </w:r>
          </w:p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пло-</w:t>
            </w:r>
          </w:p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щадь</w:t>
            </w:r>
          </w:p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B4F" w:rsidRPr="00FD7228" w:rsidTr="00AC5DB6">
        <w:trPr>
          <w:trHeight w:val="966"/>
          <w:tblCellSpacing w:w="5" w:type="nil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Иргит Саида Олеговна</w:t>
            </w:r>
            <w:r w:rsidRPr="00FD7228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Начальник отдела бухгалтерского учета, отчетности и экономики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66,8</w:t>
            </w: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9D7382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1703969,62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C87B4F" w:rsidRPr="00FD7228" w:rsidTr="00AC5DB6">
        <w:trPr>
          <w:trHeight w:val="966"/>
          <w:tblCellSpacing w:w="5" w:type="nil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66,8</w:t>
            </w: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C87B4F" w:rsidRPr="00FD7228" w:rsidRDefault="00C87B4F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C87B4F" w:rsidRPr="00FD7228" w:rsidTr="00AC5DB6">
        <w:trPr>
          <w:trHeight w:val="966"/>
          <w:tblCellSpacing w:w="5" w:type="nil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66,8</w:t>
            </w:r>
          </w:p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Default="00C87B4F" w:rsidP="00FA3EA2">
            <w:pPr>
              <w:jc w:val="center"/>
            </w:pPr>
            <w:r w:rsidRPr="00EA37E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C87B4F" w:rsidRDefault="00C87B4F" w:rsidP="00FA3EA2">
            <w:pPr>
              <w:jc w:val="center"/>
            </w:pPr>
            <w:r w:rsidRPr="00EA37E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31707D" w:rsidRPr="00FD7228" w:rsidTr="00E21775">
        <w:trPr>
          <w:trHeight w:val="320"/>
          <w:tblCellSpacing w:w="5" w:type="nil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FD7228" w:rsidRDefault="0031707D" w:rsidP="00C87B4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31707D" w:rsidRDefault="0031707D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r w:rsidRPr="0031707D">
              <w:rPr>
                <w:rFonts w:ascii="Times New Roman" w:hAnsi="Times New Roman" w:cs="Times New Roman"/>
                <w:b/>
                <w:sz w:val="21"/>
                <w:szCs w:val="21"/>
              </w:rPr>
              <w:t>Сандыкчап Лилия Киимовна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7D" w:rsidRPr="00FD7228" w:rsidRDefault="0031707D" w:rsidP="0031707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Заместитель начальника отдела бухгалтерского учета, отчетности и экономики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31707D" w:rsidRDefault="0031707D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FD7228" w:rsidRDefault="0031707D" w:rsidP="0031707D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31707D" w:rsidRPr="0031707D" w:rsidRDefault="0031707D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31707D" w:rsidRDefault="0031707D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FD7228" w:rsidRDefault="0031707D" w:rsidP="0031707D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1707D" w:rsidRPr="0031707D" w:rsidRDefault="0031707D" w:rsidP="00C87B4F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FD7228" w:rsidRDefault="00FA3EA2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FD7228" w:rsidRDefault="00FA3EA2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68,2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1707D" w:rsidRPr="00FD7228" w:rsidRDefault="0031707D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FD7228" w:rsidRDefault="00FA3EA2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FD7228" w:rsidRDefault="009D7382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938964,44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31707D" w:rsidRPr="00FD7228" w:rsidRDefault="00FA3EA2" w:rsidP="00C87B4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FA3EA2" w:rsidRPr="00FD7228" w:rsidTr="00E21775">
        <w:trPr>
          <w:trHeight w:val="703"/>
          <w:tblCellSpacing w:w="5" w:type="nil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68,2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A3EA2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FA3EA2" w:rsidP="00FA3EA2">
            <w:pPr>
              <w:jc w:val="center"/>
            </w:pPr>
            <w:r w:rsidRPr="00EA37E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FA3EA2" w:rsidP="00FA3EA2">
            <w:pPr>
              <w:jc w:val="center"/>
            </w:pPr>
            <w:r w:rsidRPr="00EA37E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9D738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9D738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475892,12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FA3EA2" w:rsidRPr="00FD7228" w:rsidTr="00E21775">
        <w:trPr>
          <w:trHeight w:val="715"/>
          <w:tblCellSpacing w:w="5" w:type="nil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82" w:rsidRPr="00FD7228" w:rsidRDefault="009D7382" w:rsidP="009D738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 xml:space="preserve">Земельный участок </w:t>
            </w:r>
          </w:p>
          <w:p w:rsidR="009D7382" w:rsidRDefault="009D7382" w:rsidP="009D738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82" w:rsidRPr="00FD7228" w:rsidRDefault="009D7382" w:rsidP="009D738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9D7382" w:rsidRDefault="009D7382" w:rsidP="009D738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D7382" w:rsidRPr="00FD7228" w:rsidRDefault="009D7382" w:rsidP="009D738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FA3EA2" w:rsidRDefault="00FA3EA2" w:rsidP="00FA3EA2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82" w:rsidRDefault="009D7382" w:rsidP="009D738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1018,0</w:t>
            </w:r>
          </w:p>
          <w:p w:rsidR="009D7382" w:rsidRDefault="009D7382" w:rsidP="009D738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D7382" w:rsidRDefault="009D7382" w:rsidP="009D738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32,4</w:t>
            </w:r>
          </w:p>
          <w:p w:rsidR="00FA3EA2" w:rsidRDefault="00FA3EA2" w:rsidP="00FA3EA2">
            <w:pPr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82" w:rsidRPr="00FD7228" w:rsidRDefault="009D7382" w:rsidP="009D738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9D7382" w:rsidRDefault="009D7382" w:rsidP="009D738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D7382" w:rsidRPr="00FD7228" w:rsidRDefault="009D7382" w:rsidP="009D738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68,2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FA3EA2" w:rsidP="00FA3EA2">
            <w:pPr>
              <w:jc w:val="center"/>
            </w:pPr>
            <w:r w:rsidRPr="005C1C5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FA3EA2" w:rsidRDefault="00FA3EA2" w:rsidP="00FA3EA2">
            <w:pPr>
              <w:jc w:val="center"/>
            </w:pPr>
            <w:r w:rsidRPr="005C1C5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FA3EA2" w:rsidRPr="00FD7228" w:rsidTr="00E21775">
        <w:trPr>
          <w:trHeight w:val="715"/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FA3EA2" w:rsidP="00FA3EA2">
            <w:pPr>
              <w:jc w:val="center"/>
            </w:pPr>
            <w:r w:rsidRPr="00EA37E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FA3EA2" w:rsidP="00FA3EA2">
            <w:pPr>
              <w:jc w:val="center"/>
            </w:pPr>
            <w:r w:rsidRPr="00EA37E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68,2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FA3EA2" w:rsidP="00FA3EA2">
            <w:pPr>
              <w:jc w:val="center"/>
            </w:pPr>
            <w:r w:rsidRPr="005C1C5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FA3EA2" w:rsidRDefault="00FA3EA2" w:rsidP="00FA3EA2">
            <w:pPr>
              <w:jc w:val="center"/>
            </w:pPr>
            <w:r w:rsidRPr="005C1C54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FA3EA2" w:rsidRPr="00FD7228" w:rsidTr="00A03410">
        <w:trPr>
          <w:trHeight w:val="966"/>
          <w:tblCellSpacing w:w="5" w:type="nil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Иргит Руфина Сергеевна</w:t>
            </w:r>
            <w:r w:rsidRPr="00FD7228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Заместитель начальника-контрактный управляющий отдела бухгалтерского учета, отчетности и экономики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5F29AC" w:rsidRDefault="005F29AC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FA3EA2" w:rsidRPr="00FD7228" w:rsidRDefault="00FA3EA2" w:rsidP="00846293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F29AC" w:rsidRDefault="005F29AC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46293" w:rsidRPr="00FD7228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800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250</w:t>
            </w:r>
            <w:r w:rsidR="005F29AC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A3EA2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800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800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800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800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800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1000</w:t>
            </w: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1200</w:t>
            </w:r>
            <w:bookmarkStart w:id="0" w:name="_GoBack"/>
            <w:bookmarkEnd w:id="0"/>
          </w:p>
          <w:p w:rsidR="00846293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F29AC" w:rsidRDefault="005F29AC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FA3EA2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84629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Pr="00FD7228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846293" w:rsidRPr="00FD7228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1500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134,3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846293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607BFF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891660,48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FA3EA2" w:rsidRPr="00FD7228" w:rsidRDefault="00FA3EA2" w:rsidP="00FA3EA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8814BB" w:rsidRPr="00FD7228" w:rsidTr="00A03410">
        <w:trPr>
          <w:trHeight w:val="1133"/>
          <w:tblCellSpacing w:w="5" w:type="nil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Pr="00FD7228" w:rsidRDefault="008814BB" w:rsidP="008814B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Pr="00FD7228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Pr="00FD7228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Земельный участок</w:t>
            </w:r>
          </w:p>
          <w:p w:rsidR="008814BB" w:rsidRPr="00FD7228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Pr="00FD7228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814BB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814BB" w:rsidRPr="00FD7228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</w:p>
          <w:p w:rsidR="008814BB" w:rsidRPr="00FD7228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1500</w:t>
            </w:r>
          </w:p>
          <w:p w:rsidR="008814BB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814BB" w:rsidRPr="00FD7228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134,3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814BB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814BB" w:rsidRPr="00FD7228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Default="008814BB" w:rsidP="008814BB">
            <w:pPr>
              <w:jc w:val="center"/>
            </w:pPr>
            <w:r w:rsidRPr="006D24F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Default="008814BB" w:rsidP="008814BB">
            <w:pPr>
              <w:jc w:val="center"/>
            </w:pPr>
            <w:r w:rsidRPr="006D24F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Default="008814BB" w:rsidP="008814BB">
            <w:pPr>
              <w:jc w:val="center"/>
            </w:pPr>
            <w:r w:rsidRPr="006D24F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Default="008814BB" w:rsidP="008814BB">
            <w:pPr>
              <w:jc w:val="center"/>
            </w:pPr>
            <w:r w:rsidRPr="006D24F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Pr="008814BB" w:rsidRDefault="00607BFF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1954225,0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8814BB" w:rsidRPr="00FD7228" w:rsidRDefault="008814BB" w:rsidP="008814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684883" w:rsidRPr="00FD7228" w:rsidTr="0008090B">
        <w:trPr>
          <w:trHeight w:val="480"/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Ооржак Анай-Хаак Амировна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Начальник отдела юридического и административно-документационного обеспечения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76,4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9D7382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1433882,29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24F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684883" w:rsidRPr="00FD7228" w:rsidTr="00127D8F">
        <w:trPr>
          <w:trHeight w:val="966"/>
          <w:tblCellSpacing w:w="5" w:type="nil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Дамдын Доржу Тимурович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Начальник отдела государственной службы и кадров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</w:p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ВАЗ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9D7382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828434,13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684883" w:rsidRPr="00FD7228" w:rsidTr="00127D8F">
        <w:trPr>
          <w:trHeight w:val="795"/>
          <w:tblCellSpacing w:w="5" w:type="nil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9D7382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506228,66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684883" w:rsidRPr="00FD7228" w:rsidTr="00127D8F">
        <w:trPr>
          <w:trHeight w:val="795"/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 xml:space="preserve">Несовершенно- летний ребенок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Default="00684883" w:rsidP="00684883">
            <w:pPr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164C3A" w:rsidRDefault="00164C3A" w:rsidP="00164C3A">
      <w:pPr>
        <w:jc w:val="center"/>
      </w:pPr>
    </w:p>
    <w:sectPr w:rsidR="00164C3A" w:rsidSect="00164C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FE6"/>
    <w:multiLevelType w:val="hybridMultilevel"/>
    <w:tmpl w:val="9B6AB38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015E"/>
    <w:multiLevelType w:val="hybridMultilevel"/>
    <w:tmpl w:val="56CE8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AE1"/>
    <w:multiLevelType w:val="hybridMultilevel"/>
    <w:tmpl w:val="14FC69D2"/>
    <w:lvl w:ilvl="0" w:tplc="56E61D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F6327"/>
    <w:multiLevelType w:val="hybridMultilevel"/>
    <w:tmpl w:val="5AD4C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C3A48"/>
    <w:multiLevelType w:val="hybridMultilevel"/>
    <w:tmpl w:val="15D6F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D1E0C"/>
    <w:multiLevelType w:val="hybridMultilevel"/>
    <w:tmpl w:val="EA66E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20AE1"/>
    <w:multiLevelType w:val="hybridMultilevel"/>
    <w:tmpl w:val="126C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09CD"/>
    <w:multiLevelType w:val="hybridMultilevel"/>
    <w:tmpl w:val="799E0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F1149"/>
    <w:multiLevelType w:val="hybridMultilevel"/>
    <w:tmpl w:val="799E0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F2BB9"/>
    <w:multiLevelType w:val="hybridMultilevel"/>
    <w:tmpl w:val="0C707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1218A"/>
    <w:multiLevelType w:val="hybridMultilevel"/>
    <w:tmpl w:val="EB3CEB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46F94"/>
    <w:multiLevelType w:val="hybridMultilevel"/>
    <w:tmpl w:val="AFDAE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20181"/>
    <w:multiLevelType w:val="hybridMultilevel"/>
    <w:tmpl w:val="D87CA54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82AB0"/>
    <w:multiLevelType w:val="hybridMultilevel"/>
    <w:tmpl w:val="9D36A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377CC"/>
    <w:multiLevelType w:val="hybridMultilevel"/>
    <w:tmpl w:val="5AD4C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11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3A"/>
    <w:rsid w:val="00164C3A"/>
    <w:rsid w:val="0031707D"/>
    <w:rsid w:val="005F29AC"/>
    <w:rsid w:val="00607BFF"/>
    <w:rsid w:val="00684883"/>
    <w:rsid w:val="00846293"/>
    <w:rsid w:val="008814BB"/>
    <w:rsid w:val="009260E3"/>
    <w:rsid w:val="009C5517"/>
    <w:rsid w:val="009D7382"/>
    <w:rsid w:val="00C87B4F"/>
    <w:rsid w:val="00E6372D"/>
    <w:rsid w:val="00FA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0519"/>
  <w15:chartTrackingRefBased/>
  <w15:docId w15:val="{887C4D99-A91C-4EF7-AFDE-B2F3D014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4C3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164C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164C3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semiHidden/>
    <w:rsid w:val="00164C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164C3A"/>
    <w:rPr>
      <w:rFonts w:ascii="Calibri" w:eastAsia="Times New Roman" w:hAnsi="Calibri" w:cs="Times New Roman"/>
      <w:lang w:eastAsia="ru-RU"/>
    </w:rPr>
  </w:style>
  <w:style w:type="character" w:styleId="a7">
    <w:name w:val="line number"/>
    <w:semiHidden/>
    <w:rsid w:val="00164C3A"/>
    <w:rPr>
      <w:rFonts w:cs="Times New Roman"/>
    </w:rPr>
  </w:style>
  <w:style w:type="paragraph" w:styleId="a8">
    <w:name w:val="Balloon Text"/>
    <w:basedOn w:val="a"/>
    <w:link w:val="a9"/>
    <w:semiHidden/>
    <w:rsid w:val="00164C3A"/>
    <w:pPr>
      <w:spacing w:after="200" w:line="276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164C3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rsid w:val="00164C3A"/>
    <w:pPr>
      <w:spacing w:after="200" w:line="276" w:lineRule="auto"/>
    </w:pPr>
    <w:rPr>
      <w:rFonts w:ascii="Calibri" w:eastAsia="MS Minngs" w:hAnsi="Calibri" w:cs="Calibri"/>
      <w:sz w:val="20"/>
      <w:szCs w:val="20"/>
    </w:rPr>
  </w:style>
  <w:style w:type="character" w:customStyle="1" w:styleId="ab">
    <w:name w:val="Текст сноски Знак"/>
    <w:basedOn w:val="a0"/>
    <w:link w:val="aa"/>
    <w:rsid w:val="00164C3A"/>
    <w:rPr>
      <w:rFonts w:ascii="Calibri" w:eastAsia="MS Minngs" w:hAnsi="Calibri" w:cs="Calibri"/>
      <w:sz w:val="20"/>
      <w:szCs w:val="20"/>
    </w:rPr>
  </w:style>
  <w:style w:type="paragraph" w:customStyle="1" w:styleId="ConsPlusNormal">
    <w:name w:val="ConsPlusNormal"/>
    <w:rsid w:val="00164C3A"/>
    <w:pPr>
      <w:autoSpaceDE w:val="0"/>
      <w:autoSpaceDN w:val="0"/>
      <w:adjustRightInd w:val="0"/>
      <w:spacing w:after="0" w:line="240" w:lineRule="auto"/>
    </w:pPr>
    <w:rPr>
      <w:rFonts w:ascii="Arial" w:eastAsia="MS Minngs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2021-05-26T09:04:00Z</cp:lastPrinted>
  <dcterms:created xsi:type="dcterms:W3CDTF">2020-08-18T04:19:00Z</dcterms:created>
  <dcterms:modified xsi:type="dcterms:W3CDTF">2021-05-27T07:37:00Z</dcterms:modified>
</cp:coreProperties>
</file>