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47657" w:rsidRPr="000F7A3A" w:rsidRDefault="00B47657" w:rsidP="00E62E56">
      <w:pPr>
        <w:jc w:val="center"/>
        <w:rPr>
          <w:b/>
        </w:rPr>
      </w:pPr>
      <w:r w:rsidRPr="00E62E56">
        <w:rPr>
          <w:b/>
        </w:rPr>
        <w:t>член</w:t>
      </w:r>
      <w:r>
        <w:rPr>
          <w:b/>
        </w:rPr>
        <w:t>а</w:t>
      </w:r>
      <w:r w:rsidRPr="00E62E56">
        <w:rPr>
          <w:b/>
        </w:rPr>
        <w:t xml:space="preserve"> Правительства Орловской области </w:t>
      </w:r>
      <w:r>
        <w:rPr>
          <w:b/>
        </w:rPr>
        <w:t>–</w:t>
      </w:r>
      <w:r w:rsidRPr="00E62E56">
        <w:rPr>
          <w:b/>
        </w:rPr>
        <w:t xml:space="preserve"> руководител</w:t>
      </w:r>
      <w:r>
        <w:rPr>
          <w:b/>
        </w:rPr>
        <w:t>я</w:t>
      </w:r>
      <w:r w:rsidRPr="00E62E56">
        <w:rPr>
          <w:b/>
        </w:rPr>
        <w:t xml:space="preserve"> </w:t>
      </w:r>
      <w:r w:rsidRPr="004C650E">
        <w:rPr>
          <w:b/>
        </w:rPr>
        <w:t>Департамент</w:t>
      </w:r>
      <w:r>
        <w:rPr>
          <w:b/>
        </w:rPr>
        <w:t>а</w:t>
      </w:r>
      <w:r w:rsidRPr="004C650E">
        <w:rPr>
          <w:b/>
        </w:rPr>
        <w:t xml:space="preserve"> экономического развития </w:t>
      </w:r>
      <w:r>
        <w:rPr>
          <w:b/>
        </w:rPr>
        <w:br/>
      </w:r>
      <w:r w:rsidRPr="004C650E">
        <w:rPr>
          <w:b/>
        </w:rPr>
        <w:t>и инвестиционной деятельности Орловской области</w:t>
      </w:r>
      <w:r>
        <w:rPr>
          <w:b/>
        </w:rPr>
        <w:t xml:space="preserve"> </w:t>
      </w:r>
      <w:r w:rsidRPr="000F7A3A">
        <w:rPr>
          <w:b/>
        </w:rPr>
        <w:t>и членов его семьи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4765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027A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657" w:rsidRPr="00E9608C" w:rsidTr="00FE01E8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301797">
        <w:trPr>
          <w:trHeight w:val="1145"/>
        </w:trPr>
        <w:tc>
          <w:tcPr>
            <w:tcW w:w="2127" w:type="dxa"/>
          </w:tcPr>
          <w:p w:rsidR="00B47657" w:rsidRPr="004C650E" w:rsidRDefault="00B47657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Антонцев</w:t>
            </w:r>
          </w:p>
          <w:p w:rsidR="00B47657" w:rsidRPr="00DA210D" w:rsidRDefault="00B47657" w:rsidP="004C650E">
            <w:pPr>
              <w:ind w:right="-184"/>
              <w:rPr>
                <w:sz w:val="20"/>
                <w:szCs w:val="20"/>
              </w:rPr>
            </w:pPr>
            <w:r w:rsidRPr="004C650E"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E62E56" w:rsidRDefault="00B47657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1 721 672,96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CF56D4" w:rsidRDefault="00B4765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  <w:p w:rsidR="00B47657" w:rsidRDefault="00B47657" w:rsidP="00717C0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17C0C">
            <w:pPr>
              <w:jc w:val="center"/>
              <w:rPr>
                <w:sz w:val="20"/>
                <w:szCs w:val="20"/>
              </w:rPr>
            </w:pPr>
          </w:p>
          <w:p w:rsidR="00B47657" w:rsidRPr="000D5F55" w:rsidRDefault="00B4765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7657" w:rsidRPr="00B40E0B" w:rsidRDefault="00B47657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47657" w:rsidRPr="00717C0C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7657" w:rsidRPr="00717C0C" w:rsidRDefault="00B4765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Pr="00717C0C" w:rsidRDefault="00B47657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47657" w:rsidRPr="00E9608C" w:rsidTr="00FE01E8">
        <w:trPr>
          <w:trHeight w:val="568"/>
        </w:trPr>
        <w:tc>
          <w:tcPr>
            <w:tcW w:w="2127" w:type="dxa"/>
          </w:tcPr>
          <w:p w:rsidR="00B47657" w:rsidRPr="004C650E" w:rsidRDefault="00B47657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0C7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353 692,08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342759" w:rsidRDefault="00B4765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342759" w:rsidRDefault="00B47657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B47657" w:rsidRPr="005818D3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 xml:space="preserve"> 1.6 </w:t>
            </w:r>
            <w:r>
              <w:rPr>
                <w:sz w:val="20"/>
                <w:szCs w:val="20"/>
                <w:lang w:val="en-US"/>
              </w:rPr>
              <w:t>TEKNA</w:t>
            </w:r>
            <w:r>
              <w:rPr>
                <w:sz w:val="20"/>
                <w:szCs w:val="20"/>
              </w:rPr>
              <w:t xml:space="preserve">,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</w:tcPr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Pr="00342759" w:rsidRDefault="00B47657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</w:p>
          <w:p w:rsidR="00B47657" w:rsidRPr="00342759" w:rsidRDefault="00B47657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1572,0</w:t>
            </w:r>
          </w:p>
        </w:tc>
        <w:tc>
          <w:tcPr>
            <w:tcW w:w="1560" w:type="dxa"/>
            <w:shd w:val="clear" w:color="auto" w:fill="auto"/>
          </w:tcPr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30179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18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342759" w:rsidRDefault="00B47657" w:rsidP="00301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2A2846" w:rsidRDefault="00B47657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lastRenderedPageBreak/>
        <w:t>Сведения</w:t>
      </w:r>
    </w:p>
    <w:p w:rsidR="00B47657" w:rsidRPr="002A2846" w:rsidRDefault="00B47657" w:rsidP="00605A83">
      <w:pPr>
        <w:jc w:val="center"/>
        <w:rPr>
          <w:b/>
          <w:color w:val="000000"/>
        </w:rPr>
      </w:pPr>
      <w:r w:rsidRPr="002A2846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47657" w:rsidRPr="00597195" w:rsidRDefault="00B47657" w:rsidP="00597195">
      <w:pPr>
        <w:jc w:val="center"/>
        <w:rPr>
          <w:b/>
          <w:bCs/>
          <w:iCs/>
          <w:color w:val="000000"/>
        </w:rPr>
      </w:pPr>
      <w:r w:rsidRPr="00597195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597195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597195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597195">
        <w:rPr>
          <w:b/>
          <w:bCs/>
          <w:iCs/>
          <w:color w:val="000000"/>
        </w:rPr>
        <w:t xml:space="preserve"> Департамент</w:t>
      </w:r>
      <w:r>
        <w:rPr>
          <w:b/>
          <w:bCs/>
          <w:iCs/>
          <w:color w:val="000000"/>
        </w:rPr>
        <w:t xml:space="preserve">а </w:t>
      </w:r>
      <w:r w:rsidRPr="00597195">
        <w:rPr>
          <w:b/>
          <w:bCs/>
          <w:iCs/>
          <w:color w:val="000000"/>
        </w:rPr>
        <w:t>социальной защиты, опеки и попечительства,</w:t>
      </w:r>
      <w:r>
        <w:rPr>
          <w:b/>
          <w:bCs/>
          <w:iCs/>
          <w:color w:val="000000"/>
        </w:rPr>
        <w:br/>
      </w:r>
      <w:r w:rsidRPr="00597195">
        <w:rPr>
          <w:b/>
          <w:bCs/>
          <w:iCs/>
          <w:color w:val="000000"/>
        </w:rPr>
        <w:t>труда и занятости Орловской области</w:t>
      </w:r>
      <w:r w:rsidRPr="002A2846">
        <w:rPr>
          <w:b/>
          <w:color w:val="000000"/>
        </w:rPr>
        <w:t xml:space="preserve"> и членов его семьи за период с 1 января по 31 декабря 20</w:t>
      </w:r>
      <w:r>
        <w:rPr>
          <w:b/>
          <w:color w:val="000000"/>
        </w:rPr>
        <w:t>20</w:t>
      </w:r>
      <w:r w:rsidRPr="002A2846">
        <w:rPr>
          <w:b/>
          <w:color w:val="000000"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7"/>
        <w:gridCol w:w="1701"/>
        <w:gridCol w:w="1560"/>
        <w:gridCol w:w="1417"/>
        <w:gridCol w:w="1134"/>
        <w:gridCol w:w="1134"/>
        <w:gridCol w:w="1418"/>
        <w:gridCol w:w="2126"/>
      </w:tblGrid>
      <w:tr w:rsidR="00B47657" w:rsidRPr="00E9608C" w:rsidTr="00453A59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576C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657" w:rsidRPr="00E9608C" w:rsidTr="00453A59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453A59">
        <w:trPr>
          <w:trHeight w:val="715"/>
        </w:trPr>
        <w:tc>
          <w:tcPr>
            <w:tcW w:w="2127" w:type="dxa"/>
          </w:tcPr>
          <w:p w:rsidR="00B47657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Гаврилина </w:t>
            </w:r>
          </w:p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657" w:rsidRPr="00DA210D" w:rsidRDefault="00B47657" w:rsidP="00576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1 994 544,01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47657" w:rsidRPr="00DA210D" w:rsidRDefault="00B4765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 доли в праве)</w:t>
            </w:r>
          </w:p>
          <w:p w:rsidR="00B47657" w:rsidRDefault="00B47657" w:rsidP="009F3117">
            <w:pPr>
              <w:rPr>
                <w:sz w:val="20"/>
                <w:szCs w:val="20"/>
              </w:rPr>
            </w:pPr>
          </w:p>
          <w:p w:rsidR="00B47657" w:rsidRDefault="00B47657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 (общая долевая, 1/4)</w:t>
            </w:r>
          </w:p>
          <w:p w:rsidR="00B47657" w:rsidRDefault="00B47657" w:rsidP="004879F5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B47657" w:rsidRDefault="00B47657" w:rsidP="009F3117">
            <w:pPr>
              <w:rPr>
                <w:sz w:val="20"/>
                <w:szCs w:val="20"/>
              </w:rPr>
            </w:pPr>
          </w:p>
          <w:p w:rsidR="00B47657" w:rsidRPr="009F3117" w:rsidRDefault="00B47657" w:rsidP="0048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9F3117" w:rsidRDefault="00B47657" w:rsidP="009F3117">
            <w:pPr>
              <w:rPr>
                <w:sz w:val="20"/>
                <w:szCs w:val="20"/>
              </w:rPr>
            </w:pPr>
          </w:p>
          <w:p w:rsidR="00B47657" w:rsidRDefault="00B47657" w:rsidP="009F3117">
            <w:pPr>
              <w:rPr>
                <w:sz w:val="20"/>
                <w:szCs w:val="20"/>
              </w:rPr>
            </w:pP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</w:p>
          <w:p w:rsidR="00B47657" w:rsidRPr="009F3117" w:rsidRDefault="00B4765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7657" w:rsidRDefault="00B4765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7657" w:rsidRPr="00ED64EE" w:rsidRDefault="00B47657" w:rsidP="000E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ED64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E</w:t>
            </w:r>
            <w:r w:rsidRPr="00ED64E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PACE</w:t>
            </w:r>
          </w:p>
        </w:tc>
        <w:tc>
          <w:tcPr>
            <w:tcW w:w="1134" w:type="dxa"/>
            <w:shd w:val="clear" w:color="auto" w:fill="auto"/>
          </w:tcPr>
          <w:p w:rsidR="00B47657" w:rsidRPr="00ED64EE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657" w:rsidRPr="00ED64EE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7657" w:rsidRPr="00ED64EE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ED64EE" w:rsidRDefault="00B4765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7657" w:rsidRPr="00E9608C" w:rsidTr="00453A59">
        <w:trPr>
          <w:trHeight w:val="568"/>
        </w:trPr>
        <w:tc>
          <w:tcPr>
            <w:tcW w:w="2127" w:type="dxa"/>
          </w:tcPr>
          <w:p w:rsidR="00B47657" w:rsidRPr="009F3117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657" w:rsidRPr="00CC1C1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1 033 208,79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8B048F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8B048F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B0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7657" w:rsidRPr="00DA210D" w:rsidRDefault="00B47657" w:rsidP="00CC1C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7657" w:rsidRDefault="00B47657" w:rsidP="009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B47657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</w:t>
      </w:r>
      <w:r w:rsidRPr="00940204">
        <w:rPr>
          <w:b/>
          <w:bCs/>
          <w:iCs/>
          <w:color w:val="000000"/>
        </w:rPr>
        <w:t>образования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B47657" w:rsidRDefault="00B47657" w:rsidP="002519DD">
      <w:pPr>
        <w:tabs>
          <w:tab w:val="left" w:pos="14034"/>
        </w:tabs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417"/>
        <w:gridCol w:w="1134"/>
        <w:gridCol w:w="1417"/>
        <w:gridCol w:w="1843"/>
      </w:tblGrid>
      <w:tr w:rsidR="00B47657" w:rsidRPr="00E9608C" w:rsidTr="009B2825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9B2825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B2825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B2825">
        <w:trPr>
          <w:trHeight w:val="715"/>
        </w:trPr>
        <w:tc>
          <w:tcPr>
            <w:tcW w:w="2127" w:type="dxa"/>
          </w:tcPr>
          <w:p w:rsidR="00B47657" w:rsidRPr="00940204" w:rsidRDefault="00B47657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lastRenderedPageBreak/>
              <w:t>Крымова</w:t>
            </w:r>
          </w:p>
          <w:p w:rsidR="00B47657" w:rsidRPr="00DA210D" w:rsidRDefault="00B47657" w:rsidP="00940204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Татьяна Владленовна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1 853 605,85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CD53C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CD53C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Pr="002519D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Служебное помещение – комната </w:t>
            </w:r>
          </w:p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146DA9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C10BA4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7657" w:rsidRPr="00DA210D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47657" w:rsidRPr="00E9608C" w:rsidTr="009B2825">
        <w:trPr>
          <w:trHeight w:val="568"/>
        </w:trPr>
        <w:tc>
          <w:tcPr>
            <w:tcW w:w="2127" w:type="dxa"/>
          </w:tcPr>
          <w:p w:rsidR="00B47657" w:rsidRPr="00CD53CD" w:rsidRDefault="00B4765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 w:rsidRPr="009402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C10BA4"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C10BA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C10BA4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B47657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47657" w:rsidRPr="00E85E6E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E85E6E">
        <w:rPr>
          <w:b/>
          <w:color w:val="000000"/>
        </w:rPr>
        <w:t>перв</w:t>
      </w:r>
      <w:r>
        <w:rPr>
          <w:b/>
          <w:color w:val="000000"/>
        </w:rPr>
        <w:t>ого заместителя</w:t>
      </w:r>
      <w:r w:rsidRPr="00E85E6E">
        <w:rPr>
          <w:b/>
          <w:color w:val="000000"/>
        </w:rPr>
        <w:t xml:space="preserve"> Председателя Правительства Орловской области</w:t>
      </w: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B47657" w:rsidRDefault="00B47657" w:rsidP="002519DD">
      <w:pPr>
        <w:tabs>
          <w:tab w:val="left" w:pos="14034"/>
        </w:tabs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417"/>
        <w:gridCol w:w="1134"/>
        <w:gridCol w:w="1417"/>
        <w:gridCol w:w="1843"/>
      </w:tblGrid>
      <w:tr w:rsidR="00B47657" w:rsidRPr="00E9608C" w:rsidTr="00294352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294352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294352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294352">
        <w:trPr>
          <w:trHeight w:val="715"/>
        </w:trPr>
        <w:tc>
          <w:tcPr>
            <w:tcW w:w="2127" w:type="dxa"/>
          </w:tcPr>
          <w:p w:rsidR="00B47657" w:rsidRPr="00E85E6E" w:rsidRDefault="00B47657" w:rsidP="00E85E6E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E85E6E">
              <w:rPr>
                <w:bCs/>
                <w:color w:val="000000"/>
                <w:sz w:val="20"/>
                <w:szCs w:val="20"/>
              </w:rPr>
              <w:lastRenderedPageBreak/>
              <w:t xml:space="preserve">Нордстрем </w:t>
            </w:r>
            <w:r w:rsidRPr="00E85E6E">
              <w:rPr>
                <w:bCs/>
                <w:color w:val="000000"/>
                <w:sz w:val="20"/>
                <w:szCs w:val="20"/>
              </w:rPr>
              <w:br/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5 583 822,49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CD53C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CD53C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Pr="002519D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 – комната</w:t>
            </w: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Pr="00146DA9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E85E6E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47657" w:rsidRPr="00E9608C" w:rsidTr="00294352">
        <w:trPr>
          <w:trHeight w:val="568"/>
        </w:trPr>
        <w:tc>
          <w:tcPr>
            <w:tcW w:w="2127" w:type="dxa"/>
          </w:tcPr>
          <w:p w:rsidR="00B47657" w:rsidRPr="00CD53CD" w:rsidRDefault="00B4765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6 012 742,64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47657" w:rsidRPr="00DA210D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CD53CD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CD53CD" w:rsidRDefault="00B47657" w:rsidP="00E85E6E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Pr="00DA210D" w:rsidRDefault="00B47657" w:rsidP="00294352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7657" w:rsidRPr="00DA45B1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E85E6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Pr="00294352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  <w:r>
              <w:rPr>
                <w:sz w:val="20"/>
                <w:szCs w:val="20"/>
              </w:rPr>
              <w:t>,0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236,4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Pr="00294352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294352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47657" w:rsidRDefault="00B47657" w:rsidP="00605A83">
      <w:pPr>
        <w:jc w:val="center"/>
      </w:pP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B47657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A111D5">
        <w:rPr>
          <w:b/>
          <w:color w:val="000000"/>
        </w:rPr>
        <w:t>член</w:t>
      </w:r>
      <w:r>
        <w:rPr>
          <w:b/>
          <w:color w:val="000000"/>
        </w:rPr>
        <w:t>а</w:t>
      </w:r>
      <w:r w:rsidRPr="00A111D5">
        <w:rPr>
          <w:b/>
          <w:color w:val="000000"/>
        </w:rPr>
        <w:t xml:space="preserve"> Правительства Орловской области </w:t>
      </w:r>
      <w:r>
        <w:rPr>
          <w:b/>
          <w:color w:val="000000"/>
        </w:rPr>
        <w:t>–</w:t>
      </w:r>
      <w:r w:rsidRPr="00A111D5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A111D5">
        <w:rPr>
          <w:b/>
          <w:color w:val="000000"/>
        </w:rPr>
        <w:t xml:space="preserve"> Департамента</w:t>
      </w:r>
      <w:r w:rsidRPr="00207AE4">
        <w:rPr>
          <w:b/>
          <w:bCs/>
          <w:iCs/>
          <w:color w:val="000000"/>
        </w:rPr>
        <w:t xml:space="preserve"> государственного имущества </w:t>
      </w:r>
      <w:r>
        <w:rPr>
          <w:b/>
          <w:bCs/>
          <w:iCs/>
          <w:color w:val="000000"/>
        </w:rPr>
        <w:br/>
      </w:r>
      <w:r w:rsidRPr="00207AE4">
        <w:rPr>
          <w:b/>
          <w:bCs/>
          <w:iCs/>
          <w:color w:val="000000"/>
        </w:rPr>
        <w:t>и земельных отношений 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B47657" w:rsidRPr="00207AE4" w:rsidRDefault="00B4765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207AE4">
        <w:rPr>
          <w:b/>
          <w:color w:val="000000"/>
        </w:rPr>
        <w:t xml:space="preserve"> года</w:t>
      </w:r>
    </w:p>
    <w:p w:rsidR="00B47657" w:rsidRDefault="00B4765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B4765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073049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9349C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47657" w:rsidRPr="00DA210D" w:rsidRDefault="00B4765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9349C">
        <w:trPr>
          <w:trHeight w:val="715"/>
        </w:trPr>
        <w:tc>
          <w:tcPr>
            <w:tcW w:w="2127" w:type="dxa"/>
          </w:tcPr>
          <w:p w:rsidR="00B47657" w:rsidRDefault="00B4765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Платонова 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1 688 969,60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47657" w:rsidRPr="00DA210D" w:rsidRDefault="00B47657" w:rsidP="0007304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 </w:t>
            </w:r>
          </w:p>
          <w:p w:rsidR="00B47657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66,7 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8D168F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 </w:t>
            </w:r>
          </w:p>
          <w:p w:rsidR="00B47657" w:rsidRPr="00CD53CD" w:rsidRDefault="00B47657" w:rsidP="00073049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CD53C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CD53C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CD53C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7657" w:rsidRPr="002519D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275" w:type="dxa"/>
            <w:shd w:val="clear" w:color="auto" w:fill="auto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7657" w:rsidRPr="00146DA9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Pr="00146DA9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7657" w:rsidRPr="00E9608C" w:rsidTr="0099349C">
        <w:trPr>
          <w:trHeight w:val="568"/>
        </w:trPr>
        <w:tc>
          <w:tcPr>
            <w:tcW w:w="2127" w:type="dxa"/>
          </w:tcPr>
          <w:p w:rsidR="00B47657" w:rsidRPr="00CD53CD" w:rsidRDefault="00B4765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A111D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872 150,36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7657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47657" w:rsidRPr="00DA210D" w:rsidRDefault="00B4765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FA7A62" w:rsidRDefault="00B47657" w:rsidP="00605A83">
      <w:pPr>
        <w:jc w:val="center"/>
        <w:rPr>
          <w:b/>
        </w:rPr>
      </w:pPr>
      <w:r w:rsidRPr="00FA7A62">
        <w:rPr>
          <w:b/>
        </w:rPr>
        <w:t>Сведения</w:t>
      </w:r>
    </w:p>
    <w:p w:rsidR="00B47657" w:rsidRPr="00FA7A62" w:rsidRDefault="00B47657" w:rsidP="00605A83">
      <w:pPr>
        <w:jc w:val="center"/>
        <w:rPr>
          <w:b/>
        </w:rPr>
      </w:pPr>
      <w:r w:rsidRPr="00FA7A62">
        <w:rPr>
          <w:b/>
        </w:rPr>
        <w:t>о доходах, расходах, об имуществе и обязательствах имущественного характера</w:t>
      </w:r>
    </w:p>
    <w:p w:rsidR="00B47657" w:rsidRPr="008F334C" w:rsidRDefault="00B47657" w:rsidP="008F334C">
      <w:pPr>
        <w:jc w:val="center"/>
        <w:rPr>
          <w:b/>
          <w:bCs/>
          <w:iCs/>
        </w:rPr>
      </w:pPr>
      <w:r w:rsidRPr="00FA7A62">
        <w:rPr>
          <w:b/>
          <w:bCs/>
          <w:iCs/>
        </w:rPr>
        <w:t>член</w:t>
      </w:r>
      <w:r>
        <w:rPr>
          <w:b/>
          <w:bCs/>
          <w:iCs/>
        </w:rPr>
        <w:t>а</w:t>
      </w:r>
      <w:r w:rsidRPr="00FA7A62">
        <w:rPr>
          <w:b/>
          <w:bCs/>
          <w:iCs/>
        </w:rPr>
        <w:t xml:space="preserve"> Правительства Орловской области </w:t>
      </w:r>
      <w:r>
        <w:rPr>
          <w:b/>
          <w:bCs/>
          <w:iCs/>
        </w:rPr>
        <w:t>–</w:t>
      </w:r>
      <w:r w:rsidRPr="00FA7A62">
        <w:rPr>
          <w:b/>
          <w:bCs/>
          <w:iCs/>
        </w:rPr>
        <w:t xml:space="preserve"> руководител</w:t>
      </w:r>
      <w:r>
        <w:rPr>
          <w:b/>
          <w:bCs/>
          <w:iCs/>
        </w:rPr>
        <w:t>я</w:t>
      </w:r>
      <w:r w:rsidRPr="00FA7A62">
        <w:rPr>
          <w:b/>
          <w:bCs/>
          <w:iCs/>
        </w:rPr>
        <w:t xml:space="preserve"> Департамента </w:t>
      </w:r>
      <w:r>
        <w:rPr>
          <w:b/>
        </w:rPr>
        <w:t>финансов</w:t>
      </w:r>
      <w:r w:rsidRPr="00FA7A62">
        <w:rPr>
          <w:b/>
        </w:rPr>
        <w:t xml:space="preserve"> Орловской области</w:t>
      </w:r>
      <w:r w:rsidRPr="00FA7A62">
        <w:rPr>
          <w:b/>
          <w:color w:val="000000"/>
        </w:rPr>
        <w:t xml:space="preserve"> </w:t>
      </w:r>
    </w:p>
    <w:p w:rsidR="00B47657" w:rsidRPr="00FA7A62" w:rsidRDefault="00B47657" w:rsidP="00605A83">
      <w:pPr>
        <w:jc w:val="center"/>
        <w:rPr>
          <w:b/>
        </w:rPr>
      </w:pPr>
      <w:r w:rsidRPr="00FA7A62">
        <w:rPr>
          <w:b/>
        </w:rPr>
        <w:lastRenderedPageBreak/>
        <w:t>и членов его семьи</w:t>
      </w:r>
      <w:r w:rsidRPr="00790856">
        <w:rPr>
          <w:b/>
        </w:rPr>
        <w:t xml:space="preserve"> </w:t>
      </w:r>
      <w:r w:rsidRPr="00FA7A62">
        <w:rPr>
          <w:b/>
        </w:rPr>
        <w:t>за период с 1 января по 31 декабря 20</w:t>
      </w:r>
      <w:r>
        <w:rPr>
          <w:b/>
        </w:rPr>
        <w:t>20</w:t>
      </w:r>
      <w:r w:rsidRPr="00FA7A62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560"/>
        <w:gridCol w:w="1417"/>
        <w:gridCol w:w="1560"/>
        <w:gridCol w:w="1559"/>
        <w:gridCol w:w="1276"/>
        <w:gridCol w:w="1134"/>
        <w:gridCol w:w="1418"/>
        <w:gridCol w:w="2126"/>
      </w:tblGrid>
      <w:tr w:rsidR="00B47657" w:rsidRPr="00E9608C" w:rsidTr="006567D7">
        <w:trPr>
          <w:trHeight w:val="135"/>
        </w:trPr>
        <w:tc>
          <w:tcPr>
            <w:tcW w:w="2552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8778F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6567D7">
        <w:trPr>
          <w:trHeight w:val="135"/>
        </w:trPr>
        <w:tc>
          <w:tcPr>
            <w:tcW w:w="2552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6567D7">
        <w:trPr>
          <w:trHeight w:val="1283"/>
        </w:trPr>
        <w:tc>
          <w:tcPr>
            <w:tcW w:w="2552" w:type="dxa"/>
          </w:tcPr>
          <w:p w:rsidR="00B47657" w:rsidRPr="002308C7" w:rsidRDefault="00B47657" w:rsidP="00FA7A62">
            <w:pPr>
              <w:ind w:right="-184"/>
              <w:rPr>
                <w:sz w:val="20"/>
                <w:szCs w:val="20"/>
              </w:rPr>
            </w:pPr>
            <w:r w:rsidRPr="002308C7">
              <w:rPr>
                <w:sz w:val="20"/>
                <w:szCs w:val="20"/>
              </w:rPr>
              <w:t>Сапожникова</w:t>
            </w:r>
            <w:r w:rsidRPr="002308C7">
              <w:rPr>
                <w:sz w:val="20"/>
                <w:szCs w:val="20"/>
              </w:rPr>
              <w:br/>
              <w:t>Елена 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014D53" w:rsidRDefault="00B47657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1 724 277,31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230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FA7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Pr="00476F1E" w:rsidRDefault="00B47657" w:rsidP="00476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790856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 (общая долевая, доля в праве 1/2)</w:t>
            </w:r>
          </w:p>
          <w:p w:rsidR="00B47657" w:rsidRPr="00476F1E" w:rsidRDefault="00B47657" w:rsidP="00656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FA7A6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FA7A62" w:rsidRDefault="00B4765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7657" w:rsidRDefault="00B47657" w:rsidP="00476F1E">
            <w:pPr>
              <w:jc w:val="center"/>
              <w:rPr>
                <w:sz w:val="20"/>
                <w:szCs w:val="20"/>
              </w:rPr>
            </w:pPr>
            <w:r w:rsidRPr="006D313D">
              <w:rPr>
                <w:sz w:val="20"/>
                <w:szCs w:val="20"/>
              </w:rPr>
              <w:t>Легковой автомобиль</w:t>
            </w:r>
          </w:p>
          <w:p w:rsidR="00B47657" w:rsidRPr="008F334C" w:rsidRDefault="00B47657" w:rsidP="008F3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КРЕТА</w:t>
            </w:r>
          </w:p>
        </w:tc>
        <w:tc>
          <w:tcPr>
            <w:tcW w:w="1276" w:type="dxa"/>
            <w:shd w:val="clear" w:color="auto" w:fill="auto"/>
          </w:tcPr>
          <w:p w:rsidR="00B47657" w:rsidRPr="006567D7" w:rsidRDefault="00B47657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47657" w:rsidRDefault="00B47657" w:rsidP="00605A83">
      <w:pPr>
        <w:jc w:val="center"/>
      </w:pP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47657" w:rsidRPr="000F7A3A" w:rsidRDefault="00B47657" w:rsidP="00D74692">
      <w:pPr>
        <w:jc w:val="center"/>
        <w:rPr>
          <w:b/>
        </w:rPr>
      </w:pPr>
      <w:r w:rsidRPr="00201CB2">
        <w:rPr>
          <w:b/>
          <w:bCs/>
          <w:iCs/>
        </w:rPr>
        <w:t>перв</w:t>
      </w:r>
      <w:r>
        <w:rPr>
          <w:b/>
          <w:bCs/>
          <w:iCs/>
        </w:rPr>
        <w:t>ого</w:t>
      </w:r>
      <w:r w:rsidRPr="00201CB2">
        <w:rPr>
          <w:b/>
          <w:bCs/>
          <w:iCs/>
        </w:rPr>
        <w:t xml:space="preserve"> заместител</w:t>
      </w:r>
      <w:r>
        <w:rPr>
          <w:b/>
          <w:bCs/>
          <w:iCs/>
        </w:rPr>
        <w:t>я</w:t>
      </w:r>
      <w:r w:rsidRPr="00201CB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t xml:space="preserve">– </w:t>
      </w:r>
      <w:r>
        <w:rPr>
          <w:b/>
          <w:bCs/>
          <w:iCs/>
        </w:rPr>
        <w:br/>
        <w:t>руководителя</w:t>
      </w:r>
      <w:r w:rsidRPr="00201CB2">
        <w:rPr>
          <w:b/>
          <w:bCs/>
          <w:iCs/>
        </w:rPr>
        <w:t xml:space="preserve"> Администрации Губернатора и Правительства Орловской области</w:t>
      </w:r>
      <w:r w:rsidRPr="00B84239">
        <w:rPr>
          <w:b/>
        </w:rPr>
        <w:t xml:space="preserve"> </w:t>
      </w:r>
      <w:r>
        <w:rPr>
          <w:b/>
        </w:rPr>
        <w:br/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47657" w:rsidRPr="00E9608C" w:rsidTr="009F1C7D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D13A9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F1C7D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9F1C7D">
        <w:trPr>
          <w:trHeight w:val="715"/>
        </w:trPr>
        <w:tc>
          <w:tcPr>
            <w:tcW w:w="2127" w:type="dxa"/>
          </w:tcPr>
          <w:p w:rsidR="00B47657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</w:t>
            </w:r>
          </w:p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Вячеславович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E7617D" w:rsidRDefault="00B47657" w:rsidP="00201C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2 439 385,91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47657" w:rsidRPr="00DA210D" w:rsidRDefault="00B4765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34,53</w:t>
            </w:r>
          </w:p>
          <w:p w:rsidR="00B47657" w:rsidRPr="00D74692" w:rsidRDefault="00B47657" w:rsidP="00D74692">
            <w:pPr>
              <w:rPr>
                <w:sz w:val="20"/>
                <w:szCs w:val="20"/>
              </w:rPr>
            </w:pPr>
          </w:p>
          <w:p w:rsidR="00B47657" w:rsidRDefault="00B47657" w:rsidP="00D74692">
            <w:pPr>
              <w:rPr>
                <w:sz w:val="20"/>
                <w:szCs w:val="20"/>
              </w:rPr>
            </w:pPr>
          </w:p>
          <w:p w:rsidR="00B47657" w:rsidRPr="00D74692" w:rsidRDefault="00B47657" w:rsidP="00D74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Pr="00D74692" w:rsidRDefault="00B47657" w:rsidP="00D74692">
            <w:pPr>
              <w:rPr>
                <w:sz w:val="20"/>
                <w:szCs w:val="20"/>
              </w:rPr>
            </w:pPr>
          </w:p>
          <w:p w:rsidR="00B47657" w:rsidRDefault="00B47657" w:rsidP="00D74692">
            <w:pPr>
              <w:rPr>
                <w:sz w:val="20"/>
                <w:szCs w:val="20"/>
              </w:rPr>
            </w:pPr>
          </w:p>
          <w:p w:rsidR="00B47657" w:rsidRPr="00D74692" w:rsidRDefault="00B47657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7657" w:rsidRDefault="00B4765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7657" w:rsidRPr="00D74692" w:rsidRDefault="00B4765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47657" w:rsidRPr="00187258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7657" w:rsidRPr="00E9608C" w:rsidTr="009F1C7D">
        <w:trPr>
          <w:trHeight w:val="568"/>
        </w:trPr>
        <w:tc>
          <w:tcPr>
            <w:tcW w:w="2127" w:type="dxa"/>
          </w:tcPr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2613E4" w:rsidRDefault="00B47657" w:rsidP="00561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529 282,88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9F1C7D">
            <w:pPr>
              <w:jc w:val="center"/>
              <w:rPr>
                <w:sz w:val="20"/>
                <w:szCs w:val="20"/>
              </w:rPr>
            </w:pPr>
            <w:r w:rsidRPr="009F1C7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  <w:r w:rsidRPr="009F1C7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долевая,</w:t>
            </w:r>
            <w:r w:rsidRPr="00187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</w:t>
            </w:r>
            <w:r w:rsidRPr="009F1C7D">
              <w:rPr>
                <w:sz w:val="20"/>
                <w:szCs w:val="20"/>
              </w:rPr>
              <w:t>)</w:t>
            </w:r>
          </w:p>
          <w:p w:rsidR="00B47657" w:rsidRPr="00D74692" w:rsidRDefault="00B47657" w:rsidP="009F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74692" w:rsidRDefault="00B47657" w:rsidP="00D74692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E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47657" w:rsidRPr="00187258" w:rsidRDefault="00B47657" w:rsidP="00EE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 xml:space="preserve">,0 </w:t>
            </w:r>
            <w:r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E62A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E62A5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E62A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47657" w:rsidRPr="000840FE" w:rsidRDefault="00B47657" w:rsidP="00605A83">
      <w:pPr>
        <w:jc w:val="center"/>
        <w:rPr>
          <w:b/>
        </w:rPr>
      </w:pPr>
      <w:r w:rsidRPr="000840FE">
        <w:rPr>
          <w:b/>
        </w:rPr>
        <w:t>о доходах, расходах, об имуществе и обязательствах имущественного характера</w:t>
      </w:r>
    </w:p>
    <w:p w:rsidR="00B47657" w:rsidRPr="007A6680" w:rsidRDefault="00B47657" w:rsidP="007A6680">
      <w:pPr>
        <w:jc w:val="center"/>
        <w:rPr>
          <w:b/>
          <w:color w:val="000000"/>
        </w:rPr>
      </w:pPr>
      <w:r w:rsidRPr="007A6680">
        <w:rPr>
          <w:b/>
          <w:color w:val="000000"/>
        </w:rPr>
        <w:t>заместител</w:t>
      </w:r>
      <w:r>
        <w:rPr>
          <w:b/>
          <w:color w:val="000000"/>
        </w:rPr>
        <w:t>я</w:t>
      </w:r>
      <w:r w:rsidRPr="007A6680">
        <w:rPr>
          <w:b/>
          <w:color w:val="000000"/>
        </w:rPr>
        <w:t xml:space="preserve"> Губернатора и Председателя Правительства Орловской области </w:t>
      </w:r>
      <w:r>
        <w:rPr>
          <w:b/>
          <w:color w:val="000000"/>
        </w:rPr>
        <w:t>–</w:t>
      </w:r>
      <w:r w:rsidRPr="007A6680">
        <w:rPr>
          <w:b/>
          <w:color w:val="000000"/>
        </w:rPr>
        <w:t xml:space="preserve"> руководител</w:t>
      </w:r>
      <w:r>
        <w:rPr>
          <w:b/>
          <w:color w:val="000000"/>
        </w:rPr>
        <w:t>я</w:t>
      </w:r>
      <w:r w:rsidRPr="007A6680">
        <w:rPr>
          <w:b/>
          <w:color w:val="000000"/>
        </w:rPr>
        <w:t xml:space="preserve"> Представительства Орловской области при Правительстве Российской Федерации </w:t>
      </w: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59"/>
        <w:gridCol w:w="1985"/>
        <w:gridCol w:w="1134"/>
        <w:gridCol w:w="1560"/>
        <w:gridCol w:w="1417"/>
        <w:gridCol w:w="2126"/>
      </w:tblGrid>
      <w:tr w:rsidR="00B47657" w:rsidRPr="00E9608C" w:rsidTr="00164A7A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7A668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379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Pr="00DA210D" w:rsidRDefault="00B47657" w:rsidP="00164A7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47657" w:rsidRPr="00E9608C" w:rsidTr="00164A7A">
        <w:trPr>
          <w:trHeight w:val="1306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164A7A">
        <w:trPr>
          <w:trHeight w:val="715"/>
        </w:trPr>
        <w:tc>
          <w:tcPr>
            <w:tcW w:w="2127" w:type="dxa"/>
          </w:tcPr>
          <w:p w:rsidR="00B47657" w:rsidRPr="007A6680" w:rsidRDefault="00B47657" w:rsidP="007A6680">
            <w:pPr>
              <w:ind w:right="-184"/>
              <w:rPr>
                <w:bCs/>
                <w:color w:val="000000"/>
                <w:sz w:val="20"/>
                <w:szCs w:val="20"/>
              </w:rPr>
            </w:pPr>
            <w:r w:rsidRPr="007A6680">
              <w:rPr>
                <w:bCs/>
                <w:color w:val="000000"/>
                <w:sz w:val="20"/>
                <w:szCs w:val="20"/>
              </w:rPr>
              <w:t>Старосельский</w:t>
            </w:r>
          </w:p>
          <w:p w:rsidR="00B47657" w:rsidRPr="000840FE" w:rsidRDefault="00B47657" w:rsidP="007A6680">
            <w:pPr>
              <w:ind w:right="-184"/>
              <w:rPr>
                <w:bCs/>
                <w:color w:val="000000"/>
                <w:sz w:val="20"/>
                <w:szCs w:val="20"/>
              </w:rPr>
            </w:pPr>
            <w:r w:rsidRPr="007A6680">
              <w:rPr>
                <w:bCs/>
                <w:color w:val="000000"/>
                <w:sz w:val="20"/>
                <w:szCs w:val="20"/>
              </w:rPr>
              <w:t>Антон Сергеевич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769 778,22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3263,0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11264,0 (общая долевая, 1/2)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2593000,0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95000,0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541,1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 (общая долевая, 1/2)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</w:p>
          <w:p w:rsidR="00B47657" w:rsidRPr="00241FA0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241FA0" w:rsidRDefault="00B47657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47657" w:rsidRDefault="00B47657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47657" w:rsidRPr="007A6680" w:rsidRDefault="00B47657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ПОРШЕ 911, </w:t>
            </w:r>
            <w:r>
              <w:rPr>
                <w:sz w:val="20"/>
                <w:szCs w:val="20"/>
              </w:rPr>
              <w:br/>
              <w:t xml:space="preserve">ЛЭНД РОВЕР Дефендер, МЕРСЕДЕС БЕНЦ </w:t>
            </w:r>
            <w:r>
              <w:rPr>
                <w:sz w:val="20"/>
                <w:szCs w:val="20"/>
                <w:lang w:val="en-US"/>
              </w:rPr>
              <w:t>G</w:t>
            </w:r>
            <w:r w:rsidRPr="007A6680">
              <w:rPr>
                <w:sz w:val="20"/>
                <w:szCs w:val="20"/>
              </w:rPr>
              <w:t>500</w:t>
            </w:r>
          </w:p>
          <w:p w:rsidR="00B47657" w:rsidRPr="00DD7F8B" w:rsidRDefault="00B47657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B47657" w:rsidRPr="00DD7F8B" w:rsidRDefault="00B47657" w:rsidP="007A6680">
            <w:pPr>
              <w:jc w:val="center"/>
              <w:rPr>
                <w:sz w:val="20"/>
                <w:szCs w:val="20"/>
                <w:lang w:val="en-US"/>
              </w:rPr>
            </w:pPr>
            <w:r w:rsidRPr="0095375B">
              <w:rPr>
                <w:sz w:val="20"/>
                <w:szCs w:val="20"/>
              </w:rPr>
              <w:t>Мототранспортные</w:t>
            </w:r>
            <w:r w:rsidRPr="00DD7F8B">
              <w:rPr>
                <w:sz w:val="20"/>
                <w:szCs w:val="20"/>
                <w:lang w:val="en-US"/>
              </w:rPr>
              <w:t xml:space="preserve"> </w:t>
            </w:r>
          </w:p>
          <w:p w:rsidR="00B47657" w:rsidRDefault="00B47657" w:rsidP="007A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5375B">
              <w:rPr>
                <w:sz w:val="20"/>
                <w:szCs w:val="20"/>
              </w:rPr>
              <w:t>редства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47657" w:rsidRPr="00DD7F8B" w:rsidRDefault="00B47657" w:rsidP="007A66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DD7F8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Bombardier ski-doo scandic swt v-800</w:t>
            </w:r>
          </w:p>
          <w:p w:rsidR="00B47657" w:rsidRPr="007A6680" w:rsidRDefault="00B47657" w:rsidP="007A6680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B47657" w:rsidRPr="00DD7F8B" w:rsidRDefault="00B47657" w:rsidP="001E7398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Pr="00DD7F8B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60" w:type="dxa"/>
            <w:shd w:val="clear" w:color="auto" w:fill="auto"/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Pr="00DD7F8B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shd w:val="clear" w:color="auto" w:fill="auto"/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Pr="00DD7F8B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47657" w:rsidRPr="00E9608C" w:rsidTr="00164A7A">
        <w:trPr>
          <w:trHeight w:val="568"/>
        </w:trPr>
        <w:tc>
          <w:tcPr>
            <w:tcW w:w="2127" w:type="dxa"/>
          </w:tcPr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47657" w:rsidRPr="00E9608C" w:rsidTr="00164A7A">
        <w:trPr>
          <w:trHeight w:val="568"/>
        </w:trPr>
        <w:tc>
          <w:tcPr>
            <w:tcW w:w="2127" w:type="dxa"/>
          </w:tcPr>
          <w:p w:rsidR="00B47657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DD7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47657" w:rsidRPr="00E9608C" w:rsidTr="00164A7A">
        <w:trPr>
          <w:trHeight w:val="568"/>
        </w:trPr>
        <w:tc>
          <w:tcPr>
            <w:tcW w:w="2127" w:type="dxa"/>
          </w:tcPr>
          <w:p w:rsidR="00B47657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47657" w:rsidRPr="00DA210D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201,1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47657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Pr="00DD7F8B" w:rsidRDefault="00B47657" w:rsidP="00164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164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Default="00B47657" w:rsidP="00605A83">
      <w:pPr>
        <w:jc w:val="center"/>
      </w:pP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47657" w:rsidRPr="000F7A3A" w:rsidRDefault="00B47657" w:rsidP="00605A83">
      <w:pPr>
        <w:jc w:val="center"/>
        <w:rPr>
          <w:b/>
        </w:rPr>
      </w:pPr>
      <w:r w:rsidRPr="008D6332">
        <w:rPr>
          <w:b/>
          <w:bCs/>
          <w:iCs/>
        </w:rPr>
        <w:t>заместител</w:t>
      </w:r>
      <w:r>
        <w:rPr>
          <w:b/>
          <w:bCs/>
          <w:iCs/>
        </w:rPr>
        <w:t>я</w:t>
      </w:r>
      <w:r w:rsidRPr="008D6332">
        <w:rPr>
          <w:b/>
          <w:bCs/>
          <w:iCs/>
        </w:rPr>
        <w:t xml:space="preserve"> Губернатора и Председателя Правительства Орловской области </w:t>
      </w:r>
      <w:r>
        <w:rPr>
          <w:b/>
          <w:bCs/>
          <w:iCs/>
        </w:rPr>
        <w:br/>
      </w:r>
      <w:r w:rsidRPr="008D6332">
        <w:rPr>
          <w:b/>
          <w:bCs/>
          <w:iCs/>
        </w:rPr>
        <w:t>по планированию, экономике и финансам</w:t>
      </w:r>
      <w:r w:rsidRPr="006F178A">
        <w:rPr>
          <w:b/>
          <w:color w:val="000000"/>
        </w:rPr>
        <w:t xml:space="preserve"> </w:t>
      </w:r>
      <w:r w:rsidRPr="000F7A3A">
        <w:rPr>
          <w:b/>
        </w:rPr>
        <w:t>и членов его семьи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275"/>
        <w:gridCol w:w="1560"/>
        <w:gridCol w:w="1559"/>
        <w:gridCol w:w="1418"/>
        <w:gridCol w:w="1275"/>
        <w:gridCol w:w="1560"/>
        <w:gridCol w:w="2126"/>
      </w:tblGrid>
      <w:tr w:rsidR="00B47657" w:rsidRPr="00E9608C" w:rsidTr="008D62EF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255D1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657" w:rsidRPr="00E9608C" w:rsidTr="008D62EF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D7087A">
        <w:trPr>
          <w:trHeight w:val="1566"/>
        </w:trPr>
        <w:tc>
          <w:tcPr>
            <w:tcW w:w="2127" w:type="dxa"/>
          </w:tcPr>
          <w:p w:rsidR="00B47657" w:rsidRPr="00476F1E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 Вадим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364376" w:rsidRDefault="00B47657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2 396 350,57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7087A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Pr="00476F1E" w:rsidRDefault="00B47657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6C1952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  <w:p w:rsidR="00B47657" w:rsidRDefault="00B47657" w:rsidP="00476F1E">
            <w:pPr>
              <w:jc w:val="center"/>
              <w:rPr>
                <w:sz w:val="20"/>
                <w:szCs w:val="20"/>
              </w:rPr>
            </w:pPr>
          </w:p>
          <w:p w:rsidR="00B47657" w:rsidRPr="00476F1E" w:rsidRDefault="00B47657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B47657" w:rsidRPr="00B40E0B" w:rsidRDefault="00B47657" w:rsidP="0047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Pr="00DA210D" w:rsidRDefault="00B47657" w:rsidP="006F178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47657" w:rsidRPr="00E9608C" w:rsidTr="008D62EF">
        <w:trPr>
          <w:trHeight w:val="568"/>
        </w:trPr>
        <w:tc>
          <w:tcPr>
            <w:tcW w:w="2127" w:type="dxa"/>
          </w:tcPr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8D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445 508,20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1/3 доли)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47657" w:rsidRDefault="00B47657" w:rsidP="00605A83">
      <w:pPr>
        <w:jc w:val="center"/>
      </w:pP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47657" w:rsidRDefault="00B47657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47657" w:rsidRDefault="00B47657" w:rsidP="00605A83">
      <w:pPr>
        <w:jc w:val="center"/>
        <w:rPr>
          <w:b/>
        </w:rPr>
      </w:pPr>
      <w:r w:rsidRPr="00BA36A2">
        <w:rPr>
          <w:b/>
        </w:rPr>
        <w:t>заместител</w:t>
      </w:r>
      <w:r>
        <w:rPr>
          <w:b/>
        </w:rPr>
        <w:t>я</w:t>
      </w:r>
      <w:r w:rsidRPr="00BA36A2">
        <w:rPr>
          <w:b/>
        </w:rPr>
        <w:t xml:space="preserve"> Председателя Правительства Орловской области по развитию инфраструктуры</w:t>
      </w:r>
    </w:p>
    <w:p w:rsidR="00B47657" w:rsidRPr="000F7A3A" w:rsidRDefault="00B47657" w:rsidP="00605A83">
      <w:pPr>
        <w:jc w:val="center"/>
        <w:rPr>
          <w:b/>
        </w:rPr>
      </w:pPr>
      <w:r w:rsidRPr="000F7A3A">
        <w:rPr>
          <w:b/>
        </w:rPr>
        <w:t>и членов его семьи</w:t>
      </w:r>
      <w:r>
        <w:rPr>
          <w:b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20</w:t>
      </w:r>
      <w:r w:rsidRPr="000F7A3A">
        <w:rPr>
          <w:b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701"/>
        <w:gridCol w:w="1559"/>
        <w:gridCol w:w="1984"/>
        <w:gridCol w:w="1276"/>
        <w:gridCol w:w="1133"/>
        <w:gridCol w:w="1560"/>
        <w:gridCol w:w="1843"/>
      </w:tblGrid>
      <w:tr w:rsidR="00B47657" w:rsidRPr="00E9608C" w:rsidTr="00EC1EC5">
        <w:trPr>
          <w:trHeight w:val="135"/>
        </w:trPr>
        <w:tc>
          <w:tcPr>
            <w:tcW w:w="2269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BA36A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2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7657" w:rsidRPr="00E9608C" w:rsidTr="00EC1EC5">
        <w:trPr>
          <w:trHeight w:val="135"/>
        </w:trPr>
        <w:tc>
          <w:tcPr>
            <w:tcW w:w="2269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3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EC1EC5">
        <w:trPr>
          <w:trHeight w:val="715"/>
        </w:trPr>
        <w:tc>
          <w:tcPr>
            <w:tcW w:w="2269" w:type="dxa"/>
          </w:tcPr>
          <w:p w:rsidR="00B47657" w:rsidRPr="00BA36A2" w:rsidRDefault="00B47657" w:rsidP="00BA36A2">
            <w:pPr>
              <w:ind w:right="-184"/>
              <w:rPr>
                <w:sz w:val="20"/>
                <w:szCs w:val="20"/>
              </w:rPr>
            </w:pPr>
            <w:r w:rsidRPr="00BA36A2">
              <w:rPr>
                <w:sz w:val="20"/>
                <w:szCs w:val="20"/>
              </w:rPr>
              <w:t>Тиньков</w:t>
            </w:r>
          </w:p>
          <w:p w:rsidR="00B47657" w:rsidRPr="00FA780E" w:rsidRDefault="00B47657" w:rsidP="00BA36A2">
            <w:pPr>
              <w:ind w:right="-184"/>
              <w:rPr>
                <w:sz w:val="20"/>
                <w:szCs w:val="20"/>
              </w:rPr>
            </w:pPr>
            <w:r w:rsidRPr="00BA36A2">
              <w:rPr>
                <w:sz w:val="20"/>
                <w:szCs w:val="20"/>
              </w:rPr>
              <w:t>Игорь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2 528 669,42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механической мастерской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1403,0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4001,0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 (общая долевая, 1/3)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5253,0 (общая долевая, 1/3)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368,4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167,0 (общая долевая, 1/48)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209,1 (общая долевая, 1/3)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870,6 (общая долевая, 1/3)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47657" w:rsidRPr="00BA36A2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автомобили: МЕРСЕДЕС </w:t>
            </w:r>
            <w:r>
              <w:rPr>
                <w:sz w:val="20"/>
                <w:szCs w:val="20"/>
                <w:lang w:val="en-US"/>
              </w:rPr>
              <w:t>SL</w:t>
            </w:r>
            <w:r>
              <w:rPr>
                <w:sz w:val="20"/>
                <w:szCs w:val="20"/>
              </w:rPr>
              <w:t xml:space="preserve"> 350, Порше </w:t>
            </w:r>
            <w:r>
              <w:rPr>
                <w:sz w:val="20"/>
                <w:szCs w:val="20"/>
                <w:lang w:val="en-US"/>
              </w:rPr>
              <w:t>cayenne</w:t>
            </w:r>
            <w:r w:rsidRPr="00BA36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B47657" w:rsidRDefault="00B47657" w:rsidP="00FC7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C1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Pr="00BA36A2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330,5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527,0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560" w:type="dxa"/>
            <w:shd w:val="clear" w:color="auto" w:fill="auto"/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47657" w:rsidRDefault="00B47657" w:rsidP="00BA3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Pr="00EC1EC5" w:rsidRDefault="00B47657" w:rsidP="00605A83">
      <w:pPr>
        <w:jc w:val="center"/>
        <w:rPr>
          <w:sz w:val="2"/>
          <w:szCs w:val="2"/>
        </w:rPr>
      </w:pPr>
    </w:p>
    <w:p w:rsidR="00B47657" w:rsidRPr="00693175" w:rsidRDefault="00B47657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Сведения</w:t>
      </w:r>
    </w:p>
    <w:p w:rsidR="00B47657" w:rsidRPr="00693175" w:rsidRDefault="00B47657" w:rsidP="00605A83">
      <w:pPr>
        <w:jc w:val="center"/>
        <w:rPr>
          <w:b/>
          <w:color w:val="000000"/>
        </w:rPr>
      </w:pPr>
      <w:r w:rsidRPr="00693175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47657" w:rsidRPr="00473DFF" w:rsidRDefault="00B47657" w:rsidP="00473DFF">
      <w:pPr>
        <w:jc w:val="center"/>
        <w:rPr>
          <w:b/>
          <w:bCs/>
          <w:iCs/>
          <w:color w:val="000000"/>
        </w:rPr>
      </w:pPr>
      <w:r w:rsidRPr="0074031F">
        <w:rPr>
          <w:b/>
          <w:bCs/>
          <w:iCs/>
          <w:color w:val="000000"/>
        </w:rPr>
        <w:t>член</w:t>
      </w:r>
      <w:r>
        <w:rPr>
          <w:b/>
          <w:bCs/>
          <w:iCs/>
          <w:color w:val="000000"/>
        </w:rPr>
        <w:t>а</w:t>
      </w:r>
      <w:r w:rsidRPr="0074031F">
        <w:rPr>
          <w:b/>
          <w:bCs/>
          <w:iCs/>
          <w:color w:val="000000"/>
        </w:rPr>
        <w:t xml:space="preserve"> Правительства Орловской области </w:t>
      </w:r>
      <w:r>
        <w:rPr>
          <w:b/>
          <w:bCs/>
          <w:iCs/>
          <w:color w:val="000000"/>
        </w:rPr>
        <w:t>–</w:t>
      </w:r>
      <w:r w:rsidRPr="0074031F">
        <w:rPr>
          <w:b/>
          <w:bCs/>
          <w:iCs/>
          <w:color w:val="000000"/>
        </w:rPr>
        <w:t xml:space="preserve"> руководител</w:t>
      </w:r>
      <w:r>
        <w:rPr>
          <w:b/>
          <w:bCs/>
          <w:iCs/>
          <w:color w:val="000000"/>
        </w:rPr>
        <w:t>я</w:t>
      </w:r>
      <w:r w:rsidRPr="0074031F">
        <w:rPr>
          <w:b/>
          <w:bCs/>
          <w:iCs/>
          <w:color w:val="000000"/>
        </w:rPr>
        <w:t xml:space="preserve"> Департамента</w:t>
      </w:r>
      <w:r>
        <w:rPr>
          <w:b/>
          <w:bCs/>
          <w:iCs/>
          <w:color w:val="000000"/>
        </w:rPr>
        <w:t xml:space="preserve"> </w:t>
      </w:r>
      <w:r w:rsidRPr="0074031F">
        <w:rPr>
          <w:b/>
          <w:bCs/>
          <w:iCs/>
          <w:color w:val="000000"/>
        </w:rPr>
        <w:t>сельского хозяйства Орловской области</w:t>
      </w:r>
      <w:r>
        <w:rPr>
          <w:b/>
          <w:bCs/>
          <w:iCs/>
          <w:color w:val="000000"/>
        </w:rPr>
        <w:br/>
      </w:r>
      <w:r w:rsidRPr="00693175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693175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693175">
        <w:rPr>
          <w:b/>
          <w:color w:val="000000"/>
        </w:rPr>
        <w:t xml:space="preserve"> года</w:t>
      </w:r>
    </w:p>
    <w:p w:rsidR="00B47657" w:rsidRDefault="00B47657" w:rsidP="00605A83">
      <w:pPr>
        <w:jc w:val="center"/>
      </w:pPr>
    </w:p>
    <w:tbl>
      <w:tblPr>
        <w:tblW w:w="155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8"/>
        <w:gridCol w:w="1276"/>
        <w:gridCol w:w="1134"/>
        <w:gridCol w:w="1417"/>
        <w:gridCol w:w="1985"/>
      </w:tblGrid>
      <w:tr w:rsidR="00B47657" w:rsidRPr="00E9608C" w:rsidTr="008075FA">
        <w:trPr>
          <w:trHeight w:val="135"/>
        </w:trPr>
        <w:tc>
          <w:tcPr>
            <w:tcW w:w="2127" w:type="dxa"/>
            <w:vMerge w:val="restart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47657" w:rsidRPr="00DA210D" w:rsidRDefault="00B4765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47657" w:rsidRPr="00DA210D" w:rsidRDefault="00B47657" w:rsidP="005C732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8" w:type="dxa"/>
            <w:gridSpan w:val="4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47657" w:rsidRPr="00DA210D" w:rsidRDefault="00B4765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B47657" w:rsidRPr="00DA210D" w:rsidRDefault="00B4765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B47657" w:rsidRPr="00DA210D" w:rsidRDefault="00B4765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47657" w:rsidRPr="00E9608C" w:rsidTr="008075FA">
        <w:trPr>
          <w:trHeight w:val="135"/>
        </w:trPr>
        <w:tc>
          <w:tcPr>
            <w:tcW w:w="212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47657" w:rsidRPr="00DA210D" w:rsidRDefault="00B4765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47657" w:rsidRPr="00DA210D" w:rsidRDefault="00B4765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47657" w:rsidRPr="00DA210D" w:rsidRDefault="00B4765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B47657" w:rsidRPr="00DA210D" w:rsidRDefault="00B4765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47657" w:rsidRPr="00E9608C" w:rsidTr="008075FA">
        <w:trPr>
          <w:trHeight w:val="2147"/>
        </w:trPr>
        <w:tc>
          <w:tcPr>
            <w:tcW w:w="2127" w:type="dxa"/>
          </w:tcPr>
          <w:p w:rsidR="00B47657" w:rsidRPr="00D70726" w:rsidRDefault="00B47657" w:rsidP="00D70726">
            <w:pPr>
              <w:ind w:right="-184"/>
              <w:rPr>
                <w:sz w:val="20"/>
                <w:szCs w:val="20"/>
              </w:rPr>
            </w:pPr>
            <w:r w:rsidRPr="00D70726">
              <w:rPr>
                <w:sz w:val="20"/>
                <w:szCs w:val="20"/>
              </w:rPr>
              <w:t>Шалимов</w:t>
            </w:r>
          </w:p>
          <w:p w:rsidR="00B47657" w:rsidRPr="008F7B98" w:rsidRDefault="00B47657" w:rsidP="00D70726">
            <w:pPr>
              <w:ind w:right="-184"/>
              <w:rPr>
                <w:sz w:val="20"/>
                <w:szCs w:val="20"/>
              </w:rPr>
            </w:pPr>
            <w:r w:rsidRPr="00D70726">
              <w:rPr>
                <w:sz w:val="20"/>
                <w:szCs w:val="20"/>
              </w:rPr>
              <w:t>Александр Иванович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47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1 483 508,88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(общая долевая, 1/3)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7657" w:rsidRDefault="00B47657" w:rsidP="000F6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47657" w:rsidRPr="00E9608C" w:rsidTr="008075FA">
        <w:trPr>
          <w:trHeight w:val="568"/>
        </w:trPr>
        <w:tc>
          <w:tcPr>
            <w:tcW w:w="2127" w:type="dxa"/>
          </w:tcPr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540 346,53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(общая долевая, 1/3)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1/3)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7657" w:rsidRDefault="00B47657" w:rsidP="00D70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47657" w:rsidRPr="00DA210D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47657" w:rsidRPr="00E9608C" w:rsidTr="008075FA">
        <w:trPr>
          <w:trHeight w:val="568"/>
        </w:trPr>
        <w:tc>
          <w:tcPr>
            <w:tcW w:w="2127" w:type="dxa"/>
          </w:tcPr>
          <w:p w:rsidR="00B47657" w:rsidRPr="00DA210D" w:rsidRDefault="00B4765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 (общая долевая, 1/3)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</w:p>
          <w:p w:rsidR="00B47657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17" w:type="dxa"/>
            <w:shd w:val="clear" w:color="auto" w:fill="auto"/>
          </w:tcPr>
          <w:p w:rsidR="00B47657" w:rsidRPr="00DA210D" w:rsidRDefault="00B47657" w:rsidP="0080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B47657" w:rsidRDefault="00B4765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47657" w:rsidRPr="00C67C78" w:rsidRDefault="00B47657" w:rsidP="00605A83">
      <w:pPr>
        <w:jc w:val="center"/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47657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765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434BF-6BAB-4569-AEE2-0728503D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2021-05-27T11:00:00Z</dcterms:modified>
</cp:coreProperties>
</file>