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62" w:rsidRPr="00BB17B9" w:rsidRDefault="00B96D62" w:rsidP="00B96D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7B9">
        <w:rPr>
          <w:rFonts w:ascii="Times New Roman" w:hAnsi="Times New Roman" w:cs="Times New Roman"/>
          <w:b/>
          <w:sz w:val="24"/>
          <w:szCs w:val="24"/>
          <w:u w:val="single"/>
        </w:rPr>
        <w:t>Информация для размещения на сайте прокуратуры РМЭ</w:t>
      </w:r>
    </w:p>
    <w:p w:rsidR="008663CB" w:rsidRPr="00BB17B9" w:rsidRDefault="008663CB" w:rsidP="00866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3CB" w:rsidRPr="00BB17B9" w:rsidRDefault="008663CB" w:rsidP="00866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B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63CB" w:rsidRPr="00BB17B9" w:rsidRDefault="008663CB" w:rsidP="008663C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B17B9">
        <w:rPr>
          <w:rFonts w:ascii="Times New Roman" w:hAnsi="Times New Roman" w:cs="Times New Roman"/>
          <w:sz w:val="24"/>
          <w:szCs w:val="24"/>
        </w:rPr>
        <w:t>о доходах руководства прокуратуры Республики Марий Эл, прокуроров районов (города), специализированного прокурора республики,</w:t>
      </w:r>
    </w:p>
    <w:p w:rsidR="008663CB" w:rsidRPr="00BB17B9" w:rsidRDefault="008663CB" w:rsidP="008663C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B17B9">
        <w:rPr>
          <w:rFonts w:ascii="Times New Roman" w:hAnsi="Times New Roman" w:cs="Times New Roman"/>
          <w:sz w:val="24"/>
          <w:szCs w:val="24"/>
        </w:rPr>
        <w:t>их супругов и несовершеннолетних детей за период с 1 января 20</w:t>
      </w:r>
      <w:r w:rsidR="00D33227" w:rsidRPr="00BB17B9">
        <w:rPr>
          <w:rFonts w:ascii="Times New Roman" w:hAnsi="Times New Roman" w:cs="Times New Roman"/>
          <w:sz w:val="24"/>
          <w:szCs w:val="24"/>
        </w:rPr>
        <w:t>20</w:t>
      </w:r>
      <w:r w:rsidRPr="00BB17B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663CB" w:rsidRPr="00BB17B9" w:rsidRDefault="008663CB" w:rsidP="008663C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B17B9">
        <w:rPr>
          <w:rFonts w:ascii="Times New Roman" w:hAnsi="Times New Roman" w:cs="Times New Roman"/>
          <w:sz w:val="24"/>
          <w:szCs w:val="24"/>
        </w:rPr>
        <w:t>по 31 декабря 20</w:t>
      </w:r>
      <w:r w:rsidR="00D33227" w:rsidRPr="00BB17B9">
        <w:rPr>
          <w:rFonts w:ascii="Times New Roman" w:hAnsi="Times New Roman" w:cs="Times New Roman"/>
          <w:sz w:val="24"/>
          <w:szCs w:val="24"/>
        </w:rPr>
        <w:t>20</w:t>
      </w:r>
      <w:r w:rsidRPr="00BB17B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663CB" w:rsidRPr="00BB17B9" w:rsidRDefault="008663CB" w:rsidP="00B96D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4317" w:type="dxa"/>
        <w:tblLayout w:type="fixed"/>
        <w:tblLook w:val="04A0" w:firstRow="1" w:lastRow="0" w:firstColumn="1" w:lastColumn="0" w:noHBand="0" w:noVBand="1"/>
      </w:tblPr>
      <w:tblGrid>
        <w:gridCol w:w="2260"/>
        <w:gridCol w:w="1271"/>
        <w:gridCol w:w="1845"/>
        <w:gridCol w:w="992"/>
        <w:gridCol w:w="998"/>
        <w:gridCol w:w="1985"/>
        <w:gridCol w:w="2265"/>
        <w:gridCol w:w="6"/>
        <w:gridCol w:w="1134"/>
        <w:gridCol w:w="1561"/>
      </w:tblGrid>
      <w:tr w:rsidR="00BB17B9" w:rsidRPr="00BB17B9" w:rsidTr="00FC5C14">
        <w:trPr>
          <w:trHeight w:val="438"/>
        </w:trPr>
        <w:tc>
          <w:tcPr>
            <w:tcW w:w="2260" w:type="dxa"/>
            <w:vMerge w:val="restart"/>
          </w:tcPr>
          <w:p w:rsidR="0075519D" w:rsidRPr="00BB17B9" w:rsidRDefault="0075519D" w:rsidP="00755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75519D" w:rsidRPr="00BB17B9" w:rsidRDefault="0075519D" w:rsidP="00755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75519D" w:rsidRPr="00BB17B9" w:rsidRDefault="0075519D" w:rsidP="00755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Отчество государственного служащего, его должность</w:t>
            </w:r>
          </w:p>
        </w:tc>
        <w:tc>
          <w:tcPr>
            <w:tcW w:w="1271" w:type="dxa"/>
            <w:vMerge w:val="restart"/>
          </w:tcPr>
          <w:p w:rsidR="0075519D" w:rsidRPr="00BB17B9" w:rsidRDefault="0075519D" w:rsidP="0040185C"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</w:t>
            </w:r>
            <w:proofErr w:type="gram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доход  (</w:t>
            </w:r>
            <w:proofErr w:type="gram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5820" w:type="dxa"/>
            <w:gridSpan w:val="4"/>
          </w:tcPr>
          <w:p w:rsidR="0075519D" w:rsidRPr="00BB17B9" w:rsidRDefault="0075519D" w:rsidP="0040185C"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6" w:type="dxa"/>
            <w:gridSpan w:val="4"/>
          </w:tcPr>
          <w:p w:rsidR="0075519D" w:rsidRPr="00BB17B9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B17B9" w:rsidRPr="00BB17B9" w:rsidTr="00FC5C14">
        <w:trPr>
          <w:trHeight w:val="438"/>
        </w:trPr>
        <w:tc>
          <w:tcPr>
            <w:tcW w:w="2260" w:type="dxa"/>
            <w:vMerge/>
          </w:tcPr>
          <w:p w:rsidR="0075519D" w:rsidRPr="00BB17B9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75519D" w:rsidRPr="00BB17B9" w:rsidRDefault="0075519D" w:rsidP="0040185C"/>
        </w:tc>
        <w:tc>
          <w:tcPr>
            <w:tcW w:w="1845" w:type="dxa"/>
          </w:tcPr>
          <w:p w:rsidR="0075519D" w:rsidRPr="00BB17B9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75519D" w:rsidRPr="00BB17B9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8" w:type="dxa"/>
          </w:tcPr>
          <w:p w:rsidR="0075519D" w:rsidRPr="00BB17B9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75519D" w:rsidRPr="00BB17B9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519D" w:rsidRPr="00BB17B9" w:rsidRDefault="0075519D" w:rsidP="0040185C"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5" w:type="dxa"/>
          </w:tcPr>
          <w:p w:rsidR="0075519D" w:rsidRPr="00BB17B9" w:rsidRDefault="0075519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gridSpan w:val="2"/>
          </w:tcPr>
          <w:p w:rsidR="0075519D" w:rsidRPr="00BB17B9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1" w:type="dxa"/>
          </w:tcPr>
          <w:p w:rsidR="0075519D" w:rsidRPr="00BB17B9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75519D" w:rsidRPr="00BB17B9" w:rsidRDefault="0075519D" w:rsidP="0040185C">
            <w:pPr>
              <w:jc w:val="center"/>
            </w:pPr>
          </w:p>
        </w:tc>
      </w:tr>
      <w:tr w:rsidR="00BB17B9" w:rsidRPr="00BB17B9" w:rsidTr="00FC5C14">
        <w:trPr>
          <w:trHeight w:val="270"/>
        </w:trPr>
        <w:tc>
          <w:tcPr>
            <w:tcW w:w="2260" w:type="dxa"/>
            <w:vMerge w:val="restart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Беляков </w:t>
            </w:r>
          </w:p>
          <w:p w:rsidR="00891480" w:rsidRPr="00BB17B9" w:rsidRDefault="00891480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Сергей Геннадьевич</w:t>
            </w:r>
          </w:p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прокурор Республики Марий Эл</w:t>
            </w:r>
          </w:p>
        </w:tc>
        <w:tc>
          <w:tcPr>
            <w:tcW w:w="1271" w:type="dxa"/>
            <w:vMerge w:val="restart"/>
          </w:tcPr>
          <w:p w:rsidR="00891480" w:rsidRPr="00BB17B9" w:rsidRDefault="00891480" w:rsidP="00A6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3441314,08</w:t>
            </w:r>
          </w:p>
        </w:tc>
        <w:tc>
          <w:tcPr>
            <w:tcW w:w="1845" w:type="dxa"/>
          </w:tcPr>
          <w:p w:rsidR="00891480" w:rsidRPr="00BB17B9" w:rsidRDefault="00891480" w:rsidP="00AE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8" w:type="dxa"/>
            <w:vMerge w:val="restart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</w:tcPr>
          <w:p w:rsidR="00891480" w:rsidRPr="00BB17B9" w:rsidRDefault="00891480" w:rsidP="00A6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vMerge w:val="restart"/>
          </w:tcPr>
          <w:p w:rsidR="00891480" w:rsidRPr="00BB17B9" w:rsidRDefault="00891480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1561" w:type="dxa"/>
            <w:vMerge w:val="restart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467"/>
        </w:trPr>
        <w:tc>
          <w:tcPr>
            <w:tcW w:w="2260" w:type="dxa"/>
            <w:vMerge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91480" w:rsidRPr="00BB17B9" w:rsidRDefault="00891480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1480" w:rsidRPr="00BB17B9" w:rsidRDefault="00891480" w:rsidP="00AE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992" w:type="dxa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8" w:type="dxa"/>
            <w:vMerge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891480" w:rsidRPr="00BB17B9" w:rsidRDefault="00891480" w:rsidP="00A61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91480" w:rsidRPr="00BB17B9" w:rsidRDefault="00891480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467"/>
        </w:trPr>
        <w:tc>
          <w:tcPr>
            <w:tcW w:w="2260" w:type="dxa"/>
            <w:vMerge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91480" w:rsidRPr="00BB17B9" w:rsidRDefault="00891480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98" w:type="dxa"/>
            <w:vMerge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891480" w:rsidRPr="00BB17B9" w:rsidRDefault="00891480" w:rsidP="00A61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91480" w:rsidRPr="00BB17B9" w:rsidRDefault="00891480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476"/>
        </w:trPr>
        <w:tc>
          <w:tcPr>
            <w:tcW w:w="2260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AE0A3F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344241,28</w:t>
            </w:r>
          </w:p>
        </w:tc>
        <w:tc>
          <w:tcPr>
            <w:tcW w:w="1845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</w:t>
            </w:r>
            <w:r w:rsid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992" w:type="dxa"/>
            <w:vMerge w:val="restart"/>
          </w:tcPr>
          <w:p w:rsidR="00AE0A3F" w:rsidRPr="00BB17B9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AE0A3F" w:rsidRPr="00BB17B9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0A3F" w:rsidRPr="00BB17B9" w:rsidRDefault="00A61CE7" w:rsidP="00A6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ЛЕНД РОВЕР ДИСКАВЕРИ</w:t>
            </w:r>
          </w:p>
        </w:tc>
        <w:tc>
          <w:tcPr>
            <w:tcW w:w="2265" w:type="dxa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</w:t>
            </w:r>
            <w:proofErr w:type="gram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  </w:t>
            </w:r>
            <w:proofErr w:type="gram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</w:tcPr>
          <w:p w:rsidR="00AE0A3F" w:rsidRPr="00BB17B9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85,2    </w:t>
            </w:r>
          </w:p>
        </w:tc>
        <w:tc>
          <w:tcPr>
            <w:tcW w:w="1561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475"/>
        </w:trPr>
        <w:tc>
          <w:tcPr>
            <w:tcW w:w="2260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0A3F" w:rsidRPr="00BB17B9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AE0A3F" w:rsidRPr="00BB17B9" w:rsidRDefault="00A61CE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="00891480" w:rsidRPr="00BB17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476"/>
        </w:trPr>
        <w:tc>
          <w:tcPr>
            <w:tcW w:w="2260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</w:t>
            </w:r>
            <w:r w:rsid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(5/6)</w:t>
            </w:r>
          </w:p>
        </w:tc>
        <w:tc>
          <w:tcPr>
            <w:tcW w:w="992" w:type="dxa"/>
            <w:vMerge w:val="restart"/>
          </w:tcPr>
          <w:p w:rsidR="00AE0A3F" w:rsidRPr="00BB17B9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8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E0A3F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0A3F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(безвозмездное </w:t>
            </w:r>
            <w:proofErr w:type="gramStart"/>
            <w:r w:rsidR="00AE0A3F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  </w:t>
            </w:r>
            <w:proofErr w:type="gramEnd"/>
            <w:r w:rsidR="00AE0A3F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</w:tcPr>
          <w:p w:rsidR="00AE0A3F" w:rsidRPr="00BB17B9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561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475"/>
        </w:trPr>
        <w:tc>
          <w:tcPr>
            <w:tcW w:w="2260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0A3F" w:rsidRPr="00BB17B9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E0A3F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0A3F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(безвозмездное </w:t>
            </w:r>
            <w:proofErr w:type="gramStart"/>
            <w:r w:rsidR="00AE0A3F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  </w:t>
            </w:r>
            <w:proofErr w:type="gramEnd"/>
            <w:r w:rsidR="00AE0A3F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</w:tcPr>
          <w:p w:rsidR="00AE0A3F" w:rsidRPr="00BB17B9" w:rsidRDefault="00A61CE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="00891480" w:rsidRPr="00BB17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841"/>
        </w:trPr>
        <w:tc>
          <w:tcPr>
            <w:tcW w:w="2260" w:type="dxa"/>
            <w:vMerge w:val="restart"/>
          </w:tcPr>
          <w:p w:rsidR="00AE0A3F" w:rsidRPr="00BB17B9" w:rsidRDefault="00AE0A3F" w:rsidP="00AE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0A3F" w:rsidRPr="00BB17B9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E0A3F" w:rsidRPr="00BB17B9" w:rsidRDefault="004D03F0" w:rsidP="00AE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0A3F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(безвозмездное пользование)  </w:t>
            </w:r>
          </w:p>
        </w:tc>
        <w:tc>
          <w:tcPr>
            <w:tcW w:w="1140" w:type="dxa"/>
            <w:gridSpan w:val="2"/>
          </w:tcPr>
          <w:p w:rsidR="00AE0A3F" w:rsidRPr="00BB17B9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561" w:type="dxa"/>
            <w:vMerge w:val="restart"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1148"/>
        </w:trPr>
        <w:tc>
          <w:tcPr>
            <w:tcW w:w="2260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0A3F" w:rsidRPr="00BB17B9" w:rsidRDefault="00AE0A3F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E0A3F" w:rsidRPr="00BB17B9" w:rsidRDefault="004D03F0" w:rsidP="00AE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0A3F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(безвозмездное </w:t>
            </w:r>
            <w:proofErr w:type="gramStart"/>
            <w:r w:rsidR="00AE0A3F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  </w:t>
            </w:r>
            <w:proofErr w:type="gramEnd"/>
          </w:p>
        </w:tc>
        <w:tc>
          <w:tcPr>
            <w:tcW w:w="1140" w:type="dxa"/>
            <w:gridSpan w:val="2"/>
          </w:tcPr>
          <w:p w:rsidR="00AE0A3F" w:rsidRPr="00BB17B9" w:rsidRDefault="00A61CE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1561" w:type="dxa"/>
            <w:vMerge/>
          </w:tcPr>
          <w:p w:rsidR="00AE0A3F" w:rsidRPr="00BB17B9" w:rsidRDefault="00AE0A3F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408"/>
        </w:trPr>
        <w:tc>
          <w:tcPr>
            <w:tcW w:w="2260" w:type="dxa"/>
          </w:tcPr>
          <w:p w:rsidR="00AD077B" w:rsidRPr="00BB17B9" w:rsidRDefault="00AD077B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Талипов Дмитрий </w:t>
            </w:r>
            <w:proofErr w:type="spellStart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Харисович</w:t>
            </w:r>
            <w:proofErr w:type="spellEnd"/>
          </w:p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прокурора Республики Марий Эл</w:t>
            </w:r>
          </w:p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AD077B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3082490,66</w:t>
            </w:r>
          </w:p>
        </w:tc>
        <w:tc>
          <w:tcPr>
            <w:tcW w:w="1845" w:type="dxa"/>
          </w:tcPr>
          <w:p w:rsidR="00AD077B" w:rsidRPr="00BB17B9" w:rsidRDefault="009F3C95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92" w:type="dxa"/>
          </w:tcPr>
          <w:p w:rsidR="00AD077B" w:rsidRPr="00BB17B9" w:rsidRDefault="009F3C95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8" w:type="dxa"/>
          </w:tcPr>
          <w:p w:rsidR="00AD077B" w:rsidRPr="00BB17B9" w:rsidRDefault="009F3C95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D077B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2"/>
          </w:tcPr>
          <w:p w:rsidR="00AD077B" w:rsidRPr="00BB17B9" w:rsidRDefault="00AD077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571"/>
        </w:trPr>
        <w:tc>
          <w:tcPr>
            <w:tcW w:w="2260" w:type="dxa"/>
            <w:vMerge w:val="restart"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960845,73</w:t>
            </w:r>
          </w:p>
        </w:tc>
        <w:tc>
          <w:tcPr>
            <w:tcW w:w="1845" w:type="dxa"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                                  </w:t>
            </w:r>
          </w:p>
          <w:p w:rsidR="00F3799A" w:rsidRPr="00BB17B9" w:rsidRDefault="00F3799A" w:rsidP="00AD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3799A" w:rsidRPr="00BB17B9" w:rsidRDefault="00F3799A" w:rsidP="009F3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2265" w:type="dxa"/>
            <w:vMerge w:val="restart"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47"/>
        </w:trPr>
        <w:tc>
          <w:tcPr>
            <w:tcW w:w="2260" w:type="dxa"/>
            <w:vMerge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92" w:type="dxa"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8" w:type="dxa"/>
            <w:vMerge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799A" w:rsidRPr="00BB17B9" w:rsidRDefault="00F3799A" w:rsidP="00AD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46"/>
        </w:trPr>
        <w:tc>
          <w:tcPr>
            <w:tcW w:w="2260" w:type="dxa"/>
            <w:vMerge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8" w:type="dxa"/>
            <w:vMerge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799A" w:rsidRPr="00BB17B9" w:rsidRDefault="00F3799A" w:rsidP="00AD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3799A" w:rsidRPr="00BB17B9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700"/>
        </w:trPr>
        <w:tc>
          <w:tcPr>
            <w:tcW w:w="2260" w:type="dxa"/>
          </w:tcPr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AD077B" w:rsidRPr="00BB17B9" w:rsidRDefault="009F3C95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799A" w:rsidRPr="00BB17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</w:tcPr>
          <w:p w:rsidR="00AD077B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D077B" w:rsidRPr="00BB17B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</w:tcPr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077B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D077B" w:rsidRPr="00BB17B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265" w:type="dxa"/>
          </w:tcPr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</w:t>
            </w:r>
            <w:proofErr w:type="gram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  </w:t>
            </w:r>
            <w:proofErr w:type="gram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140" w:type="dxa"/>
            <w:gridSpan w:val="2"/>
          </w:tcPr>
          <w:p w:rsidR="00AD077B" w:rsidRPr="00BB17B9" w:rsidRDefault="00F3799A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61" w:type="dxa"/>
          </w:tcPr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700"/>
        </w:trPr>
        <w:tc>
          <w:tcPr>
            <w:tcW w:w="2260" w:type="dxa"/>
          </w:tcPr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AD077B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D077B" w:rsidRPr="00BB17B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</w:tcPr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077B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D077B" w:rsidRPr="00BB17B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265" w:type="dxa"/>
          </w:tcPr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</w:t>
            </w:r>
            <w:proofErr w:type="gram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  </w:t>
            </w:r>
            <w:proofErr w:type="gram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140" w:type="dxa"/>
            <w:gridSpan w:val="2"/>
          </w:tcPr>
          <w:p w:rsidR="00AD077B" w:rsidRPr="00BB17B9" w:rsidRDefault="00F3799A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561" w:type="dxa"/>
          </w:tcPr>
          <w:p w:rsidR="00AD077B" w:rsidRPr="00BB17B9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225"/>
        </w:trPr>
        <w:tc>
          <w:tcPr>
            <w:tcW w:w="2260" w:type="dxa"/>
            <w:vMerge w:val="restart"/>
          </w:tcPr>
          <w:p w:rsidR="00D9549B" w:rsidRPr="00BB17B9" w:rsidRDefault="00D9549B" w:rsidP="00755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Шамов</w:t>
            </w:r>
            <w:proofErr w:type="spellEnd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Павел Анатольевич</w:t>
            </w: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прокурора Республики Марий Эл</w:t>
            </w:r>
          </w:p>
        </w:tc>
        <w:tc>
          <w:tcPr>
            <w:tcW w:w="1271" w:type="dxa"/>
            <w:vMerge w:val="restart"/>
          </w:tcPr>
          <w:p w:rsidR="00D9549B" w:rsidRPr="00BB17B9" w:rsidRDefault="0081099A" w:rsidP="00D9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1480" w:rsidRPr="00BB17B9">
              <w:rPr>
                <w:rFonts w:ascii="Times New Roman" w:hAnsi="Times New Roman" w:cs="Times New Roman"/>
                <w:sz w:val="20"/>
                <w:szCs w:val="20"/>
              </w:rPr>
              <w:t>010525,15</w:t>
            </w:r>
          </w:p>
        </w:tc>
        <w:tc>
          <w:tcPr>
            <w:tcW w:w="1845" w:type="dxa"/>
            <w:vMerge w:val="restart"/>
          </w:tcPr>
          <w:p w:rsidR="00D9549B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9549B" w:rsidRPr="00BB17B9">
              <w:rPr>
                <w:rFonts w:ascii="Times New Roman" w:hAnsi="Times New Roman" w:cs="Times New Roman"/>
                <w:sz w:val="20"/>
                <w:szCs w:val="20"/>
              </w:rPr>
              <w:t>емельный участок (индивидуальная)</w:t>
            </w:r>
          </w:p>
        </w:tc>
        <w:tc>
          <w:tcPr>
            <w:tcW w:w="992" w:type="dxa"/>
            <w:vMerge w:val="restart"/>
          </w:tcPr>
          <w:p w:rsidR="00D9549B" w:rsidRPr="00BB17B9" w:rsidRDefault="00D9549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1247</w:t>
            </w:r>
          </w:p>
        </w:tc>
        <w:tc>
          <w:tcPr>
            <w:tcW w:w="998" w:type="dxa"/>
            <w:vMerge w:val="restart"/>
          </w:tcPr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549B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9549B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отоцикл </w:t>
            </w:r>
            <w:proofErr w:type="spellStart"/>
            <w:r w:rsidR="00D9549B" w:rsidRPr="00BB17B9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</w:p>
        </w:tc>
        <w:tc>
          <w:tcPr>
            <w:tcW w:w="2265" w:type="dxa"/>
            <w:vMerge w:val="restart"/>
          </w:tcPr>
          <w:p w:rsidR="00D9549B" w:rsidRPr="00BB17B9" w:rsidRDefault="0081099A" w:rsidP="0081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891480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служебный </w:t>
            </w:r>
            <w:proofErr w:type="spellStart"/>
            <w:r w:rsidR="00891480"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vMerge w:val="restart"/>
          </w:tcPr>
          <w:p w:rsidR="00D9549B" w:rsidRPr="00BB17B9" w:rsidRDefault="00891480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61" w:type="dxa"/>
            <w:vMerge w:val="restart"/>
          </w:tcPr>
          <w:p w:rsidR="00D9549B" w:rsidRPr="00BB17B9" w:rsidRDefault="00810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915"/>
        </w:trPr>
        <w:tc>
          <w:tcPr>
            <w:tcW w:w="2260" w:type="dxa"/>
            <w:vMerge/>
          </w:tcPr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549B" w:rsidRPr="00BB17B9" w:rsidRDefault="00D9549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Автоприцеп легковой 8125</w:t>
            </w:r>
          </w:p>
        </w:tc>
        <w:tc>
          <w:tcPr>
            <w:tcW w:w="2265" w:type="dxa"/>
            <w:vMerge/>
          </w:tcPr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D9549B" w:rsidRPr="00BB17B9" w:rsidRDefault="00D9549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00"/>
        </w:trPr>
        <w:tc>
          <w:tcPr>
            <w:tcW w:w="2260" w:type="dxa"/>
            <w:vMerge/>
          </w:tcPr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9549B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9549B" w:rsidRPr="00BB17B9">
              <w:rPr>
                <w:rFonts w:ascii="Times New Roman" w:hAnsi="Times New Roman" w:cs="Times New Roman"/>
                <w:sz w:val="20"/>
                <w:szCs w:val="20"/>
              </w:rPr>
              <w:t>илой дом (индивидуальная)</w:t>
            </w:r>
          </w:p>
        </w:tc>
        <w:tc>
          <w:tcPr>
            <w:tcW w:w="992" w:type="dxa"/>
          </w:tcPr>
          <w:p w:rsidR="00D9549B" w:rsidRPr="00BB17B9" w:rsidRDefault="00D9549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295,7</w:t>
            </w:r>
          </w:p>
        </w:tc>
        <w:tc>
          <w:tcPr>
            <w:tcW w:w="998" w:type="dxa"/>
            <w:vMerge/>
          </w:tcPr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D9549B" w:rsidRPr="00BB17B9" w:rsidRDefault="00D9549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D9549B" w:rsidRPr="00BB17B9" w:rsidRDefault="00D9549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395"/>
        </w:trPr>
        <w:tc>
          <w:tcPr>
            <w:tcW w:w="2260" w:type="dxa"/>
            <w:vMerge/>
          </w:tcPr>
          <w:p w:rsidR="0081099A" w:rsidRPr="00BB17B9" w:rsidRDefault="00810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1099A" w:rsidRPr="00BB17B9" w:rsidRDefault="00810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1099A" w:rsidRPr="00BB17B9" w:rsidRDefault="00810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81099A" w:rsidRPr="00BB17B9" w:rsidRDefault="0081099A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98" w:type="dxa"/>
            <w:vMerge/>
          </w:tcPr>
          <w:p w:rsidR="0081099A" w:rsidRPr="00BB17B9" w:rsidRDefault="00810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1099A" w:rsidRPr="00BB17B9" w:rsidRDefault="00810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81099A" w:rsidRPr="00BB17B9" w:rsidRDefault="00810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1099A" w:rsidRPr="00BB17B9" w:rsidRDefault="0081099A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1099A" w:rsidRPr="00BB17B9" w:rsidRDefault="00810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727"/>
        </w:trPr>
        <w:tc>
          <w:tcPr>
            <w:tcW w:w="2260" w:type="dxa"/>
            <w:vMerge w:val="restart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1" w:type="dxa"/>
            <w:vMerge w:val="restart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845" w:type="dxa"/>
            <w:vMerge w:val="restart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91480" w:rsidRPr="00BB17B9" w:rsidRDefault="00891480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91480" w:rsidRPr="00BB17B9" w:rsidRDefault="00891480" w:rsidP="0081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ЛЕНД РОВЕР ДИСКАВЕРИ, </w:t>
            </w:r>
          </w:p>
        </w:tc>
        <w:tc>
          <w:tcPr>
            <w:tcW w:w="2265" w:type="dxa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891480" w:rsidRPr="00BB17B9" w:rsidRDefault="00891480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561" w:type="dxa"/>
            <w:vMerge w:val="restart"/>
          </w:tcPr>
          <w:p w:rsidR="00891480" w:rsidRPr="00BB17B9" w:rsidRDefault="0089148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920"/>
        </w:trPr>
        <w:tc>
          <w:tcPr>
            <w:tcW w:w="2260" w:type="dxa"/>
            <w:vMerge/>
          </w:tcPr>
          <w:p w:rsidR="00FC6594" w:rsidRPr="00BB17B9" w:rsidRDefault="00FC6594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C6594" w:rsidRPr="00BB17B9" w:rsidRDefault="00FC6594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C6594" w:rsidRPr="00BB17B9" w:rsidRDefault="00FC6594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6594" w:rsidRPr="00BB17B9" w:rsidRDefault="00FC6594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FC6594" w:rsidRPr="00BB17B9" w:rsidRDefault="00FC6594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594" w:rsidRPr="00BB17B9" w:rsidRDefault="00FC6594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2265" w:type="dxa"/>
          </w:tcPr>
          <w:p w:rsidR="00FC6594" w:rsidRPr="00BB17B9" w:rsidRDefault="00FC6594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FC6594" w:rsidRPr="00BB17B9" w:rsidRDefault="00FC6594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FC6594" w:rsidRPr="00BB17B9" w:rsidRDefault="00FC6594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61" w:type="dxa"/>
            <w:vMerge/>
          </w:tcPr>
          <w:p w:rsidR="00FC6594" w:rsidRPr="00BB17B9" w:rsidRDefault="00FC6594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95"/>
        </w:trPr>
        <w:tc>
          <w:tcPr>
            <w:tcW w:w="2260" w:type="dxa"/>
            <w:vMerge w:val="restart"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 Александр Иванович</w:t>
            </w:r>
          </w:p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заместитель прокурора Республики Марий Эл</w:t>
            </w:r>
          </w:p>
        </w:tc>
        <w:tc>
          <w:tcPr>
            <w:tcW w:w="1271" w:type="dxa"/>
            <w:vMerge w:val="restart"/>
          </w:tcPr>
          <w:p w:rsidR="00C80AA7" w:rsidRPr="00BB17B9" w:rsidRDefault="00FC6594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2931587,76</w:t>
            </w:r>
          </w:p>
        </w:tc>
        <w:tc>
          <w:tcPr>
            <w:tcW w:w="1845" w:type="dxa"/>
          </w:tcPr>
          <w:p w:rsidR="00C80AA7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80AA7" w:rsidRPr="00BB17B9">
              <w:rPr>
                <w:rFonts w:ascii="Times New Roman" w:hAnsi="Times New Roman" w:cs="Times New Roman"/>
                <w:sz w:val="20"/>
                <w:szCs w:val="20"/>
              </w:rPr>
              <w:t>емельный участок (индивидуальная)</w:t>
            </w:r>
          </w:p>
        </w:tc>
        <w:tc>
          <w:tcPr>
            <w:tcW w:w="992" w:type="dxa"/>
          </w:tcPr>
          <w:p w:rsidR="00C80AA7" w:rsidRPr="00BB17B9" w:rsidRDefault="00C80AA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8" w:type="dxa"/>
            <w:vMerge w:val="restart"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80AA7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80AA7" w:rsidRPr="00BB17B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265" w:type="dxa"/>
            <w:vMerge w:val="restart"/>
          </w:tcPr>
          <w:p w:rsidR="00C80AA7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0AA7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вартира (служебный </w:t>
            </w:r>
            <w:proofErr w:type="spellStart"/>
            <w:r w:rsidR="00C80AA7"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C80AA7"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vMerge w:val="restart"/>
          </w:tcPr>
          <w:p w:rsidR="00C80AA7" w:rsidRPr="00BB17B9" w:rsidRDefault="00C80AA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561" w:type="dxa"/>
            <w:vMerge w:val="restart"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294"/>
        </w:trPr>
        <w:tc>
          <w:tcPr>
            <w:tcW w:w="2260" w:type="dxa"/>
            <w:vMerge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C80AA7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0AA7" w:rsidRPr="00BB17B9">
              <w:rPr>
                <w:rFonts w:ascii="Times New Roman" w:hAnsi="Times New Roman" w:cs="Times New Roman"/>
                <w:sz w:val="20"/>
                <w:szCs w:val="20"/>
              </w:rPr>
              <w:t>илой дом (индивидуальная)</w:t>
            </w:r>
          </w:p>
        </w:tc>
        <w:tc>
          <w:tcPr>
            <w:tcW w:w="992" w:type="dxa"/>
          </w:tcPr>
          <w:p w:rsidR="00C80AA7" w:rsidRPr="00BB17B9" w:rsidRDefault="00C80AA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291,5</w:t>
            </w:r>
          </w:p>
        </w:tc>
        <w:tc>
          <w:tcPr>
            <w:tcW w:w="998" w:type="dxa"/>
            <w:vMerge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C80AA7" w:rsidRPr="00BB17B9" w:rsidRDefault="00C80AA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94"/>
        </w:trPr>
        <w:tc>
          <w:tcPr>
            <w:tcW w:w="2260" w:type="dxa"/>
            <w:vMerge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C80AA7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0AA7" w:rsidRPr="00BB17B9">
              <w:rPr>
                <w:rFonts w:ascii="Times New Roman" w:hAnsi="Times New Roman" w:cs="Times New Roman"/>
                <w:sz w:val="20"/>
                <w:szCs w:val="20"/>
              </w:rPr>
              <w:t>вартира (индивидуальная)</w:t>
            </w:r>
          </w:p>
        </w:tc>
        <w:tc>
          <w:tcPr>
            <w:tcW w:w="992" w:type="dxa"/>
          </w:tcPr>
          <w:p w:rsidR="00C80AA7" w:rsidRPr="00BB17B9" w:rsidRDefault="00C80AA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998" w:type="dxa"/>
            <w:vMerge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C80AA7" w:rsidRPr="00BB17B9" w:rsidRDefault="00C80AA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09"/>
        </w:trPr>
        <w:tc>
          <w:tcPr>
            <w:tcW w:w="2260" w:type="dxa"/>
            <w:vMerge w:val="restart"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062E5D" w:rsidRPr="00BB17B9" w:rsidRDefault="00FC6594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24002,36</w:t>
            </w:r>
          </w:p>
        </w:tc>
        <w:tc>
          <w:tcPr>
            <w:tcW w:w="1845" w:type="dxa"/>
            <w:vMerge w:val="restart"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-место (индивидуальная)</w:t>
            </w:r>
          </w:p>
        </w:tc>
        <w:tc>
          <w:tcPr>
            <w:tcW w:w="992" w:type="dxa"/>
            <w:vMerge w:val="restart"/>
          </w:tcPr>
          <w:p w:rsidR="00062E5D" w:rsidRPr="00BB17B9" w:rsidRDefault="00062E5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98" w:type="dxa"/>
            <w:vMerge w:val="restart"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62E5D" w:rsidRPr="00BB17B9" w:rsidRDefault="003A0E4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62E5D" w:rsidRPr="00BB17B9">
              <w:rPr>
                <w:rFonts w:ascii="Times New Roman" w:hAnsi="Times New Roman" w:cs="Times New Roman"/>
                <w:sz w:val="20"/>
                <w:szCs w:val="20"/>
              </w:rPr>
              <w:t>втомобиль легковой Фольксваген Гольф</w:t>
            </w:r>
          </w:p>
        </w:tc>
        <w:tc>
          <w:tcPr>
            <w:tcW w:w="2265" w:type="dxa"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  <w:gridSpan w:val="2"/>
          </w:tcPr>
          <w:p w:rsidR="00062E5D" w:rsidRPr="00BB17B9" w:rsidRDefault="00062E5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561" w:type="dxa"/>
            <w:vMerge w:val="restart"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208"/>
        </w:trPr>
        <w:tc>
          <w:tcPr>
            <w:tcW w:w="2260" w:type="dxa"/>
            <w:vMerge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E5D" w:rsidRPr="00BB17B9" w:rsidRDefault="00062E5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0" w:type="dxa"/>
            <w:gridSpan w:val="2"/>
          </w:tcPr>
          <w:p w:rsidR="00062E5D" w:rsidRPr="00BB17B9" w:rsidRDefault="00062E5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291,5</w:t>
            </w:r>
          </w:p>
        </w:tc>
        <w:tc>
          <w:tcPr>
            <w:tcW w:w="1561" w:type="dxa"/>
            <w:vMerge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08"/>
        </w:trPr>
        <w:tc>
          <w:tcPr>
            <w:tcW w:w="2260" w:type="dxa"/>
            <w:vMerge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E5D" w:rsidRPr="00BB17B9" w:rsidRDefault="00062E5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62E5D" w:rsidRPr="00BB17B9" w:rsidRDefault="00062E5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62E5D" w:rsidRPr="00BB17B9" w:rsidRDefault="00062E5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561" w:type="dxa"/>
            <w:vMerge/>
          </w:tcPr>
          <w:p w:rsidR="00062E5D" w:rsidRPr="00BB17B9" w:rsidRDefault="00062E5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08"/>
        </w:trPr>
        <w:tc>
          <w:tcPr>
            <w:tcW w:w="2260" w:type="dxa"/>
          </w:tcPr>
          <w:p w:rsidR="00C80AA7" w:rsidRPr="00BB17B9" w:rsidRDefault="00EA672D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80AA7" w:rsidRPr="00BB17B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1" w:type="dxa"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C80AA7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80AA7" w:rsidRPr="00BB17B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</w:tcPr>
          <w:p w:rsidR="00C80AA7" w:rsidRPr="00BB17B9" w:rsidRDefault="00C80AA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0AA7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80AA7" w:rsidRPr="00BB17B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265" w:type="dxa"/>
          </w:tcPr>
          <w:p w:rsidR="00C80AA7" w:rsidRPr="00BB17B9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0AA7" w:rsidRPr="00BB17B9">
              <w:rPr>
                <w:rFonts w:ascii="Times New Roman" w:hAnsi="Times New Roman" w:cs="Times New Roman"/>
                <w:sz w:val="20"/>
                <w:szCs w:val="20"/>
              </w:rPr>
              <w:t>вартира (безвозмездное пользование)</w:t>
            </w:r>
          </w:p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C80AA7" w:rsidRPr="00BB17B9" w:rsidRDefault="00C80AA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561" w:type="dxa"/>
          </w:tcPr>
          <w:p w:rsidR="00C80AA7" w:rsidRPr="00BB17B9" w:rsidRDefault="00C80AA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724FA6">
        <w:trPr>
          <w:trHeight w:val="1614"/>
        </w:trPr>
        <w:tc>
          <w:tcPr>
            <w:tcW w:w="2260" w:type="dxa"/>
          </w:tcPr>
          <w:p w:rsidR="00C95570" w:rsidRPr="00BB17B9" w:rsidRDefault="00C95570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Михеев Алексей Михайлович</w:t>
            </w:r>
          </w:p>
          <w:p w:rsidR="00C95570" w:rsidRPr="00BB17B9" w:rsidRDefault="00C95570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прокурор </w:t>
            </w:r>
            <w:proofErr w:type="spellStart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Килемарского</w:t>
            </w:r>
            <w:proofErr w:type="spellEnd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</w:p>
          <w:p w:rsidR="00C95570" w:rsidRPr="00BB17B9" w:rsidRDefault="00C95570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95570" w:rsidRPr="00BB17B9" w:rsidRDefault="00C95570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1737313,72</w:t>
            </w:r>
          </w:p>
        </w:tc>
        <w:tc>
          <w:tcPr>
            <w:tcW w:w="1845" w:type="dxa"/>
          </w:tcPr>
          <w:p w:rsidR="00C95570" w:rsidRPr="00BB17B9" w:rsidRDefault="00C95570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95570" w:rsidRPr="00BB17B9" w:rsidRDefault="00C95570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570" w:rsidRPr="00BB17B9" w:rsidRDefault="00C95570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570" w:rsidRPr="00BB17B9" w:rsidRDefault="00C95570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570" w:rsidRPr="00BB17B9" w:rsidRDefault="00C95570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95570" w:rsidRPr="00BB17B9" w:rsidRDefault="00C95570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570" w:rsidRPr="00BB17B9" w:rsidRDefault="00C95570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2265" w:type="dxa"/>
          </w:tcPr>
          <w:p w:rsidR="00C95570" w:rsidRPr="00BB17B9" w:rsidRDefault="00C95570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</w:tcPr>
          <w:p w:rsidR="00C95570" w:rsidRPr="00BB17B9" w:rsidRDefault="00C95570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61" w:type="dxa"/>
          </w:tcPr>
          <w:p w:rsidR="00C95570" w:rsidRPr="00BB17B9" w:rsidRDefault="00C95570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664"/>
        </w:trPr>
        <w:tc>
          <w:tcPr>
            <w:tcW w:w="2260" w:type="dxa"/>
          </w:tcPr>
          <w:p w:rsidR="00C80AA7" w:rsidRPr="00BB17B9" w:rsidRDefault="00EA672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80AA7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упруга   </w:t>
            </w:r>
          </w:p>
          <w:p w:rsidR="00C80AA7" w:rsidRPr="00BB17B9" w:rsidRDefault="00C80AA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80AA7" w:rsidRPr="00BB17B9" w:rsidRDefault="00C95570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483815,54</w:t>
            </w:r>
          </w:p>
        </w:tc>
        <w:tc>
          <w:tcPr>
            <w:tcW w:w="1845" w:type="dxa"/>
          </w:tcPr>
          <w:p w:rsidR="00C80AA7" w:rsidRPr="00BB17B9" w:rsidRDefault="004D03F0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80AA7" w:rsidRPr="00BB17B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</w:tcPr>
          <w:p w:rsidR="00C80AA7" w:rsidRPr="00BB17B9" w:rsidRDefault="00C80AA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80AA7" w:rsidRPr="00BB17B9" w:rsidRDefault="00C80AA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0AA7" w:rsidRPr="00BB17B9" w:rsidRDefault="004D03F0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80AA7" w:rsidRPr="00BB17B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265" w:type="dxa"/>
          </w:tcPr>
          <w:p w:rsidR="00C80AA7" w:rsidRPr="00BB17B9" w:rsidRDefault="00C80AA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C80AA7" w:rsidRPr="00BB17B9" w:rsidRDefault="00C95570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61" w:type="dxa"/>
          </w:tcPr>
          <w:p w:rsidR="00C80AA7" w:rsidRPr="00BB17B9" w:rsidRDefault="00C80AA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210"/>
        </w:trPr>
        <w:tc>
          <w:tcPr>
            <w:tcW w:w="2260" w:type="dxa"/>
            <w:vMerge w:val="restart"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Харламов Сергей Сергеевич</w:t>
            </w:r>
          </w:p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Волжский межрайонный прокурор</w:t>
            </w:r>
          </w:p>
        </w:tc>
        <w:tc>
          <w:tcPr>
            <w:tcW w:w="1271" w:type="dxa"/>
            <w:vMerge w:val="restart"/>
          </w:tcPr>
          <w:p w:rsidR="002359FD" w:rsidRPr="00BB17B9" w:rsidRDefault="00190FE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2902</w:t>
            </w:r>
            <w:r w:rsidR="00333AE3" w:rsidRPr="00BB17B9">
              <w:rPr>
                <w:rFonts w:ascii="Times New Roman" w:hAnsi="Times New Roman" w:cs="Times New Roman"/>
                <w:sz w:val="20"/>
                <w:szCs w:val="20"/>
              </w:rPr>
              <w:t>804,98</w:t>
            </w:r>
          </w:p>
        </w:tc>
        <w:tc>
          <w:tcPr>
            <w:tcW w:w="1845" w:type="dxa"/>
            <w:vMerge w:val="restart"/>
          </w:tcPr>
          <w:p w:rsidR="002359FD" w:rsidRPr="00BB17B9" w:rsidRDefault="00333AE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359FD" w:rsidRPr="00BB17B9" w:rsidRDefault="00333AE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5" w:type="dxa"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61" w:type="dxa"/>
            <w:vMerge w:val="restart"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209"/>
        </w:trPr>
        <w:tc>
          <w:tcPr>
            <w:tcW w:w="2260" w:type="dxa"/>
            <w:vMerge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61" w:type="dxa"/>
            <w:vMerge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09"/>
        </w:trPr>
        <w:tc>
          <w:tcPr>
            <w:tcW w:w="2260" w:type="dxa"/>
            <w:vMerge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(коммерческий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561" w:type="dxa"/>
            <w:vMerge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690"/>
        </w:trPr>
        <w:tc>
          <w:tcPr>
            <w:tcW w:w="2260" w:type="dxa"/>
            <w:vMerge/>
          </w:tcPr>
          <w:p w:rsidR="00333AE3" w:rsidRPr="00BB17B9" w:rsidRDefault="00333AE3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333AE3" w:rsidRPr="00BB17B9" w:rsidRDefault="00333AE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33AE3" w:rsidRPr="00BB17B9" w:rsidRDefault="00333AE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3AE3" w:rsidRPr="00BB17B9" w:rsidRDefault="00333AE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333AE3" w:rsidRPr="00BB17B9" w:rsidRDefault="00333AE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33AE3" w:rsidRPr="00BB17B9" w:rsidRDefault="00333AE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333AE3" w:rsidRPr="00BB17B9" w:rsidRDefault="00333AE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333AE3" w:rsidRPr="00BB17B9" w:rsidRDefault="00333AE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561" w:type="dxa"/>
            <w:vMerge/>
          </w:tcPr>
          <w:p w:rsidR="00333AE3" w:rsidRPr="00BB17B9" w:rsidRDefault="00333AE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11"/>
        </w:trPr>
        <w:tc>
          <w:tcPr>
            <w:tcW w:w="2260" w:type="dxa"/>
            <w:vMerge w:val="restart"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333AE3" w:rsidRPr="00BB17B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5" w:type="dxa"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9A1547" w:rsidRPr="00BB17B9" w:rsidRDefault="009A15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8" w:type="dxa"/>
            <w:vMerge w:val="restart"/>
          </w:tcPr>
          <w:p w:rsidR="009A1547" w:rsidRPr="00BB17B9" w:rsidRDefault="009A15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A1547" w:rsidRPr="00BB17B9" w:rsidRDefault="00333AE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="009A1547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140" w:type="dxa"/>
            <w:gridSpan w:val="2"/>
          </w:tcPr>
          <w:p w:rsidR="009A1547" w:rsidRPr="00BB17B9" w:rsidRDefault="009A15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61" w:type="dxa"/>
            <w:vMerge w:val="restart"/>
          </w:tcPr>
          <w:p w:rsidR="009A1547" w:rsidRPr="00BB17B9" w:rsidRDefault="009A15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210"/>
        </w:trPr>
        <w:tc>
          <w:tcPr>
            <w:tcW w:w="2260" w:type="dxa"/>
            <w:vMerge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8/10)  </w:t>
            </w:r>
          </w:p>
        </w:tc>
        <w:tc>
          <w:tcPr>
            <w:tcW w:w="992" w:type="dxa"/>
          </w:tcPr>
          <w:p w:rsidR="009A1547" w:rsidRPr="00BB17B9" w:rsidRDefault="009A15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8" w:type="dxa"/>
            <w:vMerge/>
          </w:tcPr>
          <w:p w:rsidR="009A1547" w:rsidRPr="00BB17B9" w:rsidRDefault="009A15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9A1547" w:rsidRPr="00BB17B9" w:rsidRDefault="009A15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561" w:type="dxa"/>
            <w:vMerge/>
          </w:tcPr>
          <w:p w:rsidR="009A1547" w:rsidRPr="00BB17B9" w:rsidRDefault="009A15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11"/>
        </w:trPr>
        <w:tc>
          <w:tcPr>
            <w:tcW w:w="2260" w:type="dxa"/>
            <w:vMerge w:val="restart"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A1547" w:rsidRPr="00BB17B9" w:rsidRDefault="009A1547" w:rsidP="009A1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1/10)  </w:t>
            </w:r>
          </w:p>
        </w:tc>
        <w:tc>
          <w:tcPr>
            <w:tcW w:w="992" w:type="dxa"/>
          </w:tcPr>
          <w:p w:rsidR="009A1547" w:rsidRPr="00BB17B9" w:rsidRDefault="009A1547" w:rsidP="0098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8" w:type="dxa"/>
            <w:vMerge w:val="restart"/>
          </w:tcPr>
          <w:p w:rsidR="009A15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9A1547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9A1547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61" w:type="dxa"/>
            <w:vMerge w:val="restart"/>
          </w:tcPr>
          <w:p w:rsidR="009A1547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210"/>
        </w:trPr>
        <w:tc>
          <w:tcPr>
            <w:tcW w:w="2260" w:type="dxa"/>
            <w:vMerge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A1547" w:rsidRPr="00BB17B9" w:rsidRDefault="002359FD" w:rsidP="009A1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A1547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(общая долевая, 1/3)  </w:t>
            </w:r>
          </w:p>
        </w:tc>
        <w:tc>
          <w:tcPr>
            <w:tcW w:w="992" w:type="dxa"/>
          </w:tcPr>
          <w:p w:rsidR="009A1547" w:rsidRPr="00BB17B9" w:rsidRDefault="001B5047" w:rsidP="0098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8" w:type="dxa"/>
            <w:vMerge/>
          </w:tcPr>
          <w:p w:rsidR="009A1547" w:rsidRPr="00BB17B9" w:rsidRDefault="009A15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1547" w:rsidRPr="00BB17B9" w:rsidRDefault="009A15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9A1547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9A1547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561" w:type="dxa"/>
            <w:vMerge/>
          </w:tcPr>
          <w:p w:rsidR="009A1547" w:rsidRPr="00BB17B9" w:rsidRDefault="009A15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11"/>
        </w:trPr>
        <w:tc>
          <w:tcPr>
            <w:tcW w:w="2260" w:type="dxa"/>
            <w:vMerge w:val="restart"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  <w:vMerge w:val="restart"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2359FD" w:rsidRPr="00BB17B9" w:rsidRDefault="002359FD" w:rsidP="00982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1/10)  </w:t>
            </w:r>
          </w:p>
        </w:tc>
        <w:tc>
          <w:tcPr>
            <w:tcW w:w="992" w:type="dxa"/>
            <w:vMerge w:val="restart"/>
          </w:tcPr>
          <w:p w:rsidR="002359FD" w:rsidRPr="00BB17B9" w:rsidRDefault="002359FD" w:rsidP="0098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8" w:type="dxa"/>
            <w:vMerge w:val="restart"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61" w:type="dxa"/>
            <w:vMerge w:val="restart"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313"/>
        </w:trPr>
        <w:tc>
          <w:tcPr>
            <w:tcW w:w="2260" w:type="dxa"/>
            <w:vMerge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359FD" w:rsidRPr="00BB17B9" w:rsidRDefault="002359FD" w:rsidP="009822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9FD" w:rsidRPr="00BB17B9" w:rsidRDefault="002359FD" w:rsidP="0098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61" w:type="dxa"/>
            <w:vMerge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312"/>
        </w:trPr>
        <w:tc>
          <w:tcPr>
            <w:tcW w:w="2260" w:type="dxa"/>
            <w:vMerge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359FD" w:rsidRPr="00BB17B9" w:rsidRDefault="002359FD" w:rsidP="009822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9FD" w:rsidRPr="00BB17B9" w:rsidRDefault="002359FD" w:rsidP="0098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2359FD" w:rsidRPr="00BB17B9" w:rsidRDefault="002359F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561" w:type="dxa"/>
            <w:vMerge/>
          </w:tcPr>
          <w:p w:rsidR="002359FD" w:rsidRPr="00BB17B9" w:rsidRDefault="002359FD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503"/>
        </w:trPr>
        <w:tc>
          <w:tcPr>
            <w:tcW w:w="2260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Гусаченко Сергей Сергеевич</w:t>
            </w:r>
          </w:p>
          <w:p w:rsidR="001B5047" w:rsidRPr="00BB17B9" w:rsidRDefault="0081499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Йошкар-Олинский прокурор по надзору за соблюдением законов в исправительных учреждениях РМЭ</w:t>
            </w:r>
          </w:p>
        </w:tc>
        <w:tc>
          <w:tcPr>
            <w:tcW w:w="1271" w:type="dxa"/>
            <w:vMerge w:val="restart"/>
          </w:tcPr>
          <w:p w:rsidR="001B5047" w:rsidRPr="00BB17B9" w:rsidRDefault="00F33970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1551</w:t>
            </w:r>
            <w:r w:rsidR="001B5BEF" w:rsidRPr="00BB17B9">
              <w:rPr>
                <w:rFonts w:ascii="Times New Roman" w:hAnsi="Times New Roman" w:cs="Times New Roman"/>
                <w:sz w:val="20"/>
                <w:szCs w:val="20"/>
              </w:rPr>
              <w:t>308,88</w:t>
            </w:r>
          </w:p>
        </w:tc>
        <w:tc>
          <w:tcPr>
            <w:tcW w:w="184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(общая долевая, 1\3)</w:t>
            </w:r>
          </w:p>
        </w:tc>
        <w:tc>
          <w:tcPr>
            <w:tcW w:w="992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8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1" w:type="dxa"/>
            <w:vMerge w:val="restart"/>
          </w:tcPr>
          <w:p w:rsidR="001B5047" w:rsidRPr="00BB17B9" w:rsidRDefault="001B5047" w:rsidP="00C80AA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1256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1B5047" w:rsidRPr="00BB17B9" w:rsidRDefault="00FF00D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1160919,34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FF00D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09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612"/>
        </w:trPr>
        <w:tc>
          <w:tcPr>
            <w:tcW w:w="2260" w:type="dxa"/>
            <w:vMerge w:val="restart"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Ямиданов Александр Николаевич</w:t>
            </w:r>
          </w:p>
          <w:p w:rsidR="00464556" w:rsidRPr="00BB17B9" w:rsidRDefault="00464556" w:rsidP="00EA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Моркинского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  <w:vMerge w:val="restart"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2437769,78</w:t>
            </w:r>
          </w:p>
        </w:tc>
        <w:tc>
          <w:tcPr>
            <w:tcW w:w="1845" w:type="dxa"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64556" w:rsidRPr="00BB17B9" w:rsidRDefault="00464556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464556" w:rsidRPr="00BB17B9" w:rsidRDefault="00464556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Шевроле Нива ВАЗ-2123</w:t>
            </w:r>
          </w:p>
        </w:tc>
        <w:tc>
          <w:tcPr>
            <w:tcW w:w="2271" w:type="dxa"/>
            <w:gridSpan w:val="2"/>
            <w:vMerge w:val="restart"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64556" w:rsidRPr="00BB17B9" w:rsidRDefault="00464556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64556" w:rsidRPr="00BB17B9" w:rsidRDefault="00464556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47"/>
        </w:trPr>
        <w:tc>
          <w:tcPr>
            <w:tcW w:w="2260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64556" w:rsidRPr="00BB17B9" w:rsidRDefault="00464556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8" w:type="dxa"/>
            <w:vMerge w:val="restart"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47"/>
        </w:trPr>
        <w:tc>
          <w:tcPr>
            <w:tcW w:w="2260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64556" w:rsidRPr="00BB17B9" w:rsidRDefault="0029755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464556" w:rsidRPr="00BB17B9" w:rsidRDefault="00297558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8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47"/>
        </w:trPr>
        <w:tc>
          <w:tcPr>
            <w:tcW w:w="2260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64556" w:rsidRPr="00BB17B9" w:rsidRDefault="0029755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464556" w:rsidRPr="00BB17B9" w:rsidRDefault="00297558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8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64556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690"/>
        </w:trPr>
        <w:tc>
          <w:tcPr>
            <w:tcW w:w="2260" w:type="dxa"/>
          </w:tcPr>
          <w:p w:rsidR="004D0314" w:rsidRPr="00BB17B9" w:rsidRDefault="004D0314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4D0314" w:rsidRPr="00BB17B9" w:rsidRDefault="004D0314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D0314" w:rsidRPr="00BB17B9" w:rsidRDefault="004D0314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251667,00</w:t>
            </w:r>
          </w:p>
        </w:tc>
        <w:tc>
          <w:tcPr>
            <w:tcW w:w="1845" w:type="dxa"/>
          </w:tcPr>
          <w:p w:rsidR="004D0314" w:rsidRPr="00BB17B9" w:rsidRDefault="004D0314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D0314" w:rsidRPr="00BB17B9" w:rsidRDefault="004D0314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D0314" w:rsidRPr="00BB17B9" w:rsidRDefault="004D0314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0314" w:rsidRPr="00BB17B9" w:rsidRDefault="004D0314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4D0314" w:rsidRPr="00BB17B9" w:rsidRDefault="004D0314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D0314" w:rsidRPr="00BB17B9" w:rsidRDefault="004D0314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1" w:type="dxa"/>
          </w:tcPr>
          <w:p w:rsidR="004D0314" w:rsidRPr="00BB17B9" w:rsidRDefault="004D0314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</w:t>
            </w:r>
            <w:proofErr w:type="gram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пользование )</w:t>
            </w:r>
            <w:proofErr w:type="gramEnd"/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1135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Протасов Артем Юрьевич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Новоторъяльского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</w:tcPr>
          <w:p w:rsidR="001B5047" w:rsidRPr="00BB17B9" w:rsidRDefault="000F7E0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1806752,40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735"/>
        </w:trPr>
        <w:tc>
          <w:tcPr>
            <w:tcW w:w="2260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1B5047" w:rsidRPr="00BB17B9" w:rsidRDefault="00BF11D5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  <w:r w:rsidR="00FF408B" w:rsidRPr="00BB17B9">
              <w:rPr>
                <w:rFonts w:ascii="Times New Roman" w:hAnsi="Times New Roman" w:cs="Times New Roman"/>
                <w:sz w:val="20"/>
                <w:szCs w:val="20"/>
              </w:rPr>
              <w:t>872,77</w:t>
            </w:r>
          </w:p>
        </w:tc>
        <w:tc>
          <w:tcPr>
            <w:tcW w:w="184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8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432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313"/>
        </w:trPr>
        <w:tc>
          <w:tcPr>
            <w:tcW w:w="2260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1B5047" w:rsidRPr="00BB17B9" w:rsidRDefault="00FF408B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участок(</w:t>
            </w:r>
            <w:proofErr w:type="gram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общая долевая ¼)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1453,0</w:t>
            </w:r>
          </w:p>
        </w:tc>
        <w:tc>
          <w:tcPr>
            <w:tcW w:w="998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1B5047" w:rsidRPr="00BB17B9" w:rsidRDefault="00AD34BB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1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312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дом(</w:t>
            </w:r>
            <w:proofErr w:type="gram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¼) 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464556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5047" w:rsidRPr="00BB17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B5047" w:rsidRPr="00BB17B9" w:rsidRDefault="001B5047" w:rsidP="002D2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61" w:type="dxa"/>
          </w:tcPr>
          <w:p w:rsidR="001B5047" w:rsidRPr="00BB17B9" w:rsidRDefault="001B5047" w:rsidP="002D2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1193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Новоселов Александр Семенович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Горномарийский межрайонный прокурор 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778A" w:rsidRPr="00BB17B9">
              <w:rPr>
                <w:rFonts w:ascii="Times New Roman" w:hAnsi="Times New Roman" w:cs="Times New Roman"/>
                <w:sz w:val="20"/>
                <w:szCs w:val="20"/>
              </w:rPr>
              <w:t>696872,03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 с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Новоселовой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С.Ю.)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F916D1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5047" w:rsidRPr="00BB17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5047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(служебный </w:t>
            </w:r>
            <w:proofErr w:type="spellStart"/>
            <w:r w:rsidR="001B5047"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1B5047"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B5047" w:rsidRPr="00BB17B9" w:rsidRDefault="001B5047" w:rsidP="00D4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561" w:type="dxa"/>
          </w:tcPr>
          <w:p w:rsidR="001B5047" w:rsidRPr="00BB17B9" w:rsidRDefault="001B5047" w:rsidP="002D2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714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1B5047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636262,30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 с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Новоселовым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А.С.)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Терано</w:t>
            </w:r>
            <w:proofErr w:type="spellEnd"/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B5047" w:rsidRPr="00BB17B9" w:rsidRDefault="001B5047" w:rsidP="002D2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073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1073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1371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Морозов Артур Владимирович</w:t>
            </w:r>
          </w:p>
          <w:p w:rsidR="001B5047" w:rsidRPr="00BB17B9" w:rsidRDefault="003E079D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B5047" w:rsidRPr="00BB17B9">
              <w:rPr>
                <w:rFonts w:ascii="Times New Roman" w:hAnsi="Times New Roman" w:cs="Times New Roman"/>
                <w:sz w:val="20"/>
                <w:szCs w:val="20"/>
              </w:rPr>
              <w:t>рокурор</w:t>
            </w: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16D1" w:rsidRPr="00BB17B9">
              <w:rPr>
                <w:rFonts w:ascii="Times New Roman" w:hAnsi="Times New Roman" w:cs="Times New Roman"/>
                <w:sz w:val="20"/>
                <w:szCs w:val="20"/>
              </w:rPr>
              <w:t>Медведевского</w:t>
            </w:r>
            <w:proofErr w:type="spellEnd"/>
            <w:r w:rsidR="00F916D1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5047" w:rsidRPr="00BB17B9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271" w:type="dxa"/>
          </w:tcPr>
          <w:p w:rsidR="00F916D1" w:rsidRPr="00BB17B9" w:rsidRDefault="001B5047" w:rsidP="00F91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16D1" w:rsidRPr="00BB17B9">
              <w:rPr>
                <w:rFonts w:ascii="Times New Roman" w:hAnsi="Times New Roman" w:cs="Times New Roman"/>
                <w:sz w:val="20"/>
                <w:szCs w:val="20"/>
              </w:rPr>
              <w:t>895793,32</w:t>
            </w:r>
          </w:p>
        </w:tc>
        <w:tc>
          <w:tcPr>
            <w:tcW w:w="1845" w:type="dxa"/>
          </w:tcPr>
          <w:p w:rsidR="001B5047" w:rsidRPr="00BB17B9" w:rsidRDefault="00F916D1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5047" w:rsidRPr="00BB17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5047" w:rsidRPr="00BB17B9">
              <w:rPr>
                <w:rFonts w:ascii="Times New Roman" w:hAnsi="Times New Roman" w:cs="Times New Roman"/>
                <w:sz w:val="20"/>
                <w:szCs w:val="20"/>
              </w:rPr>
              <w:t>(1/4 часть, общая долевая собственность)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985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1B5047" w:rsidRPr="00BB17B9" w:rsidRDefault="004C7A14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806881,31</w:t>
            </w:r>
          </w:p>
        </w:tc>
        <w:tc>
          <w:tcPr>
            <w:tcW w:w="1845" w:type="dxa"/>
          </w:tcPr>
          <w:p w:rsidR="001B5047" w:rsidRPr="00BB17B9" w:rsidRDefault="004C7A14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5047" w:rsidRPr="00BB17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5047" w:rsidRPr="00BB17B9">
              <w:rPr>
                <w:rFonts w:ascii="Times New Roman" w:hAnsi="Times New Roman" w:cs="Times New Roman"/>
                <w:sz w:val="20"/>
                <w:szCs w:val="20"/>
              </w:rPr>
              <w:t>(1/4 часть, общая долевая собственность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073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proofErr w:type="gram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1/4 часть, общая долевая собственность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073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proofErr w:type="gram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1/4 часть, долевая собственность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267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Гарифуллин</w:t>
            </w:r>
            <w:proofErr w:type="spellEnd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Рамил</w:t>
            </w:r>
            <w:proofErr w:type="spellEnd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Тагирович</w:t>
            </w:r>
            <w:proofErr w:type="spellEnd"/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прокурор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г.Йошкар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-Олы </w:t>
            </w:r>
          </w:p>
        </w:tc>
        <w:tc>
          <w:tcPr>
            <w:tcW w:w="1271" w:type="dxa"/>
          </w:tcPr>
          <w:p w:rsidR="001B5047" w:rsidRPr="00BB17B9" w:rsidRDefault="00FF00D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3108227,45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00D3" w:rsidRPr="00BB17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F00D3" w:rsidRPr="00BB17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5047" w:rsidRPr="00BB17B9" w:rsidRDefault="00FF00D3" w:rsidP="0077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1396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1B5047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117484,69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7553C" w:rsidRPr="00BB17B9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B5047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Колеос</w:t>
            </w:r>
            <w:proofErr w:type="spellEnd"/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286"/>
        </w:trPr>
        <w:tc>
          <w:tcPr>
            <w:tcW w:w="2260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1B5047" w:rsidRPr="00BB17B9" w:rsidRDefault="001B5047" w:rsidP="00D97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1B5047" w:rsidRPr="00BB17B9" w:rsidRDefault="001B5047" w:rsidP="00D9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7553C" w:rsidRPr="00BB17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7553C" w:rsidRPr="00BB17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1" w:type="dxa"/>
            <w:vMerge w:val="restart"/>
          </w:tcPr>
          <w:p w:rsidR="001B5047" w:rsidRPr="00BB17B9" w:rsidRDefault="001B5047" w:rsidP="00D9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285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B5047" w:rsidRPr="00BB17B9" w:rsidRDefault="001B5047" w:rsidP="001C2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612"/>
        </w:trPr>
        <w:tc>
          <w:tcPr>
            <w:tcW w:w="2260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Опикова</w:t>
            </w:r>
            <w:proofErr w:type="spellEnd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Геннадьевна</w:t>
            </w:r>
          </w:p>
          <w:p w:rsidR="001B5047" w:rsidRPr="00BB17B9" w:rsidRDefault="001B5047" w:rsidP="00EA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прокурор Мари-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Турекского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271" w:type="dxa"/>
            <w:vMerge w:val="restart"/>
          </w:tcPr>
          <w:p w:rsidR="001B5047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1759298,55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998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1B5047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1B5047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561" w:type="dxa"/>
            <w:vMerge w:val="restart"/>
          </w:tcPr>
          <w:p w:rsidR="001B5047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211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11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10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06"/>
        </w:trPr>
        <w:tc>
          <w:tcPr>
            <w:tcW w:w="2260" w:type="dxa"/>
            <w:vMerge w:val="restart"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  <w:vMerge w:val="restart"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561" w:type="dxa"/>
            <w:vMerge w:val="restart"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105"/>
        </w:trPr>
        <w:tc>
          <w:tcPr>
            <w:tcW w:w="2260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561" w:type="dxa"/>
            <w:vMerge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05"/>
        </w:trPr>
        <w:tc>
          <w:tcPr>
            <w:tcW w:w="2260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561" w:type="dxa"/>
            <w:vMerge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99"/>
        </w:trPr>
        <w:tc>
          <w:tcPr>
            <w:tcW w:w="2260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участок(</w:t>
            </w:r>
            <w:proofErr w:type="gram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561" w:type="dxa"/>
            <w:vMerge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98"/>
        </w:trPr>
        <w:tc>
          <w:tcPr>
            <w:tcW w:w="2260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953602" w:rsidRPr="00BB17B9" w:rsidRDefault="0095360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561" w:type="dxa"/>
            <w:vMerge/>
          </w:tcPr>
          <w:p w:rsidR="00953602" w:rsidRPr="00BB17B9" w:rsidRDefault="0095360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523"/>
        </w:trPr>
        <w:tc>
          <w:tcPr>
            <w:tcW w:w="2260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Тораев</w:t>
            </w:r>
            <w:proofErr w:type="spellEnd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</w:t>
            </w:r>
            <w:proofErr w:type="spellStart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Нифондович</w:t>
            </w:r>
            <w:proofErr w:type="spellEnd"/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Прокурор Оршанского района</w:t>
            </w:r>
          </w:p>
        </w:tc>
        <w:tc>
          <w:tcPr>
            <w:tcW w:w="1271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7553C" w:rsidRPr="00BB17B9">
              <w:rPr>
                <w:rFonts w:ascii="Times New Roman" w:hAnsi="Times New Roman" w:cs="Times New Roman"/>
                <w:sz w:val="20"/>
                <w:szCs w:val="20"/>
              </w:rPr>
              <w:t>60665,47</w:t>
            </w:r>
          </w:p>
        </w:tc>
        <w:tc>
          <w:tcPr>
            <w:tcW w:w="184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61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523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1B5047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1B5047" w:rsidRPr="00BB17B9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409"/>
        </w:trPr>
        <w:tc>
          <w:tcPr>
            <w:tcW w:w="2260" w:type="dxa"/>
            <w:vMerge w:val="restart"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627252,35</w:t>
            </w:r>
          </w:p>
        </w:tc>
        <w:tc>
          <w:tcPr>
            <w:tcW w:w="1845" w:type="dxa"/>
            <w:vMerge w:val="restart"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gridSpan w:val="2"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61" w:type="dxa"/>
            <w:vMerge w:val="restart"/>
          </w:tcPr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408"/>
        </w:trPr>
        <w:tc>
          <w:tcPr>
            <w:tcW w:w="2260" w:type="dxa"/>
            <w:vMerge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  <w:vMerge/>
          </w:tcPr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344"/>
        </w:trPr>
        <w:tc>
          <w:tcPr>
            <w:tcW w:w="2260" w:type="dxa"/>
            <w:vMerge w:val="restart"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61" w:type="dxa"/>
            <w:vMerge w:val="restart"/>
          </w:tcPr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344"/>
        </w:trPr>
        <w:tc>
          <w:tcPr>
            <w:tcW w:w="2260" w:type="dxa"/>
            <w:vMerge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7553C" w:rsidRPr="00BB17B9" w:rsidRDefault="00B7553C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B7553C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  <w:vMerge/>
          </w:tcPr>
          <w:p w:rsidR="00B7553C" w:rsidRPr="00BB17B9" w:rsidRDefault="00B7553C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344"/>
        </w:trPr>
        <w:tc>
          <w:tcPr>
            <w:tcW w:w="2260" w:type="dxa"/>
            <w:vMerge w:val="restart"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61" w:type="dxa"/>
            <w:vMerge w:val="restart"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344"/>
        </w:trPr>
        <w:tc>
          <w:tcPr>
            <w:tcW w:w="2260" w:type="dxa"/>
            <w:vMerge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  <w:vMerge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344"/>
        </w:trPr>
        <w:tc>
          <w:tcPr>
            <w:tcW w:w="2260" w:type="dxa"/>
            <w:vMerge w:val="restart"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61" w:type="dxa"/>
            <w:vMerge w:val="restart"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344"/>
        </w:trPr>
        <w:tc>
          <w:tcPr>
            <w:tcW w:w="2260" w:type="dxa"/>
            <w:vMerge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B6463" w:rsidRPr="00BB17B9" w:rsidRDefault="00EB6463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  <w:vMerge/>
          </w:tcPr>
          <w:p w:rsidR="00EB6463" w:rsidRPr="00BB17B9" w:rsidRDefault="00EB6463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864"/>
        </w:trPr>
        <w:tc>
          <w:tcPr>
            <w:tcW w:w="2260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Якимов Алексей Анатольевич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Сернурского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  <w:vMerge w:val="restart"/>
          </w:tcPr>
          <w:p w:rsidR="001B5047" w:rsidRPr="00BB17B9" w:rsidRDefault="005D7134" w:rsidP="00C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1873267,90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(7/8 часть, общая долевая собственность)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61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295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(1/4 часть, общая долевая собственность)</w:t>
            </w:r>
          </w:p>
        </w:tc>
        <w:tc>
          <w:tcPr>
            <w:tcW w:w="992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гараж (безвозмездное пользование) 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94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94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508"/>
        </w:trPr>
        <w:tc>
          <w:tcPr>
            <w:tcW w:w="2260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63CD" w:rsidRPr="00BB17B9">
              <w:rPr>
                <w:rFonts w:ascii="Times New Roman" w:hAnsi="Times New Roman" w:cs="Times New Roman"/>
                <w:sz w:val="20"/>
                <w:szCs w:val="20"/>
              </w:rPr>
              <w:t>750143,43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086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(1/4 часть, общая долевая собственность)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570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937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участок  (</w:t>
            </w:r>
            <w:proofErr w:type="gram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73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360"/>
        </w:trPr>
        <w:tc>
          <w:tcPr>
            <w:tcW w:w="2260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(1/4 часть, общая долевая собственность)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8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61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360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B5047" w:rsidRPr="00BB17B9" w:rsidRDefault="00671F7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(1/4 часть, общая долевая собственность)</w:t>
            </w:r>
          </w:p>
        </w:tc>
        <w:tc>
          <w:tcPr>
            <w:tcW w:w="992" w:type="dxa"/>
          </w:tcPr>
          <w:p w:rsidR="001B5047" w:rsidRPr="00BB17B9" w:rsidRDefault="00671F7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360"/>
        </w:trPr>
        <w:tc>
          <w:tcPr>
            <w:tcW w:w="2260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(1/4 часть, общая долевая собственность)</w:t>
            </w:r>
          </w:p>
        </w:tc>
        <w:tc>
          <w:tcPr>
            <w:tcW w:w="992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8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61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360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380"/>
        </w:trPr>
        <w:tc>
          <w:tcPr>
            <w:tcW w:w="2260" w:type="dxa"/>
          </w:tcPr>
          <w:p w:rsidR="00FA1D22" w:rsidRPr="00BB17B9" w:rsidRDefault="00FA1D22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Турсуналиев</w:t>
            </w:r>
            <w:proofErr w:type="spellEnd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Адылбек</w:t>
            </w:r>
            <w:proofErr w:type="spellEnd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Сарлыкович</w:t>
            </w:r>
            <w:proofErr w:type="spellEnd"/>
          </w:p>
          <w:p w:rsidR="00FA1D22" w:rsidRPr="00BB17B9" w:rsidRDefault="00FA1D2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Параньгинского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</w:tcPr>
          <w:p w:rsidR="00FA1D22" w:rsidRPr="00BB17B9" w:rsidRDefault="00FA1D2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1513966,29</w:t>
            </w:r>
          </w:p>
        </w:tc>
        <w:tc>
          <w:tcPr>
            <w:tcW w:w="1845" w:type="dxa"/>
          </w:tcPr>
          <w:p w:rsidR="00FA1D22" w:rsidRPr="00BB17B9" w:rsidRDefault="00FA1D2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A1D22" w:rsidRPr="00BB17B9" w:rsidRDefault="00FA1D2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A1D22" w:rsidRPr="00BB17B9" w:rsidRDefault="00FA1D2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1D22" w:rsidRPr="00BB17B9" w:rsidRDefault="00FA1D2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FA1D22" w:rsidRPr="00BB17B9" w:rsidRDefault="00FA1D2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A1D22" w:rsidRPr="00BB17B9" w:rsidRDefault="00FA1D22" w:rsidP="0052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(служебный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A1D22" w:rsidRPr="00BB17B9" w:rsidRDefault="00FA1D22" w:rsidP="00FA1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561" w:type="dxa"/>
          </w:tcPr>
          <w:p w:rsidR="00FA1D22" w:rsidRPr="00BB17B9" w:rsidRDefault="00FA1D2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D22" w:rsidRPr="00BB17B9" w:rsidRDefault="00FA1D2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22" w:rsidRPr="00BB17B9" w:rsidRDefault="00FA1D2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22" w:rsidRPr="00BB17B9" w:rsidRDefault="00FA1D2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22" w:rsidRPr="00BB17B9" w:rsidRDefault="00FA1D22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158"/>
        </w:trPr>
        <w:tc>
          <w:tcPr>
            <w:tcW w:w="2260" w:type="dxa"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437974,22</w:t>
            </w:r>
          </w:p>
        </w:tc>
        <w:tc>
          <w:tcPr>
            <w:tcW w:w="1845" w:type="dxa"/>
          </w:tcPr>
          <w:p w:rsidR="00270168" w:rsidRPr="00BB17B9" w:rsidRDefault="00270168" w:rsidP="00215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270168" w:rsidRPr="00BB17B9" w:rsidRDefault="00270168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998" w:type="dxa"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(коммерческий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70168" w:rsidRPr="00BB17B9" w:rsidRDefault="00270168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270168" w:rsidRPr="00BB17B9" w:rsidRDefault="00270168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70168" w:rsidRPr="00BB17B9" w:rsidRDefault="00270168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803"/>
        </w:trPr>
        <w:tc>
          <w:tcPr>
            <w:tcW w:w="2260" w:type="dxa"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845" w:type="dxa"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70168" w:rsidRPr="00BB17B9" w:rsidRDefault="00270168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270168" w:rsidRPr="00BB17B9" w:rsidRDefault="00270168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70168" w:rsidRPr="00BB17B9" w:rsidRDefault="00270168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168" w:rsidRPr="00BB17B9" w:rsidRDefault="00270168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455"/>
        </w:trPr>
        <w:tc>
          <w:tcPr>
            <w:tcW w:w="2260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</w:t>
            </w:r>
            <w:r w:rsidR="00270168" w:rsidRPr="00BB17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899"/>
        </w:trPr>
        <w:tc>
          <w:tcPr>
            <w:tcW w:w="2260" w:type="dxa"/>
            <w:vMerge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70168" w:rsidRPr="00BB17B9" w:rsidRDefault="00270168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270168" w:rsidRPr="00BB17B9" w:rsidRDefault="00270168" w:rsidP="00C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34" w:type="dxa"/>
          </w:tcPr>
          <w:p w:rsidR="00270168" w:rsidRPr="00BB17B9" w:rsidRDefault="00270168" w:rsidP="00CC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561" w:type="dxa"/>
            <w:vMerge/>
          </w:tcPr>
          <w:p w:rsidR="00270168" w:rsidRPr="00BB17B9" w:rsidRDefault="00270168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99"/>
        </w:trPr>
        <w:tc>
          <w:tcPr>
            <w:tcW w:w="2260" w:type="dxa"/>
            <w:vMerge w:val="restart"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Бахтин Николай Васильевич</w:t>
            </w:r>
          </w:p>
          <w:p w:rsidR="00C4127A" w:rsidRPr="00BB17B9" w:rsidRDefault="00C4127A" w:rsidP="00EA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прокурор Советского района</w:t>
            </w:r>
          </w:p>
        </w:tc>
        <w:tc>
          <w:tcPr>
            <w:tcW w:w="1271" w:type="dxa"/>
            <w:vMerge w:val="restart"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1480858,88</w:t>
            </w:r>
          </w:p>
        </w:tc>
        <w:tc>
          <w:tcPr>
            <w:tcW w:w="1845" w:type="dxa"/>
            <w:vMerge w:val="restart"/>
          </w:tcPr>
          <w:p w:rsidR="00C4127A" w:rsidRPr="00BB17B9" w:rsidRDefault="00C4127A" w:rsidP="00EA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Бахтиной О.В.)</w:t>
            </w:r>
          </w:p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8" w:type="dxa"/>
            <w:vMerge w:val="restart"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2271" w:type="dxa"/>
            <w:gridSpan w:val="2"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4127A" w:rsidRPr="00BB17B9" w:rsidRDefault="0073006E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561" w:type="dxa"/>
            <w:vMerge w:val="restart"/>
          </w:tcPr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298"/>
        </w:trPr>
        <w:tc>
          <w:tcPr>
            <w:tcW w:w="2260" w:type="dxa"/>
            <w:vMerge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4127A" w:rsidRPr="00BB17B9" w:rsidRDefault="00C4127A" w:rsidP="00EA6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1134" w:type="dxa"/>
          </w:tcPr>
          <w:p w:rsidR="00C4127A" w:rsidRPr="00BB17B9" w:rsidRDefault="0073006E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61" w:type="dxa"/>
            <w:vMerge/>
          </w:tcPr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11"/>
        </w:trPr>
        <w:tc>
          <w:tcPr>
            <w:tcW w:w="2260" w:type="dxa"/>
            <w:vMerge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1134" w:type="dxa"/>
          </w:tcPr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3006E" w:rsidRPr="00BB17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1" w:type="dxa"/>
            <w:vMerge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782"/>
        </w:trPr>
        <w:tc>
          <w:tcPr>
            <w:tcW w:w="2260" w:type="dxa"/>
            <w:vMerge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C4127A" w:rsidRPr="00BB17B9" w:rsidRDefault="00C4127A" w:rsidP="00EA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4127A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3006E" w:rsidRPr="00BB17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1" w:type="dxa"/>
            <w:vMerge/>
          </w:tcPr>
          <w:p w:rsidR="00C4127A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448"/>
        </w:trPr>
        <w:tc>
          <w:tcPr>
            <w:tcW w:w="2260" w:type="dxa"/>
            <w:vMerge w:val="restart"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910627,17</w:t>
            </w:r>
          </w:p>
        </w:tc>
        <w:tc>
          <w:tcPr>
            <w:tcW w:w="1845" w:type="dxa"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 (индивидуальная)</w:t>
            </w:r>
          </w:p>
        </w:tc>
        <w:tc>
          <w:tcPr>
            <w:tcW w:w="992" w:type="dxa"/>
          </w:tcPr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8" w:type="dxa"/>
            <w:vMerge w:val="restart"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Митсубиси АСХ</w:t>
            </w:r>
          </w:p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396"/>
        </w:trPr>
        <w:tc>
          <w:tcPr>
            <w:tcW w:w="2260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 (индивидуальная)</w:t>
            </w:r>
          </w:p>
        </w:tc>
        <w:tc>
          <w:tcPr>
            <w:tcW w:w="992" w:type="dxa"/>
          </w:tcPr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8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395"/>
        </w:trPr>
        <w:tc>
          <w:tcPr>
            <w:tcW w:w="2260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998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01"/>
        </w:trPr>
        <w:tc>
          <w:tcPr>
            <w:tcW w:w="2260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8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01"/>
        </w:trPr>
        <w:tc>
          <w:tcPr>
            <w:tcW w:w="2260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8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449"/>
        </w:trPr>
        <w:tc>
          <w:tcPr>
            <w:tcW w:w="2260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(1/5 часть, долевая собственность)</w:t>
            </w:r>
          </w:p>
        </w:tc>
        <w:tc>
          <w:tcPr>
            <w:tcW w:w="992" w:type="dxa"/>
          </w:tcPr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8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11"/>
        </w:trPr>
        <w:tc>
          <w:tcPr>
            <w:tcW w:w="2260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Бахтиным Н.В.)</w:t>
            </w:r>
          </w:p>
        </w:tc>
        <w:tc>
          <w:tcPr>
            <w:tcW w:w="992" w:type="dxa"/>
          </w:tcPr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8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10"/>
        </w:trPr>
        <w:tc>
          <w:tcPr>
            <w:tcW w:w="2260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81778A" w:rsidRPr="00BB17B9" w:rsidRDefault="0081778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8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1778A" w:rsidRPr="00BB17B9" w:rsidRDefault="0081778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313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694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668"/>
        </w:trPr>
        <w:tc>
          <w:tcPr>
            <w:tcW w:w="2260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 Александр Петрович</w:t>
            </w:r>
          </w:p>
          <w:p w:rsidR="001B5047" w:rsidRPr="00BB17B9" w:rsidRDefault="001B5047" w:rsidP="00394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прокурор Звениговского района</w:t>
            </w:r>
          </w:p>
        </w:tc>
        <w:tc>
          <w:tcPr>
            <w:tcW w:w="1271" w:type="dxa"/>
            <w:vMerge w:val="restart"/>
          </w:tcPr>
          <w:p w:rsidR="001B5047" w:rsidRPr="00BB17B9" w:rsidRDefault="003A095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1847</w:t>
            </w:r>
            <w:r w:rsidR="00EF2023" w:rsidRPr="00BB17B9">
              <w:rPr>
                <w:rFonts w:ascii="Times New Roman" w:hAnsi="Times New Roman" w:cs="Times New Roman"/>
                <w:sz w:val="20"/>
                <w:szCs w:val="20"/>
              </w:rPr>
              <w:t>958,18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(1/3 часть, общая долевая собственность)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8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61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747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4154</w:t>
            </w: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502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231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1021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1B5047" w:rsidRPr="00BB17B9" w:rsidRDefault="00E8270B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185814,31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(1/3 часть, общая долевая собственность)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BB17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17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2271" w:type="dxa"/>
            <w:gridSpan w:val="2"/>
          </w:tcPr>
          <w:p w:rsidR="001B5047" w:rsidRPr="00BB17B9" w:rsidRDefault="00E8270B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E8270B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61" w:type="dxa"/>
          </w:tcPr>
          <w:p w:rsidR="001B5047" w:rsidRPr="00BB17B9" w:rsidRDefault="00E8270B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299"/>
        </w:trPr>
        <w:tc>
          <w:tcPr>
            <w:tcW w:w="2260" w:type="dxa"/>
            <w:vMerge w:val="restart"/>
          </w:tcPr>
          <w:p w:rsidR="003A11A9" w:rsidRPr="00BB17B9" w:rsidRDefault="003A11A9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3A11A9" w:rsidRPr="00BB17B9" w:rsidRDefault="003A11A9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3A11A9" w:rsidRPr="00BB17B9" w:rsidRDefault="003A11A9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A11A9" w:rsidRPr="00BB17B9" w:rsidRDefault="003A11A9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1A9" w:rsidRPr="00BB17B9" w:rsidRDefault="003A11A9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3A11A9" w:rsidRPr="00BB17B9" w:rsidRDefault="003A11A9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1A9" w:rsidRPr="00BB17B9" w:rsidRDefault="003A11A9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A11A9" w:rsidRPr="00BB17B9" w:rsidRDefault="003A11A9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3A11A9" w:rsidRPr="00BB17B9" w:rsidRDefault="003A11A9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3A11A9" w:rsidRPr="00BB17B9" w:rsidRDefault="003A11A9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61" w:type="dxa"/>
            <w:vMerge w:val="restart"/>
          </w:tcPr>
          <w:p w:rsidR="003A11A9" w:rsidRPr="00BB17B9" w:rsidRDefault="003A11A9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298"/>
        </w:trPr>
        <w:tc>
          <w:tcPr>
            <w:tcW w:w="2260" w:type="dxa"/>
            <w:vMerge/>
          </w:tcPr>
          <w:p w:rsidR="003A11A9" w:rsidRPr="00BB17B9" w:rsidRDefault="003A11A9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3A11A9" w:rsidRPr="00BB17B9" w:rsidRDefault="003A11A9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A11A9" w:rsidRPr="00BB17B9" w:rsidRDefault="003A11A9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11A9" w:rsidRPr="00BB17B9" w:rsidRDefault="003A11A9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3A11A9" w:rsidRPr="00BB17B9" w:rsidRDefault="003A11A9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11A9" w:rsidRPr="00BB17B9" w:rsidRDefault="003A11A9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3A11A9" w:rsidRPr="00BB17B9" w:rsidRDefault="003A11A9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3A11A9" w:rsidRPr="00BB17B9" w:rsidRDefault="003A11A9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561" w:type="dxa"/>
            <w:vMerge/>
          </w:tcPr>
          <w:p w:rsidR="003A11A9" w:rsidRPr="00BB17B9" w:rsidRDefault="003A11A9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694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(1/3 часть, общая долевая собственность)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372E95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3A11A9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569"/>
        </w:trPr>
        <w:tc>
          <w:tcPr>
            <w:tcW w:w="2260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 Александр Юрьевич 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B6463" w:rsidRPr="00BB17B9">
              <w:rPr>
                <w:rFonts w:ascii="Times New Roman" w:hAnsi="Times New Roman" w:cs="Times New Roman"/>
                <w:sz w:val="20"/>
                <w:szCs w:val="20"/>
              </w:rPr>
              <w:t>уженерского</w:t>
            </w:r>
            <w:proofErr w:type="spellEnd"/>
            <w:r w:rsidR="00EB6463"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271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0314" w:rsidRPr="00BB17B9">
              <w:rPr>
                <w:rFonts w:ascii="Times New Roman" w:hAnsi="Times New Roman" w:cs="Times New Roman"/>
                <w:sz w:val="20"/>
                <w:szCs w:val="20"/>
              </w:rPr>
              <w:t>822473,85</w:t>
            </w:r>
          </w:p>
        </w:tc>
        <w:tc>
          <w:tcPr>
            <w:tcW w:w="184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0E6266" w:rsidRPr="00BB17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C4127A" w:rsidRPr="00BB17B9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B5047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61" w:type="dxa"/>
            <w:vMerge w:val="restart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694"/>
        </w:trPr>
        <w:tc>
          <w:tcPr>
            <w:tcW w:w="2260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61" w:type="dxa"/>
            <w:vMerge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694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(1/3 часть, общая долевая собственность)</w:t>
            </w:r>
          </w:p>
        </w:tc>
        <w:tc>
          <w:tcPr>
            <w:tcW w:w="992" w:type="dxa"/>
          </w:tcPr>
          <w:p w:rsidR="001B5047" w:rsidRPr="00BB17B9" w:rsidRDefault="00C4127A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8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C4127A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B9" w:rsidRPr="00BB17B9" w:rsidTr="00FC5C14">
        <w:trPr>
          <w:trHeight w:val="694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b/>
                <w:sz w:val="20"/>
                <w:szCs w:val="20"/>
              </w:rPr>
              <w:t>Кузьминых Иван Валерьевич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Юринского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</w:tcPr>
          <w:p w:rsidR="001B5047" w:rsidRPr="00BB17B9" w:rsidRDefault="00FA1D2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1528893,01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8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1" w:type="dxa"/>
          </w:tcPr>
          <w:p w:rsidR="001B5047" w:rsidRPr="00BB17B9" w:rsidRDefault="001B5047" w:rsidP="00D75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694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1B5047" w:rsidRPr="00BB17B9" w:rsidRDefault="00FA1D22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463253,91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61" w:type="dxa"/>
          </w:tcPr>
          <w:p w:rsidR="001B5047" w:rsidRPr="00BB17B9" w:rsidRDefault="001B5047" w:rsidP="00D75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17B9" w:rsidRPr="00BB17B9" w:rsidTr="00FC5C14">
        <w:trPr>
          <w:trHeight w:val="694"/>
        </w:trPr>
        <w:tc>
          <w:tcPr>
            <w:tcW w:w="2260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B5047" w:rsidRPr="00BB17B9" w:rsidRDefault="001B5047" w:rsidP="00C8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047" w:rsidRPr="00BB17B9" w:rsidRDefault="001B5047" w:rsidP="00C8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1B5047" w:rsidRPr="00BB17B9" w:rsidRDefault="001B5047" w:rsidP="00D97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B5047" w:rsidRPr="00BB17B9" w:rsidRDefault="001B5047" w:rsidP="00D9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61" w:type="dxa"/>
          </w:tcPr>
          <w:p w:rsidR="001B5047" w:rsidRPr="00BB17B9" w:rsidRDefault="001B5047" w:rsidP="00D9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3460CC" w:rsidRPr="00BB17B9" w:rsidRDefault="003460CC" w:rsidP="00561B54">
      <w:pPr>
        <w:spacing w:after="0"/>
        <w:rPr>
          <w:sz w:val="24"/>
          <w:szCs w:val="24"/>
        </w:rPr>
      </w:pPr>
    </w:p>
    <w:sectPr w:rsidR="003460CC" w:rsidRPr="00BB17B9" w:rsidSect="00EA58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85"/>
    <w:rsid w:val="00000EF4"/>
    <w:rsid w:val="0005709F"/>
    <w:rsid w:val="00060066"/>
    <w:rsid w:val="00062E5D"/>
    <w:rsid w:val="00090366"/>
    <w:rsid w:val="00092EAC"/>
    <w:rsid w:val="000A27C4"/>
    <w:rsid w:val="000E046E"/>
    <w:rsid w:val="000E2B21"/>
    <w:rsid w:val="000E31D9"/>
    <w:rsid w:val="000E6266"/>
    <w:rsid w:val="000F303C"/>
    <w:rsid w:val="000F3217"/>
    <w:rsid w:val="000F7E08"/>
    <w:rsid w:val="00150ACF"/>
    <w:rsid w:val="00190FEC"/>
    <w:rsid w:val="00197625"/>
    <w:rsid w:val="001A1AD0"/>
    <w:rsid w:val="001B44F8"/>
    <w:rsid w:val="001B5047"/>
    <w:rsid w:val="001B5BEF"/>
    <w:rsid w:val="001C24EC"/>
    <w:rsid w:val="001D648A"/>
    <w:rsid w:val="001E38C6"/>
    <w:rsid w:val="00215DB3"/>
    <w:rsid w:val="00224AFC"/>
    <w:rsid w:val="0022725E"/>
    <w:rsid w:val="002359FD"/>
    <w:rsid w:val="00260BA2"/>
    <w:rsid w:val="00266632"/>
    <w:rsid w:val="00270168"/>
    <w:rsid w:val="00275832"/>
    <w:rsid w:val="0028433D"/>
    <w:rsid w:val="0028625D"/>
    <w:rsid w:val="002966BE"/>
    <w:rsid w:val="00297558"/>
    <w:rsid w:val="002C6E2C"/>
    <w:rsid w:val="002D2408"/>
    <w:rsid w:val="002E0FD1"/>
    <w:rsid w:val="002E5FF9"/>
    <w:rsid w:val="00315EF8"/>
    <w:rsid w:val="00324CAC"/>
    <w:rsid w:val="00333AE3"/>
    <w:rsid w:val="003460CC"/>
    <w:rsid w:val="00361C90"/>
    <w:rsid w:val="00372E95"/>
    <w:rsid w:val="00383969"/>
    <w:rsid w:val="00390464"/>
    <w:rsid w:val="00394C0F"/>
    <w:rsid w:val="003A0952"/>
    <w:rsid w:val="003A0E4B"/>
    <w:rsid w:val="003A11A9"/>
    <w:rsid w:val="003A4CA3"/>
    <w:rsid w:val="003C2507"/>
    <w:rsid w:val="003E079D"/>
    <w:rsid w:val="0040185C"/>
    <w:rsid w:val="00416EBC"/>
    <w:rsid w:val="00464556"/>
    <w:rsid w:val="00482026"/>
    <w:rsid w:val="004A13BF"/>
    <w:rsid w:val="004A5763"/>
    <w:rsid w:val="004B156B"/>
    <w:rsid w:val="004C0500"/>
    <w:rsid w:val="004C670A"/>
    <w:rsid w:val="004C71F0"/>
    <w:rsid w:val="004C7A14"/>
    <w:rsid w:val="004D0314"/>
    <w:rsid w:val="004D03F0"/>
    <w:rsid w:val="004E1158"/>
    <w:rsid w:val="004E62B7"/>
    <w:rsid w:val="004F7F0E"/>
    <w:rsid w:val="005066F1"/>
    <w:rsid w:val="00526BEE"/>
    <w:rsid w:val="00560FF9"/>
    <w:rsid w:val="005613C9"/>
    <w:rsid w:val="0056160D"/>
    <w:rsid w:val="00561B54"/>
    <w:rsid w:val="00574C5E"/>
    <w:rsid w:val="0058776F"/>
    <w:rsid w:val="005B22D6"/>
    <w:rsid w:val="005B4552"/>
    <w:rsid w:val="005B69BC"/>
    <w:rsid w:val="005D7134"/>
    <w:rsid w:val="00604CDE"/>
    <w:rsid w:val="00621828"/>
    <w:rsid w:val="0062242D"/>
    <w:rsid w:val="00671F77"/>
    <w:rsid w:val="006925D3"/>
    <w:rsid w:val="006E6872"/>
    <w:rsid w:val="006E7606"/>
    <w:rsid w:val="0073006E"/>
    <w:rsid w:val="007374EA"/>
    <w:rsid w:val="0074714E"/>
    <w:rsid w:val="007478E5"/>
    <w:rsid w:val="0075519D"/>
    <w:rsid w:val="0077691D"/>
    <w:rsid w:val="007769A7"/>
    <w:rsid w:val="007A323C"/>
    <w:rsid w:val="007B015B"/>
    <w:rsid w:val="007E3AD1"/>
    <w:rsid w:val="007F3C03"/>
    <w:rsid w:val="007F4844"/>
    <w:rsid w:val="007F5A00"/>
    <w:rsid w:val="0081099A"/>
    <w:rsid w:val="0081499D"/>
    <w:rsid w:val="00815BA6"/>
    <w:rsid w:val="0081778A"/>
    <w:rsid w:val="00833148"/>
    <w:rsid w:val="00840AC9"/>
    <w:rsid w:val="00852768"/>
    <w:rsid w:val="00860E26"/>
    <w:rsid w:val="008663CB"/>
    <w:rsid w:val="00880660"/>
    <w:rsid w:val="00891480"/>
    <w:rsid w:val="008A64C0"/>
    <w:rsid w:val="008B0DA5"/>
    <w:rsid w:val="008B221D"/>
    <w:rsid w:val="008B58A2"/>
    <w:rsid w:val="008C398F"/>
    <w:rsid w:val="008E54C5"/>
    <w:rsid w:val="008F255C"/>
    <w:rsid w:val="008F262D"/>
    <w:rsid w:val="008F7CD0"/>
    <w:rsid w:val="00926738"/>
    <w:rsid w:val="0093387D"/>
    <w:rsid w:val="009358EE"/>
    <w:rsid w:val="00953602"/>
    <w:rsid w:val="00962CDA"/>
    <w:rsid w:val="00982279"/>
    <w:rsid w:val="009825AF"/>
    <w:rsid w:val="009A1547"/>
    <w:rsid w:val="009C5B0F"/>
    <w:rsid w:val="009C6CA0"/>
    <w:rsid w:val="009E63CD"/>
    <w:rsid w:val="009F3C95"/>
    <w:rsid w:val="00A032A3"/>
    <w:rsid w:val="00A23005"/>
    <w:rsid w:val="00A33168"/>
    <w:rsid w:val="00A36615"/>
    <w:rsid w:val="00A467EA"/>
    <w:rsid w:val="00A61CE7"/>
    <w:rsid w:val="00A72E14"/>
    <w:rsid w:val="00A844C7"/>
    <w:rsid w:val="00A85B0B"/>
    <w:rsid w:val="00A87542"/>
    <w:rsid w:val="00AA5652"/>
    <w:rsid w:val="00AA7579"/>
    <w:rsid w:val="00AD077B"/>
    <w:rsid w:val="00AD34BB"/>
    <w:rsid w:val="00AD57A4"/>
    <w:rsid w:val="00AE0A3F"/>
    <w:rsid w:val="00AE6852"/>
    <w:rsid w:val="00AF6B9D"/>
    <w:rsid w:val="00B00BB7"/>
    <w:rsid w:val="00B077CD"/>
    <w:rsid w:val="00B213A7"/>
    <w:rsid w:val="00B54BAA"/>
    <w:rsid w:val="00B6509A"/>
    <w:rsid w:val="00B7221C"/>
    <w:rsid w:val="00B7553C"/>
    <w:rsid w:val="00B8561A"/>
    <w:rsid w:val="00B96D62"/>
    <w:rsid w:val="00BB17B9"/>
    <w:rsid w:val="00BB41A3"/>
    <w:rsid w:val="00BC17C4"/>
    <w:rsid w:val="00BC5CC2"/>
    <w:rsid w:val="00BD24F6"/>
    <w:rsid w:val="00BF0810"/>
    <w:rsid w:val="00BF11D5"/>
    <w:rsid w:val="00BF46D0"/>
    <w:rsid w:val="00C0285E"/>
    <w:rsid w:val="00C167DB"/>
    <w:rsid w:val="00C22386"/>
    <w:rsid w:val="00C4127A"/>
    <w:rsid w:val="00C80AA7"/>
    <w:rsid w:val="00C85530"/>
    <w:rsid w:val="00C866F1"/>
    <w:rsid w:val="00C95570"/>
    <w:rsid w:val="00CA4931"/>
    <w:rsid w:val="00CC551D"/>
    <w:rsid w:val="00CD1739"/>
    <w:rsid w:val="00CF2685"/>
    <w:rsid w:val="00D253AD"/>
    <w:rsid w:val="00D33227"/>
    <w:rsid w:val="00D44A03"/>
    <w:rsid w:val="00D4584E"/>
    <w:rsid w:val="00D73D28"/>
    <w:rsid w:val="00D755E6"/>
    <w:rsid w:val="00D77FB6"/>
    <w:rsid w:val="00D84330"/>
    <w:rsid w:val="00D863BF"/>
    <w:rsid w:val="00D94D87"/>
    <w:rsid w:val="00D9549B"/>
    <w:rsid w:val="00D97B10"/>
    <w:rsid w:val="00DA4D14"/>
    <w:rsid w:val="00DB093F"/>
    <w:rsid w:val="00DB2B14"/>
    <w:rsid w:val="00DB6F33"/>
    <w:rsid w:val="00DC3B77"/>
    <w:rsid w:val="00DD7E16"/>
    <w:rsid w:val="00E00302"/>
    <w:rsid w:val="00E0617E"/>
    <w:rsid w:val="00E2303A"/>
    <w:rsid w:val="00E2631E"/>
    <w:rsid w:val="00E275E7"/>
    <w:rsid w:val="00E431F4"/>
    <w:rsid w:val="00E53037"/>
    <w:rsid w:val="00E54640"/>
    <w:rsid w:val="00E8270B"/>
    <w:rsid w:val="00E90C50"/>
    <w:rsid w:val="00EA586A"/>
    <w:rsid w:val="00EA6403"/>
    <w:rsid w:val="00EA672D"/>
    <w:rsid w:val="00EB6463"/>
    <w:rsid w:val="00EE085D"/>
    <w:rsid w:val="00EF2023"/>
    <w:rsid w:val="00F24AC8"/>
    <w:rsid w:val="00F307E3"/>
    <w:rsid w:val="00F33970"/>
    <w:rsid w:val="00F34FD5"/>
    <w:rsid w:val="00F3799A"/>
    <w:rsid w:val="00F40A51"/>
    <w:rsid w:val="00F52227"/>
    <w:rsid w:val="00F916D1"/>
    <w:rsid w:val="00FA1D22"/>
    <w:rsid w:val="00FA7D79"/>
    <w:rsid w:val="00FC5C14"/>
    <w:rsid w:val="00FC6594"/>
    <w:rsid w:val="00FE1F92"/>
    <w:rsid w:val="00FF00D3"/>
    <w:rsid w:val="00FF408B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19D8"/>
  <w15:docId w15:val="{7BA26091-F349-4FD7-A4CC-408D2F9F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2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2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Prosecurity</Company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nagumanova</dc:creator>
  <cp:keywords/>
  <dc:description/>
  <cp:lastModifiedBy>Казак Оксана Михайловна</cp:lastModifiedBy>
  <cp:revision>2</cp:revision>
  <cp:lastPrinted>2021-05-12T13:59:00Z</cp:lastPrinted>
  <dcterms:created xsi:type="dcterms:W3CDTF">2021-05-12T14:06:00Z</dcterms:created>
  <dcterms:modified xsi:type="dcterms:W3CDTF">2021-05-12T14:06:00Z</dcterms:modified>
</cp:coreProperties>
</file>