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первого заместителя, заместителя Руководителя Аппарата Правительства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CA6E1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CA6E1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CA6E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A6E1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Инжиева Б.Б.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A2B5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9054E" w:rsidRPr="00A4336A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13A98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F711CE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1107449,28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E42D87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  <w:bookmarkStart w:id="0" w:name="sub_1102"/>
            <w:r w:rsidRPr="00F97EAD">
              <w:rPr>
                <w:rFonts w:ascii="Times New Roman" w:hAnsi="Times New Roman" w:cs="Times New Roman"/>
              </w:rPr>
              <w:t>2.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A6E1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Бухаев А.Д.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A2B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D3CBD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  <w:p w:rsidR="0019054E" w:rsidRDefault="0019054E" w:rsidP="006D3CBD">
            <w:pPr>
              <w:jc w:val="center"/>
            </w:pPr>
          </w:p>
          <w:p w:rsidR="0019054E" w:rsidRPr="00F97EAD" w:rsidRDefault="0019054E" w:rsidP="006D3CBD">
            <w:pPr>
              <w:jc w:val="center"/>
            </w:pPr>
            <w:r w:rsidRPr="006D3CBD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D3C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  <w:r w:rsidRPr="00E818FF">
              <w:lastRenderedPageBreak/>
              <w:t>Общая долевая (1/6)</w:t>
            </w: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19054E" w:rsidRPr="00E818FF" w:rsidRDefault="0019054E" w:rsidP="006D3CBD">
            <w:pPr>
              <w:spacing w:after="0" w:line="240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D3C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782,0</w:t>
            </w: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  <w:r w:rsidRPr="006D3CBD">
              <w:t>600,0</w:t>
            </w: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Default="0019054E" w:rsidP="006D3CBD">
            <w:pPr>
              <w:spacing w:after="0" w:line="240" w:lineRule="auto"/>
            </w:pPr>
          </w:p>
          <w:p w:rsidR="0019054E" w:rsidRPr="006D3CBD" w:rsidRDefault="0019054E" w:rsidP="006D3CBD">
            <w:pPr>
              <w:spacing w:after="0" w:line="240" w:lineRule="auto"/>
              <w:jc w:val="center"/>
            </w:pPr>
            <w:r>
              <w:t>203,7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C33660">
            <w:pPr>
              <w:pStyle w:val="a9"/>
              <w:tabs>
                <w:tab w:val="left" w:pos="456"/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  <w:r>
              <w:rPr>
                <w:rFonts w:ascii="Times New Roman" w:hAnsi="Times New Roman" w:cs="Times New Roman"/>
              </w:rPr>
              <w:tab/>
              <w:t>РФ</w:t>
            </w:r>
          </w:p>
          <w:p w:rsidR="0019054E" w:rsidRDefault="0019054E" w:rsidP="006D3CBD"/>
          <w:p w:rsidR="0019054E" w:rsidRDefault="0019054E" w:rsidP="006D3CBD"/>
          <w:p w:rsidR="0019054E" w:rsidRDefault="0019054E" w:rsidP="006D3CBD"/>
          <w:p w:rsidR="0019054E" w:rsidRDefault="0019054E" w:rsidP="006D3CBD">
            <w:pPr>
              <w:jc w:val="center"/>
            </w:pPr>
            <w:r>
              <w:t>РФ</w:t>
            </w:r>
          </w:p>
          <w:p w:rsidR="0019054E" w:rsidRDefault="0019054E" w:rsidP="006D3CBD">
            <w:pPr>
              <w:jc w:val="center"/>
            </w:pPr>
          </w:p>
          <w:p w:rsidR="0019054E" w:rsidRDefault="0019054E" w:rsidP="006D3CBD">
            <w:pPr>
              <w:jc w:val="center"/>
            </w:pPr>
          </w:p>
          <w:p w:rsidR="0019054E" w:rsidRDefault="0019054E" w:rsidP="006D3CBD">
            <w:pPr>
              <w:jc w:val="center"/>
            </w:pPr>
          </w:p>
          <w:p w:rsidR="0019054E" w:rsidRPr="006D3CBD" w:rsidRDefault="0019054E" w:rsidP="006D3CBD">
            <w:pPr>
              <w:jc w:val="center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908CB" w:rsidRDefault="0019054E" w:rsidP="003A4ED2">
            <w:pPr>
              <w:spacing w:after="0" w:line="240" w:lineRule="auto"/>
              <w:jc w:val="center"/>
            </w:pPr>
            <w:r w:rsidRPr="008908CB">
              <w:t>Автомобиль легковой:</w:t>
            </w:r>
            <w:r>
              <w:t xml:space="preserve"> МИЦУБИСИ АУТЛЕН</w:t>
            </w:r>
            <w:r>
              <w:lastRenderedPageBreak/>
              <w:t>ДЕР Х</w:t>
            </w:r>
            <w:r>
              <w:rPr>
                <w:lang w:val="en-US"/>
              </w:rPr>
              <w:t>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818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668631,68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4753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A2B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4B7892">
            <w:pPr>
              <w:jc w:val="center"/>
            </w:pPr>
          </w:p>
          <w:p w:rsidR="0019054E" w:rsidRPr="00F97EAD" w:rsidRDefault="0019054E" w:rsidP="004B7892">
            <w:pPr>
              <w:jc w:val="center"/>
            </w:pPr>
            <w:r w:rsidRPr="006D3CBD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  <w:r w:rsidRPr="00E818FF">
              <w:t>Общая долевая (1/6)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19054E" w:rsidRPr="00E818FF" w:rsidRDefault="0019054E" w:rsidP="004B7892">
            <w:pPr>
              <w:spacing w:after="0" w:line="240" w:lineRule="auto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782,0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  <w:r w:rsidRPr="006D3CBD">
              <w:t>600,0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Pr="006D3CBD" w:rsidRDefault="0019054E" w:rsidP="004B7892">
            <w:pPr>
              <w:spacing w:after="0" w:line="240" w:lineRule="auto"/>
              <w:jc w:val="center"/>
            </w:pPr>
            <w:r>
              <w:t>203,7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pStyle w:val="a9"/>
              <w:tabs>
                <w:tab w:val="left" w:pos="456"/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РФ</w:t>
            </w:r>
          </w:p>
          <w:p w:rsidR="0019054E" w:rsidRDefault="0019054E" w:rsidP="004B7892"/>
          <w:p w:rsidR="0019054E" w:rsidRDefault="0019054E" w:rsidP="004B7892"/>
          <w:p w:rsidR="0019054E" w:rsidRDefault="0019054E" w:rsidP="004B7892"/>
          <w:p w:rsidR="0019054E" w:rsidRDefault="0019054E" w:rsidP="004B7892">
            <w:pPr>
              <w:jc w:val="center"/>
            </w:pPr>
            <w:r>
              <w:t>РФ</w:t>
            </w:r>
          </w:p>
          <w:p w:rsidR="0019054E" w:rsidRDefault="0019054E" w:rsidP="004B7892">
            <w:pPr>
              <w:jc w:val="center"/>
            </w:pPr>
          </w:p>
          <w:p w:rsidR="0019054E" w:rsidRDefault="0019054E" w:rsidP="004B7892">
            <w:pPr>
              <w:jc w:val="center"/>
            </w:pPr>
          </w:p>
          <w:p w:rsidR="0019054E" w:rsidRDefault="0019054E" w:rsidP="004B7892">
            <w:pPr>
              <w:jc w:val="center"/>
            </w:pPr>
          </w:p>
          <w:p w:rsidR="0019054E" w:rsidRPr="006D3CBD" w:rsidRDefault="0019054E" w:rsidP="004B7892">
            <w:pPr>
              <w:jc w:val="center"/>
            </w:pPr>
            <w: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72CDF" w:rsidRDefault="0019054E" w:rsidP="00113A98">
            <w:pPr>
              <w:pStyle w:val="a9"/>
              <w:ind w:right="-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72CDF" w:rsidRDefault="0019054E" w:rsidP="0041588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72CDF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72CDF" w:rsidRDefault="0019054E" w:rsidP="00672CDF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45910</w:t>
            </w:r>
            <w:r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61EA6">
        <w:tc>
          <w:tcPr>
            <w:tcW w:w="567" w:type="dxa"/>
            <w:tcBorders>
              <w:right w:val="single" w:sz="4" w:space="0" w:color="auto"/>
            </w:tcBorders>
          </w:tcPr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4753A" w:rsidRDefault="0019054E" w:rsidP="003A4ED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A2B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94753A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spacing w:after="0" w:line="240" w:lineRule="auto"/>
            </w:pPr>
            <w:r w:rsidRPr="00E818FF">
              <w:lastRenderedPageBreak/>
              <w:t>Общая долева</w:t>
            </w:r>
            <w:r w:rsidRPr="00E818FF">
              <w:lastRenderedPageBreak/>
              <w:t>я (1/6)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Pr="00E818FF" w:rsidRDefault="0019054E" w:rsidP="00947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spacing w:after="0" w:line="240" w:lineRule="auto"/>
            </w:pPr>
            <w:r w:rsidRPr="006D3CBD">
              <w:lastRenderedPageBreak/>
              <w:t>600,0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Pr="006D3CBD" w:rsidRDefault="0019054E" w:rsidP="004B78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pStyle w:val="a9"/>
              <w:tabs>
                <w:tab w:val="left" w:pos="456"/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  <w:r>
              <w:rPr>
                <w:rFonts w:ascii="Times New Roman" w:hAnsi="Times New Roman" w:cs="Times New Roman"/>
              </w:rPr>
              <w:tab/>
              <w:t>РФ</w:t>
            </w:r>
          </w:p>
          <w:p w:rsidR="0019054E" w:rsidRPr="006D3CBD" w:rsidRDefault="0019054E" w:rsidP="004B7892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C45CD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  <w:p w:rsidR="0019054E" w:rsidRDefault="0019054E" w:rsidP="005C45CD"/>
          <w:p w:rsidR="0019054E" w:rsidRPr="003B6923" w:rsidRDefault="0019054E" w:rsidP="005C45CD">
            <w:pPr>
              <w:jc w:val="center"/>
            </w:pPr>
            <w:r w:rsidRPr="006D3CBD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C45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782,0</w:t>
            </w:r>
          </w:p>
          <w:p w:rsidR="0019054E" w:rsidRDefault="0019054E" w:rsidP="0041588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5C45CD"/>
          <w:p w:rsidR="0019054E" w:rsidRDefault="0019054E" w:rsidP="005C45CD"/>
          <w:p w:rsidR="0019054E" w:rsidRDefault="0019054E" w:rsidP="005C45CD"/>
          <w:p w:rsidR="0019054E" w:rsidRPr="005C45CD" w:rsidRDefault="0019054E" w:rsidP="005C45CD">
            <w:pPr>
              <w:jc w:val="center"/>
            </w:pPr>
            <w:r>
              <w:t>203,7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C45CD">
            <w:pPr>
              <w:pStyle w:val="a9"/>
              <w:ind w:left="-123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  <w:t>РФ</w:t>
            </w:r>
          </w:p>
          <w:p w:rsidR="0019054E" w:rsidRDefault="0019054E" w:rsidP="00FF2F80"/>
          <w:p w:rsidR="0019054E" w:rsidRDefault="0019054E" w:rsidP="00FF2F80"/>
          <w:p w:rsidR="0019054E" w:rsidRDefault="0019054E" w:rsidP="00FF2F80"/>
          <w:p w:rsidR="0019054E" w:rsidRPr="00FF2F80" w:rsidRDefault="0019054E" w:rsidP="00FF2F80">
            <w:pPr>
              <w:jc w:val="center"/>
            </w:pPr>
            <w:r>
              <w:t>РФ</w:t>
            </w:r>
          </w:p>
          <w:p w:rsidR="0019054E" w:rsidRPr="00FF2F80" w:rsidRDefault="0019054E" w:rsidP="00FF2F8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72C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E42D87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4753A" w:rsidRDefault="0019054E" w:rsidP="004B789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B7892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spacing w:after="0" w:line="240" w:lineRule="auto"/>
            </w:pPr>
            <w:r w:rsidRPr="00E818FF">
              <w:t>Общая долевая (1/6)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Pr="00E818FF" w:rsidRDefault="0019054E" w:rsidP="004B78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spacing w:after="0" w:line="240" w:lineRule="auto"/>
            </w:pPr>
            <w:r w:rsidRPr="006D3CBD">
              <w:t>600,0</w:t>
            </w: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Default="0019054E" w:rsidP="004B7892">
            <w:pPr>
              <w:spacing w:after="0" w:line="240" w:lineRule="auto"/>
            </w:pPr>
          </w:p>
          <w:p w:rsidR="0019054E" w:rsidRPr="006D3CBD" w:rsidRDefault="0019054E" w:rsidP="004B7892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pStyle w:val="a9"/>
              <w:tabs>
                <w:tab w:val="left" w:pos="456"/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РФ</w:t>
            </w:r>
          </w:p>
          <w:p w:rsidR="0019054E" w:rsidRPr="006D3CBD" w:rsidRDefault="0019054E" w:rsidP="004B7892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C45CD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5C45CD">
            <w:pPr>
              <w:jc w:val="center"/>
            </w:pPr>
          </w:p>
          <w:p w:rsidR="0019054E" w:rsidRPr="003B6923" w:rsidRDefault="0019054E" w:rsidP="00C17EB7">
            <w:pPr>
              <w:jc w:val="center"/>
            </w:pPr>
            <w:r w:rsidRPr="006D3CBD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C45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782,0</w:t>
            </w:r>
          </w:p>
          <w:p w:rsidR="0019054E" w:rsidRDefault="0019054E" w:rsidP="005C45CD"/>
          <w:p w:rsidR="0019054E" w:rsidRDefault="0019054E" w:rsidP="005C45CD"/>
          <w:p w:rsidR="0019054E" w:rsidRDefault="0019054E" w:rsidP="005C45CD">
            <w:pPr>
              <w:jc w:val="center"/>
            </w:pPr>
          </w:p>
          <w:p w:rsidR="0019054E" w:rsidRDefault="0019054E" w:rsidP="005C45CD">
            <w:pPr>
              <w:jc w:val="center"/>
            </w:pPr>
          </w:p>
          <w:p w:rsidR="0019054E" w:rsidRPr="003B6923" w:rsidRDefault="0019054E" w:rsidP="00C17EB7">
            <w:pPr>
              <w:jc w:val="center"/>
            </w:pPr>
            <w:r>
              <w:t>203,7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F2F80" w:rsidRDefault="0019054E" w:rsidP="00C17EB7">
            <w:pPr>
              <w:jc w:val="center"/>
            </w:pPr>
            <w:r>
              <w:t>РФ</w:t>
            </w:r>
          </w:p>
          <w:p w:rsidR="0019054E" w:rsidRDefault="0019054E" w:rsidP="004B789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C17EB7"/>
          <w:p w:rsidR="0019054E" w:rsidRDefault="0019054E" w:rsidP="00C17EB7"/>
          <w:p w:rsidR="0019054E" w:rsidRDefault="0019054E" w:rsidP="00C17EB7"/>
          <w:p w:rsidR="0019054E" w:rsidRPr="00C17EB7" w:rsidRDefault="0019054E" w:rsidP="00C17EB7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B78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4B78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1" w:name="sub_555"/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2" w:name="sub_666"/>
      <w:bookmarkEnd w:id="1"/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  <w:bookmarkEnd w:id="2"/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Default="0019054E" w:rsidP="007E5A90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  <w:r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заместителя Министра жилищно-коммунального хозяйства и энергетики Республики Калмыкия за период с 1 января 2020 г. по 31 декабря 2020 г.</w:t>
      </w:r>
    </w:p>
    <w:p w:rsidR="0019054E" w:rsidRPr="00E82D24" w:rsidRDefault="0019054E" w:rsidP="00E82D24">
      <w:pPr>
        <w:rPr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19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983"/>
      </w:tblGrid>
      <w:tr w:rsidR="0019054E" w:rsidTr="001C47F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Tr="001C47F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4E" w:rsidRDefault="00190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4E" w:rsidRDefault="00190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4E" w:rsidRDefault="00190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4E" w:rsidRDefault="00190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4E" w:rsidRDefault="00190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4E" w:rsidRDefault="0019054E">
            <w:pPr>
              <w:spacing w:after="0" w:line="240" w:lineRule="auto"/>
              <w:rPr>
                <w:szCs w:val="24"/>
              </w:rPr>
            </w:pPr>
          </w:p>
        </w:tc>
      </w:tr>
      <w:tr w:rsidR="0019054E" w:rsidTr="00701F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bookmarkStart w:id="3" w:name="sub_1101"/>
            <w:r>
              <w:rPr>
                <w:rFonts w:ascii="Times New Roman" w:hAnsi="Times New Roman" w:cs="Times New Roman"/>
              </w:rPr>
              <w:t>1.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 w:rsidP="001C47FD">
            <w:pPr>
              <w:pStyle w:val="a9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Натыров Э.А.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Pr="00E82D24" w:rsidRDefault="0019054E" w:rsidP="00E82D2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A712D">
            <w:pPr>
              <w:spacing w:after="0" w:line="240" w:lineRule="auto"/>
              <w:ind w:right="-13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  <w:p w:rsidR="0019054E" w:rsidRDefault="00190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82D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82D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A712D">
            <w:pPr>
              <w:pStyle w:val="a9"/>
              <w:spacing w:line="276" w:lineRule="auto"/>
              <w:ind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93B4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Pr="00D748C6" w:rsidRDefault="0019054E" w:rsidP="00701F7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 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 w:rsidP="00701F7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665987,44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Tr="0091042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C47FD">
            <w:pPr>
              <w:pStyle w:val="a9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2D2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A712D">
            <w:pPr>
              <w:spacing w:after="0" w:line="240" w:lineRule="auto"/>
              <w:ind w:right="-13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42957">
            <w:pPr>
              <w:pStyle w:val="a9"/>
              <w:spacing w:line="276" w:lineRule="auto"/>
              <w:ind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01F7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42957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748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93B4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176031,56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Tr="0091042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C47FD">
            <w:pPr>
              <w:pStyle w:val="a9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2D2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spacing w:after="0" w:line="240" w:lineRule="auto"/>
              <w:ind w:right="-13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ind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Tr="0091042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C47FD">
            <w:pPr>
              <w:pStyle w:val="a9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2D2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spacing w:after="0" w:line="240" w:lineRule="auto"/>
              <w:ind w:right="-13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ind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3132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7E5A90">
      <w:pPr>
        <w:spacing w:after="0" w:line="240" w:lineRule="auto"/>
        <w:ind w:firstLine="709"/>
        <w:rPr>
          <w:sz w:val="28"/>
        </w:rPr>
      </w:pPr>
    </w:p>
    <w:p w:rsidR="0019054E" w:rsidRDefault="0019054E" w:rsidP="007E5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__________________________</w:t>
      </w:r>
    </w:p>
    <w:p w:rsidR="0019054E" w:rsidRDefault="0019054E" w:rsidP="007E5A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7E5A90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первого заместителя, заместителя Министра здравоохранения Республики Калмыкия</w:t>
      </w:r>
      <w:r w:rsidRPr="00F97EAD">
        <w:rPr>
          <w:rFonts w:ascii="Times New Roman" w:hAnsi="Times New Roman" w:cs="Times New Roman"/>
          <w:color w:val="auto"/>
        </w:rPr>
        <w:t xml:space="preserve"> 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18"/>
        <w:gridCol w:w="1162"/>
        <w:gridCol w:w="980"/>
        <w:gridCol w:w="1120"/>
        <w:gridCol w:w="1260"/>
        <w:gridCol w:w="1260"/>
        <w:gridCol w:w="1540"/>
      </w:tblGrid>
      <w:tr w:rsidR="0019054E" w:rsidRPr="00F97EAD" w:rsidTr="00C27DA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C27DA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8E530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Динкиева Г.К.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76614A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9F78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DD5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9054E" w:rsidRPr="00DD59F5" w:rsidRDefault="0019054E" w:rsidP="00DD59F5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DD5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9054E" w:rsidRPr="00DD59F5" w:rsidRDefault="0019054E" w:rsidP="00DD59F5">
            <w:pPr>
              <w:spacing w:after="0" w:line="240" w:lineRule="auto"/>
              <w:jc w:val="center"/>
            </w:pPr>
          </w:p>
          <w:p w:rsidR="0019054E" w:rsidRPr="00DD59F5" w:rsidRDefault="0019054E" w:rsidP="00DD59F5">
            <w:pPr>
              <w:spacing w:after="0" w:line="240" w:lineRule="auto"/>
              <w:jc w:val="center"/>
            </w:pPr>
          </w:p>
          <w:p w:rsidR="0019054E" w:rsidRPr="00DD59F5" w:rsidRDefault="0019054E" w:rsidP="00DD59F5">
            <w:pPr>
              <w:spacing w:after="0" w:line="240" w:lineRule="auto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A77AA0"/>
          <w:p w:rsidR="0019054E" w:rsidRPr="00A77AA0" w:rsidRDefault="0019054E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104,4</w:t>
            </w:r>
          </w:p>
          <w:p w:rsidR="0019054E" w:rsidRDefault="0019054E" w:rsidP="00A77AA0"/>
          <w:p w:rsidR="0019054E" w:rsidRDefault="0019054E" w:rsidP="00A77AA0"/>
          <w:p w:rsidR="0019054E" w:rsidRPr="00A77AA0" w:rsidRDefault="0019054E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Default="0019054E" w:rsidP="00A77AA0"/>
          <w:p w:rsidR="0019054E" w:rsidRDefault="0019054E" w:rsidP="00A77AA0"/>
          <w:p w:rsidR="0019054E" w:rsidRPr="00A77AA0" w:rsidRDefault="0019054E" w:rsidP="00A77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244E9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 xml:space="preserve">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244E9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1079322,50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120CED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244E9" w:rsidRDefault="0019054E" w:rsidP="008E530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Нохаева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2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6244E9"/>
          <w:p w:rsidR="0019054E" w:rsidRDefault="0019054E" w:rsidP="006244E9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F78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Default="0019054E" w:rsidP="006244E9"/>
          <w:p w:rsidR="0019054E" w:rsidRPr="006244E9" w:rsidRDefault="0019054E" w:rsidP="006244E9">
            <w:r w:rsidRPr="006244E9"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D5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  <w:p w:rsidR="0019054E" w:rsidRDefault="0019054E" w:rsidP="006244E9"/>
          <w:p w:rsidR="0019054E" w:rsidRDefault="0019054E" w:rsidP="006244E9"/>
          <w:p w:rsidR="0019054E" w:rsidRPr="006244E9" w:rsidRDefault="0019054E" w:rsidP="006244E9">
            <w:pPr>
              <w:jc w:val="center"/>
            </w:pPr>
            <w:r>
              <w:t>612,5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D5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6244E9"/>
          <w:p w:rsidR="0019054E" w:rsidRDefault="0019054E" w:rsidP="006244E9"/>
          <w:p w:rsidR="0019054E" w:rsidRPr="006244E9" w:rsidRDefault="0019054E" w:rsidP="006244E9">
            <w:pPr>
              <w:jc w:val="center"/>
            </w:pPr>
            <w: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045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6045CA"/>
          <w:p w:rsidR="0019054E" w:rsidRPr="00A77AA0" w:rsidRDefault="0019054E" w:rsidP="00604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E1DC1" w:rsidRDefault="0019054E" w:rsidP="006045C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19054E" w:rsidRDefault="0019054E" w:rsidP="006045CA"/>
          <w:p w:rsidR="0019054E" w:rsidRDefault="0019054E" w:rsidP="006045CA"/>
          <w:p w:rsidR="0019054E" w:rsidRPr="00A77AA0" w:rsidRDefault="0019054E" w:rsidP="006045C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950</w:t>
            </w:r>
            <w:r>
              <w:rPr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045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6045CA"/>
          <w:p w:rsidR="0019054E" w:rsidRDefault="0019054E" w:rsidP="006045CA"/>
          <w:p w:rsidR="0019054E" w:rsidRPr="00A77AA0" w:rsidRDefault="0019054E" w:rsidP="00604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244E9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>ИА СЕЕ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25314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1105666,81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120CED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8E530B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709E7" w:rsidRDefault="0019054E" w:rsidP="0076614A">
            <w:pPr>
              <w:pStyle w:val="a9"/>
              <w:ind w:right="-16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709E7" w:rsidRDefault="0019054E" w:rsidP="009F7850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709E7" w:rsidRDefault="0019054E" w:rsidP="00DD59F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709E7" w:rsidRDefault="0019054E" w:rsidP="00DD59F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045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Pr="0019054E" w:rsidRDefault="0019054E" w:rsidP="00604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9054E" w:rsidRDefault="0019054E" w:rsidP="007709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Pr="0019054E" w:rsidRDefault="0019054E" w:rsidP="007709E7">
            <w:pPr>
              <w:jc w:val="center"/>
              <w:rPr>
                <w:szCs w:val="24"/>
              </w:rPr>
            </w:pPr>
          </w:p>
          <w:p w:rsidR="0019054E" w:rsidRPr="007709E7" w:rsidRDefault="0019054E" w:rsidP="007709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709E7" w:rsidRDefault="0019054E" w:rsidP="006045C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9054E" w:rsidRDefault="0019054E" w:rsidP="007709E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612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  <w:p w:rsidR="0019054E" w:rsidRDefault="0019054E" w:rsidP="007709E7">
            <w:pPr>
              <w:jc w:val="center"/>
              <w:rPr>
                <w:szCs w:val="24"/>
              </w:rPr>
            </w:pPr>
          </w:p>
          <w:p w:rsidR="0019054E" w:rsidRDefault="0019054E" w:rsidP="007709E7">
            <w:pPr>
              <w:jc w:val="center"/>
              <w:rPr>
                <w:szCs w:val="24"/>
              </w:rPr>
            </w:pPr>
          </w:p>
          <w:p w:rsidR="0019054E" w:rsidRDefault="0019054E" w:rsidP="007709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19054E" w:rsidRDefault="0019054E" w:rsidP="007709E7">
            <w:pPr>
              <w:jc w:val="center"/>
              <w:rPr>
                <w:szCs w:val="24"/>
              </w:rPr>
            </w:pPr>
          </w:p>
          <w:p w:rsidR="0019054E" w:rsidRPr="007709E7" w:rsidRDefault="0019054E" w:rsidP="007709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045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6045C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6045CA">
            <w:pPr>
              <w:jc w:val="center"/>
              <w:rPr>
                <w:szCs w:val="24"/>
                <w:lang w:val="en-US"/>
              </w:rPr>
            </w:pPr>
          </w:p>
          <w:p w:rsidR="0019054E" w:rsidRDefault="0019054E" w:rsidP="006045CA">
            <w:pPr>
              <w:jc w:val="center"/>
              <w:rPr>
                <w:szCs w:val="24"/>
                <w:lang w:val="en-US"/>
              </w:rPr>
            </w:pPr>
          </w:p>
          <w:p w:rsidR="0019054E" w:rsidRDefault="0019054E" w:rsidP="00604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6045CA">
            <w:pPr>
              <w:jc w:val="center"/>
              <w:rPr>
                <w:szCs w:val="24"/>
              </w:rPr>
            </w:pPr>
          </w:p>
          <w:p w:rsidR="0019054E" w:rsidRPr="007709E7" w:rsidRDefault="0019054E" w:rsidP="00604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25314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Министра культуры и туризма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3E5F2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3E5F2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3E5F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8F54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Летуева Л.Б.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234D4" w:rsidRDefault="0019054E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34D4">
              <w:rPr>
                <w:rFonts w:ascii="Times New Roman" w:hAnsi="Times New Roman" w:cs="Times New Roman"/>
              </w:rPr>
              <w:t>заместитель Министра</w:t>
            </w:r>
          </w:p>
          <w:p w:rsidR="0019054E" w:rsidRPr="00D234D4" w:rsidRDefault="0019054E" w:rsidP="00D234D4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369B2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847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84761">
            <w:pPr>
              <w:pStyle w:val="a9"/>
              <w:ind w:left="-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584761">
            <w:pPr>
              <w:pStyle w:val="2"/>
              <w:shd w:val="clear" w:color="auto" w:fill="FFFFFF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  <w:t>-</w:t>
            </w:r>
          </w:p>
          <w:p w:rsidR="0019054E" w:rsidRPr="00F97EAD" w:rsidRDefault="0019054E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F581A" w:rsidRDefault="0019054E" w:rsidP="00663BE2">
            <w:pPr>
              <w:ind w:left="-94" w:right="-138"/>
              <w:jc w:val="center"/>
              <w:rPr>
                <w:szCs w:val="24"/>
              </w:rPr>
            </w:pPr>
            <w:r>
              <w:rPr>
                <w:szCs w:val="24"/>
              </w:rPr>
              <w:t>838073</w:t>
            </w:r>
            <w:r w:rsidRPr="00AF581A">
              <w:rPr>
                <w:szCs w:val="24"/>
              </w:rPr>
              <w:t>,</w:t>
            </w:r>
            <w:r>
              <w:rPr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3E5F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>заместителя Министра образования и науки Республики Калмыкия з</w:t>
      </w:r>
      <w:r w:rsidRPr="00F97EAD">
        <w:rPr>
          <w:rFonts w:ascii="Times New Roman" w:hAnsi="Times New Roman" w:cs="Times New Roman"/>
          <w:color w:val="auto"/>
        </w:rPr>
        <w:t>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5E468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5E468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5A02D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E468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Питкиева Т.И.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A3374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3374">
              <w:rPr>
                <w:rFonts w:ascii="Times New Roman" w:hAnsi="Times New Roman" w:cs="Times New Roman"/>
              </w:rPr>
              <w:t>Заместитель Министра</w:t>
            </w:r>
          </w:p>
          <w:p w:rsidR="0019054E" w:rsidRPr="001A3374" w:rsidRDefault="0019054E" w:rsidP="00E373D7">
            <w:p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46,1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РФ</w:t>
            </w: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B01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929506,86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5A02D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 xml:space="preserve">Земельный </w:t>
            </w:r>
            <w:r w:rsidRPr="00E373D7"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lastRenderedPageBreak/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46,1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373D7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легковой: ФОРД седан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9E1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166702,01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E373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Министра по земельным и имущественным отношениям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BA60EC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BA60EC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507247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B338C4">
            <w:pPr>
              <w:pStyle w:val="a9"/>
              <w:ind w:right="-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Хасиков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E728E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86160A"/>
          <w:p w:rsidR="0019054E" w:rsidRPr="0086160A" w:rsidRDefault="0019054E" w:rsidP="0086160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861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9054E" w:rsidRDefault="0019054E" w:rsidP="0086160A"/>
          <w:p w:rsidR="0019054E" w:rsidRDefault="0019054E" w:rsidP="0086160A"/>
          <w:p w:rsidR="0019054E" w:rsidRDefault="0019054E" w:rsidP="0086160A"/>
          <w:p w:rsidR="0019054E" w:rsidRPr="0086160A" w:rsidRDefault="0019054E" w:rsidP="0086160A">
            <w:pPr>
              <w:jc w:val="center"/>
              <w:rPr>
                <w:szCs w:val="24"/>
              </w:rPr>
            </w:pPr>
            <w:r w:rsidRPr="0086160A">
              <w:rPr>
                <w:szCs w:val="24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86160A"/>
          <w:p w:rsidR="0019054E" w:rsidRDefault="0019054E" w:rsidP="0086160A"/>
          <w:p w:rsidR="0019054E" w:rsidRDefault="0019054E" w:rsidP="0086160A"/>
          <w:p w:rsidR="0019054E" w:rsidRPr="0086160A" w:rsidRDefault="0019054E" w:rsidP="00861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E44FA" w:rsidRDefault="0019054E" w:rsidP="00BB21FD">
            <w:pPr>
              <w:pStyle w:val="a9"/>
              <w:jc w:val="center"/>
              <w:rPr>
                <w:rFonts w:ascii="Times New Roman" w:hAnsi="Times New Roman" w:cs="Times New Roman"/>
                <w:shd w:val="clear" w:color="auto" w:fill="F8F8F8"/>
              </w:rPr>
            </w:pPr>
            <w:r w:rsidRPr="009E44FA">
              <w:rPr>
                <w:rFonts w:ascii="Times New Roman" w:hAnsi="Times New Roman" w:cs="Times New Roman"/>
                <w:shd w:val="clear" w:color="auto" w:fill="F8F8F8"/>
              </w:rPr>
              <w:t>Автомобил</w:t>
            </w:r>
            <w:r>
              <w:rPr>
                <w:rFonts w:ascii="Times New Roman" w:hAnsi="Times New Roman" w:cs="Times New Roman"/>
                <w:shd w:val="clear" w:color="auto" w:fill="F8F8F8"/>
              </w:rPr>
              <w:t>ь</w:t>
            </w:r>
            <w:r w:rsidRPr="009E44FA">
              <w:rPr>
                <w:rFonts w:ascii="Times New Roman" w:hAnsi="Times New Roman" w:cs="Times New Roman"/>
                <w:shd w:val="clear" w:color="auto" w:fill="F8F8F8"/>
              </w:rPr>
              <w:t xml:space="preserve"> легков</w:t>
            </w:r>
            <w:r>
              <w:rPr>
                <w:rFonts w:ascii="Times New Roman" w:hAnsi="Times New Roman" w:cs="Times New Roman"/>
                <w:shd w:val="clear" w:color="auto" w:fill="F8F8F8"/>
              </w:rPr>
              <w:t>ой</w:t>
            </w:r>
            <w:r w:rsidRPr="009E44FA">
              <w:rPr>
                <w:rFonts w:ascii="Times New Roman" w:hAnsi="Times New Roman" w:cs="Times New Roman"/>
                <w:shd w:val="clear" w:color="auto" w:fill="F8F8F8"/>
              </w:rPr>
              <w:t>:</w:t>
            </w:r>
          </w:p>
          <w:p w:rsidR="0019054E" w:rsidRPr="0086160A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8616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673596,38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9054E" w:rsidRPr="00F97EAD" w:rsidTr="00507247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338C4">
            <w:pPr>
              <w:pStyle w:val="a9"/>
              <w:ind w:right="-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 под ИЖС</w:t>
            </w:r>
          </w:p>
          <w:p w:rsidR="0019054E" w:rsidRDefault="0019054E" w:rsidP="00906F09"/>
          <w:p w:rsidR="0019054E" w:rsidRPr="0086160A" w:rsidRDefault="0019054E" w:rsidP="00906F0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19054E" w:rsidRDefault="0019054E" w:rsidP="00906F09"/>
          <w:p w:rsidR="0019054E" w:rsidRDefault="0019054E" w:rsidP="00906F09"/>
          <w:p w:rsidR="0019054E" w:rsidRDefault="0019054E" w:rsidP="00906F09"/>
          <w:p w:rsidR="0019054E" w:rsidRPr="0086160A" w:rsidRDefault="0019054E" w:rsidP="00906F09">
            <w:pPr>
              <w:jc w:val="center"/>
              <w:rPr>
                <w:szCs w:val="24"/>
              </w:rPr>
            </w:pPr>
            <w:r w:rsidRPr="0086160A">
              <w:rPr>
                <w:szCs w:val="24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Default="0019054E" w:rsidP="00906F09"/>
          <w:p w:rsidR="0019054E" w:rsidRDefault="0019054E" w:rsidP="00906F09"/>
          <w:p w:rsidR="0019054E" w:rsidRDefault="0019054E" w:rsidP="00906F09"/>
          <w:p w:rsidR="0019054E" w:rsidRPr="0086160A" w:rsidRDefault="0019054E" w:rsidP="00906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E44FA" w:rsidRDefault="0019054E" w:rsidP="00BB21FD">
            <w:pPr>
              <w:pStyle w:val="a9"/>
              <w:jc w:val="center"/>
              <w:rPr>
                <w:rFonts w:ascii="Times New Roman" w:hAnsi="Times New Roman" w:cs="Times New Roman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hd w:val="clear" w:color="auto" w:fill="F8F8F8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347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284600,0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507247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338C4">
            <w:pPr>
              <w:pStyle w:val="a9"/>
              <w:ind w:right="-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906F09"/>
          <w:p w:rsidR="0019054E" w:rsidRPr="0086160A" w:rsidRDefault="0019054E" w:rsidP="00906F0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9054E" w:rsidRDefault="0019054E" w:rsidP="00906F09"/>
          <w:p w:rsidR="0019054E" w:rsidRDefault="0019054E" w:rsidP="00906F09"/>
          <w:p w:rsidR="0019054E" w:rsidRDefault="0019054E" w:rsidP="00906F09"/>
          <w:p w:rsidR="0019054E" w:rsidRPr="0086160A" w:rsidRDefault="0019054E" w:rsidP="00906F09">
            <w:pPr>
              <w:jc w:val="center"/>
              <w:rPr>
                <w:szCs w:val="24"/>
              </w:rPr>
            </w:pPr>
            <w:r w:rsidRPr="0086160A">
              <w:rPr>
                <w:szCs w:val="24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906F09"/>
          <w:p w:rsidR="0019054E" w:rsidRDefault="0019054E" w:rsidP="00906F09"/>
          <w:p w:rsidR="0019054E" w:rsidRDefault="0019054E" w:rsidP="00906F09"/>
          <w:p w:rsidR="0019054E" w:rsidRPr="0086160A" w:rsidRDefault="0019054E" w:rsidP="00906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E44FA" w:rsidRDefault="0019054E" w:rsidP="00906F09">
            <w:pPr>
              <w:pStyle w:val="a9"/>
              <w:jc w:val="center"/>
              <w:rPr>
                <w:rFonts w:ascii="Times New Roman" w:hAnsi="Times New Roman" w:cs="Times New Roman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hd w:val="clear" w:color="auto" w:fill="F8F8F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347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BA60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первого заместителя, </w:t>
      </w:r>
      <w:r w:rsidRPr="00097AE8">
        <w:rPr>
          <w:rFonts w:ascii="Times New Roman" w:hAnsi="Times New Roman" w:cs="Times New Roman"/>
          <w:color w:val="auto"/>
        </w:rPr>
        <w:t>заместител</w:t>
      </w:r>
      <w:r>
        <w:rPr>
          <w:rFonts w:ascii="Times New Roman" w:hAnsi="Times New Roman" w:cs="Times New Roman"/>
          <w:color w:val="auto"/>
        </w:rPr>
        <w:t>я</w:t>
      </w:r>
      <w:r w:rsidRPr="00097AE8">
        <w:rPr>
          <w:rFonts w:ascii="Times New Roman" w:hAnsi="Times New Roman" w:cs="Times New Roman"/>
          <w:color w:val="auto"/>
        </w:rPr>
        <w:t xml:space="preserve"> Министра по строительству, транспорту и дорожному хозяйству Республики Калмыкия</w:t>
      </w:r>
      <w:r>
        <w:rPr>
          <w:rFonts w:ascii="Times New Roman" w:hAnsi="Times New Roman" w:cs="Times New Roman"/>
          <w:color w:val="auto"/>
        </w:rPr>
        <w:t>, Главного архитектора Республики Калмыкия</w:t>
      </w:r>
      <w:r w:rsidRPr="00097AE8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276"/>
        <w:gridCol w:w="980"/>
        <w:gridCol w:w="980"/>
        <w:gridCol w:w="1260"/>
        <w:gridCol w:w="1330"/>
        <w:gridCol w:w="851"/>
        <w:gridCol w:w="850"/>
        <w:gridCol w:w="1119"/>
        <w:gridCol w:w="1401"/>
        <w:gridCol w:w="1540"/>
      </w:tblGrid>
      <w:tr w:rsidR="0019054E" w:rsidRPr="00F97EAD" w:rsidTr="004D1C7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4D1C7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9A766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Ильджирингов Д.А. (с учетом уточненных сведений)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4D1C7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19054E" w:rsidRDefault="0019054E" w:rsidP="000F4C7D">
            <w:pPr>
              <w:rPr>
                <w:szCs w:val="24"/>
              </w:rPr>
            </w:pPr>
          </w:p>
          <w:p w:rsidR="0019054E" w:rsidRPr="000F4C7D" w:rsidRDefault="0019054E" w:rsidP="000F4C7D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0F4C7D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245,2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3302882,75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4D1C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86526">
        <w:trPr>
          <w:trHeight w:val="155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52B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D52B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53470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534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53470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53470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534709" w:rsidRDefault="0019054E" w:rsidP="00534709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 w:rsidRPr="000F4C7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 w:rsidRPr="00A425BC">
              <w:rPr>
                <w:rFonts w:ascii="Times New Roman" w:hAnsi="Times New Roman" w:cs="Times New Roman"/>
              </w:rPr>
              <w:t>Общая долевая (1/4)</w:t>
            </w: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 w:rsidRPr="000F4C7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 w:rsidRPr="00A425BC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  <w:p w:rsidR="0019054E" w:rsidRDefault="0019054E" w:rsidP="009D52B5"/>
          <w:p w:rsidR="0019054E" w:rsidRDefault="0019054E" w:rsidP="009D52B5"/>
          <w:p w:rsidR="0019054E" w:rsidRDefault="0019054E" w:rsidP="009D52B5">
            <w:pPr>
              <w:rPr>
                <w:szCs w:val="24"/>
              </w:rPr>
            </w:pPr>
            <w:r w:rsidRPr="009D52B5">
              <w:rPr>
                <w:szCs w:val="24"/>
              </w:rPr>
              <w:t>1410,0</w:t>
            </w:r>
          </w:p>
          <w:p w:rsidR="0019054E" w:rsidRDefault="0019054E" w:rsidP="009D52B5">
            <w:pPr>
              <w:rPr>
                <w:szCs w:val="24"/>
              </w:rPr>
            </w:pPr>
          </w:p>
          <w:p w:rsidR="0019054E" w:rsidRDefault="0019054E" w:rsidP="00534709">
            <w:pPr>
              <w:jc w:val="center"/>
            </w:pPr>
            <w:r>
              <w:t>245,2</w:t>
            </w:r>
          </w:p>
          <w:p w:rsidR="0019054E" w:rsidRDefault="0019054E" w:rsidP="009D52B5"/>
          <w:p w:rsidR="0019054E" w:rsidRDefault="0019054E" w:rsidP="005347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19054E" w:rsidRPr="009D52B5" w:rsidRDefault="0019054E" w:rsidP="009D52B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9D52B5"/>
          <w:p w:rsidR="0019054E" w:rsidRDefault="0019054E" w:rsidP="009D52B5"/>
          <w:p w:rsidR="0019054E" w:rsidRDefault="0019054E" w:rsidP="009D52B5">
            <w:pPr>
              <w:jc w:val="center"/>
            </w:pPr>
            <w:r>
              <w:t>РФ</w:t>
            </w:r>
          </w:p>
          <w:p w:rsidR="0019054E" w:rsidRDefault="0019054E" w:rsidP="009D52B5">
            <w:pPr>
              <w:jc w:val="center"/>
            </w:pPr>
          </w:p>
          <w:p w:rsidR="0019054E" w:rsidRDefault="0019054E" w:rsidP="009D52B5">
            <w:pPr>
              <w:jc w:val="center"/>
            </w:pPr>
            <w:r>
              <w:t>РФ</w:t>
            </w:r>
          </w:p>
          <w:p w:rsidR="0019054E" w:rsidRDefault="0019054E" w:rsidP="009D52B5">
            <w:pPr>
              <w:jc w:val="center"/>
            </w:pPr>
          </w:p>
          <w:p w:rsidR="0019054E" w:rsidRPr="009D52B5" w:rsidRDefault="0019054E" w:rsidP="009D52B5">
            <w:pPr>
              <w:jc w:val="center"/>
            </w:pPr>
            <w: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E535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Автомобиль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 xml:space="preserve"> легков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ой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>: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ХЕНДЭ крета</w:t>
            </w:r>
          </w:p>
          <w:p w:rsidR="0019054E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447288,74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4D1C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(доход, полученный от продажи жилого дома с участком);</w:t>
            </w:r>
          </w:p>
          <w:p w:rsidR="0019054E" w:rsidRPr="008B4F36" w:rsidRDefault="0019054E" w:rsidP="008B4F36">
            <w:r>
              <w:t>Жилой дом (доход, полученный от продажи жилого дома с участком)</w:t>
            </w:r>
          </w:p>
        </w:tc>
      </w:tr>
      <w:tr w:rsidR="0019054E" w:rsidRPr="00F97EAD" w:rsidTr="009A766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F1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52B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6F1B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F1B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F1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 w:rsidRPr="00E50189">
              <w:rPr>
                <w:rFonts w:ascii="Times New Roman" w:hAnsi="Times New Roman" w:cs="Times New Roman"/>
              </w:rPr>
              <w:t>Общая долевая (1/4)</w:t>
            </w:r>
          </w:p>
          <w:p w:rsidR="0019054E" w:rsidRPr="00E50189" w:rsidRDefault="0019054E" w:rsidP="00E50189"/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 w:rsidRPr="00E50189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F1B22">
            <w:pPr>
              <w:rPr>
                <w:szCs w:val="24"/>
              </w:rPr>
            </w:pPr>
            <w:r w:rsidRPr="009D52B5">
              <w:rPr>
                <w:szCs w:val="24"/>
              </w:rPr>
              <w:t>1410,0</w:t>
            </w:r>
          </w:p>
          <w:p w:rsidR="0019054E" w:rsidRDefault="0019054E" w:rsidP="006F1B22">
            <w:pPr>
              <w:rPr>
                <w:szCs w:val="24"/>
              </w:rPr>
            </w:pPr>
          </w:p>
          <w:p w:rsidR="0019054E" w:rsidRDefault="0019054E" w:rsidP="006F1B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F1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52B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06F73"/>
          <w:p w:rsidR="0019054E" w:rsidRDefault="0019054E" w:rsidP="00706F73">
            <w:pPr>
              <w:jc w:val="center"/>
            </w:pPr>
          </w:p>
          <w:p w:rsidR="0019054E" w:rsidRPr="00706F73" w:rsidRDefault="0019054E" w:rsidP="00706F73">
            <w:pPr>
              <w:jc w:val="center"/>
            </w:pPr>
            <w:r>
              <w:t>245,2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06F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031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4D1C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A766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52B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 w:rsidRPr="001B0D27">
              <w:rPr>
                <w:rFonts w:ascii="Times New Roman" w:hAnsi="Times New Roman" w:cs="Times New Roman"/>
              </w:rPr>
              <w:t>Общая долевая (1/4)</w:t>
            </w:r>
          </w:p>
          <w:p w:rsidR="0019054E" w:rsidRPr="001B0D27" w:rsidRDefault="0019054E" w:rsidP="001B0D27"/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 w:rsidRPr="001B0D2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rPr>
                <w:szCs w:val="24"/>
              </w:rPr>
            </w:pPr>
            <w:r w:rsidRPr="009D52B5">
              <w:rPr>
                <w:szCs w:val="24"/>
              </w:rPr>
              <w:t>1410,0</w:t>
            </w:r>
          </w:p>
          <w:p w:rsidR="0019054E" w:rsidRDefault="0019054E" w:rsidP="00E81F52">
            <w:pPr>
              <w:rPr>
                <w:szCs w:val="24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52B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/>
          <w:p w:rsidR="0019054E" w:rsidRPr="00706F73" w:rsidRDefault="0019054E" w:rsidP="00E81F52">
            <w:pPr>
              <w:jc w:val="center"/>
            </w:pPr>
            <w:r>
              <w:t>245,2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A766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52B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D52B5">
              <w:rPr>
                <w:rFonts w:ascii="Times New Roman" w:hAnsi="Times New Roman" w:cs="Times New Roman"/>
              </w:rPr>
              <w:lastRenderedPageBreak/>
              <w:t>под ИЖС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744,0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/>
          <w:p w:rsidR="0019054E" w:rsidRPr="00706F73" w:rsidRDefault="0019054E" w:rsidP="00E81F52">
            <w:pPr>
              <w:jc w:val="center"/>
            </w:pPr>
            <w:r>
              <w:t>245,2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A766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52B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/>
          <w:p w:rsidR="0019054E" w:rsidRPr="00706F73" w:rsidRDefault="0019054E" w:rsidP="00E81F52">
            <w:pPr>
              <w:jc w:val="center"/>
            </w:pPr>
            <w:r>
              <w:t>245,2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A766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52B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744,0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/>
          <w:p w:rsidR="0019054E" w:rsidRPr="00706F73" w:rsidRDefault="0019054E" w:rsidP="00E81F52">
            <w:pPr>
              <w:jc w:val="center"/>
            </w:pPr>
            <w:r>
              <w:t>245,2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4D1C74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61EC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Ользеев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7770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4606E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4606E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4606E">
            <w:pPr>
              <w:jc w:val="center"/>
            </w:pPr>
            <w: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47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C0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835070,68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6460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4D1C74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4606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4606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47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4F7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Tr="004D1C74">
        <w:tc>
          <w:tcPr>
            <w:tcW w:w="4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328E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Ашкатова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BC4F7F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архитектор 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B07114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F01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C0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917112,01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Tr="004D1C74"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F97EAD" w:rsidRDefault="0019054E" w:rsidP="005328E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BC4F7F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38,7</w:t>
            </w:r>
          </w:p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F00C7C">
            <w:pPr>
              <w:pStyle w:val="a9"/>
              <w:ind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F00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9D09E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Автом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обили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 xml:space="preserve"> легков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ые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>:</w:t>
            </w:r>
          </w:p>
          <w:p w:rsidR="0019054E" w:rsidRDefault="0019054E" w:rsidP="009D09E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1)ФОЛЬКСВАГЕН пассат;</w:t>
            </w:r>
          </w:p>
          <w:p w:rsidR="0019054E" w:rsidRDefault="0019054E" w:rsidP="009D09E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2)ВАЗ Лада Калина кросс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DC0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660150,08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Tr="004D1C74">
        <w:tc>
          <w:tcPr>
            <w:tcW w:w="426" w:type="dxa"/>
            <w:tcBorders>
              <w:right w:val="single" w:sz="4" w:space="0" w:color="auto"/>
            </w:tcBorders>
          </w:tcPr>
          <w:p w:rsidR="0019054E" w:rsidRDefault="0019054E" w:rsidP="005328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FA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54E" w:rsidTr="004D1C7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A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328E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заместителей Министра природных ресурсов и охраны окружающей среды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A4336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BE4B9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BE4B96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84B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Манджиев Б.А.</w:t>
            </w:r>
          </w:p>
          <w:p w:rsidR="0019054E" w:rsidRPr="00B10A02" w:rsidRDefault="0019054E" w:rsidP="00B10A02">
            <w:r w:rsidRPr="00B10A02">
              <w:t>(с учетом уточняющих сведений)</w:t>
            </w:r>
          </w:p>
          <w:p w:rsidR="0019054E" w:rsidRPr="00597F3C" w:rsidRDefault="0019054E" w:rsidP="00597F3C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– начальник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35D86" w:rsidRDefault="0019054E" w:rsidP="00980047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035D86">
              <w:rPr>
                <w:rFonts w:ascii="Times New Roman" w:hAnsi="Times New Roman" w:cs="Times New Roman"/>
              </w:rPr>
              <w:t>Квартира</w:t>
            </w:r>
          </w:p>
          <w:p w:rsidR="0019054E" w:rsidRPr="00035D86" w:rsidRDefault="0019054E" w:rsidP="00035D86"/>
          <w:p w:rsidR="0019054E" w:rsidRPr="00035D86" w:rsidRDefault="0019054E" w:rsidP="00035D86"/>
          <w:p w:rsidR="0019054E" w:rsidRPr="00035D86" w:rsidRDefault="0019054E" w:rsidP="00035D86">
            <w:r w:rsidRPr="00035D86">
              <w:t>квартира</w:t>
            </w:r>
          </w:p>
          <w:p w:rsidR="0019054E" w:rsidRPr="00035D86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035D86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035D86" w:rsidRDefault="0019054E" w:rsidP="002316BE">
            <w:pPr>
              <w:pStyle w:val="a9"/>
              <w:ind w:left="-62" w:right="-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35D86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5D86">
              <w:rPr>
                <w:rFonts w:ascii="Times New Roman" w:hAnsi="Times New Roman" w:cs="Times New Roman"/>
              </w:rPr>
              <w:t>Общая долевая (1/6)</w:t>
            </w:r>
          </w:p>
          <w:p w:rsidR="0019054E" w:rsidRPr="00035D86" w:rsidRDefault="0019054E" w:rsidP="00035D86"/>
          <w:p w:rsidR="0019054E" w:rsidRPr="00035D86" w:rsidRDefault="0019054E" w:rsidP="005417A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Pr="00035D86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035D86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A433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54E" w:rsidRDefault="0019054E" w:rsidP="00035D86"/>
          <w:p w:rsidR="0019054E" w:rsidRDefault="0019054E" w:rsidP="00035D86"/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  <w:p w:rsidR="0019054E" w:rsidRPr="00A4336A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035D86"/>
          <w:p w:rsidR="0019054E" w:rsidRDefault="0019054E" w:rsidP="00035D86"/>
          <w:p w:rsidR="0019054E" w:rsidRPr="00A4336A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26FB" w:rsidRDefault="0019054E" w:rsidP="00245277">
            <w:pPr>
              <w:ind w:right="-80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9054E" w:rsidRDefault="0019054E" w:rsidP="004B249F"/>
          <w:p w:rsidR="0019054E" w:rsidRPr="004B249F" w:rsidRDefault="0019054E" w:rsidP="004B249F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02D7A">
            <w:pPr>
              <w:pStyle w:val="a9"/>
              <w:ind w:left="-136"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9054E" w:rsidRDefault="0019054E" w:rsidP="00B02D7A">
            <w:pPr>
              <w:ind w:left="-136" w:right="-93"/>
            </w:pPr>
          </w:p>
          <w:p w:rsidR="0019054E" w:rsidRDefault="0019054E" w:rsidP="00B02D7A">
            <w:pPr>
              <w:ind w:left="-136" w:right="-93"/>
            </w:pPr>
          </w:p>
          <w:p w:rsidR="0019054E" w:rsidRPr="004B249F" w:rsidRDefault="0019054E" w:rsidP="00B02D7A">
            <w:pPr>
              <w:ind w:left="-136" w:right="-93"/>
              <w:rPr>
                <w:szCs w:val="24"/>
              </w:rPr>
            </w:pPr>
            <w:r>
              <w:t xml:space="preserve">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9054E" w:rsidRDefault="0019054E" w:rsidP="004B249F"/>
          <w:p w:rsidR="0019054E" w:rsidRDefault="0019054E" w:rsidP="004B249F"/>
          <w:p w:rsidR="0019054E" w:rsidRPr="004B249F" w:rsidRDefault="0019054E" w:rsidP="004B249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E44FA" w:rsidRDefault="0019054E" w:rsidP="002316BE">
            <w:pPr>
              <w:pStyle w:val="a9"/>
              <w:jc w:val="center"/>
              <w:rPr>
                <w:rFonts w:ascii="Times New Roman" w:hAnsi="Times New Roman" w:cs="Times New Roman"/>
                <w:shd w:val="clear" w:color="auto" w:fill="F8F8F8"/>
              </w:rPr>
            </w:pPr>
            <w:r w:rsidRPr="009E44FA">
              <w:rPr>
                <w:rFonts w:ascii="Times New Roman" w:hAnsi="Times New Roman" w:cs="Times New Roman"/>
                <w:shd w:val="clear" w:color="auto" w:fill="F8F8F8"/>
              </w:rPr>
              <w:t>Автомобили легковые:</w:t>
            </w:r>
          </w:p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A925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9054E" w:rsidRPr="002316BE" w:rsidRDefault="0019054E" w:rsidP="00035D86">
            <w:r>
              <w:t>2) </w:t>
            </w:r>
            <w:r>
              <w:rPr>
                <w:lang w:val="en-US"/>
              </w:rPr>
              <w:t>Renault</w:t>
            </w:r>
            <w:r w:rsidRPr="00A9258E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121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644323,99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4D713C" w:rsidRDefault="0019054E" w:rsidP="00035D86">
            <w:pPr>
              <w:pStyle w:val="a9"/>
              <w:ind w:left="-78" w:right="-157"/>
              <w:jc w:val="center"/>
            </w:pPr>
            <w:r>
              <w:rPr>
                <w:rFonts w:ascii="Times New Roman" w:hAnsi="Times New Roman" w:cs="Times New Roman"/>
              </w:rPr>
              <w:t>Квартира (кредит, накопления за предыдущие годы)</w:t>
            </w:r>
          </w:p>
        </w:tc>
      </w:tr>
      <w:tr w:rsidR="0019054E" w:rsidRPr="00F97EAD" w:rsidTr="00972BD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84B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19054E" w:rsidRDefault="0019054E" w:rsidP="00BE5F65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5D79C5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35E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561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35D86" w:rsidRDefault="0019054E" w:rsidP="006B035D">
            <w:r w:rsidRPr="00035D86">
              <w:t>квартира</w:t>
            </w:r>
          </w:p>
          <w:p w:rsidR="0019054E" w:rsidRPr="002169AC" w:rsidRDefault="0019054E" w:rsidP="00A335EF">
            <w:pPr>
              <w:ind w:right="-8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B03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  <w:p w:rsidR="0019054E" w:rsidRPr="002169AC" w:rsidRDefault="0019054E" w:rsidP="00B02D7A">
            <w:pPr>
              <w:ind w:left="-136" w:right="-93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169AC" w:rsidRDefault="0019054E" w:rsidP="00972BDE">
            <w:pPr>
              <w:jc w:val="center"/>
              <w:rPr>
                <w:szCs w:val="24"/>
              </w:rPr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515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185367,82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DD55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87AB5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84B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054E" w:rsidRPr="00BE5F65" w:rsidRDefault="0019054E" w:rsidP="00BE5F65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35E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35D86" w:rsidRDefault="0019054E" w:rsidP="006B035D">
            <w:r w:rsidRPr="00035D86">
              <w:t>квартира</w:t>
            </w:r>
          </w:p>
          <w:p w:rsidR="0019054E" w:rsidRDefault="0019054E" w:rsidP="00F41630">
            <w:pPr>
              <w:pStyle w:val="a9"/>
              <w:ind w:left="-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B03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  <w:p w:rsidR="0019054E" w:rsidRDefault="0019054E" w:rsidP="00B02D7A">
            <w:pPr>
              <w:pStyle w:val="a9"/>
              <w:ind w:left="-136" w:right="-93"/>
              <w:jc w:val="center"/>
              <w:rPr>
                <w:rFonts w:ascii="Times New Roman" w:hAnsi="Times New Roman" w:cs="Times New Roman"/>
              </w:rPr>
            </w:pPr>
            <w:r>
              <w:t xml:space="preserve">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41630" w:rsidRDefault="0019054E" w:rsidP="00F41630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87AB5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BE5F65" w:rsidRDefault="0019054E" w:rsidP="00322CD6">
            <w:pPr>
              <w:pStyle w:val="a9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615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35E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35D86" w:rsidRDefault="0019054E" w:rsidP="006B035D">
            <w:r w:rsidRPr="00035D86">
              <w:t>квартира</w:t>
            </w:r>
          </w:p>
          <w:p w:rsidR="0019054E" w:rsidRDefault="0019054E" w:rsidP="006E085B">
            <w:pPr>
              <w:pStyle w:val="a9"/>
              <w:ind w:left="-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B03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  <w:p w:rsidR="0019054E" w:rsidRDefault="0019054E" w:rsidP="00B02D7A">
            <w:pPr>
              <w:pStyle w:val="a9"/>
              <w:ind w:left="-136" w:right="-93"/>
              <w:jc w:val="center"/>
              <w:rPr>
                <w:rFonts w:ascii="Times New Roman" w:hAnsi="Times New Roman" w:cs="Times New Roman"/>
              </w:rPr>
            </w:pPr>
            <w:r>
              <w:t xml:space="preserve">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41630" w:rsidRDefault="0019054E" w:rsidP="006E085B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87AB5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BE5F65" w:rsidRDefault="0019054E" w:rsidP="006E085B">
            <w:pPr>
              <w:pStyle w:val="a9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E085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35E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35D86" w:rsidRDefault="0019054E" w:rsidP="006B035D">
            <w:r w:rsidRPr="00035D86">
              <w:t>квартира</w:t>
            </w:r>
          </w:p>
          <w:p w:rsidR="0019054E" w:rsidRDefault="0019054E" w:rsidP="006E085B">
            <w:pPr>
              <w:pStyle w:val="a9"/>
              <w:ind w:left="-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B03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  <w:p w:rsidR="0019054E" w:rsidRDefault="0019054E" w:rsidP="00B02D7A">
            <w:pPr>
              <w:pStyle w:val="a9"/>
              <w:ind w:left="-136" w:right="-93"/>
              <w:jc w:val="center"/>
              <w:rPr>
                <w:rFonts w:ascii="Times New Roman" w:hAnsi="Times New Roman" w:cs="Times New Roman"/>
              </w:rPr>
            </w:pPr>
            <w:r>
              <w:t xml:space="preserve">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41630" w:rsidRDefault="0019054E" w:rsidP="006E085B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E4B96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BE5F65" w:rsidRDefault="0019054E" w:rsidP="006E085B">
            <w:pPr>
              <w:pStyle w:val="a9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E085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35EF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35D86" w:rsidRDefault="0019054E" w:rsidP="006B035D">
            <w:r w:rsidRPr="00035D86">
              <w:t>квартира</w:t>
            </w:r>
          </w:p>
          <w:p w:rsidR="0019054E" w:rsidRDefault="0019054E" w:rsidP="006E085B">
            <w:pPr>
              <w:pStyle w:val="a9"/>
              <w:ind w:left="-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B03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  <w:p w:rsidR="0019054E" w:rsidRDefault="0019054E" w:rsidP="00B02D7A">
            <w:pPr>
              <w:pStyle w:val="a9"/>
              <w:ind w:left="-136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41630" w:rsidRDefault="0019054E" w:rsidP="006E085B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F7537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016A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Каминов Ю.Б.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016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D4304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1D43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19054E" w:rsidRPr="00F97EAD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B02D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1383109,19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D06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16A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Сангаджиев О.В.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16A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многоэт</w:t>
            </w:r>
            <w:r>
              <w:rPr>
                <w:szCs w:val="24"/>
              </w:rPr>
              <w:lastRenderedPageBreak/>
              <w:t>ажной жилой застройки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B41F5" w:rsidRDefault="0019054E" w:rsidP="001D4304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 незавершенный строительством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1D43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378" w:rsidRDefault="0019054E" w:rsidP="00F7537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5378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F75378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F7537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02D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473596,57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D066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9054E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16A2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16A2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многоэтажной жилой застройки</w:t>
            </w: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t>Объект незавершенный строительством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(1/16)</w:t>
            </w: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5142,0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D4304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D43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378" w:rsidRDefault="0019054E" w:rsidP="00F75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02D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860149,86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D066E">
        <w:tc>
          <w:tcPr>
            <w:tcW w:w="700" w:type="dxa"/>
            <w:tcBorders>
              <w:right w:val="single" w:sz="4" w:space="0" w:color="auto"/>
            </w:tcBorders>
          </w:tcPr>
          <w:p w:rsidR="0019054E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16A2C">
            <w:pPr>
              <w:pStyle w:val="a9"/>
              <w:rPr>
                <w:rFonts w:ascii="Times New Roman" w:hAnsi="Times New Roman" w:cs="Times New Roman"/>
              </w:rPr>
            </w:pPr>
            <w:r w:rsidRPr="007F09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16A2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F3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4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E085B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7F09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РФ</w:t>
            </w:r>
          </w:p>
          <w:p w:rsidR="0019054E" w:rsidRPr="00F97EAD" w:rsidRDefault="0019054E" w:rsidP="006E085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75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02D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A433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lastRenderedPageBreak/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Министра сельского хозяйства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A3604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A3604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F97EAD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F97EAD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B34E6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F7EFB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Мацеков О.Б.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520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6040">
              <w:rPr>
                <w:rFonts w:ascii="Times New Roman" w:hAnsi="Times New Roman" w:cs="Times New Roman"/>
              </w:rPr>
              <w:t>заместитель Министра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F7EFB" w:rsidRDefault="0019054E" w:rsidP="00652053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F7EFB" w:rsidRDefault="0019054E" w:rsidP="006520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F7EFB" w:rsidRDefault="0019054E" w:rsidP="00652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F7EFB" w:rsidRDefault="0019054E" w:rsidP="006520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8A4603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54E" w:rsidRPr="001F7EFB" w:rsidRDefault="0019054E" w:rsidP="00AA1B8D">
            <w:pPr>
              <w:pStyle w:val="a9"/>
              <w:rPr>
                <w:rFonts w:ascii="Times New Roman" w:hAnsi="Times New Roman" w:cs="Times New Roman"/>
              </w:rPr>
            </w:pPr>
          </w:p>
          <w:p w:rsidR="0019054E" w:rsidRPr="0019054E" w:rsidRDefault="0019054E" w:rsidP="00AA1B8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Pr="0019054E" w:rsidRDefault="0019054E" w:rsidP="006F59FF"/>
          <w:p w:rsidR="0019054E" w:rsidRPr="006F59FF" w:rsidRDefault="0019054E" w:rsidP="006F59FF">
            <w:r w:rsidRPr="006F59FF">
              <w:t xml:space="preserve">земельный участок под </w:t>
            </w:r>
            <w:r w:rsidRPr="006F59FF">
              <w:lastRenderedPageBreak/>
              <w:t>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48,4</w:t>
            </w:r>
          </w:p>
          <w:p w:rsidR="0019054E" w:rsidRPr="001F7EFB" w:rsidRDefault="0019054E" w:rsidP="00AA1B8D">
            <w:pPr>
              <w:pStyle w:val="a9"/>
              <w:rPr>
                <w:rFonts w:ascii="Times New Roman" w:hAnsi="Times New Roman" w:cs="Times New Roman"/>
              </w:rPr>
            </w:pPr>
          </w:p>
          <w:p w:rsidR="0019054E" w:rsidRDefault="0019054E" w:rsidP="00173D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  <w:p w:rsidR="0019054E" w:rsidRDefault="0019054E" w:rsidP="006F59FF"/>
          <w:p w:rsidR="0019054E" w:rsidRDefault="0019054E" w:rsidP="006F59FF"/>
          <w:p w:rsidR="0019054E" w:rsidRPr="006F59FF" w:rsidRDefault="0019054E" w:rsidP="006F59FF">
            <w:r>
              <w:t>677,0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Pr="001F7EFB" w:rsidRDefault="0019054E" w:rsidP="00AA1B8D">
            <w:pPr>
              <w:pStyle w:val="a9"/>
              <w:rPr>
                <w:rFonts w:ascii="Times New Roman" w:hAnsi="Times New Roman" w:cs="Times New Roman"/>
              </w:rPr>
            </w:pPr>
          </w:p>
          <w:p w:rsidR="0019054E" w:rsidRDefault="0019054E" w:rsidP="00AA1B8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19054E" w:rsidRDefault="0019054E" w:rsidP="006F59FF"/>
          <w:p w:rsidR="0019054E" w:rsidRDefault="0019054E" w:rsidP="006F59FF"/>
          <w:p w:rsidR="0019054E" w:rsidRPr="006F59FF" w:rsidRDefault="0019054E" w:rsidP="006F59FF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2004F" w:rsidRDefault="0019054E" w:rsidP="0002004F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0200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762119,95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34E6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A635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AA1B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A22BD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54E" w:rsidRPr="001F7EFB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</w:p>
          <w:p w:rsidR="0019054E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6F59FF"/>
          <w:p w:rsidR="0019054E" w:rsidRPr="006F59FF" w:rsidRDefault="0019054E" w:rsidP="006F59FF">
            <w:r w:rsidRPr="006F59FF"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A22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19054E" w:rsidRPr="001F7EFB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</w:p>
          <w:p w:rsidR="0019054E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108,0</w:t>
            </w:r>
          </w:p>
          <w:p w:rsidR="0019054E" w:rsidRDefault="0019054E" w:rsidP="006F59FF"/>
          <w:p w:rsidR="0019054E" w:rsidRDefault="0019054E" w:rsidP="006F59FF"/>
          <w:p w:rsidR="0019054E" w:rsidRPr="006F59FF" w:rsidRDefault="0019054E" w:rsidP="006F59FF">
            <w:r>
              <w:t>677,0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A22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Pr="001F7EFB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</w:p>
          <w:p w:rsidR="0019054E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  <w:p w:rsidR="0019054E" w:rsidRDefault="0019054E" w:rsidP="006F59FF"/>
          <w:p w:rsidR="0019054E" w:rsidRDefault="0019054E" w:rsidP="006F59FF"/>
          <w:p w:rsidR="0019054E" w:rsidRPr="006F59FF" w:rsidRDefault="0019054E" w:rsidP="006F59FF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059E3" w:rsidRDefault="0019054E" w:rsidP="00AA1B8D">
            <w:pPr>
              <w:pStyle w:val="a9"/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620694</w:t>
            </w:r>
            <w:r w:rsidRPr="00E059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  <w:p w:rsidR="0019054E" w:rsidRPr="00E059E3" w:rsidRDefault="0019054E" w:rsidP="00AA1B8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591B30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A22BD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54E" w:rsidRPr="001F7EFB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</w:p>
          <w:p w:rsidR="0019054E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FE4EB0"/>
          <w:p w:rsidR="0019054E" w:rsidRPr="00FE4EB0" w:rsidRDefault="0019054E" w:rsidP="00FE4EB0">
            <w:r w:rsidRPr="00FE4EB0"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A22B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19054E" w:rsidRPr="001F7EFB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</w:p>
          <w:p w:rsidR="0019054E" w:rsidRDefault="0019054E" w:rsidP="006A22B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108,0</w:t>
            </w:r>
          </w:p>
          <w:p w:rsidR="0019054E" w:rsidRDefault="0019054E" w:rsidP="00FE4EB0"/>
          <w:p w:rsidR="0019054E" w:rsidRDefault="0019054E" w:rsidP="00FE4EB0"/>
          <w:p w:rsidR="0019054E" w:rsidRPr="00FE4EB0" w:rsidRDefault="0019054E" w:rsidP="00516A5F">
            <w:pPr>
              <w:jc w:val="center"/>
            </w:pPr>
            <w:r>
              <w:t>677,0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FE4EB0"/>
          <w:p w:rsidR="0019054E" w:rsidRDefault="0019054E" w:rsidP="00FE4EB0">
            <w:pPr>
              <w:jc w:val="center"/>
            </w:pPr>
            <w:r>
              <w:t>РФ</w:t>
            </w:r>
          </w:p>
          <w:p w:rsidR="0019054E" w:rsidRDefault="0019054E" w:rsidP="00FE4EB0"/>
          <w:p w:rsidR="0019054E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9054E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450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AA1B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заместителей Министра социального развития, труда и занятости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105F7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105F7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CF2BE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05F7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Маминова О.Б.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35DE5">
            <w:pPr>
              <w:pStyle w:val="a9"/>
              <w:ind w:left="-62"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54E" w:rsidRDefault="0019054E" w:rsidP="0039643A"/>
          <w:p w:rsidR="0019054E" w:rsidRDefault="0019054E" w:rsidP="0039643A">
            <w:pPr>
              <w:jc w:val="center"/>
              <w:rPr>
                <w:szCs w:val="24"/>
              </w:rPr>
            </w:pPr>
          </w:p>
          <w:p w:rsidR="0019054E" w:rsidRPr="0039643A" w:rsidRDefault="0019054E" w:rsidP="0039643A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Default="0019054E" w:rsidP="0039643A"/>
          <w:p w:rsidR="0019054E" w:rsidRPr="0039643A" w:rsidRDefault="0019054E" w:rsidP="00ED0FF3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19054E" w:rsidRDefault="0019054E" w:rsidP="0039643A"/>
          <w:p w:rsidR="0019054E" w:rsidRDefault="0019054E" w:rsidP="0039643A"/>
          <w:p w:rsidR="0019054E" w:rsidRPr="0039643A" w:rsidRDefault="0019054E" w:rsidP="0039643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6268A3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B26DD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РЕНО</w:t>
            </w:r>
            <w:r>
              <w:rPr>
                <w:rFonts w:ascii="Times New Roman" w:hAnsi="Times New Roman" w:cs="Times New Roman"/>
                <w:lang w:val="en-US"/>
              </w:rPr>
              <w:t xml:space="preserve"> SR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DF19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924893,12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54716D" w:rsidRDefault="0019054E" w:rsidP="005471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46EDD">
        <w:trPr>
          <w:trHeight w:val="13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54716D" w:rsidRDefault="0019054E" w:rsidP="0036463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квартира</w:t>
            </w:r>
          </w:p>
          <w:p w:rsidR="0019054E" w:rsidRDefault="0019054E" w:rsidP="00610B18">
            <w:pPr>
              <w:ind w:right="-80"/>
              <w:rPr>
                <w:szCs w:val="24"/>
                <w:lang w:val="en-US"/>
              </w:rPr>
            </w:pPr>
          </w:p>
          <w:p w:rsidR="0019054E" w:rsidRPr="0054716D" w:rsidRDefault="0019054E" w:rsidP="00610B18">
            <w:pPr>
              <w:ind w:right="-80"/>
            </w:pPr>
            <w:r w:rsidRPr="00610B18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54716D" w:rsidRDefault="0019054E" w:rsidP="00E237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5471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9054E" w:rsidRDefault="0019054E" w:rsidP="00E2377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</w:t>
            </w:r>
          </w:p>
          <w:p w:rsidR="0019054E" w:rsidRPr="0054716D" w:rsidRDefault="0019054E" w:rsidP="00E2377E">
            <w:r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 xml:space="preserve"> 66</w:t>
            </w:r>
            <w:r w:rsidRPr="00610B1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16512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  </w:t>
            </w:r>
          </w:p>
          <w:p w:rsidR="0019054E" w:rsidRPr="0054716D" w:rsidRDefault="0019054E" w:rsidP="0016512A">
            <w:r>
              <w:rPr>
                <w:szCs w:val="24"/>
                <w:lang w:val="en-US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Pr="00610B18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54E" w:rsidRPr="00610B18" w:rsidRDefault="0019054E" w:rsidP="00DF195B">
            <w:pPr>
              <w:spacing w:after="0" w:line="240" w:lineRule="auto"/>
              <w:ind w:left="-94" w:right="-13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561838,17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CF2BE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97EA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7042D8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5471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71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471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54716D" w:rsidRDefault="0019054E" w:rsidP="007376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DC404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05F7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О.В.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4639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3A140B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364639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364639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Квартира</w:t>
            </w:r>
          </w:p>
          <w:p w:rsidR="0019054E" w:rsidRPr="00503CA9" w:rsidRDefault="0019054E" w:rsidP="003A140B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19054E" w:rsidRPr="00503CA9" w:rsidRDefault="0019054E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3A140B">
            <w:pPr>
              <w:spacing w:after="0" w:line="240" w:lineRule="auto"/>
              <w:jc w:val="center"/>
              <w:rPr>
                <w:szCs w:val="24"/>
              </w:rPr>
            </w:pPr>
            <w:r w:rsidRPr="003A140B">
              <w:rPr>
                <w:szCs w:val="24"/>
              </w:rPr>
              <w:t>Общая долевая (1/</w:t>
            </w:r>
            <w:r>
              <w:rPr>
                <w:szCs w:val="24"/>
              </w:rPr>
              <w:t>3</w:t>
            </w:r>
            <w:r w:rsidRPr="003A140B">
              <w:rPr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19054E" w:rsidRPr="00503CA9" w:rsidRDefault="0019054E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3A140B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5</w:t>
            </w:r>
            <w:r>
              <w:rPr>
                <w:szCs w:val="24"/>
              </w:rPr>
              <w:t>1</w:t>
            </w:r>
            <w:r w:rsidRPr="00503CA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50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503CA9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8F2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1)ШЕВРОЛЕ </w:t>
            </w:r>
            <w:r>
              <w:rPr>
                <w:rFonts w:ascii="Times New Roman" w:hAnsi="Times New Roman" w:cs="Times New Roman"/>
                <w:lang w:val="en-US"/>
              </w:rPr>
              <w:t>Spark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9054E" w:rsidRPr="008F2E22" w:rsidRDefault="0019054E" w:rsidP="008F2E22">
            <w:r>
              <w:t>2)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926921,26</w:t>
            </w:r>
          </w:p>
          <w:p w:rsidR="0019054E" w:rsidRPr="00A92FB2" w:rsidRDefault="0019054E" w:rsidP="00A92FB2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DC404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05F7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042D8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3A140B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7042D8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7042D8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Квартира</w:t>
            </w:r>
          </w:p>
          <w:p w:rsidR="0019054E" w:rsidRPr="00503CA9" w:rsidRDefault="0019054E" w:rsidP="007042D8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  <w:r w:rsidRPr="003A140B">
              <w:rPr>
                <w:szCs w:val="24"/>
              </w:rPr>
              <w:t>Общая долевая (1/</w:t>
            </w:r>
            <w:r>
              <w:rPr>
                <w:szCs w:val="24"/>
              </w:rPr>
              <w:t>3</w:t>
            </w:r>
            <w:r w:rsidRPr="003A140B">
              <w:rPr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5</w:t>
            </w:r>
            <w:r>
              <w:rPr>
                <w:szCs w:val="24"/>
              </w:rPr>
              <w:t>1</w:t>
            </w:r>
            <w:r w:rsidRPr="00503CA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  <w:r w:rsidRPr="00503CA9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F2E22" w:rsidRDefault="0019054E" w:rsidP="008F2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522031,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CB1035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1035"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DC404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05F7A">
            <w:pPr>
              <w:pStyle w:val="a9"/>
              <w:rPr>
                <w:rFonts w:ascii="Times New Roman" w:hAnsi="Times New Roman" w:cs="Times New Roman"/>
              </w:rPr>
            </w:pPr>
            <w:r w:rsidRPr="008702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8B414A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3A140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8B41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8B41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8B41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DC4046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05F7A">
            <w:pPr>
              <w:pStyle w:val="a9"/>
              <w:rPr>
                <w:rFonts w:ascii="Times New Roman" w:hAnsi="Times New Roman" w:cs="Times New Roman"/>
              </w:rPr>
            </w:pPr>
            <w:r w:rsidRPr="008702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503CA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3A140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03CA9" w:rsidRDefault="0019054E" w:rsidP="007042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CA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503CA9" w:rsidRDefault="0019054E" w:rsidP="007042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 w:rsidRPr="00E34CD7">
        <w:rPr>
          <w:bCs w:val="0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>заместителя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Министра </w:t>
      </w:r>
      <w:r>
        <w:rPr>
          <w:rFonts w:ascii="Times New Roman" w:hAnsi="Times New Roman" w:cs="Times New Roman"/>
          <w:bCs w:val="0"/>
          <w:color w:val="auto"/>
        </w:rPr>
        <w:t>спорта и молодежной политики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Республики Калмыкия</w:t>
      </w:r>
      <w:r w:rsidRPr="00E34CD7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321F51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321F51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F65FF0">
        <w:trPr>
          <w:trHeight w:val="194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843B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Мучкаев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  <w:bCs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A24FC7">
            <w:pPr>
              <w:spacing w:after="0" w:line="240" w:lineRule="auto"/>
              <w:ind w:right="-168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4B7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B63A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9054E" w:rsidRDefault="0019054E" w:rsidP="00B63AA8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4CD7" w:rsidRDefault="0019054E" w:rsidP="00B97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B63A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9054E" w:rsidRPr="00E34CD7" w:rsidRDefault="0019054E" w:rsidP="004B72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65FF0" w:rsidRDefault="0019054E" w:rsidP="00843BDA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843B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537606,14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E34CD7" w:rsidRDefault="0019054E" w:rsidP="00E34C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37E0A">
        <w:trPr>
          <w:trHeight w:val="81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34CD7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A24FC7">
            <w:pPr>
              <w:spacing w:after="0" w:line="240" w:lineRule="auto"/>
              <w:ind w:right="-168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321F51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9054E" w:rsidRPr="00E34CD7" w:rsidRDefault="0019054E" w:rsidP="00321F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4B72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24FC7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067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067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0869E8" w:rsidRDefault="0019054E" w:rsidP="002536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КИА </w:t>
            </w:r>
            <w:r>
              <w:rPr>
                <w:rFonts w:ascii="Times New Roman" w:hAnsi="Times New Roman" w:cs="Times New Roman"/>
              </w:rPr>
              <w:lastRenderedPageBreak/>
              <w:t>Селтос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843B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334225,71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8D0F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37E0A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A24FC7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7A27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19054E" w:rsidRPr="00E34CD7" w:rsidRDefault="0019054E" w:rsidP="00321F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19054E" w:rsidRPr="00E34CD7" w:rsidRDefault="0019054E" w:rsidP="002B66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E6396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B448B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B448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A24FC7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EB44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19054E" w:rsidRPr="00E34CD7" w:rsidRDefault="0019054E" w:rsidP="00EB44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19054E" w:rsidRPr="00E34CD7" w:rsidRDefault="0019054E" w:rsidP="00EB44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EB44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37E0A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C0ED6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C0ED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C0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C0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C0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C0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5C0ED6">
            <w:pPr>
              <w:spacing w:after="0" w:line="240" w:lineRule="auto"/>
              <w:ind w:right="-8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5C0E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19054E" w:rsidRPr="00E34CD7" w:rsidRDefault="0019054E" w:rsidP="005C0E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4CD7" w:rsidRDefault="0019054E" w:rsidP="005C0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4CD7">
              <w:rPr>
                <w:rFonts w:ascii="Times New Roman" w:hAnsi="Times New Roman" w:cs="Times New Roman"/>
              </w:rPr>
              <w:t>РФ</w:t>
            </w:r>
          </w:p>
          <w:p w:rsidR="0019054E" w:rsidRPr="00E34CD7" w:rsidRDefault="0019054E" w:rsidP="005C0E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C0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C0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5C0E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 w:rsidRPr="00E34CD7">
        <w:rPr>
          <w:bCs w:val="0"/>
        </w:rPr>
        <w:t xml:space="preserve"> </w:t>
      </w:r>
      <w:r>
        <w:rPr>
          <w:rFonts w:ascii="Times New Roman" w:hAnsi="Times New Roman" w:cs="Times New Roman"/>
          <w:bCs w:val="0"/>
          <w:color w:val="auto"/>
        </w:rPr>
        <w:t>заместителей</w:t>
      </w:r>
      <w:r w:rsidRPr="00E34CD7">
        <w:rPr>
          <w:rFonts w:ascii="Times New Roman" w:hAnsi="Times New Roman" w:cs="Times New Roman"/>
          <w:bCs w:val="0"/>
          <w:color w:val="auto"/>
        </w:rPr>
        <w:t xml:space="preserve"> Министра финансов Республики Калмыкия</w:t>
      </w:r>
      <w:r w:rsidRPr="00E34CD7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90"/>
        <w:gridCol w:w="1510"/>
      </w:tblGrid>
      <w:tr w:rsidR="0019054E" w:rsidRPr="00F97EAD" w:rsidTr="003227CB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3227CB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3227CB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80E2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К.М.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74146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2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2934054,39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3227CB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160BB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1160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E2B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179634,91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3227CB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2421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Оджаева М.А.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54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D74146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54E" w:rsidRDefault="0019054E" w:rsidP="007D686D"/>
          <w:p w:rsidR="0019054E" w:rsidRDefault="0019054E" w:rsidP="007D686D"/>
          <w:p w:rsidR="0019054E" w:rsidRPr="007D686D" w:rsidRDefault="0019054E" w:rsidP="007D686D">
            <w:pPr>
              <w:rPr>
                <w:szCs w:val="24"/>
              </w:rPr>
            </w:pPr>
            <w:r w:rsidRPr="007D686D">
              <w:rPr>
                <w:szCs w:val="24"/>
              </w:rPr>
              <w:t>Земельн</w:t>
            </w:r>
            <w:r w:rsidRPr="007D686D">
              <w:rPr>
                <w:szCs w:val="24"/>
              </w:rPr>
              <w:lastRenderedPageBreak/>
              <w:t>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D686D" w:rsidRDefault="0019054E" w:rsidP="00091F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686D">
              <w:rPr>
                <w:rFonts w:ascii="Times New Roman" w:hAnsi="Times New Roman" w:cs="Times New Roman"/>
              </w:rPr>
              <w:lastRenderedPageBreak/>
              <w:t>Общая совместная (1/2)</w:t>
            </w:r>
          </w:p>
          <w:p w:rsidR="0019054E" w:rsidRPr="007D686D" w:rsidRDefault="0019054E" w:rsidP="007D686D">
            <w:pPr>
              <w:rPr>
                <w:szCs w:val="24"/>
              </w:rPr>
            </w:pPr>
          </w:p>
          <w:p w:rsidR="0019054E" w:rsidRPr="007D686D" w:rsidRDefault="0019054E" w:rsidP="007D686D">
            <w:pPr>
              <w:rPr>
                <w:szCs w:val="24"/>
              </w:rPr>
            </w:pPr>
            <w:r w:rsidRPr="007D686D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D686D" w:rsidRDefault="0019054E" w:rsidP="00091F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686D">
              <w:rPr>
                <w:rFonts w:ascii="Times New Roman" w:hAnsi="Times New Roman" w:cs="Times New Roman"/>
              </w:rPr>
              <w:lastRenderedPageBreak/>
              <w:t>73,0</w:t>
            </w:r>
          </w:p>
          <w:p w:rsidR="0019054E" w:rsidRPr="007D686D" w:rsidRDefault="0019054E" w:rsidP="007D686D">
            <w:pPr>
              <w:rPr>
                <w:szCs w:val="24"/>
              </w:rPr>
            </w:pPr>
          </w:p>
          <w:p w:rsidR="0019054E" w:rsidRPr="007D686D" w:rsidRDefault="0019054E" w:rsidP="007D686D">
            <w:pPr>
              <w:rPr>
                <w:szCs w:val="24"/>
              </w:rPr>
            </w:pPr>
          </w:p>
          <w:p w:rsidR="0019054E" w:rsidRPr="007D686D" w:rsidRDefault="0019054E" w:rsidP="007D686D">
            <w:pPr>
              <w:rPr>
                <w:szCs w:val="24"/>
              </w:rPr>
            </w:pPr>
          </w:p>
          <w:p w:rsidR="0019054E" w:rsidRPr="007D686D" w:rsidRDefault="0019054E" w:rsidP="007D686D">
            <w:pPr>
              <w:jc w:val="center"/>
              <w:rPr>
                <w:szCs w:val="24"/>
              </w:rPr>
            </w:pPr>
            <w:r w:rsidRPr="007D686D">
              <w:rPr>
                <w:szCs w:val="24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D686D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D686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Pr="007D686D" w:rsidRDefault="0019054E" w:rsidP="007D686D">
            <w:pPr>
              <w:rPr>
                <w:szCs w:val="24"/>
              </w:rPr>
            </w:pPr>
          </w:p>
          <w:p w:rsidR="0019054E" w:rsidRPr="007D686D" w:rsidRDefault="0019054E" w:rsidP="007D686D">
            <w:pPr>
              <w:rPr>
                <w:szCs w:val="24"/>
              </w:rPr>
            </w:pPr>
          </w:p>
          <w:p w:rsidR="0019054E" w:rsidRPr="007D686D" w:rsidRDefault="0019054E" w:rsidP="007D686D">
            <w:pPr>
              <w:rPr>
                <w:szCs w:val="24"/>
              </w:rPr>
            </w:pPr>
          </w:p>
          <w:p w:rsidR="0019054E" w:rsidRPr="007D686D" w:rsidRDefault="0019054E" w:rsidP="007D686D">
            <w:pPr>
              <w:jc w:val="center"/>
              <w:rPr>
                <w:szCs w:val="24"/>
              </w:rPr>
            </w:pPr>
            <w:r w:rsidRPr="007D686D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D709D" w:rsidRDefault="0019054E" w:rsidP="00B37C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D686D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1304227,22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3227CB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74146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C1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C18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D6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Автомобиль легковой: Хендай Туссан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0026A" w:rsidRDefault="0019054E" w:rsidP="007D686D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1105518,20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909A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1160B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36A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E2C2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C3A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F60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909A5">
        <w:tc>
          <w:tcPr>
            <w:tcW w:w="426" w:type="dxa"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160BB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Нурнаев Х.В.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36A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E2C2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C3A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F60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914066,14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909A5">
        <w:tc>
          <w:tcPr>
            <w:tcW w:w="426" w:type="dxa"/>
            <w:tcBorders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E2C2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C3A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F60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128183,75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909A5">
        <w:tc>
          <w:tcPr>
            <w:tcW w:w="426" w:type="dxa"/>
            <w:tcBorders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36A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E2C29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C3A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A549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F60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3227C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A26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F60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2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  <w:lang w:val="en-US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Default="0019054E" w:rsidP="00F26355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>первого заместителя, заместителя</w:t>
      </w:r>
    </w:p>
    <w:p w:rsidR="0019054E" w:rsidRPr="00F97EAD" w:rsidRDefault="0019054E" w:rsidP="00F26355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Министра цифрового развития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C733E8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C733E8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3A4ED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10918">
            <w:pPr>
              <w:pStyle w:val="a9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Манджиева Б.О.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F263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842B1F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33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6718E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Pr="0056734D" w:rsidRDefault="0019054E" w:rsidP="0056734D">
            <w:pPr>
              <w:spacing w:after="0" w:line="240" w:lineRule="auto"/>
              <w:rPr>
                <w:szCs w:val="24"/>
              </w:rPr>
            </w:pPr>
          </w:p>
          <w:p w:rsidR="0019054E" w:rsidRPr="0056734D" w:rsidRDefault="0019054E" w:rsidP="0056734D">
            <w:pPr>
              <w:spacing w:after="0" w:line="240" w:lineRule="auto"/>
            </w:pPr>
            <w:r w:rsidRPr="005673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домов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4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  <w:p w:rsidR="0019054E" w:rsidRDefault="0019054E" w:rsidP="0056734D"/>
          <w:p w:rsidR="0019054E" w:rsidRDefault="0019054E" w:rsidP="0056734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9054E" w:rsidRPr="0056734D" w:rsidRDefault="0019054E" w:rsidP="00984144">
            <w:pPr>
              <w:jc w:val="center"/>
              <w:rPr>
                <w:szCs w:val="24"/>
              </w:rPr>
            </w:pPr>
            <w:r w:rsidRPr="0056734D">
              <w:rPr>
                <w:szCs w:val="24"/>
              </w:rPr>
              <w:t>617,0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56734D"/>
          <w:p w:rsidR="0019054E" w:rsidRDefault="0019054E" w:rsidP="0056734D">
            <w:pPr>
              <w:rPr>
                <w:szCs w:val="24"/>
              </w:rPr>
            </w:pPr>
            <w:r w:rsidRPr="0056734D">
              <w:rPr>
                <w:szCs w:val="24"/>
              </w:rPr>
              <w:t xml:space="preserve">     </w:t>
            </w:r>
          </w:p>
          <w:p w:rsidR="0019054E" w:rsidRPr="0056734D" w:rsidRDefault="0019054E" w:rsidP="00984144">
            <w:pPr>
              <w:jc w:val="center"/>
              <w:rPr>
                <w:szCs w:val="24"/>
              </w:rPr>
            </w:pPr>
            <w:r w:rsidRPr="0056734D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A3E18" w:rsidRDefault="0019054E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9841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781968,92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CA140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10918">
            <w:pPr>
              <w:pStyle w:val="a9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Кичиков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263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 xml:space="preserve">Министра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842B1F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Pr="0056734D" w:rsidRDefault="0019054E" w:rsidP="00E81F52">
            <w:pPr>
              <w:spacing w:after="0" w:line="240" w:lineRule="auto"/>
              <w:rPr>
                <w:szCs w:val="24"/>
              </w:rPr>
            </w:pPr>
          </w:p>
          <w:p w:rsidR="0019054E" w:rsidRPr="0056734D" w:rsidRDefault="0019054E" w:rsidP="00B60D6B">
            <w:pPr>
              <w:spacing w:after="0" w:line="240" w:lineRule="auto"/>
            </w:pPr>
            <w:r w:rsidRPr="0056734D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121,0</w:t>
            </w:r>
          </w:p>
          <w:p w:rsidR="0019054E" w:rsidRDefault="0019054E" w:rsidP="00E81F52"/>
          <w:p w:rsidR="0019054E" w:rsidRDefault="0019054E" w:rsidP="000E58E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9054E" w:rsidRPr="0056734D" w:rsidRDefault="0019054E" w:rsidP="000E58ED">
            <w:pPr>
              <w:rPr>
                <w:szCs w:val="24"/>
              </w:rPr>
            </w:pPr>
            <w:r w:rsidRPr="0056734D">
              <w:rPr>
                <w:szCs w:val="24"/>
              </w:rPr>
              <w:t>6</w:t>
            </w:r>
            <w:r>
              <w:rPr>
                <w:szCs w:val="24"/>
              </w:rPr>
              <w:t>50</w:t>
            </w:r>
            <w:r w:rsidRPr="0056734D">
              <w:rPr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Default="0019054E" w:rsidP="00E81F52"/>
          <w:p w:rsidR="0019054E" w:rsidRDefault="0019054E" w:rsidP="00E81F52">
            <w:pPr>
              <w:rPr>
                <w:szCs w:val="24"/>
              </w:rPr>
            </w:pPr>
            <w:r w:rsidRPr="0056734D">
              <w:rPr>
                <w:szCs w:val="24"/>
              </w:rPr>
              <w:t xml:space="preserve">     </w:t>
            </w:r>
          </w:p>
          <w:p w:rsidR="0019054E" w:rsidRPr="0056734D" w:rsidRDefault="0019054E" w:rsidP="00E81F52">
            <w:pPr>
              <w:jc w:val="center"/>
              <w:rPr>
                <w:szCs w:val="24"/>
              </w:rPr>
            </w:pPr>
            <w:r w:rsidRPr="0056734D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8414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Автомо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били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 xml:space="preserve"> легков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ые</w:t>
            </w:r>
            <w:r w:rsidRPr="009D09E3">
              <w:rPr>
                <w:rFonts w:ascii="Times New Roman" w:hAnsi="Times New Roman" w:cs="Times New Roman"/>
                <w:b w:val="0"/>
                <w:color w:val="000000"/>
              </w:rPr>
              <w:t>:</w:t>
            </w:r>
          </w:p>
          <w:p w:rsidR="0019054E" w:rsidRPr="00984144" w:rsidRDefault="0019054E" w:rsidP="00984144">
            <w:pPr>
              <w:pStyle w:val="1"/>
              <w:shd w:val="clear" w:color="auto" w:fill="FFFFFF"/>
              <w:spacing w:before="0"/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1) ВАЗ 21124; 2) КИА Се</w:t>
            </w:r>
            <w:r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rato</w:t>
            </w:r>
            <w:r w:rsidRPr="0019054E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263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731509,83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CA140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9054E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10918">
            <w:pPr>
              <w:pStyle w:val="a9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2635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81F52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0E58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0E58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Pr="0056734D" w:rsidRDefault="0019054E" w:rsidP="00E81F52">
            <w:pPr>
              <w:spacing w:after="0" w:line="240" w:lineRule="auto"/>
              <w:rPr>
                <w:szCs w:val="24"/>
              </w:rPr>
            </w:pPr>
          </w:p>
          <w:p w:rsidR="0019054E" w:rsidRPr="0056734D" w:rsidRDefault="0019054E" w:rsidP="00B60D6B">
            <w:pPr>
              <w:spacing w:after="0" w:line="240" w:lineRule="auto"/>
            </w:pPr>
            <w:r w:rsidRPr="005673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19054E" w:rsidRDefault="0019054E" w:rsidP="00E81F52"/>
          <w:p w:rsidR="0019054E" w:rsidRDefault="0019054E" w:rsidP="00E81F5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9054E" w:rsidRPr="0056734D" w:rsidRDefault="0019054E" w:rsidP="00E81F52">
            <w:pPr>
              <w:rPr>
                <w:szCs w:val="24"/>
              </w:rPr>
            </w:pPr>
            <w:r w:rsidRPr="0056734D">
              <w:rPr>
                <w:szCs w:val="24"/>
              </w:rPr>
              <w:t>6</w:t>
            </w:r>
            <w:r>
              <w:rPr>
                <w:szCs w:val="24"/>
              </w:rPr>
              <w:t>50</w:t>
            </w:r>
            <w:r w:rsidRPr="0056734D">
              <w:rPr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E81F52"/>
          <w:p w:rsidR="0019054E" w:rsidRDefault="0019054E" w:rsidP="00E81F52">
            <w:pPr>
              <w:rPr>
                <w:szCs w:val="24"/>
              </w:rPr>
            </w:pPr>
            <w:r w:rsidRPr="0056734D">
              <w:rPr>
                <w:szCs w:val="24"/>
              </w:rPr>
              <w:t xml:space="preserve">     </w:t>
            </w:r>
          </w:p>
          <w:p w:rsidR="0019054E" w:rsidRPr="0056734D" w:rsidRDefault="0019054E" w:rsidP="00E81F52">
            <w:pPr>
              <w:jc w:val="center"/>
              <w:rPr>
                <w:szCs w:val="24"/>
              </w:rPr>
            </w:pPr>
            <w:r w:rsidRPr="0056734D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263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455669,03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B60D6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9054E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10918">
            <w:pPr>
              <w:pStyle w:val="a9"/>
              <w:ind w:left="34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2635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842B1F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Pr="0056734D" w:rsidRDefault="0019054E" w:rsidP="00E81F52">
            <w:pPr>
              <w:spacing w:after="0" w:line="240" w:lineRule="auto"/>
              <w:rPr>
                <w:szCs w:val="24"/>
              </w:rPr>
            </w:pPr>
          </w:p>
          <w:p w:rsidR="0019054E" w:rsidRPr="0056734D" w:rsidRDefault="0019054E" w:rsidP="00B60D6B">
            <w:pPr>
              <w:spacing w:after="0" w:line="240" w:lineRule="auto"/>
            </w:pPr>
            <w:r w:rsidRPr="005673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19054E" w:rsidRDefault="0019054E" w:rsidP="00E81F52"/>
          <w:p w:rsidR="0019054E" w:rsidRDefault="0019054E" w:rsidP="00E81F5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9054E" w:rsidRPr="0056734D" w:rsidRDefault="0019054E" w:rsidP="00E81F52">
            <w:pPr>
              <w:rPr>
                <w:szCs w:val="24"/>
              </w:rPr>
            </w:pPr>
            <w:r w:rsidRPr="0056734D">
              <w:rPr>
                <w:szCs w:val="24"/>
              </w:rPr>
              <w:t>6</w:t>
            </w:r>
            <w:r>
              <w:rPr>
                <w:szCs w:val="24"/>
              </w:rPr>
              <w:t>50</w:t>
            </w:r>
            <w:r w:rsidRPr="0056734D">
              <w:rPr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E81F52"/>
          <w:p w:rsidR="0019054E" w:rsidRDefault="0019054E" w:rsidP="00E81F52">
            <w:pPr>
              <w:rPr>
                <w:szCs w:val="24"/>
              </w:rPr>
            </w:pPr>
            <w:r w:rsidRPr="0056734D">
              <w:rPr>
                <w:szCs w:val="24"/>
              </w:rPr>
              <w:t xml:space="preserve">     </w:t>
            </w:r>
          </w:p>
          <w:p w:rsidR="0019054E" w:rsidRPr="0056734D" w:rsidRDefault="0019054E" w:rsidP="00E81F52">
            <w:pPr>
              <w:jc w:val="center"/>
              <w:rPr>
                <w:szCs w:val="24"/>
              </w:rPr>
            </w:pPr>
            <w:r w:rsidRPr="0056734D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263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CA1405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left="34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4336A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Pr="0056734D" w:rsidRDefault="0019054E" w:rsidP="00E81F52">
            <w:pPr>
              <w:spacing w:after="0" w:line="240" w:lineRule="auto"/>
              <w:rPr>
                <w:szCs w:val="24"/>
              </w:rPr>
            </w:pPr>
          </w:p>
          <w:p w:rsidR="0019054E" w:rsidRPr="0056734D" w:rsidRDefault="0019054E" w:rsidP="00E81F52">
            <w:pPr>
              <w:spacing w:after="0" w:line="240" w:lineRule="auto"/>
            </w:pPr>
            <w:r w:rsidRPr="005673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19054E" w:rsidRDefault="0019054E" w:rsidP="00E81F52"/>
          <w:p w:rsidR="0019054E" w:rsidRDefault="0019054E" w:rsidP="00E81F5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9054E" w:rsidRPr="0056734D" w:rsidRDefault="0019054E" w:rsidP="00E81F52">
            <w:pPr>
              <w:rPr>
                <w:szCs w:val="24"/>
              </w:rPr>
            </w:pPr>
            <w:r w:rsidRPr="0056734D">
              <w:rPr>
                <w:szCs w:val="24"/>
              </w:rPr>
              <w:t>6</w:t>
            </w:r>
            <w:r>
              <w:rPr>
                <w:szCs w:val="24"/>
              </w:rPr>
              <w:t>50</w:t>
            </w:r>
            <w:r w:rsidRPr="0056734D">
              <w:rPr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E81F52"/>
          <w:p w:rsidR="0019054E" w:rsidRDefault="0019054E" w:rsidP="00E81F52">
            <w:pPr>
              <w:rPr>
                <w:szCs w:val="24"/>
              </w:rPr>
            </w:pPr>
            <w:r w:rsidRPr="0056734D">
              <w:rPr>
                <w:szCs w:val="24"/>
              </w:rPr>
              <w:t xml:space="preserve">     </w:t>
            </w:r>
          </w:p>
          <w:p w:rsidR="0019054E" w:rsidRPr="0056734D" w:rsidRDefault="0019054E" w:rsidP="00E81F52">
            <w:pPr>
              <w:jc w:val="center"/>
              <w:rPr>
                <w:szCs w:val="24"/>
              </w:rPr>
            </w:pPr>
            <w:r w:rsidRPr="0056734D">
              <w:rPr>
                <w:szCs w:val="24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E8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color w:val="auto"/>
        </w:rPr>
        <w:t xml:space="preserve"> первого заместителя, заместителей Министра экономики и торговли Республики Калмыкия</w:t>
      </w:r>
      <w:r w:rsidRPr="00F97EAD">
        <w:rPr>
          <w:rFonts w:ascii="Times New Roman" w:hAnsi="Times New Roman" w:cs="Times New Roman"/>
          <w:color w:val="auto"/>
        </w:rPr>
        <w:t xml:space="preserve"> 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18"/>
        <w:gridCol w:w="1162"/>
        <w:gridCol w:w="980"/>
        <w:gridCol w:w="1120"/>
        <w:gridCol w:w="1260"/>
        <w:gridCol w:w="1260"/>
        <w:gridCol w:w="1540"/>
      </w:tblGrid>
      <w:tr w:rsidR="0019054E" w:rsidRPr="00F97EAD" w:rsidTr="00C27DA9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C27DA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C27DA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27DA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Ганжигаева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Квартира</w:t>
            </w:r>
          </w:p>
          <w:p w:rsidR="0019054E" w:rsidRDefault="0019054E" w:rsidP="00F7068C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F7068C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</w:p>
          <w:p w:rsidR="0019054E" w:rsidRPr="00186CE1" w:rsidRDefault="0019054E" w:rsidP="00F7068C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Pr="00186CE1" w:rsidRDefault="0019054E" w:rsidP="00F706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86CE1" w:rsidRDefault="0019054E" w:rsidP="00F7068C">
            <w:pPr>
              <w:spacing w:after="0" w:line="240" w:lineRule="auto"/>
              <w:jc w:val="center"/>
              <w:rPr>
                <w:szCs w:val="24"/>
              </w:rPr>
            </w:pPr>
            <w:r>
              <w:t>70,2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РФ</w:t>
            </w:r>
          </w:p>
          <w:p w:rsidR="0019054E" w:rsidRPr="00DD59F5" w:rsidRDefault="0019054E" w:rsidP="00F7068C">
            <w:pPr>
              <w:spacing w:after="0" w:line="240" w:lineRule="auto"/>
              <w:jc w:val="center"/>
            </w:pPr>
          </w:p>
          <w:p w:rsidR="0019054E" w:rsidRPr="00DD59F5" w:rsidRDefault="0019054E" w:rsidP="00F7068C">
            <w:pPr>
              <w:spacing w:after="0" w:line="240" w:lineRule="auto"/>
              <w:jc w:val="center"/>
            </w:pPr>
          </w:p>
          <w:p w:rsidR="0019054E" w:rsidRDefault="0019054E" w:rsidP="00F7068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186CE1" w:rsidRDefault="0019054E" w:rsidP="00F706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86CE1" w:rsidRDefault="0019054E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86CE1" w:rsidRDefault="0019054E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86CE1" w:rsidRDefault="0019054E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86CE1" w:rsidRDefault="0019054E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86CE1" w:rsidRDefault="0019054E" w:rsidP="00CB2363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1391045,79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186CE1" w:rsidRDefault="0019054E" w:rsidP="00186C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6C6AF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915E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706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45E1E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45E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45E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A45E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B23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657919,75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A45E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6C6AF3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C27DA9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</w:t>
            </w:r>
            <w:r w:rsidRPr="00F97EAD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706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D59F5" w:rsidRDefault="0019054E" w:rsidP="00F706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33436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334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334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334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334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1334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16B2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27DA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Манцаев М.Н.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10D33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02D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Pr="00E373D7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Жилой дом</w:t>
            </w:r>
          </w:p>
          <w:p w:rsidR="0019054E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A56D4E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DD59F5">
              <w:rPr>
                <w:rFonts w:ascii="Times New Roman" w:hAnsi="Times New Roman" w:cs="Times New Roman"/>
              </w:rPr>
              <w:t>Квартира</w:t>
            </w:r>
          </w:p>
          <w:p w:rsidR="0019054E" w:rsidRPr="00E373D7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373D7" w:rsidRDefault="0019054E" w:rsidP="00E02D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73D7"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Pr="00E373D7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Индивидуальная</w:t>
            </w:r>
          </w:p>
          <w:p w:rsidR="0019054E" w:rsidRDefault="0019054E" w:rsidP="00E02DA4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E373D7" w:rsidRDefault="0019054E" w:rsidP="00A56D4E">
            <w:pPr>
              <w:spacing w:after="0" w:line="240" w:lineRule="auto"/>
              <w:jc w:val="center"/>
              <w:rPr>
                <w:szCs w:val="24"/>
              </w:rPr>
            </w:pPr>
            <w:r w:rsidRPr="00E373D7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9054E" w:rsidRDefault="0019054E" w:rsidP="00110D33"/>
          <w:p w:rsidR="0019054E" w:rsidRDefault="0019054E" w:rsidP="00110D33"/>
          <w:p w:rsidR="0019054E" w:rsidRDefault="0019054E" w:rsidP="00110D33">
            <w:pPr>
              <w:spacing w:after="0" w:line="240" w:lineRule="auto"/>
            </w:pPr>
          </w:p>
          <w:p w:rsidR="0019054E" w:rsidRDefault="0019054E" w:rsidP="00110D33">
            <w:pPr>
              <w:spacing w:after="0" w:line="240" w:lineRule="auto"/>
            </w:pPr>
          </w:p>
          <w:p w:rsidR="0019054E" w:rsidRPr="00110D33" w:rsidRDefault="0019054E" w:rsidP="00110D33">
            <w:pPr>
              <w:spacing w:after="0" w:line="240" w:lineRule="auto"/>
              <w:jc w:val="center"/>
              <w:rPr>
                <w:szCs w:val="24"/>
              </w:rPr>
            </w:pPr>
            <w:r w:rsidRPr="00110D33">
              <w:rPr>
                <w:szCs w:val="24"/>
              </w:rPr>
              <w:t>59,6</w:t>
            </w:r>
          </w:p>
          <w:p w:rsidR="0019054E" w:rsidRDefault="0019054E" w:rsidP="00110D33"/>
          <w:p w:rsidR="0019054E" w:rsidRPr="00110D33" w:rsidRDefault="0019054E" w:rsidP="00A56D4E">
            <w:pPr>
              <w:jc w:val="center"/>
            </w:pPr>
            <w:r>
              <w:rPr>
                <w:szCs w:val="24"/>
              </w:rPr>
              <w:t>89,8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110D33"/>
          <w:p w:rsidR="0019054E" w:rsidRDefault="0019054E" w:rsidP="00110D33"/>
          <w:p w:rsidR="0019054E" w:rsidRDefault="0019054E" w:rsidP="00110D33">
            <w:pPr>
              <w:spacing w:after="0" w:line="240" w:lineRule="auto"/>
              <w:rPr>
                <w:szCs w:val="24"/>
              </w:rPr>
            </w:pPr>
          </w:p>
          <w:p w:rsidR="0019054E" w:rsidRDefault="0019054E" w:rsidP="00110D33">
            <w:pPr>
              <w:spacing w:after="0" w:line="240" w:lineRule="auto"/>
              <w:rPr>
                <w:szCs w:val="24"/>
              </w:rPr>
            </w:pPr>
          </w:p>
          <w:p w:rsidR="0019054E" w:rsidRDefault="0019054E" w:rsidP="00110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110D33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110D33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110D33" w:rsidRDefault="0019054E" w:rsidP="00A56D4E">
            <w:pPr>
              <w:spacing w:after="0" w:line="240" w:lineRule="auto"/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02DA4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047E2" w:rsidRDefault="0019054E" w:rsidP="009047E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02D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56D4E" w:rsidRDefault="0019054E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6D4E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КИА ХМ 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  <w:r w:rsidRPr="00A56D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C38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901446,23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E010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110D33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02DA4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047E2" w:rsidRDefault="0019054E" w:rsidP="00E02D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02D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2154B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2154B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916B2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110D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55583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55583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55583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55583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02DA4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9047E2" w:rsidRDefault="0019054E" w:rsidP="00E02D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02D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2154B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2154B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570B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Председателя Региональной службы по тарифам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100963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100963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5B248E" w:rsidTr="0010096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E5EB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D67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83C02">
            <w:pPr>
              <w:pStyle w:val="a9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Басацкий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E5EBB">
            <w:pPr>
              <w:pStyle w:val="a9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E6593F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 w:rsidRPr="004D6797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A47213">
            <w:pPr>
              <w:spacing w:after="0" w:line="240" w:lineRule="auto"/>
              <w:jc w:val="center"/>
              <w:rPr>
                <w:szCs w:val="24"/>
              </w:rPr>
            </w:pPr>
            <w:r w:rsidRPr="004D6797">
              <w:rPr>
                <w:szCs w:val="24"/>
              </w:rPr>
              <w:t>49,7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6797">
              <w:rPr>
                <w:rFonts w:ascii="Times New Roman" w:hAnsi="Times New Roman" w:cs="Times New Roman"/>
              </w:rPr>
              <w:t>РФ</w:t>
            </w: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4D6797" w:rsidRDefault="0019054E" w:rsidP="00CE5E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Лада Гранда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4D6797" w:rsidRDefault="0019054E" w:rsidP="00D04B9C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708152</w:t>
            </w:r>
            <w:r w:rsidRPr="004D67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4D6797" w:rsidRDefault="0019054E" w:rsidP="00CE5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Default="0019054E" w:rsidP="00835C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>о доходах, расходах, об имуществе и обязательствах имущественного характера заместителя руководителя Республиканской службы финансово-бюджетного контроля за период с 1 января 2020г. по 31 декабря 2020 г.</w:t>
      </w:r>
    </w:p>
    <w:p w:rsidR="0019054E" w:rsidRDefault="0019054E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Tr="00CD6A77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9054E" w:rsidRPr="00217BAB" w:rsidRDefault="0019054E" w:rsidP="00217BAB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726C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Бембиева З.А.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6530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65300" w:rsidRDefault="0019054E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65300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65300">
              <w:rPr>
                <w:szCs w:val="24"/>
              </w:rPr>
              <w:t>илой дом</w:t>
            </w: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  <w:p w:rsidR="0019054E" w:rsidRDefault="0019054E" w:rsidP="00284E62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квартира</w:t>
            </w:r>
          </w:p>
          <w:p w:rsidR="0019054E" w:rsidRDefault="0019054E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  <w:p w:rsidR="0019054E" w:rsidRPr="00565300" w:rsidRDefault="0019054E" w:rsidP="005E2154">
            <w:pPr>
              <w:spacing w:after="0" w:line="240" w:lineRule="auto"/>
              <w:ind w:right="-168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65300" w:rsidRDefault="0019054E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65300">
              <w:rPr>
                <w:rFonts w:ascii="Times New Roman" w:hAnsi="Times New Roman" w:cs="Times New Roman"/>
              </w:rPr>
              <w:t>ндивидуальная</w:t>
            </w: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65300">
              <w:rPr>
                <w:szCs w:val="24"/>
              </w:rPr>
              <w:t>ндивидуальная</w:t>
            </w: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284E62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65300" w:rsidRDefault="0019054E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1120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122,4</w:t>
            </w: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57,6</w:t>
            </w: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65300" w:rsidRDefault="0019054E" w:rsidP="005653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РФ</w:t>
            </w: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19054E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565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6D709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001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853262,31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Tr="00CD6A77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772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 для размещения  гаражей</w:t>
            </w: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B26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индиви</w:t>
            </w:r>
            <w:r w:rsidRPr="00565300"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24,4</w:t>
            </w: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AD0EC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AD0E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65300" w:rsidRDefault="0019054E" w:rsidP="00144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565300">
              <w:rPr>
                <w:rFonts w:ascii="Times New Roman" w:hAnsi="Times New Roman" w:cs="Times New Roman"/>
              </w:rPr>
              <w:t>емельн</w:t>
            </w:r>
            <w:r w:rsidRPr="00565300">
              <w:rPr>
                <w:rFonts w:ascii="Times New Roman" w:hAnsi="Times New Roman" w:cs="Times New Roman"/>
              </w:rPr>
              <w:lastRenderedPageBreak/>
              <w:t>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  <w:p w:rsidR="0019054E" w:rsidRPr="00565300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1443AD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65300">
              <w:rPr>
                <w:szCs w:val="24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65300" w:rsidRDefault="0019054E" w:rsidP="00144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1120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9054E" w:rsidRPr="00565300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122,4</w:t>
            </w: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565300" w:rsidRDefault="0019054E" w:rsidP="001443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5300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9054E" w:rsidRPr="00565300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565300" w:rsidRDefault="0019054E" w:rsidP="001443AD">
            <w:pPr>
              <w:spacing w:after="0" w:line="240" w:lineRule="auto"/>
              <w:jc w:val="center"/>
              <w:rPr>
                <w:szCs w:val="24"/>
              </w:rPr>
            </w:pPr>
            <w:r w:rsidRPr="00565300">
              <w:rPr>
                <w:szCs w:val="24"/>
              </w:rPr>
              <w:t>РФ</w:t>
            </w: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1443AD" w:rsidRDefault="0019054E" w:rsidP="001443AD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Автомоб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иль легковой:Шкода Йети</w:t>
            </w:r>
          </w:p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B71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435679,68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6772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19054E" w:rsidRDefault="0019054E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19054E" w:rsidRDefault="0019054E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835CF3"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руководителя Службы по вопросам мировой юстиции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65"/>
        <w:gridCol w:w="1135"/>
        <w:gridCol w:w="1133"/>
        <w:gridCol w:w="1387"/>
        <w:gridCol w:w="1540"/>
      </w:tblGrid>
      <w:tr w:rsidR="0019054E" w:rsidRPr="00F97EAD" w:rsidTr="006A683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F97EAD">
              <w:rPr>
                <w:rFonts w:ascii="Times New Roman" w:hAnsi="Times New Roman" w:cs="Times New Roman"/>
              </w:rPr>
              <w:lastRenderedPageBreak/>
              <w:t>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6A683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6A6833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97E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30FD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Тимошева Т.С.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0F6D9A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Квартира</w:t>
            </w: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Pr="008D0D0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8D0D0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64,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0D0D">
              <w:rPr>
                <w:rFonts w:ascii="Times New Roman" w:hAnsi="Times New Roman" w:cs="Times New Roman"/>
              </w:rPr>
              <w:t>РФ</w:t>
            </w: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8D0D0D" w:rsidRDefault="0019054E" w:rsidP="00F74E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19054E" w:rsidRPr="008D0D0D" w:rsidRDefault="0019054E" w:rsidP="008D0D0D">
            <w:pPr>
              <w:jc w:val="center"/>
            </w:pPr>
          </w:p>
          <w:p w:rsidR="0019054E" w:rsidRPr="008D0D0D" w:rsidRDefault="0019054E" w:rsidP="008D0D0D">
            <w:pPr>
              <w:jc w:val="center"/>
            </w:pPr>
            <w:r w:rsidRPr="008D0D0D">
              <w:t>Жилой дом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9054E" w:rsidRPr="008D0D0D" w:rsidRDefault="0019054E" w:rsidP="008D0D0D">
            <w:pPr>
              <w:jc w:val="center"/>
            </w:pPr>
          </w:p>
          <w:p w:rsidR="0019054E" w:rsidRPr="008D0D0D" w:rsidRDefault="0019054E" w:rsidP="008D0D0D">
            <w:pPr>
              <w:jc w:val="center"/>
            </w:pPr>
          </w:p>
          <w:p w:rsidR="0019054E" w:rsidRDefault="0019054E" w:rsidP="008D0D0D">
            <w:pPr>
              <w:jc w:val="center"/>
            </w:pPr>
          </w:p>
          <w:p w:rsidR="0019054E" w:rsidRPr="008D0D0D" w:rsidRDefault="0019054E" w:rsidP="00F6519F">
            <w:pPr>
              <w:jc w:val="center"/>
            </w:pPr>
            <w:r w:rsidRPr="008D0D0D">
              <w:t>210,</w:t>
            </w:r>
            <w: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9054E" w:rsidRPr="008D0D0D" w:rsidRDefault="0019054E" w:rsidP="008D0D0D">
            <w:pPr>
              <w:jc w:val="center"/>
            </w:pPr>
          </w:p>
          <w:p w:rsidR="0019054E" w:rsidRPr="008D0D0D" w:rsidRDefault="0019054E" w:rsidP="008D0D0D">
            <w:pPr>
              <w:jc w:val="center"/>
            </w:pPr>
          </w:p>
          <w:p w:rsidR="0019054E" w:rsidRDefault="0019054E" w:rsidP="008D0D0D">
            <w:pPr>
              <w:jc w:val="center"/>
            </w:pPr>
          </w:p>
          <w:p w:rsidR="0019054E" w:rsidRPr="008D0D0D" w:rsidRDefault="0019054E" w:rsidP="008D0D0D">
            <w:pPr>
              <w:jc w:val="center"/>
            </w:pPr>
            <w:r w:rsidRPr="008D0D0D"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83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Ситроен С-4 хэтчбэк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8D0D0D" w:rsidRDefault="0019054E" w:rsidP="008D0D0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1032519</w:t>
            </w:r>
            <w:r w:rsidRPr="008D0D0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  <w:p w:rsidR="0019054E" w:rsidRPr="008D0D0D" w:rsidRDefault="0019054E" w:rsidP="008D0D0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6A6833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A6858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12634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19054E" w:rsidRPr="00F75C7B" w:rsidRDefault="0019054E" w:rsidP="00126342">
            <w:pPr>
              <w:jc w:val="center"/>
            </w:pPr>
          </w:p>
          <w:p w:rsidR="0019054E" w:rsidRDefault="0019054E" w:rsidP="00126342">
            <w:pPr>
              <w:jc w:val="center"/>
            </w:pPr>
            <w:r w:rsidRPr="00F75C7B">
              <w:t>Жилой дом</w:t>
            </w:r>
          </w:p>
          <w:p w:rsidR="0019054E" w:rsidRDefault="0019054E" w:rsidP="00126342">
            <w:pPr>
              <w:jc w:val="center"/>
            </w:pPr>
          </w:p>
          <w:p w:rsidR="0019054E" w:rsidRPr="00F75C7B" w:rsidRDefault="0019054E" w:rsidP="00126342">
            <w:pPr>
              <w:jc w:val="center"/>
            </w:pPr>
            <w: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12634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9054E" w:rsidRPr="00F75C7B" w:rsidRDefault="0019054E" w:rsidP="00126342">
            <w:pPr>
              <w:jc w:val="center"/>
            </w:pPr>
          </w:p>
          <w:p w:rsidR="0019054E" w:rsidRPr="00F75C7B" w:rsidRDefault="0019054E" w:rsidP="00126342">
            <w:pPr>
              <w:jc w:val="center"/>
            </w:pPr>
          </w:p>
          <w:p w:rsidR="0019054E" w:rsidRDefault="0019054E" w:rsidP="00126342">
            <w:pPr>
              <w:jc w:val="center"/>
            </w:pPr>
          </w:p>
          <w:p w:rsidR="0019054E" w:rsidRDefault="0019054E" w:rsidP="004E3C77">
            <w:pPr>
              <w:jc w:val="center"/>
            </w:pPr>
            <w:r w:rsidRPr="00F75C7B">
              <w:t>210,</w:t>
            </w:r>
            <w:r>
              <w:t>7</w:t>
            </w:r>
          </w:p>
          <w:p w:rsidR="0019054E" w:rsidRDefault="0019054E" w:rsidP="004E3C77">
            <w:pPr>
              <w:jc w:val="center"/>
            </w:pPr>
          </w:p>
          <w:p w:rsidR="0019054E" w:rsidRPr="00F75C7B" w:rsidRDefault="0019054E" w:rsidP="004E3C77">
            <w:pPr>
              <w:jc w:val="center"/>
            </w:pPr>
            <w:r w:rsidRPr="003F1AFF"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12634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9054E" w:rsidRPr="00F75C7B" w:rsidRDefault="0019054E" w:rsidP="00126342">
            <w:pPr>
              <w:jc w:val="center"/>
            </w:pPr>
          </w:p>
          <w:p w:rsidR="0019054E" w:rsidRPr="00F75C7B" w:rsidRDefault="0019054E" w:rsidP="00126342">
            <w:pPr>
              <w:jc w:val="center"/>
            </w:pPr>
          </w:p>
          <w:p w:rsidR="0019054E" w:rsidRDefault="0019054E" w:rsidP="00126342">
            <w:pPr>
              <w:jc w:val="center"/>
            </w:pPr>
          </w:p>
          <w:p w:rsidR="0019054E" w:rsidRDefault="0019054E" w:rsidP="00126342">
            <w:pPr>
              <w:jc w:val="center"/>
            </w:pPr>
            <w:r w:rsidRPr="00F75C7B">
              <w:t>РФ</w:t>
            </w:r>
          </w:p>
          <w:p w:rsidR="0019054E" w:rsidRDefault="0019054E" w:rsidP="00126342">
            <w:pPr>
              <w:jc w:val="center"/>
            </w:pPr>
          </w:p>
          <w:p w:rsidR="0019054E" w:rsidRPr="00F75C7B" w:rsidRDefault="0019054E" w:rsidP="00126342">
            <w:pPr>
              <w:jc w:val="center"/>
            </w:pPr>
            <w: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442219</w:t>
            </w: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  <w:p w:rsidR="0019054E" w:rsidRPr="00F75C7B" w:rsidRDefault="0019054E" w:rsidP="00F75C7B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F74E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6A6833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19054E" w:rsidRPr="00F75C7B" w:rsidRDefault="0019054E" w:rsidP="00F75C7B">
            <w:pPr>
              <w:spacing w:after="0" w:line="240" w:lineRule="auto"/>
            </w:pPr>
          </w:p>
          <w:p w:rsidR="0019054E" w:rsidRDefault="0019054E" w:rsidP="00F75C7B">
            <w:pPr>
              <w:spacing w:after="0" w:line="240" w:lineRule="auto"/>
            </w:pPr>
          </w:p>
          <w:p w:rsidR="0019054E" w:rsidRPr="00F75C7B" w:rsidRDefault="0019054E" w:rsidP="00F75C7B">
            <w:pPr>
              <w:spacing w:after="0" w:line="240" w:lineRule="auto"/>
            </w:pPr>
            <w:r w:rsidRPr="00F75C7B">
              <w:lastRenderedPageBreak/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3F6572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210,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lastRenderedPageBreak/>
              <w:t>РФ</w:t>
            </w: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lastRenderedPageBreak/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75C7B" w:rsidRDefault="0019054E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6A683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D1813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054E" w:rsidRPr="00CD1A96" w:rsidRDefault="0019054E" w:rsidP="00CD1A96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D181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ИЖС</w:t>
            </w: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Общая долевая (1/2)</w:t>
            </w:r>
          </w:p>
          <w:p w:rsidR="0019054E" w:rsidRPr="00F75C7B" w:rsidRDefault="0019054E" w:rsidP="00F75C7B">
            <w:pPr>
              <w:spacing w:after="0" w:line="240" w:lineRule="auto"/>
            </w:pPr>
          </w:p>
          <w:p w:rsidR="0019054E" w:rsidRPr="00F75C7B" w:rsidRDefault="0019054E" w:rsidP="00F75C7B">
            <w:pPr>
              <w:spacing w:after="0" w:line="240" w:lineRule="auto"/>
            </w:pPr>
          </w:p>
          <w:p w:rsidR="0019054E" w:rsidRPr="00F75C7B" w:rsidRDefault="0019054E" w:rsidP="00F75C7B">
            <w:pPr>
              <w:spacing w:after="0" w:line="240" w:lineRule="auto"/>
            </w:pPr>
            <w:r w:rsidRPr="00F75C7B"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C7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</w:pPr>
          </w:p>
          <w:p w:rsidR="0019054E" w:rsidRDefault="0019054E" w:rsidP="00F75C7B">
            <w:pPr>
              <w:spacing w:after="0" w:line="240" w:lineRule="auto"/>
              <w:jc w:val="center"/>
            </w:pPr>
          </w:p>
          <w:p w:rsidR="0019054E" w:rsidRPr="00F75C7B" w:rsidRDefault="0019054E" w:rsidP="000E70C7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t>210,</w:t>
            </w: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F75C7B" w:rsidRDefault="0019054E" w:rsidP="00F75C7B">
            <w:pPr>
              <w:spacing w:after="0" w:line="240" w:lineRule="auto"/>
              <w:jc w:val="center"/>
              <w:rPr>
                <w:szCs w:val="24"/>
              </w:rPr>
            </w:pPr>
            <w:r w:rsidRPr="00F75C7B"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010154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0367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67F1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75C7B" w:rsidRDefault="0019054E" w:rsidP="00126342">
            <w:pPr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75C7B" w:rsidRDefault="0019054E" w:rsidP="00ED18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75C7B"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руководителя Службы регулирования контрактной системы в сфере закупок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CA6E1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CA6E1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136BC2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A6E1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 В.Г.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8916A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581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891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8916A9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Pr="00A4336A" w:rsidRDefault="0019054E" w:rsidP="00891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13A98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1F486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76D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806720,60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581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136BC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A6E1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A2B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483761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ED4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C33660">
            <w:pPr>
              <w:pStyle w:val="a9"/>
              <w:tabs>
                <w:tab w:val="left" w:pos="456"/>
                <w:tab w:val="center" w:pos="52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62016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DA3E18" w:rsidRDefault="0019054E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76D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591259,20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886E3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A2B5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483761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113A98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8626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A4E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ED4B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A4E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E42D87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3A4ED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ind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Default="0019054E" w:rsidP="003620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szCs w:val="24"/>
        </w:rPr>
        <w:t> </w:t>
      </w:r>
      <w:r w:rsidRPr="00D201DC">
        <w:rPr>
          <w:szCs w:val="24"/>
        </w:rPr>
        <w:t>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F97EAD" w:rsidRDefault="0019054E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заместителя начальника Управления ветеринарии Республики Калмыкия </w:t>
      </w:r>
      <w:r w:rsidRPr="00F97EAD">
        <w:rPr>
          <w:rFonts w:ascii="Times New Roman" w:hAnsi="Times New Roman" w:cs="Times New Roman"/>
          <w:color w:val="auto"/>
        </w:rPr>
        <w:t>за период с 1 января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054E" w:rsidRPr="00F97EAD" w:rsidRDefault="0019054E" w:rsidP="00F97EAD"/>
    <w:tbl>
      <w:tblPr>
        <w:tblW w:w="15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9"/>
        <w:gridCol w:w="1120"/>
        <w:gridCol w:w="1432"/>
        <w:gridCol w:w="1125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DE69E6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DE69E6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ED70EF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B36031" w:rsidRDefault="0019054E" w:rsidP="008A2CED">
            <w:pPr>
              <w:pStyle w:val="a9"/>
              <w:ind w:left="-108" w:right="-100"/>
            </w:pPr>
            <w:r>
              <w:rPr>
                <w:rFonts w:ascii="Times New Roman" w:hAnsi="Times New Roman" w:cs="Times New Roman"/>
              </w:rPr>
              <w:t>Качканов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2642F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Default="0019054E" w:rsidP="002A63DE">
            <w:pPr>
              <w:spacing w:after="0" w:line="240" w:lineRule="auto"/>
              <w:jc w:val="center"/>
            </w:pPr>
          </w:p>
          <w:p w:rsidR="0019054E" w:rsidRPr="00B11523" w:rsidRDefault="0019054E" w:rsidP="002A63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920AA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054E" w:rsidRDefault="0019054E" w:rsidP="002A63DE">
            <w:pPr>
              <w:spacing w:after="0" w:line="240" w:lineRule="auto"/>
              <w:jc w:val="center"/>
            </w:pPr>
          </w:p>
          <w:p w:rsidR="0019054E" w:rsidRDefault="0019054E" w:rsidP="00B1152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2A63DE" w:rsidRDefault="0019054E" w:rsidP="00B115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345,0</w:t>
            </w:r>
          </w:p>
          <w:p w:rsidR="0019054E" w:rsidRDefault="0019054E" w:rsidP="002A63DE">
            <w:pPr>
              <w:spacing w:after="0" w:line="240" w:lineRule="auto"/>
              <w:jc w:val="center"/>
            </w:pPr>
          </w:p>
          <w:p w:rsidR="0019054E" w:rsidRDefault="0019054E" w:rsidP="002A63DE">
            <w:pPr>
              <w:spacing w:after="0" w:line="240" w:lineRule="auto"/>
              <w:jc w:val="center"/>
            </w:pPr>
          </w:p>
          <w:p w:rsidR="0019054E" w:rsidRDefault="0019054E" w:rsidP="002A63DE">
            <w:pPr>
              <w:spacing w:after="0" w:line="240" w:lineRule="auto"/>
              <w:jc w:val="center"/>
            </w:pPr>
          </w:p>
          <w:p w:rsidR="0019054E" w:rsidRPr="002A63DE" w:rsidRDefault="0019054E" w:rsidP="00AC1CD3">
            <w:pPr>
              <w:spacing w:after="0" w:line="240" w:lineRule="auto"/>
              <w:jc w:val="center"/>
            </w:pPr>
            <w:r>
              <w:t>185,9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2A63DE">
            <w:pPr>
              <w:spacing w:after="0" w:line="240" w:lineRule="auto"/>
              <w:jc w:val="center"/>
            </w:pPr>
          </w:p>
          <w:p w:rsidR="0019054E" w:rsidRDefault="0019054E" w:rsidP="002A63DE">
            <w:pPr>
              <w:spacing w:after="0" w:line="240" w:lineRule="auto"/>
              <w:jc w:val="center"/>
            </w:pPr>
          </w:p>
          <w:p w:rsidR="0019054E" w:rsidRDefault="0019054E" w:rsidP="002A63DE">
            <w:pPr>
              <w:spacing w:after="0" w:line="240" w:lineRule="auto"/>
              <w:jc w:val="center"/>
            </w:pPr>
          </w:p>
          <w:p w:rsidR="0019054E" w:rsidRDefault="0019054E" w:rsidP="002A63DE">
            <w:pPr>
              <w:spacing w:after="0" w:line="240" w:lineRule="auto"/>
              <w:jc w:val="center"/>
            </w:pPr>
            <w:r>
              <w:t>РФ</w:t>
            </w:r>
          </w:p>
          <w:p w:rsidR="0019054E" w:rsidRPr="002A63DE" w:rsidRDefault="0019054E" w:rsidP="002A63DE">
            <w:pPr>
              <w:spacing w:after="0" w:line="240" w:lineRule="auto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BD168D" w:rsidRDefault="0019054E" w:rsidP="001E7FEC">
            <w:pPr>
              <w:spacing w:after="0" w:line="240" w:lineRule="auto"/>
              <w:ind w:right="-15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BD16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2A63D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2A63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234E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922568,16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2E22C7">
            <w:pPr>
              <w:pStyle w:val="a9"/>
              <w:ind w:left="-150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054E" w:rsidRPr="00F97EAD" w:rsidTr="00ED70EF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F76C15">
            <w:pPr>
              <w:pStyle w:val="aa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9B2C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276E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06109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2A63DE" w:rsidRDefault="0019054E" w:rsidP="002B45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AC1CD3" w:rsidRDefault="0019054E" w:rsidP="00AC1CD3">
            <w:pPr>
              <w:pStyle w:val="a9"/>
              <w:ind w:right="-150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9054E" w:rsidRPr="00AC1CD3" w:rsidRDefault="0019054E" w:rsidP="00AC1CD3">
            <w:pPr>
              <w:pStyle w:val="a9"/>
              <w:ind w:right="-150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AC1CD3">
            <w:pPr>
              <w:pStyle w:val="a9"/>
              <w:ind w:right="-150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 xml:space="preserve">жилой </w:t>
            </w:r>
            <w:r w:rsidRPr="00AC1CD3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AC1C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AC1CD3" w:rsidRDefault="0019054E" w:rsidP="00AC1C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345,0</w:t>
            </w:r>
          </w:p>
          <w:p w:rsidR="0019054E" w:rsidRPr="00AC1CD3" w:rsidRDefault="0019054E" w:rsidP="00AC1C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AC1CD3" w:rsidRDefault="0019054E" w:rsidP="00AC1C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Pr="00F97EAD" w:rsidRDefault="0019054E" w:rsidP="00AC1C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1CD3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054E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9054E" w:rsidRDefault="0019054E" w:rsidP="009F0A36"/>
          <w:p w:rsidR="0019054E" w:rsidRPr="009F0A36" w:rsidRDefault="0019054E" w:rsidP="009F0A36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686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E059E3" w:rsidRDefault="0019054E" w:rsidP="004F7A1F">
            <w:pPr>
              <w:pStyle w:val="a9"/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1567401</w:t>
            </w:r>
            <w:r w:rsidRPr="00E059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:rsidR="0019054E" w:rsidRPr="00E059E3" w:rsidRDefault="0019054E" w:rsidP="00E059E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 w:rsidP="001E7FEC">
            <w:pPr>
              <w:pStyle w:val="a9"/>
              <w:ind w:left="-150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054E" w:rsidRDefault="0019054E" w:rsidP="00517FA2">
      <w:pPr>
        <w:spacing w:after="0" w:line="240" w:lineRule="auto"/>
        <w:ind w:firstLine="709"/>
        <w:rPr>
          <w:sz w:val="28"/>
        </w:rPr>
      </w:pP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054E" w:rsidSect="0019054E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054E" w:rsidRPr="0061030E" w:rsidRDefault="0019054E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4E" w:rsidRPr="008B22EB" w:rsidRDefault="0019054E" w:rsidP="008B22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 w:rsidRPr="008B22EB">
        <w:rPr>
          <w:b/>
          <w:szCs w:val="24"/>
        </w:rPr>
        <w:t>Сведения</w:t>
      </w:r>
      <w:r w:rsidRPr="008B22EB">
        <w:rPr>
          <w:b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заместителя начальника</w:t>
      </w:r>
      <w:r w:rsidRPr="008B22EB">
        <w:rPr>
          <w:b/>
          <w:szCs w:val="24"/>
        </w:rPr>
        <w:t xml:space="preserve"> Управления записи актов гражданского состояния Республики Калмыкия</w:t>
      </w:r>
      <w:r>
        <w:rPr>
          <w:b/>
          <w:szCs w:val="24"/>
        </w:rPr>
        <w:t xml:space="preserve"> за период с 1 января 2020</w:t>
      </w:r>
      <w:r w:rsidRPr="008B22EB">
        <w:rPr>
          <w:b/>
          <w:szCs w:val="24"/>
        </w:rPr>
        <w:t> г. по 31 декабря 20</w:t>
      </w:r>
      <w:r>
        <w:rPr>
          <w:b/>
          <w:szCs w:val="24"/>
        </w:rPr>
        <w:t>20</w:t>
      </w:r>
      <w:r w:rsidRPr="008B22EB">
        <w:rPr>
          <w:b/>
          <w:szCs w:val="24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8B22E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8B22E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8B22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06FD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Нардаева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19054E" w:rsidRPr="00B17DFD" w:rsidRDefault="0019054E" w:rsidP="00B17DFD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054E" w:rsidRDefault="0019054E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19054E" w:rsidRDefault="0019054E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19054E" w:rsidRDefault="0019054E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</w:p>
          <w:p w:rsidR="0019054E" w:rsidRDefault="0019054E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9056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9054E" w:rsidRDefault="0019054E" w:rsidP="009056C3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0656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5261B" w:rsidRDefault="0019054E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690078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2236394,26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B81D6E" w:rsidRDefault="0019054E" w:rsidP="006900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служащему </w:t>
      </w:r>
      <w:bookmarkStart w:id="4" w:name="_GoBack"/>
      <w:bookmarkEnd w:id="4"/>
      <w:r w:rsidRPr="00D201DC">
        <w:rPr>
          <w:szCs w:val="24"/>
        </w:rPr>
        <w:t>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Pr="0061030E" w:rsidRDefault="0019054E" w:rsidP="008E2D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 w:rsidRPr="00C85C6C">
        <w:rPr>
          <w:szCs w:val="24"/>
        </w:rPr>
        <w:t xml:space="preserve"> </w:t>
      </w:r>
      <w:r w:rsidRPr="00D201DC">
        <w:rPr>
          <w:szCs w:val="24"/>
        </w:rPr>
        <w:t>сделки.</w:t>
      </w:r>
    </w:p>
    <w:p w:rsidR="0019054E" w:rsidRPr="008B22EB" w:rsidRDefault="0019054E" w:rsidP="008B22E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 w:rsidRPr="008B22EB">
        <w:rPr>
          <w:b/>
          <w:szCs w:val="24"/>
        </w:rPr>
        <w:t>Сведения</w:t>
      </w:r>
      <w:r w:rsidRPr="008B22EB">
        <w:rPr>
          <w:b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заместителя начальника</w:t>
      </w:r>
      <w:r w:rsidRPr="008B22EB">
        <w:rPr>
          <w:b/>
          <w:szCs w:val="24"/>
        </w:rPr>
        <w:t xml:space="preserve"> Управления </w:t>
      </w:r>
      <w:r>
        <w:rPr>
          <w:b/>
          <w:szCs w:val="24"/>
        </w:rPr>
        <w:t xml:space="preserve">по охране объектов культурного наследия </w:t>
      </w:r>
      <w:r w:rsidRPr="008B22EB">
        <w:rPr>
          <w:b/>
          <w:szCs w:val="24"/>
        </w:rPr>
        <w:t>Республики Калмыкия</w:t>
      </w:r>
      <w:r>
        <w:rPr>
          <w:b/>
          <w:szCs w:val="24"/>
        </w:rPr>
        <w:t xml:space="preserve"> за период с 1 января 2020</w:t>
      </w:r>
      <w:r w:rsidRPr="008B22EB">
        <w:rPr>
          <w:b/>
          <w:szCs w:val="24"/>
        </w:rPr>
        <w:t> г. по 31 декабря 20</w:t>
      </w:r>
      <w:r>
        <w:rPr>
          <w:b/>
          <w:szCs w:val="24"/>
        </w:rPr>
        <w:t>20</w:t>
      </w:r>
      <w:r w:rsidRPr="008B22EB">
        <w:rPr>
          <w:b/>
          <w:szCs w:val="24"/>
        </w:rPr>
        <w:t> г.</w:t>
      </w:r>
    </w:p>
    <w:p w:rsidR="0019054E" w:rsidRPr="00F97EAD" w:rsidRDefault="0019054E" w:rsidP="00F97EAD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19054E" w:rsidRPr="00F97EAD" w:rsidTr="008B22E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 w:rsidP="00D20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8"/>
                  <w:rFonts w:ascii="Times New Roman" w:hAnsi="Times New Roman" w:cs="Times New Roman"/>
                </w:rPr>
                <w:t>*(</w:t>
              </w:r>
              <w:r>
                <w:rPr>
                  <w:rStyle w:val="a8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8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8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9054E" w:rsidRPr="00F97EAD" w:rsidTr="008B22E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F97EAD" w:rsidRDefault="0019054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9054E" w:rsidRPr="00F97EAD" w:rsidTr="008B22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F97EAD" w:rsidRDefault="0019054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F06FD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Матвенов Е.Р.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19054E" w:rsidRPr="00B17DFD" w:rsidRDefault="0019054E" w:rsidP="00B17DFD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E0996">
            <w:pPr>
              <w:spacing w:after="0" w:line="240" w:lineRule="auto"/>
              <w:ind w:right="-2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656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780E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54E" w:rsidRDefault="0019054E" w:rsidP="000B5F0A"/>
          <w:p w:rsidR="0019054E" w:rsidRPr="000B5F0A" w:rsidRDefault="0019054E" w:rsidP="000B5F0A">
            <w:pPr>
              <w:rPr>
                <w:szCs w:val="24"/>
              </w:rPr>
            </w:pPr>
            <w:r w:rsidRPr="000B5F0A">
              <w:rPr>
                <w:szCs w:val="24"/>
              </w:rPr>
              <w:t xml:space="preserve">Земельный участок под </w:t>
            </w:r>
            <w:r w:rsidRPr="000B5F0A">
              <w:rPr>
                <w:szCs w:val="24"/>
              </w:rPr>
              <w:lastRenderedPageBreak/>
              <w:t>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96,0</w:t>
            </w:r>
          </w:p>
          <w:p w:rsidR="0019054E" w:rsidRDefault="0019054E" w:rsidP="000B5F0A"/>
          <w:p w:rsidR="0019054E" w:rsidRDefault="0019054E" w:rsidP="000B5F0A"/>
          <w:p w:rsidR="0019054E" w:rsidRPr="000B5F0A" w:rsidRDefault="0019054E" w:rsidP="000B5F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B5F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РФ</w:t>
            </w:r>
          </w:p>
          <w:p w:rsidR="0019054E" w:rsidRDefault="0019054E" w:rsidP="000B5F0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0B5F0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0B5F0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0B5F0A">
            <w:pPr>
              <w:spacing w:after="0" w:line="240" w:lineRule="auto"/>
              <w:jc w:val="center"/>
              <w:rPr>
                <w:szCs w:val="24"/>
              </w:rPr>
            </w:pPr>
          </w:p>
          <w:p w:rsidR="0019054E" w:rsidRDefault="0019054E" w:rsidP="000B5F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9054E" w:rsidRDefault="0019054E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Pr="0075261B" w:rsidRDefault="0019054E" w:rsidP="00780E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E" w:rsidRDefault="0019054E" w:rsidP="000B5F0A">
            <w:pPr>
              <w:pStyle w:val="a9"/>
              <w:ind w:left="-94" w:right="-1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298907,0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4E" w:rsidRPr="00B81D6E" w:rsidRDefault="0019054E" w:rsidP="006900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054E" w:rsidRPr="00D201DC" w:rsidRDefault="0019054E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054E" w:rsidRPr="0061030E" w:rsidRDefault="0019054E" w:rsidP="008E2D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</w:t>
      </w:r>
      <w:r w:rsidRPr="00C85C6C">
        <w:rPr>
          <w:szCs w:val="24"/>
        </w:rPr>
        <w:t xml:space="preserve"> </w:t>
      </w:r>
      <w:r w:rsidRPr="00D201DC">
        <w:rPr>
          <w:szCs w:val="24"/>
        </w:rPr>
        <w:t>сделки.</w:t>
      </w:r>
    </w:p>
    <w:p w:rsidR="00243221" w:rsidRPr="001C34A2" w:rsidRDefault="00243221" w:rsidP="001C34A2"/>
    <w:sectPr w:rsidR="00243221" w:rsidRPr="001C34A2" w:rsidSect="0019054E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054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A189A-5B2A-4C05-AA0B-807F513C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9054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8">
    <w:name w:val="Гипертекстовая ссылка"/>
    <w:basedOn w:val="a0"/>
    <w:uiPriority w:val="99"/>
    <w:rsid w:val="0019054E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19054E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19054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\&#1052;&#1080;&#1085;&#1080;&#1089;&#1090;&#1077;&#1088;&#1089;&#1090;&#1074;&#1086;%20&#1089;&#1077;&#1083;&#1100;&#1089;&#1082;&#1086;&#1075;&#1086;%20&#1093;&#1086;&#1079;&#1103;&#1081;&#1089;&#1090;&#1074;&#1072;%20&#1056;&#1050;.docx" TargetMode="External"/><Relationship Id="rId4" Type="http://schemas.openxmlformats.org/officeDocument/2006/relationships/hyperlink" Target="file:///C:\Documents%20and%20Settings\z.shalaeva\&#1056;&#1072;&#1073;&#1086;&#1095;&#1080;&#1081;%20&#1089;&#1090;&#1086;&#1083;\&#1061;&#1091;&#1083;&#1093;&#1072;&#1095;&#1080;&#1077;&#1074;&#1072;%20&#1042;.&#1057;._%202015\&#1057;&#1074;&#1077;&#1076;&#1077;&#1085;&#1080;&#1103;%20&#1086;%20&#1076;&#1086;&#1093;&#1086;&#1076;&#1072;&#1093;%20&#1085;&#1072;%20&#1089;&#1072;&#1081;&#1090;\&#1052;&#1080;&#1085;&#1080;&#1089;&#1090;&#1077;&#1088;&#1089;&#1090;&#1074;&#1086;%20&#1089;&#1077;&#1083;&#1100;&#1089;&#1082;&#1086;&#1075;&#1086;%20&#1093;&#1086;&#1079;&#1103;&#1081;&#1089;&#1090;&#1074;&#1072;%20&#1056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6151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2021-05-31T11:29:00Z</dcterms:modified>
</cp:coreProperties>
</file>