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0F" w:rsidRPr="00F620B3" w:rsidRDefault="00EB3F0F" w:rsidP="005512AA">
      <w:pPr>
        <w:spacing w:line="240" w:lineRule="auto"/>
        <w:jc w:val="center"/>
        <w:rPr>
          <w:szCs w:val="24"/>
        </w:rPr>
      </w:pPr>
      <w:r w:rsidRPr="00041CDD">
        <w:rPr>
          <w:szCs w:val="24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</w:t>
      </w:r>
      <w:r>
        <w:rPr>
          <w:szCs w:val="24"/>
        </w:rPr>
        <w:t xml:space="preserve"> Республики Карелия в </w:t>
      </w:r>
      <w:r w:rsidRPr="00F620B3">
        <w:rPr>
          <w:szCs w:val="24"/>
        </w:rPr>
        <w:t xml:space="preserve">Контрольно-счетной палате Республики Карелия, </w:t>
      </w:r>
    </w:p>
    <w:p w:rsidR="00EB3F0F" w:rsidRPr="00041CDD" w:rsidRDefault="00EB3F0F" w:rsidP="005512AA">
      <w:pPr>
        <w:spacing w:line="240" w:lineRule="auto"/>
        <w:jc w:val="center"/>
        <w:rPr>
          <w:szCs w:val="24"/>
          <w:u w:val="single"/>
        </w:rPr>
      </w:pPr>
      <w:r>
        <w:rPr>
          <w:szCs w:val="24"/>
        </w:rPr>
        <w:t xml:space="preserve">за </w:t>
      </w:r>
      <w:r w:rsidRPr="00041CDD">
        <w:rPr>
          <w:szCs w:val="24"/>
        </w:rPr>
        <w:t>отчетный период с 1 января 201</w:t>
      </w:r>
      <w:r>
        <w:rPr>
          <w:szCs w:val="24"/>
        </w:rPr>
        <w:t>8</w:t>
      </w:r>
      <w:r w:rsidRPr="00041CDD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041CDD">
        <w:rPr>
          <w:szCs w:val="24"/>
        </w:rPr>
        <w:t xml:space="preserve"> года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2268"/>
        <w:gridCol w:w="1134"/>
        <w:gridCol w:w="1559"/>
        <w:gridCol w:w="1701"/>
        <w:gridCol w:w="1701"/>
      </w:tblGrid>
      <w:tr w:rsidR="00EB3F0F" w:rsidRPr="008D0F41" w:rsidTr="008D0F41">
        <w:tc>
          <w:tcPr>
            <w:tcW w:w="2547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Должность государственного гражданского служащего Республики Карелия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Декларированный годовой доход за 2018 год 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B3F0F" w:rsidRPr="008D0F41" w:rsidTr="008D0F41">
        <w:tc>
          <w:tcPr>
            <w:tcW w:w="2547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Площадь (кв. м.)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F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Андреева </w:t>
            </w:r>
            <w:r w:rsidRPr="008D0F41">
              <w:rPr>
                <w:b/>
              </w:rPr>
              <w:br/>
              <w:t>Ольга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864 608,22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124,0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  <w:r w:rsidRPr="008D0F41">
              <w:t xml:space="preserve">Легковой автомобиль </w:t>
            </w:r>
            <w:r w:rsidRPr="008D0F41">
              <w:rPr>
                <w:lang w:val="en-US"/>
              </w:rPr>
              <w:t>BMW</w:t>
            </w:r>
            <w:r w:rsidRPr="008D0F41">
              <w:t xml:space="preserve"> </w:t>
            </w:r>
            <w:r w:rsidRPr="008D0F41">
              <w:rPr>
                <w:lang w:val="en-US"/>
              </w:rPr>
              <w:t>X</w:t>
            </w:r>
            <w:r w:rsidRPr="008D0F41">
              <w:t>3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  <w:r w:rsidRPr="008D0F41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4 228 718,70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53,8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44,8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124,0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Легковой автомобиль </w:t>
            </w:r>
            <w:r w:rsidRPr="008D0F41">
              <w:rPr>
                <w:lang w:val="en-US"/>
              </w:rPr>
              <w:t>BMW X1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124,0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Булавко </w:t>
            </w:r>
            <w:r w:rsidRPr="008D0F41">
              <w:rPr>
                <w:b/>
              </w:rPr>
              <w:br/>
              <w:t>Инна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688 394,07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  <w:r w:rsidRPr="008D0F41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71,5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71,5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rPr>
                <w:b/>
              </w:rPr>
              <w:t>Волокославская Мария Леонидовна</w:t>
            </w:r>
          </w:p>
        </w:tc>
        <w:tc>
          <w:tcPr>
            <w:tcW w:w="198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807 586,95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27,7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Шевроле </w:t>
            </w:r>
            <w:r w:rsidRPr="008D0F41">
              <w:rPr>
                <w:lang w:val="en-US"/>
              </w:rPr>
              <w:t>J200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Жевнерова </w:t>
            </w:r>
            <w:r w:rsidRPr="008D0F41">
              <w:rPr>
                <w:b/>
              </w:rPr>
              <w:br/>
              <w:t>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1 229 115,54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43,8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>Клименкова</w:t>
            </w:r>
            <w:r w:rsidRPr="008D0F41">
              <w:rPr>
                <w:b/>
              </w:rPr>
              <w:br/>
              <w:t>Маргарита Евгеньевна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Аудитор</w:t>
            </w:r>
          </w:p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2 592 338,85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(в том числе средства, полученные по наследству)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Гаражный бокс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Земельный участок для размещения гаражей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65,0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31,3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36,2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29,5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60,1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Шкода Фабиа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7 300,00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65,0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Кобка </w:t>
            </w:r>
            <w:r w:rsidRPr="008D0F41">
              <w:rPr>
                <w:b/>
              </w:rPr>
              <w:br/>
              <w:t>Ольга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  <w:r w:rsidRPr="008D0F41">
              <w:t>792 101,94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58,5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rPr>
                <w:lang w:val="en-US"/>
              </w:rPr>
              <w:t>Lada</w:t>
            </w:r>
            <w:r w:rsidRPr="008D0F41">
              <w:t xml:space="preserve"> </w:t>
            </w:r>
            <w:r w:rsidRPr="008D0F41">
              <w:rPr>
                <w:lang w:val="en-US"/>
              </w:rPr>
              <w:t>Largus</w:t>
            </w:r>
          </w:p>
          <w:p w:rsidR="00EB3F0F" w:rsidRPr="008D0F41" w:rsidRDefault="00EB3F0F" w:rsidP="008D0F41">
            <w:pPr>
              <w:spacing w:after="0" w:line="240" w:lineRule="auto"/>
            </w:pP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Прицеп к легковому автомобилю МЗСА 817710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571 563,11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58,5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>Кокшарова Александра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874 095,81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61,2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  <w:rPr>
                <w:lang w:val="en-US"/>
              </w:rPr>
            </w:pPr>
            <w:r w:rsidRPr="008D0F41">
              <w:t xml:space="preserve">Форд </w:t>
            </w:r>
            <w:r w:rsidRPr="008D0F41">
              <w:rPr>
                <w:lang w:val="en-US"/>
              </w:rPr>
              <w:t>focus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  <w:r w:rsidRPr="008D0F41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</w:t>
            </w:r>
            <w:r w:rsidRPr="008D0F41">
              <w:rPr>
                <w:lang w:val="en-US"/>
              </w:rPr>
              <w:t> </w:t>
            </w:r>
            <w:r w:rsidRPr="008D0F41">
              <w:t>442</w:t>
            </w:r>
            <w:r w:rsidRPr="008D0F41">
              <w:rPr>
                <w:lang w:val="en-US"/>
              </w:rPr>
              <w:t> </w:t>
            </w:r>
            <w:r w:rsidRPr="008D0F41">
              <w:t>883,72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  <w:r w:rsidRPr="008D0F41">
              <w:t>(в том числе от продажи имущества)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34,7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  <w:rPr>
                <w:lang w:val="en-US"/>
              </w:rPr>
            </w:pPr>
            <w:r w:rsidRPr="008D0F41">
              <w:rPr>
                <w:lang w:val="en-US"/>
              </w:rPr>
              <w:t>35</w:t>
            </w:r>
            <w:r w:rsidRPr="008D0F41">
              <w:t>,</w:t>
            </w:r>
            <w:r w:rsidRPr="008D0F41">
              <w:rPr>
                <w:lang w:val="en-US"/>
              </w:rPr>
              <w:t>1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61,2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Мотоцикл </w:t>
            </w:r>
            <w:r w:rsidRPr="008D0F41">
              <w:rPr>
                <w:lang w:val="en-US"/>
              </w:rPr>
              <w:t>Balt</w:t>
            </w:r>
            <w:r w:rsidRPr="008D0F41">
              <w:t xml:space="preserve"> </w:t>
            </w:r>
            <w:r w:rsidRPr="008D0F41">
              <w:rPr>
                <w:lang w:val="en-US"/>
              </w:rPr>
              <w:t>motors</w:t>
            </w:r>
            <w:r w:rsidRPr="008D0F41">
              <w:t xml:space="preserve"> </w:t>
            </w:r>
            <w:r w:rsidRPr="008D0F41">
              <w:rPr>
                <w:lang w:val="en-US"/>
              </w:rPr>
              <w:t>Motard</w:t>
            </w:r>
            <w:r w:rsidRPr="008D0F41">
              <w:t xml:space="preserve"> 250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61,2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Корняков </w:t>
            </w:r>
            <w:r w:rsidRPr="008D0F41">
              <w:rPr>
                <w:b/>
              </w:rPr>
              <w:br/>
              <w:t>Дмитрий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Аудитор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1 054 046,62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Квартира 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(совместная)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1/3)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Гараж</w:t>
            </w:r>
          </w:p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  <w:r w:rsidRPr="008D0F41"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65,1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58,3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18,0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highlight w:val="yellow"/>
              </w:rPr>
            </w:pPr>
            <w:r w:rsidRPr="008D0F41">
              <w:t xml:space="preserve">Легковой автомобиль РЕНО </w:t>
            </w:r>
            <w:r w:rsidRPr="008D0F41">
              <w:rPr>
                <w:lang w:val="en-US"/>
              </w:rPr>
              <w:t>megan</w:t>
            </w:r>
            <w:r w:rsidRPr="008D0F41">
              <w:t xml:space="preserve"> </w:t>
            </w:r>
            <w:r w:rsidRPr="008D0F41">
              <w:rPr>
                <w:lang w:val="en-US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469 615,09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Земельный участок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1000,0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65,1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65,1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65,1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Кузьмина </w:t>
            </w:r>
            <w:r w:rsidRPr="008D0F41">
              <w:rPr>
                <w:b/>
              </w:rPr>
              <w:br/>
              <w:t>Дарья Васильевна</w:t>
            </w:r>
          </w:p>
        </w:tc>
        <w:tc>
          <w:tcPr>
            <w:tcW w:w="198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866 492,15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Квартира 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42,3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34,5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Ипотечный кредит, накопления за предыдущие годы</w:t>
            </w: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Лосева </w:t>
            </w:r>
            <w:r w:rsidRPr="008D0F41">
              <w:rPr>
                <w:b/>
              </w:rPr>
              <w:br/>
              <w:t>Ирина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823 787,92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86,5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1 019 247,23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86,5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 Форд Фокус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86,5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Мелехова </w:t>
            </w:r>
            <w:r w:rsidRPr="008D0F41">
              <w:rPr>
                <w:b/>
              </w:rPr>
              <w:br/>
              <w:t>Анна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Аудитор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1 052 497,24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99,9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 xml:space="preserve">1 232 733,50 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99,9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 Субару Форестер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99,9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99,9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Нартов </w:t>
            </w:r>
            <w:r w:rsidRPr="008D0F41">
              <w:rPr>
                <w:b/>
              </w:rPr>
              <w:br/>
              <w:t>Филипп Михайлович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643 257,35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Земельный участок садовый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Земельный участок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под ИЖС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(совместная)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>(в пользовании)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Гаражный бокс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712,0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950,0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34,4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80,6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44,2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18,0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>Автомобиль легковой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Москвич М412ИЭ028</w:t>
            </w:r>
          </w:p>
          <w:p w:rsidR="00EB3F0F" w:rsidRPr="008D0F41" w:rsidRDefault="00EB3F0F" w:rsidP="008D0F41">
            <w:pPr>
              <w:spacing w:after="0" w:line="240" w:lineRule="auto"/>
            </w:pP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Мотоцикл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rPr>
                <w:lang w:val="en-US"/>
              </w:rPr>
              <w:t>Honda</w:t>
            </w:r>
            <w:r w:rsidRPr="008D0F41">
              <w:t xml:space="preserve"> </w:t>
            </w:r>
            <w:r w:rsidRPr="008D0F41">
              <w:rPr>
                <w:lang w:val="en-US"/>
              </w:rPr>
              <w:t>Shadow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701 122,92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1/2)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(совместная)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49,6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50,2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80,6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44,2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 xml:space="preserve">Россия 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Фольксваген </w:t>
            </w:r>
            <w:r w:rsidRPr="008D0F41">
              <w:rPr>
                <w:lang w:val="en-US"/>
              </w:rPr>
              <w:t>Polo</w:t>
            </w:r>
            <w:r w:rsidRPr="008D0F41">
              <w:t xml:space="preserve"> </w:t>
            </w:r>
            <w:r w:rsidRPr="008D0F41">
              <w:rPr>
                <w:lang w:val="en-US"/>
              </w:rPr>
              <w:t>Sedan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Квартира 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44,2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Квартира 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44,2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rPr>
                <w:b/>
              </w:rPr>
              <w:t>Павлова</w:t>
            </w:r>
            <w:r w:rsidRPr="008D0F41">
              <w:rPr>
                <w:b/>
              </w:rPr>
              <w:br/>
              <w:t>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639 737,98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35,3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Пасюк </w:t>
            </w:r>
            <w:r w:rsidRPr="008D0F41">
              <w:rPr>
                <w:b/>
              </w:rPr>
              <w:br/>
              <w:t>Алина Евгеньевна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668 899,59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49,8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rPr>
                <w:lang w:val="en-US"/>
              </w:rPr>
              <w:t>KIA</w:t>
            </w:r>
            <w:r w:rsidRPr="008D0F41">
              <w:t xml:space="preserve"> </w:t>
            </w:r>
            <w:r w:rsidRPr="008D0F41">
              <w:rPr>
                <w:lang w:val="en-US"/>
              </w:rPr>
              <w:t>YNS</w:t>
            </w:r>
            <w:r w:rsidRPr="008D0F41">
              <w:t xml:space="preserve"> </w:t>
            </w:r>
            <w:r w:rsidRPr="008D0F41">
              <w:rPr>
                <w:lang w:val="en-US"/>
              </w:rPr>
              <w:t>VENGA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426 996,71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Жилой дом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1/2)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Земельный участок под ИЖС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40,9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600,0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49,8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49,8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Печуева </w:t>
            </w:r>
            <w:r w:rsidRPr="008D0F41">
              <w:rPr>
                <w:b/>
              </w:rPr>
              <w:br/>
              <w:t>Любовь Евгеньевна</w:t>
            </w:r>
          </w:p>
        </w:tc>
        <w:tc>
          <w:tcPr>
            <w:tcW w:w="198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Главный специалист – главный бухгалтер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1 021 957,93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33,7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60,9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Селяев </w:t>
            </w:r>
            <w:r w:rsidRPr="008D0F41">
              <w:rPr>
                <w:b/>
              </w:rPr>
              <w:br/>
              <w:t>Дмитрий Олегович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1 210 503,55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 xml:space="preserve">(в том числе от продажи </w:t>
            </w:r>
            <w:r w:rsidRPr="008D0F41">
              <w:lastRenderedPageBreak/>
              <w:t>имущества)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>Земельный участок дачный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>Садовый дом, незавершенное строительство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1500,0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91,9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67,5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lastRenderedPageBreak/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 xml:space="preserve">Легковой автомобиль Фольксваген </w:t>
            </w:r>
            <w:r w:rsidRPr="008D0F41">
              <w:rPr>
                <w:lang w:val="en-US"/>
              </w:rPr>
              <w:lastRenderedPageBreak/>
              <w:t>Polo</w:t>
            </w:r>
          </w:p>
          <w:p w:rsidR="00EB3F0F" w:rsidRPr="008D0F41" w:rsidRDefault="00EB3F0F" w:rsidP="008D0F41">
            <w:pPr>
              <w:spacing w:after="0" w:line="240" w:lineRule="auto"/>
            </w:pP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Прицеп к легковому автомобилю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МЗСА 817700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67,5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Сологуб </w:t>
            </w:r>
            <w:r w:rsidRPr="008D0F41">
              <w:rPr>
                <w:b/>
              </w:rPr>
              <w:br/>
              <w:t>Татьяна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821 999,11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232/1000)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Гаражный бокс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62,2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66,5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112,9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44,5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1 249 800,87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768/1000)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Гаражный бокс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62,2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112,9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44,5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Ниссан </w:t>
            </w:r>
            <w:r w:rsidRPr="008D0F41">
              <w:rPr>
                <w:lang w:val="en-US"/>
              </w:rPr>
              <w:t>X</w:t>
            </w:r>
            <w:r w:rsidRPr="008D0F41">
              <w:t>-</w:t>
            </w:r>
            <w:r w:rsidRPr="008D0F41">
              <w:rPr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112,9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rPr>
                <w:b/>
              </w:rPr>
            </w:pPr>
            <w:r w:rsidRPr="008D0F41">
              <w:rPr>
                <w:b/>
              </w:rPr>
              <w:t xml:space="preserve">Степура </w:t>
            </w:r>
            <w:r w:rsidRPr="008D0F41">
              <w:rPr>
                <w:b/>
              </w:rPr>
              <w:br/>
              <w:t>Ольга Валерьевна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894 540,08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Квартира 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Гараж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(индивидуальная)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Земельный участок под гаражом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58,5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27,1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59,8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31,0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ВАЗ-21063</w:t>
            </w:r>
          </w:p>
          <w:p w:rsidR="00EB3F0F" w:rsidRPr="008D0F41" w:rsidRDefault="00EB3F0F" w:rsidP="008D0F41">
            <w:pPr>
              <w:spacing w:after="0" w:line="240" w:lineRule="auto"/>
            </w:pP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Легковой автомобиль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rPr>
                <w:lang w:val="en-US"/>
              </w:rPr>
              <w:t>Ford</w:t>
            </w:r>
            <w:r w:rsidRPr="008D0F41">
              <w:t xml:space="preserve"> </w:t>
            </w:r>
            <w:r w:rsidRPr="008D0F41">
              <w:rPr>
                <w:lang w:val="en-US"/>
              </w:rPr>
              <w:t>Fusion</w:t>
            </w:r>
          </w:p>
          <w:p w:rsidR="00EB3F0F" w:rsidRPr="008D0F41" w:rsidRDefault="00EB3F0F" w:rsidP="008D0F41">
            <w:pPr>
              <w:spacing w:after="0" w:line="240" w:lineRule="auto"/>
            </w:pP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Водный транспорт, лодка надувная ПВХ Хантер-320 л.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lastRenderedPageBreak/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564 142,11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 xml:space="preserve">Квартира 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Гараж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59,8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18,0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</w:p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</w:tr>
      <w:tr w:rsidR="00EB3F0F" w:rsidRPr="008D0F41" w:rsidTr="008D0F41">
        <w:tc>
          <w:tcPr>
            <w:tcW w:w="2547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Квартира</w:t>
            </w:r>
          </w:p>
          <w:p w:rsidR="00EB3F0F" w:rsidRPr="008D0F41" w:rsidRDefault="00EB3F0F" w:rsidP="008D0F41">
            <w:pPr>
              <w:spacing w:after="0" w:line="240" w:lineRule="auto"/>
            </w:pPr>
            <w:r w:rsidRPr="008D0F41"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59,8</w:t>
            </w:r>
          </w:p>
        </w:tc>
        <w:tc>
          <w:tcPr>
            <w:tcW w:w="1559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  <w:r w:rsidRPr="008D0F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</w:pPr>
            <w:r w:rsidRPr="008D0F41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B3F0F" w:rsidRPr="008D0F41" w:rsidRDefault="00EB3F0F" w:rsidP="008D0F41">
            <w:pPr>
              <w:spacing w:after="0" w:line="240" w:lineRule="auto"/>
              <w:jc w:val="center"/>
            </w:pPr>
          </w:p>
        </w:tc>
      </w:tr>
    </w:tbl>
    <w:p w:rsidR="00EB3F0F" w:rsidRPr="00E10920" w:rsidRDefault="00EB3F0F" w:rsidP="005512AA">
      <w:pPr>
        <w:spacing w:line="240" w:lineRule="auto"/>
        <w:jc w:val="center"/>
        <w:rPr>
          <w:sz w:val="28"/>
        </w:rPr>
      </w:pPr>
    </w:p>
    <w:p w:rsidR="00EB3F0F" w:rsidRPr="00657EF5" w:rsidRDefault="00EB3F0F" w:rsidP="005512AA">
      <w:pPr>
        <w:spacing w:line="240" w:lineRule="auto"/>
        <w:jc w:val="center"/>
        <w:rPr>
          <w:szCs w:val="24"/>
        </w:rPr>
      </w:pPr>
      <w:r w:rsidRPr="008C27F5">
        <w:rPr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государственные должности </w:t>
      </w:r>
      <w:r>
        <w:rPr>
          <w:szCs w:val="24"/>
        </w:rPr>
        <w:t xml:space="preserve">Республики Карелия </w:t>
      </w:r>
      <w:r w:rsidRPr="008C27F5">
        <w:rPr>
          <w:szCs w:val="24"/>
        </w:rPr>
        <w:t xml:space="preserve">в </w:t>
      </w:r>
      <w:r w:rsidRPr="00657EF5">
        <w:rPr>
          <w:szCs w:val="24"/>
        </w:rPr>
        <w:t xml:space="preserve">Контрольно-счетной палате Республики Карелия </w:t>
      </w:r>
    </w:p>
    <w:p w:rsidR="00EB3F0F" w:rsidRPr="008C27F5" w:rsidRDefault="00EB3F0F" w:rsidP="005512AA">
      <w:pPr>
        <w:spacing w:line="240" w:lineRule="auto"/>
        <w:jc w:val="center"/>
        <w:rPr>
          <w:szCs w:val="24"/>
          <w:u w:val="single"/>
        </w:rPr>
      </w:pPr>
      <w:r>
        <w:rPr>
          <w:szCs w:val="24"/>
        </w:rPr>
        <w:t xml:space="preserve">за </w:t>
      </w:r>
      <w:r w:rsidRPr="008C27F5">
        <w:rPr>
          <w:szCs w:val="24"/>
        </w:rPr>
        <w:t>отчетный период с 1 января 201</w:t>
      </w:r>
      <w:r>
        <w:rPr>
          <w:szCs w:val="24"/>
        </w:rPr>
        <w:t>8</w:t>
      </w:r>
      <w:r w:rsidRPr="008C27F5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8C27F5">
        <w:rPr>
          <w:szCs w:val="24"/>
        </w:rPr>
        <w:t xml:space="preserve"> года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2126"/>
        <w:gridCol w:w="1134"/>
        <w:gridCol w:w="1560"/>
        <w:gridCol w:w="1984"/>
        <w:gridCol w:w="1559"/>
      </w:tblGrid>
      <w:tr w:rsidR="00EB3F0F" w:rsidRPr="005B79E4" w:rsidTr="005B79E4">
        <w:tc>
          <w:tcPr>
            <w:tcW w:w="2547" w:type="dxa"/>
            <w:vMerge w:val="restart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Декларированный годовой доход за 2018 год (руб.)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Перечень транспортных средств, принадлежащих на праве собственности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Сведения об источниках получения средств, за счет которых совершена сделка</w:t>
            </w:r>
          </w:p>
        </w:tc>
      </w:tr>
      <w:tr w:rsidR="00EB3F0F" w:rsidRPr="005B79E4" w:rsidTr="005B79E4">
        <w:tc>
          <w:tcPr>
            <w:tcW w:w="2547" w:type="dxa"/>
            <w:vMerge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Площадь (кв. м.)</w:t>
            </w:r>
          </w:p>
        </w:tc>
        <w:tc>
          <w:tcPr>
            <w:tcW w:w="1560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B3F0F" w:rsidRPr="005B79E4" w:rsidTr="005B79E4">
        <w:trPr>
          <w:trHeight w:val="2304"/>
        </w:trPr>
        <w:tc>
          <w:tcPr>
            <w:tcW w:w="2547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rPr>
                <w:b/>
              </w:rPr>
            </w:pPr>
            <w:r w:rsidRPr="005B79E4">
              <w:rPr>
                <w:b/>
              </w:rPr>
              <w:t xml:space="preserve">Белянинова </w:t>
            </w:r>
            <w:r w:rsidRPr="005B79E4">
              <w:rPr>
                <w:b/>
              </w:rPr>
              <w:br/>
              <w:t>Анна Альбертовна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Заместитель Председателя</w:t>
            </w: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1 689 327,65</w:t>
            </w:r>
          </w:p>
        </w:tc>
        <w:tc>
          <w:tcPr>
            <w:tcW w:w="2126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(индивидуальная)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Садовый домик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садовый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69,0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62,0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850,0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70,8</w:t>
            </w:r>
          </w:p>
        </w:tc>
        <w:tc>
          <w:tcPr>
            <w:tcW w:w="1560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</w:tr>
      <w:tr w:rsidR="00EB3F0F" w:rsidRPr="005B79E4" w:rsidTr="005B79E4">
        <w:tc>
          <w:tcPr>
            <w:tcW w:w="2547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611 404,77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Садовый домик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садовый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62,0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850,0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70,8</w:t>
            </w:r>
          </w:p>
        </w:tc>
        <w:tc>
          <w:tcPr>
            <w:tcW w:w="1560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 xml:space="preserve">Легковой автомобиль </w:t>
            </w:r>
            <w:r w:rsidRPr="005B79E4">
              <w:br/>
            </w:r>
            <w:r w:rsidRPr="005B79E4">
              <w:rPr>
                <w:lang w:val="en-US"/>
              </w:rPr>
              <w:t>Chery</w:t>
            </w:r>
            <w:r w:rsidRPr="005B79E4">
              <w:t xml:space="preserve"> </w:t>
            </w:r>
            <w:r w:rsidRPr="005B79E4">
              <w:rPr>
                <w:lang w:val="en-US"/>
              </w:rPr>
              <w:t>Tiggo</w:t>
            </w:r>
            <w:r w:rsidRPr="005B79E4">
              <w:t xml:space="preserve"> 5 Т21</w:t>
            </w:r>
          </w:p>
        </w:tc>
        <w:tc>
          <w:tcPr>
            <w:tcW w:w="1559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</w:tr>
      <w:tr w:rsidR="00EB3F0F" w:rsidRPr="005B79E4" w:rsidTr="005B79E4">
        <w:tc>
          <w:tcPr>
            <w:tcW w:w="2547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Садовый домик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(индивидуальная)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садовый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(индивидуальная)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62,0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850,0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70,8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</w:tr>
      <w:tr w:rsidR="00EB3F0F" w:rsidRPr="005B79E4" w:rsidTr="005B79E4">
        <w:trPr>
          <w:trHeight w:val="3109"/>
        </w:trPr>
        <w:tc>
          <w:tcPr>
            <w:tcW w:w="2547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rPr>
                <w:b/>
              </w:rPr>
            </w:pPr>
            <w:r w:rsidRPr="005B79E4">
              <w:rPr>
                <w:b/>
              </w:rPr>
              <w:t>Дорохов</w:t>
            </w:r>
            <w:r w:rsidRPr="005B79E4">
              <w:rPr>
                <w:b/>
              </w:rPr>
              <w:br/>
              <w:t>Алексей 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Председатель</w:t>
            </w: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2 116 599,14</w:t>
            </w:r>
          </w:p>
        </w:tc>
        <w:tc>
          <w:tcPr>
            <w:tcW w:w="2126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(совместная)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 дачный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 под ИЖС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Дом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Объект незавершенного строительства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70,0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1390,0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1500,0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18,0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36,0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97,7</w:t>
            </w:r>
          </w:p>
        </w:tc>
        <w:tc>
          <w:tcPr>
            <w:tcW w:w="1560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</w:tr>
      <w:tr w:rsidR="00EB3F0F" w:rsidRPr="005B79E4" w:rsidTr="005B79E4">
        <w:tc>
          <w:tcPr>
            <w:tcW w:w="2547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супруга</w:t>
            </w:r>
          </w:p>
        </w:tc>
        <w:tc>
          <w:tcPr>
            <w:tcW w:w="1843" w:type="dxa"/>
            <w:vMerge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2 077 056,03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(в том числе от продажи имущества)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 дачный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(индивидуальная)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(совместная)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(индивидуальная)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Дом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(индивидуальная)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Объект незавершенного строительства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(индивидуальная)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 xml:space="preserve">Земельный </w:t>
            </w:r>
            <w:r w:rsidRPr="005B79E4">
              <w:lastRenderedPageBreak/>
              <w:t>участок под ИЖС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lastRenderedPageBreak/>
              <w:t>1390,0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70,0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97,7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18,0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36,0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1500,0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lastRenderedPageBreak/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lastRenderedPageBreak/>
              <w:t>Легковой автомобиль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Ниссан Кашкай</w:t>
            </w:r>
          </w:p>
        </w:tc>
        <w:tc>
          <w:tcPr>
            <w:tcW w:w="1559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</w:tr>
      <w:tr w:rsidR="00EB3F0F" w:rsidRPr="005B79E4" w:rsidTr="005B79E4">
        <w:tc>
          <w:tcPr>
            <w:tcW w:w="2547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(долевая, 1/3)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 дачный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Жилое строение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61,0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800,0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30,0</w:t>
            </w:r>
          </w:p>
        </w:tc>
        <w:tc>
          <w:tcPr>
            <w:tcW w:w="1560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</w:tr>
      <w:tr w:rsidR="00EB3F0F" w:rsidRPr="005B79E4" w:rsidTr="005B79E4">
        <w:tc>
          <w:tcPr>
            <w:tcW w:w="2547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 дачный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Земельный участок под ИЖС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Дом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Объект незавершенного строительства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Квартира</w:t>
            </w:r>
          </w:p>
          <w:p w:rsidR="00EB3F0F" w:rsidRPr="005B79E4" w:rsidRDefault="00EB3F0F" w:rsidP="005B79E4">
            <w:pPr>
              <w:spacing w:after="0" w:line="240" w:lineRule="auto"/>
            </w:pPr>
            <w:r w:rsidRPr="005B79E4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1390,0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1500,0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18,0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36,0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70,0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97,7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  <w:p w:rsidR="00EB3F0F" w:rsidRPr="005B79E4" w:rsidRDefault="00EB3F0F" w:rsidP="005B79E4">
            <w:pPr>
              <w:spacing w:after="0" w:line="240" w:lineRule="auto"/>
              <w:jc w:val="center"/>
            </w:pPr>
            <w:r w:rsidRPr="005B79E4">
              <w:t>Россия</w:t>
            </w:r>
          </w:p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</w:pPr>
            <w:r w:rsidRPr="005B79E4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B3F0F" w:rsidRPr="005B79E4" w:rsidRDefault="00EB3F0F" w:rsidP="005B79E4">
            <w:pPr>
              <w:spacing w:after="0" w:line="240" w:lineRule="auto"/>
              <w:jc w:val="center"/>
            </w:pPr>
          </w:p>
        </w:tc>
      </w:tr>
    </w:tbl>
    <w:p w:rsidR="00EB3F0F" w:rsidRPr="0089361B" w:rsidRDefault="00EB3F0F" w:rsidP="00084B87">
      <w:pPr>
        <w:spacing w:after="0" w:line="240" w:lineRule="auto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23C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F0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EF689-5364-46B6-ABCC-E0A0A189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2020-12-29T10:28:00Z</dcterms:modified>
</cp:coreProperties>
</file>