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0670B" w14:textId="77777777" w:rsidR="00B91BD9" w:rsidRPr="00FB1F68" w:rsidRDefault="00B91BD9" w:rsidP="00B91BD9">
      <w:pPr>
        <w:jc w:val="center"/>
        <w:rPr>
          <w:rFonts w:ascii="PT Astra Serif" w:hAnsi="PT Astra Serif"/>
          <w:b/>
          <w:sz w:val="28"/>
          <w:szCs w:val="28"/>
        </w:rPr>
      </w:pPr>
      <w:r w:rsidRPr="00FB1F68">
        <w:rPr>
          <w:rFonts w:ascii="PT Astra Serif" w:hAnsi="PT Astra Serif"/>
          <w:b/>
          <w:sz w:val="28"/>
          <w:szCs w:val="28"/>
        </w:rPr>
        <w:t>Информация</w:t>
      </w:r>
    </w:p>
    <w:p w14:paraId="78DDEF8E" w14:textId="77777777" w:rsidR="00B91BD9" w:rsidRPr="00FB1F68" w:rsidRDefault="00B91BD9" w:rsidP="00B91BD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B1F68">
        <w:rPr>
          <w:rFonts w:ascii="PT Astra Serif" w:hAnsi="PT Astra Serif"/>
          <w:b/>
          <w:sz w:val="28"/>
          <w:szCs w:val="28"/>
        </w:rPr>
        <w:t xml:space="preserve">о среднемесячной заработной плате руководителей, </w:t>
      </w:r>
      <w:r w:rsidRPr="00FB1F68">
        <w:rPr>
          <w:rFonts w:ascii="PT Astra Serif" w:hAnsi="PT Astra Serif"/>
          <w:b/>
          <w:bCs/>
          <w:sz w:val="28"/>
          <w:szCs w:val="28"/>
        </w:rPr>
        <w:t>их заместителей и</w:t>
      </w:r>
    </w:p>
    <w:p w14:paraId="753C0BA6" w14:textId="77777777" w:rsidR="00B91BD9" w:rsidRPr="00FB1F68" w:rsidRDefault="00B91BD9" w:rsidP="00B91BD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B1F68">
        <w:rPr>
          <w:rFonts w:ascii="PT Astra Serif" w:hAnsi="PT Astra Serif"/>
          <w:b/>
          <w:bCs/>
          <w:sz w:val="28"/>
          <w:szCs w:val="28"/>
        </w:rPr>
        <w:t>главных бухгалтеров муниципальных учреждений и муниципальных</w:t>
      </w:r>
    </w:p>
    <w:p w14:paraId="1B97E342" w14:textId="77777777" w:rsidR="00FB1F68" w:rsidRPr="00FB1F68" w:rsidRDefault="00B91BD9" w:rsidP="00B91BD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B1F68">
        <w:rPr>
          <w:rFonts w:ascii="PT Astra Serif" w:hAnsi="PT Astra Serif"/>
          <w:b/>
          <w:bCs/>
          <w:sz w:val="28"/>
          <w:szCs w:val="28"/>
        </w:rPr>
        <w:t>унитарных предприятий Североуральск</w:t>
      </w:r>
      <w:r w:rsidR="00FE2626" w:rsidRPr="00FB1F68">
        <w:rPr>
          <w:rFonts w:ascii="PT Astra Serif" w:hAnsi="PT Astra Serif"/>
          <w:b/>
          <w:bCs/>
          <w:sz w:val="28"/>
          <w:szCs w:val="28"/>
        </w:rPr>
        <w:t xml:space="preserve">ого городского округа </w:t>
      </w:r>
    </w:p>
    <w:p w14:paraId="2CF60982" w14:textId="77777777" w:rsidR="00B91BD9" w:rsidRPr="00FB1F68" w:rsidRDefault="00FE2626" w:rsidP="00B91BD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B1F68">
        <w:rPr>
          <w:rFonts w:ascii="PT Astra Serif" w:hAnsi="PT Astra Serif"/>
          <w:b/>
          <w:bCs/>
          <w:sz w:val="28"/>
          <w:szCs w:val="28"/>
        </w:rPr>
        <w:t>за 2019</w:t>
      </w:r>
      <w:r w:rsidR="00FB1F68" w:rsidRPr="00FB1F6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91BD9" w:rsidRPr="00FB1F68">
        <w:rPr>
          <w:rFonts w:ascii="PT Astra Serif" w:hAnsi="PT Astra Serif"/>
          <w:b/>
          <w:bCs/>
          <w:sz w:val="28"/>
          <w:szCs w:val="28"/>
        </w:rPr>
        <w:t>год</w:t>
      </w:r>
    </w:p>
    <w:p w14:paraId="75D79258" w14:textId="77777777" w:rsidR="00B91BD9" w:rsidRPr="00FB1F68" w:rsidRDefault="00B91BD9" w:rsidP="00B91BD9">
      <w:pPr>
        <w:jc w:val="both"/>
        <w:rPr>
          <w:rFonts w:ascii="PT Astra Serif" w:hAnsi="PT Astra Serif"/>
          <w:sz w:val="24"/>
          <w:szCs w:val="24"/>
        </w:rPr>
      </w:pPr>
    </w:p>
    <w:tbl>
      <w:tblPr>
        <w:tblStyle w:val="a3"/>
        <w:tblW w:w="9915" w:type="dxa"/>
        <w:tblLayout w:type="fixed"/>
        <w:tblLook w:val="04A0" w:firstRow="1" w:lastRow="0" w:firstColumn="1" w:lastColumn="0" w:noHBand="0" w:noVBand="1"/>
      </w:tblPr>
      <w:tblGrid>
        <w:gridCol w:w="2479"/>
        <w:gridCol w:w="2479"/>
        <w:gridCol w:w="2478"/>
        <w:gridCol w:w="2479"/>
      </w:tblGrid>
      <w:tr w:rsidR="00B91BD9" w:rsidRPr="00FB1F68" w14:paraId="35D53753" w14:textId="77777777" w:rsidTr="00B91BD9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3D2A" w14:textId="77777777" w:rsidR="00B91BD9" w:rsidRPr="00FB1F68" w:rsidRDefault="00B91BD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B1F68">
              <w:rPr>
                <w:rFonts w:ascii="PT Astra Serif" w:hAnsi="PT Astra Serif"/>
                <w:sz w:val="24"/>
                <w:szCs w:val="24"/>
                <w:lang w:eastAsia="en-US"/>
              </w:rPr>
              <w:t>Полное наименование муниципального учреждения, муниципального унитарного предприятия городского округа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768E" w14:textId="77777777" w:rsidR="00B91BD9" w:rsidRPr="00FB1F68" w:rsidRDefault="00B91BD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B1F68">
              <w:rPr>
                <w:rFonts w:ascii="PT Astra Serif" w:hAnsi="PT Astra Serif"/>
                <w:sz w:val="24"/>
                <w:szCs w:val="24"/>
                <w:lang w:eastAsia="en-US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20EC" w14:textId="77777777" w:rsidR="00B91BD9" w:rsidRPr="00FB1F68" w:rsidRDefault="00B91BD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B1F68">
              <w:rPr>
                <w:rFonts w:ascii="PT Astra Serif" w:hAnsi="PT Astra Serif"/>
                <w:sz w:val="24"/>
                <w:szCs w:val="24"/>
                <w:lang w:eastAsia="en-US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B09D" w14:textId="77777777" w:rsidR="00B91BD9" w:rsidRPr="00FB1F68" w:rsidRDefault="00B91BD9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B1F68">
              <w:rPr>
                <w:rFonts w:ascii="PT Astra Serif" w:hAnsi="PT Astra Serif"/>
                <w:sz w:val="24"/>
                <w:szCs w:val="24"/>
                <w:lang w:eastAsia="en-US"/>
              </w:rPr>
              <w:t>Среднемесячная заработная плата, рассчитываемая за календарный год, рублей</w:t>
            </w:r>
          </w:p>
        </w:tc>
      </w:tr>
      <w:tr w:rsidR="00B91BD9" w:rsidRPr="00FB1F68" w14:paraId="34A638C4" w14:textId="77777777" w:rsidTr="00B91BD9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3F25" w14:textId="77777777" w:rsidR="00B91BD9" w:rsidRDefault="00B91BD9" w:rsidP="00FB1F68">
            <w:pPr>
              <w:pStyle w:val="a4"/>
              <w:numPr>
                <w:ilvl w:val="0"/>
                <w:numId w:val="1"/>
              </w:numPr>
              <w:ind w:left="29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Муниципальное казенное учреждение «Единая дежурно-диспетчерская служба Североуральского городского округа»</w:t>
            </w:r>
          </w:p>
          <w:p w14:paraId="6A5B6008" w14:textId="77777777" w:rsidR="00FB1F68" w:rsidRPr="00FB1F68" w:rsidRDefault="00FB1F68" w:rsidP="00FB1F68">
            <w:pPr>
              <w:pStyle w:val="a4"/>
              <w:ind w:left="29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E7FFAD5" w14:textId="77777777" w:rsidR="00E0106E" w:rsidRPr="00FB1F68" w:rsidRDefault="00E0106E" w:rsidP="00FB1F6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Муниципальное казенное учреждение «Служба заказчика»</w:t>
            </w:r>
          </w:p>
          <w:p w14:paraId="1EC694BF" w14:textId="77777777" w:rsidR="00E0106E" w:rsidRDefault="00E0106E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3453549" w14:textId="77777777" w:rsid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119F973" w14:textId="77777777" w:rsid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C839900" w14:textId="77777777" w:rsid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F91883E" w14:textId="77777777" w:rsid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D247416" w14:textId="77777777" w:rsidR="00FB1F68" w:rsidRP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A86475B" w14:textId="77777777" w:rsidR="00E0106E" w:rsidRPr="00FB1F68" w:rsidRDefault="00E0106E" w:rsidP="00FB1F6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Муниципальное бюджетное учреждение «Физкультура и Спорт»</w:t>
            </w:r>
          </w:p>
          <w:p w14:paraId="6C6C6651" w14:textId="77777777" w:rsidR="00AD3EBC" w:rsidRDefault="00AD3EBC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59E1FB9" w14:textId="77777777" w:rsid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E33BE11" w14:textId="77777777" w:rsid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20F856A" w14:textId="77777777" w:rsid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87E1B6F" w14:textId="77777777" w:rsid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8EF48B0" w14:textId="77777777" w:rsidR="00FB1F68" w:rsidRPr="00FB1F68" w:rsidRDefault="00FB1F68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EC48032" w14:textId="77777777" w:rsidR="00AD3EBC" w:rsidRPr="00FB1F68" w:rsidRDefault="00AD3EBC" w:rsidP="00FB1F6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Муниципальное казенное учреждение «Служба хозяйственно-технического обеспечения»</w:t>
            </w:r>
          </w:p>
          <w:p w14:paraId="0376EC76" w14:textId="77777777" w:rsidR="00431B04" w:rsidRPr="00FB1F68" w:rsidRDefault="00431B04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45A2CBC" w14:textId="77777777" w:rsidR="00431B04" w:rsidRPr="00FB1F68" w:rsidRDefault="00431B04" w:rsidP="00FB1F6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Муниципальное казенное учреждение «Североуральский городской архив»</w:t>
            </w:r>
          </w:p>
          <w:p w14:paraId="1272CED0" w14:textId="77777777" w:rsidR="00431B04" w:rsidRPr="00FB1F68" w:rsidRDefault="00431B04" w:rsidP="00FB1F68">
            <w:pPr>
              <w:pStyle w:val="a4"/>
              <w:ind w:left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974C2F9" w14:textId="77777777" w:rsidR="00431B04" w:rsidRPr="00FB1F68" w:rsidRDefault="00431B04" w:rsidP="00FB1F6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Муниципальное казенное учреждение «Объединение </w:t>
            </w:r>
            <w:proofErr w:type="spellStart"/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молодежно-подрастковых</w:t>
            </w:r>
            <w:proofErr w:type="spellEnd"/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клубов СГО»</w:t>
            </w:r>
          </w:p>
          <w:p w14:paraId="6F68BA3F" w14:textId="77777777" w:rsidR="00431B04" w:rsidRPr="00FB1F68" w:rsidRDefault="00431B04" w:rsidP="00FB1F68">
            <w:pPr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FBE0364" w14:textId="77777777" w:rsidR="00431B04" w:rsidRPr="00FB1F68" w:rsidRDefault="00431B04" w:rsidP="00FB1F6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Муниципальное казенное учреждение «Центр муниципальных расчетов»</w:t>
            </w:r>
          </w:p>
          <w:p w14:paraId="5794DA95" w14:textId="77777777" w:rsidR="001F0306" w:rsidRDefault="001F0306" w:rsidP="00FB1F68">
            <w:pPr>
              <w:pStyle w:val="a4"/>
              <w:ind w:left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4927C5F" w14:textId="77777777" w:rsidR="00FB1F68" w:rsidRDefault="00FB1F68" w:rsidP="00FB1F68">
            <w:pPr>
              <w:pStyle w:val="a4"/>
              <w:ind w:left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2B9EDC1" w14:textId="77777777" w:rsidR="00FB1F68" w:rsidRPr="00FB1F68" w:rsidRDefault="00FB1F68" w:rsidP="00FB1F68">
            <w:pPr>
              <w:pStyle w:val="a4"/>
              <w:ind w:left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1E2C328" w14:textId="77777777" w:rsidR="001F0306" w:rsidRDefault="001F0306" w:rsidP="00FB1F6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Муниципальное автономное учреждение «Североуральская городская информационная студия радиовещания </w:t>
            </w: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«Северный вестник»</w:t>
            </w:r>
          </w:p>
          <w:p w14:paraId="6365984B" w14:textId="77777777" w:rsidR="00FB1F68" w:rsidRPr="00FB1F68" w:rsidRDefault="00FB1F68" w:rsidP="00FB1F68">
            <w:pPr>
              <w:pStyle w:val="a4"/>
              <w:ind w:left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B906005" w14:textId="77777777" w:rsidR="000478EF" w:rsidRPr="00FB1F68" w:rsidRDefault="000478EF" w:rsidP="00FB1F6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Муниципальное автономное учреждение «Плавательный бассейн «Нептун»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736F" w14:textId="77777777" w:rsidR="00B91BD9" w:rsidRPr="00FB1F68" w:rsidRDefault="00B91BD9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Директор</w:t>
            </w:r>
          </w:p>
          <w:p w14:paraId="7E195E6F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E48C4EE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8B7BB00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B8DAEFC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57EFE66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3F2447A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039E9B8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8C7F2D0" w14:textId="77777777" w:rsidR="00E0106E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9BAED87" w14:textId="77777777" w:rsidR="00FB1F68" w:rsidRPr="00FB1F68" w:rsidRDefault="00FB1F6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3373753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Начальник учреждения</w:t>
            </w:r>
          </w:p>
          <w:p w14:paraId="3852387B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54D8B8B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AEF2A90" w14:textId="77777777" w:rsid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440B2B3" w14:textId="77777777" w:rsid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1145571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начальника учреждения</w:t>
            </w:r>
          </w:p>
          <w:p w14:paraId="141EB6C8" w14:textId="77777777" w:rsid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956CB41" w14:textId="77777777" w:rsid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1C06A16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Директор</w:t>
            </w:r>
          </w:p>
          <w:p w14:paraId="1DB29002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64B512D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2760AE1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</w:t>
            </w:r>
          </w:p>
          <w:p w14:paraId="358C4A48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20A7F66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</w:t>
            </w:r>
          </w:p>
          <w:p w14:paraId="47C664B0" w14:textId="77777777" w:rsidR="00AD3EBC" w:rsidRPr="00FB1F68" w:rsidRDefault="00AD3EBC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1119EB6" w14:textId="77777777" w:rsidR="00AD3EBC" w:rsidRDefault="00AD3EBC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C027FBD" w14:textId="77777777" w:rsidR="00FB1F68" w:rsidRP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6EB4469" w14:textId="77777777" w:rsidR="00AD3EBC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Директор</w:t>
            </w:r>
          </w:p>
          <w:p w14:paraId="4AAC4650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E12408E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D436B18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E703397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177E05B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EE6B4E2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3B63A4A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0E6F563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Директор</w:t>
            </w:r>
          </w:p>
          <w:p w14:paraId="57609BE6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049A497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43C0D20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ED0370D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4DCD0ED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64800D1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Директор</w:t>
            </w:r>
          </w:p>
          <w:p w14:paraId="23544159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25BAAA0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1ADBE47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16970E6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51D0FDC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6F61867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A130B12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79CA1B4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Директор</w:t>
            </w:r>
          </w:p>
          <w:p w14:paraId="4EF4735F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2FADC74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CE818EB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Заместитель директора</w:t>
            </w:r>
          </w:p>
          <w:p w14:paraId="2F10D3DA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39C1BED" w14:textId="77777777" w:rsidR="00431B04" w:rsidRPr="00FB1F68" w:rsidRDefault="001F0306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Главный бухгалтер</w:t>
            </w:r>
          </w:p>
          <w:p w14:paraId="06E822C0" w14:textId="77777777" w:rsidR="001F0306" w:rsidRPr="00FB1F68" w:rsidRDefault="001F0306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289D673" w14:textId="77777777" w:rsidR="001F0306" w:rsidRPr="00FB1F68" w:rsidRDefault="001F0306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Главный редактор</w:t>
            </w:r>
          </w:p>
          <w:p w14:paraId="4CF4C42E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51700B6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E832474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81A43EB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2AC56AE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8860F8E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A0F72DB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DB62534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FBE406F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0BAEEF7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E6E5152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9D97" w14:textId="77777777" w:rsidR="00B91BD9" w:rsidRPr="00FB1F68" w:rsidRDefault="00B91BD9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Агзамов</w:t>
            </w:r>
            <w:proofErr w:type="spellEnd"/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Александр Сергеевич</w:t>
            </w:r>
          </w:p>
          <w:p w14:paraId="35D48BCA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603875F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06D09D3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21EB3FA" w14:textId="77777777" w:rsidR="00E0106E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EEB4CDE" w14:textId="77777777" w:rsidR="00FB1F68" w:rsidRPr="00FB1F68" w:rsidRDefault="00FB1F6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3F0D2B1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8CF954F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E9FDCB3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Белобородов Евгений Ан6атольевич</w:t>
            </w:r>
          </w:p>
          <w:p w14:paraId="35E2B989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5F495EF" w14:textId="77777777" w:rsid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328D182" w14:textId="77777777" w:rsid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FFA4057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Кузьмин Борис Алексеевич</w:t>
            </w:r>
          </w:p>
          <w:p w14:paraId="6E833AD2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B7475D0" w14:textId="77777777" w:rsid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DD87936" w14:textId="77777777" w:rsidR="00FB1F68" w:rsidRDefault="00FB1F68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4AF05D9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Томуз</w:t>
            </w:r>
            <w:proofErr w:type="spellEnd"/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Эдуард Григорьевич</w:t>
            </w:r>
          </w:p>
          <w:p w14:paraId="79805223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ADBEFBE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Лухманова Ирина Михайловна</w:t>
            </w:r>
          </w:p>
          <w:p w14:paraId="72891C92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119F0FF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B3F261A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Медведев Кон</w:t>
            </w:r>
            <w:r w:rsidR="00AD3EBC"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стантин Валерьевич</w:t>
            </w:r>
          </w:p>
          <w:p w14:paraId="30A58784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94CA526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Гудырева Татьяна Владимировна</w:t>
            </w:r>
          </w:p>
          <w:p w14:paraId="6C68869B" w14:textId="77777777" w:rsidR="00E0106E" w:rsidRPr="00FB1F68" w:rsidRDefault="00E0106E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100E66B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A943EF6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4401DAA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ABECDDF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4ECD4B4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CA8DE6B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Батенева Светлана Евгеньевна</w:t>
            </w:r>
          </w:p>
          <w:p w14:paraId="7569B7B0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3B8CED9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3E45B0A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A853A04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40F8BD0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Жданова Марина Алексеевна</w:t>
            </w:r>
          </w:p>
          <w:p w14:paraId="037374AC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F4F903F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A5DAFB5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72A7F1B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45B0C2B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3EEB3E7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7785612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Махаева Наталья Владимировна</w:t>
            </w:r>
          </w:p>
          <w:p w14:paraId="6E8AD05F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E68B290" w14:textId="77777777" w:rsidR="00431B04" w:rsidRPr="00FB1F68" w:rsidRDefault="00431B04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Гутникова Надежда Ивановна</w:t>
            </w:r>
          </w:p>
          <w:p w14:paraId="7197276F" w14:textId="77777777" w:rsidR="001F0306" w:rsidRPr="00FB1F68" w:rsidRDefault="001F0306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Гутковский Роман Васильевич</w:t>
            </w:r>
          </w:p>
          <w:p w14:paraId="4ED0C775" w14:textId="77777777" w:rsidR="001F0306" w:rsidRPr="00FB1F68" w:rsidRDefault="001F0306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A80B057" w14:textId="77777777" w:rsidR="001F0306" w:rsidRPr="00FB1F68" w:rsidRDefault="001F0306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Вахрушева Людмила Дмитриевна</w:t>
            </w:r>
          </w:p>
          <w:p w14:paraId="75F9D577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C7F2A99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591E682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944C22C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DD9ED9F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C7DCC38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1106A11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DC1F354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4A0BF99" w14:textId="77777777" w:rsidR="000478EF" w:rsidRPr="00FB1F68" w:rsidRDefault="000478EF" w:rsidP="00E0106E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Кононов Игорь Владимирович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181" w14:textId="77777777" w:rsidR="00B91BD9" w:rsidRPr="00FB1F68" w:rsidRDefault="000478EF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49857,14</w:t>
            </w:r>
          </w:p>
          <w:p w14:paraId="3589324C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B5B5EAE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B4C2795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3974809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DB350FD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337044D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0ACEAB1" w14:textId="77777777" w:rsidR="00E0106E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4B477A6" w14:textId="77777777" w:rsidR="00FB1F68" w:rsidRPr="00FB1F68" w:rsidRDefault="00FB1F6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A5ECBA2" w14:textId="77777777" w:rsidR="00E0106E" w:rsidRPr="00FB1F68" w:rsidRDefault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1B6E5C2" w14:textId="77777777" w:rsidR="00E0106E" w:rsidRPr="00FB1F68" w:rsidRDefault="000478EF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75980,50</w:t>
            </w:r>
          </w:p>
          <w:p w14:paraId="7099307F" w14:textId="77777777" w:rsidR="00E0106E" w:rsidRPr="00FB1F68" w:rsidRDefault="00E0106E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FE65CFE" w14:textId="77777777" w:rsidR="00E0106E" w:rsidRPr="00FB1F68" w:rsidRDefault="00E0106E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38A42A3" w14:textId="77777777" w:rsidR="00FB1F68" w:rsidRDefault="00FB1F68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A2B09D4" w14:textId="77777777" w:rsidR="00FB1F68" w:rsidRDefault="00FB1F68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0250713" w14:textId="77777777" w:rsidR="00FB1F68" w:rsidRDefault="00FB1F68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78D1D72" w14:textId="77777777" w:rsidR="00E0106E" w:rsidRPr="00FB1F68" w:rsidRDefault="000478EF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60630,53</w:t>
            </w:r>
          </w:p>
          <w:p w14:paraId="7BAF8B6E" w14:textId="77777777" w:rsidR="00AD3EBC" w:rsidRPr="00FB1F68" w:rsidRDefault="00AD3EBC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8850641" w14:textId="77777777" w:rsidR="00AD3EBC" w:rsidRPr="00FB1F68" w:rsidRDefault="00AD3EBC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24DB8DD" w14:textId="77777777" w:rsidR="00FB1F68" w:rsidRDefault="00FB1F68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AB9DA8A" w14:textId="77777777" w:rsidR="00FB1F68" w:rsidRDefault="00FB1F68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701BB53" w14:textId="77777777" w:rsidR="00AD3EBC" w:rsidRPr="00FB1F68" w:rsidRDefault="000478EF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59278,39</w:t>
            </w:r>
          </w:p>
          <w:p w14:paraId="687C14CD" w14:textId="77777777" w:rsidR="00AD3EBC" w:rsidRPr="00FB1F68" w:rsidRDefault="00AD3EBC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B36D868" w14:textId="77777777" w:rsidR="00AD3EBC" w:rsidRPr="00FB1F68" w:rsidRDefault="00AD3EBC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219091E" w14:textId="77777777" w:rsidR="00AD3EBC" w:rsidRPr="00FB1F68" w:rsidRDefault="000478EF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54535,80</w:t>
            </w:r>
          </w:p>
          <w:p w14:paraId="157F76C7" w14:textId="77777777" w:rsidR="00AD3EBC" w:rsidRPr="00FB1F68" w:rsidRDefault="00AD3EBC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5FC7095" w14:textId="77777777" w:rsidR="00AD3EBC" w:rsidRPr="00FB1F68" w:rsidRDefault="00AD3EBC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077EF20" w14:textId="77777777" w:rsidR="00AD3EBC" w:rsidRPr="00FB1F68" w:rsidRDefault="00AD3EBC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41D8727" w14:textId="77777777" w:rsidR="00AD3EBC" w:rsidRPr="00FB1F68" w:rsidRDefault="000478EF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47978,60</w:t>
            </w:r>
          </w:p>
          <w:p w14:paraId="1BD6A58F" w14:textId="77777777" w:rsidR="00431B04" w:rsidRPr="00FB1F68" w:rsidRDefault="00431B04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49A0FE1" w14:textId="77777777" w:rsidR="00431B04" w:rsidRPr="00FB1F68" w:rsidRDefault="00431B04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55FF5AA" w14:textId="77777777" w:rsidR="00431B04" w:rsidRDefault="00431B04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D606D2B" w14:textId="77777777" w:rsidR="00FB1F68" w:rsidRPr="00FB1F68" w:rsidRDefault="00FB1F68" w:rsidP="00E0106E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74918E8" w14:textId="77777777" w:rsidR="00431B04" w:rsidRPr="00FB1F68" w:rsidRDefault="000478EF" w:rsidP="00431B0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  29527,70</w:t>
            </w:r>
          </w:p>
          <w:p w14:paraId="4A4D7A16" w14:textId="77777777" w:rsidR="00FA1662" w:rsidRPr="00FB1F68" w:rsidRDefault="00FA1662" w:rsidP="00431B0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95176EF" w14:textId="77777777" w:rsidR="00FA1662" w:rsidRPr="00FB1F68" w:rsidRDefault="00FA1662" w:rsidP="00431B0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54C799A" w14:textId="77777777" w:rsidR="00FA1662" w:rsidRPr="00FB1F68" w:rsidRDefault="00FA1662" w:rsidP="00431B0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1E1ED6D" w14:textId="77777777" w:rsidR="00FA1662" w:rsidRPr="00FB1F68" w:rsidRDefault="00FA1662" w:rsidP="00431B0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35E3855" w14:textId="77777777" w:rsidR="00FA1662" w:rsidRPr="00FB1F68" w:rsidRDefault="00FA1662" w:rsidP="00431B0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0A3BE2B" w14:textId="77777777" w:rsidR="00FA1662" w:rsidRPr="00FB1F68" w:rsidRDefault="00FA1662" w:rsidP="00431B0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4C32E52" w14:textId="77777777" w:rsidR="00FA1662" w:rsidRPr="00FB1F68" w:rsidRDefault="00FA1662" w:rsidP="00431B04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ED4CA32" w14:textId="77777777" w:rsidR="00FA1662" w:rsidRPr="00FB1F68" w:rsidRDefault="000478EF" w:rsidP="00FA166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45878,19</w:t>
            </w:r>
          </w:p>
          <w:p w14:paraId="145DA1CE" w14:textId="77777777" w:rsidR="008B0878" w:rsidRPr="00FB1F68" w:rsidRDefault="008B0878" w:rsidP="00FA166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71513CE" w14:textId="77777777" w:rsidR="008B0878" w:rsidRPr="00FB1F68" w:rsidRDefault="008B0878" w:rsidP="00FA166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EA5B9FA" w14:textId="77777777" w:rsidR="008B0878" w:rsidRPr="00FB1F68" w:rsidRDefault="008B0878" w:rsidP="00FA166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6DC7421" w14:textId="77777777" w:rsidR="008B0878" w:rsidRPr="00FB1F68" w:rsidRDefault="008B0878" w:rsidP="00FA166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25FD453" w14:textId="77777777" w:rsidR="008B0878" w:rsidRPr="00FB1F68" w:rsidRDefault="008B0878" w:rsidP="00FA166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1617926" w14:textId="77777777" w:rsidR="008B0878" w:rsidRPr="00FB1F68" w:rsidRDefault="000478EF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47752,64</w:t>
            </w:r>
          </w:p>
          <w:p w14:paraId="73719087" w14:textId="77777777" w:rsidR="00CA29E3" w:rsidRPr="00FB1F68" w:rsidRDefault="00CA29E3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6C27032" w14:textId="77777777" w:rsidR="001232D2" w:rsidRPr="00FB1F68" w:rsidRDefault="001232D2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C571065" w14:textId="77777777" w:rsidR="001232D2" w:rsidRPr="00FB1F68" w:rsidRDefault="001232D2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31CD18D" w14:textId="77777777" w:rsidR="001232D2" w:rsidRPr="00FB1F68" w:rsidRDefault="001232D2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39FE66A" w14:textId="77777777" w:rsidR="001232D2" w:rsidRPr="00FB1F68" w:rsidRDefault="001232D2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8574254" w14:textId="77777777" w:rsidR="001232D2" w:rsidRPr="00FB1F68" w:rsidRDefault="001232D2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69877D7" w14:textId="77777777" w:rsidR="001232D2" w:rsidRPr="00FB1F68" w:rsidRDefault="001232D2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23A5F73" w14:textId="77777777" w:rsidR="001232D2" w:rsidRPr="00FB1F68" w:rsidRDefault="00824250" w:rsidP="001232D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45345,07</w:t>
            </w:r>
          </w:p>
          <w:p w14:paraId="246CB1CB" w14:textId="77777777" w:rsidR="001232D2" w:rsidRPr="00FB1F68" w:rsidRDefault="001232D2" w:rsidP="001232D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8ED8B9D" w14:textId="77777777" w:rsidR="001232D2" w:rsidRPr="00FB1F68" w:rsidRDefault="001232D2" w:rsidP="001232D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C120231" w14:textId="77777777" w:rsidR="001232D2" w:rsidRPr="00FB1F68" w:rsidRDefault="00824250" w:rsidP="001232D2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29102,11</w:t>
            </w:r>
          </w:p>
          <w:p w14:paraId="69EAEAE3" w14:textId="77777777" w:rsidR="00CA29E3" w:rsidRPr="00FB1F68" w:rsidRDefault="00CA29E3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442058A" w14:textId="77777777" w:rsidR="00CA29E3" w:rsidRPr="00FB1F68" w:rsidRDefault="00CA29E3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3DB81BC" w14:textId="77777777" w:rsidR="00CA29E3" w:rsidRPr="00FB1F68" w:rsidRDefault="00824250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36602,58</w:t>
            </w:r>
          </w:p>
          <w:p w14:paraId="370CD3DA" w14:textId="77777777" w:rsidR="00CA29E3" w:rsidRPr="00FB1F68" w:rsidRDefault="00CA29E3" w:rsidP="008B0878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22821C6" w14:textId="77777777" w:rsidR="00CA29E3" w:rsidRPr="00FB1F68" w:rsidRDefault="00CA29E3" w:rsidP="001232D2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8A458A8" w14:textId="77777777" w:rsidR="00CA29E3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>17338,60</w:t>
            </w:r>
          </w:p>
          <w:p w14:paraId="33EA19EC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6F14B00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1D717CA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3B88397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89CFE37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9D14CF6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D82500F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B462F5B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E93A313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0E41B33" w14:textId="77777777" w:rsidR="000478EF" w:rsidRPr="00FB1F68" w:rsidRDefault="000478EF" w:rsidP="00CA29E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49F41A6A" w14:textId="77777777" w:rsidR="000478EF" w:rsidRPr="00FB1F68" w:rsidRDefault="000478EF" w:rsidP="000478EF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B1F6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        55854,93</w:t>
            </w:r>
          </w:p>
        </w:tc>
      </w:tr>
    </w:tbl>
    <w:p w14:paraId="67DC777D" w14:textId="77777777" w:rsidR="00B91BD9" w:rsidRPr="00FB1F68" w:rsidRDefault="00B91BD9" w:rsidP="00B91BD9">
      <w:pPr>
        <w:jc w:val="both"/>
        <w:rPr>
          <w:rFonts w:ascii="PT Astra Serif" w:hAnsi="PT Astra Serif"/>
          <w:sz w:val="24"/>
          <w:szCs w:val="24"/>
        </w:rPr>
      </w:pPr>
    </w:p>
    <w:p w14:paraId="0FE0F0C5" w14:textId="77777777" w:rsidR="00FD1641" w:rsidRPr="00FB1F68" w:rsidRDefault="00FD1641">
      <w:pPr>
        <w:rPr>
          <w:rFonts w:ascii="PT Astra Serif" w:hAnsi="PT Astra Serif"/>
          <w:sz w:val="24"/>
          <w:szCs w:val="24"/>
        </w:rPr>
      </w:pPr>
    </w:p>
    <w:sectPr w:rsidR="00FD1641" w:rsidRPr="00FB1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6066D"/>
    <w:multiLevelType w:val="hybridMultilevel"/>
    <w:tmpl w:val="C49C3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D9"/>
    <w:rsid w:val="000478EF"/>
    <w:rsid w:val="001232D2"/>
    <w:rsid w:val="001F0306"/>
    <w:rsid w:val="00431B04"/>
    <w:rsid w:val="004C0B50"/>
    <w:rsid w:val="00682963"/>
    <w:rsid w:val="00824250"/>
    <w:rsid w:val="008B0878"/>
    <w:rsid w:val="00AD3EBC"/>
    <w:rsid w:val="00B91BD9"/>
    <w:rsid w:val="00CA29E3"/>
    <w:rsid w:val="00E0106E"/>
    <w:rsid w:val="00FA1662"/>
    <w:rsid w:val="00FB1F68"/>
    <w:rsid w:val="00FD1641"/>
    <w:rsid w:val="00FE2626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D3AC"/>
  <w15:docId w15:val="{101ADE8B-1F21-4D23-BDE5-A826D11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BD9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BD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ЦМР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</cp:lastModifiedBy>
  <cp:revision>2</cp:revision>
  <dcterms:created xsi:type="dcterms:W3CDTF">2020-05-15T17:03:00Z</dcterms:created>
  <dcterms:modified xsi:type="dcterms:W3CDTF">2020-05-15T17:03:00Z</dcterms:modified>
</cp:coreProperties>
</file>