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9F" w:rsidRPr="00E71A89" w:rsidRDefault="0048279F" w:rsidP="0048279F">
      <w:pPr>
        <w:pStyle w:val="ConsPlusNormal"/>
        <w:jc w:val="center"/>
        <w:rPr>
          <w:rFonts w:ascii="Times New Roman" w:hAnsi="Times New Roman" w:cs="Times New Roman"/>
          <w:b/>
          <w:sz w:val="32"/>
        </w:rPr>
      </w:pPr>
      <w:r w:rsidRPr="00E71A89">
        <w:rPr>
          <w:rFonts w:ascii="Times New Roman" w:hAnsi="Times New Roman" w:cs="Times New Roman"/>
          <w:b/>
          <w:sz w:val="32"/>
        </w:rPr>
        <w:t xml:space="preserve">Сведения о доходах, расходах, об имуществе и обязательствах имущественного характера </w:t>
      </w:r>
    </w:p>
    <w:p w:rsidR="0048279F" w:rsidRPr="00E71A89" w:rsidRDefault="0048279F" w:rsidP="0048279F">
      <w:pPr>
        <w:pStyle w:val="ConsPlusNormal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E71A89">
        <w:rPr>
          <w:rFonts w:ascii="Times New Roman" w:hAnsi="Times New Roman" w:cs="Times New Roman"/>
          <w:b/>
          <w:sz w:val="32"/>
        </w:rPr>
        <w:t>государственных</w:t>
      </w:r>
      <w:proofErr w:type="gramEnd"/>
      <w:r w:rsidRPr="00E71A89">
        <w:rPr>
          <w:rFonts w:ascii="Times New Roman" w:hAnsi="Times New Roman" w:cs="Times New Roman"/>
          <w:b/>
          <w:sz w:val="32"/>
        </w:rPr>
        <w:t xml:space="preserve"> гражданских служащих руководителей образовательных учреждений </w:t>
      </w:r>
    </w:p>
    <w:p w:rsidR="0048279F" w:rsidRPr="00E71A89" w:rsidRDefault="0048279F" w:rsidP="0048279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E71A89">
        <w:rPr>
          <w:rFonts w:ascii="Times New Roman" w:hAnsi="Times New Roman" w:cs="Times New Roman"/>
          <w:b/>
          <w:sz w:val="32"/>
        </w:rPr>
        <w:t>по</w:t>
      </w:r>
      <w:proofErr w:type="gramEnd"/>
      <w:r w:rsidRPr="00E71A8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E71A89">
        <w:rPr>
          <w:rFonts w:ascii="Times New Roman" w:hAnsi="Times New Roman" w:cs="Times New Roman"/>
          <w:b/>
          <w:sz w:val="32"/>
        </w:rPr>
        <w:t>Смирныховскому</w:t>
      </w:r>
      <w:proofErr w:type="spellEnd"/>
      <w:r w:rsidRPr="00E71A89">
        <w:rPr>
          <w:rFonts w:ascii="Times New Roman" w:hAnsi="Times New Roman" w:cs="Times New Roman"/>
          <w:b/>
          <w:sz w:val="32"/>
        </w:rPr>
        <w:t xml:space="preserve"> району Сахалинской области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71A89">
        <w:rPr>
          <w:rFonts w:ascii="Times New Roman" w:hAnsi="Times New Roman" w:cs="Times New Roman"/>
          <w:b/>
          <w:sz w:val="32"/>
        </w:rPr>
        <w:t>за период с 1 января 201</w:t>
      </w:r>
      <w:r w:rsidR="007C034E">
        <w:rPr>
          <w:rFonts w:ascii="Times New Roman" w:hAnsi="Times New Roman" w:cs="Times New Roman"/>
          <w:b/>
          <w:sz w:val="32"/>
        </w:rPr>
        <w:t>9</w:t>
      </w:r>
      <w:r w:rsidRPr="00E71A89">
        <w:rPr>
          <w:rFonts w:ascii="Times New Roman" w:hAnsi="Times New Roman" w:cs="Times New Roman"/>
          <w:b/>
          <w:sz w:val="32"/>
        </w:rPr>
        <w:t>г. по 31 декабря 201</w:t>
      </w:r>
      <w:r w:rsidR="007C034E">
        <w:rPr>
          <w:rFonts w:ascii="Times New Roman" w:hAnsi="Times New Roman" w:cs="Times New Roman"/>
          <w:b/>
          <w:sz w:val="32"/>
        </w:rPr>
        <w:t>9</w:t>
      </w:r>
      <w:r w:rsidRPr="00E71A89">
        <w:rPr>
          <w:rFonts w:ascii="Times New Roman" w:hAnsi="Times New Roman" w:cs="Times New Roman"/>
          <w:b/>
          <w:sz w:val="32"/>
        </w:rPr>
        <w:t>г.</w:t>
      </w:r>
    </w:p>
    <w:tbl>
      <w:tblPr>
        <w:tblW w:w="1603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25"/>
        <w:gridCol w:w="1418"/>
        <w:gridCol w:w="1843"/>
        <w:gridCol w:w="1029"/>
        <w:gridCol w:w="1448"/>
        <w:gridCol w:w="898"/>
        <w:gridCol w:w="1360"/>
        <w:gridCol w:w="1360"/>
        <w:gridCol w:w="1029"/>
        <w:gridCol w:w="898"/>
        <w:gridCol w:w="1360"/>
      </w:tblGrid>
      <w:tr w:rsidR="0048279F" w:rsidRPr="00E71A89" w:rsidTr="00D41D5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1A89">
              <w:rPr>
                <w:rFonts w:ascii="Times New Roman" w:hAnsi="Times New Roman" w:cs="Times New Roman"/>
                <w:b/>
              </w:rPr>
              <w:t xml:space="preserve">№ </w:t>
            </w:r>
            <w:r w:rsidRPr="004463A9">
              <w:rPr>
                <w:rFonts w:ascii="Times New Roman" w:hAnsi="Times New Roman" w:cs="Times New Roman"/>
                <w:b/>
                <w:sz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1A89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  <w:r>
              <w:rPr>
                <w:rFonts w:ascii="Times New Roman" w:hAnsi="Times New Roman" w:cs="Times New Roman"/>
                <w:b/>
              </w:rPr>
              <w:t>, должность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Декларированный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t> годовой   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br/>
              <w:t>доход     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br/>
              <w:t>за 201</w:t>
            </w:r>
            <w:r w:rsidR="007C034E">
              <w:rPr>
                <w:rFonts w:ascii="Times New Roman" w:eastAsia="Times New Roman" w:hAnsi="Times New Roman"/>
                <w:lang w:eastAsia="ru-RU"/>
              </w:rPr>
              <w:t>9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br/>
              <w:t>(руб.)  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rPr>
                <w:b/>
              </w:rPr>
            </w:pPr>
            <w:r w:rsidRPr="008E2C2A">
              <w:rPr>
                <w:lang w:eastAsia="ru-RU"/>
              </w:rPr>
              <w:t>В том числе доход    </w:t>
            </w:r>
            <w:r w:rsidRPr="008E2C2A">
              <w:rPr>
                <w:lang w:eastAsia="ru-RU"/>
              </w:rPr>
              <w:br/>
              <w:t>по основному</w:t>
            </w:r>
            <w:r w:rsidRPr="008E2C2A">
              <w:rPr>
                <w:lang w:eastAsia="ru-RU"/>
              </w:rPr>
              <w:br/>
              <w:t>месту работы</w:t>
            </w:r>
            <w:r>
              <w:rPr>
                <w:lang w:eastAsia="ru-RU"/>
              </w:rPr>
              <w:t xml:space="preserve"> </w:t>
            </w:r>
            <w:r w:rsidRPr="008E2C2A">
              <w:rPr>
                <w:lang w:eastAsia="ru-RU"/>
              </w:rPr>
              <w:t>за 201</w:t>
            </w:r>
            <w:r w:rsidR="007C034E">
              <w:rPr>
                <w:lang w:eastAsia="ru-RU"/>
              </w:rPr>
              <w:t>9</w:t>
            </w:r>
            <w:r w:rsidRPr="008E2C2A">
              <w:rPr>
                <w:lang w:eastAsia="ru-RU"/>
              </w:rPr>
              <w:t>г. 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E2C2A">
              <w:rPr>
                <w:rFonts w:ascii="Times New Roman" w:eastAsia="Times New Roman" w:hAnsi="Times New Roman"/>
                <w:lang w:eastAsia="ru-RU"/>
              </w:rPr>
              <w:t>В том числе иные доходы (пенсия, доход от реализации имущества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t>и др.)  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br/>
              <w:t> </w:t>
            </w:r>
            <w:proofErr w:type="gramStart"/>
            <w:r w:rsidRPr="008E2C2A">
              <w:rPr>
                <w:rFonts w:ascii="Times New Roman" w:eastAsia="Times New Roman" w:hAnsi="Times New Roman"/>
                <w:lang w:eastAsia="ru-RU"/>
              </w:rPr>
              <w:t>за</w:t>
            </w:r>
            <w:proofErr w:type="gramEnd"/>
            <w:r w:rsidRPr="008E2C2A">
              <w:rPr>
                <w:rFonts w:ascii="Times New Roman" w:eastAsia="Times New Roman" w:hAnsi="Times New Roman"/>
                <w:lang w:eastAsia="ru-RU"/>
              </w:rPr>
              <w:t xml:space="preserve"> 201</w:t>
            </w:r>
            <w:r w:rsidR="007C034E">
              <w:rPr>
                <w:rFonts w:ascii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t>г.   (руб.)   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1A89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1A89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вид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объекта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вид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собственности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вид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объекта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</w:tr>
      <w:tr w:rsidR="0048279F" w:rsidRPr="00E71A89" w:rsidTr="00D41D59">
        <w:trPr>
          <w:trHeight w:val="45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B653A1" w:rsidRDefault="0048279F" w:rsidP="00D41D59">
            <w:pPr>
              <w:jc w:val="center"/>
            </w:pPr>
            <w:proofErr w:type="spellStart"/>
            <w:r w:rsidRPr="00B653A1">
              <w:t>Пушкель</w:t>
            </w:r>
            <w:proofErr w:type="spellEnd"/>
          </w:p>
          <w:p w:rsidR="0048279F" w:rsidRPr="00B653A1" w:rsidRDefault="0048279F" w:rsidP="00D41D59">
            <w:pPr>
              <w:jc w:val="center"/>
            </w:pPr>
            <w:r w:rsidRPr="00B653A1">
              <w:t>Галина</w:t>
            </w:r>
          </w:p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3A1">
              <w:rPr>
                <w:rFonts w:ascii="Times New Roman" w:hAnsi="Times New Roman" w:cs="Times New Roman"/>
              </w:rPr>
              <w:t xml:space="preserve">Фёдоровна, </w:t>
            </w:r>
          </w:p>
          <w:p w:rsidR="0048279F" w:rsidRPr="00B653A1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3A1">
              <w:rPr>
                <w:rFonts w:ascii="Times New Roman" w:hAnsi="Times New Roman" w:cs="Times New Roman"/>
              </w:rPr>
              <w:t>Директор</w:t>
            </w:r>
          </w:p>
          <w:p w:rsidR="0048279F" w:rsidRPr="00E71A89" w:rsidRDefault="0048279F" w:rsidP="00D41D59">
            <w:pPr>
              <w:jc w:val="center"/>
            </w:pPr>
            <w:r w:rsidRPr="00B653A1">
              <w:t>МБОУ СОШ Смирных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C034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2538902,69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C034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2 139474,30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C034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399428,39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</w:pPr>
          </w:p>
          <w:p w:rsidR="0048279F" w:rsidRDefault="0048279F" w:rsidP="00D41D59">
            <w:pPr>
              <w:jc w:val="center"/>
            </w:pPr>
          </w:p>
          <w:p w:rsidR="0048279F" w:rsidRDefault="0048279F" w:rsidP="00D41D59">
            <w:pPr>
              <w:jc w:val="center"/>
            </w:pPr>
            <w:r>
              <w:t>-</w:t>
            </w:r>
          </w:p>
          <w:p w:rsidR="0048279F" w:rsidRPr="00E71A89" w:rsidRDefault="0048279F" w:rsidP="00D41D59">
            <w:pPr>
              <w:jc w:val="center"/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62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Супруг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C034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1203259,02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C034E" w:rsidP="00DF4D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1140148,47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C034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63110,55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A89">
              <w:rPr>
                <w:rFonts w:ascii="Times New Roman" w:hAnsi="Times New Roman" w:cs="Times New Roman"/>
              </w:rPr>
              <w:t>Рульков</w:t>
            </w:r>
            <w:proofErr w:type="spell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Валерий</w:t>
            </w:r>
          </w:p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Данилович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Директор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МБОУ СОШ Буюклы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A4716B" w:rsidRDefault="00A424EB" w:rsidP="00D41D59">
            <w:pPr>
              <w:jc w:val="center"/>
            </w:pPr>
            <w:r>
              <w:t>2373474,41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24EB" w:rsidP="00D41D59">
            <w:pPr>
              <w:jc w:val="center"/>
            </w:pPr>
            <w:r>
              <w:t>1843724,44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24EB" w:rsidP="00D41D59">
            <w:pPr>
              <w:jc w:val="center"/>
            </w:pPr>
            <w:r>
              <w:t>529749,97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дом</w:t>
            </w:r>
            <w:proofErr w:type="gramEnd"/>
          </w:p>
          <w:p w:rsidR="0048279F" w:rsidRPr="00E71A89" w:rsidRDefault="0048279F" w:rsidP="00D41D59">
            <w:pPr>
              <w:jc w:val="center"/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совместная</w:t>
            </w:r>
            <w:proofErr w:type="gramEnd"/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  <w:p w:rsidR="0048279F" w:rsidRPr="00E71A89" w:rsidRDefault="0048279F" w:rsidP="00D41D59">
            <w:pPr>
              <w:jc w:val="center"/>
              <w:rPr>
                <w:lang w:val="en-US"/>
              </w:rPr>
            </w:pPr>
            <w:r w:rsidRPr="00E71A89">
              <w:rPr>
                <w:lang w:val="en-US"/>
              </w:rPr>
              <w:t>106.9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1A89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  <w:lang w:val="en-US"/>
              </w:rPr>
              <w:t>Safari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</w:tr>
      <w:tr w:rsidR="0048279F" w:rsidRPr="00E71A89" w:rsidTr="00D41D59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>
              <w:t>з</w:t>
            </w:r>
            <w:r w:rsidRPr="00E71A89">
              <w:t>емельный</w:t>
            </w:r>
            <w:proofErr w:type="gramEnd"/>
            <w:r w:rsidRPr="00E71A89">
              <w:t xml:space="preserve"> участок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индивидуальная</w:t>
            </w:r>
            <w:proofErr w:type="gramEnd"/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2779,7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</w:tr>
      <w:tr w:rsidR="0048279F" w:rsidRPr="00E71A89" w:rsidTr="00D41D59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Снегоход «Буран-640»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 xml:space="preserve">Супруга </w:t>
            </w:r>
            <w:r w:rsidRPr="00E71A8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24EB" w:rsidP="00D41D59">
            <w:pPr>
              <w:jc w:val="center"/>
            </w:pPr>
            <w:r>
              <w:t>1350595,19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24EB" w:rsidP="00D41D59">
            <w:pPr>
              <w:jc w:val="center"/>
            </w:pPr>
            <w:r>
              <w:t>889499,10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24EB" w:rsidP="00D41D59">
            <w:pPr>
              <w:jc w:val="center"/>
            </w:pPr>
            <w:r>
              <w:t>461096,09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дом</w:t>
            </w:r>
            <w:proofErr w:type="gramEnd"/>
          </w:p>
          <w:p w:rsidR="0048279F" w:rsidRPr="00E71A89" w:rsidRDefault="0048279F" w:rsidP="00D41D59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совместная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  <w:p w:rsidR="0048279F" w:rsidRPr="00E71A89" w:rsidRDefault="0048279F" w:rsidP="00D41D59">
            <w:pPr>
              <w:jc w:val="center"/>
              <w:rPr>
                <w:lang w:val="en-US"/>
              </w:rPr>
            </w:pPr>
            <w:r w:rsidRPr="00E71A89">
              <w:rPr>
                <w:lang w:val="en-US"/>
              </w:rPr>
              <w:t>106.9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</w:tr>
      <w:tr w:rsidR="0048279F" w:rsidRPr="00E71A89" w:rsidTr="00D41D59">
        <w:trPr>
          <w:trHeight w:val="678"/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A89">
              <w:rPr>
                <w:rFonts w:ascii="Times New Roman" w:hAnsi="Times New Roman" w:cs="Times New Roman"/>
              </w:rPr>
              <w:t>Гераськина</w:t>
            </w:r>
            <w:proofErr w:type="spellEnd"/>
            <w:r w:rsidRPr="00E71A89">
              <w:rPr>
                <w:rFonts w:ascii="Times New Roman" w:hAnsi="Times New Roman" w:cs="Times New Roman"/>
              </w:rPr>
              <w:t xml:space="preserve"> Екатерина Егоровна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71A89">
              <w:rPr>
                <w:rFonts w:ascii="Times New Roman" w:hAnsi="Times New Roman" w:cs="Times New Roman"/>
              </w:rPr>
              <w:t>Директор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МБОУ СОШ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Победино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24EB" w:rsidP="00D41D59">
            <w:pPr>
              <w:jc w:val="center"/>
            </w:pPr>
            <w:r>
              <w:t>3136331,74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24EB" w:rsidP="00D41D59">
            <w:pPr>
              <w:jc w:val="center"/>
            </w:pPr>
            <w:r>
              <w:t>2632255,25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0B1CD4" w:rsidP="00D41D59">
            <w:pPr>
              <w:jc w:val="center"/>
            </w:pPr>
            <w:r>
              <w:t>504076,49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индивидуальная</w:t>
            </w:r>
            <w:proofErr w:type="gramEnd"/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65,4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A70233" w:rsidP="00D41D59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XRAY</w:t>
            </w:r>
            <w:r>
              <w:t xml:space="preserve">, </w:t>
            </w:r>
            <w:r w:rsidR="0048279F" w:rsidRPr="00E71A89">
              <w:t>ВАЗ-2107</w:t>
            </w:r>
            <w:r w:rsidR="0048279F">
              <w:t>,</w:t>
            </w:r>
          </w:p>
          <w:p w:rsidR="0048279F" w:rsidRPr="00E71A89" w:rsidRDefault="0048279F" w:rsidP="00D41D59">
            <w:pPr>
              <w:jc w:val="center"/>
            </w:pPr>
            <w:r>
              <w:t>ИЖ «Юпитер-5»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Земельный участок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cantSplit/>
          <w:trHeight w:val="20"/>
          <w:tblCellSpacing w:w="5" w:type="nil"/>
        </w:trPr>
        <w:tc>
          <w:tcPr>
            <w:tcW w:w="42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0B1CD4" w:rsidP="00D41D59">
            <w:pPr>
              <w:jc w:val="center"/>
            </w:pPr>
            <w:r>
              <w:t>28053,37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0B1CD4" w:rsidP="00D41D59">
            <w:pPr>
              <w:jc w:val="center"/>
            </w:pPr>
            <w:r>
              <w:t>28053,37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  <w:p w:rsidR="0048279F" w:rsidRPr="00E71A89" w:rsidRDefault="0048279F" w:rsidP="00D41D59">
            <w:pPr>
              <w:jc w:val="center"/>
            </w:pPr>
            <w:r w:rsidRPr="00E71A89"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-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-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65,4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Сковородко Татьяна </w:t>
            </w:r>
            <w:r w:rsidR="0048279F" w:rsidRPr="00E71A89">
              <w:rPr>
                <w:rFonts w:ascii="Times New Roman" w:hAnsi="Times New Roman" w:cs="Times New Roman"/>
              </w:rPr>
              <w:t>Николаевна</w:t>
            </w:r>
            <w:r w:rsidR="0048279F">
              <w:rPr>
                <w:rFonts w:ascii="Times New Roman" w:hAnsi="Times New Roman" w:cs="Times New Roman"/>
              </w:rPr>
              <w:t xml:space="preserve">, </w:t>
            </w:r>
            <w:r w:rsidR="0048279F" w:rsidRPr="00E71A89">
              <w:rPr>
                <w:rFonts w:ascii="Times New Roman" w:hAnsi="Times New Roman" w:cs="Times New Roman"/>
              </w:rPr>
              <w:t>Директор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МБОУ СОШ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A89">
              <w:rPr>
                <w:rFonts w:ascii="Times New Roman" w:hAnsi="Times New Roman" w:cs="Times New Roman"/>
              </w:rPr>
              <w:t>Онор</w:t>
            </w:r>
            <w:proofErr w:type="spellEnd"/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0B1CD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2522553,35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0B1CD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2269580,31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0B1CD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252973,04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1A89">
              <w:rPr>
                <w:rFonts w:ascii="Times New Roman" w:hAnsi="Times New Roman" w:cs="Times New Roman"/>
              </w:rPr>
              <w:t>емельный участок</w:t>
            </w:r>
          </w:p>
          <w:p w:rsidR="00AB59BB" w:rsidRPr="00E71A89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91E45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bookmarkStart w:id="0" w:name="_GoBack"/>
            <w:bookmarkEnd w:id="0"/>
          </w:p>
          <w:p w:rsidR="00AB59BB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B59BB" w:rsidRPr="00E71A89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AB59BB" w:rsidRPr="00E71A89" w:rsidTr="00D41D59">
        <w:trPr>
          <w:tblCellSpacing w:w="5" w:type="nil"/>
        </w:trPr>
        <w:tc>
          <w:tcPr>
            <w:tcW w:w="4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BB" w:rsidRDefault="000B1CD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2183508,94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BB" w:rsidRDefault="0082723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1964138,91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BB" w:rsidRDefault="0082723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219370,03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82723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BB" w:rsidRPr="007C034E" w:rsidRDefault="006A72E0" w:rsidP="006A72E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C034E">
              <w:rPr>
                <w:rFonts w:ascii="Times New Roman" w:hAnsi="Times New Roman" w:cs="Times New Roman"/>
                <w:lang w:val="en-US"/>
              </w:rPr>
              <w:t>Toyota Land Cruiser</w:t>
            </w:r>
          </w:p>
          <w:p w:rsidR="00AB59BB" w:rsidRPr="007C034E" w:rsidRDefault="00AB59BB" w:rsidP="00AB59B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034E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7C034E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rHeight w:val="455"/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Минченко Алла Владимировна, </w:t>
            </w:r>
            <w:r w:rsidRPr="00E71A89">
              <w:rPr>
                <w:rFonts w:ascii="Times New Roman" w:hAnsi="Times New Roman" w:cs="Times New Roman"/>
              </w:rPr>
              <w:t>Директор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МБОУ СОШ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Первомайск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2D474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2269603,39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2D474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1743010,72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2D474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526592,67</w:t>
            </w:r>
          </w:p>
        </w:tc>
        <w:tc>
          <w:tcPr>
            <w:tcW w:w="10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2256E6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Carib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rHeight w:val="94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79F" w:rsidRPr="00E71A89" w:rsidTr="0011291A">
        <w:trPr>
          <w:trHeight w:val="7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1D516B" w:rsidRDefault="002D474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184612,72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1D516B" w:rsidRDefault="002D474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12562,31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1D516B" w:rsidRDefault="002D474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172050,41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1291A" w:rsidRPr="00E71A89" w:rsidTr="0011291A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E71A89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71A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91A">
              <w:rPr>
                <w:rFonts w:ascii="Times New Roman" w:hAnsi="Times New Roman" w:cs="Times New Roman"/>
              </w:rPr>
              <w:t>Гераськин Сергей Анатольевич, Директор</w:t>
            </w:r>
          </w:p>
          <w:p w:rsidR="0011291A" w:rsidRP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91A">
              <w:rPr>
                <w:rFonts w:ascii="Times New Roman" w:hAnsi="Times New Roman" w:cs="Times New Roman"/>
              </w:rPr>
              <w:t>МБОУ В(с)ОШ №2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2822909,57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2667161,91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155747,66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11291A" w:rsidP="00A871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291A" w:rsidRPr="00A871A7" w:rsidRDefault="00A871A7" w:rsidP="0091602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21013, </w:t>
            </w:r>
            <w:r w:rsidR="00916025" w:rsidRPr="00916025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1291A" w:rsidRPr="00E71A89" w:rsidTr="0011291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9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579683</w:t>
            </w:r>
            <w:r w:rsidR="00A871A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A871A7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551339,29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28344,00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291A" w:rsidRPr="00E71A89" w:rsidTr="0011291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91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AD556E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AD556E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1291A" w:rsidRPr="00E71A89" w:rsidTr="0011291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91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1291A" w:rsidRPr="00AD556E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1291A" w:rsidRPr="00AD556E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Кудинова Галина Александровна, </w:t>
            </w:r>
            <w:r w:rsidRPr="00E71A89">
              <w:rPr>
                <w:rFonts w:ascii="Times New Roman" w:hAnsi="Times New Roman" w:cs="Times New Roman"/>
              </w:rPr>
              <w:t xml:space="preserve">Заведующая </w:t>
            </w:r>
            <w:r>
              <w:rPr>
                <w:rFonts w:ascii="Times New Roman" w:hAnsi="Times New Roman" w:cs="Times New Roman"/>
              </w:rPr>
              <w:t>МБ</w:t>
            </w:r>
            <w:r w:rsidRPr="00E71A89">
              <w:rPr>
                <w:rFonts w:ascii="Times New Roman" w:hAnsi="Times New Roman" w:cs="Times New Roman"/>
              </w:rPr>
              <w:t>ДОУ №1 «Улыбка» Смирных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</w:p>
        </w:tc>
        <w:tc>
          <w:tcPr>
            <w:tcW w:w="89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46,3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</w:tr>
      <w:tr w:rsidR="0048279F" w:rsidRPr="00E71A89" w:rsidTr="00D41D59">
        <w:trPr>
          <w:trHeight w:val="11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1517060,42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1441784,41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75276,01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C053F9" w:rsidRDefault="001648FB" w:rsidP="001648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Россия</w:t>
            </w:r>
          </w:p>
        </w:tc>
      </w:tr>
      <w:tr w:rsidR="0048279F" w:rsidRPr="00E71A89" w:rsidTr="00D41D59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18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Россия</w:t>
            </w:r>
          </w:p>
        </w:tc>
      </w:tr>
      <w:tr w:rsidR="0048279F" w:rsidRPr="00E71A89" w:rsidTr="00D41D59">
        <w:trPr>
          <w:trHeight w:val="45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</w:tr>
      <w:tr w:rsidR="0048279F" w:rsidRPr="00E71A89" w:rsidTr="00D41D59"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C053F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725703,53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235114,09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B8304D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490589,44</w:t>
            </w:r>
          </w:p>
        </w:tc>
        <w:tc>
          <w:tcPr>
            <w:tcW w:w="10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</w:p>
        </w:tc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Corolla </w:t>
            </w:r>
            <w:proofErr w:type="spellStart"/>
            <w:r>
              <w:rPr>
                <w:lang w:val="en-US"/>
              </w:rPr>
              <w:t>Runx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C053F9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C053F9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C053F9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8279F" w:rsidRPr="00E71A89" w:rsidTr="00D41D59">
        <w:trPr>
          <w:trHeight w:val="4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</w:p>
          <w:p w:rsidR="0048279F" w:rsidRPr="00C053F9" w:rsidRDefault="0048279F" w:rsidP="00D41D59">
            <w:pPr>
              <w:jc w:val="center"/>
              <w:rPr>
                <w:lang w:val="en-US"/>
              </w:rPr>
            </w:pPr>
            <w:r>
              <w:t>Тайга «Варяг» 550</w:t>
            </w:r>
            <w:r>
              <w:rPr>
                <w:lang w:val="en-US"/>
              </w:rPr>
              <w:t>V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r w:rsidRPr="008B169C"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8279F" w:rsidRPr="00E71A89" w:rsidTr="00D41D59">
        <w:trPr>
          <w:trHeight w:val="23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r w:rsidRPr="008B169C"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Муратова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Тамара</w:t>
            </w:r>
          </w:p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71A89">
              <w:rPr>
                <w:rFonts w:ascii="Times New Roman" w:hAnsi="Times New Roman" w:cs="Times New Roman"/>
              </w:rPr>
              <w:t>Васильевна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578B">
              <w:rPr>
                <w:rFonts w:ascii="Times New Roman" w:hAnsi="Times New Roman" w:cs="Times New Roman"/>
                <w:sz w:val="19"/>
                <w:szCs w:val="19"/>
              </w:rPr>
              <w:t>Заведующая 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86578B">
              <w:rPr>
                <w:rFonts w:ascii="Times New Roman" w:hAnsi="Times New Roman" w:cs="Times New Roman"/>
                <w:sz w:val="19"/>
                <w:szCs w:val="19"/>
              </w:rPr>
              <w:t>ДОУ №17 «Солнышко» Смирных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A4B07" w:rsidP="00AB59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1569269,40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A4B0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1313157,93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A4B0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256111,47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долевая</w:t>
            </w:r>
            <w:proofErr w:type="gram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1A8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Скоблик</w:t>
            </w:r>
            <w:proofErr w:type="spell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Инга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A89">
              <w:rPr>
                <w:rFonts w:ascii="Times New Roman" w:hAnsi="Times New Roman" w:cs="Times New Roman"/>
              </w:rPr>
              <w:t>Элгуджевна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71A89">
              <w:rPr>
                <w:rFonts w:ascii="Times New Roman" w:hAnsi="Times New Roman" w:cs="Times New Roman"/>
              </w:rPr>
              <w:t xml:space="preserve">Заведующая </w:t>
            </w:r>
            <w:r>
              <w:rPr>
                <w:rFonts w:ascii="Times New Roman" w:hAnsi="Times New Roman" w:cs="Times New Roman"/>
              </w:rPr>
              <w:t>МБ</w:t>
            </w:r>
            <w:r w:rsidRPr="00E71A89">
              <w:rPr>
                <w:rFonts w:ascii="Times New Roman" w:hAnsi="Times New Roman" w:cs="Times New Roman"/>
              </w:rPr>
              <w:t>ДОУ №4 «Звёздочка» Победино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A4B0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4292165,10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A4B0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1755441,75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7A4B0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2536723,35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долевая</w:t>
            </w:r>
            <w:proofErr w:type="gram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1A8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rHeight w:val="78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7A4B0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189734,97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7A4B0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189734,97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индивидуальная</w:t>
            </w:r>
            <w:proofErr w:type="gramEnd"/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32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8279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48279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48279F">
              <w:rPr>
                <w:rFonts w:ascii="Times New Roman" w:hAnsi="Times New Roman" w:cs="Times New Roman"/>
                <w:lang w:val="en-US"/>
              </w:rPr>
              <w:t>200,</w:t>
            </w:r>
          </w:p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Hilux,</w:t>
            </w:r>
          </w:p>
          <w:p w:rsidR="0048279F" w:rsidRP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</w:t>
            </w:r>
            <w:r w:rsidRPr="0048279F">
              <w:rPr>
                <w:rFonts w:ascii="Times New Roman" w:hAnsi="Times New Roman" w:cs="Times New Roman"/>
              </w:rPr>
              <w:t>375,</w:t>
            </w:r>
          </w:p>
          <w:p w:rsidR="0048279F" w:rsidRP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Hino</w:t>
            </w:r>
            <w:r w:rsidRPr="0048279F">
              <w:rPr>
                <w:rFonts w:ascii="Times New Roman" w:hAnsi="Times New Roman" w:cs="Times New Roman"/>
              </w:rPr>
              <w:t>,</w:t>
            </w:r>
          </w:p>
          <w:p w:rsidR="0048279F" w:rsidRPr="008B67C1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Morooka</w:t>
            </w:r>
            <w:proofErr w:type="spellEnd"/>
            <w:r w:rsidRPr="008B67C1">
              <w:rPr>
                <w:rFonts w:ascii="Times New Roman" w:hAnsi="Times New Roman" w:cs="Times New Roman"/>
              </w:rPr>
              <w:t xml:space="preserve"> (техника на</w:t>
            </w:r>
            <w:r>
              <w:rPr>
                <w:rFonts w:ascii="Times New Roman" w:hAnsi="Times New Roman" w:cs="Times New Roman"/>
              </w:rPr>
              <w:t xml:space="preserve"> гусеничном ходу)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1A89">
              <w:rPr>
                <w:rFonts w:ascii="Times New Roman" w:hAnsi="Times New Roman" w:cs="Times New Roman"/>
              </w:rPr>
              <w:t>емельный участок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111BA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111BA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долевая</w:t>
            </w:r>
            <w:proofErr w:type="gram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Завьялова Валентина Михайловна, </w:t>
            </w:r>
            <w:r w:rsidRPr="00E71A89">
              <w:rPr>
                <w:rFonts w:ascii="Times New Roman" w:hAnsi="Times New Roman" w:cs="Times New Roman"/>
              </w:rPr>
              <w:t xml:space="preserve">Заведующая </w:t>
            </w:r>
            <w:r>
              <w:rPr>
                <w:rFonts w:ascii="Times New Roman" w:hAnsi="Times New Roman" w:cs="Times New Roman"/>
              </w:rPr>
              <w:t>МБ</w:t>
            </w:r>
            <w:r w:rsidRPr="00E71A89">
              <w:rPr>
                <w:rFonts w:ascii="Times New Roman" w:hAnsi="Times New Roman" w:cs="Times New Roman"/>
              </w:rPr>
              <w:t xml:space="preserve">ДОУ </w:t>
            </w:r>
            <w:r>
              <w:rPr>
                <w:rFonts w:ascii="Times New Roman" w:hAnsi="Times New Roman" w:cs="Times New Roman"/>
              </w:rPr>
              <w:t>детский сад «Островок» Смирных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111BA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1904745,21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111BA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1523403,23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111BA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381341,98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111BA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48279F" w:rsidRPr="00E71A89">
              <w:rPr>
                <w:rFonts w:ascii="Times New Roman" w:hAnsi="Times New Roman" w:cs="Times New Roman"/>
              </w:rPr>
              <w:t>вартира</w:t>
            </w:r>
            <w:proofErr w:type="gramEnd"/>
          </w:p>
          <w:p w:rsidR="00111BA4" w:rsidRDefault="00111BA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11BA4" w:rsidRPr="00E71A89" w:rsidRDefault="00111BA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111BA4" w:rsidRDefault="00111BA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11BA4" w:rsidRPr="00E71A89" w:rsidRDefault="00111BA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3SZ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916025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916025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8B67C1" w:rsidRDefault="00111BA4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631776,03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8B67C1" w:rsidRDefault="00111BA4" w:rsidP="00AD55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403371,22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8B67C1" w:rsidRDefault="0060765B" w:rsidP="00AD55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228404,81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954D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954D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954D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954D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916025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E71A89">
              <w:rPr>
                <w:rFonts w:ascii="Times New Roman" w:hAnsi="Times New Roman" w:cs="Times New Roman"/>
              </w:rPr>
              <w:t>емельный</w:t>
            </w:r>
            <w:proofErr w:type="gramEnd"/>
            <w:r w:rsidRPr="00E71A89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954DF" w:rsidRDefault="00916025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8279F" w:rsidRPr="00E71A89" w:rsidRDefault="0048279F" w:rsidP="0048279F">
      <w:pPr>
        <w:jc w:val="center"/>
      </w:pPr>
    </w:p>
    <w:p w:rsidR="00EB63BD" w:rsidRDefault="00EB63BD"/>
    <w:sectPr w:rsidR="00EB63BD" w:rsidSect="00CF37BD">
      <w:pgSz w:w="16834" w:h="11909" w:orient="landscape"/>
      <w:pgMar w:top="1134" w:right="720" w:bottom="1134" w:left="720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9F"/>
    <w:rsid w:val="000B1CD4"/>
    <w:rsid w:val="00111BA4"/>
    <w:rsid w:val="0011291A"/>
    <w:rsid w:val="001648FB"/>
    <w:rsid w:val="002D474F"/>
    <w:rsid w:val="0048279F"/>
    <w:rsid w:val="00491E45"/>
    <w:rsid w:val="0060765B"/>
    <w:rsid w:val="006A72E0"/>
    <w:rsid w:val="007A4B07"/>
    <w:rsid w:val="007C034E"/>
    <w:rsid w:val="00827230"/>
    <w:rsid w:val="00916025"/>
    <w:rsid w:val="00A424EB"/>
    <w:rsid w:val="00A4720A"/>
    <w:rsid w:val="00A70233"/>
    <w:rsid w:val="00A871A7"/>
    <w:rsid w:val="00AB59BB"/>
    <w:rsid w:val="00AD556E"/>
    <w:rsid w:val="00B8304D"/>
    <w:rsid w:val="00C1103C"/>
    <w:rsid w:val="00DF4D3A"/>
    <w:rsid w:val="00EB63BD"/>
    <w:rsid w:val="00F328AC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853CF-22EA-4E44-83AD-71F40C2C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7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N001</dc:creator>
  <cp:keywords/>
  <dc:description/>
  <cp:lastModifiedBy>N001</cp:lastModifiedBy>
  <cp:revision>17</cp:revision>
  <dcterms:created xsi:type="dcterms:W3CDTF">2019-08-22T01:20:00Z</dcterms:created>
  <dcterms:modified xsi:type="dcterms:W3CDTF">2020-05-26T03:55:00Z</dcterms:modified>
</cp:coreProperties>
</file>