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депутатов МО </w:t>
      </w:r>
      <w:proofErr w:type="spellStart"/>
      <w:r w:rsidRPr="008B4C19">
        <w:rPr>
          <w:rFonts w:ascii="Times New Roman" w:hAnsi="Times New Roman" w:cs="Times New Roman"/>
          <w:b/>
          <w:sz w:val="28"/>
          <w:szCs w:val="28"/>
        </w:rPr>
        <w:t>Курманаевский</w:t>
      </w:r>
      <w:proofErr w:type="spellEnd"/>
      <w:r w:rsidRPr="008B4C19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6F36F2">
        <w:rPr>
          <w:rFonts w:ascii="Times New Roman" w:hAnsi="Times New Roman" w:cs="Times New Roman"/>
          <w:b/>
          <w:sz w:val="28"/>
          <w:szCs w:val="28"/>
        </w:rPr>
        <w:t>9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6F36F2">
        <w:rPr>
          <w:rFonts w:ascii="Times New Roman" w:hAnsi="Times New Roman" w:cs="Times New Roman"/>
          <w:b/>
          <w:sz w:val="28"/>
          <w:szCs w:val="28"/>
        </w:rPr>
        <w:t>9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4"/>
        <w:tblW w:w="16155" w:type="dxa"/>
        <w:tblInd w:w="-601" w:type="dxa"/>
        <w:tblLayout w:type="fixed"/>
        <w:tblLook w:val="04A0"/>
      </w:tblPr>
      <w:tblGrid>
        <w:gridCol w:w="640"/>
        <w:gridCol w:w="1605"/>
        <w:gridCol w:w="1122"/>
        <w:gridCol w:w="1311"/>
        <w:gridCol w:w="812"/>
        <w:gridCol w:w="638"/>
        <w:gridCol w:w="881"/>
        <w:gridCol w:w="3175"/>
        <w:gridCol w:w="1001"/>
        <w:gridCol w:w="1001"/>
        <w:gridCol w:w="1363"/>
        <w:gridCol w:w="1243"/>
        <w:gridCol w:w="1363"/>
      </w:tblGrid>
      <w:tr w:rsidR="00780AB2" w:rsidTr="00AE24E7">
        <w:trPr>
          <w:trHeight w:val="80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3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51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80AB2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58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E7" w:rsidTr="00A218CF">
        <w:trPr>
          <w:trHeight w:val="8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67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AF3266" w:rsidRDefault="009E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597121.72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2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4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9E7CD1" w:rsidP="00AF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246772.74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5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Гриднева И.А.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C96D75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9E7CD1" w:rsidP="009E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634656.41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(2)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9E7CD1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120668.33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9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Белявский Е.Е.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FE151C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  <w:r w:rsidR="00FE15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9E7CD1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254557.70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7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9E7CD1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701010.94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36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7CD1" w:rsidRPr="009E7CD1" w:rsidRDefault="009E7C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Pr="009E7CD1" w:rsidRDefault="009E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Pr="00B8460E" w:rsidRDefault="00B8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0E">
              <w:rPr>
                <w:rFonts w:ascii="Times New Roman" w:hAnsi="Times New Roman" w:cs="Times New Roman"/>
                <w:sz w:val="20"/>
                <w:szCs w:val="20"/>
              </w:rPr>
              <w:t>982.0</w:t>
            </w: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9E7CD1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="009E7CD1" w:rsidRPr="009E7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9E7CD1" w:rsidRPr="009E7CD1" w:rsidRDefault="009E7C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SPORTAGE</w:t>
            </w:r>
          </w:p>
          <w:p w:rsidR="00125E38" w:rsidRPr="009E7CD1" w:rsidRDefault="00125E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Pr="009E7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125E38" w:rsidRDefault="009E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1056110.61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 w:rsidP="006E03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11039.00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105315.00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8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5E38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9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4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B8460E" w:rsidP="00B8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3382934.22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5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3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 И.Н.</w:t>
            </w: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B8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B84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0E" w:rsidRPr="00B8460E" w:rsidRDefault="00B8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8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213100</w:t>
            </w:r>
          </w:p>
          <w:p w:rsidR="0038383A" w:rsidRPr="00A218CF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B8460E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576917.156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9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7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75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B84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39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69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6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40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25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Pr="0038383A" w:rsidRDefault="0038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Pr="00B8460E" w:rsidRDefault="00B8460E" w:rsidP="00B846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936"/>
        </w:trPr>
        <w:tc>
          <w:tcPr>
            <w:tcW w:w="6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Pr="0038383A" w:rsidRDefault="0038383A" w:rsidP="0038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 w:rsidP="00A2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21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Pr="00D14FBD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FBD">
              <w:rPr>
                <w:rFonts w:ascii="Times New Roman" w:hAnsi="Times New Roman" w:cs="Times New Roman"/>
                <w:sz w:val="20"/>
                <w:szCs w:val="20"/>
              </w:rPr>
              <w:t>Коннов</w:t>
            </w:r>
            <w:proofErr w:type="spellEnd"/>
            <w:r w:rsidRPr="00D14FBD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14FBD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436306.96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(1\9)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(1\30)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(263\62857)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 w:rsidR="0038383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D14FBD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431432.86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7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7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2D6F8F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9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7D1D07">
        <w:trPr>
          <w:trHeight w:val="168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37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Крашенинников С.В.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1962595.0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3732E" w:rsidRPr="00C03B90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350701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45143.Газ 3307, трактор гусеничный Т-4А,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колесный МТЗ-80,трактор колесный К-700,трактор колесный АТМ-7360,  комбайн РСМ-142,</w:t>
            </w:r>
          </w:p>
          <w:p w:rsidR="0003732E" w:rsidRDefault="0003732E" w:rsidP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ХТЗ 150К-09,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трактор гусеничный ДТ-75-Т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рицеп тракторный ОЗТП 95574, прицеп тракторный ОЗТП 5574,прицеп автомобильный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536356.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D14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1534000.00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2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1638001.0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1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1463028.0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1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238000.0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1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3465000.0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20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231000.0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17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693000.0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6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860.00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6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2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56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23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6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36F28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9E7CD1">
        <w:trPr>
          <w:trHeight w:val="71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FE151C">
        <w:trPr>
          <w:trHeight w:val="180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B90" w:rsidTr="00164F84">
        <w:trPr>
          <w:trHeight w:val="61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4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9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25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88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7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173.50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1D07" w:rsidP="00F7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0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7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Кузьминов Э.П.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GOROLLA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821888.22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45/562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4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131/857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499700.00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530071.64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4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1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7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0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1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6B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Д.В.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0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282854.0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80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E6B65" w:rsidRP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 xml:space="preserve"> 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Беларус-1523,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- 82.1, трактор Беларус-1221.2, трактор Т-25А, Трактор-Т-4А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Енисей 1200,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Нива Эффект</w:t>
            </w:r>
          </w:p>
          <w:p w:rsidR="000D6E86" w:rsidRDefault="000D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КАМАЗ,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1221.2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23661459.06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7F2793" w:rsidP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7F2793" w:rsidP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7F2793" w:rsidP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1998.0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7F2793" w:rsidP="007F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714000.00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791320.0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0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0D6E86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1421651.0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3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8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9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2438396.0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635001.0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1454128.0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0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213100</w:t>
            </w:r>
          </w:p>
          <w:p w:rsidR="0070473D" w:rsidRPr="0070473D" w:rsidRDefault="007047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0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159197.37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1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Pr="00BF40F4" w:rsidRDefault="00BF40F4" w:rsidP="00BF40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</w:t>
            </w:r>
            <w:r w:rsidR="00760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7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A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Сараев В.Ф.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80AB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автоприцеп САЗ 82994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Pr="00BF40F4" w:rsidRDefault="00BF40F4" w:rsidP="00BF40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691102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E7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Твердохлебова М.Д.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 (24/2643)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368648.48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2107,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162940.46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>(24/2643)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В.Н.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 w:rsidP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470969.88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(57/65)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(99/170)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0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1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71/170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137801.54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 1/8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1168000.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06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E7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Ю.Д.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5A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5A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21900,</w:t>
            </w: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829773.65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BF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463997.72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4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234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F84" w:rsidRDefault="00164F84" w:rsidP="00DE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 С.В.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(1\6)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RAV, Ваз 21099, УАЗ 390945, трактор гусеничный Дт-75т.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/у СК-5 «Нива», трактор колесный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-892.2, Трактор К-744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 17221, прицеп тракторный 2птс-9</w:t>
            </w:r>
          </w:p>
          <w:p w:rsidR="00DE7AF1" w:rsidRPr="00DE7AF1" w:rsidRDefault="00DE7AF1" w:rsidP="00164F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SCORPION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VARIPOWER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23308640.00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44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3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7985600.0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3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823600.0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P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1877450.0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(1586\79856)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7985600.00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2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(793\32666)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565AC0">
        <w:trPr>
          <w:trHeight w:val="7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780AB2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9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1877450.0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634400.0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A0654A">
        <w:trPr>
          <w:trHeight w:val="71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5AC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634400.0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34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9437.0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25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(2020/7571)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757100.00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38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34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39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(793/7571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757100.0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50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(3321/4907)</w:t>
            </w: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47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(1739/79856)</w:t>
            </w:r>
          </w:p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7003400.0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47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(793/32666)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CE4A9F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654A" w:rsidTr="00A0654A">
        <w:trPr>
          <w:trHeight w:val="37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A0654A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CE4A9F" w:rsidP="00CE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 (793/32666)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4A" w:rsidRDefault="00DE7AF1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6533200.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654A" w:rsidRDefault="00DE7AF1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654A" w:rsidRDefault="00A06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7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119.00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1524.9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934008.00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МТЗ-82,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СК-5 «Нива».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КЗС 812-20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Pr="00DE7AF1" w:rsidRDefault="00DE7AF1" w:rsidP="00DE7A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1152509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7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503960.00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1693040.00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491620.00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641637.00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419763.00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721380.00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0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4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D1D07" w:rsidRDefault="007D1D07" w:rsidP="00780AB2">
      <w:pPr>
        <w:rPr>
          <w:rFonts w:ascii="Times New Roman" w:hAnsi="Times New Roman" w:cs="Times New Roman"/>
          <w:sz w:val="32"/>
          <w:szCs w:val="32"/>
        </w:rPr>
      </w:pPr>
    </w:p>
    <w:p w:rsidR="00780AB2" w:rsidRDefault="00780AB2" w:rsidP="00780AB2">
      <w:pPr>
        <w:rPr>
          <w:rFonts w:ascii="Times New Roman" w:hAnsi="Times New Roman" w:cs="Times New Roman"/>
          <w:sz w:val="32"/>
          <w:szCs w:val="32"/>
        </w:rPr>
      </w:pPr>
    </w:p>
    <w:p w:rsidR="00780AB2" w:rsidRDefault="00780AB2" w:rsidP="00780AB2">
      <w:pPr>
        <w:rPr>
          <w:rFonts w:ascii="Times New Roman" w:hAnsi="Times New Roman" w:cs="Times New Roman"/>
          <w:sz w:val="32"/>
          <w:szCs w:val="32"/>
        </w:rPr>
      </w:pPr>
    </w:p>
    <w:p w:rsidR="00D74640" w:rsidRDefault="00D74640"/>
    <w:sectPr w:rsidR="00D74640" w:rsidSect="00780A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709"/>
    <w:multiLevelType w:val="hybridMultilevel"/>
    <w:tmpl w:val="9FAC2472"/>
    <w:lvl w:ilvl="0" w:tplc="A9E07D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AB2"/>
    <w:rsid w:val="0003732E"/>
    <w:rsid w:val="000D6E86"/>
    <w:rsid w:val="00125E38"/>
    <w:rsid w:val="00126A22"/>
    <w:rsid w:val="00164F84"/>
    <w:rsid w:val="001D494C"/>
    <w:rsid w:val="001F1D2F"/>
    <w:rsid w:val="00207DD6"/>
    <w:rsid w:val="002D6F8F"/>
    <w:rsid w:val="002E6B65"/>
    <w:rsid w:val="0038383A"/>
    <w:rsid w:val="003C284C"/>
    <w:rsid w:val="00461D7F"/>
    <w:rsid w:val="00565AC0"/>
    <w:rsid w:val="005B7BF5"/>
    <w:rsid w:val="006B7C43"/>
    <w:rsid w:val="006E033C"/>
    <w:rsid w:val="006F36F2"/>
    <w:rsid w:val="0070473D"/>
    <w:rsid w:val="00760DA7"/>
    <w:rsid w:val="00780AB2"/>
    <w:rsid w:val="00795455"/>
    <w:rsid w:val="007A14AF"/>
    <w:rsid w:val="007D1D07"/>
    <w:rsid w:val="007D447D"/>
    <w:rsid w:val="007F2793"/>
    <w:rsid w:val="00870FE7"/>
    <w:rsid w:val="008A7ECB"/>
    <w:rsid w:val="008B4C19"/>
    <w:rsid w:val="009B35E6"/>
    <w:rsid w:val="009E2938"/>
    <w:rsid w:val="009E7CD1"/>
    <w:rsid w:val="00A0654A"/>
    <w:rsid w:val="00A218CF"/>
    <w:rsid w:val="00AE24E7"/>
    <w:rsid w:val="00AF3266"/>
    <w:rsid w:val="00B8460E"/>
    <w:rsid w:val="00BF40F4"/>
    <w:rsid w:val="00C03B90"/>
    <w:rsid w:val="00C96D75"/>
    <w:rsid w:val="00CE4A9F"/>
    <w:rsid w:val="00D14FBD"/>
    <w:rsid w:val="00D36F28"/>
    <w:rsid w:val="00D74640"/>
    <w:rsid w:val="00D93398"/>
    <w:rsid w:val="00DE7AF1"/>
    <w:rsid w:val="00F7077A"/>
    <w:rsid w:val="00F72254"/>
    <w:rsid w:val="00FE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B2"/>
    <w:pPr>
      <w:ind w:left="720"/>
      <w:contextualSpacing/>
    </w:pPr>
  </w:style>
  <w:style w:type="table" w:styleId="a4">
    <w:name w:val="Table Grid"/>
    <w:basedOn w:val="a1"/>
    <w:uiPriority w:val="59"/>
    <w:rsid w:val="00780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21</cp:revision>
  <dcterms:created xsi:type="dcterms:W3CDTF">2019-04-22T06:22:00Z</dcterms:created>
  <dcterms:modified xsi:type="dcterms:W3CDTF">2020-05-04T05:17:00Z</dcterms:modified>
</cp:coreProperties>
</file>