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BB" w:rsidRDefault="00CC45BB" w:rsidP="00AF5D2D">
      <w:pPr>
        <w:jc w:val="center"/>
        <w:outlineLvl w:val="0"/>
        <w:rPr>
          <w:b/>
        </w:rPr>
      </w:pPr>
      <w:r>
        <w:rPr>
          <w:b/>
        </w:rPr>
        <w:t>Сведения</w:t>
      </w:r>
    </w:p>
    <w:p w:rsidR="00CC45BB" w:rsidRDefault="00CC45BB" w:rsidP="00234AA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>, а также об источниках получения средств, за счет которых совершена сделка</w:t>
      </w:r>
      <w:r>
        <w:rPr>
          <w:b/>
        </w:rPr>
        <w:t xml:space="preserve"> муниципальных служащих органа местного самоуправления Бутурлинского муниципального района, а также их супругов и несовершеннолетних детей за отчетный финансовый год с 1 января 2019 года по 31 декабря 2019 года, размещаемые на официальном сайте Бутурлинского муниципального района </w:t>
      </w:r>
    </w:p>
    <w:p w:rsidR="00CC45BB" w:rsidRDefault="00CC45BB" w:rsidP="00234AA5">
      <w:pPr>
        <w:jc w:val="center"/>
      </w:pPr>
    </w:p>
    <w:p w:rsidR="00CC45BB" w:rsidRDefault="00CC45BB" w:rsidP="00234AA5"/>
    <w:tbl>
      <w:tblPr>
        <w:tblW w:w="15484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340"/>
        <w:gridCol w:w="1642"/>
        <w:gridCol w:w="1686"/>
        <w:gridCol w:w="1775"/>
        <w:gridCol w:w="1123"/>
        <w:gridCol w:w="1143"/>
        <w:gridCol w:w="1173"/>
        <w:gridCol w:w="1440"/>
        <w:gridCol w:w="1080"/>
        <w:gridCol w:w="1527"/>
      </w:tblGrid>
      <w:tr w:rsidR="00CC45BB" w:rsidTr="00234AA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№№</w:t>
            </w:r>
          </w:p>
          <w:p w:rsidR="00CC45BB" w:rsidRDefault="00CC45BB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rStyle w:val="a4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ind w:left="-254" w:firstLine="1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Площадь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C45BB" w:rsidRPr="00766791" w:rsidRDefault="00CC45BB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1540B8" w:rsidRDefault="00CC45BB" w:rsidP="00234AA5">
            <w:pPr>
              <w:jc w:val="center"/>
              <w:rPr>
                <w:b/>
                <w:color w:val="323232"/>
                <w:szCs w:val="24"/>
              </w:rPr>
            </w:pPr>
            <w:r w:rsidRPr="001540B8">
              <w:rPr>
                <w:b/>
                <w:color w:val="323232"/>
                <w:szCs w:val="24"/>
              </w:rPr>
              <w:t>Чичков</w:t>
            </w:r>
          </w:p>
          <w:p w:rsidR="00CC45BB" w:rsidRDefault="00CC45BB" w:rsidP="00234AA5">
            <w:pPr>
              <w:jc w:val="center"/>
              <w:rPr>
                <w:color w:val="000000"/>
              </w:rPr>
            </w:pPr>
            <w:r w:rsidRPr="001540B8">
              <w:rPr>
                <w:b/>
                <w:color w:val="323232"/>
                <w:szCs w:val="24"/>
              </w:rPr>
              <w:t>Николай Александрович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rPr>
                <w:szCs w:val="24"/>
              </w:rPr>
              <w:t>Глава администрации района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rPr>
                <w:szCs w:val="24"/>
              </w:rPr>
              <w:t>1867928,36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1000,0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Полевой земельный участок (доля в праве 1/202)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21220000,0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Баня</w:t>
            </w:r>
          </w:p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Сарай</w:t>
            </w:r>
          </w:p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Земельный участок (в аренде)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383,0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2B7ED4">
        <w:trPr>
          <w:cantSplit/>
          <w:trHeight w:val="21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1540B8" w:rsidRDefault="00CC45BB" w:rsidP="00234A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4624,17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Квартира (общая долевая 1/18)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42,5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>
              <w:t>-</w:t>
            </w:r>
          </w:p>
        </w:tc>
      </w:tr>
      <w:tr w:rsidR="00CC45BB" w:rsidTr="002B7ED4">
        <w:trPr>
          <w:cantSplit/>
          <w:trHeight w:val="885"/>
        </w:trPr>
        <w:tc>
          <w:tcPr>
            <w:tcW w:w="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 xml:space="preserve">Земельный участок </w:t>
            </w:r>
          </w:p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2B7ED4">
        <w:trPr>
          <w:cantSplit/>
          <w:trHeight w:val="885"/>
        </w:trPr>
        <w:tc>
          <w:tcPr>
            <w:tcW w:w="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Полевой земельный участок (доля в праве 1/202)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21220000,0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B7ED4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B7ED4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B7ED4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B7ED4">
            <w:pPr>
              <w:jc w:val="center"/>
            </w:pPr>
            <w:r w:rsidRPr="002B7ED4">
              <w:t>-</w:t>
            </w:r>
          </w:p>
        </w:tc>
      </w:tr>
      <w:tr w:rsidR="00CC45BB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 xml:space="preserve">Жилой дом </w:t>
            </w:r>
          </w:p>
          <w:p w:rsidR="00CC45BB" w:rsidRPr="002B7ED4" w:rsidRDefault="00CC45BB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Баня</w:t>
            </w:r>
          </w:p>
          <w:p w:rsidR="00CC45BB" w:rsidRPr="002B7ED4" w:rsidRDefault="00CC45BB" w:rsidP="006919B8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  <w:tr w:rsidR="00CC45BB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Сарай</w:t>
            </w:r>
          </w:p>
          <w:p w:rsidR="00CC45BB" w:rsidRPr="002B7ED4" w:rsidRDefault="00CC45BB" w:rsidP="006919B8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2B7ED4" w:rsidRDefault="00CC45BB" w:rsidP="00234AA5">
            <w:pPr>
              <w:jc w:val="center"/>
            </w:pPr>
            <w:r w:rsidRPr="002B7ED4">
              <w:t>-</w:t>
            </w:r>
          </w:p>
        </w:tc>
      </w:tr>
    </w:tbl>
    <w:p w:rsidR="00CC45BB" w:rsidRDefault="00CC45BB"/>
    <w:p w:rsidR="00A8454F" w:rsidRDefault="00A8454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45BB" w:rsidRPr="004B3DAB" w:rsidRDefault="00CC45BB" w:rsidP="003D0D17">
      <w:pPr>
        <w:jc w:val="center"/>
        <w:rPr>
          <w:b/>
        </w:rPr>
      </w:pPr>
      <w:r w:rsidRPr="004B3DAB">
        <w:rPr>
          <w:b/>
        </w:rPr>
        <w:lastRenderedPageBreak/>
        <w:t>Сведения</w:t>
      </w:r>
    </w:p>
    <w:p w:rsidR="00CC45BB" w:rsidRPr="004B3DAB" w:rsidRDefault="00CC45BB" w:rsidP="003D0D17">
      <w:pPr>
        <w:jc w:val="center"/>
        <w:rPr>
          <w:b/>
        </w:rPr>
      </w:pPr>
      <w:r w:rsidRPr="004B3DAB">
        <w:rPr>
          <w:b/>
        </w:rPr>
        <w:t>о доходах, об имуществе и обязательствах имущественного характера</w:t>
      </w:r>
      <w:r w:rsidRPr="004B3DAB">
        <w:rPr>
          <w:b/>
          <w:szCs w:val="24"/>
        </w:rPr>
        <w:t>, а также об источниках получения средств, за счет которых совершена сделка</w:t>
      </w:r>
      <w:r w:rsidRPr="004B3DAB">
        <w:rPr>
          <w:b/>
        </w:rPr>
        <w:t xml:space="preserve"> муниципальных служащих органа местного самоуправления Бутурлинского муниципального района, а также их супругов и несовершеннолетних детей за отчетный финансовый год с 1 января 2019года по 31 декабря 2019 года, размещаемые на официальном сайте Бутурлинского муниципального района Нижегородской области</w:t>
      </w:r>
    </w:p>
    <w:tbl>
      <w:tblPr>
        <w:tblW w:w="1458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295"/>
        <w:gridCol w:w="2552"/>
        <w:gridCol w:w="1559"/>
        <w:gridCol w:w="2521"/>
        <w:gridCol w:w="1306"/>
        <w:gridCol w:w="1418"/>
        <w:gridCol w:w="2379"/>
      </w:tblGrid>
      <w:tr w:rsidR="00CC45BB" w:rsidRPr="004B3DAB" w:rsidTr="004C4F69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B3DAB">
              <w:rPr>
                <w:b/>
                <w:sz w:val="22"/>
                <w:szCs w:val="22"/>
              </w:rPr>
              <w:t>№№</w:t>
            </w:r>
          </w:p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B3DA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b/>
                <w:sz w:val="22"/>
                <w:szCs w:val="22"/>
              </w:rPr>
              <w:br/>
            </w:r>
            <w:r w:rsidRPr="004B3DAB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b/>
                <w:sz w:val="22"/>
                <w:szCs w:val="22"/>
              </w:rPr>
              <w:br/>
            </w:r>
            <w:r w:rsidRPr="004B3DAB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4C4F69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Style w:val="a4"/>
                <w:sz w:val="22"/>
                <w:szCs w:val="22"/>
              </w:rPr>
              <w:t>9</w:t>
            </w:r>
            <w:r w:rsidRPr="004B3DAB">
              <w:rPr>
                <w:rStyle w:val="a4"/>
                <w:sz w:val="22"/>
                <w:szCs w:val="22"/>
              </w:rPr>
              <w:t xml:space="preserve"> г. (руб.)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4B3DAB">
              <w:rPr>
                <w:b/>
                <w:sz w:val="22"/>
                <w:szCs w:val="22"/>
              </w:rPr>
              <w:br/>
            </w:r>
            <w:r w:rsidRPr="004B3DAB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4B3DAB">
              <w:rPr>
                <w:b/>
                <w:sz w:val="22"/>
                <w:szCs w:val="22"/>
              </w:rPr>
              <w:br/>
            </w:r>
            <w:r w:rsidRPr="004B3DAB">
              <w:rPr>
                <w:rStyle w:val="a4"/>
                <w:sz w:val="22"/>
                <w:szCs w:val="22"/>
              </w:rPr>
              <w:t>(вид, марка)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Площадь</w:t>
            </w:r>
            <w:r w:rsidRPr="004B3DAB">
              <w:rPr>
                <w:b/>
                <w:sz w:val="22"/>
                <w:szCs w:val="22"/>
              </w:rPr>
              <w:br/>
            </w:r>
            <w:r w:rsidRPr="004B3DAB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B3DAB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2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b/>
                <w:szCs w:val="24"/>
              </w:rPr>
            </w:pPr>
            <w:r w:rsidRPr="004B3DAB">
              <w:rPr>
                <w:b/>
                <w:szCs w:val="24"/>
              </w:rPr>
              <w:t xml:space="preserve">Балушева </w:t>
            </w:r>
          </w:p>
          <w:p w:rsidR="00CC45BB" w:rsidRDefault="00CC45BB" w:rsidP="00AB742E">
            <w:pPr>
              <w:jc w:val="center"/>
              <w:rPr>
                <w:b/>
                <w:szCs w:val="24"/>
              </w:rPr>
            </w:pPr>
            <w:r w:rsidRPr="004B3DAB">
              <w:rPr>
                <w:b/>
                <w:szCs w:val="24"/>
              </w:rPr>
              <w:t xml:space="preserve">Елена </w:t>
            </w:r>
          </w:p>
          <w:p w:rsidR="00CC45BB" w:rsidRPr="004B3DAB" w:rsidRDefault="00CC45BB" w:rsidP="00AB742E">
            <w:pPr>
              <w:jc w:val="center"/>
            </w:pPr>
            <w:r w:rsidRPr="004B3DAB">
              <w:rPr>
                <w:b/>
                <w:szCs w:val="24"/>
              </w:rPr>
              <w:t>Николаевна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AB742E">
            <w:pPr>
              <w:jc w:val="center"/>
              <w:rPr>
                <w:b/>
                <w:szCs w:val="24"/>
              </w:rPr>
            </w:pPr>
            <w:r w:rsidRPr="008722F4">
              <w:rPr>
                <w:b/>
                <w:szCs w:val="24"/>
              </w:rPr>
              <w:t>Начальник</w:t>
            </w:r>
          </w:p>
          <w:p w:rsidR="00CC45BB" w:rsidRPr="004B3DAB" w:rsidRDefault="00CC45BB" w:rsidP="00AB742E">
            <w:pPr>
              <w:jc w:val="center"/>
            </w:pPr>
            <w:r w:rsidRPr="008722F4">
              <w:rPr>
                <w:b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</w:pPr>
            <w:r w:rsidRPr="004B3DAB">
              <w:t>1432857,21</w:t>
            </w:r>
          </w:p>
          <w:p w:rsidR="00CC45BB" w:rsidRPr="004B3DAB" w:rsidRDefault="00CC45BB" w:rsidP="00AB742E">
            <w:pPr>
              <w:jc w:val="center"/>
            </w:pPr>
            <w:r w:rsidRPr="004B3DAB">
              <w:t>(в том числе пенсия)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однокомнатная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28,1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Квартира 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однокомнатная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(трехкомнатная) в пользовании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 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694,0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</w:t>
            </w:r>
          </w:p>
          <w:p w:rsidR="00CC45BB" w:rsidRPr="004B3DAB" w:rsidRDefault="00CC45BB" w:rsidP="00AB742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(приусадебный)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AB742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lastRenderedPageBreak/>
              <w:t>1.1.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b/>
              </w:rPr>
            </w:pPr>
            <w:r w:rsidRPr="004B3DAB">
              <w:rPr>
                <w:b/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  <w:r w:rsidRPr="004B3DAB">
              <w:t>588729,46</w:t>
            </w:r>
          </w:p>
          <w:p w:rsidR="00CC45BB" w:rsidRPr="004B3DAB" w:rsidRDefault="00CC45BB" w:rsidP="00F4076E">
            <w:pPr>
              <w:jc w:val="center"/>
            </w:pPr>
            <w:r w:rsidRPr="004B3DAB">
              <w:t>(в том числе пенсия)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Земельный участок 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1/4)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694,0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  <w:r w:rsidRPr="004B3DAB">
              <w:t>Легковой автомобиль:</w:t>
            </w:r>
          </w:p>
          <w:p w:rsidR="00CC45BB" w:rsidRPr="00FA7695" w:rsidRDefault="00CC45BB" w:rsidP="00F4076E">
            <w:pPr>
              <w:jc w:val="center"/>
            </w:pPr>
            <w:r w:rsidRPr="004B3DAB">
              <w:rPr>
                <w:lang w:val="en-US"/>
              </w:rPr>
              <w:t>Renault</w:t>
            </w:r>
            <w:r w:rsidRPr="00FA7695">
              <w:t xml:space="preserve"> </w:t>
            </w:r>
            <w:r w:rsidRPr="004B3DAB">
              <w:rPr>
                <w:lang w:val="en-US"/>
              </w:rPr>
              <w:t>Duster</w:t>
            </w:r>
            <w:r>
              <w:t>,2015 г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трехкомнатная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1/4)</w:t>
            </w:r>
          </w:p>
          <w:p w:rsidR="00CC45BB" w:rsidRPr="004B3DAB" w:rsidRDefault="00CC45BB" w:rsidP="00F4076E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4076E">
            <w:pPr>
              <w:jc w:val="center"/>
              <w:rPr>
                <w:b/>
              </w:rPr>
            </w:pPr>
            <w:r w:rsidRPr="004B3DAB">
              <w:rPr>
                <w:b/>
              </w:rPr>
              <w:t xml:space="preserve">Ломакин </w:t>
            </w:r>
          </w:p>
          <w:p w:rsidR="00CC45BB" w:rsidRDefault="00CC45BB" w:rsidP="00F4076E">
            <w:pPr>
              <w:jc w:val="center"/>
              <w:rPr>
                <w:b/>
              </w:rPr>
            </w:pPr>
            <w:r w:rsidRPr="004B3DAB">
              <w:rPr>
                <w:b/>
              </w:rPr>
              <w:t xml:space="preserve">Артур </w:t>
            </w:r>
          </w:p>
          <w:p w:rsidR="00CC45BB" w:rsidRPr="004B3DAB" w:rsidRDefault="00CC45BB" w:rsidP="00F4076E">
            <w:pPr>
              <w:jc w:val="center"/>
              <w:rPr>
                <w:b/>
              </w:rPr>
            </w:pPr>
            <w:r w:rsidRPr="004B3DAB">
              <w:rPr>
                <w:b/>
              </w:rPr>
              <w:t>Леонидович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F4076E">
            <w:pPr>
              <w:jc w:val="center"/>
              <w:rPr>
                <w:b/>
              </w:rPr>
            </w:pPr>
            <w:r w:rsidRPr="008722F4">
              <w:rPr>
                <w:b/>
              </w:rPr>
              <w:t xml:space="preserve">Начальник </w:t>
            </w:r>
          </w:p>
          <w:p w:rsidR="00CC45BB" w:rsidRPr="008722F4" w:rsidRDefault="00CC45BB" w:rsidP="00F4076E">
            <w:pPr>
              <w:jc w:val="center"/>
              <w:rPr>
                <w:b/>
              </w:rPr>
            </w:pPr>
            <w:r w:rsidRPr="008722F4">
              <w:rPr>
                <w:b/>
              </w:rPr>
              <w:t>управления образования, молодежной политики и 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  <w:r w:rsidRPr="004B3DAB">
              <w:t>910195,52</w:t>
            </w:r>
          </w:p>
          <w:p w:rsidR="00CC45BB" w:rsidRPr="004B3DAB" w:rsidRDefault="00CC45BB" w:rsidP="00F4076E">
            <w:pPr>
              <w:jc w:val="center"/>
            </w:pPr>
            <w:r w:rsidRPr="004B3DAB">
              <w:t xml:space="preserve"> (в том числе пенсия)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  <w:r w:rsidRPr="004B3DAB">
              <w:t>-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F4076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F4076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 (огородный)</w:t>
            </w: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378,0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F4076E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</w:rPr>
              <w:t>Пронин</w:t>
            </w:r>
          </w:p>
          <w:p w:rsidR="00CC45BB" w:rsidRPr="004B3DAB" w:rsidRDefault="00CC45BB" w:rsidP="003D0D17">
            <w:pPr>
              <w:jc w:val="center"/>
            </w:pPr>
            <w:r w:rsidRPr="004B3DAB">
              <w:rPr>
                <w:b/>
              </w:rPr>
              <w:t>Владимир Валентинович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3D0D17">
            <w:pPr>
              <w:jc w:val="center"/>
              <w:rPr>
                <w:b/>
              </w:rPr>
            </w:pPr>
            <w:r w:rsidRPr="008722F4">
              <w:rPr>
                <w:b/>
              </w:rPr>
              <w:t>Заместитель главы администрации, начальник управления сельского хозяйства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970843,59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 – для ведения ЛПХ (долевая   ¼)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4507,0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8722F4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2D1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Земл</w:t>
            </w:r>
            <w:r>
              <w:rPr>
                <w:szCs w:val="24"/>
              </w:rPr>
              <w:t>и</w:t>
            </w:r>
            <w:r w:rsidRPr="004B3DAB">
              <w:rPr>
                <w:szCs w:val="24"/>
              </w:rPr>
              <w:t xml:space="preserve"> сельскохозяйст-венного назначения (долевая  1/212)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13140396,0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2D18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2D18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1\4)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2D18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Квартира </w:t>
            </w:r>
          </w:p>
          <w:p w:rsidR="00CC45BB" w:rsidRPr="004B3DAB" w:rsidRDefault="00CC45BB" w:rsidP="002D18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Россия 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3.1.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626702,78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Земельный участок – (долевая  ¼ )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4507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E23344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E23344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A0935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</w:t>
            </w:r>
          </w:p>
          <w:p w:rsidR="00CC45BB" w:rsidRPr="004B3DAB" w:rsidRDefault="00CC45BB" w:rsidP="00CA0935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1/3)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3.2.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</w:rPr>
              <w:t>Несовершенно-летние дети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 – (долевая ¼)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4507,0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A0935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CA0935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 (долевая 1/3)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  <w:r w:rsidRPr="004B3DAB">
              <w:t>4.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</w:rPr>
              <w:t xml:space="preserve">Савинов </w:t>
            </w:r>
          </w:p>
          <w:p w:rsidR="00CC45B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</w:rPr>
              <w:t xml:space="preserve">Вадим </w:t>
            </w:r>
          </w:p>
          <w:p w:rsidR="00CC45BB" w:rsidRPr="004B3DAB" w:rsidRDefault="00CC45BB" w:rsidP="003D0D17">
            <w:pPr>
              <w:jc w:val="center"/>
              <w:rPr>
                <w:b/>
              </w:rPr>
            </w:pPr>
            <w:r w:rsidRPr="004B3DAB">
              <w:rPr>
                <w:b/>
              </w:rPr>
              <w:t>Валерьевич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rPr>
                <w:b/>
                <w:szCs w:val="24"/>
              </w:rPr>
              <w:t>Заместитель главы администрации, начальник отдела капитального строительства, архитектуры и ЖКХ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1052709,15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2D688A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Земельный участок </w:t>
            </w:r>
          </w:p>
          <w:p w:rsidR="00CC45BB" w:rsidRPr="004B3DAB" w:rsidRDefault="00CC45BB" w:rsidP="00807996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 для размещения домов индивидуальной жилой застройки)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1058,0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Легковой автомобиль:</w:t>
            </w:r>
          </w:p>
          <w:p w:rsidR="00CC45BB" w:rsidRPr="002F161A" w:rsidRDefault="00CC45BB" w:rsidP="003D0D17">
            <w:pPr>
              <w:jc w:val="center"/>
            </w:pPr>
            <w:r w:rsidRPr="004B3DAB">
              <w:rPr>
                <w:lang w:val="en-US"/>
              </w:rPr>
              <w:t xml:space="preserve">Mazda CX-5 </w:t>
            </w:r>
            <w:r>
              <w:t>,2015 г</w:t>
            </w:r>
          </w:p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425C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Квартира </w:t>
            </w:r>
          </w:p>
          <w:p w:rsidR="00CC45BB" w:rsidRPr="004B3DAB" w:rsidRDefault="00CC45BB" w:rsidP="00425C7F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однокомнатная</w:t>
            </w:r>
          </w:p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71E81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 трехкомнатная</w:t>
            </w:r>
          </w:p>
          <w:p w:rsidR="00CC45BB" w:rsidRPr="004B3DAB" w:rsidRDefault="00CC45BB" w:rsidP="00871E81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CA5792">
            <w:pPr>
              <w:jc w:val="center"/>
            </w:pPr>
            <w:r w:rsidRPr="004B3DAB">
              <w:rPr>
                <w:lang w:val="en-US"/>
              </w:rPr>
              <w:t>4</w:t>
            </w:r>
            <w:r w:rsidRPr="004B3DAB">
              <w:t>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A5792">
            <w:pPr>
              <w:jc w:val="center"/>
              <w:rPr>
                <w:b/>
              </w:rPr>
            </w:pPr>
            <w:r w:rsidRPr="004B3DAB">
              <w:rPr>
                <w:b/>
              </w:rPr>
              <w:t>Супруга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  <w:r w:rsidRPr="004B3DAB">
              <w:t>491027,76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B5282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Квартира  двухкомнатная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E62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41,50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E62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1E636A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E62F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 двухкомнатная</w:t>
            </w:r>
          </w:p>
          <w:p w:rsidR="00CC45BB" w:rsidRPr="004B3DAB" w:rsidRDefault="00CC45BB" w:rsidP="00CE62FE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(долевая 1/2)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45,90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CA5792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 трехкомнатная</w:t>
            </w:r>
          </w:p>
          <w:p w:rsidR="00CC45BB" w:rsidRPr="004B3DAB" w:rsidRDefault="00CC45BB" w:rsidP="00CA5792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4B3DAB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Земельный участок </w:t>
            </w:r>
          </w:p>
          <w:p w:rsidR="00CC45BB" w:rsidRPr="004B3DAB" w:rsidRDefault="00CC45BB" w:rsidP="004B3DAB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 для размещения домов индивидуальной жилой застройки) в пользовании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4B3DA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1058,0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4B3DA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D0D17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  <w:r w:rsidRPr="004B3DAB">
              <w:t>5.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5E094D">
            <w:pPr>
              <w:jc w:val="center"/>
              <w:rPr>
                <w:b/>
                <w:szCs w:val="24"/>
              </w:rPr>
            </w:pPr>
            <w:r w:rsidRPr="004B3DAB">
              <w:rPr>
                <w:b/>
              </w:rPr>
              <w:t>Строкина</w:t>
            </w:r>
            <w:r w:rsidRPr="004B3DAB">
              <w:rPr>
                <w:b/>
                <w:szCs w:val="24"/>
              </w:rPr>
              <w:t xml:space="preserve"> </w:t>
            </w:r>
          </w:p>
          <w:p w:rsidR="00CC45BB" w:rsidRDefault="00CC45BB" w:rsidP="005E094D">
            <w:pPr>
              <w:jc w:val="center"/>
              <w:rPr>
                <w:b/>
                <w:szCs w:val="24"/>
              </w:rPr>
            </w:pPr>
            <w:r w:rsidRPr="004B3DAB">
              <w:rPr>
                <w:b/>
                <w:szCs w:val="24"/>
              </w:rPr>
              <w:t>Марина</w:t>
            </w:r>
          </w:p>
          <w:p w:rsidR="00CC45BB" w:rsidRPr="004B3DAB" w:rsidRDefault="00CC45BB" w:rsidP="005E094D">
            <w:pPr>
              <w:jc w:val="center"/>
              <w:rPr>
                <w:b/>
              </w:rPr>
            </w:pPr>
            <w:r w:rsidRPr="004B3DAB">
              <w:rPr>
                <w:b/>
                <w:szCs w:val="24"/>
              </w:rPr>
              <w:t xml:space="preserve"> Николаевна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b/>
              </w:rPr>
            </w:pPr>
            <w:r w:rsidRPr="004B3DAB">
              <w:rPr>
                <w:b/>
                <w:szCs w:val="24"/>
              </w:rPr>
              <w:t>Заместитель главы администрации, управляющий делами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3C4382">
            <w:pPr>
              <w:jc w:val="center"/>
            </w:pPr>
            <w:r w:rsidRPr="004B3DAB">
              <w:t xml:space="preserve">1224218,71        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земельный </w:t>
            </w:r>
            <w:proofErr w:type="gramStart"/>
            <w:r w:rsidRPr="004B3DAB">
              <w:rPr>
                <w:szCs w:val="24"/>
              </w:rPr>
              <w:t>участок  -</w:t>
            </w:r>
            <w:proofErr w:type="gramEnd"/>
            <w:r w:rsidRPr="004B3DAB">
              <w:rPr>
                <w:szCs w:val="24"/>
              </w:rPr>
              <w:t xml:space="preserve">приусадебный 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817,00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132CC4">
            <w:pPr>
              <w:jc w:val="center"/>
            </w:pPr>
            <w:r w:rsidRPr="004B3DAB">
              <w:rPr>
                <w:sz w:val="22"/>
                <w:szCs w:val="22"/>
              </w:rPr>
              <w:t>-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174,70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Квартира двухкомнатная</w:t>
            </w:r>
          </w:p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132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59,9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  <w:r w:rsidRPr="004B3DAB">
              <w:t>5.1.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b/>
              </w:rPr>
            </w:pPr>
            <w:r w:rsidRPr="004B3DAB">
              <w:rPr>
                <w:b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 w:rsidRPr="004B3DAB">
              <w:t>954701,26</w:t>
            </w:r>
          </w:p>
          <w:p w:rsidR="00CC45BB" w:rsidRPr="004B3DAB" w:rsidRDefault="00CC45BB" w:rsidP="005E094D">
            <w:pPr>
              <w:jc w:val="center"/>
            </w:pPr>
            <w:r w:rsidRPr="004B3DAB">
              <w:t>(в  том числе пенсия)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участок, приусадебный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817,00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>
              <w:t>ФОЛЬКС</w:t>
            </w:r>
            <w:r w:rsidRPr="004B3DAB">
              <w:t>ВАГЕН Тигуан</w:t>
            </w:r>
            <w:r>
              <w:t>,2018 г.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174,70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 xml:space="preserve">квартира 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 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59,80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  <w:r w:rsidRPr="004B3DAB">
              <w:t>5.2.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b/>
              </w:rPr>
            </w:pPr>
            <w:r w:rsidRPr="004B3DAB">
              <w:rPr>
                <w:b/>
              </w:rPr>
              <w:t>Несовершенно-летние дети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 w:rsidRPr="004B3DA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 w:rsidRPr="004B3DAB">
              <w:t>-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жилой дом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174,70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  <w:r w:rsidRPr="004B3DAB">
              <w:t>-</w:t>
            </w:r>
          </w:p>
        </w:tc>
      </w:tr>
      <w:tr w:rsidR="00CC45BB" w:rsidRPr="004B3DAB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земельный участок</w:t>
            </w:r>
          </w:p>
          <w:p w:rsidR="00CC45BB" w:rsidRPr="004B3DAB" w:rsidRDefault="00CC45BB" w:rsidP="005E094D">
            <w:pPr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817,00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B3DAB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B3DAB" w:rsidRDefault="00CC45BB" w:rsidP="005E094D">
            <w:pPr>
              <w:jc w:val="center"/>
            </w:pPr>
          </w:p>
        </w:tc>
      </w:tr>
    </w:tbl>
    <w:p w:rsidR="00CC45BB" w:rsidRPr="004B3DAB" w:rsidRDefault="00CC45BB" w:rsidP="003D0D17">
      <w:pPr>
        <w:jc w:val="center"/>
        <w:rPr>
          <w:lang w:val="en-US"/>
        </w:rPr>
      </w:pPr>
    </w:p>
    <w:p w:rsidR="00A8454F" w:rsidRDefault="00A8454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45BB" w:rsidRPr="007B53DE" w:rsidRDefault="00CC45BB" w:rsidP="003D0D17">
      <w:pPr>
        <w:jc w:val="center"/>
        <w:rPr>
          <w:b/>
        </w:rPr>
      </w:pPr>
      <w:r w:rsidRPr="007B53DE">
        <w:rPr>
          <w:b/>
        </w:rPr>
        <w:lastRenderedPageBreak/>
        <w:t>Сведения</w:t>
      </w:r>
    </w:p>
    <w:p w:rsidR="00CC45BB" w:rsidRPr="007B53DE" w:rsidRDefault="00CC45BB" w:rsidP="003D0D17">
      <w:pPr>
        <w:jc w:val="center"/>
        <w:rPr>
          <w:b/>
        </w:rPr>
      </w:pPr>
      <w:r w:rsidRPr="007B53DE">
        <w:rPr>
          <w:b/>
        </w:rPr>
        <w:t>о доходах, об имуществе и обязательствах имущественного характера</w:t>
      </w:r>
      <w:r w:rsidRPr="007B53DE">
        <w:rPr>
          <w:b/>
          <w:szCs w:val="24"/>
        </w:rPr>
        <w:t>, а также об источниках получения средств, за счет которых совершена сделка</w:t>
      </w:r>
      <w:r w:rsidRPr="007B53DE">
        <w:rPr>
          <w:b/>
        </w:rPr>
        <w:t xml:space="preserve"> руководителей муниципальных учреждений Бутурлинского муниципального района, а также их супругов и несовершеннолетних детей за отчетный финансовый год с 1 января 2019 года по 31 декабря 2019 года, размещаемые на официальном сайте Бутурлинского муниципального района Нижегородской области</w:t>
      </w:r>
    </w:p>
    <w:tbl>
      <w:tblPr>
        <w:tblW w:w="1404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54"/>
        <w:gridCol w:w="2835"/>
        <w:gridCol w:w="1559"/>
        <w:gridCol w:w="1984"/>
        <w:gridCol w:w="1276"/>
        <w:gridCol w:w="1559"/>
        <w:gridCol w:w="2127"/>
      </w:tblGrid>
      <w:tr w:rsidR="00CC45BB" w:rsidRPr="007B53DE" w:rsidTr="007151A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B53DE">
              <w:rPr>
                <w:b/>
                <w:sz w:val="22"/>
                <w:szCs w:val="22"/>
              </w:rPr>
              <w:t>№№</w:t>
            </w:r>
          </w:p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B53D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b/>
                <w:sz w:val="22"/>
                <w:szCs w:val="22"/>
              </w:rPr>
              <w:br/>
            </w:r>
            <w:r w:rsidRPr="007B53DE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b/>
                <w:sz w:val="22"/>
                <w:szCs w:val="22"/>
              </w:rPr>
              <w:br/>
            </w:r>
            <w:r w:rsidRPr="007B53DE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7B53DE">
              <w:rPr>
                <w:b/>
                <w:sz w:val="22"/>
                <w:szCs w:val="22"/>
              </w:rPr>
              <w:br/>
            </w:r>
            <w:r w:rsidRPr="007B53DE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Перечень т</w:t>
            </w:r>
            <w:r>
              <w:rPr>
                <w:rStyle w:val="a4"/>
                <w:sz w:val="22"/>
                <w:szCs w:val="22"/>
              </w:rPr>
              <w:t>ранспортных средств, принадлежа</w:t>
            </w:r>
            <w:r w:rsidRPr="007B53DE">
              <w:rPr>
                <w:rStyle w:val="a4"/>
                <w:sz w:val="22"/>
                <w:szCs w:val="22"/>
              </w:rPr>
              <w:t>щих на праве собствен-ности</w:t>
            </w:r>
            <w:r w:rsidRPr="007B53DE">
              <w:rPr>
                <w:b/>
                <w:sz w:val="22"/>
                <w:szCs w:val="22"/>
              </w:rPr>
              <w:br/>
            </w:r>
            <w:r w:rsidRPr="007B53DE">
              <w:rPr>
                <w:rStyle w:val="a4"/>
                <w:sz w:val="22"/>
                <w:szCs w:val="22"/>
              </w:rPr>
              <w:t>(вид, марка)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Площадь</w:t>
            </w:r>
            <w:r w:rsidRPr="007B53DE">
              <w:rPr>
                <w:b/>
                <w:sz w:val="22"/>
                <w:szCs w:val="22"/>
              </w:rPr>
              <w:br/>
            </w:r>
            <w:r w:rsidRPr="007B53DE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B53D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Козлова</w:t>
            </w:r>
          </w:p>
          <w:p w:rsidR="00CC45BB" w:rsidRPr="007B53DE" w:rsidRDefault="00CC45BB" w:rsidP="003D0D17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Наталья</w:t>
            </w:r>
          </w:p>
          <w:p w:rsidR="00CC45BB" w:rsidRPr="007B53DE" w:rsidRDefault="00CC45BB" w:rsidP="003D0D17">
            <w:pPr>
              <w:jc w:val="center"/>
              <w:rPr>
                <w:b/>
              </w:rPr>
            </w:pPr>
            <w:r w:rsidRPr="007B53DE">
              <w:rPr>
                <w:b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F230C3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Директор муниципального бюджетного учреждения культ</w:t>
            </w:r>
            <w:r>
              <w:rPr>
                <w:b/>
                <w:szCs w:val="24"/>
              </w:rPr>
              <w:t>уры «Бутурлинская межпоселенческая централизован</w:t>
            </w:r>
            <w:r w:rsidRPr="007B53DE">
              <w:rPr>
                <w:b/>
                <w:szCs w:val="24"/>
              </w:rPr>
              <w:t>ная библиотечная система»</w:t>
            </w:r>
          </w:p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rPr>
                <w:szCs w:val="24"/>
              </w:rPr>
              <w:t>504736,92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B84564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B84564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двухкомнатная</w:t>
            </w:r>
          </w:p>
          <w:p w:rsidR="00CC45BB" w:rsidRPr="007B53DE" w:rsidRDefault="00CC45BB" w:rsidP="00B84564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(общая долевая)</w:t>
            </w:r>
          </w:p>
          <w:p w:rsidR="00CC45BB" w:rsidRPr="007B53DE" w:rsidRDefault="00CC45BB" w:rsidP="00B8456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48,3 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DF72F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Легковой автомобиль:</w:t>
            </w:r>
          </w:p>
          <w:p w:rsidR="00CC45BB" w:rsidRPr="007B53DE" w:rsidRDefault="00CC45BB" w:rsidP="00DF72F9">
            <w:pPr>
              <w:jc w:val="center"/>
            </w:pPr>
            <w:r w:rsidRPr="007B53DE">
              <w:rPr>
                <w:szCs w:val="24"/>
              </w:rPr>
              <w:t>ВАЗ-21140</w:t>
            </w:r>
            <w:r>
              <w:rPr>
                <w:szCs w:val="24"/>
              </w:rPr>
              <w:t>,2006 г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4A11A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4A11A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двухкомнатная</w:t>
            </w:r>
          </w:p>
          <w:p w:rsidR="00CC45BB" w:rsidRPr="007B53DE" w:rsidRDefault="00CC45BB" w:rsidP="00B84564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1.1.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267878,00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двухкомнатная</w:t>
            </w:r>
          </w:p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C393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3D0D17">
            <w:pPr>
              <w:jc w:val="center"/>
            </w:pPr>
            <w:r w:rsidRPr="007B53DE">
              <w:rPr>
                <w:szCs w:val="24"/>
              </w:rPr>
              <w:t>Легковой автомобиль</w:t>
            </w:r>
            <w:r w:rsidRPr="007B53DE">
              <w:rPr>
                <w:lang w:val="en-US"/>
              </w:rPr>
              <w:t xml:space="preserve"> HYNDAI SOLARIS</w:t>
            </w:r>
          </w:p>
          <w:p w:rsidR="00CC45BB" w:rsidRPr="00C014DC" w:rsidRDefault="00CC45BB" w:rsidP="003D0D17">
            <w:pPr>
              <w:jc w:val="center"/>
            </w:pPr>
            <w:r>
              <w:t>2011 г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lastRenderedPageBreak/>
              <w:t>1.2.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двухкомнатная</w:t>
            </w:r>
          </w:p>
          <w:p w:rsidR="00CC45BB" w:rsidRPr="007B53DE" w:rsidRDefault="00CC45BB" w:rsidP="005C393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C393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b/>
              </w:rPr>
            </w:pPr>
            <w:r w:rsidRPr="007B53DE">
              <w:rPr>
                <w:b/>
              </w:rPr>
              <w:t>Митина</w:t>
            </w:r>
          </w:p>
          <w:p w:rsidR="00CC45BB" w:rsidRPr="007B53DE" w:rsidRDefault="00CC45BB" w:rsidP="003D0D17">
            <w:pPr>
              <w:jc w:val="center"/>
            </w:pPr>
            <w:r w:rsidRPr="007B53DE">
              <w:rPr>
                <w:b/>
              </w:rPr>
              <w:t xml:space="preserve"> Елена Евгеньевна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C1711E" w:rsidRDefault="00CC45BB" w:rsidP="003D0D17">
            <w:pPr>
              <w:jc w:val="center"/>
              <w:rPr>
                <w:b/>
                <w:szCs w:val="24"/>
              </w:rPr>
            </w:pPr>
            <w:r w:rsidRPr="00C1711E">
              <w:rPr>
                <w:b/>
                <w:szCs w:val="24"/>
              </w:rPr>
              <w:t>Директор</w:t>
            </w:r>
          </w:p>
          <w:p w:rsidR="00CC45BB" w:rsidRPr="007B53DE" w:rsidRDefault="00CC45BB" w:rsidP="003D0D17">
            <w:pPr>
              <w:jc w:val="center"/>
            </w:pPr>
            <w:r w:rsidRPr="00C1711E">
              <w:rPr>
                <w:b/>
                <w:szCs w:val="24"/>
              </w:rPr>
              <w:t xml:space="preserve"> муниципального бюджетного учреждения дополнительного образования «Детская школа искусств» Бутурлинского муниципального района Нижегородской области</w:t>
            </w:r>
            <w:r w:rsidRPr="007B53DE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rPr>
                <w:szCs w:val="24"/>
              </w:rPr>
              <w:t>658688,64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трехкомнатная</w:t>
            </w:r>
          </w:p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(долевая 1/3)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2.1.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4222E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371127,67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E00F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5E00F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трехкомнатная</w:t>
            </w:r>
          </w:p>
          <w:p w:rsidR="00CC45BB" w:rsidRPr="007B53DE" w:rsidRDefault="00CC45BB" w:rsidP="005E00F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(долевая 1/3)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5E00F1">
            <w:pPr>
              <w:jc w:val="center"/>
            </w:pPr>
            <w:r w:rsidRPr="007B53DE">
              <w:rPr>
                <w:szCs w:val="24"/>
              </w:rPr>
              <w:t>Легковой автомобиль</w:t>
            </w:r>
            <w:r w:rsidRPr="007B53DE">
              <w:t xml:space="preserve"> </w:t>
            </w:r>
          </w:p>
          <w:p w:rsidR="00CC45BB" w:rsidRPr="007B53DE" w:rsidRDefault="00CC45BB" w:rsidP="005E00F1">
            <w:pPr>
              <w:jc w:val="center"/>
            </w:pPr>
            <w:r w:rsidRPr="007B53DE">
              <w:t>ПЕЖО 408</w:t>
            </w:r>
            <w:r>
              <w:t>,2015 г</w:t>
            </w:r>
          </w:p>
          <w:p w:rsidR="00CC45BB" w:rsidRPr="007B53DE" w:rsidRDefault="00CC45BB" w:rsidP="005E00F1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3.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Калигина</w:t>
            </w:r>
          </w:p>
          <w:p w:rsidR="00CC45BB" w:rsidRPr="007B53DE" w:rsidRDefault="00CC45BB" w:rsidP="008A41A9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Марина</w:t>
            </w:r>
          </w:p>
          <w:p w:rsidR="00CC45BB" w:rsidRPr="007B53DE" w:rsidRDefault="00CC45BB" w:rsidP="008A41A9">
            <w:pPr>
              <w:jc w:val="center"/>
            </w:pPr>
            <w:r w:rsidRPr="007B53DE">
              <w:rPr>
                <w:b/>
                <w:szCs w:val="24"/>
              </w:rPr>
              <w:t>Юрьевна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C1711E" w:rsidRDefault="00CC45BB" w:rsidP="003D0D17">
            <w:pPr>
              <w:jc w:val="center"/>
              <w:rPr>
                <w:b/>
                <w:szCs w:val="24"/>
              </w:rPr>
            </w:pPr>
            <w:r w:rsidRPr="00C1711E">
              <w:rPr>
                <w:b/>
                <w:szCs w:val="24"/>
              </w:rPr>
              <w:t>Директор</w:t>
            </w:r>
          </w:p>
          <w:p w:rsidR="00CC45BB" w:rsidRPr="007B53DE" w:rsidRDefault="00CC45BB" w:rsidP="003D0D17">
            <w:pPr>
              <w:jc w:val="center"/>
            </w:pPr>
            <w:r w:rsidRPr="00C1711E">
              <w:rPr>
                <w:b/>
                <w:szCs w:val="24"/>
              </w:rPr>
              <w:t xml:space="preserve"> муниципального бюджетного учреждения культуры  Бутурлинского района Нижегородской области «Бутурлинский историко-краеведческий музей»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rPr>
                <w:szCs w:val="24"/>
              </w:rPr>
              <w:t>446291,41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Жилой дом </w:t>
            </w:r>
          </w:p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45,10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 приусадебный</w:t>
            </w:r>
          </w:p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(в пользовании) </w:t>
            </w:r>
          </w:p>
          <w:p w:rsidR="00CC45BB" w:rsidRPr="007B53DE" w:rsidRDefault="00CC45BB" w:rsidP="008A41A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A41A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3.1.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E663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76302,39</w:t>
            </w:r>
          </w:p>
          <w:p w:rsidR="00CC45BB" w:rsidRPr="007B53DE" w:rsidRDefault="00CC45BB" w:rsidP="003D0D17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4768F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Легковой автомобиль:</w:t>
            </w:r>
          </w:p>
          <w:p w:rsidR="00CC45BB" w:rsidRPr="007B53DE" w:rsidRDefault="00CC45BB" w:rsidP="0074768F">
            <w:pPr>
              <w:jc w:val="center"/>
            </w:pPr>
            <w:r w:rsidRPr="007B53DE">
              <w:rPr>
                <w:szCs w:val="24"/>
              </w:rPr>
              <w:t>ВАЗ-21140</w:t>
            </w:r>
            <w:r>
              <w:rPr>
                <w:szCs w:val="24"/>
              </w:rPr>
              <w:t>,2004 г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8633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45,10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3.2.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107F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0107F5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45,10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2E7C7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2E7C7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приусадебный</w:t>
            </w:r>
          </w:p>
          <w:p w:rsidR="00CC45BB" w:rsidRPr="007B53DE" w:rsidRDefault="00CC45BB" w:rsidP="002E7C71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  <w:p w:rsidR="00CC45BB" w:rsidRPr="007B53DE" w:rsidRDefault="00CC45BB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lastRenderedPageBreak/>
              <w:t>4.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D45C6E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Уварова</w:t>
            </w:r>
          </w:p>
          <w:p w:rsidR="00CC45BB" w:rsidRPr="007B53DE" w:rsidRDefault="00CC45BB" w:rsidP="00D45C6E">
            <w:pPr>
              <w:jc w:val="center"/>
              <w:rPr>
                <w:szCs w:val="24"/>
              </w:rPr>
            </w:pPr>
            <w:r w:rsidRPr="007B53DE">
              <w:rPr>
                <w:b/>
                <w:szCs w:val="24"/>
              </w:rPr>
              <w:t>Татьяна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C1711E" w:rsidRDefault="00CC45BB" w:rsidP="003D0D17">
            <w:pPr>
              <w:jc w:val="center"/>
              <w:rPr>
                <w:b/>
                <w:szCs w:val="24"/>
              </w:rPr>
            </w:pPr>
            <w:r w:rsidRPr="00C1711E">
              <w:rPr>
                <w:b/>
                <w:szCs w:val="24"/>
              </w:rPr>
              <w:t>Директор</w:t>
            </w:r>
          </w:p>
          <w:p w:rsidR="00CC45BB" w:rsidRPr="007B53DE" w:rsidRDefault="00CC45BB" w:rsidP="003D0D17">
            <w:pPr>
              <w:jc w:val="center"/>
            </w:pPr>
            <w:r w:rsidRPr="00C1711E">
              <w:rPr>
                <w:b/>
                <w:szCs w:val="24"/>
              </w:rPr>
              <w:t xml:space="preserve"> муниципального казенного учреждения «Централизованная бухгалтерия  и хозяйственная служба учреждений культуры Бутурлинского муниципального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448373,35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трехкомнатная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(долевая собственность 1/3)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одноэтажный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  <w:p w:rsidR="00CC45BB" w:rsidRPr="007B53DE" w:rsidRDefault="00CC45BB" w:rsidP="00AE4D5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395,0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4.1.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D05C8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407733,19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 одноэтажный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D45C6E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Легковой</w:t>
            </w:r>
          </w:p>
          <w:p w:rsidR="00CC45BB" w:rsidRPr="007B53DE" w:rsidRDefault="00CC45BB" w:rsidP="00D45C6E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автомобиль:</w:t>
            </w:r>
          </w:p>
          <w:p w:rsidR="00CC45BB" w:rsidRPr="007B53DE" w:rsidRDefault="00CC45BB" w:rsidP="00D45C6E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Шкода</w:t>
            </w:r>
          </w:p>
          <w:p w:rsidR="00CC45BB" w:rsidRPr="0070235D" w:rsidRDefault="00CC45BB" w:rsidP="00D45C6E">
            <w:pPr>
              <w:jc w:val="center"/>
            </w:pPr>
            <w:r w:rsidRPr="007B53DE">
              <w:rPr>
                <w:szCs w:val="24"/>
                <w:lang w:val="en-US"/>
              </w:rPr>
              <w:t>Roomster</w:t>
            </w:r>
            <w:r>
              <w:rPr>
                <w:szCs w:val="24"/>
              </w:rPr>
              <w:t>,2009 г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395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lastRenderedPageBreak/>
              <w:t>4.2.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одноэтажный</w:t>
            </w:r>
          </w:p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C157C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395,0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3D0D17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5.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Недорубова</w:t>
            </w:r>
          </w:p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b/>
                <w:szCs w:val="24"/>
              </w:rPr>
              <w:t>Екатерина 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C1711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C1711E">
              <w:rPr>
                <w:b/>
                <w:szCs w:val="24"/>
              </w:rPr>
              <w:t xml:space="preserve">Директор </w:t>
            </w:r>
          </w:p>
          <w:p w:rsidR="00CC45BB" w:rsidRPr="00C1711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C1711E">
              <w:rPr>
                <w:b/>
                <w:szCs w:val="24"/>
              </w:rPr>
              <w:t>муниципального бюджетного учреждения культуры Бутурлинского муниципального района Нижегородской области</w:t>
            </w:r>
          </w:p>
          <w:p w:rsidR="00CC45BB" w:rsidRPr="007B53DE" w:rsidRDefault="00CC45BB" w:rsidP="00667EBA">
            <w:pPr>
              <w:jc w:val="center"/>
            </w:pPr>
            <w:r w:rsidRPr="00C1711E">
              <w:rPr>
                <w:b/>
                <w:szCs w:val="24"/>
              </w:rPr>
              <w:t>«Районный Дворец культуры</w:t>
            </w:r>
            <w:r w:rsidRPr="00C1711E">
              <w:rPr>
                <w:b/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t>38128,28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Жилой дом </w:t>
            </w:r>
          </w:p>
          <w:p w:rsidR="00CC45BB" w:rsidRPr="007B53DE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104190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</w:t>
            </w:r>
            <w:r>
              <w:rPr>
                <w:szCs w:val="24"/>
              </w:rPr>
              <w:t>ля размещения домов индивидуаль</w:t>
            </w:r>
            <w:r w:rsidRPr="007B53DE">
              <w:rPr>
                <w:szCs w:val="24"/>
              </w:rPr>
              <w:t>ной жилой застройки)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6406FE">
            <w:pPr>
              <w:jc w:val="center"/>
            </w:pPr>
            <w:r w:rsidRPr="007B53DE">
              <w:t>5.1.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406FE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  <w:r w:rsidRPr="007B53DE">
              <w:t>199275,68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  <w:r w:rsidRPr="007B53DE">
              <w:t xml:space="preserve">Форд </w:t>
            </w:r>
          </w:p>
          <w:p w:rsidR="00CC45BB" w:rsidRPr="007B53DE" w:rsidRDefault="00CC45BB" w:rsidP="00667EBA">
            <w:pPr>
              <w:jc w:val="center"/>
            </w:pPr>
            <w:r w:rsidRPr="007B53DE">
              <w:t>Мондео 3</w:t>
            </w:r>
            <w:r>
              <w:t>,2006 г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(в пользовании) 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</w:t>
            </w:r>
            <w:r>
              <w:rPr>
                <w:szCs w:val="24"/>
              </w:rPr>
              <w:t>ля размещения домов индивидуаль</w:t>
            </w:r>
            <w:r w:rsidRPr="007B53DE">
              <w:rPr>
                <w:szCs w:val="24"/>
              </w:rPr>
              <w:t>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5.2.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Несовершенно-летние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  <w:r w:rsidRPr="007B53DE"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(в пользовании) 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</w:t>
            </w:r>
            <w:r>
              <w:rPr>
                <w:szCs w:val="24"/>
              </w:rPr>
              <w:t>ля размещения домов индивидуаль</w:t>
            </w:r>
            <w:r w:rsidRPr="007B53DE">
              <w:rPr>
                <w:szCs w:val="24"/>
              </w:rPr>
              <w:t>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667EBA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 w:rsidRPr="007B53DE">
              <w:t>5.3.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Несовершенно-летние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</w:pPr>
            <w:r w:rsidRPr="007B53DE"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Жилой дом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 xml:space="preserve">(в пользовании) 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</w:pPr>
            <w:r w:rsidRPr="007B53DE">
              <w:t>-</w:t>
            </w: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Земельный участок</w:t>
            </w:r>
          </w:p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(для размещ</w:t>
            </w:r>
            <w:r>
              <w:rPr>
                <w:szCs w:val="24"/>
              </w:rPr>
              <w:t>ения домов индивидуаль</w:t>
            </w:r>
            <w:r w:rsidRPr="007B53DE">
              <w:rPr>
                <w:szCs w:val="24"/>
              </w:rPr>
              <w:t>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7E20D3">
            <w:pPr>
              <w:jc w:val="center"/>
            </w:pPr>
          </w:p>
        </w:tc>
      </w:tr>
      <w:tr w:rsidR="00CC45BB" w:rsidRPr="007B53DE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7B53DE" w:rsidRDefault="00CC45BB" w:rsidP="003D0D17">
            <w:pPr>
              <w:jc w:val="center"/>
            </w:pPr>
            <w:r>
              <w:t>6</w:t>
            </w:r>
            <w:r w:rsidRPr="007B53DE">
              <w:t>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27D63">
            <w:pPr>
              <w:jc w:val="center"/>
              <w:rPr>
                <w:b/>
                <w:szCs w:val="24"/>
              </w:rPr>
            </w:pPr>
            <w:r w:rsidRPr="007B53DE">
              <w:rPr>
                <w:b/>
                <w:szCs w:val="24"/>
              </w:rPr>
              <w:t>Махова</w:t>
            </w:r>
          </w:p>
          <w:p w:rsidR="00CC45BB" w:rsidRPr="007B53DE" w:rsidRDefault="00CC45BB" w:rsidP="00027D63">
            <w:pPr>
              <w:jc w:val="center"/>
              <w:rPr>
                <w:szCs w:val="24"/>
              </w:rPr>
            </w:pPr>
            <w:r w:rsidRPr="007B53DE">
              <w:rPr>
                <w:b/>
                <w:szCs w:val="24"/>
              </w:rPr>
              <w:t>Марина Анатольевна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C1711E" w:rsidRDefault="00CC45BB" w:rsidP="00027D63">
            <w:pPr>
              <w:jc w:val="center"/>
              <w:rPr>
                <w:b/>
              </w:rPr>
            </w:pPr>
            <w:r w:rsidRPr="00C1711E">
              <w:rPr>
                <w:b/>
                <w:szCs w:val="24"/>
              </w:rPr>
              <w:t>Директор-главный редактор муниципального автономного учреждения «Редакция газеты «Бутурлинская жизнь»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F2395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780540,55</w:t>
            </w:r>
          </w:p>
          <w:p w:rsidR="00CC45BB" w:rsidRPr="007B53DE" w:rsidRDefault="00CC45BB" w:rsidP="00F2395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(в том числе пенсия)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16109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Квартира</w:t>
            </w:r>
          </w:p>
          <w:p w:rsidR="00CC45BB" w:rsidRPr="007B53DE" w:rsidRDefault="00CC45BB" w:rsidP="00161099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двухкомнатная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27D6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27D6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7B53DE" w:rsidRDefault="00CC45BB" w:rsidP="00027D6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Легковой</w:t>
            </w:r>
          </w:p>
          <w:p w:rsidR="00CC45BB" w:rsidRPr="007B53DE" w:rsidRDefault="00CC45BB" w:rsidP="00027D63">
            <w:pPr>
              <w:jc w:val="center"/>
              <w:rPr>
                <w:szCs w:val="24"/>
              </w:rPr>
            </w:pPr>
            <w:r w:rsidRPr="007B53DE">
              <w:rPr>
                <w:szCs w:val="24"/>
              </w:rPr>
              <w:t>автомобиль:</w:t>
            </w:r>
          </w:p>
          <w:p w:rsidR="00CC45BB" w:rsidRPr="007B53DE" w:rsidRDefault="00CC45BB" w:rsidP="00027D63">
            <w:pPr>
              <w:jc w:val="center"/>
            </w:pPr>
            <w:r w:rsidRPr="007B53DE">
              <w:rPr>
                <w:sz w:val="22"/>
                <w:szCs w:val="22"/>
              </w:rPr>
              <w:t xml:space="preserve">ФОРД ФОКУС   </w:t>
            </w:r>
            <w:r w:rsidRPr="007B53DE">
              <w:rPr>
                <w:sz w:val="22"/>
                <w:szCs w:val="22"/>
                <w:lang w:val="en-US"/>
              </w:rPr>
              <w:t>II</w:t>
            </w:r>
            <w:r w:rsidRPr="007B53DE">
              <w:rPr>
                <w:sz w:val="22"/>
                <w:szCs w:val="22"/>
              </w:rPr>
              <w:t xml:space="preserve"> Седан</w:t>
            </w:r>
            <w:r>
              <w:rPr>
                <w:sz w:val="22"/>
                <w:szCs w:val="22"/>
              </w:rPr>
              <w:t>,2007</w:t>
            </w:r>
          </w:p>
        </w:tc>
      </w:tr>
    </w:tbl>
    <w:p w:rsidR="00CC45BB" w:rsidRPr="007B53DE" w:rsidRDefault="00CC45BB" w:rsidP="003D0D17">
      <w:pPr>
        <w:jc w:val="center"/>
      </w:pPr>
    </w:p>
    <w:p w:rsidR="00A8454F" w:rsidRDefault="00A8454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45BB" w:rsidRPr="00486A4A" w:rsidRDefault="00CC45BB" w:rsidP="003D0D17">
      <w:pPr>
        <w:jc w:val="center"/>
        <w:rPr>
          <w:b/>
        </w:rPr>
      </w:pPr>
      <w:r w:rsidRPr="00486A4A">
        <w:rPr>
          <w:b/>
        </w:rPr>
        <w:lastRenderedPageBreak/>
        <w:t>Сведения</w:t>
      </w:r>
    </w:p>
    <w:p w:rsidR="00CC45BB" w:rsidRPr="00486A4A" w:rsidRDefault="00CC45BB" w:rsidP="003D0D17">
      <w:pPr>
        <w:jc w:val="center"/>
        <w:rPr>
          <w:b/>
        </w:rPr>
      </w:pPr>
      <w:r w:rsidRPr="00486A4A">
        <w:rPr>
          <w:b/>
        </w:rPr>
        <w:t>о доходах, об имуществе и обязательствах имущественного характера</w:t>
      </w:r>
      <w:r w:rsidRPr="00486A4A">
        <w:rPr>
          <w:b/>
          <w:szCs w:val="24"/>
        </w:rPr>
        <w:t>, а также об источниках получения средств, за счет которых совершена сделка</w:t>
      </w:r>
      <w:r w:rsidRPr="00486A4A">
        <w:rPr>
          <w:b/>
        </w:rPr>
        <w:t xml:space="preserve"> руководителей муниципальных учреждений Бутурлинского муниципального района, а также их супругов и несовершеннолетних детей за отчетный финансовый год с 1 января 2019 года по 31 декабря 2019 года, размещаемые на официальном сайте Бутурлинского муниципального района Нижегородской области</w:t>
      </w:r>
    </w:p>
    <w:tbl>
      <w:tblPr>
        <w:tblW w:w="14332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579"/>
        <w:gridCol w:w="2835"/>
        <w:gridCol w:w="1843"/>
        <w:gridCol w:w="1842"/>
        <w:gridCol w:w="1276"/>
        <w:gridCol w:w="1559"/>
        <w:gridCol w:w="1843"/>
      </w:tblGrid>
      <w:tr w:rsidR="00CC45BB" w:rsidRPr="00486A4A" w:rsidTr="00486A4A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86A4A">
              <w:rPr>
                <w:b/>
                <w:sz w:val="22"/>
                <w:szCs w:val="22"/>
              </w:rPr>
              <w:t>№№</w:t>
            </w:r>
          </w:p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86A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b/>
                <w:sz w:val="22"/>
                <w:szCs w:val="22"/>
              </w:rPr>
              <w:br/>
            </w:r>
            <w:r w:rsidRPr="00486A4A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b/>
                <w:sz w:val="22"/>
                <w:szCs w:val="22"/>
              </w:rPr>
              <w:br/>
            </w:r>
            <w:r w:rsidRPr="00486A4A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E20D3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486A4A">
              <w:rPr>
                <w:b/>
                <w:sz w:val="22"/>
                <w:szCs w:val="22"/>
              </w:rPr>
              <w:br/>
            </w:r>
            <w:r w:rsidRPr="00486A4A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Перечень т</w:t>
            </w:r>
            <w:r>
              <w:rPr>
                <w:rStyle w:val="a4"/>
                <w:sz w:val="22"/>
                <w:szCs w:val="22"/>
              </w:rPr>
              <w:t>ранспортных средств, принадлежащих на праве собствен</w:t>
            </w:r>
            <w:r w:rsidRPr="00486A4A">
              <w:rPr>
                <w:rStyle w:val="a4"/>
                <w:sz w:val="22"/>
                <w:szCs w:val="22"/>
              </w:rPr>
              <w:t>ности</w:t>
            </w:r>
            <w:r w:rsidRPr="00486A4A">
              <w:rPr>
                <w:b/>
                <w:sz w:val="22"/>
                <w:szCs w:val="22"/>
              </w:rPr>
              <w:br/>
            </w:r>
            <w:r w:rsidRPr="00486A4A">
              <w:rPr>
                <w:rStyle w:val="a4"/>
                <w:sz w:val="22"/>
                <w:szCs w:val="22"/>
              </w:rPr>
              <w:t>(вид, марка)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Площадь</w:t>
            </w:r>
            <w:r w:rsidRPr="00486A4A">
              <w:rPr>
                <w:b/>
                <w:sz w:val="22"/>
                <w:szCs w:val="22"/>
              </w:rPr>
              <w:br/>
            </w:r>
            <w:r w:rsidRPr="00486A4A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486A4A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 xml:space="preserve">Бердиев </w:t>
            </w:r>
          </w:p>
          <w:p w:rsidR="00CC45BB" w:rsidRPr="00486A4A" w:rsidRDefault="00CC45BB" w:rsidP="003D0D17">
            <w:pPr>
              <w:jc w:val="center"/>
              <w:rPr>
                <w:b/>
              </w:rPr>
            </w:pPr>
            <w:r w:rsidRPr="00486A4A">
              <w:rPr>
                <w:b/>
                <w:szCs w:val="24"/>
              </w:rPr>
              <w:t>Мырат Акмамедович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230C3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Директор муниципального бюджетного учреждения «Хозяйственно-эксплуатационная служба системы образования»</w:t>
            </w:r>
          </w:p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rPr>
                <w:szCs w:val="24"/>
              </w:rPr>
              <w:t>518861,04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8456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B8456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65,0 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F72F9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Легковой автомобиль:</w:t>
            </w:r>
          </w:p>
          <w:p w:rsidR="00CC45BB" w:rsidRPr="00486A4A" w:rsidRDefault="00CC45BB" w:rsidP="00DF72F9">
            <w:pPr>
              <w:jc w:val="center"/>
            </w:pPr>
            <w:r w:rsidRPr="00486A4A">
              <w:rPr>
                <w:szCs w:val="24"/>
                <w:lang w:val="en-US"/>
              </w:rPr>
              <w:t>Hyudai</w:t>
            </w:r>
            <w:r w:rsidRPr="00486A4A">
              <w:rPr>
                <w:szCs w:val="24"/>
              </w:rPr>
              <w:t xml:space="preserve"> </w:t>
            </w:r>
            <w:r w:rsidRPr="00486A4A">
              <w:rPr>
                <w:szCs w:val="24"/>
                <w:lang w:val="en-US"/>
              </w:rPr>
              <w:t>Elantra</w:t>
            </w:r>
            <w:r w:rsidRPr="00486A4A">
              <w:rPr>
                <w:szCs w:val="24"/>
              </w:rPr>
              <w:t xml:space="preserve"> Седан</w:t>
            </w:r>
            <w:r>
              <w:rPr>
                <w:szCs w:val="24"/>
              </w:rPr>
              <w:t>, 2002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A0A6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</w:p>
          <w:p w:rsidR="00CC45BB" w:rsidRPr="00486A4A" w:rsidRDefault="00CC45BB" w:rsidP="005A0A6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(под индивидуальное жилищное строительство) </w:t>
            </w:r>
          </w:p>
          <w:p w:rsidR="00CC45BB" w:rsidRPr="00486A4A" w:rsidRDefault="00CC45BB" w:rsidP="004A11A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41D22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участок, долевая</w:t>
            </w:r>
          </w:p>
          <w:p w:rsidR="00CC45BB" w:rsidRPr="00486A4A" w:rsidRDefault="00CC45BB" w:rsidP="00E41D22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(сельскохозяйст-венное назначение)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35010000,0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498604,02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участок, долевая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(сельскохозяйст-венное назначение)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35010000,0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(под индивидуальное жилищное строительство)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в пользовании 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rPr>
                <w:b/>
              </w:rPr>
              <w:t>Бобылева Наталья Ивановна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F3FF1">
            <w:pPr>
              <w:jc w:val="center"/>
            </w:pPr>
            <w:r w:rsidRPr="00486A4A">
              <w:rPr>
                <w:szCs w:val="24"/>
              </w:rPr>
              <w:t xml:space="preserve">Директор муниципального казенного учреждения Бутурлинского муниципального района Нижегородской области «Централизованная бухгалтерия системы образования»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rPr>
                <w:szCs w:val="24"/>
              </w:rPr>
              <w:t>583248,65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A41A9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8A41A9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F3FF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F3FF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A41A9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2.1.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4222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446206,00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2F662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1/4)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066CE">
            <w:pPr>
              <w:jc w:val="center"/>
            </w:pPr>
            <w:r w:rsidRPr="00486A4A">
              <w:t>Легковой автомобиль</w:t>
            </w:r>
            <w:r>
              <w:t>:</w:t>
            </w:r>
            <w:r w:rsidRPr="00486A4A">
              <w:t xml:space="preserve"> </w:t>
            </w:r>
          </w:p>
          <w:p w:rsidR="00CC45BB" w:rsidRPr="00486A4A" w:rsidRDefault="00CC45BB" w:rsidP="005E00F1">
            <w:pPr>
              <w:jc w:val="center"/>
            </w:pPr>
            <w:r w:rsidRPr="00486A4A">
              <w:t xml:space="preserve">ШЕВРОЛЕ </w:t>
            </w:r>
            <w:r w:rsidRPr="00486A4A">
              <w:rPr>
                <w:lang w:val="en-US"/>
              </w:rPr>
              <w:t>CRUZE</w:t>
            </w:r>
            <w:r w:rsidRPr="00486A4A">
              <w:t>,</w:t>
            </w:r>
            <w:r>
              <w:t>2014 г.,</w:t>
            </w:r>
          </w:p>
          <w:p w:rsidR="00CC45BB" w:rsidRPr="006A637C" w:rsidRDefault="00CC45BB" w:rsidP="005E00F1">
            <w:pPr>
              <w:jc w:val="center"/>
            </w:pPr>
            <w:r w:rsidRPr="00486A4A">
              <w:t xml:space="preserve">ХУНДАЙ </w:t>
            </w:r>
            <w:r w:rsidRPr="00486A4A">
              <w:rPr>
                <w:lang w:val="en-US"/>
              </w:rPr>
              <w:t>SOLARIS</w:t>
            </w:r>
            <w:r>
              <w:t>,2019 г</w:t>
            </w:r>
          </w:p>
          <w:p w:rsidR="00CC45BB" w:rsidRPr="00486A4A" w:rsidRDefault="00CC45BB" w:rsidP="005E00F1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4222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4222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2F662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</w:p>
          <w:p w:rsidR="00CC45BB" w:rsidRPr="00486A4A" w:rsidRDefault="00CC45BB" w:rsidP="002F662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(под индивидуальное жилищное строительство)</w:t>
            </w:r>
          </w:p>
          <w:p w:rsidR="00CC45BB" w:rsidRPr="00486A4A" w:rsidRDefault="00CC45BB" w:rsidP="002F662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</w:t>
            </w:r>
          </w:p>
          <w:p w:rsidR="00CC45BB" w:rsidRPr="00486A4A" w:rsidRDefault="00CC45BB" w:rsidP="005E00F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628,0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4222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3E6CFD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E6CF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5E00F1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t>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Ластовкин</w:t>
            </w:r>
          </w:p>
          <w:p w:rsidR="00CC45BB" w:rsidRPr="00486A4A" w:rsidRDefault="00CC45BB" w:rsidP="00D52944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Алексей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B44A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Директор</w:t>
            </w:r>
          </w:p>
          <w:p w:rsidR="00CC45BB" w:rsidRPr="00486A4A" w:rsidRDefault="00CC45BB" w:rsidP="00FB44A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муниципального бюджетного учреждения дополнительного образования  </w:t>
            </w:r>
          </w:p>
          <w:p w:rsidR="00CC45BB" w:rsidRPr="00486A4A" w:rsidRDefault="00CC45BB" w:rsidP="00FB44A7">
            <w:pPr>
              <w:jc w:val="center"/>
            </w:pPr>
            <w:r w:rsidRPr="00486A4A">
              <w:rPr>
                <w:szCs w:val="24"/>
              </w:rPr>
              <w:t>ДООЦ "Надежда"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430241,67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D52944">
            <w:pPr>
              <w:jc w:val="center"/>
            </w:pPr>
            <w:r w:rsidRPr="00486A4A">
              <w:t>Легковой автомобиль</w:t>
            </w:r>
          </w:p>
          <w:p w:rsidR="00CC45BB" w:rsidRPr="00486A4A" w:rsidRDefault="00CC45BB" w:rsidP="00D52944">
            <w:pPr>
              <w:jc w:val="center"/>
            </w:pPr>
            <w:r w:rsidRPr="00486A4A">
              <w:t xml:space="preserve"> ВАЗ-111830 Калина</w:t>
            </w:r>
            <w:r>
              <w:t>,2010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B44A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FB44A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lastRenderedPageBreak/>
              <w:t>3.1.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442878,54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rPr>
                <w:szCs w:val="24"/>
              </w:rPr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t>3.2.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t>3.3.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t>3.5.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096D9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lastRenderedPageBreak/>
              <w:t>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F1734A" w:rsidRDefault="00CC45BB" w:rsidP="00D52944">
            <w:pPr>
              <w:jc w:val="center"/>
              <w:rPr>
                <w:b/>
                <w:szCs w:val="24"/>
              </w:rPr>
            </w:pPr>
            <w:r w:rsidRPr="00F1734A">
              <w:rPr>
                <w:b/>
                <w:szCs w:val="24"/>
              </w:rPr>
              <w:t>Мочалова</w:t>
            </w:r>
          </w:p>
          <w:p w:rsidR="00CC45BB" w:rsidRPr="00F1734A" w:rsidRDefault="00CC45BB" w:rsidP="00D52944">
            <w:pPr>
              <w:jc w:val="center"/>
              <w:rPr>
                <w:b/>
                <w:szCs w:val="24"/>
              </w:rPr>
            </w:pPr>
            <w:r w:rsidRPr="00F1734A">
              <w:rPr>
                <w:b/>
                <w:szCs w:val="24"/>
              </w:rPr>
              <w:t>Клавдия</w:t>
            </w:r>
          </w:p>
          <w:p w:rsidR="00CC45BB" w:rsidRPr="00F1734A" w:rsidRDefault="00CC45BB" w:rsidP="00D52944">
            <w:pPr>
              <w:jc w:val="center"/>
              <w:rPr>
                <w:b/>
                <w:szCs w:val="24"/>
              </w:rPr>
            </w:pPr>
            <w:r w:rsidRPr="00F1734A">
              <w:rPr>
                <w:b/>
                <w:szCs w:val="24"/>
              </w:rPr>
              <w:t>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F1734A" w:rsidRDefault="00CC45BB" w:rsidP="00096D95">
            <w:pPr>
              <w:jc w:val="center"/>
              <w:rPr>
                <w:b/>
                <w:szCs w:val="24"/>
              </w:rPr>
            </w:pPr>
            <w:r w:rsidRPr="00F1734A">
              <w:rPr>
                <w:b/>
                <w:szCs w:val="24"/>
              </w:rPr>
              <w:t>Директор</w:t>
            </w:r>
          </w:p>
          <w:p w:rsidR="00CC45BB" w:rsidRPr="00F1734A" w:rsidRDefault="00CC45BB" w:rsidP="00096D95">
            <w:pPr>
              <w:jc w:val="center"/>
              <w:rPr>
                <w:b/>
              </w:rPr>
            </w:pPr>
            <w:r w:rsidRPr="00F1734A">
              <w:rPr>
                <w:b/>
                <w:szCs w:val="24"/>
              </w:rPr>
              <w:t xml:space="preserve"> муниципального бюджетного дошкольного образовательного учреждения детский сад "Светлячок"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409922,76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F1734A" w:rsidRDefault="00CC45BB" w:rsidP="00EB2FE5">
            <w:pPr>
              <w:jc w:val="center"/>
            </w:pPr>
            <w:r w:rsidRPr="00486A4A">
              <w:t xml:space="preserve">Легковой автомобиль ФОЛЬКСВАГЕН </w:t>
            </w:r>
            <w:r w:rsidRPr="00486A4A">
              <w:rPr>
                <w:lang w:val="en-US"/>
              </w:rPr>
              <w:t>POLO</w:t>
            </w:r>
            <w:r>
              <w:t>, 2011 г.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  <w:proofErr w:type="gramStart"/>
            <w:r w:rsidRPr="00486A4A">
              <w:rPr>
                <w:szCs w:val="24"/>
              </w:rPr>
              <w:t>( для</w:t>
            </w:r>
            <w:proofErr w:type="gramEnd"/>
            <w:r w:rsidRPr="00486A4A">
              <w:rPr>
                <w:szCs w:val="24"/>
              </w:rPr>
              <w:t xml:space="preserve"> ведения личного подсобного хозяйства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rPr>
                <w:lang w:val="en-US"/>
              </w:rPr>
              <w:t>4</w:t>
            </w:r>
            <w:r w:rsidRPr="00486A4A">
              <w:t>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465716,45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  <w:rPr>
                <w:lang w:val="en-US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  <w:proofErr w:type="gramStart"/>
            <w:r w:rsidRPr="00486A4A">
              <w:rPr>
                <w:szCs w:val="24"/>
              </w:rPr>
              <w:t>( для</w:t>
            </w:r>
            <w:proofErr w:type="gramEnd"/>
            <w:r w:rsidRPr="00486A4A">
              <w:rPr>
                <w:szCs w:val="24"/>
              </w:rPr>
              <w:t xml:space="preserve"> ведения личного подсобного хозяйства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  <w:proofErr w:type="gramStart"/>
            <w:r w:rsidRPr="00486A4A">
              <w:rPr>
                <w:szCs w:val="24"/>
              </w:rPr>
              <w:t>( для</w:t>
            </w:r>
            <w:proofErr w:type="gramEnd"/>
            <w:r w:rsidRPr="00486A4A">
              <w:rPr>
                <w:szCs w:val="24"/>
              </w:rPr>
              <w:t xml:space="preserve"> ведения личного подсобного хозяйства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1474,0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  <w:r w:rsidRPr="00486A4A">
              <w:t>4.2.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собственность 1/4)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  <w:proofErr w:type="gramStart"/>
            <w:r w:rsidRPr="00486A4A">
              <w:rPr>
                <w:szCs w:val="24"/>
              </w:rPr>
              <w:t>( для</w:t>
            </w:r>
            <w:proofErr w:type="gramEnd"/>
            <w:r w:rsidRPr="00486A4A">
              <w:rPr>
                <w:szCs w:val="24"/>
              </w:rPr>
              <w:t xml:space="preserve"> ведения личного подсобного хозяйства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5.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45C6E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Портянкина</w:t>
            </w:r>
          </w:p>
          <w:p w:rsidR="00CC45BB" w:rsidRPr="00486A4A" w:rsidRDefault="00CC45BB" w:rsidP="00D45C6E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Альбина Ивановна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06E80" w:rsidRDefault="00CC45BB" w:rsidP="00D52944">
            <w:pPr>
              <w:jc w:val="center"/>
              <w:rPr>
                <w:b/>
                <w:szCs w:val="24"/>
              </w:rPr>
            </w:pPr>
            <w:r w:rsidRPr="00906E80">
              <w:rPr>
                <w:b/>
                <w:szCs w:val="24"/>
              </w:rPr>
              <w:t xml:space="preserve">Директор </w:t>
            </w:r>
          </w:p>
          <w:p w:rsidR="00CC45BB" w:rsidRPr="00486A4A" w:rsidRDefault="00CC45BB" w:rsidP="00D52944">
            <w:pPr>
              <w:jc w:val="center"/>
            </w:pPr>
            <w:r w:rsidRPr="00906E80">
              <w:rPr>
                <w:b/>
                <w:szCs w:val="24"/>
              </w:rPr>
              <w:t>муниципального бюджетного общеобразовательного учреждения Каменищенская основная общеобразовательная школа имени А.Д.Герасименко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A6C6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609775,49 </w:t>
            </w:r>
          </w:p>
          <w:p w:rsidR="00CC45BB" w:rsidRPr="00486A4A" w:rsidRDefault="00CC45BB" w:rsidP="00AA6C6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(в том числе пенсия)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proofErr w:type="gramStart"/>
            <w:r w:rsidRPr="00486A4A">
              <w:rPr>
                <w:szCs w:val="24"/>
              </w:rPr>
              <w:t>( в</w:t>
            </w:r>
            <w:proofErr w:type="gramEnd"/>
            <w:r w:rsidRPr="00486A4A">
              <w:rPr>
                <w:szCs w:val="24"/>
              </w:rPr>
              <w:t xml:space="preserve"> пользовании)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066CE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Pr="00486A4A" w:rsidRDefault="00CC45BB" w:rsidP="00D52944">
            <w:pPr>
              <w:jc w:val="center"/>
            </w:pPr>
            <w:r w:rsidRPr="00486A4A">
              <w:rPr>
                <w:szCs w:val="24"/>
              </w:rPr>
              <w:t>КИА РИО</w:t>
            </w:r>
            <w:r>
              <w:rPr>
                <w:szCs w:val="24"/>
              </w:rPr>
              <w:t>,2016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 садовый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AE4D5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AE4D5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5.1.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05C8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-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AA6C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066CE">
            <w:pPr>
              <w:jc w:val="center"/>
            </w:pPr>
            <w:r w:rsidRPr="00486A4A">
              <w:t>Легковой автомобиль</w:t>
            </w:r>
            <w:r>
              <w:t>:</w:t>
            </w:r>
            <w:r w:rsidRPr="00486A4A">
              <w:t xml:space="preserve"> </w:t>
            </w:r>
          </w:p>
          <w:p w:rsidR="00CC45BB" w:rsidRDefault="00CC45BB" w:rsidP="00D45C6E">
            <w:pPr>
              <w:jc w:val="center"/>
            </w:pPr>
            <w:r w:rsidRPr="00486A4A">
              <w:t>ВАЗ 11113,</w:t>
            </w:r>
            <w:r>
              <w:t xml:space="preserve"> </w:t>
            </w:r>
          </w:p>
          <w:p w:rsidR="00CC45BB" w:rsidRPr="00486A4A" w:rsidRDefault="00CC45BB" w:rsidP="00D45C6E">
            <w:pPr>
              <w:jc w:val="center"/>
            </w:pPr>
            <w:r>
              <w:t>2005 г.,</w:t>
            </w:r>
          </w:p>
          <w:p w:rsidR="00CC45BB" w:rsidRPr="00486A4A" w:rsidRDefault="00CC45BB" w:rsidP="00D45C6E">
            <w:pPr>
              <w:jc w:val="center"/>
            </w:pPr>
            <w:r w:rsidRPr="00486A4A">
              <w:t>ГАЗ 2705</w:t>
            </w:r>
            <w:r>
              <w:t>, 1998 г.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садовый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для </w:t>
            </w:r>
            <w:proofErr w:type="gramStart"/>
            <w:r w:rsidRPr="00486A4A">
              <w:rPr>
                <w:szCs w:val="24"/>
              </w:rPr>
              <w:t>ведения  личного</w:t>
            </w:r>
            <w:proofErr w:type="gramEnd"/>
            <w:r w:rsidRPr="00486A4A">
              <w:rPr>
                <w:szCs w:val="24"/>
              </w:rPr>
              <w:t xml:space="preserve"> подсобного хозяйства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5.2.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proofErr w:type="gramStart"/>
            <w:r w:rsidRPr="00486A4A">
              <w:rPr>
                <w:szCs w:val="24"/>
              </w:rPr>
              <w:t>( в</w:t>
            </w:r>
            <w:proofErr w:type="gramEnd"/>
            <w:r w:rsidRPr="00486A4A">
              <w:rPr>
                <w:szCs w:val="24"/>
              </w:rPr>
              <w:t xml:space="preserve"> пользовании)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 садовый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3D0D17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6.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057EAF" w:rsidRDefault="00CC45BB" w:rsidP="00667EBA">
            <w:pPr>
              <w:jc w:val="center"/>
              <w:rPr>
                <w:b/>
                <w:szCs w:val="24"/>
              </w:rPr>
            </w:pPr>
            <w:r w:rsidRPr="00057EAF">
              <w:rPr>
                <w:b/>
                <w:szCs w:val="24"/>
              </w:rPr>
              <w:t xml:space="preserve">Пронина </w:t>
            </w:r>
          </w:p>
          <w:p w:rsidR="00CC45BB" w:rsidRPr="00057EAF" w:rsidRDefault="00CC45BB" w:rsidP="00667EBA">
            <w:pPr>
              <w:jc w:val="center"/>
              <w:rPr>
                <w:b/>
                <w:szCs w:val="24"/>
              </w:rPr>
            </w:pPr>
            <w:r w:rsidRPr="00057EAF">
              <w:rPr>
                <w:b/>
                <w:szCs w:val="24"/>
              </w:rPr>
              <w:t>Наталья Николаевна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057EAF" w:rsidRDefault="00CC45BB" w:rsidP="00815F0B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057EAF">
              <w:rPr>
                <w:b/>
                <w:szCs w:val="24"/>
              </w:rPr>
              <w:t xml:space="preserve">Заведующий муниципального бюджетного дошкольного образовательного учреждения Смагинский </w:t>
            </w:r>
          </w:p>
          <w:p w:rsidR="00CC45BB" w:rsidRPr="00057EAF" w:rsidRDefault="00CC45BB" w:rsidP="00815F0B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</w:rPr>
            </w:pPr>
            <w:r w:rsidRPr="00057EAF">
              <w:rPr>
                <w:b/>
                <w:szCs w:val="24"/>
              </w:rPr>
              <w:t xml:space="preserve">детский сад </w:t>
            </w:r>
          </w:p>
          <w:p w:rsidR="00CC45BB" w:rsidRPr="00057EAF" w:rsidRDefault="00CC45BB" w:rsidP="00667EB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458351,31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6406FE">
            <w:pPr>
              <w:jc w:val="center"/>
            </w:pPr>
            <w:r w:rsidRPr="00486A4A">
              <w:t>6.1.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  <w:r w:rsidRPr="00486A4A">
              <w:t>474377,76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E20D3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E20D3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066CE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Pr="00486A4A" w:rsidRDefault="00CC45BB" w:rsidP="00667EBA">
            <w:pPr>
              <w:jc w:val="center"/>
            </w:pPr>
            <w:r w:rsidRPr="00486A4A">
              <w:t>ШЕВРОЛЕ Лачетти</w:t>
            </w:r>
            <w:r>
              <w:t>,2007 г.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7.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 xml:space="preserve">Рыжичкина </w:t>
            </w:r>
          </w:p>
          <w:p w:rsidR="00CC45BB" w:rsidRPr="00486A4A" w:rsidRDefault="00CC45BB" w:rsidP="00667EBA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Елена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16A9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Директор муниципального бюджетного общеобразовательного учреждения Кочуно</w:t>
            </w:r>
            <w:r>
              <w:rPr>
                <w:b/>
                <w:szCs w:val="24"/>
              </w:rPr>
              <w:t>вская основная общеобразователь</w:t>
            </w:r>
            <w:r w:rsidRPr="00486A4A">
              <w:rPr>
                <w:b/>
                <w:szCs w:val="24"/>
              </w:rPr>
              <w:t>ная школа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63401">
            <w:pPr>
              <w:jc w:val="center"/>
            </w:pPr>
            <w:r w:rsidRPr="00486A4A">
              <w:t>719500,87</w:t>
            </w:r>
          </w:p>
          <w:p w:rsidR="00CC45BB" w:rsidRPr="00486A4A" w:rsidRDefault="00CC45BB" w:rsidP="00D63401">
            <w:pPr>
              <w:jc w:val="center"/>
            </w:pPr>
            <w:r w:rsidRPr="00486A4A">
              <w:t>(в том числе пенсия)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A4150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6406F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2066CE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Pr="00486A4A" w:rsidRDefault="00CC45BB" w:rsidP="00667EBA">
            <w:pPr>
              <w:jc w:val="center"/>
            </w:pPr>
            <w:r w:rsidRPr="00486A4A">
              <w:t>РЕНО ЛОГАН</w:t>
            </w:r>
            <w:r>
              <w:t>,2015 г.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- (долевая 1/470)</w:t>
            </w:r>
          </w:p>
          <w:p w:rsidR="00CC45BB" w:rsidRPr="00486A4A" w:rsidRDefault="00CC45BB" w:rsidP="006406F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для сельскохозяйственного назначения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44443385,0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8.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Савельева</w:t>
            </w:r>
          </w:p>
          <w:p w:rsidR="00CC45BB" w:rsidRPr="00486A4A" w:rsidRDefault="00CC45BB" w:rsidP="00667EBA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Елена</w:t>
            </w:r>
          </w:p>
          <w:p w:rsidR="00CC45BB" w:rsidRPr="00486A4A" w:rsidRDefault="00CC45BB" w:rsidP="00667EBA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Валентиновна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Заведующий муниципального бюджетного дошкольного образовательного учреждения детский сад "Теремок"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689152,94</w:t>
            </w:r>
          </w:p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t>(в том числе пенсия)</w:t>
            </w:r>
          </w:p>
          <w:p w:rsidR="00CC45BB" w:rsidRPr="00486A4A" w:rsidRDefault="00CC45BB" w:rsidP="00E6572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 (</w:t>
            </w:r>
            <w:proofErr w:type="gramStart"/>
            <w:r w:rsidRPr="00486A4A">
              <w:rPr>
                <w:szCs w:val="24"/>
              </w:rPr>
              <w:t>долевая )</w:t>
            </w:r>
            <w:proofErr w:type="gramEnd"/>
          </w:p>
          <w:p w:rsidR="00CC45BB" w:rsidRPr="00486A4A" w:rsidRDefault="00CC45BB" w:rsidP="00F90D04">
            <w:pPr>
              <w:jc w:val="center"/>
              <w:rPr>
                <w:szCs w:val="24"/>
              </w:rPr>
            </w:pPr>
          </w:p>
          <w:p w:rsidR="00CC45BB" w:rsidRPr="00486A4A" w:rsidRDefault="00CC45BB" w:rsidP="00F90D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486A4A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Pr="00486A4A" w:rsidRDefault="00CC45BB" w:rsidP="00667EBA">
            <w:pPr>
              <w:jc w:val="center"/>
            </w:pPr>
            <w:r w:rsidRPr="00486A4A">
              <w:rPr>
                <w:lang w:val="en-US"/>
              </w:rPr>
              <w:t>LADA</w:t>
            </w:r>
            <w:r w:rsidRPr="00486A4A">
              <w:t xml:space="preserve"> </w:t>
            </w:r>
            <w:r w:rsidRPr="00486A4A">
              <w:rPr>
                <w:lang w:val="en-US"/>
              </w:rPr>
              <w:t>KALINA</w:t>
            </w:r>
            <w:r w:rsidRPr="00486A4A">
              <w:t xml:space="preserve"> ЛАДА 111930</w:t>
            </w:r>
            <w:r>
              <w:t>,2012 г.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696,0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</w:t>
            </w:r>
            <w:r w:rsidRPr="00486A4A">
              <w:rPr>
                <w:szCs w:val="24"/>
              </w:rPr>
              <w:t>ай-</w:t>
            </w:r>
          </w:p>
          <w:p w:rsidR="00CC45BB" w:rsidRPr="00486A4A" w:rsidRDefault="00CC45BB" w:rsidP="00F90D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86A4A">
              <w:rPr>
                <w:szCs w:val="24"/>
              </w:rPr>
              <w:t>долевая 1/112</w:t>
            </w:r>
            <w:r>
              <w:rPr>
                <w:szCs w:val="24"/>
              </w:rPr>
              <w:t>)</w:t>
            </w:r>
          </w:p>
          <w:p w:rsidR="00CC45BB" w:rsidRPr="00486A4A" w:rsidRDefault="00CC45BB" w:rsidP="00F90D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11670000,0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8.1.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  <w:r w:rsidRPr="00486A4A">
              <w:t>312863,00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90D0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486A4A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Default="00CC45BB" w:rsidP="00475182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МИЦУБИСИ Оутландер</w:t>
            </w:r>
            <w:r>
              <w:rPr>
                <w:szCs w:val="24"/>
              </w:rPr>
              <w:t>,</w:t>
            </w:r>
          </w:p>
          <w:p w:rsidR="00CC45BB" w:rsidRPr="00486A4A" w:rsidRDefault="00CC45BB" w:rsidP="00475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г.</w:t>
            </w:r>
          </w:p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15DA1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-</w:t>
            </w:r>
            <w:r>
              <w:rPr>
                <w:szCs w:val="24"/>
              </w:rPr>
              <w:t>п</w:t>
            </w:r>
            <w:r w:rsidRPr="00486A4A">
              <w:rPr>
                <w:szCs w:val="24"/>
              </w:rPr>
              <w:t>ай-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86A4A">
              <w:rPr>
                <w:szCs w:val="24"/>
              </w:rPr>
              <w:t>долевая 1/112</w:t>
            </w:r>
            <w:r>
              <w:rPr>
                <w:szCs w:val="24"/>
              </w:rPr>
              <w:t>)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11670000,0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9.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Савинова</w:t>
            </w:r>
          </w:p>
          <w:p w:rsidR="00CC45BB" w:rsidRPr="00486A4A" w:rsidRDefault="00CC45BB" w:rsidP="00027D63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Татьяна</w:t>
            </w:r>
          </w:p>
          <w:p w:rsidR="00CC45BB" w:rsidRPr="00486A4A" w:rsidRDefault="00CC45BB" w:rsidP="00027D63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Юрьевна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</w:pPr>
            <w:r w:rsidRPr="00486A4A">
              <w:rPr>
                <w:b/>
                <w:szCs w:val="24"/>
              </w:rPr>
              <w:t>Заведующий муниципального автономного дошкольного образовательного учреждения детский сад "Радуга"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23959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491027,76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41,50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2395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45,90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szCs w:val="24"/>
              </w:rPr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2395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szCs w:val="24"/>
              </w:rPr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2395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для размещения домов индивидуальной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27D63">
            <w:pPr>
              <w:jc w:val="center"/>
              <w:rPr>
                <w:szCs w:val="24"/>
              </w:rPr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9.1.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83BD8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1052709,15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1058,0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C28E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Легковой</w:t>
            </w:r>
          </w:p>
          <w:p w:rsidR="00CC45BB" w:rsidRPr="00486A4A" w:rsidRDefault="00CC45BB" w:rsidP="00FC28E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автомобиль</w:t>
            </w:r>
          </w:p>
          <w:p w:rsidR="00CC45BB" w:rsidRDefault="00CC45BB" w:rsidP="001507A6">
            <w:pPr>
              <w:jc w:val="center"/>
            </w:pPr>
            <w:r>
              <w:rPr>
                <w:lang w:val="en-US"/>
              </w:rPr>
              <w:t>Mazda CX-5</w:t>
            </w:r>
            <w:r>
              <w:t>,</w:t>
            </w:r>
          </w:p>
          <w:p w:rsidR="00CC45BB" w:rsidRPr="00C769BF" w:rsidRDefault="00CC45BB" w:rsidP="001507A6">
            <w:pPr>
              <w:jc w:val="center"/>
            </w:pPr>
            <w:r>
              <w:t>2015 г</w:t>
            </w:r>
          </w:p>
          <w:p w:rsidR="00CC45BB" w:rsidRPr="00486A4A" w:rsidRDefault="00CC45BB" w:rsidP="00FC28E5">
            <w:pPr>
              <w:jc w:val="center"/>
              <w:rPr>
                <w:szCs w:val="24"/>
              </w:rPr>
            </w:pPr>
          </w:p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83B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10.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Салапова Светлана Олеговна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b/>
              </w:rPr>
            </w:pPr>
            <w:r w:rsidRPr="00486A4A">
              <w:rPr>
                <w:b/>
              </w:rPr>
              <w:t>Директор муниципального казенного учреждения "Информационно-методический центр системы образования"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414122,81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F47E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Земельный участок для </w:t>
            </w:r>
            <w:proofErr w:type="gramStart"/>
            <w:r w:rsidRPr="00486A4A">
              <w:rPr>
                <w:szCs w:val="24"/>
              </w:rPr>
              <w:t>сельскохозяйст-венного</w:t>
            </w:r>
            <w:proofErr w:type="gramEnd"/>
            <w:r w:rsidRPr="00486A4A">
              <w:rPr>
                <w:szCs w:val="24"/>
              </w:rPr>
              <w:t xml:space="preserve"> использования</w:t>
            </w: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(долевая 1/36)</w:t>
            </w: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3421035,0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Легковой</w:t>
            </w:r>
          </w:p>
          <w:p w:rsidR="00CC45BB" w:rsidRPr="00486A4A" w:rsidRDefault="00CC45BB" w:rsidP="001507A6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автомобиль</w:t>
            </w:r>
          </w:p>
          <w:p w:rsidR="00CC45BB" w:rsidRDefault="00CC45BB" w:rsidP="001507A6">
            <w:pPr>
              <w:jc w:val="center"/>
            </w:pPr>
            <w:r w:rsidRPr="00486A4A">
              <w:t>ВАЗ-212140</w:t>
            </w:r>
            <w:r>
              <w:t>,</w:t>
            </w:r>
          </w:p>
          <w:p w:rsidR="00CC45BB" w:rsidRPr="00486A4A" w:rsidRDefault="00CC45BB" w:rsidP="001507A6">
            <w:pPr>
              <w:jc w:val="center"/>
            </w:pPr>
            <w:r>
              <w:t>2010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9C04CB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98,0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9C04CB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Санграева</w:t>
            </w:r>
          </w:p>
          <w:p w:rsidR="00CC45BB" w:rsidRPr="00486A4A" w:rsidRDefault="00CC45BB" w:rsidP="00B55F47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>Светлана</w:t>
            </w:r>
          </w:p>
          <w:p w:rsidR="00CC45BB" w:rsidRPr="00486A4A" w:rsidRDefault="00CC45BB" w:rsidP="00B55F47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Евгеньевна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jc w:val="center"/>
            </w:pPr>
            <w:r w:rsidRPr="00486A4A">
              <w:rPr>
                <w:b/>
                <w:szCs w:val="24"/>
              </w:rPr>
              <w:t xml:space="preserve">Директор муниципального бюджетного общеобразовательного учреждения Базинская </w:t>
            </w:r>
            <w:r>
              <w:rPr>
                <w:b/>
                <w:szCs w:val="24"/>
              </w:rPr>
              <w:t>основная общеобразователь</w:t>
            </w:r>
            <w:r w:rsidRPr="00486A4A">
              <w:rPr>
                <w:b/>
                <w:szCs w:val="24"/>
              </w:rPr>
              <w:t>ная школа имени Героя Советского Союза Н.В.Сутягина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1507A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719564,97 </w:t>
            </w:r>
          </w:p>
          <w:p w:rsidR="00CC45BB" w:rsidRPr="00486A4A" w:rsidRDefault="00CC45BB" w:rsidP="001507A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в том числе пенсия)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Жилой дом </w:t>
            </w:r>
          </w:p>
          <w:p w:rsidR="00CC45BB" w:rsidRPr="00486A4A" w:rsidRDefault="00CC45BB" w:rsidP="00C31F5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1507A6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  <w:r w:rsidRPr="00486A4A">
              <w:t>-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F47E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24266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1187,00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lastRenderedPageBreak/>
              <w:t>12.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b/>
                <w:szCs w:val="24"/>
              </w:rPr>
            </w:pPr>
            <w:r w:rsidRPr="00486A4A">
              <w:rPr>
                <w:b/>
                <w:szCs w:val="24"/>
              </w:rPr>
              <w:t xml:space="preserve">Семенычев Михаил </w:t>
            </w:r>
          </w:p>
          <w:p w:rsidR="00CC45BB" w:rsidRPr="00486A4A" w:rsidRDefault="00CC45BB" w:rsidP="00B55F47">
            <w:pPr>
              <w:jc w:val="center"/>
              <w:rPr>
                <w:szCs w:val="24"/>
              </w:rPr>
            </w:pPr>
            <w:r w:rsidRPr="00486A4A">
              <w:rPr>
                <w:b/>
                <w:szCs w:val="24"/>
              </w:rPr>
              <w:t>Иванович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jc w:val="center"/>
            </w:pPr>
            <w:r w:rsidRPr="00486A4A">
              <w:rPr>
                <w:b/>
                <w:szCs w:val="24"/>
              </w:rPr>
              <w:t xml:space="preserve">Директор муниципального бюджетного  учреждения физической культуры и </w:t>
            </w:r>
            <w:r>
              <w:rPr>
                <w:b/>
                <w:szCs w:val="24"/>
              </w:rPr>
              <w:t>с</w:t>
            </w:r>
            <w:r w:rsidRPr="00486A4A">
              <w:rPr>
                <w:b/>
                <w:szCs w:val="24"/>
              </w:rPr>
              <w:t>порта "Центр физической культуры и спорта"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358345,20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F47EC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</w:p>
          <w:p w:rsidR="00CC45BB" w:rsidRPr="00486A4A" w:rsidRDefault="00CC45BB" w:rsidP="00BD4AE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24266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70,0</w:t>
            </w:r>
          </w:p>
          <w:p w:rsidR="00CC45BB" w:rsidRPr="00486A4A" w:rsidRDefault="00CC45BB" w:rsidP="0024266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CC45BB" w:rsidRPr="00486A4A" w:rsidRDefault="00CC45BB" w:rsidP="0024266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667EBA">
            <w:pPr>
              <w:jc w:val="center"/>
            </w:pPr>
            <w:r w:rsidRPr="00486A4A">
              <w:t xml:space="preserve">Легковой автомобиль </w:t>
            </w:r>
          </w:p>
          <w:p w:rsidR="00CC45BB" w:rsidRDefault="00CC45BB" w:rsidP="00667EBA">
            <w:pPr>
              <w:jc w:val="center"/>
            </w:pPr>
            <w:r w:rsidRPr="00486A4A">
              <w:rPr>
                <w:lang w:val="en-US"/>
              </w:rPr>
              <w:t>Lada Granta</w:t>
            </w:r>
            <w:r>
              <w:t>,</w:t>
            </w:r>
          </w:p>
          <w:p w:rsidR="00CC45BB" w:rsidRPr="00486A4A" w:rsidRDefault="00CC45BB" w:rsidP="00667EBA">
            <w:pPr>
              <w:jc w:val="center"/>
            </w:pPr>
            <w:r>
              <w:t>2013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6F47E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56,1</w:t>
            </w:r>
          </w:p>
          <w:p w:rsidR="00CC45BB" w:rsidRPr="00486A4A" w:rsidRDefault="00CC45BB" w:rsidP="0024266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486A4A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486A4A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под индивидуальное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55F4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486A4A">
              <w:rPr>
                <w:szCs w:val="24"/>
              </w:rPr>
              <w:t>(огородный)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BD4A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667EBA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F30BB5">
            <w:pPr>
              <w:jc w:val="center"/>
            </w:pPr>
            <w:r w:rsidRPr="00486A4A">
              <w:t>12.1.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540938,07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70,0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_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21E7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56,1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под индивидуальное</w:t>
            </w:r>
          </w:p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жилищное строительство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</w:t>
            </w:r>
          </w:p>
          <w:p w:rsidR="00CC45BB" w:rsidRPr="00486A4A" w:rsidRDefault="00CC45BB" w:rsidP="00F1199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12.2.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1199E">
            <w:pPr>
              <w:jc w:val="center"/>
              <w:rPr>
                <w:szCs w:val="24"/>
              </w:rPr>
            </w:pPr>
            <w:r w:rsidRPr="00952670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70,0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_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E21E78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 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proofErr w:type="gramStart"/>
            <w:r w:rsidRPr="00486A4A">
              <w:rPr>
                <w:szCs w:val="24"/>
              </w:rPr>
              <w:t>Квартира( в</w:t>
            </w:r>
            <w:proofErr w:type="gramEnd"/>
            <w:r w:rsidRPr="00486A4A">
              <w:rPr>
                <w:szCs w:val="24"/>
              </w:rPr>
              <w:t xml:space="preserve">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56,1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под индивидуальное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жилищное строительство  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огородный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12.3.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30BB5">
            <w:pPr>
              <w:jc w:val="center"/>
              <w:rPr>
                <w:szCs w:val="24"/>
              </w:rPr>
            </w:pPr>
            <w:r w:rsidRPr="00952670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70,0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_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proofErr w:type="gramStart"/>
            <w:r w:rsidRPr="00486A4A">
              <w:rPr>
                <w:szCs w:val="24"/>
              </w:rPr>
              <w:t>( в</w:t>
            </w:r>
            <w:proofErr w:type="gramEnd"/>
            <w:r w:rsidRPr="00486A4A">
              <w:rPr>
                <w:szCs w:val="24"/>
              </w:rPr>
              <w:t xml:space="preserve">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56,1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под индивидуальное</w:t>
            </w:r>
          </w:p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жилищное строительство 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огородный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12.4.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30BB5">
            <w:pPr>
              <w:jc w:val="center"/>
              <w:rPr>
                <w:szCs w:val="24"/>
              </w:rPr>
            </w:pPr>
            <w:r w:rsidRPr="00952670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Жилой дом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70,0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  <w:r w:rsidRPr="00486A4A">
              <w:t>_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Квартира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proofErr w:type="gramStart"/>
            <w:r w:rsidRPr="00486A4A">
              <w:rPr>
                <w:szCs w:val="24"/>
              </w:rPr>
              <w:t>( в</w:t>
            </w:r>
            <w:proofErr w:type="gramEnd"/>
            <w:r w:rsidRPr="00486A4A">
              <w:rPr>
                <w:szCs w:val="24"/>
              </w:rPr>
              <w:t xml:space="preserve"> пользовании)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56,1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под индивидуальное</w:t>
            </w:r>
          </w:p>
          <w:p w:rsidR="00CC45BB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 xml:space="preserve">жилищное строительство   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Земельный участок огородный</w:t>
            </w:r>
          </w:p>
          <w:p w:rsidR="00CC45BB" w:rsidRPr="00486A4A" w:rsidRDefault="00CC45BB" w:rsidP="00F30BB5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30BB5">
            <w:pPr>
              <w:jc w:val="center"/>
            </w:pP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1199E">
            <w:pPr>
              <w:jc w:val="center"/>
              <w:rPr>
                <w:b/>
                <w:szCs w:val="24"/>
              </w:rPr>
            </w:pPr>
            <w:r w:rsidRPr="00952670">
              <w:rPr>
                <w:b/>
                <w:szCs w:val="24"/>
              </w:rPr>
              <w:t>Смирнова</w:t>
            </w:r>
          </w:p>
          <w:p w:rsidR="00CC45BB" w:rsidRPr="00952670" w:rsidRDefault="00CC45BB" w:rsidP="00F1199E">
            <w:pPr>
              <w:jc w:val="center"/>
              <w:rPr>
                <w:b/>
                <w:szCs w:val="24"/>
              </w:rPr>
            </w:pPr>
            <w:r w:rsidRPr="00952670">
              <w:rPr>
                <w:b/>
                <w:szCs w:val="24"/>
              </w:rPr>
              <w:t>Светлана</w:t>
            </w:r>
          </w:p>
          <w:p w:rsidR="00CC45BB" w:rsidRPr="00952670" w:rsidRDefault="00CC45BB" w:rsidP="00F1199E">
            <w:pPr>
              <w:jc w:val="center"/>
              <w:rPr>
                <w:b/>
                <w:szCs w:val="24"/>
              </w:rPr>
            </w:pPr>
            <w:r w:rsidRPr="00952670">
              <w:rPr>
                <w:b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1199E">
            <w:pPr>
              <w:jc w:val="center"/>
              <w:rPr>
                <w:b/>
              </w:rPr>
            </w:pPr>
            <w:r w:rsidRPr="00952670">
              <w:rPr>
                <w:b/>
              </w:rPr>
              <w:t>Заведующий муниципального бюджетного дошкольного образовательного учреждения детский сад "Колосок"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412661,16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  <w:r w:rsidRPr="00486A4A">
              <w:t>_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  <w:r w:rsidRPr="00486A4A">
              <w:t>14.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1199E">
            <w:pPr>
              <w:jc w:val="center"/>
              <w:rPr>
                <w:b/>
                <w:szCs w:val="24"/>
              </w:rPr>
            </w:pPr>
            <w:r w:rsidRPr="00952670">
              <w:rPr>
                <w:b/>
                <w:szCs w:val="24"/>
              </w:rPr>
              <w:t>Филиппов</w:t>
            </w:r>
          </w:p>
          <w:p w:rsidR="00CC45BB" w:rsidRPr="00952670" w:rsidRDefault="00CC45BB" w:rsidP="00F1199E">
            <w:pPr>
              <w:jc w:val="center"/>
              <w:rPr>
                <w:b/>
                <w:szCs w:val="24"/>
              </w:rPr>
            </w:pPr>
            <w:r w:rsidRPr="00952670">
              <w:rPr>
                <w:b/>
                <w:szCs w:val="24"/>
              </w:rPr>
              <w:t>Сергей</w:t>
            </w:r>
            <w:r w:rsidRPr="00952670">
              <w:rPr>
                <w:b/>
                <w:szCs w:val="24"/>
              </w:rPr>
              <w:br/>
              <w:t>Евгеньевич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952670" w:rsidRDefault="00CC45BB" w:rsidP="00F1199E">
            <w:pPr>
              <w:jc w:val="center"/>
              <w:rPr>
                <w:b/>
              </w:rPr>
            </w:pPr>
            <w:r w:rsidRPr="00952670">
              <w:rPr>
                <w:b/>
              </w:rPr>
              <w:t>Директор муниципального бюджетного учреждения дополнительного образования "Спортивная школа"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825196,64 (в том числе пенсия)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Default="00CC45BB" w:rsidP="00F1199E">
            <w:pPr>
              <w:jc w:val="center"/>
            </w:pPr>
            <w:r w:rsidRPr="00486A4A">
              <w:t>ХЕНДЭ солярис</w:t>
            </w:r>
            <w:r>
              <w:t>,</w:t>
            </w:r>
          </w:p>
          <w:p w:rsidR="00CC45BB" w:rsidRPr="00486A4A" w:rsidRDefault="00CC45BB" w:rsidP="00F1199E">
            <w:pPr>
              <w:jc w:val="center"/>
            </w:pPr>
            <w:r>
              <w:t>2015 г</w:t>
            </w:r>
          </w:p>
        </w:tc>
      </w:tr>
      <w:tr w:rsidR="00CC45BB" w:rsidRPr="00486A4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5BB" w:rsidRPr="00486A4A" w:rsidRDefault="00CC45BB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6A4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BB" w:rsidRPr="00486A4A" w:rsidRDefault="00CC45BB" w:rsidP="00F1199E">
            <w:pPr>
              <w:jc w:val="center"/>
            </w:pPr>
          </w:p>
        </w:tc>
      </w:tr>
    </w:tbl>
    <w:p w:rsidR="00CC45BB" w:rsidRPr="00486A4A" w:rsidRDefault="00CC45BB" w:rsidP="003D0D17">
      <w:pPr>
        <w:jc w:val="center"/>
      </w:pPr>
    </w:p>
    <w:p w:rsidR="00CC45BB" w:rsidRPr="00F248F0" w:rsidRDefault="00CC45BB" w:rsidP="007A74A5">
      <w:pPr>
        <w:jc w:val="both"/>
        <w:rPr>
          <w:szCs w:val="24"/>
        </w:rPr>
      </w:pPr>
    </w:p>
    <w:p w:rsidR="00CC45BB" w:rsidRPr="00F248F0" w:rsidRDefault="00CC45BB" w:rsidP="00CB262E">
      <w:pPr>
        <w:jc w:val="center"/>
        <w:rPr>
          <w:b/>
          <w:szCs w:val="24"/>
        </w:rPr>
      </w:pPr>
    </w:p>
    <w:p w:rsidR="00CC45BB" w:rsidRPr="00182422" w:rsidRDefault="00CC45BB" w:rsidP="00A30159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Информация </w:t>
      </w:r>
    </w:p>
    <w:p w:rsidR="00CC45BB" w:rsidRPr="00182422" w:rsidRDefault="00CC45BB" w:rsidP="00A30159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о среднемесячной заработной плате руководителей, их заместителей и главных бухгалтеров</w:t>
      </w:r>
    </w:p>
    <w:p w:rsidR="00CC45BB" w:rsidRPr="00182422" w:rsidRDefault="00CC45BB" w:rsidP="00A30159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муниципальных учреждений Бутурлинского муниципального района </w:t>
      </w:r>
    </w:p>
    <w:p w:rsidR="00CC45BB" w:rsidRPr="00182422" w:rsidRDefault="00CC45BB" w:rsidP="00A30159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Нижегородской области, подведомственных администрации Бутурлинского муниципального района Нижегородской области</w:t>
      </w:r>
    </w:p>
    <w:p w:rsidR="00CC45BB" w:rsidRPr="00182422" w:rsidRDefault="00CC45BB" w:rsidP="00A30159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9</w:t>
      </w:r>
      <w:r w:rsidRPr="00182422">
        <w:rPr>
          <w:rStyle w:val="FontStyle19"/>
          <w:b/>
        </w:rPr>
        <w:t xml:space="preserve"> год</w:t>
      </w:r>
    </w:p>
    <w:p w:rsidR="00CC45BB" w:rsidRPr="00182422" w:rsidRDefault="00CC45BB" w:rsidP="00E648C9">
      <w:pPr>
        <w:pStyle w:val="Style3"/>
        <w:widowControl/>
        <w:spacing w:line="240" w:lineRule="exact"/>
        <w:ind w:left="1195" w:right="1680"/>
      </w:pPr>
    </w:p>
    <w:p w:rsidR="00CC45BB" w:rsidRPr="00182422" w:rsidRDefault="00CC45BB" w:rsidP="006C0582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1. Информация </w:t>
      </w:r>
    </w:p>
    <w:p w:rsidR="00CC45BB" w:rsidRPr="00182422" w:rsidRDefault="00CC45BB" w:rsidP="006C0582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о среднемесячной заработной плате руководителя главного бухгалтера</w:t>
      </w:r>
    </w:p>
    <w:p w:rsidR="00CC45BB" w:rsidRPr="00182422" w:rsidRDefault="00CC45BB" w:rsidP="006C0582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муниципального бюджетного учреждения</w:t>
      </w:r>
    </w:p>
    <w:p w:rsidR="00CC45BB" w:rsidRPr="00182422" w:rsidRDefault="00CC45BB" w:rsidP="007C57DF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«Многофункциональный центр по предоставлению государственных и муниципальных услуг населению Бутурлинского района» </w:t>
      </w:r>
    </w:p>
    <w:p w:rsidR="00CC45BB" w:rsidRPr="00182422" w:rsidRDefault="00CC45BB" w:rsidP="007C57DF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9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4B2980">
        <w:tc>
          <w:tcPr>
            <w:tcW w:w="828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4B2980">
        <w:tc>
          <w:tcPr>
            <w:tcW w:w="828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</w:t>
            </w:r>
          </w:p>
        </w:tc>
        <w:tc>
          <w:tcPr>
            <w:tcW w:w="2443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Голубина </w:t>
            </w:r>
          </w:p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Анна Валентиновна</w:t>
            </w:r>
          </w:p>
        </w:tc>
        <w:tc>
          <w:tcPr>
            <w:tcW w:w="2443" w:type="dxa"/>
          </w:tcPr>
          <w:p w:rsidR="00CC45BB" w:rsidRPr="00594A0B" w:rsidRDefault="00CC45BB" w:rsidP="00352263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41451,58</w:t>
            </w:r>
          </w:p>
        </w:tc>
      </w:tr>
      <w:tr w:rsidR="00CC45BB" w:rsidRPr="00182422" w:rsidTr="004B2980">
        <w:tc>
          <w:tcPr>
            <w:tcW w:w="828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2.</w:t>
            </w:r>
          </w:p>
        </w:tc>
        <w:tc>
          <w:tcPr>
            <w:tcW w:w="4057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Бухгалтер</w:t>
            </w:r>
          </w:p>
        </w:tc>
        <w:tc>
          <w:tcPr>
            <w:tcW w:w="2443" w:type="dxa"/>
          </w:tcPr>
          <w:p w:rsidR="00CC45BB" w:rsidRPr="00182422" w:rsidRDefault="00CC45BB" w:rsidP="004B2980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Смолякова Ираида Евгеньевна</w:t>
            </w:r>
          </w:p>
        </w:tc>
        <w:tc>
          <w:tcPr>
            <w:tcW w:w="2443" w:type="dxa"/>
          </w:tcPr>
          <w:p w:rsidR="00CC45BB" w:rsidRPr="00594A0B" w:rsidRDefault="00CC45BB" w:rsidP="00352263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11571,08</w:t>
            </w:r>
          </w:p>
        </w:tc>
      </w:tr>
    </w:tbl>
    <w:p w:rsidR="00CC45BB" w:rsidRPr="00182422" w:rsidRDefault="00CC45BB" w:rsidP="007C57DF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2. Информация о среднемесячной заработной плате руководителя и главного бухгалтера</w:t>
      </w:r>
    </w:p>
    <w:p w:rsidR="00CC45BB" w:rsidRPr="00182422" w:rsidRDefault="00CC45BB" w:rsidP="007C57DF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муниципального автономного учреждения «Редакция газеты «Бутурлинская жизнь»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9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lastRenderedPageBreak/>
              <w:t>1.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Директор-главный редактор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Махова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Марина Анатольевна</w:t>
            </w:r>
          </w:p>
        </w:tc>
        <w:tc>
          <w:tcPr>
            <w:tcW w:w="2443" w:type="dxa"/>
          </w:tcPr>
          <w:p w:rsidR="00CC45BB" w:rsidRPr="00594A0B" w:rsidRDefault="00CC45BB" w:rsidP="007C57D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51389,92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2.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Главный бухгалтер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Гришанина Надежда Викторовна</w:t>
            </w:r>
          </w:p>
        </w:tc>
        <w:tc>
          <w:tcPr>
            <w:tcW w:w="2443" w:type="dxa"/>
          </w:tcPr>
          <w:p w:rsidR="00CC45BB" w:rsidRPr="00594A0B" w:rsidRDefault="00CC45BB" w:rsidP="007C57D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31339,42</w:t>
            </w:r>
          </w:p>
        </w:tc>
      </w:tr>
    </w:tbl>
    <w:p w:rsidR="00CC45BB" w:rsidRPr="00182422" w:rsidRDefault="00CC45BB" w:rsidP="007C57DF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3. Информация о среднемесячной заработной плате руководителя и его заместителя 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«Детская школа искусств» 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15277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Митина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Елена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Евгеньевна</w:t>
            </w:r>
          </w:p>
        </w:tc>
        <w:tc>
          <w:tcPr>
            <w:tcW w:w="2443" w:type="dxa"/>
          </w:tcPr>
          <w:p w:rsidR="00CC45BB" w:rsidRPr="00594A0B" w:rsidRDefault="00CC45BB" w:rsidP="0015277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54399,15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2.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Заместитель директора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Шаров Александр Александрович</w:t>
            </w:r>
          </w:p>
        </w:tc>
        <w:tc>
          <w:tcPr>
            <w:tcW w:w="2443" w:type="dxa"/>
          </w:tcPr>
          <w:p w:rsidR="00CC45BB" w:rsidRPr="00594A0B" w:rsidRDefault="00CC45BB" w:rsidP="0015277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34576,23</w:t>
            </w:r>
          </w:p>
        </w:tc>
      </w:tr>
    </w:tbl>
    <w:p w:rsidR="00CC45BB" w:rsidRPr="00182422" w:rsidRDefault="00CC45BB" w:rsidP="00F248F0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4. Информация о среднемесячной заработной плате руководителя </w:t>
      </w:r>
    </w:p>
    <w:p w:rsidR="00CC45BB" w:rsidRPr="00182422" w:rsidRDefault="00CC45BB" w:rsidP="00F248F0">
      <w:pPr>
        <w:pStyle w:val="Style3"/>
        <w:widowControl/>
        <w:jc w:val="center"/>
        <w:rPr>
          <w:b/>
        </w:rPr>
      </w:pPr>
      <w:r w:rsidRPr="00182422">
        <w:rPr>
          <w:b/>
        </w:rPr>
        <w:t xml:space="preserve">муниципального бюджетного учреждения культуры 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«Бутурлинская межпоселенческая централизованная библиотечная система» 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Козлова Наталья Александровна</w:t>
            </w:r>
          </w:p>
        </w:tc>
        <w:tc>
          <w:tcPr>
            <w:tcW w:w="2443" w:type="dxa"/>
          </w:tcPr>
          <w:p w:rsidR="00CC45BB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49641,13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Pr="00182422">
              <w:rPr>
                <w:rStyle w:val="FontStyle19"/>
              </w:rPr>
              <w:t>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И.о. директора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Кузнецова</w:t>
            </w:r>
          </w:p>
          <w:p w:rsidR="00CC45BB" w:rsidRPr="00182422" w:rsidRDefault="00CC45BB" w:rsidP="001004F1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Анна Викторовна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44727,02</w:t>
            </w:r>
          </w:p>
        </w:tc>
      </w:tr>
    </w:tbl>
    <w:p w:rsidR="00CC45BB" w:rsidRPr="00182422" w:rsidRDefault="00CC45BB" w:rsidP="00152778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5. Информация о среднемесячной заработной плате руководителя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учреждение культуры «Центр досуга, ремесел и туризма»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lastRenderedPageBreak/>
        <w:t>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182422">
              <w:rPr>
                <w:rStyle w:val="FontStyle19"/>
              </w:rPr>
              <w:t>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И.о. директора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Пронина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Наталья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Николаевна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49642,19</w:t>
            </w:r>
          </w:p>
        </w:tc>
      </w:tr>
    </w:tbl>
    <w:p w:rsidR="00CC45BB" w:rsidRPr="00182422" w:rsidRDefault="00CC45BB" w:rsidP="00152778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6. Информация о среднемесячной заработной плате руководителя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 xml:space="preserve"> «Бутурлинский историко-краеведческий музей»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Калигина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Марина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Юрьевна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37190,95</w:t>
            </w:r>
          </w:p>
        </w:tc>
      </w:tr>
    </w:tbl>
    <w:p w:rsidR="00CC45BB" w:rsidRPr="00182422" w:rsidRDefault="00CC45BB" w:rsidP="00152778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 xml:space="preserve">7. Информация о среднемесячной заработной плате </w:t>
      </w:r>
    </w:p>
    <w:p w:rsidR="00CC45BB" w:rsidRPr="00182422" w:rsidRDefault="00CC45BB" w:rsidP="00F248F0">
      <w:pPr>
        <w:pStyle w:val="Style3"/>
        <w:widowControl/>
        <w:jc w:val="center"/>
        <w:rPr>
          <w:b/>
        </w:rPr>
      </w:pPr>
      <w:r w:rsidRPr="00182422">
        <w:rPr>
          <w:rStyle w:val="FontStyle19"/>
          <w:b/>
        </w:rPr>
        <w:t xml:space="preserve">руководителя </w:t>
      </w:r>
      <w:r w:rsidRPr="00182422">
        <w:rPr>
          <w:b/>
        </w:rPr>
        <w:t>муниципального бюджетного учреждения культуры</w:t>
      </w:r>
    </w:p>
    <w:p w:rsidR="00CC45BB" w:rsidRPr="00182422" w:rsidRDefault="00CC45BB" w:rsidP="003F2D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 xml:space="preserve"> «Районный Дворец культуры»</w:t>
      </w:r>
    </w:p>
    <w:p w:rsidR="00CC45BB" w:rsidRPr="00182422" w:rsidRDefault="00CC45BB" w:rsidP="001527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Бутурлинского муниципального района Нижегородской области</w:t>
      </w:r>
    </w:p>
    <w:p w:rsidR="00CC45BB" w:rsidRPr="00182422" w:rsidRDefault="00CC45BB" w:rsidP="00152778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</w:t>
            </w:r>
            <w:r>
              <w:rPr>
                <w:rStyle w:val="FontStyle19"/>
              </w:rPr>
              <w:t xml:space="preserve"> (до 19.08.2019)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Шилина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Светлана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Александровна</w:t>
            </w:r>
          </w:p>
        </w:tc>
        <w:tc>
          <w:tcPr>
            <w:tcW w:w="2443" w:type="dxa"/>
          </w:tcPr>
          <w:p w:rsidR="00CC45BB" w:rsidRPr="00594A0B" w:rsidRDefault="00CC45BB" w:rsidP="003F2D3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38762,28</w:t>
            </w:r>
          </w:p>
        </w:tc>
      </w:tr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Директор (с 13.12.2019)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Недорубова </w:t>
            </w:r>
            <w:r>
              <w:rPr>
                <w:rStyle w:val="FontStyle19"/>
              </w:rPr>
              <w:lastRenderedPageBreak/>
              <w:t>Екатерина Михайловна</w:t>
            </w:r>
          </w:p>
        </w:tc>
        <w:tc>
          <w:tcPr>
            <w:tcW w:w="2443" w:type="dxa"/>
          </w:tcPr>
          <w:p w:rsidR="00CC45BB" w:rsidRPr="00594A0B" w:rsidRDefault="00CC45BB" w:rsidP="003F2D3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lastRenderedPageBreak/>
              <w:t>20392,04</w:t>
            </w:r>
          </w:p>
        </w:tc>
      </w:tr>
    </w:tbl>
    <w:p w:rsidR="00CC45BB" w:rsidRPr="00182422" w:rsidRDefault="00CC45BB" w:rsidP="00F248F0">
      <w:pPr>
        <w:pStyle w:val="Style3"/>
        <w:widowControl/>
        <w:jc w:val="center"/>
        <w:rPr>
          <w:rStyle w:val="FontStyle19"/>
          <w:b/>
        </w:rPr>
      </w:pPr>
      <w:r w:rsidRPr="00182422">
        <w:rPr>
          <w:rStyle w:val="FontStyle19"/>
          <w:b/>
        </w:rPr>
        <w:t>8. Информация о среднемесячной заработной плате руководителя</w:t>
      </w:r>
    </w:p>
    <w:p w:rsidR="00CC45BB" w:rsidRPr="00182422" w:rsidRDefault="00CC45BB" w:rsidP="00F248F0">
      <w:pPr>
        <w:pStyle w:val="Style3"/>
        <w:widowControl/>
        <w:jc w:val="center"/>
        <w:rPr>
          <w:b/>
        </w:rPr>
      </w:pPr>
      <w:r w:rsidRPr="00182422">
        <w:rPr>
          <w:rStyle w:val="FontStyle19"/>
          <w:b/>
        </w:rPr>
        <w:t xml:space="preserve"> </w:t>
      </w:r>
      <w:r w:rsidRPr="00182422">
        <w:rPr>
          <w:b/>
        </w:rPr>
        <w:t>муниципального казенного учреждения</w:t>
      </w:r>
    </w:p>
    <w:p w:rsidR="00CC45BB" w:rsidRPr="00182422" w:rsidRDefault="00CC45BB" w:rsidP="003F2D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 xml:space="preserve"> «Централизованная бухгалтерия и хозяйственная служба учреждений культуры Бутурлинского муниципального района»</w:t>
      </w:r>
    </w:p>
    <w:p w:rsidR="00CC45BB" w:rsidRPr="00182422" w:rsidRDefault="00CC45BB" w:rsidP="003F2D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22">
        <w:rPr>
          <w:rFonts w:ascii="Times New Roman" w:hAnsi="Times New Roman" w:cs="Times New Roman"/>
          <w:b/>
          <w:sz w:val="24"/>
          <w:szCs w:val="24"/>
        </w:rPr>
        <w:t>Бутурлинского муниципального района Нижегородской области</w:t>
      </w:r>
    </w:p>
    <w:p w:rsidR="00CC45BB" w:rsidRPr="00182422" w:rsidRDefault="00CC45BB" w:rsidP="003F2D3D">
      <w:pPr>
        <w:pStyle w:val="Style3"/>
        <w:widowControl/>
        <w:jc w:val="center"/>
        <w:rPr>
          <w:rStyle w:val="FontStyle19"/>
        </w:rPr>
      </w:pPr>
      <w:r w:rsidRPr="00182422">
        <w:rPr>
          <w:rStyle w:val="FontStyle19"/>
          <w:b/>
        </w:rPr>
        <w:t>за 201</w:t>
      </w:r>
      <w:r>
        <w:rPr>
          <w:rStyle w:val="FontStyle19"/>
          <w:b/>
        </w:rPr>
        <w:t>8</w:t>
      </w:r>
      <w:r w:rsidRPr="00182422">
        <w:rPr>
          <w:rStyle w:val="FontStyle19"/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57"/>
        <w:gridCol w:w="2443"/>
        <w:gridCol w:w="2443"/>
      </w:tblGrid>
      <w:tr w:rsidR="00CC45BB" w:rsidRPr="00182422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№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п/п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 xml:space="preserve">Наименование должности 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(в соответствии с действующим штатным расписанием)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Фамилия, имя, отчество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Размер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Среднемесячной заработной платы, руб.</w:t>
            </w:r>
          </w:p>
        </w:tc>
      </w:tr>
      <w:tr w:rsidR="00CC45BB" w:rsidRPr="00F248F0" w:rsidTr="00F22698">
        <w:tc>
          <w:tcPr>
            <w:tcW w:w="828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1.</w:t>
            </w:r>
          </w:p>
        </w:tc>
        <w:tc>
          <w:tcPr>
            <w:tcW w:w="4057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Директор</w:t>
            </w:r>
          </w:p>
        </w:tc>
        <w:tc>
          <w:tcPr>
            <w:tcW w:w="2443" w:type="dxa"/>
          </w:tcPr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Уварова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Татьяна</w:t>
            </w:r>
          </w:p>
          <w:p w:rsidR="00CC45BB" w:rsidRPr="00182422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182422">
              <w:rPr>
                <w:rStyle w:val="FontStyle19"/>
              </w:rPr>
              <w:t>Александровна</w:t>
            </w:r>
          </w:p>
        </w:tc>
        <w:tc>
          <w:tcPr>
            <w:tcW w:w="2443" w:type="dxa"/>
          </w:tcPr>
          <w:p w:rsidR="00CC45BB" w:rsidRPr="00F248F0" w:rsidRDefault="00CC45BB" w:rsidP="00F2269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</w:rPr>
            </w:pPr>
            <w:r w:rsidRPr="00594A0B">
              <w:rPr>
                <w:rStyle w:val="FontStyle19"/>
              </w:rPr>
              <w:t>37364,45</w:t>
            </w:r>
          </w:p>
        </w:tc>
      </w:tr>
    </w:tbl>
    <w:p w:rsidR="00CC45BB" w:rsidRPr="00F248F0" w:rsidRDefault="00CC45BB" w:rsidP="003F2D3D">
      <w:pPr>
        <w:pStyle w:val="Style3"/>
        <w:widowControl/>
        <w:spacing w:line="322" w:lineRule="exact"/>
        <w:rPr>
          <w:rStyle w:val="FontStyle19"/>
        </w:rPr>
      </w:pPr>
    </w:p>
    <w:p w:rsidR="00CC45BB" w:rsidRPr="00F248F0" w:rsidRDefault="00CC45BB" w:rsidP="006C0582">
      <w:pPr>
        <w:pStyle w:val="Style3"/>
        <w:widowControl/>
        <w:spacing w:line="322" w:lineRule="exact"/>
        <w:rPr>
          <w:rStyle w:val="FontStyle19"/>
        </w:rPr>
      </w:pPr>
    </w:p>
    <w:p w:rsidR="00A8454F" w:rsidRDefault="00A8454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лиц, замещающих </w:t>
      </w:r>
      <w:proofErr w:type="gramStart"/>
      <w:r>
        <w:rPr>
          <w:b/>
          <w:sz w:val="18"/>
          <w:szCs w:val="18"/>
        </w:rPr>
        <w:t xml:space="preserve">муниципальные </w:t>
      </w:r>
      <w:r w:rsidRPr="00C956E7">
        <w:rPr>
          <w:b/>
          <w:sz w:val="18"/>
          <w:szCs w:val="18"/>
        </w:rPr>
        <w:t xml:space="preserve"> должности</w:t>
      </w:r>
      <w:proofErr w:type="gramEnd"/>
      <w:r w:rsidRPr="00C956E7">
        <w:rPr>
          <w:b/>
          <w:sz w:val="18"/>
          <w:szCs w:val="18"/>
        </w:rPr>
        <w:t xml:space="preserve"> </w:t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и должности </w:t>
      </w:r>
      <w:r>
        <w:rPr>
          <w:b/>
          <w:sz w:val="18"/>
          <w:szCs w:val="18"/>
        </w:rPr>
        <w:t>муниципальной</w:t>
      </w:r>
      <w:r w:rsidRPr="00C956E7">
        <w:rPr>
          <w:b/>
          <w:sz w:val="18"/>
          <w:szCs w:val="18"/>
        </w:rPr>
        <w:t xml:space="preserve"> службы в </w:t>
      </w:r>
      <w:r>
        <w:rPr>
          <w:b/>
          <w:sz w:val="18"/>
          <w:szCs w:val="18"/>
        </w:rPr>
        <w:t>а</w:t>
      </w:r>
      <w:r w:rsidRPr="00C956E7">
        <w:rPr>
          <w:b/>
          <w:sz w:val="18"/>
          <w:szCs w:val="18"/>
        </w:rPr>
        <w:t xml:space="preserve">дминистрации </w:t>
      </w:r>
      <w:r>
        <w:rPr>
          <w:b/>
          <w:sz w:val="18"/>
          <w:szCs w:val="18"/>
        </w:rPr>
        <w:t xml:space="preserve">Большебакалдского </w:t>
      </w:r>
      <w:proofErr w:type="gramStart"/>
      <w:r>
        <w:rPr>
          <w:b/>
          <w:sz w:val="18"/>
          <w:szCs w:val="18"/>
        </w:rPr>
        <w:t>сельсовета  Бутурлинского</w:t>
      </w:r>
      <w:proofErr w:type="gramEnd"/>
      <w:r>
        <w:rPr>
          <w:b/>
          <w:sz w:val="18"/>
          <w:szCs w:val="18"/>
        </w:rPr>
        <w:t xml:space="preserve"> муниципального района Нижегородской области</w:t>
      </w:r>
      <w:r w:rsidRPr="00C956E7">
        <w:rPr>
          <w:b/>
          <w:sz w:val="18"/>
          <w:szCs w:val="18"/>
        </w:rPr>
        <w:t>, а также их супруг (супругов) и несовершеннолетних детей за период с 1 января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CC45BB" w:rsidRPr="00444E83" w:rsidTr="00B40A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45BB" w:rsidRPr="00444E83" w:rsidTr="00B40A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5BB" w:rsidRPr="00B30E02" w:rsidTr="00B40A1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45BB" w:rsidRPr="00B30E02" w:rsidRDefault="00CC45BB" w:rsidP="00B40A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 Е.А.</w:t>
            </w:r>
          </w:p>
          <w:p w:rsidR="00CC45BB" w:rsidRPr="00B30E02" w:rsidRDefault="00CC45BB" w:rsidP="00B40A13">
            <w:pPr>
              <w:ind w:right="-75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right="-75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right="-75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C45BB" w:rsidRPr="00B30E02" w:rsidRDefault="00CC45BB" w:rsidP="00B40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796" w:type="dxa"/>
            <w:shd w:val="clear" w:color="auto" w:fill="auto"/>
          </w:tcPr>
          <w:p w:rsidR="00CC45BB" w:rsidRPr="001B07F8" w:rsidRDefault="00CC45BB" w:rsidP="00B40A13">
            <w:pPr>
              <w:rPr>
                <w:sz w:val="18"/>
                <w:szCs w:val="18"/>
              </w:rPr>
            </w:pPr>
            <w:r w:rsidRPr="001B07F8">
              <w:rPr>
                <w:sz w:val="18"/>
                <w:szCs w:val="18"/>
              </w:rPr>
              <w:t>земельный участок</w:t>
            </w: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  <w:r w:rsidRPr="001B07F8">
              <w:rPr>
                <w:sz w:val="18"/>
                <w:szCs w:val="18"/>
              </w:rPr>
              <w:t>земельный участок</w:t>
            </w: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  <w:r w:rsidRPr="001B07F8">
              <w:rPr>
                <w:sz w:val="18"/>
                <w:szCs w:val="18"/>
              </w:rPr>
              <w:t>жилой дом</w:t>
            </w: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  <w:r w:rsidRPr="001B07F8">
              <w:rPr>
                <w:sz w:val="18"/>
                <w:szCs w:val="18"/>
              </w:rPr>
              <w:t>Земельный участок (доля в праве 1/617)</w:t>
            </w: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</w:p>
          <w:p w:rsidR="00CC45BB" w:rsidRPr="001B07F8" w:rsidRDefault="00CC45BB" w:rsidP="00B40A13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1B07F8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07F8">
              <w:rPr>
                <w:sz w:val="18"/>
                <w:szCs w:val="18"/>
              </w:rPr>
              <w:t>45400000,00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45BB" w:rsidRPr="0097517D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CC45BB" w:rsidRPr="0097517D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C45BB" w:rsidRDefault="00CC45BB" w:rsidP="00B40A13">
            <w:pPr>
              <w:jc w:val="center"/>
              <w:rPr>
                <w:sz w:val="18"/>
                <w:szCs w:val="18"/>
              </w:rPr>
            </w:pPr>
          </w:p>
          <w:p w:rsidR="00CC45BB" w:rsidRPr="0097517D" w:rsidRDefault="00CC45BB" w:rsidP="00B40A13">
            <w:pPr>
              <w:jc w:val="center"/>
              <w:rPr>
                <w:sz w:val="18"/>
                <w:szCs w:val="18"/>
              </w:rPr>
            </w:pPr>
          </w:p>
          <w:p w:rsidR="00CC45BB" w:rsidRPr="0097517D" w:rsidRDefault="00CC45BB" w:rsidP="00B40A13">
            <w:pPr>
              <w:jc w:val="center"/>
              <w:rPr>
                <w:sz w:val="18"/>
                <w:szCs w:val="18"/>
              </w:rPr>
            </w:pPr>
          </w:p>
          <w:p w:rsidR="00CC45BB" w:rsidRPr="0097517D" w:rsidRDefault="00CC45BB" w:rsidP="00B40A13">
            <w:pPr>
              <w:jc w:val="center"/>
              <w:rPr>
                <w:sz w:val="18"/>
                <w:szCs w:val="18"/>
              </w:rPr>
            </w:pPr>
          </w:p>
          <w:p w:rsidR="00CC45BB" w:rsidRPr="0097517D" w:rsidRDefault="00CC45BB" w:rsidP="00B40A13">
            <w:pPr>
              <w:jc w:val="center"/>
              <w:rPr>
                <w:sz w:val="18"/>
                <w:szCs w:val="18"/>
              </w:rPr>
            </w:pPr>
          </w:p>
          <w:p w:rsidR="00CC45BB" w:rsidRPr="0097517D" w:rsidRDefault="00CC45BB" w:rsidP="006214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621406">
            <w:pPr>
              <w:ind w:left="-71" w:right="-82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621406">
            <w:pPr>
              <w:ind w:left="-1"/>
              <w:rPr>
                <w:sz w:val="18"/>
                <w:szCs w:val="18"/>
                <w:lang w:val="en-US"/>
              </w:rPr>
            </w:pPr>
          </w:p>
          <w:p w:rsidR="00CC45BB" w:rsidRPr="00B30E02" w:rsidRDefault="00CC45BB" w:rsidP="00B40A1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CC45BB" w:rsidRPr="00B30E02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45BB" w:rsidRPr="00621406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0E0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B30E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23" w:type="dxa"/>
            <w:shd w:val="clear" w:color="auto" w:fill="auto"/>
          </w:tcPr>
          <w:p w:rsidR="00CC45BB" w:rsidRPr="00B30E02" w:rsidRDefault="00CC45BB" w:rsidP="0062140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527701,18</w:t>
            </w:r>
          </w:p>
          <w:p w:rsidR="00CC45BB" w:rsidRPr="00B30E02" w:rsidRDefault="00CC45BB" w:rsidP="00B40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B40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62140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C45BB" w:rsidRPr="00B30E02" w:rsidRDefault="00CC45BB" w:rsidP="00B40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45BB" w:rsidRDefault="00CC45BB"/>
    <w:p w:rsidR="00CC45BB" w:rsidRPr="00C956E7" w:rsidRDefault="00CC45BB" w:rsidP="006C718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лиц, замещающих </w:t>
      </w:r>
      <w:proofErr w:type="gramStart"/>
      <w:r>
        <w:rPr>
          <w:b/>
          <w:sz w:val="18"/>
          <w:szCs w:val="18"/>
        </w:rPr>
        <w:t xml:space="preserve">муниципальные </w:t>
      </w:r>
      <w:r w:rsidRPr="00C956E7">
        <w:rPr>
          <w:b/>
          <w:sz w:val="18"/>
          <w:szCs w:val="18"/>
        </w:rPr>
        <w:t xml:space="preserve"> должности</w:t>
      </w:r>
      <w:proofErr w:type="gramEnd"/>
      <w:r w:rsidRPr="00C956E7">
        <w:rPr>
          <w:b/>
          <w:sz w:val="18"/>
          <w:szCs w:val="18"/>
        </w:rPr>
        <w:t xml:space="preserve"> </w:t>
      </w:r>
    </w:p>
    <w:p w:rsidR="00CC45BB" w:rsidRPr="00C956E7" w:rsidRDefault="00CC45BB" w:rsidP="009C1067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и должности </w:t>
      </w:r>
      <w:r>
        <w:rPr>
          <w:b/>
          <w:sz w:val="18"/>
          <w:szCs w:val="18"/>
        </w:rPr>
        <w:t>муниципальной</w:t>
      </w:r>
      <w:r w:rsidRPr="00C956E7">
        <w:rPr>
          <w:b/>
          <w:sz w:val="18"/>
          <w:szCs w:val="18"/>
        </w:rPr>
        <w:t xml:space="preserve"> службы в </w:t>
      </w:r>
      <w:r>
        <w:rPr>
          <w:b/>
          <w:sz w:val="18"/>
          <w:szCs w:val="18"/>
        </w:rPr>
        <w:t>а</w:t>
      </w:r>
      <w:r w:rsidRPr="00C956E7">
        <w:rPr>
          <w:b/>
          <w:sz w:val="18"/>
          <w:szCs w:val="18"/>
        </w:rPr>
        <w:t xml:space="preserve">дминистрации </w:t>
      </w:r>
      <w:r>
        <w:rPr>
          <w:b/>
          <w:sz w:val="18"/>
          <w:szCs w:val="18"/>
        </w:rPr>
        <w:t>Ягубовского сельсовета Бутурлинского муниципального района Нижегородской области</w:t>
      </w:r>
      <w:r w:rsidRPr="00C956E7">
        <w:rPr>
          <w:b/>
          <w:sz w:val="18"/>
          <w:szCs w:val="18"/>
        </w:rPr>
        <w:t>, а также их супруг (супругов) и несовершеннолетних детей за период с 1 января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CC45BB" w:rsidRPr="00444E83" w:rsidTr="00D108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C45BB" w:rsidRPr="00444E83" w:rsidRDefault="00CC45BB" w:rsidP="00D108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лица, </w:t>
            </w:r>
          </w:p>
          <w:p w:rsidR="00CC45BB" w:rsidRPr="00444E83" w:rsidRDefault="00CC45BB" w:rsidP="00D108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C45BB" w:rsidRPr="00444E83" w:rsidRDefault="00CC45BB" w:rsidP="00D10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45BB" w:rsidRPr="00444E83" w:rsidTr="006A3D4B">
        <w:tblPrEx>
          <w:tblCellMar>
            <w:top w:w="0" w:type="dxa"/>
            <w:bottom w:w="0" w:type="dxa"/>
          </w:tblCellMar>
        </w:tblPrEx>
        <w:trPr>
          <w:cantSplit/>
          <w:trHeight w:val="1617"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D10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C45BB" w:rsidRPr="00444E83" w:rsidRDefault="00CC45BB" w:rsidP="00D1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C45BB" w:rsidRPr="00444E83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C45BB" w:rsidRPr="00444E83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C45BB" w:rsidRPr="00444E83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5BB" w:rsidRPr="00676C7E" w:rsidTr="006C71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Шишков А.Л.</w:t>
            </w:r>
          </w:p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right="-75"/>
              <w:rPr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Pr="00676C7E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6C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CC45BB" w:rsidRPr="00676C7E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C45BB" w:rsidRPr="00676C7E" w:rsidRDefault="00CC45BB" w:rsidP="00D108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C45BB" w:rsidRPr="006A3D4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3D4B">
              <w:rPr>
                <w:rFonts w:ascii="Times New Roman" w:hAnsi="Times New Roman" w:cs="Times New Roman"/>
                <w:sz w:val="18"/>
                <w:szCs w:val="18"/>
              </w:rPr>
              <w:t xml:space="preserve">Глава местного самоуправления </w:t>
            </w: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Pr="00676C7E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C45BB" w:rsidRPr="00676C7E" w:rsidRDefault="00CC45BB" w:rsidP="00D1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жилой дом</w:t>
            </w: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5BB" w:rsidRPr="00676C7E" w:rsidRDefault="00CC45BB" w:rsidP="00D1082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 доли</w:t>
            </w:r>
          </w:p>
          <w:p w:rsidR="00CC45BB" w:rsidRPr="00676C7E" w:rsidRDefault="00CC45BB" w:rsidP="006A3D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8F75EC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rPr>
                <w:sz w:val="18"/>
                <w:szCs w:val="18"/>
              </w:rPr>
            </w:pPr>
          </w:p>
          <w:p w:rsidR="00CC45BB" w:rsidRDefault="00CC45BB" w:rsidP="00D1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C45BB" w:rsidRDefault="00CC45BB" w:rsidP="00D1082C">
            <w:pPr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6A3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C45BB" w:rsidRPr="002E35D3" w:rsidRDefault="00CC45BB" w:rsidP="00D1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CC45BB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45BB" w:rsidRDefault="00CC45BB" w:rsidP="006A3D4B">
            <w:pPr>
              <w:jc w:val="center"/>
              <w:rPr>
                <w:sz w:val="18"/>
                <w:szCs w:val="18"/>
              </w:rPr>
            </w:pPr>
          </w:p>
          <w:p w:rsidR="00CC45BB" w:rsidRPr="006C718D" w:rsidRDefault="00CC45BB" w:rsidP="006A3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CC45BB" w:rsidRPr="00676C7E" w:rsidRDefault="00CC45BB" w:rsidP="006C718D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BB" w:rsidRPr="00553EA0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2E35D3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Default="00CC45BB" w:rsidP="006C718D">
            <w:pPr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6A3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C45BB" w:rsidRDefault="00CC45BB" w:rsidP="006A3D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6A3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C45BB" w:rsidRPr="006C718D" w:rsidRDefault="00CC45BB" w:rsidP="006C7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1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CC45BB" w:rsidRPr="00676C7E" w:rsidRDefault="00CC45BB" w:rsidP="006C718D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6C718D">
            <w:pPr>
              <w:ind w:left="-1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C45BB" w:rsidRPr="00676C7E" w:rsidRDefault="00CC45BB" w:rsidP="00D1082C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автомобиль</w:t>
            </w:r>
          </w:p>
          <w:p w:rsidR="00CC45BB" w:rsidRPr="00676C7E" w:rsidRDefault="00CC45BB" w:rsidP="00D108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23" w:type="dxa"/>
            <w:shd w:val="clear" w:color="auto" w:fill="auto"/>
          </w:tcPr>
          <w:p w:rsidR="00CC45BB" w:rsidRPr="00553EA0" w:rsidRDefault="00CC45BB" w:rsidP="00D108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473698,05</w:t>
            </w:r>
          </w:p>
          <w:p w:rsidR="00CC45BB" w:rsidRPr="00676C7E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676C7E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Default="00CC45BB" w:rsidP="00D1082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5C218F" w:rsidRDefault="00CC45BB" w:rsidP="006A3D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141685,40</w:t>
            </w:r>
          </w:p>
        </w:tc>
        <w:tc>
          <w:tcPr>
            <w:tcW w:w="1489" w:type="dxa"/>
            <w:shd w:val="clear" w:color="auto" w:fill="auto"/>
          </w:tcPr>
          <w:p w:rsidR="00CC45BB" w:rsidRPr="00676C7E" w:rsidRDefault="00CC45BB" w:rsidP="00D10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45BB" w:rsidRDefault="00CC45BB"/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>
        <w:rPr>
          <w:b/>
          <w:sz w:val="18"/>
          <w:szCs w:val="18"/>
        </w:rPr>
        <w:t xml:space="preserve">муниципальные </w:t>
      </w:r>
      <w:r w:rsidRPr="00C956E7">
        <w:rPr>
          <w:b/>
          <w:sz w:val="18"/>
          <w:szCs w:val="18"/>
        </w:rPr>
        <w:t xml:space="preserve"> должности</w:t>
      </w:r>
      <w:proofErr w:type="gramEnd"/>
      <w:r w:rsidRPr="00C956E7">
        <w:rPr>
          <w:b/>
          <w:sz w:val="18"/>
          <w:szCs w:val="18"/>
        </w:rPr>
        <w:t xml:space="preserve"> </w:t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и должности </w:t>
      </w:r>
      <w:r>
        <w:rPr>
          <w:b/>
          <w:sz w:val="18"/>
          <w:szCs w:val="18"/>
        </w:rPr>
        <w:t>муниципальной</w:t>
      </w:r>
      <w:r w:rsidRPr="00C956E7">
        <w:rPr>
          <w:b/>
          <w:sz w:val="18"/>
          <w:szCs w:val="18"/>
        </w:rPr>
        <w:t xml:space="preserve"> службы в </w:t>
      </w:r>
      <w:r>
        <w:rPr>
          <w:b/>
          <w:sz w:val="18"/>
          <w:szCs w:val="18"/>
        </w:rPr>
        <w:t>а</w:t>
      </w:r>
      <w:r w:rsidRPr="00C956E7">
        <w:rPr>
          <w:b/>
          <w:sz w:val="18"/>
          <w:szCs w:val="18"/>
        </w:rPr>
        <w:t xml:space="preserve">дминистрации </w:t>
      </w:r>
      <w:r>
        <w:rPr>
          <w:b/>
          <w:sz w:val="18"/>
          <w:szCs w:val="18"/>
        </w:rPr>
        <w:t xml:space="preserve">Каменищенского </w:t>
      </w:r>
      <w:proofErr w:type="gramStart"/>
      <w:r>
        <w:rPr>
          <w:b/>
          <w:sz w:val="18"/>
          <w:szCs w:val="18"/>
        </w:rPr>
        <w:t>сельсовета  Бутурлинского</w:t>
      </w:r>
      <w:proofErr w:type="gramEnd"/>
      <w:r>
        <w:rPr>
          <w:b/>
          <w:sz w:val="18"/>
          <w:szCs w:val="18"/>
        </w:rPr>
        <w:t xml:space="preserve"> муниципального района Нижегородской области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</w:p>
    <w:p w:rsidR="00CC45BB" w:rsidRPr="00C956E7" w:rsidRDefault="00CC45BB" w:rsidP="00B40A13">
      <w:pPr>
        <w:jc w:val="center"/>
        <w:rPr>
          <w:b/>
          <w:sz w:val="18"/>
          <w:szCs w:val="18"/>
        </w:rPr>
      </w:pPr>
    </w:p>
    <w:p w:rsidR="00CC45BB" w:rsidRPr="00C956E7" w:rsidRDefault="00CC45BB" w:rsidP="00B40A13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CC45BB" w:rsidRPr="00444E83" w:rsidTr="00B40A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C45BB" w:rsidRPr="00444E83" w:rsidRDefault="00CC45BB" w:rsidP="00B40A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C45BB" w:rsidRPr="00444E83" w:rsidRDefault="00CC45BB" w:rsidP="00B40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45BB" w:rsidRPr="00444E83" w:rsidTr="00B40A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C45BB" w:rsidRPr="00444E83" w:rsidRDefault="00CC45BB" w:rsidP="00B40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C45BB" w:rsidRPr="00444E83" w:rsidRDefault="00CC45BB" w:rsidP="00B40A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5BB" w:rsidRPr="00B30E02" w:rsidTr="00B40A1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45BB" w:rsidRDefault="00CC45BB" w:rsidP="004A440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Егорушин</w:t>
            </w:r>
          </w:p>
          <w:p w:rsidR="00CC45BB" w:rsidRPr="004A440B" w:rsidRDefault="00CC45BB" w:rsidP="004A440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Александр</w:t>
            </w:r>
          </w:p>
          <w:p w:rsidR="00CC45BB" w:rsidRPr="004A440B" w:rsidRDefault="00CC45BB" w:rsidP="004A440B">
            <w:pPr>
              <w:ind w:right="-75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Евгеньевич</w:t>
            </w:r>
          </w:p>
        </w:tc>
        <w:tc>
          <w:tcPr>
            <w:tcW w:w="1800" w:type="dxa"/>
            <w:shd w:val="clear" w:color="auto" w:fill="auto"/>
          </w:tcPr>
          <w:p w:rsidR="00CC45BB" w:rsidRPr="004A440B" w:rsidRDefault="00CC45BB" w:rsidP="00B40A13">
            <w:pPr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Депутат сельского Совета Каменищенского сельсовета Бутурлинского района Нижегородской области, осуществляющий свои полномочия на неосвобожденной основе, Глава местного самоуправления Каменищенского сельсовета Бутурлинского муниципального района Нижегородской области</w:t>
            </w:r>
          </w:p>
        </w:tc>
        <w:tc>
          <w:tcPr>
            <w:tcW w:w="1796" w:type="dxa"/>
            <w:shd w:val="clear" w:color="auto" w:fill="auto"/>
          </w:tcPr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 xml:space="preserve">- приусадебный земельный участок </w:t>
            </w:r>
          </w:p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 xml:space="preserve">- земельный участок сельскохозяйственного назначения </w:t>
            </w: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 xml:space="preserve">- квартира, трехкомнатная </w:t>
            </w:r>
          </w:p>
        </w:tc>
        <w:tc>
          <w:tcPr>
            <w:tcW w:w="1347" w:type="dxa"/>
            <w:shd w:val="clear" w:color="auto" w:fill="auto"/>
          </w:tcPr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собственность индивидуальна</w:t>
            </w:r>
            <w:r>
              <w:rPr>
                <w:sz w:val="18"/>
                <w:szCs w:val="18"/>
              </w:rPr>
              <w:t>я</w:t>
            </w:r>
            <w:r w:rsidRPr="004A440B">
              <w:rPr>
                <w:sz w:val="18"/>
                <w:szCs w:val="18"/>
              </w:rPr>
              <w:t xml:space="preserve"> </w:t>
            </w: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Default="00CC45BB" w:rsidP="004A440B">
            <w:pPr>
              <w:ind w:right="-82"/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ind w:right="-82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собственность долевая</w:t>
            </w: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ind w:right="-82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 xml:space="preserve">собственность индивидуальная </w:t>
            </w:r>
          </w:p>
        </w:tc>
        <w:tc>
          <w:tcPr>
            <w:tcW w:w="898" w:type="dxa"/>
            <w:shd w:val="clear" w:color="auto" w:fill="auto"/>
          </w:tcPr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2800</w:t>
            </w:r>
          </w:p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</w:p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35010000</w:t>
            </w:r>
          </w:p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</w:p>
          <w:p w:rsidR="00CC45BB" w:rsidRPr="00B30E02" w:rsidRDefault="00CC45BB" w:rsidP="004A440B">
            <w:pPr>
              <w:ind w:right="-82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112,2</w:t>
            </w:r>
          </w:p>
        </w:tc>
        <w:tc>
          <w:tcPr>
            <w:tcW w:w="693" w:type="dxa"/>
            <w:shd w:val="clear" w:color="auto" w:fill="auto"/>
          </w:tcPr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Default="00CC45BB" w:rsidP="004A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Default="00CC45BB" w:rsidP="004A440B">
            <w:pPr>
              <w:rPr>
                <w:sz w:val="18"/>
                <w:szCs w:val="18"/>
              </w:rPr>
            </w:pPr>
          </w:p>
          <w:p w:rsidR="00CC45BB" w:rsidRPr="004A440B" w:rsidRDefault="00CC45BB" w:rsidP="004A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C45BB" w:rsidRPr="0097517D" w:rsidRDefault="00CC45BB" w:rsidP="00621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 имею</w:t>
            </w:r>
          </w:p>
        </w:tc>
        <w:tc>
          <w:tcPr>
            <w:tcW w:w="725" w:type="dxa"/>
            <w:shd w:val="clear" w:color="auto" w:fill="auto"/>
          </w:tcPr>
          <w:p w:rsidR="00CC45BB" w:rsidRPr="00B30E02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45BB" w:rsidRPr="00B30E02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  <w:lang w:val="en-US"/>
              </w:rPr>
            </w:pPr>
            <w:r w:rsidRPr="004A440B">
              <w:rPr>
                <w:sz w:val="18"/>
                <w:szCs w:val="18"/>
              </w:rPr>
              <w:t>ВАЗ</w:t>
            </w:r>
            <w:r w:rsidRPr="004A440B">
              <w:rPr>
                <w:sz w:val="18"/>
                <w:szCs w:val="18"/>
                <w:lang w:val="en-US"/>
              </w:rPr>
              <w:t xml:space="preserve"> 21154 LADA SAMARA 2002 </w:t>
            </w:r>
            <w:r w:rsidRPr="004A440B">
              <w:rPr>
                <w:sz w:val="18"/>
                <w:szCs w:val="18"/>
              </w:rPr>
              <w:t>г</w:t>
            </w:r>
            <w:r w:rsidRPr="004A440B">
              <w:rPr>
                <w:sz w:val="18"/>
                <w:szCs w:val="18"/>
                <w:lang w:val="en-US"/>
              </w:rPr>
              <w:t>.</w:t>
            </w:r>
            <w:r w:rsidRPr="004A440B">
              <w:rPr>
                <w:sz w:val="18"/>
                <w:szCs w:val="18"/>
              </w:rPr>
              <w:t>в</w:t>
            </w:r>
            <w:r w:rsidRPr="004A440B">
              <w:rPr>
                <w:sz w:val="18"/>
                <w:szCs w:val="18"/>
                <w:lang w:val="en-US"/>
              </w:rPr>
              <w:t>.</w:t>
            </w:r>
          </w:p>
          <w:p w:rsidR="00CC45BB" w:rsidRPr="004A440B" w:rsidRDefault="00CC45BB" w:rsidP="004A44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A440B">
              <w:rPr>
                <w:rFonts w:ascii="Times New Roman" w:hAnsi="Times New Roman" w:cs="Times New Roman"/>
                <w:sz w:val="18"/>
                <w:szCs w:val="18"/>
              </w:rPr>
              <w:t>УАЗ – 3151 1993 г.в</w:t>
            </w:r>
          </w:p>
        </w:tc>
        <w:tc>
          <w:tcPr>
            <w:tcW w:w="1123" w:type="dxa"/>
            <w:shd w:val="clear" w:color="auto" w:fill="auto"/>
          </w:tcPr>
          <w:p w:rsidR="00CC45BB" w:rsidRDefault="00CC45BB" w:rsidP="006214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6214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491353,84</w:t>
            </w:r>
          </w:p>
        </w:tc>
        <w:tc>
          <w:tcPr>
            <w:tcW w:w="1489" w:type="dxa"/>
            <w:shd w:val="clear" w:color="auto" w:fill="auto"/>
          </w:tcPr>
          <w:p w:rsidR="00CC45BB" w:rsidRPr="00B30E02" w:rsidRDefault="00CC45BB" w:rsidP="00B40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5BB" w:rsidRPr="00B30E02" w:rsidTr="00B40A1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Егорушина</w:t>
            </w:r>
          </w:p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CC45BB" w:rsidRDefault="00CC45BB" w:rsidP="00B40A13">
            <w:pPr>
              <w:rPr>
                <w:sz w:val="18"/>
                <w:szCs w:val="18"/>
              </w:rPr>
            </w:pPr>
          </w:p>
          <w:p w:rsidR="00CC45BB" w:rsidRPr="004A440B" w:rsidRDefault="00CC45BB" w:rsidP="00B40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Пенсинер</w:t>
            </w:r>
          </w:p>
        </w:tc>
        <w:tc>
          <w:tcPr>
            <w:tcW w:w="1796" w:type="dxa"/>
            <w:shd w:val="clear" w:color="auto" w:fill="auto"/>
          </w:tcPr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-земельный участок сельскохозяйственного назначения</w:t>
            </w:r>
          </w:p>
          <w:p w:rsidR="00CC45BB" w:rsidRPr="004E0EF3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E0EF3">
              <w:rPr>
                <w:sz w:val="18"/>
                <w:szCs w:val="18"/>
              </w:rPr>
              <w:t>квартира,трехкомнатная</w:t>
            </w:r>
          </w:p>
        </w:tc>
        <w:tc>
          <w:tcPr>
            <w:tcW w:w="1347" w:type="dxa"/>
            <w:shd w:val="clear" w:color="auto" w:fill="auto"/>
          </w:tcPr>
          <w:p w:rsidR="00CC45BB" w:rsidRPr="004A440B" w:rsidRDefault="00CC45BB" w:rsidP="004A440B">
            <w:pPr>
              <w:ind w:right="-82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собственность долевая</w:t>
            </w:r>
          </w:p>
          <w:p w:rsidR="00CC45BB" w:rsidRPr="004A440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CC45BB" w:rsidRPr="004A440B" w:rsidRDefault="00CC45BB" w:rsidP="004E0EF3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35010000</w:t>
            </w:r>
          </w:p>
          <w:p w:rsidR="00CC45BB" w:rsidRDefault="00CC45BB" w:rsidP="004A440B">
            <w:pPr>
              <w:spacing w:before="100" w:beforeAutospacing="1" w:after="100" w:afterAutospacing="1" w:line="225" w:lineRule="atLeast"/>
              <w:rPr>
                <w:rFonts w:ascii="Verdana" w:hAnsi="Verdana"/>
                <w:sz w:val="18"/>
                <w:szCs w:val="18"/>
              </w:rPr>
            </w:pPr>
          </w:p>
          <w:p w:rsidR="00CC45BB" w:rsidRPr="004E0EF3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45BB" w:rsidRDefault="00CC45BB" w:rsidP="004E0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BB" w:rsidRDefault="00CC45BB" w:rsidP="00B40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C45BB" w:rsidRPr="004A440B" w:rsidRDefault="00CC45BB" w:rsidP="004E0EF3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 xml:space="preserve">- приусадебный земельный участок </w:t>
            </w:r>
          </w:p>
          <w:p w:rsidR="00CC45BB" w:rsidRDefault="00CC45BB" w:rsidP="00621406">
            <w:pPr>
              <w:rPr>
                <w:sz w:val="18"/>
                <w:szCs w:val="18"/>
              </w:rPr>
            </w:pPr>
            <w:r w:rsidRPr="004E0EF3">
              <w:rPr>
                <w:sz w:val="18"/>
                <w:szCs w:val="18"/>
              </w:rPr>
              <w:t>квартира,трехкомнатная</w:t>
            </w:r>
          </w:p>
        </w:tc>
        <w:tc>
          <w:tcPr>
            <w:tcW w:w="725" w:type="dxa"/>
            <w:shd w:val="clear" w:color="auto" w:fill="auto"/>
          </w:tcPr>
          <w:p w:rsidR="00CC45BB" w:rsidRPr="004A440B" w:rsidRDefault="00CC45BB" w:rsidP="004E0EF3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2800</w:t>
            </w: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Pr="00B30E02" w:rsidRDefault="00CC45BB" w:rsidP="004E0EF3">
            <w:pPr>
              <w:rPr>
                <w:sz w:val="18"/>
                <w:szCs w:val="18"/>
              </w:rPr>
            </w:pPr>
            <w:r w:rsidRPr="004A440B">
              <w:rPr>
                <w:sz w:val="18"/>
                <w:szCs w:val="18"/>
              </w:rPr>
              <w:t>112,2</w:t>
            </w:r>
          </w:p>
        </w:tc>
        <w:tc>
          <w:tcPr>
            <w:tcW w:w="777" w:type="dxa"/>
            <w:shd w:val="clear" w:color="auto" w:fill="auto"/>
          </w:tcPr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B40A13">
            <w:pPr>
              <w:ind w:left="-1"/>
              <w:jc w:val="center"/>
              <w:rPr>
                <w:sz w:val="18"/>
                <w:szCs w:val="18"/>
              </w:rPr>
            </w:pPr>
          </w:p>
          <w:p w:rsidR="00CC45BB" w:rsidRDefault="00CC45BB" w:rsidP="004E0EF3">
            <w:pPr>
              <w:rPr>
                <w:sz w:val="18"/>
                <w:szCs w:val="18"/>
              </w:rPr>
            </w:pPr>
          </w:p>
          <w:p w:rsidR="00CC45BB" w:rsidRPr="00B30E02" w:rsidRDefault="00CC45BB" w:rsidP="004E0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C45BB" w:rsidRPr="004A440B" w:rsidRDefault="00CC45BB" w:rsidP="004A440B">
            <w:pPr>
              <w:spacing w:before="100" w:beforeAutospacing="1" w:after="100" w:afterAutospacing="1" w:line="22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23" w:type="dxa"/>
            <w:shd w:val="clear" w:color="auto" w:fill="auto"/>
          </w:tcPr>
          <w:p w:rsidR="00CC45BB" w:rsidRDefault="00CC45BB" w:rsidP="006214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128288,26</w:t>
            </w:r>
          </w:p>
        </w:tc>
        <w:tc>
          <w:tcPr>
            <w:tcW w:w="1489" w:type="dxa"/>
            <w:shd w:val="clear" w:color="auto" w:fill="auto"/>
          </w:tcPr>
          <w:p w:rsidR="00CC45BB" w:rsidRPr="00B30E02" w:rsidRDefault="00CC45BB" w:rsidP="00B40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45BB" w:rsidRDefault="00CC45BB"/>
    <w:p w:rsidR="00CC45BB" w:rsidRPr="00E97370" w:rsidRDefault="00CC45BB" w:rsidP="00E97370">
      <w:pPr>
        <w:spacing w:line="240" w:lineRule="auto"/>
        <w:jc w:val="center"/>
        <w:rPr>
          <w:szCs w:val="24"/>
        </w:rPr>
      </w:pPr>
      <w:r w:rsidRPr="00E97370">
        <w:rPr>
          <w:szCs w:val="24"/>
        </w:rPr>
        <w:t>СПРАВКА</w:t>
      </w:r>
    </w:p>
    <w:p w:rsidR="00CC45BB" w:rsidRDefault="00CC45BB" w:rsidP="009E200B">
      <w:pPr>
        <w:jc w:val="center"/>
        <w:rPr>
          <w:szCs w:val="24"/>
        </w:rPr>
      </w:pPr>
      <w:r w:rsidRPr="009E200B"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</w:rPr>
        <w:t xml:space="preserve"> лиц, замещающих </w:t>
      </w:r>
      <w:r w:rsidRPr="009E200B">
        <w:rPr>
          <w:szCs w:val="24"/>
        </w:rPr>
        <w:t xml:space="preserve">должности муниципальной службы в администрации </w:t>
      </w:r>
      <w:r>
        <w:rPr>
          <w:szCs w:val="24"/>
        </w:rPr>
        <w:t xml:space="preserve">Рабочего поселка Бутурлино </w:t>
      </w:r>
      <w:r w:rsidRPr="009E200B">
        <w:rPr>
          <w:szCs w:val="24"/>
        </w:rPr>
        <w:t>Бутурлинского муниципального района Нижегородской области, а также их супруг (супругов) и несовершеннолетних детей за период с 1 января 201</w:t>
      </w:r>
      <w:r>
        <w:rPr>
          <w:szCs w:val="24"/>
        </w:rPr>
        <w:t>9</w:t>
      </w:r>
      <w:r w:rsidRPr="009E200B">
        <w:rPr>
          <w:szCs w:val="24"/>
        </w:rPr>
        <w:t xml:space="preserve"> г. по 31 декабря 201</w:t>
      </w:r>
      <w:r>
        <w:rPr>
          <w:szCs w:val="24"/>
        </w:rPr>
        <w:t>9</w:t>
      </w:r>
      <w:r w:rsidRPr="009E200B">
        <w:rPr>
          <w:szCs w:val="24"/>
        </w:rPr>
        <w:t xml:space="preserve"> г., размещаемые на официальном сайте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285"/>
        <w:gridCol w:w="968"/>
        <w:gridCol w:w="1392"/>
        <w:gridCol w:w="1260"/>
        <w:gridCol w:w="1062"/>
        <w:gridCol w:w="968"/>
        <w:gridCol w:w="1094"/>
        <w:gridCol w:w="1062"/>
        <w:gridCol w:w="1603"/>
        <w:gridCol w:w="1325"/>
        <w:gridCol w:w="1767"/>
      </w:tblGrid>
      <w:tr w:rsidR="00CC45BB" w:rsidRPr="00796C53" w:rsidTr="00CF328B">
        <w:tc>
          <w:tcPr>
            <w:tcW w:w="1503" w:type="dxa"/>
            <w:vMerge w:val="restart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67" w:type="dxa"/>
            <w:vMerge w:val="restart"/>
          </w:tcPr>
          <w:p w:rsidR="00CC45BB" w:rsidRPr="00796C53" w:rsidRDefault="00CC45BB" w:rsidP="00C33F5F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Сведения </w:t>
            </w:r>
            <w:r w:rsidR="00C33F5F">
              <w:rPr>
                <w:sz w:val="20"/>
                <w:szCs w:val="20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CC45BB" w:rsidRPr="00796C53" w:rsidTr="00C33F5F">
        <w:trPr>
          <w:trHeight w:val="1254"/>
        </w:trPr>
        <w:tc>
          <w:tcPr>
            <w:tcW w:w="1503" w:type="dxa"/>
            <w:vMerge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2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2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68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4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2" w:type="dxa"/>
          </w:tcPr>
          <w:p w:rsidR="00CC45BB" w:rsidRPr="00796C53" w:rsidRDefault="00CC45BB" w:rsidP="00F0158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03" w:type="dxa"/>
            <w:vMerge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</w:tr>
      <w:tr w:rsidR="00CC45BB" w:rsidRPr="00796C53" w:rsidTr="00CF328B">
        <w:tc>
          <w:tcPr>
            <w:tcW w:w="1503" w:type="dxa"/>
          </w:tcPr>
          <w:p w:rsidR="00CC45BB" w:rsidRPr="00796C53" w:rsidRDefault="00CC45BB" w:rsidP="00CF328B">
            <w:pPr>
              <w:spacing w:after="0" w:line="240" w:lineRule="auto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Мешков И. Г.</w:t>
            </w:r>
          </w:p>
        </w:tc>
        <w:tc>
          <w:tcPr>
            <w:tcW w:w="1285" w:type="dxa"/>
          </w:tcPr>
          <w:p w:rsidR="00CC45BB" w:rsidRPr="00796C53" w:rsidRDefault="00CC45BB" w:rsidP="00D917A8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Глава администра-ции </w:t>
            </w:r>
            <w:r>
              <w:rPr>
                <w:sz w:val="20"/>
                <w:szCs w:val="20"/>
              </w:rPr>
              <w:t>Рабочего поселка Б</w:t>
            </w:r>
            <w:r w:rsidRPr="00796C53">
              <w:rPr>
                <w:sz w:val="20"/>
                <w:szCs w:val="20"/>
              </w:rPr>
              <w:t xml:space="preserve">у-турлино </w:t>
            </w:r>
            <w:r w:rsidRPr="00796C53">
              <w:rPr>
                <w:sz w:val="20"/>
                <w:szCs w:val="20"/>
              </w:rPr>
              <w:lastRenderedPageBreak/>
              <w:t>Бутурлинс-кого муниципаль-ного района</w:t>
            </w:r>
          </w:p>
        </w:tc>
        <w:tc>
          <w:tcPr>
            <w:tcW w:w="968" w:type="dxa"/>
          </w:tcPr>
          <w:p w:rsidR="00CC45BB" w:rsidRPr="00796C53" w:rsidRDefault="00CC45BB" w:rsidP="00CF328B">
            <w:pPr>
              <w:spacing w:after="0" w:line="240" w:lineRule="auto"/>
              <w:ind w:right="-186"/>
              <w:rPr>
                <w:sz w:val="20"/>
                <w:szCs w:val="20"/>
              </w:rPr>
            </w:pPr>
            <w:proofErr w:type="gramStart"/>
            <w:r w:rsidRPr="00796C53">
              <w:rPr>
                <w:sz w:val="20"/>
                <w:szCs w:val="20"/>
              </w:rPr>
              <w:lastRenderedPageBreak/>
              <w:t>Земель-ный</w:t>
            </w:r>
            <w:proofErr w:type="gramEnd"/>
            <w:r w:rsidRPr="00796C53">
              <w:rPr>
                <w:sz w:val="20"/>
                <w:szCs w:val="20"/>
              </w:rPr>
              <w:t xml:space="preserve">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участок </w:t>
            </w:r>
          </w:p>
          <w:p w:rsidR="00CC45BB" w:rsidRPr="00796C53" w:rsidRDefault="00CC45BB" w:rsidP="00CF328B">
            <w:pPr>
              <w:spacing w:after="0" w:line="240" w:lineRule="auto"/>
              <w:ind w:right="-186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земельный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участок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жилой дом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Индивидуаль</w:t>
            </w:r>
            <w:r w:rsidRPr="00796C53">
              <w:rPr>
                <w:sz w:val="20"/>
                <w:szCs w:val="20"/>
              </w:rPr>
              <w:lastRenderedPageBreak/>
              <w:t>ная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lastRenderedPageBreak/>
              <w:t>990,0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395,0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100,0</w:t>
            </w:r>
          </w:p>
        </w:tc>
        <w:tc>
          <w:tcPr>
            <w:tcW w:w="1062" w:type="dxa"/>
          </w:tcPr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lastRenderedPageBreak/>
              <w:t>Россия</w:t>
            </w: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  <w:p w:rsidR="00CC45BB" w:rsidRPr="00796C53" w:rsidRDefault="00CC45BB" w:rsidP="00CF328B">
            <w:pPr>
              <w:spacing w:after="0" w:line="240" w:lineRule="auto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C45BB" w:rsidRPr="00796C53" w:rsidRDefault="00CC45B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094" w:type="dxa"/>
          </w:tcPr>
          <w:p w:rsidR="00CC45BB" w:rsidRPr="00796C53" w:rsidRDefault="00CC45B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062" w:type="dxa"/>
          </w:tcPr>
          <w:p w:rsidR="00CC45BB" w:rsidRPr="00796C53" w:rsidRDefault="00CC45BB">
            <w:pPr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603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325" w:type="dxa"/>
          </w:tcPr>
          <w:p w:rsidR="00CC45BB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916395,08</w:t>
            </w: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в том числе:</w:t>
            </w: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доход по основному месту работы – </w:t>
            </w:r>
            <w:r>
              <w:rPr>
                <w:sz w:val="20"/>
                <w:szCs w:val="20"/>
              </w:rPr>
              <w:t>739274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796C53">
              <w:rPr>
                <w:sz w:val="20"/>
                <w:szCs w:val="20"/>
              </w:rPr>
              <w:t>;</w:t>
            </w: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lastRenderedPageBreak/>
              <w:t>пенсия за выслугу лет (МВД) -1</w:t>
            </w:r>
            <w:r>
              <w:rPr>
                <w:sz w:val="20"/>
                <w:szCs w:val="20"/>
              </w:rPr>
              <w:t>76999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  <w:r w:rsidRPr="00796C53">
              <w:rPr>
                <w:sz w:val="20"/>
                <w:szCs w:val="20"/>
              </w:rPr>
              <w:t>;</w:t>
            </w:r>
          </w:p>
          <w:p w:rsidR="00CC45BB" w:rsidRPr="00796C53" w:rsidRDefault="00CC45BB" w:rsidP="00BC7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доход от вкладов в банках – </w:t>
            </w:r>
            <w:r>
              <w:rPr>
                <w:sz w:val="20"/>
                <w:szCs w:val="20"/>
              </w:rPr>
              <w:t>121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767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</w:tr>
      <w:tr w:rsidR="00CC45BB" w:rsidRPr="00796C53" w:rsidTr="00CF328B">
        <w:tc>
          <w:tcPr>
            <w:tcW w:w="1503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Супруга</w:t>
            </w:r>
          </w:p>
        </w:tc>
        <w:tc>
          <w:tcPr>
            <w:tcW w:w="1285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39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06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968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жилой дом</w:t>
            </w:r>
          </w:p>
          <w:p w:rsidR="00CC45BB" w:rsidRPr="00796C53" w:rsidRDefault="00CC45BB" w:rsidP="00CF328B">
            <w:pPr>
              <w:spacing w:after="0" w:line="240" w:lineRule="auto"/>
              <w:ind w:right="-186"/>
              <w:rPr>
                <w:sz w:val="20"/>
                <w:szCs w:val="20"/>
              </w:rPr>
            </w:pPr>
            <w:proofErr w:type="gramStart"/>
            <w:r w:rsidRPr="00796C53">
              <w:rPr>
                <w:sz w:val="20"/>
                <w:szCs w:val="20"/>
              </w:rPr>
              <w:t>Земель-ный</w:t>
            </w:r>
            <w:proofErr w:type="gramEnd"/>
            <w:r w:rsidRPr="00796C53">
              <w:rPr>
                <w:sz w:val="20"/>
                <w:szCs w:val="20"/>
              </w:rPr>
              <w:t xml:space="preserve">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участок </w:t>
            </w:r>
          </w:p>
          <w:p w:rsidR="00CC45BB" w:rsidRPr="00796C53" w:rsidRDefault="00CC45BB" w:rsidP="00CF328B">
            <w:pPr>
              <w:spacing w:after="0" w:line="240" w:lineRule="auto"/>
              <w:ind w:right="-186"/>
              <w:rPr>
                <w:sz w:val="20"/>
                <w:szCs w:val="20"/>
              </w:rPr>
            </w:pPr>
            <w:proofErr w:type="gramStart"/>
            <w:r w:rsidRPr="00796C53">
              <w:rPr>
                <w:sz w:val="20"/>
                <w:szCs w:val="20"/>
              </w:rPr>
              <w:t>Земель-ный</w:t>
            </w:r>
            <w:proofErr w:type="gramEnd"/>
            <w:r w:rsidRPr="00796C53">
              <w:rPr>
                <w:sz w:val="20"/>
                <w:szCs w:val="20"/>
              </w:rPr>
              <w:t xml:space="preserve">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094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100,0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990,0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395,0</w:t>
            </w:r>
          </w:p>
        </w:tc>
        <w:tc>
          <w:tcPr>
            <w:tcW w:w="1062" w:type="dxa"/>
          </w:tcPr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325" w:type="dxa"/>
          </w:tcPr>
          <w:p w:rsidR="00CC45BB" w:rsidRPr="00796C53" w:rsidRDefault="00CC45BB" w:rsidP="00436739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796C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593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796C53">
              <w:rPr>
                <w:sz w:val="20"/>
                <w:szCs w:val="20"/>
              </w:rPr>
              <w:t>5</w:t>
            </w:r>
          </w:p>
        </w:tc>
        <w:tc>
          <w:tcPr>
            <w:tcW w:w="1767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</w:tr>
      <w:tr w:rsidR="00CC45BB" w:rsidRPr="00796C53" w:rsidTr="00CF328B">
        <w:trPr>
          <w:trHeight w:val="1458"/>
        </w:trPr>
        <w:tc>
          <w:tcPr>
            <w:tcW w:w="1503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39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06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968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жилой дом</w:t>
            </w:r>
          </w:p>
          <w:p w:rsidR="00CC45BB" w:rsidRPr="00796C53" w:rsidRDefault="00CC45BB" w:rsidP="00CF328B">
            <w:pPr>
              <w:spacing w:after="0" w:line="240" w:lineRule="auto"/>
              <w:ind w:right="-186"/>
              <w:rPr>
                <w:sz w:val="20"/>
                <w:szCs w:val="20"/>
              </w:rPr>
            </w:pPr>
            <w:proofErr w:type="gramStart"/>
            <w:r w:rsidRPr="00796C53">
              <w:rPr>
                <w:sz w:val="20"/>
                <w:szCs w:val="20"/>
              </w:rPr>
              <w:t>Земель-ный</w:t>
            </w:r>
            <w:proofErr w:type="gramEnd"/>
            <w:r w:rsidRPr="00796C53">
              <w:rPr>
                <w:sz w:val="20"/>
                <w:szCs w:val="20"/>
              </w:rPr>
              <w:t xml:space="preserve"> 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участок</w:t>
            </w:r>
          </w:p>
        </w:tc>
        <w:tc>
          <w:tcPr>
            <w:tcW w:w="1094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100,0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990,0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325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Не имею</w:t>
            </w:r>
          </w:p>
        </w:tc>
        <w:tc>
          <w:tcPr>
            <w:tcW w:w="1767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</w:tr>
      <w:tr w:rsidR="00CC45BB" w:rsidRPr="00796C53" w:rsidTr="00CF328B">
        <w:tc>
          <w:tcPr>
            <w:tcW w:w="1503" w:type="dxa"/>
          </w:tcPr>
          <w:p w:rsidR="00CC45BB" w:rsidRPr="00796C53" w:rsidRDefault="00CC45BB" w:rsidP="00CF328B">
            <w:pPr>
              <w:spacing w:after="0" w:line="240" w:lineRule="auto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Рвалов С. В.</w:t>
            </w:r>
          </w:p>
        </w:tc>
        <w:tc>
          <w:tcPr>
            <w:tcW w:w="1285" w:type="dxa"/>
          </w:tcPr>
          <w:p w:rsidR="00CC45BB" w:rsidRPr="00796C53" w:rsidRDefault="00CC45BB" w:rsidP="00D917A8">
            <w:pPr>
              <w:spacing w:after="0" w:line="240" w:lineRule="auto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 xml:space="preserve">Рабочего поселка </w:t>
            </w:r>
            <w:r w:rsidRPr="00796C53">
              <w:rPr>
                <w:sz w:val="20"/>
                <w:szCs w:val="20"/>
              </w:rPr>
              <w:t>Бутурлино Бутурлинского муниципального района</w:t>
            </w:r>
          </w:p>
        </w:tc>
        <w:tc>
          <w:tcPr>
            <w:tcW w:w="968" w:type="dxa"/>
          </w:tcPr>
          <w:p w:rsidR="00CC45BB" w:rsidRPr="00796C53" w:rsidRDefault="00CC45BB" w:rsidP="00CF328B">
            <w:pPr>
              <w:spacing w:after="0" w:line="240" w:lineRule="auto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Квартира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CC45BB" w:rsidRPr="00796C53" w:rsidRDefault="00CC45BB" w:rsidP="00FB664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1260" w:type="dxa"/>
          </w:tcPr>
          <w:p w:rsidR="00CC45BB" w:rsidRPr="00796C53" w:rsidRDefault="00CC45BB" w:rsidP="00696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57,9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CC45BB" w:rsidRPr="00796C53" w:rsidRDefault="00CC45BB" w:rsidP="00CF328B">
            <w:pPr>
              <w:spacing w:after="0" w:line="240" w:lineRule="auto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35,8</w:t>
            </w:r>
          </w:p>
        </w:tc>
        <w:tc>
          <w:tcPr>
            <w:tcW w:w="1062" w:type="dxa"/>
          </w:tcPr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</w:tcPr>
          <w:p w:rsidR="00CC45BB" w:rsidRPr="00796C53" w:rsidRDefault="00CC45BB" w:rsidP="00CF328B">
            <w:pPr>
              <w:spacing w:after="0" w:line="240" w:lineRule="auto"/>
              <w:ind w:left="-34" w:right="-166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Автомобиль легковой</w:t>
            </w:r>
          </w:p>
          <w:p w:rsidR="00CC45BB" w:rsidRPr="00796C53" w:rsidRDefault="00CC45BB" w:rsidP="00CF328B">
            <w:pPr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5" w:type="dxa"/>
          </w:tcPr>
          <w:p w:rsidR="00CC45BB" w:rsidRPr="00796C53" w:rsidRDefault="00CC45BB" w:rsidP="00CF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506222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  <w:p w:rsidR="00CC45BB" w:rsidRPr="00796C53" w:rsidRDefault="00CC45BB" w:rsidP="0079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в том числе:</w:t>
            </w:r>
          </w:p>
          <w:p w:rsidR="00CC45BB" w:rsidRPr="00796C53" w:rsidRDefault="00CC45BB" w:rsidP="0079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доход по основному месту работы – </w:t>
            </w:r>
            <w:r>
              <w:rPr>
                <w:sz w:val="20"/>
                <w:szCs w:val="20"/>
              </w:rPr>
              <w:t>506221,00</w:t>
            </w:r>
            <w:r w:rsidRPr="00796C53">
              <w:rPr>
                <w:sz w:val="20"/>
                <w:szCs w:val="20"/>
              </w:rPr>
              <w:t>;</w:t>
            </w:r>
          </w:p>
          <w:p w:rsidR="00CC45BB" w:rsidRPr="00796C53" w:rsidRDefault="00CC45BB" w:rsidP="0070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96C53">
              <w:rPr>
                <w:sz w:val="20"/>
                <w:szCs w:val="20"/>
              </w:rPr>
              <w:t xml:space="preserve">оход от вкладов в банках – </w:t>
            </w:r>
            <w:r>
              <w:rPr>
                <w:sz w:val="20"/>
                <w:szCs w:val="20"/>
              </w:rPr>
              <w:t>1</w:t>
            </w:r>
            <w:r w:rsidRPr="00796C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767" w:type="dxa"/>
          </w:tcPr>
          <w:p w:rsidR="00CC45BB" w:rsidRPr="00796C53" w:rsidRDefault="00CC45BB" w:rsidP="00696A41">
            <w:pPr>
              <w:spacing w:after="0"/>
              <w:ind w:left="-55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 xml:space="preserve">Покупка квартиры (Договор долевого участия) </w:t>
            </w:r>
          </w:p>
          <w:p w:rsidR="00CC45BB" w:rsidRPr="00796C53" w:rsidRDefault="00CC45BB" w:rsidP="0065519E">
            <w:pPr>
              <w:spacing w:after="0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Доход от продажи имущества (Квартира) р.п.Бутурлино, ул.Ленина, д.80, кв.5,</w:t>
            </w:r>
          </w:p>
          <w:p w:rsidR="00CC45BB" w:rsidRPr="00796C53" w:rsidRDefault="00CC45BB" w:rsidP="00383D79">
            <w:pPr>
              <w:spacing w:after="0"/>
              <w:jc w:val="center"/>
              <w:rPr>
                <w:sz w:val="20"/>
                <w:szCs w:val="20"/>
              </w:rPr>
            </w:pPr>
            <w:r w:rsidRPr="00796C53">
              <w:rPr>
                <w:sz w:val="20"/>
                <w:szCs w:val="20"/>
              </w:rPr>
              <w:t>Ипотека, ПАО «Сбербанк», Кредитный договор №66900 от 27.04.2018 г.</w:t>
            </w:r>
          </w:p>
        </w:tc>
      </w:tr>
    </w:tbl>
    <w:p w:rsidR="00CC45BB" w:rsidRPr="00BB6551" w:rsidRDefault="00CC45BB" w:rsidP="00CF328B">
      <w:pPr>
        <w:spacing w:line="240" w:lineRule="auto"/>
        <w:rPr>
          <w:szCs w:val="24"/>
        </w:rPr>
      </w:pPr>
    </w:p>
    <w:p w:rsidR="00CC45BB" w:rsidRPr="00355B99" w:rsidRDefault="00CC45BB" w:rsidP="00A032B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1" w:name="P89"/>
      <w:bookmarkEnd w:id="1"/>
      <w:r w:rsidRPr="00355B99">
        <w:rPr>
          <w:rFonts w:ascii="Times New Roman" w:hAnsi="Times New Roman" w:cs="Times New Roman"/>
          <w:b/>
          <w:szCs w:val="22"/>
        </w:rPr>
        <w:lastRenderedPageBreak/>
        <w:t>Сведения</w:t>
      </w:r>
    </w:p>
    <w:p w:rsidR="00CC45BB" w:rsidRPr="00355B99" w:rsidRDefault="00CC45BB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о доходах, об имуществе и обязательствах имущественного характера лиц, замещающих муниципальные должности, а также их супруг (супругов)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55B99">
        <w:rPr>
          <w:rFonts w:ascii="Times New Roman" w:hAnsi="Times New Roman" w:cs="Times New Roman"/>
          <w:b/>
          <w:szCs w:val="22"/>
        </w:rPr>
        <w:t>и несовершеннолетних детей за период с 1 января 201</w:t>
      </w:r>
      <w:r>
        <w:rPr>
          <w:rFonts w:ascii="Times New Roman" w:hAnsi="Times New Roman" w:cs="Times New Roman"/>
          <w:b/>
          <w:szCs w:val="22"/>
        </w:rPr>
        <w:t>9</w:t>
      </w:r>
      <w:r w:rsidRPr="00355B99">
        <w:rPr>
          <w:rFonts w:ascii="Times New Roman" w:hAnsi="Times New Roman" w:cs="Times New Roman"/>
          <w:b/>
          <w:szCs w:val="22"/>
        </w:rPr>
        <w:t xml:space="preserve"> года по 31 декабря 201</w:t>
      </w:r>
      <w:r>
        <w:rPr>
          <w:rFonts w:ascii="Times New Roman" w:hAnsi="Times New Roman" w:cs="Times New Roman"/>
          <w:b/>
          <w:szCs w:val="22"/>
        </w:rPr>
        <w:t xml:space="preserve">9 </w:t>
      </w:r>
      <w:r w:rsidRPr="00355B99">
        <w:rPr>
          <w:rFonts w:ascii="Times New Roman" w:hAnsi="Times New Roman" w:cs="Times New Roman"/>
          <w:b/>
          <w:szCs w:val="22"/>
        </w:rPr>
        <w:t>года для размещения</w:t>
      </w:r>
    </w:p>
    <w:p w:rsidR="00CC45BB" w:rsidRPr="00355B99" w:rsidRDefault="00CC45BB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в информационно-телекоммуникационной сети «Интернет» на официальном сайте Бутурлинского муниципального района</w:t>
      </w:r>
    </w:p>
    <w:p w:rsidR="00CC45BB" w:rsidRPr="00355B99" w:rsidRDefault="00CC45BB" w:rsidP="001768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82"/>
        <w:gridCol w:w="2016"/>
        <w:gridCol w:w="2494"/>
        <w:gridCol w:w="2041"/>
        <w:gridCol w:w="1320"/>
        <w:gridCol w:w="2041"/>
        <w:gridCol w:w="2310"/>
      </w:tblGrid>
      <w:tr w:rsidR="00CC45BB" w:rsidRPr="00355B99" w:rsidTr="001768EC">
        <w:tc>
          <w:tcPr>
            <w:tcW w:w="2582" w:type="dxa"/>
            <w:vMerge w:val="restart"/>
          </w:tcPr>
          <w:p w:rsidR="00CC45BB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Фамилия и инициалы главы администрации района (лица, замеща</w:t>
            </w:r>
            <w:r>
              <w:rPr>
                <w:rFonts w:ascii="Times New Roman" w:hAnsi="Times New Roman" w:cs="Times New Roman"/>
                <w:szCs w:val="22"/>
              </w:rPr>
              <w:t>ющего, муниципальную должность), с</w:t>
            </w:r>
            <w:r w:rsidRPr="00355B99">
              <w:rPr>
                <w:rFonts w:ascii="Times New Roman" w:hAnsi="Times New Roman" w:cs="Times New Roman"/>
                <w:szCs w:val="22"/>
              </w:rPr>
              <w:t>упру</w:t>
            </w:r>
            <w:r>
              <w:rPr>
                <w:rFonts w:ascii="Times New Roman" w:hAnsi="Times New Roman" w:cs="Times New Roman"/>
                <w:szCs w:val="22"/>
              </w:rPr>
              <w:t>га (супруг) и несовершеннолетних детей</w:t>
            </w:r>
          </w:p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 главы администрации района (лица, замещающего, муниципальную должность) без указания фамилии и инициалов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494" w:type="dxa"/>
            <w:vMerge w:val="restart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402" w:type="dxa"/>
            <w:gridSpan w:val="3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0" w:type="dxa"/>
            <w:vMerge w:val="restart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45BB" w:rsidRPr="00355B99" w:rsidTr="001768EC">
        <w:tc>
          <w:tcPr>
            <w:tcW w:w="2582" w:type="dxa"/>
            <w:vMerge/>
          </w:tcPr>
          <w:p w:rsidR="00CC45BB" w:rsidRPr="00355B99" w:rsidRDefault="00CC45BB" w:rsidP="001768EC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041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CC45BB" w:rsidRPr="00355B99" w:rsidRDefault="00CC45BB" w:rsidP="001768EC">
            <w:pPr>
              <w:rPr>
                <w:sz w:val="22"/>
                <w:szCs w:val="22"/>
              </w:rPr>
            </w:pPr>
          </w:p>
        </w:tc>
      </w:tr>
      <w:tr w:rsidR="00CC45BB" w:rsidRPr="00355B99" w:rsidTr="00771BDC">
        <w:tc>
          <w:tcPr>
            <w:tcW w:w="2582" w:type="dxa"/>
            <w:tcBorders>
              <w:bottom w:val="single" w:sz="4" w:space="0" w:color="auto"/>
            </w:tcBorders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41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0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41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10" w:type="dxa"/>
          </w:tcPr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7</w:t>
            </w:r>
          </w:p>
          <w:p w:rsidR="00CC45BB" w:rsidRPr="00355B99" w:rsidRDefault="00CC45BB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5BB" w:rsidRPr="00355B99" w:rsidTr="00771BDC">
        <w:trPr>
          <w:trHeight w:val="30"/>
        </w:trPr>
        <w:tc>
          <w:tcPr>
            <w:tcW w:w="2582" w:type="dxa"/>
            <w:tcBorders>
              <w:bottom w:val="nil"/>
            </w:tcBorders>
          </w:tcPr>
          <w:p w:rsidR="00CC45BB" w:rsidRPr="009C20B5" w:rsidRDefault="00CC45BB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Гришина Марина Валентиновна</w:t>
            </w:r>
          </w:p>
        </w:tc>
        <w:tc>
          <w:tcPr>
            <w:tcW w:w="2016" w:type="dxa"/>
            <w:tcBorders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664889,28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</w:t>
            </w:r>
            <w:r>
              <w:rPr>
                <w:sz w:val="22"/>
                <w:szCs w:val="22"/>
              </w:rPr>
              <w:t>387</w:t>
            </w:r>
            <w:r w:rsidRPr="00355B99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</w:t>
            </w:r>
            <w:r w:rsidRPr="00355B99">
              <w:rPr>
                <w:sz w:val="22"/>
                <w:szCs w:val="22"/>
              </w:rPr>
              <w:t>,0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-</w:t>
            </w:r>
          </w:p>
        </w:tc>
      </w:tr>
      <w:tr w:rsidR="00CC45BB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9C20B5" w:rsidRDefault="00CC45BB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F07E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F07E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F07E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9C20B5" w:rsidRDefault="00CC45BB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71BDC">
        <w:trPr>
          <w:trHeight w:val="150"/>
        </w:trPr>
        <w:tc>
          <w:tcPr>
            <w:tcW w:w="2582" w:type="dxa"/>
            <w:vMerge w:val="restart"/>
            <w:tcBorders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351692,57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(доля в праве 1/387</w:t>
            </w:r>
            <w:r w:rsidRPr="00355B99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23606546,0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8F4137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211440, 2013 г.в.</w:t>
            </w:r>
          </w:p>
        </w:tc>
      </w:tr>
      <w:tr w:rsidR="00CC45BB" w:rsidRPr="00355B99" w:rsidTr="00771BDC">
        <w:trPr>
          <w:trHeight w:val="24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71BDC">
        <w:trPr>
          <w:trHeight w:val="30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9C6C1B">
        <w:trPr>
          <w:trHeight w:val="30"/>
        </w:trPr>
        <w:tc>
          <w:tcPr>
            <w:tcW w:w="2582" w:type="dxa"/>
          </w:tcPr>
          <w:p w:rsidR="00CC45BB" w:rsidRPr="008D6F26" w:rsidRDefault="00CC45BB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D6F26">
              <w:rPr>
                <w:rFonts w:ascii="Times New Roman" w:hAnsi="Times New Roman" w:cs="Times New Roman"/>
                <w:b/>
                <w:szCs w:val="22"/>
              </w:rPr>
              <w:t>Гуганов Федор Николаевич</w:t>
            </w:r>
          </w:p>
        </w:tc>
        <w:tc>
          <w:tcPr>
            <w:tcW w:w="2016" w:type="dxa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210603,14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lastRenderedPageBreak/>
              <w:t>ВАЗ 2106, 2001 г.в.</w:t>
            </w:r>
          </w:p>
        </w:tc>
      </w:tr>
      <w:tr w:rsidR="00CC45BB" w:rsidRPr="00355B99" w:rsidTr="005E5749">
        <w:trPr>
          <w:trHeight w:val="660"/>
        </w:trPr>
        <w:tc>
          <w:tcPr>
            <w:tcW w:w="2582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44443385,00</w:t>
            </w:r>
          </w:p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Трактор ЮМЗ – 6Л, </w:t>
            </w:r>
          </w:p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1986 г.в.</w:t>
            </w:r>
          </w:p>
        </w:tc>
      </w:tr>
      <w:tr w:rsidR="00CC45BB" w:rsidRPr="00355B99" w:rsidTr="005E57A5">
        <w:trPr>
          <w:trHeight w:val="945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 в праве 1/109)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225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135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13/70)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в праве 29/8175)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135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(доля в праве 13/70)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E57A5">
        <w:trPr>
          <w:trHeight w:val="195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300115,11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1/666)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10496168,00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1/940)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1/1410)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15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7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7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7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2041" w:type="dxa"/>
            <w:vAlign w:val="center"/>
          </w:tcPr>
          <w:p w:rsidR="00CC45BB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F2658C">
        <w:trPr>
          <w:trHeight w:val="24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55B99">
        <w:trPr>
          <w:trHeight w:val="285"/>
        </w:trPr>
        <w:tc>
          <w:tcPr>
            <w:tcW w:w="2582" w:type="dxa"/>
            <w:vMerge w:val="restart"/>
          </w:tcPr>
          <w:p w:rsidR="00CC45BB" w:rsidRPr="009C20B5" w:rsidRDefault="00CC45BB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Егорушин Евгений Евгеньевич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Глава местного самоуправления </w:t>
            </w:r>
          </w:p>
        </w:tc>
        <w:tc>
          <w:tcPr>
            <w:tcW w:w="2494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743180,29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06214B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6,</w:t>
            </w:r>
            <w:r w:rsidRPr="00062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2009</w:t>
            </w:r>
            <w:r>
              <w:rPr>
                <w:sz w:val="22"/>
                <w:szCs w:val="22"/>
              </w:rPr>
              <w:t xml:space="preserve"> г.в.</w:t>
            </w:r>
          </w:p>
          <w:p w:rsidR="00CC45BB" w:rsidRPr="0006214B" w:rsidRDefault="00CC45BB" w:rsidP="00B05E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5BB" w:rsidRPr="00355B99" w:rsidTr="00355B99">
        <w:trPr>
          <w:trHeight w:val="15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969508,00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06214B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055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CC45BB" w:rsidRPr="00355B99" w:rsidTr="00355B99">
        <w:trPr>
          <w:trHeight w:val="42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24/325)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34040492,00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55B99">
        <w:trPr>
          <w:trHeight w:val="300"/>
        </w:trPr>
        <w:tc>
          <w:tcPr>
            <w:tcW w:w="2582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055FF1">
        <w:trPr>
          <w:trHeight w:val="630"/>
        </w:trPr>
        <w:tc>
          <w:tcPr>
            <w:tcW w:w="2582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Супруга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658334,57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055FF1">
        <w:trPr>
          <w:trHeight w:val="180"/>
        </w:trPr>
        <w:tc>
          <w:tcPr>
            <w:tcW w:w="2582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9D093D">
        <w:trPr>
          <w:trHeight w:val="705"/>
        </w:trPr>
        <w:tc>
          <w:tcPr>
            <w:tcW w:w="2582" w:type="dxa"/>
            <w:vMerge w:val="restart"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Егорушин Александр Евгеньевич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491353,84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3223B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</w:t>
            </w:r>
            <w:r w:rsidRPr="00732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32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 w:rsidRPr="0073223B">
              <w:rPr>
                <w:sz w:val="22"/>
                <w:szCs w:val="22"/>
              </w:rPr>
              <w:t>, 2002 г.</w:t>
            </w:r>
            <w:r>
              <w:rPr>
                <w:sz w:val="22"/>
                <w:szCs w:val="22"/>
              </w:rPr>
              <w:t xml:space="preserve">в. </w:t>
            </w:r>
          </w:p>
        </w:tc>
      </w:tr>
      <w:tr w:rsidR="00CC45BB" w:rsidRPr="00355B99" w:rsidTr="00265151">
        <w:trPr>
          <w:trHeight w:val="150"/>
        </w:trPr>
        <w:tc>
          <w:tcPr>
            <w:tcW w:w="2582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35010000,0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3151, 1993 г.в.</w:t>
            </w:r>
          </w:p>
        </w:tc>
      </w:tr>
      <w:tr w:rsidR="00CC45BB" w:rsidRPr="00355B99" w:rsidTr="00265151">
        <w:trPr>
          <w:trHeight w:val="225"/>
        </w:trPr>
        <w:tc>
          <w:tcPr>
            <w:tcW w:w="2582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265151">
        <w:trPr>
          <w:trHeight w:val="195"/>
        </w:trPr>
        <w:tc>
          <w:tcPr>
            <w:tcW w:w="2582" w:type="dxa"/>
            <w:vMerge w:val="restart"/>
            <w:tcBorders>
              <w:top w:val="nil"/>
            </w:tcBorders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nil"/>
            </w:tcBorders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128288,26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1/325)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35010000,0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265151">
        <w:trPr>
          <w:trHeight w:val="270"/>
        </w:trPr>
        <w:tc>
          <w:tcPr>
            <w:tcW w:w="2582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265151">
        <w:trPr>
          <w:trHeight w:val="165"/>
        </w:trPr>
        <w:tc>
          <w:tcPr>
            <w:tcW w:w="2582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355B99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390"/>
        </w:trPr>
        <w:tc>
          <w:tcPr>
            <w:tcW w:w="2582" w:type="dxa"/>
            <w:vMerge w:val="restart"/>
          </w:tcPr>
          <w:p w:rsidR="00CC45BB" w:rsidRPr="00776D2C" w:rsidRDefault="00CC45BB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D2C">
              <w:rPr>
                <w:rFonts w:ascii="Times New Roman" w:hAnsi="Times New Roman" w:cs="Times New Roman"/>
                <w:b/>
                <w:szCs w:val="22"/>
              </w:rPr>
              <w:t>Кокурин Николай Анатольевич</w:t>
            </w:r>
          </w:p>
        </w:tc>
        <w:tc>
          <w:tcPr>
            <w:tcW w:w="2016" w:type="dxa"/>
            <w:vMerge w:val="restart"/>
          </w:tcPr>
          <w:p w:rsidR="00CC45BB" w:rsidRPr="00355B99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Pr="00355B99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708538,13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A1369A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13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CC45BB" w:rsidRPr="00355B99" w:rsidTr="007B4C19">
        <w:trPr>
          <w:trHeight w:val="33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погрузчик ЭО-262, 2011 г.в.</w:t>
            </w:r>
          </w:p>
        </w:tc>
      </w:tr>
      <w:tr w:rsidR="00CC45BB" w:rsidRPr="009B3C42" w:rsidTr="007B4C19">
        <w:trPr>
          <w:trHeight w:val="10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9B3C42" w:rsidRDefault="00CC45BB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B3C42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9B3C4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9B3C42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355B99" w:rsidTr="007B4C19">
        <w:trPr>
          <w:trHeight w:val="285"/>
        </w:trPr>
        <w:tc>
          <w:tcPr>
            <w:tcW w:w="2582" w:type="dxa"/>
            <w:vMerge/>
          </w:tcPr>
          <w:p w:rsidR="00CC45BB" w:rsidRPr="009B3C42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9B3C42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9B3C42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2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4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2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7B4C19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A1369A">
        <w:trPr>
          <w:trHeight w:val="40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055FF1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225"/>
        </w:trPr>
        <w:tc>
          <w:tcPr>
            <w:tcW w:w="2582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723881,54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5D2F0D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5D2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CC45BB" w:rsidRPr="00355B99" w:rsidTr="005D2F0D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ХЕНДЕ КРЕТА, 2018</w:t>
            </w:r>
          </w:p>
        </w:tc>
      </w:tr>
      <w:tr w:rsidR="00CC45BB" w:rsidRPr="00355B99" w:rsidTr="005D2F0D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1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25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5D2F0D">
        <w:trPr>
          <w:trHeight w:val="1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CC45BB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CC45BB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CC45BB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CC45BB" w:rsidRPr="00355B99" w:rsidRDefault="00CC45BB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CC45BB" w:rsidRDefault="00CC45BB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690"/>
        </w:trPr>
        <w:tc>
          <w:tcPr>
            <w:tcW w:w="2582" w:type="dxa"/>
            <w:vMerge w:val="restart"/>
          </w:tcPr>
          <w:p w:rsidR="00CC45BB" w:rsidRPr="009C20B5" w:rsidRDefault="00CC45BB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Коптелов Алексей Иванович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2580443,93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22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12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150"/>
        </w:trPr>
        <w:tc>
          <w:tcPr>
            <w:tcW w:w="2582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600772,73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CC45BB" w:rsidRDefault="00CC45BB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D525C0">
        <w:trPr>
          <w:trHeight w:val="37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BA5F1B">
        <w:trPr>
          <w:trHeight w:val="210"/>
        </w:trPr>
        <w:tc>
          <w:tcPr>
            <w:tcW w:w="2582" w:type="dxa"/>
            <w:vMerge w:val="restart"/>
          </w:tcPr>
          <w:p w:rsidR="00CC45BB" w:rsidRPr="00917D8D" w:rsidRDefault="00CC45BB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17D8D">
              <w:rPr>
                <w:rFonts w:ascii="Times New Roman" w:hAnsi="Times New Roman" w:cs="Times New Roman"/>
                <w:b/>
                <w:szCs w:val="22"/>
              </w:rPr>
              <w:t>Краев Юрий Михайлович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394028,07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1/455)</w:t>
            </w:r>
          </w:p>
        </w:tc>
        <w:tc>
          <w:tcPr>
            <w:tcW w:w="1320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42780000,00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– 390994, </w:t>
            </w:r>
          </w:p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г.в.</w:t>
            </w:r>
          </w:p>
        </w:tc>
      </w:tr>
      <w:tr w:rsidR="00CC45BB" w:rsidRPr="00355B99" w:rsidTr="00BA5F1B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355B99" w:rsidTr="00BA5F1B">
        <w:trPr>
          <w:trHeight w:val="390"/>
        </w:trPr>
        <w:tc>
          <w:tcPr>
            <w:tcW w:w="2582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219847,95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355B99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1978 г.в.</w:t>
            </w:r>
          </w:p>
        </w:tc>
      </w:tr>
      <w:tr w:rsidR="00CC45BB" w:rsidRPr="00355B99" w:rsidTr="00BA5F1B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CC45BB" w:rsidRPr="005D358D" w:rsidRDefault="00CC45BB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А4, 2012 г.в.</w:t>
            </w:r>
          </w:p>
        </w:tc>
      </w:tr>
      <w:tr w:rsidR="00CC45BB" w:rsidRPr="00355B99" w:rsidTr="00BA5F1B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CC45BB" w:rsidRDefault="00CC45BB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CC45BB" w:rsidRPr="00355B99" w:rsidRDefault="00CC45BB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DAF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FT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XF</w:t>
            </w:r>
            <w:r w:rsidRPr="005D358D">
              <w:rPr>
                <w:sz w:val="22"/>
                <w:szCs w:val="22"/>
              </w:rPr>
              <w:t xml:space="preserve"> 105</w:t>
            </w:r>
            <w:r>
              <w:rPr>
                <w:sz w:val="22"/>
                <w:szCs w:val="22"/>
              </w:rPr>
              <w:t>-410, 2012 г.в.</w:t>
            </w:r>
          </w:p>
        </w:tc>
      </w:tr>
      <w:tr w:rsidR="00CC45BB" w:rsidRPr="005D358D" w:rsidTr="00325D5A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CC45BB" w:rsidRPr="005D358D" w:rsidRDefault="00CC45BB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Pr="005D35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HUMBAUER BIG ONE TYPE</w:t>
            </w:r>
            <w:r w:rsidRPr="005D358D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5D358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D358D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5D358D" w:rsidTr="00FC4A67">
        <w:trPr>
          <w:trHeight w:val="330"/>
        </w:trPr>
        <w:tc>
          <w:tcPr>
            <w:tcW w:w="2582" w:type="dxa"/>
            <w:vMerge w:val="restart"/>
          </w:tcPr>
          <w:p w:rsidR="00CC45BB" w:rsidRPr="008959E8" w:rsidRDefault="00CC45BB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959E8">
              <w:rPr>
                <w:rFonts w:ascii="Times New Roman" w:hAnsi="Times New Roman" w:cs="Times New Roman"/>
                <w:b/>
                <w:szCs w:val="22"/>
              </w:rPr>
              <w:lastRenderedPageBreak/>
              <w:t>Лындин Николай Николаевич</w:t>
            </w:r>
          </w:p>
        </w:tc>
        <w:tc>
          <w:tcPr>
            <w:tcW w:w="2016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5605696,42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CC45BB" w:rsidRPr="00CB7027" w:rsidRDefault="00CC45BB" w:rsidP="00FB025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5BB" w:rsidRPr="00171771" w:rsidTr="00FC4A67">
        <w:trPr>
          <w:trHeight w:val="330"/>
        </w:trPr>
        <w:tc>
          <w:tcPr>
            <w:tcW w:w="2582" w:type="dxa"/>
            <w:vMerge/>
          </w:tcPr>
          <w:p w:rsidR="00CC45BB" w:rsidRPr="008959E8" w:rsidRDefault="00CC45BB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2/3)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1127,0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171771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Автомобиль легковой:</w:t>
            </w:r>
          </w:p>
          <w:p w:rsidR="00CC45BB" w:rsidRPr="00425031" w:rsidRDefault="00CC45BB" w:rsidP="00171771">
            <w:pPr>
              <w:jc w:val="center"/>
              <w:rPr>
                <w:sz w:val="22"/>
                <w:szCs w:val="22"/>
                <w:lang w:val="en-US"/>
              </w:rPr>
            </w:pPr>
            <w:r w:rsidRPr="00425031">
              <w:rPr>
                <w:sz w:val="22"/>
                <w:szCs w:val="22"/>
                <w:lang w:val="en-US"/>
              </w:rPr>
              <w:t xml:space="preserve">LADA,219010 LADA GRANTA </w:t>
            </w:r>
            <w:r w:rsidRPr="00425031">
              <w:rPr>
                <w:sz w:val="22"/>
                <w:szCs w:val="22"/>
              </w:rPr>
              <w:t>легковой</w:t>
            </w:r>
            <w:r w:rsidRPr="00425031">
              <w:rPr>
                <w:sz w:val="22"/>
                <w:szCs w:val="22"/>
                <w:lang w:val="en-US"/>
              </w:rPr>
              <w:t xml:space="preserve">, 2015 </w:t>
            </w:r>
            <w:r w:rsidRPr="00425031">
              <w:rPr>
                <w:sz w:val="22"/>
                <w:szCs w:val="22"/>
              </w:rPr>
              <w:t>г</w:t>
            </w:r>
            <w:r w:rsidRPr="00425031">
              <w:rPr>
                <w:sz w:val="22"/>
                <w:szCs w:val="22"/>
                <w:lang w:val="en-US"/>
              </w:rPr>
              <w:t>.</w:t>
            </w:r>
            <w:r w:rsidRPr="00425031">
              <w:rPr>
                <w:sz w:val="22"/>
                <w:szCs w:val="22"/>
              </w:rPr>
              <w:t>в</w:t>
            </w:r>
            <w:r w:rsidRPr="00425031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CB7027" w:rsidTr="00FC4A67">
        <w:trPr>
          <w:trHeight w:val="195"/>
        </w:trPr>
        <w:tc>
          <w:tcPr>
            <w:tcW w:w="2582" w:type="dxa"/>
            <w:vMerge/>
          </w:tcPr>
          <w:p w:rsidR="00CC45BB" w:rsidRPr="00171771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171771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171771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Автомобиль легковой:</w:t>
            </w:r>
          </w:p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 xml:space="preserve">ВАЗ </w:t>
            </w:r>
            <w:r w:rsidRPr="00425031">
              <w:rPr>
                <w:sz w:val="22"/>
                <w:szCs w:val="22"/>
                <w:lang w:val="en-US"/>
              </w:rPr>
              <w:t>LADA</w:t>
            </w:r>
            <w:r w:rsidRPr="00425031">
              <w:rPr>
                <w:sz w:val="22"/>
                <w:szCs w:val="22"/>
              </w:rPr>
              <w:t xml:space="preserve">, 219410 </w:t>
            </w:r>
            <w:r w:rsidRPr="00425031">
              <w:rPr>
                <w:sz w:val="22"/>
                <w:szCs w:val="22"/>
                <w:lang w:val="en-US"/>
              </w:rPr>
              <w:t>LADA</w:t>
            </w:r>
            <w:r w:rsidRPr="00425031">
              <w:rPr>
                <w:sz w:val="22"/>
                <w:szCs w:val="22"/>
              </w:rPr>
              <w:t xml:space="preserve"> </w:t>
            </w:r>
            <w:r w:rsidRPr="00425031">
              <w:rPr>
                <w:sz w:val="22"/>
                <w:szCs w:val="22"/>
                <w:lang w:val="en-US"/>
              </w:rPr>
              <w:t>KALINA</w:t>
            </w:r>
            <w:r w:rsidRPr="00425031">
              <w:rPr>
                <w:sz w:val="22"/>
                <w:szCs w:val="22"/>
              </w:rPr>
              <w:t xml:space="preserve"> легковой, 2014 г.в.</w:t>
            </w:r>
          </w:p>
        </w:tc>
      </w:tr>
      <w:tr w:rsidR="00CC45BB" w:rsidRPr="005D358D" w:rsidTr="00FC4A67">
        <w:trPr>
          <w:trHeight w:val="12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Автомобиль легковой:</w:t>
            </w:r>
          </w:p>
          <w:p w:rsidR="00CC45BB" w:rsidRPr="00425031" w:rsidRDefault="00CC45BB" w:rsidP="00FB0255">
            <w:pPr>
              <w:jc w:val="center"/>
              <w:rPr>
                <w:sz w:val="22"/>
                <w:szCs w:val="22"/>
                <w:lang w:val="en-US"/>
              </w:rPr>
            </w:pPr>
            <w:r w:rsidRPr="00425031">
              <w:rPr>
                <w:sz w:val="22"/>
                <w:szCs w:val="22"/>
                <w:lang w:val="en-US"/>
              </w:rPr>
              <w:t xml:space="preserve">Toyota Land Cruiser Prado </w:t>
            </w:r>
            <w:r w:rsidRPr="00425031">
              <w:rPr>
                <w:sz w:val="22"/>
                <w:szCs w:val="22"/>
              </w:rPr>
              <w:t>легковой</w:t>
            </w:r>
            <w:r w:rsidRPr="00425031">
              <w:rPr>
                <w:sz w:val="22"/>
                <w:szCs w:val="22"/>
                <w:lang w:val="en-US"/>
              </w:rPr>
              <w:t xml:space="preserve">, 2015 </w:t>
            </w:r>
            <w:r w:rsidRPr="00425031">
              <w:rPr>
                <w:sz w:val="22"/>
                <w:szCs w:val="22"/>
              </w:rPr>
              <w:t>г</w:t>
            </w:r>
            <w:r w:rsidRPr="00425031">
              <w:rPr>
                <w:sz w:val="22"/>
                <w:szCs w:val="22"/>
                <w:lang w:val="en-US"/>
              </w:rPr>
              <w:t>.</w:t>
            </w:r>
            <w:r w:rsidRPr="00425031">
              <w:rPr>
                <w:sz w:val="22"/>
                <w:szCs w:val="22"/>
              </w:rPr>
              <w:t>в</w:t>
            </w:r>
            <w:r w:rsidRPr="00425031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713316" w:rsidTr="00FC4A67">
        <w:trPr>
          <w:trHeight w:val="300"/>
        </w:trPr>
        <w:tc>
          <w:tcPr>
            <w:tcW w:w="2582" w:type="dxa"/>
            <w:vMerge/>
          </w:tcPr>
          <w:p w:rsidR="00CC45BB" w:rsidRPr="00CB7027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CB7027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CB7027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Автомобиль грузовой:</w:t>
            </w:r>
          </w:p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 xml:space="preserve">КАМАЗ Автомобиль –ломовоз Т 6307 </w:t>
            </w:r>
            <w:r w:rsidRPr="00425031">
              <w:rPr>
                <w:sz w:val="22"/>
                <w:szCs w:val="22"/>
                <w:lang w:val="en-US"/>
              </w:rPr>
              <w:t>F</w:t>
            </w:r>
            <w:r w:rsidRPr="00425031">
              <w:rPr>
                <w:sz w:val="22"/>
                <w:szCs w:val="22"/>
              </w:rPr>
              <w:t xml:space="preserve">  грузовой самосвал, 2015 г.в.</w:t>
            </w:r>
          </w:p>
        </w:tc>
      </w:tr>
      <w:tr w:rsidR="00CC45BB" w:rsidRPr="00713316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Автомобиль грузовой:</w:t>
            </w:r>
          </w:p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 xml:space="preserve">КАМАЗ Автомобиль-ломовоз Т 6307 </w:t>
            </w:r>
            <w:r w:rsidRPr="00425031">
              <w:rPr>
                <w:sz w:val="22"/>
                <w:szCs w:val="22"/>
                <w:lang w:val="en-US"/>
              </w:rPr>
              <w:t>F</w:t>
            </w:r>
            <w:r w:rsidRPr="00425031">
              <w:rPr>
                <w:sz w:val="22"/>
                <w:szCs w:val="22"/>
              </w:rPr>
              <w:t xml:space="preserve">  с гидроманипулятором грузовой самосвал, 2014 г.в.</w:t>
            </w: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  <w:lang w:val="en-US"/>
              </w:rPr>
            </w:pPr>
            <w:r w:rsidRPr="00425031">
              <w:rPr>
                <w:sz w:val="22"/>
                <w:szCs w:val="22"/>
                <w:lang w:val="en-US"/>
              </w:rPr>
              <w:t xml:space="preserve">SKANIA G 360 LA 4X2HNA, 2013 </w:t>
            </w:r>
            <w:r w:rsidRPr="00425031">
              <w:rPr>
                <w:sz w:val="22"/>
                <w:szCs w:val="22"/>
              </w:rPr>
              <w:t>г</w:t>
            </w:r>
            <w:r w:rsidRPr="00425031">
              <w:rPr>
                <w:sz w:val="22"/>
                <w:szCs w:val="22"/>
                <w:lang w:val="en-US"/>
              </w:rPr>
              <w:t>.</w:t>
            </w:r>
            <w:r w:rsidRPr="00425031">
              <w:rPr>
                <w:sz w:val="22"/>
                <w:szCs w:val="22"/>
              </w:rPr>
              <w:t>в</w:t>
            </w:r>
            <w:r w:rsidRPr="00425031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713316" w:rsidTr="00FC4A67">
        <w:trPr>
          <w:trHeight w:val="300"/>
        </w:trPr>
        <w:tc>
          <w:tcPr>
            <w:tcW w:w="2582" w:type="dxa"/>
            <w:vMerge/>
          </w:tcPr>
          <w:p w:rsidR="00CC45BB" w:rsidRPr="00713316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713316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713316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КАМАЗ Автомобиль специальный 5908АН, 2019 г.в.</w:t>
            </w:r>
          </w:p>
        </w:tc>
      </w:tr>
      <w:tr w:rsidR="00CC45BB" w:rsidRPr="008849DE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УАЗ –</w:t>
            </w:r>
            <w:r w:rsidRPr="00425031">
              <w:rPr>
                <w:sz w:val="22"/>
                <w:szCs w:val="22"/>
                <w:lang w:val="en-US"/>
              </w:rPr>
              <w:t>UAZ</w:t>
            </w:r>
            <w:r w:rsidRPr="00425031">
              <w:rPr>
                <w:sz w:val="22"/>
                <w:szCs w:val="22"/>
              </w:rPr>
              <w:t xml:space="preserve"> </w:t>
            </w:r>
            <w:r w:rsidRPr="00425031">
              <w:rPr>
                <w:sz w:val="22"/>
                <w:szCs w:val="22"/>
                <w:lang w:val="en-US"/>
              </w:rPr>
              <w:t>PICKUP</w:t>
            </w:r>
            <w:r w:rsidRPr="00425031">
              <w:rPr>
                <w:sz w:val="22"/>
                <w:szCs w:val="22"/>
              </w:rPr>
              <w:t xml:space="preserve"> грузовой, 2019 г.в.</w:t>
            </w: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ГКБ 8350, 1984 г.в.</w:t>
            </w:r>
          </w:p>
        </w:tc>
      </w:tr>
      <w:tr w:rsidR="00CC45BB" w:rsidRPr="005D358D" w:rsidTr="00FC4A67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ГКБ 8350, 1987 г.в.</w:t>
            </w:r>
          </w:p>
        </w:tc>
      </w:tr>
      <w:tr w:rsidR="00CC45BB" w:rsidRPr="004A14A6" w:rsidTr="00FC4A67">
        <w:trPr>
          <w:trHeight w:val="27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ТОНАР-95232 полуприцеп-самосвал, 2011 г.в.</w:t>
            </w:r>
          </w:p>
        </w:tc>
      </w:tr>
      <w:tr w:rsidR="00CC45BB" w:rsidRPr="005D358D" w:rsidTr="00FC4A67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ГКБ 8350 прицеп, 1989 г.в.</w:t>
            </w:r>
          </w:p>
        </w:tc>
      </w:tr>
      <w:tr w:rsidR="00CC45BB" w:rsidRPr="005D358D" w:rsidTr="00FC4A67">
        <w:trPr>
          <w:trHeight w:val="27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ГКБ 8350 прицеп, 1989 г.в.</w:t>
            </w:r>
          </w:p>
        </w:tc>
      </w:tr>
      <w:tr w:rsidR="00CC45BB" w:rsidRPr="005D358D" w:rsidTr="00FC4A67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ГКБ 8527, 1985 г.в.</w:t>
            </w:r>
          </w:p>
        </w:tc>
      </w:tr>
      <w:tr w:rsidR="00CC45BB" w:rsidRPr="006917FA" w:rsidTr="00FC4A67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 xml:space="preserve">Автопогрузчик </w:t>
            </w:r>
            <w:r w:rsidRPr="00425031">
              <w:rPr>
                <w:sz w:val="22"/>
                <w:szCs w:val="22"/>
                <w:lang w:val="en-US"/>
              </w:rPr>
              <w:t>CHERY</w:t>
            </w:r>
            <w:r w:rsidRPr="00425031">
              <w:rPr>
                <w:sz w:val="22"/>
                <w:szCs w:val="22"/>
              </w:rPr>
              <w:t xml:space="preserve"> </w:t>
            </w:r>
            <w:r w:rsidRPr="00425031">
              <w:rPr>
                <w:sz w:val="22"/>
                <w:szCs w:val="22"/>
                <w:lang w:val="en-US"/>
              </w:rPr>
              <w:t>FD</w:t>
            </w:r>
            <w:r w:rsidRPr="00425031">
              <w:rPr>
                <w:sz w:val="22"/>
                <w:szCs w:val="22"/>
              </w:rPr>
              <w:t xml:space="preserve"> 15 2013 г.в. </w:t>
            </w:r>
          </w:p>
        </w:tc>
      </w:tr>
      <w:tr w:rsidR="00CC45BB" w:rsidRPr="006917FA" w:rsidTr="00FC4A67">
        <w:trPr>
          <w:trHeight w:val="24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МАЗ 837810-1012, 2012 г.в.</w:t>
            </w:r>
          </w:p>
        </w:tc>
      </w:tr>
      <w:tr w:rsidR="00CC45BB" w:rsidRPr="006917FA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МАЗ  88315-0000010-02, 2015 г.в.</w:t>
            </w:r>
          </w:p>
        </w:tc>
      </w:tr>
      <w:tr w:rsidR="00CC45BB" w:rsidRPr="006917FA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МАЗ 88315-0000010-02, 2017 г.в.</w:t>
            </w:r>
          </w:p>
        </w:tc>
      </w:tr>
      <w:tr w:rsidR="00CC45BB" w:rsidRPr="005D358D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Прицеп МАЗ 837810-1012 2011 г.в.</w:t>
            </w:r>
          </w:p>
        </w:tc>
      </w:tr>
      <w:tr w:rsidR="00CC45BB" w:rsidRPr="005D358D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>Полуприцеп грузовой ТОНАР 97464, 2018</w:t>
            </w:r>
          </w:p>
        </w:tc>
      </w:tr>
      <w:tr w:rsidR="00CC45BB" w:rsidRPr="00F71CFE" w:rsidTr="00FC4A67">
        <w:trPr>
          <w:trHeight w:val="12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425031" w:rsidRDefault="00CC45BB" w:rsidP="00FB0255">
            <w:pPr>
              <w:jc w:val="center"/>
              <w:rPr>
                <w:sz w:val="22"/>
                <w:szCs w:val="22"/>
              </w:rPr>
            </w:pPr>
            <w:r w:rsidRPr="00425031">
              <w:rPr>
                <w:sz w:val="22"/>
                <w:szCs w:val="22"/>
              </w:rPr>
              <w:t xml:space="preserve">СКАНИЯ </w:t>
            </w:r>
            <w:r w:rsidRPr="00425031">
              <w:rPr>
                <w:sz w:val="22"/>
                <w:szCs w:val="22"/>
                <w:lang w:val="en-US"/>
              </w:rPr>
              <w:t>SKANIA</w:t>
            </w:r>
            <w:r w:rsidRPr="00425031">
              <w:rPr>
                <w:sz w:val="22"/>
                <w:szCs w:val="22"/>
              </w:rPr>
              <w:t xml:space="preserve"> </w:t>
            </w:r>
            <w:r w:rsidRPr="00425031">
              <w:rPr>
                <w:sz w:val="22"/>
                <w:szCs w:val="22"/>
                <w:lang w:val="en-US"/>
              </w:rPr>
              <w:t>G</w:t>
            </w:r>
            <w:r w:rsidRPr="00425031">
              <w:rPr>
                <w:sz w:val="22"/>
                <w:szCs w:val="22"/>
              </w:rPr>
              <w:t xml:space="preserve"> 400 </w:t>
            </w:r>
            <w:r w:rsidRPr="00425031">
              <w:rPr>
                <w:sz w:val="22"/>
                <w:szCs w:val="22"/>
                <w:lang w:val="en-US"/>
              </w:rPr>
              <w:t>LA</w:t>
            </w:r>
            <w:r w:rsidRPr="00425031">
              <w:rPr>
                <w:sz w:val="22"/>
                <w:szCs w:val="22"/>
              </w:rPr>
              <w:t xml:space="preserve"> 4</w:t>
            </w:r>
            <w:r w:rsidRPr="00425031">
              <w:rPr>
                <w:sz w:val="22"/>
                <w:szCs w:val="22"/>
                <w:lang w:val="en-US"/>
              </w:rPr>
              <w:t>X</w:t>
            </w:r>
            <w:r w:rsidRPr="00425031">
              <w:rPr>
                <w:sz w:val="22"/>
                <w:szCs w:val="22"/>
              </w:rPr>
              <w:t>2</w:t>
            </w:r>
            <w:r w:rsidRPr="00425031">
              <w:rPr>
                <w:sz w:val="22"/>
                <w:szCs w:val="22"/>
                <w:lang w:val="en-US"/>
              </w:rPr>
              <w:t>HNA</w:t>
            </w:r>
            <w:r w:rsidRPr="00425031">
              <w:rPr>
                <w:sz w:val="22"/>
                <w:szCs w:val="22"/>
              </w:rPr>
              <w:t>, 2018 г.в.</w:t>
            </w: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Pr="00F71CFE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F71CFE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Pr="00F71CFE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2120000,00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27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0541AC">
        <w:trPr>
          <w:trHeight w:val="1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FC4A67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0541A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5D358D" w:rsidTr="00FC4A67">
        <w:trPr>
          <w:trHeight w:val="30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720,0</w:t>
            </w:r>
          </w:p>
        </w:tc>
        <w:tc>
          <w:tcPr>
            <w:tcW w:w="2041" w:type="dxa"/>
            <w:vAlign w:val="center"/>
          </w:tcPr>
          <w:p w:rsidR="00CC45BB" w:rsidRDefault="00CC45BB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0541A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37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2/3)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12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CC45BB" w:rsidRDefault="00CC45BB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FC4A67">
        <w:trPr>
          <w:trHeight w:val="37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28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1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27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CC45BB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24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CC45BB" w:rsidRDefault="00CC45BB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13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65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10,30</w:t>
            </w:r>
          </w:p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9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36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25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18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243DCC">
        <w:trPr>
          <w:trHeight w:val="37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210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195"/>
        </w:trPr>
        <w:tc>
          <w:tcPr>
            <w:tcW w:w="2582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</w:t>
            </w:r>
          </w:p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CC45BB" w:rsidRDefault="00CC45BB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</w:t>
            </w:r>
          </w:p>
        </w:tc>
        <w:tc>
          <w:tcPr>
            <w:tcW w:w="1320" w:type="dxa"/>
            <w:vAlign w:val="center"/>
          </w:tcPr>
          <w:p w:rsidR="00CC45BB" w:rsidRPr="002637D7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637D7"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CC45BB" w:rsidRDefault="00CC45BB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vMerge w:val="restart"/>
            <w:tcBorders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149041,00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1127,00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146B5D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CB7027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146B5D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146B5D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146B5D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125B9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713316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713316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713316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6917FA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720,0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10,30</w:t>
            </w:r>
          </w:p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 металлический для материалов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lastRenderedPageBreak/>
              <w:t>358,70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 ( 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– цех пилорамы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CC45BB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Pr="00181D51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CC45BB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CC45BB" w:rsidRDefault="00CC45BB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CC45BB" w:rsidRDefault="00CC45BB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A60AF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50"/>
        </w:trPr>
        <w:tc>
          <w:tcPr>
            <w:tcW w:w="2582" w:type="dxa"/>
            <w:vMerge w:val="restart"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36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10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60AFC">
        <w:trPr>
          <w:trHeight w:val="285"/>
        </w:trPr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CC45BB" w:rsidRDefault="00CC45BB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181D51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1D51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870"/>
        </w:trPr>
        <w:tc>
          <w:tcPr>
            <w:tcW w:w="2582" w:type="dxa"/>
            <w:vMerge w:val="restart"/>
            <w:tcBorders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1127,00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  <w:p w:rsidR="00CC45BB" w:rsidRPr="00146B5D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33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1/6)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CC45BB" w:rsidRDefault="00CC45BB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CB7027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146B5D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146B5D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917D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Pr="00713316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Pr="00713316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Pr="00713316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13316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6917FA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FD04D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CC45BB" w:rsidRPr="00FD04D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720,00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10,30</w:t>
            </w:r>
          </w:p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помещение-материальный </w:t>
            </w:r>
            <w:r>
              <w:rPr>
                <w:sz w:val="22"/>
                <w:szCs w:val="22"/>
              </w:rPr>
              <w:lastRenderedPageBreak/>
              <w:t>склад ( 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lastRenderedPageBreak/>
              <w:t>204,40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– цех пилорамы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CC45BB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CC45BB" w:rsidRPr="00A742EF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CC45BB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CC45BB" w:rsidRDefault="00CC45BB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CC45BB" w:rsidRDefault="00CC45BB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A92C48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A742EF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742EF"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CC45BB" w:rsidRDefault="00CC45BB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B5A3D">
        <w:trPr>
          <w:trHeight w:val="465"/>
        </w:trPr>
        <w:tc>
          <w:tcPr>
            <w:tcW w:w="2582" w:type="dxa"/>
            <w:vMerge w:val="restart"/>
          </w:tcPr>
          <w:p w:rsidR="00CC45BB" w:rsidRPr="0069597C" w:rsidRDefault="00CC45BB" w:rsidP="00917D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9597C">
              <w:rPr>
                <w:rFonts w:ascii="Times New Roman" w:hAnsi="Times New Roman" w:cs="Times New Roman"/>
                <w:b/>
                <w:szCs w:val="22"/>
              </w:rPr>
              <w:t>Маркачев Виктор Юрьевич</w:t>
            </w:r>
          </w:p>
        </w:tc>
        <w:tc>
          <w:tcPr>
            <w:tcW w:w="2016" w:type="dxa"/>
            <w:vMerge w:val="restart"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485583,23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DB64C1" w:rsidRDefault="00CC45BB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CEVROLET</w:t>
            </w:r>
            <w:r w:rsidRPr="00DB6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, 2010 г.в.</w:t>
            </w:r>
          </w:p>
        </w:tc>
      </w:tr>
      <w:tr w:rsidR="00CC45BB" w:rsidRPr="00855403" w:rsidTr="00AB5A3D">
        <w:trPr>
          <w:trHeight w:val="150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B5A3D">
        <w:trPr>
          <w:trHeight w:val="285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B5A3D">
        <w:trPr>
          <w:trHeight w:val="285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B5A3D">
        <w:trPr>
          <w:trHeight w:val="225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B5A3D">
        <w:trPr>
          <w:trHeight w:val="240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A0201">
        <w:trPr>
          <w:trHeight w:val="285"/>
        </w:trPr>
        <w:tc>
          <w:tcPr>
            <w:tcW w:w="2582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CC45BB" w:rsidRDefault="00CC45BB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157589,08</w:t>
            </w:r>
          </w:p>
        </w:tc>
        <w:tc>
          <w:tcPr>
            <w:tcW w:w="2041" w:type="dxa"/>
            <w:vAlign w:val="center"/>
          </w:tcPr>
          <w:p w:rsidR="00CC45BB" w:rsidRDefault="00CC45BB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CC45BB" w:rsidRDefault="00CC45BB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CC45BB" w:rsidRDefault="00CC45BB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15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(в пользовании) 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 w:val="restart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1D3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CC45BB" w:rsidRDefault="00CC45BB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B64C1"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2147C">
        <w:trPr>
          <w:trHeight w:val="784"/>
        </w:trPr>
        <w:tc>
          <w:tcPr>
            <w:tcW w:w="2582" w:type="dxa"/>
            <w:vMerge w:val="restart"/>
          </w:tcPr>
          <w:p w:rsidR="00CC45BB" w:rsidRPr="00776F65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F65">
              <w:rPr>
                <w:rFonts w:ascii="Times New Roman" w:hAnsi="Times New Roman" w:cs="Times New Roman"/>
                <w:b/>
                <w:szCs w:val="22"/>
              </w:rPr>
              <w:t>Мальханова Светлана Николаевна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910433,69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5753B0">
        <w:trPr>
          <w:trHeight w:val="19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5753B0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5753B0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вправе 2/5)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41DD7">
        <w:trPr>
          <w:trHeight w:val="947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49,20</w:t>
            </w:r>
          </w:p>
        </w:tc>
        <w:tc>
          <w:tcPr>
            <w:tcW w:w="2041" w:type="dxa"/>
            <w:vAlign w:val="center"/>
          </w:tcPr>
          <w:p w:rsidR="00CC45BB" w:rsidRDefault="00CC45BB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776F65">
        <w:trPr>
          <w:trHeight w:val="195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Супруг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237180,24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270710, 2006 г.в.</w:t>
            </w:r>
          </w:p>
        </w:tc>
      </w:tr>
      <w:tr w:rsidR="00CC45BB" w:rsidRPr="00855403" w:rsidTr="00776F65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776F65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776F65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вправе 2/5)</w:t>
            </w:r>
          </w:p>
        </w:tc>
        <w:tc>
          <w:tcPr>
            <w:tcW w:w="1320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2041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5603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2147C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2147C">
        <w:trPr>
          <w:trHeight w:val="300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1/10)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2147C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</w:t>
            </w:r>
          </w:p>
        </w:tc>
        <w:tc>
          <w:tcPr>
            <w:tcW w:w="2041" w:type="dxa"/>
            <w:vAlign w:val="center"/>
          </w:tcPr>
          <w:p w:rsidR="00CC45BB" w:rsidRDefault="00CC45BB" w:rsidP="00D5603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56035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D2147C">
        <w:trPr>
          <w:trHeight w:val="19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150"/>
        </w:trPr>
        <w:tc>
          <w:tcPr>
            <w:tcW w:w="2582" w:type="dxa"/>
            <w:vMerge w:val="restart"/>
          </w:tcPr>
          <w:p w:rsidR="00CC45BB" w:rsidRPr="005431A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31AB">
              <w:rPr>
                <w:rFonts w:ascii="Times New Roman" w:hAnsi="Times New Roman" w:cs="Times New Roman"/>
                <w:b/>
                <w:szCs w:val="22"/>
              </w:rPr>
              <w:t>Миронов Николай Николаевич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1890417,48</w:t>
            </w: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925,0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119E8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LAND CRUISER 150 (PRADO)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CC45BB" w:rsidRPr="00855403" w:rsidTr="00A53254">
        <w:trPr>
          <w:trHeight w:val="21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2189,0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1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30,0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1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1037,0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10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10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09791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09791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39,4</w:t>
            </w:r>
          </w:p>
        </w:tc>
        <w:tc>
          <w:tcPr>
            <w:tcW w:w="2041" w:type="dxa"/>
            <w:vAlign w:val="center"/>
          </w:tcPr>
          <w:p w:rsidR="00CC45BB" w:rsidRDefault="00CC45BB" w:rsidP="0009791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18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7B5AF3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7B5AF3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7B5AF3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7B5AF3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5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7B5AF3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2041" w:type="dxa"/>
            <w:vAlign w:val="center"/>
          </w:tcPr>
          <w:p w:rsidR="00CC45BB" w:rsidRDefault="00CC45BB" w:rsidP="007B5A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195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484568,04</w:t>
            </w: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B5AF3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 xml:space="preserve">Тойота Лэнд Крузер 150 1 </w:t>
            </w:r>
            <w:r>
              <w:rPr>
                <w:sz w:val="22"/>
                <w:szCs w:val="22"/>
                <w:lang w:val="en-US"/>
              </w:rPr>
              <w:t>GD</w:t>
            </w:r>
            <w:r w:rsidRPr="007B5AF3">
              <w:rPr>
                <w:sz w:val="22"/>
                <w:szCs w:val="22"/>
              </w:rPr>
              <w:t xml:space="preserve"> 8045364</w:t>
            </w:r>
            <w:r>
              <w:rPr>
                <w:sz w:val="22"/>
                <w:szCs w:val="22"/>
              </w:rPr>
              <w:t xml:space="preserve">, </w:t>
            </w:r>
            <w:r w:rsidRPr="007B5AF3">
              <w:rPr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 xml:space="preserve"> г.в.</w:t>
            </w: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7B5AF3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Pr="007B5A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7B5A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RPZ</w:t>
            </w:r>
            <w:r w:rsidRPr="007B5AF3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>MP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2189,0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30,0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1037,0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Pr="0009791C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39,4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274A9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7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CC45BB" w:rsidRDefault="00CC45BB" w:rsidP="008B2CB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 w:val="restart"/>
          </w:tcPr>
          <w:p w:rsidR="00CC45BB" w:rsidRPr="00C24DDC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4DDC">
              <w:rPr>
                <w:rFonts w:ascii="Times New Roman" w:hAnsi="Times New Roman" w:cs="Times New Roman"/>
                <w:b/>
                <w:szCs w:val="22"/>
              </w:rPr>
              <w:t>Михеев Максим Евгеньевич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17276605,99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1686,0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9737FE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3009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8, 2016 г.в.</w:t>
            </w: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667,0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Прицеп-цисцерна, 8438М1, 2015 г.в.</w:t>
            </w: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44/465)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1860,0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1032,0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2236,0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389,0</w:t>
            </w: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F97FBA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735,0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2552,0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198,0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2261,0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1450,0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129,0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370,0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104,0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182,0</w:t>
            </w: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F97FBA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450,0</w:t>
            </w: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F97FBA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140,0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574,0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80,0</w:t>
            </w:r>
          </w:p>
        </w:tc>
        <w:tc>
          <w:tcPr>
            <w:tcW w:w="2041" w:type="dxa"/>
            <w:vAlign w:val="center"/>
          </w:tcPr>
          <w:p w:rsidR="00CC45BB" w:rsidRDefault="00CC45BB" w:rsidP="00F97FB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F97FBA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1107,0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38,9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19,8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43,6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№ 1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521,8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58,4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390,1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81,2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автозаправочной станции (бытовое)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18,4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76,6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83,6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 закусочная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162,0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57,6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Работки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53,1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607,3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115,5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197,1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Минимаркет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91,1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58,1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81,4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57,3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1671FF">
        <w:trPr>
          <w:trHeight w:val="31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3611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3611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172,0</w:t>
            </w:r>
          </w:p>
        </w:tc>
        <w:tc>
          <w:tcPr>
            <w:tcW w:w="2041" w:type="dxa"/>
            <w:vAlign w:val="center"/>
          </w:tcPr>
          <w:p w:rsidR="00CC45BB" w:rsidRDefault="00CC45BB" w:rsidP="003611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6114D">
        <w:trPr>
          <w:trHeight w:val="19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172,8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6114D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93,6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6114D">
        <w:trPr>
          <w:trHeight w:val="18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4716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(доля в праве 45/1000)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5471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843,8</w:t>
            </w:r>
          </w:p>
        </w:tc>
        <w:tc>
          <w:tcPr>
            <w:tcW w:w="2041" w:type="dxa"/>
            <w:vAlign w:val="center"/>
          </w:tcPr>
          <w:p w:rsidR="00CC45BB" w:rsidRDefault="00CC45BB" w:rsidP="005471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547167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36114D">
        <w:trPr>
          <w:trHeight w:val="18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47,1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42A">
        <w:trPr>
          <w:trHeight w:val="195"/>
        </w:trPr>
        <w:tc>
          <w:tcPr>
            <w:tcW w:w="2582" w:type="dxa"/>
            <w:vMerge w:val="restart"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524788,00</w:t>
            </w: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750,0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A1042A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CC45BB" w:rsidRPr="00A1042A" w:rsidRDefault="00CC45BB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A104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CC45BB" w:rsidRPr="00855403" w:rsidTr="00A1042A">
        <w:trPr>
          <w:trHeight w:val="19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1032,0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A1042A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42A">
        <w:trPr>
          <w:trHeight w:val="19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0235F">
        <w:trPr>
          <w:trHeight w:val="270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450,0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0235F">
        <w:trPr>
          <w:trHeight w:val="270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0235F">
        <w:trPr>
          <w:trHeight w:val="19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(общая совместная)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521,8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CC45BB" w:rsidRDefault="00CC45BB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42A">
        <w:trPr>
          <w:trHeight w:val="300"/>
        </w:trPr>
        <w:tc>
          <w:tcPr>
            <w:tcW w:w="2582" w:type="dxa"/>
            <w:vMerge w:val="restart"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1042A">
        <w:trPr>
          <w:trHeight w:val="300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E723C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 w:val="restart"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CC45BB" w:rsidRDefault="00CC45BB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E723C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 w:val="restart"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CC45BB" w:rsidRDefault="00CC45BB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85"/>
        </w:trPr>
        <w:tc>
          <w:tcPr>
            <w:tcW w:w="2582" w:type="dxa"/>
            <w:vMerge/>
          </w:tcPr>
          <w:p w:rsidR="00CC45BB" w:rsidRDefault="00CC45BB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Pr="008551E9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CC45BB" w:rsidRDefault="00CC45BB" w:rsidP="00E723C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E723CD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A53254" w:rsidTr="00A53254">
        <w:trPr>
          <w:trHeight w:val="195"/>
        </w:trPr>
        <w:tc>
          <w:tcPr>
            <w:tcW w:w="2582" w:type="dxa"/>
            <w:vMerge w:val="restart"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53254">
              <w:rPr>
                <w:rFonts w:ascii="Times New Roman" w:hAnsi="Times New Roman" w:cs="Times New Roman"/>
                <w:b/>
                <w:szCs w:val="22"/>
              </w:rPr>
              <w:lastRenderedPageBreak/>
              <w:t>Мудров Леонид Сергеевич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465466,68</w:t>
            </w: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A53254" w:rsidRDefault="00CC45BB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SUZIKI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A53254">
              <w:rPr>
                <w:sz w:val="22"/>
                <w:szCs w:val="22"/>
                <w:lang w:val="en-US"/>
              </w:rPr>
              <w:t xml:space="preserve">, 2011 </w:t>
            </w:r>
            <w:r>
              <w:rPr>
                <w:sz w:val="22"/>
                <w:szCs w:val="22"/>
              </w:rPr>
              <w:t>г</w:t>
            </w:r>
            <w:r w:rsidRPr="00A5325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53254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A53254" w:rsidTr="00A53254">
        <w:trPr>
          <w:trHeight w:val="195"/>
        </w:trPr>
        <w:tc>
          <w:tcPr>
            <w:tcW w:w="2582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A53254" w:rsidTr="00A53254">
        <w:trPr>
          <w:trHeight w:val="195"/>
        </w:trPr>
        <w:tc>
          <w:tcPr>
            <w:tcW w:w="2582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A53254" w:rsidTr="00A53254">
        <w:trPr>
          <w:trHeight w:val="195"/>
        </w:trPr>
        <w:tc>
          <w:tcPr>
            <w:tcW w:w="2582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A53254" w:rsidTr="00A53254">
        <w:trPr>
          <w:trHeight w:val="195"/>
        </w:trPr>
        <w:tc>
          <w:tcPr>
            <w:tcW w:w="2582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125580,00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40"/>
        </w:trPr>
        <w:tc>
          <w:tcPr>
            <w:tcW w:w="2582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CC45BB" w:rsidRDefault="00CC45BB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87DAB">
        <w:trPr>
          <w:trHeight w:val="195"/>
        </w:trPr>
        <w:tc>
          <w:tcPr>
            <w:tcW w:w="2582" w:type="dxa"/>
            <w:vMerge w:val="restart"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138041,71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4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87DAB">
        <w:trPr>
          <w:trHeight w:val="330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3600,00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87DAB">
        <w:trPr>
          <w:trHeight w:val="33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C0B2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6C0B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CC45BB" w:rsidRDefault="00CC45BB" w:rsidP="006C0B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36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320" w:type="dxa"/>
            <w:vAlign w:val="center"/>
          </w:tcPr>
          <w:p w:rsidR="00CC45BB" w:rsidRPr="006C0B23" w:rsidRDefault="00CC45BB" w:rsidP="00A87DA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C0B23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87DAB">
        <w:trPr>
          <w:trHeight w:val="150"/>
        </w:trPr>
        <w:tc>
          <w:tcPr>
            <w:tcW w:w="2582" w:type="dxa"/>
            <w:vMerge w:val="restart"/>
          </w:tcPr>
          <w:p w:rsidR="00CC45BB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Pr="00A53254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40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87DAB">
        <w:trPr>
          <w:trHeight w:val="315"/>
        </w:trPr>
        <w:tc>
          <w:tcPr>
            <w:tcW w:w="2582" w:type="dxa"/>
            <w:vMerge w:val="restart"/>
          </w:tcPr>
          <w:p w:rsidR="00CC45BB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CC45BB" w:rsidRPr="00A53254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362770,40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3254">
        <w:trPr>
          <w:trHeight w:val="22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Pr="00A53254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CC45BB" w:rsidRDefault="00CC45BB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ED598F">
        <w:trPr>
          <w:trHeight w:val="150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Овчинников Евгений Александрович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527701,18</w:t>
            </w: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ED598F" w:rsidRDefault="00CC45BB" w:rsidP="00DB64C1">
            <w:pPr>
              <w:jc w:val="center"/>
              <w:rPr>
                <w:sz w:val="22"/>
                <w:szCs w:val="22"/>
              </w:rPr>
            </w:pPr>
            <w:r w:rsidRPr="00ED598F">
              <w:rPr>
                <w:sz w:val="22"/>
                <w:szCs w:val="22"/>
              </w:rPr>
              <w:t>NISSAN ALMERA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CC45BB" w:rsidRPr="00855403" w:rsidTr="00ED598F">
        <w:trPr>
          <w:trHeight w:val="21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4300,00</w:t>
            </w: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ED598F">
        <w:trPr>
          <w:trHeight w:val="34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1/617)</w:t>
            </w:r>
          </w:p>
        </w:tc>
        <w:tc>
          <w:tcPr>
            <w:tcW w:w="1320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45400000,00</w:t>
            </w: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72294D">
        <w:trPr>
          <w:trHeight w:val="36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114,40</w:t>
            </w:r>
          </w:p>
        </w:tc>
        <w:tc>
          <w:tcPr>
            <w:tcW w:w="2041" w:type="dxa"/>
            <w:vAlign w:val="center"/>
          </w:tcPr>
          <w:p w:rsidR="00CC45BB" w:rsidRDefault="00CC45BB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007513">
        <w:trPr>
          <w:trHeight w:val="330"/>
        </w:trPr>
        <w:tc>
          <w:tcPr>
            <w:tcW w:w="2582" w:type="dxa"/>
            <w:vMerge w:val="restart"/>
          </w:tcPr>
          <w:p w:rsidR="00CC45BB" w:rsidRPr="00007513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513">
              <w:rPr>
                <w:rFonts w:ascii="Times New Roman" w:hAnsi="Times New Roman" w:cs="Times New Roman"/>
                <w:b/>
                <w:szCs w:val="22"/>
              </w:rPr>
              <w:t>Рыжичкина Елена Александровна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719500,87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E946E0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2015 г.в.</w:t>
            </w:r>
          </w:p>
        </w:tc>
      </w:tr>
      <w:tr w:rsidR="00CC45BB" w:rsidRPr="00855403" w:rsidTr="0072294D">
        <w:trPr>
          <w:trHeight w:val="360"/>
        </w:trPr>
        <w:tc>
          <w:tcPr>
            <w:tcW w:w="2582" w:type="dxa"/>
            <w:vMerge/>
          </w:tcPr>
          <w:p w:rsidR="00CC45BB" w:rsidRPr="00007513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401E03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E03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A55BEA">
        <w:trPr>
          <w:trHeight w:val="285"/>
        </w:trPr>
        <w:tc>
          <w:tcPr>
            <w:tcW w:w="2582" w:type="dxa"/>
            <w:vMerge w:val="restart"/>
          </w:tcPr>
          <w:p w:rsidR="00CC45BB" w:rsidRPr="00007513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Солдатенкова Галина Васильевна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541809,87</w:t>
            </w:r>
          </w:p>
        </w:tc>
        <w:tc>
          <w:tcPr>
            <w:tcW w:w="2041" w:type="dxa"/>
            <w:vAlign w:val="center"/>
          </w:tcPr>
          <w:p w:rsidR="00CC45BB" w:rsidRPr="00A55BEA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A55BEA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2015 г.в.</w:t>
            </w:r>
          </w:p>
        </w:tc>
      </w:tr>
      <w:tr w:rsidR="00CC45BB" w:rsidRPr="00855403" w:rsidTr="00A55BEA">
        <w:trPr>
          <w:trHeight w:val="18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Pr="00A55BEA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466978">
        <w:trPr>
          <w:trHeight w:val="210"/>
        </w:trPr>
        <w:tc>
          <w:tcPr>
            <w:tcW w:w="2582" w:type="dxa"/>
            <w:vMerge w:val="restart"/>
          </w:tcPr>
          <w:p w:rsidR="00CC45BB" w:rsidRPr="00466978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Супруг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251108,75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466978">
        <w:trPr>
          <w:trHeight w:val="225"/>
        </w:trPr>
        <w:tc>
          <w:tcPr>
            <w:tcW w:w="2582" w:type="dxa"/>
            <w:vMerge/>
          </w:tcPr>
          <w:p w:rsidR="00CC45BB" w:rsidRPr="00466978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6629DE" w:rsidTr="00556DE5">
        <w:trPr>
          <w:trHeight w:val="750"/>
        </w:trPr>
        <w:tc>
          <w:tcPr>
            <w:tcW w:w="2582" w:type="dxa"/>
            <w:vMerge w:val="restart"/>
          </w:tcPr>
          <w:p w:rsidR="00CC45BB" w:rsidRPr="00CC2214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C2214">
              <w:rPr>
                <w:rFonts w:ascii="Times New Roman" w:hAnsi="Times New Roman" w:cs="Times New Roman"/>
                <w:b/>
                <w:szCs w:val="22"/>
              </w:rPr>
              <w:t>Хрулев Александр Васильевич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CC45BB" w:rsidRPr="00D651F1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533965,22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111000,0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6629DE" w:rsidRDefault="00CC45BB" w:rsidP="00DB64C1">
            <w:pPr>
              <w:jc w:val="center"/>
              <w:rPr>
                <w:sz w:val="22"/>
                <w:szCs w:val="22"/>
                <w:lang w:val="en-US"/>
              </w:rPr>
            </w:pPr>
            <w:r w:rsidRPr="006629DE">
              <w:rPr>
                <w:sz w:val="22"/>
                <w:szCs w:val="22"/>
              </w:rPr>
              <w:t>ЗАЗ</w:t>
            </w:r>
            <w:r w:rsidRPr="006629DE">
              <w:rPr>
                <w:sz w:val="22"/>
                <w:szCs w:val="22"/>
                <w:lang w:val="en-US"/>
              </w:rPr>
              <w:t xml:space="preserve"> SENS TF 698P91, 2003 </w:t>
            </w:r>
            <w:r>
              <w:rPr>
                <w:sz w:val="22"/>
                <w:szCs w:val="22"/>
              </w:rPr>
              <w:t>г</w:t>
            </w:r>
            <w:r w:rsidRPr="006629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629DE">
              <w:rPr>
                <w:sz w:val="22"/>
                <w:szCs w:val="22"/>
                <w:lang w:val="en-US"/>
              </w:rPr>
              <w:t>.</w:t>
            </w:r>
          </w:p>
        </w:tc>
      </w:tr>
      <w:tr w:rsidR="00CC45BB" w:rsidRPr="00855403" w:rsidTr="00466978">
        <w:trPr>
          <w:trHeight w:val="465"/>
        </w:trPr>
        <w:tc>
          <w:tcPr>
            <w:tcW w:w="2582" w:type="dxa"/>
            <w:vMerge/>
          </w:tcPr>
          <w:p w:rsidR="00CC45BB" w:rsidRPr="006629DE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CC45BB" w:rsidRPr="006629DE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CC45BB" w:rsidRPr="006629DE" w:rsidRDefault="00CC45BB" w:rsidP="00DB64C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556DE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CC45BB" w:rsidRDefault="00CC45BB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CC45BB" w:rsidRPr="006629DE" w:rsidRDefault="00CC45BB" w:rsidP="00DB64C1">
            <w:pPr>
              <w:jc w:val="center"/>
              <w:rPr>
                <w:sz w:val="22"/>
                <w:szCs w:val="22"/>
              </w:rPr>
            </w:pPr>
            <w:r w:rsidRPr="006629DE">
              <w:rPr>
                <w:sz w:val="22"/>
                <w:szCs w:val="22"/>
              </w:rPr>
              <w:t>ШЕВРОЛЕ НИВА 212300-55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CC45BB" w:rsidRPr="00855403" w:rsidTr="00556DE5">
        <w:trPr>
          <w:trHeight w:val="150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529577,99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2041" w:type="dxa"/>
            <w:vAlign w:val="center"/>
          </w:tcPr>
          <w:p w:rsidR="00CC45BB" w:rsidRDefault="00CC45BB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466978">
        <w:trPr>
          <w:trHeight w:val="33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F49FC">
        <w:trPr>
          <w:trHeight w:val="210"/>
        </w:trPr>
        <w:tc>
          <w:tcPr>
            <w:tcW w:w="2582" w:type="dxa"/>
          </w:tcPr>
          <w:p w:rsidR="00CC45BB" w:rsidRPr="009F49FC" w:rsidRDefault="00CC45BB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F49FC">
              <w:rPr>
                <w:rFonts w:ascii="Times New Roman" w:hAnsi="Times New Roman" w:cs="Times New Roman"/>
                <w:b/>
                <w:szCs w:val="22"/>
              </w:rPr>
              <w:t>Шишков Александр Леонидович</w:t>
            </w:r>
          </w:p>
        </w:tc>
        <w:tc>
          <w:tcPr>
            <w:tcW w:w="2016" w:type="dxa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473698,05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320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2005 г.в.</w:t>
            </w:r>
          </w:p>
        </w:tc>
      </w:tr>
      <w:tr w:rsidR="00CC45BB" w:rsidRPr="00855403" w:rsidTr="009F49FC">
        <w:trPr>
          <w:trHeight w:val="225"/>
        </w:trPr>
        <w:tc>
          <w:tcPr>
            <w:tcW w:w="2582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141685,30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F49FC">
        <w:trPr>
          <w:trHeight w:val="300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320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F49FC">
        <w:trPr>
          <w:trHeight w:val="195"/>
        </w:trPr>
        <w:tc>
          <w:tcPr>
            <w:tcW w:w="2582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855403" w:rsidTr="009F49FC">
        <w:trPr>
          <w:trHeight w:val="195"/>
        </w:trPr>
        <w:tc>
          <w:tcPr>
            <w:tcW w:w="2582" w:type="dxa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2016" w:type="dxa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CC45BB" w:rsidRDefault="00CC45BB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CC45BB" w:rsidRDefault="00CC45BB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CC45BB" w:rsidRPr="00DB64C1" w:rsidTr="00EF11DD">
        <w:trPr>
          <w:trHeight w:val="195"/>
        </w:trPr>
        <w:tc>
          <w:tcPr>
            <w:tcW w:w="2582" w:type="dxa"/>
          </w:tcPr>
          <w:p w:rsidR="00CC45BB" w:rsidRDefault="00CC45BB" w:rsidP="00EF11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2016" w:type="dxa"/>
          </w:tcPr>
          <w:p w:rsidR="00CC45BB" w:rsidRDefault="00CC45BB" w:rsidP="00EF11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CC45BB" w:rsidRDefault="00CC45BB" w:rsidP="00EF11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72,9</w:t>
            </w:r>
          </w:p>
        </w:tc>
        <w:tc>
          <w:tcPr>
            <w:tcW w:w="2041" w:type="dxa"/>
            <w:vAlign w:val="center"/>
          </w:tcPr>
          <w:p w:rsidR="00CC45BB" w:rsidRDefault="00CC45BB" w:rsidP="00EF11D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CC45BB" w:rsidRPr="00DB64C1" w:rsidRDefault="00CC45BB" w:rsidP="00EF11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45BB" w:rsidRPr="00855403" w:rsidRDefault="00CC45BB" w:rsidP="009C6C1B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533B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54F"/>
    <w:rsid w:val="00BE110E"/>
    <w:rsid w:val="00C33F5F"/>
    <w:rsid w:val="00C76735"/>
    <w:rsid w:val="00CC45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A9F1"/>
  <w15:docId w15:val="{F891D201-059E-4D02-8F93-24F8BD6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Web">
    <w:name w:val="Normal (Web)"/>
    <w:basedOn w:val="a"/>
    <w:rsid w:val="00CC45BB"/>
    <w:pPr>
      <w:spacing w:before="100" w:after="100" w:line="240" w:lineRule="auto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CC45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3">
    <w:name w:val="Style3"/>
    <w:basedOn w:val="a"/>
    <w:uiPriority w:val="99"/>
    <w:rsid w:val="00CC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FontStyle19">
    <w:name w:val="Font Style19"/>
    <w:rsid w:val="00CC45BB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Cell">
    <w:name w:val="ConsPlusCell"/>
    <w:rsid w:val="00CC45B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Document Map"/>
    <w:basedOn w:val="a"/>
    <w:link w:val="a9"/>
    <w:semiHidden/>
    <w:rsid w:val="00CC45BB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9">
    <w:name w:val="Схема документа Знак"/>
    <w:basedOn w:val="a0"/>
    <w:link w:val="a8"/>
    <w:semiHidden/>
    <w:rsid w:val="00CC45BB"/>
    <w:rPr>
      <w:rFonts w:ascii="Tahoma" w:hAnsi="Tahoma" w:cs="Tahoma"/>
      <w:shd w:val="clear" w:color="auto" w:fil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79</Pages>
  <Words>7766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2020-11-25T04:37:00Z</dcterms:modified>
</cp:coreProperties>
</file>