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AA" w:rsidRDefault="00061EAA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061EAA" w:rsidRDefault="00061EAA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2019 года</w:t>
      </w:r>
    </w:p>
    <w:p w:rsidR="00061EAA" w:rsidRPr="007B3895" w:rsidRDefault="00061EAA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06"/>
        <w:gridCol w:w="1570"/>
        <w:gridCol w:w="992"/>
        <w:gridCol w:w="850"/>
        <w:gridCol w:w="1418"/>
        <w:gridCol w:w="851"/>
        <w:gridCol w:w="1066"/>
        <w:gridCol w:w="1203"/>
        <w:gridCol w:w="1418"/>
        <w:gridCol w:w="1276"/>
      </w:tblGrid>
      <w:tr w:rsidR="00061EAA" w:rsidRPr="005B30CF" w:rsidTr="000845DF">
        <w:trPr>
          <w:trHeight w:val="612"/>
        </w:trPr>
        <w:tc>
          <w:tcPr>
            <w:tcW w:w="1844" w:type="dxa"/>
            <w:vMerge w:val="restart"/>
          </w:tcPr>
          <w:p w:rsidR="00061EAA" w:rsidRDefault="00061EAA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</w:t>
            </w:r>
          </w:p>
          <w:p w:rsidR="00061EAA" w:rsidRPr="006F3CEE" w:rsidRDefault="00061EAA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061EAA" w:rsidRPr="000845DF" w:rsidRDefault="00061EAA" w:rsidP="001A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5DF">
              <w:rPr>
                <w:sz w:val="20"/>
                <w:szCs w:val="20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061EAA" w:rsidRPr="006F3CEE" w:rsidRDefault="00061EAA" w:rsidP="001A1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</w:tcPr>
          <w:p w:rsidR="00061EAA" w:rsidRPr="006F3CEE" w:rsidRDefault="00061EAA" w:rsidP="00B37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6F3CEE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203" w:type="dxa"/>
            <w:vMerge w:val="restart"/>
          </w:tcPr>
          <w:p w:rsidR="00061EAA" w:rsidRDefault="00061EAA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61EAA" w:rsidRPr="005B30CF" w:rsidRDefault="00061EAA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61EAA" w:rsidRPr="005B30CF" w:rsidRDefault="00061EAA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061EAA" w:rsidRPr="005B30CF" w:rsidRDefault="00061EAA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1EAA" w:rsidRPr="006F3CEE" w:rsidTr="000845DF">
        <w:trPr>
          <w:trHeight w:val="107"/>
        </w:trPr>
        <w:tc>
          <w:tcPr>
            <w:tcW w:w="1844" w:type="dxa"/>
            <w:vMerge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61EAA" w:rsidRPr="000845DF" w:rsidRDefault="00061EAA" w:rsidP="005B30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61EAA" w:rsidRPr="006F3CEE" w:rsidRDefault="00061EAA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570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061EAA" w:rsidRPr="006F3CEE" w:rsidRDefault="00061EAA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51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66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 ния</w:t>
            </w:r>
          </w:p>
        </w:tc>
        <w:tc>
          <w:tcPr>
            <w:tcW w:w="1203" w:type="dxa"/>
            <w:vMerge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1EAA" w:rsidRPr="005B30CF" w:rsidRDefault="00061EAA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61EAA" w:rsidRPr="006F3CEE" w:rsidTr="000845DF">
        <w:trPr>
          <w:trHeight w:val="1020"/>
        </w:trPr>
        <w:tc>
          <w:tcPr>
            <w:tcW w:w="1844" w:type="dxa"/>
          </w:tcPr>
          <w:p w:rsidR="00061EAA" w:rsidRPr="00B376C7" w:rsidRDefault="00061EAA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Афонюшкина И.П.</w:t>
            </w:r>
          </w:p>
          <w:p w:rsidR="00061EAA" w:rsidRPr="00B376C7" w:rsidRDefault="00061EAA" w:rsidP="00C218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1EAA" w:rsidRPr="000845DF" w:rsidRDefault="00061EAA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845DF">
              <w:rPr>
                <w:sz w:val="20"/>
                <w:szCs w:val="20"/>
              </w:rPr>
              <w:t>онсультант аппарата контрольно-счетной палаты Кольского района</w:t>
            </w:r>
          </w:p>
        </w:tc>
        <w:tc>
          <w:tcPr>
            <w:tcW w:w="1406" w:type="dxa"/>
          </w:tcPr>
          <w:p w:rsidR="00061EAA" w:rsidRPr="00B376C7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61EAA" w:rsidRPr="00922209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1EAA" w:rsidRDefault="00061EAA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1EAA" w:rsidRDefault="00061EAA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1EAA" w:rsidRPr="000B2ACA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0B2A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061EAA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066" w:type="dxa"/>
          </w:tcPr>
          <w:p w:rsidR="00061EAA" w:rsidRPr="000B2ACA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061EAA" w:rsidRPr="000B2ACA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061EAA" w:rsidRPr="000B2ACA" w:rsidRDefault="00061EAA" w:rsidP="007C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1EAA" w:rsidRPr="0068402F" w:rsidRDefault="00061EAA" w:rsidP="00A2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748071,46</w:t>
            </w:r>
          </w:p>
        </w:tc>
        <w:tc>
          <w:tcPr>
            <w:tcW w:w="1276" w:type="dxa"/>
          </w:tcPr>
          <w:p w:rsidR="00061EAA" w:rsidRPr="00922209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061EAA" w:rsidRPr="006F3CEE" w:rsidTr="000845DF">
        <w:trPr>
          <w:trHeight w:val="702"/>
        </w:trPr>
        <w:tc>
          <w:tcPr>
            <w:tcW w:w="1844" w:type="dxa"/>
          </w:tcPr>
          <w:p w:rsidR="00061EAA" w:rsidRPr="00B376C7" w:rsidRDefault="00061EAA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061EAA" w:rsidRPr="000845DF" w:rsidRDefault="00061EAA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61EAA" w:rsidRPr="00B376C7" w:rsidRDefault="00061EAA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76C7">
              <w:rPr>
                <w:sz w:val="20"/>
                <w:szCs w:val="20"/>
              </w:rPr>
              <w:t>вартира</w:t>
            </w:r>
          </w:p>
          <w:p w:rsidR="00061EAA" w:rsidRPr="00B376C7" w:rsidRDefault="00061EAA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061EAA" w:rsidRDefault="00061EAA" w:rsidP="006B1E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1EAA" w:rsidRPr="006F3CEE" w:rsidRDefault="00061EAA" w:rsidP="00805A2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061EAA" w:rsidRPr="000B2ACA" w:rsidRDefault="00061EAA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061EAA" w:rsidRPr="000B2ACA" w:rsidRDefault="00061EAA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1EAA" w:rsidRPr="000B2ACA" w:rsidRDefault="00061EAA" w:rsidP="006D0D0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61EAA" w:rsidRPr="000B2ACA" w:rsidRDefault="00061EAA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1EAA" w:rsidRPr="000B2ACA" w:rsidRDefault="00061EAA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061EAA" w:rsidRPr="000B2ACA" w:rsidRDefault="00061EAA" w:rsidP="006B1EC6">
            <w:pPr>
              <w:spacing w:after="0" w:line="240" w:lineRule="auto"/>
              <w:rPr>
                <w:sz w:val="20"/>
                <w:szCs w:val="20"/>
              </w:rPr>
            </w:pPr>
          </w:p>
          <w:p w:rsidR="00061EAA" w:rsidRPr="000B2ACA" w:rsidRDefault="00061EAA" w:rsidP="006B1EC6">
            <w:pPr>
              <w:spacing w:after="0" w:line="240" w:lineRule="auto"/>
              <w:rPr>
                <w:sz w:val="20"/>
                <w:szCs w:val="20"/>
              </w:rPr>
            </w:pPr>
          </w:p>
          <w:p w:rsidR="00061EAA" w:rsidRPr="000B2ACA" w:rsidRDefault="00061EAA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 xml:space="preserve">квартира </w:t>
            </w: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0B2A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061EAA" w:rsidRPr="000B2ACA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 Х</w:t>
            </w:r>
          </w:p>
        </w:tc>
        <w:tc>
          <w:tcPr>
            <w:tcW w:w="1418" w:type="dxa"/>
          </w:tcPr>
          <w:p w:rsidR="00061EAA" w:rsidRPr="00B376C7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1864879,10</w:t>
            </w:r>
          </w:p>
        </w:tc>
        <w:tc>
          <w:tcPr>
            <w:tcW w:w="1276" w:type="dxa"/>
          </w:tcPr>
          <w:p w:rsidR="00061EAA" w:rsidRPr="00922209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061EAA" w:rsidRPr="006F3CEE" w:rsidTr="000845DF">
        <w:trPr>
          <w:trHeight w:val="1035"/>
        </w:trPr>
        <w:tc>
          <w:tcPr>
            <w:tcW w:w="1844" w:type="dxa"/>
          </w:tcPr>
          <w:p w:rsidR="00061EAA" w:rsidRPr="00B376C7" w:rsidRDefault="00061EAA" w:rsidP="007C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Несовершеннолет-</w:t>
            </w:r>
          </w:p>
          <w:p w:rsidR="00061EAA" w:rsidRPr="00422F32" w:rsidRDefault="00061EAA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76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061EAA" w:rsidRPr="000845DF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61EAA" w:rsidRPr="00922209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61EAA" w:rsidRPr="00922209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1EAA" w:rsidRPr="00922209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1EAA" w:rsidRPr="000B2ACA" w:rsidRDefault="00061EAA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0B2A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066" w:type="dxa"/>
          </w:tcPr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061EAA" w:rsidRPr="000B2ACA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1EAA" w:rsidRPr="00922209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1EAA" w:rsidRPr="00922209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061EAA" w:rsidRPr="006F3CEE" w:rsidTr="000845DF">
        <w:trPr>
          <w:trHeight w:val="1035"/>
        </w:trPr>
        <w:tc>
          <w:tcPr>
            <w:tcW w:w="1844" w:type="dxa"/>
          </w:tcPr>
          <w:p w:rsidR="00061EAA" w:rsidRPr="00B376C7" w:rsidRDefault="00061EAA" w:rsidP="00BE1C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Несовершеннолет-</w:t>
            </w:r>
          </w:p>
          <w:p w:rsidR="00061EAA" w:rsidRPr="00422F32" w:rsidRDefault="00061EAA" w:rsidP="00BE1CD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76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061EAA" w:rsidRPr="000845DF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61EAA" w:rsidRPr="00922209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61EAA" w:rsidRPr="00922209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1EAA" w:rsidRPr="00922209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1EAA" w:rsidRPr="000B2ACA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0B2A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1066" w:type="dxa"/>
          </w:tcPr>
          <w:p w:rsidR="00061EAA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061EAA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061EAA" w:rsidRPr="000B2ACA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1EAA" w:rsidRPr="00922209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1EAA" w:rsidRPr="00922209" w:rsidRDefault="00061EAA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</w:tbl>
    <w:p w:rsidR="00061EAA" w:rsidRDefault="00061EAA"/>
    <w:p w:rsidR="00061EAA" w:rsidRDefault="00061EAA"/>
    <w:p w:rsidR="00061EAA" w:rsidRDefault="00061EAA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061EAA" w:rsidRDefault="00061EAA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2019 года</w:t>
      </w:r>
    </w:p>
    <w:p w:rsidR="00061EAA" w:rsidRPr="007B3895" w:rsidRDefault="00061EAA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06"/>
        <w:gridCol w:w="1570"/>
        <w:gridCol w:w="992"/>
        <w:gridCol w:w="850"/>
        <w:gridCol w:w="1418"/>
        <w:gridCol w:w="851"/>
        <w:gridCol w:w="1066"/>
        <w:gridCol w:w="1203"/>
        <w:gridCol w:w="1418"/>
        <w:gridCol w:w="1276"/>
      </w:tblGrid>
      <w:tr w:rsidR="00061EAA" w:rsidRPr="005B30CF" w:rsidTr="000845DF">
        <w:trPr>
          <w:trHeight w:val="612"/>
        </w:trPr>
        <w:tc>
          <w:tcPr>
            <w:tcW w:w="1844" w:type="dxa"/>
            <w:vMerge w:val="restart"/>
          </w:tcPr>
          <w:p w:rsidR="00061EAA" w:rsidRDefault="00061EAA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</w:p>
          <w:p w:rsidR="00061EAA" w:rsidRPr="006F3CEE" w:rsidRDefault="00061EAA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061EAA" w:rsidRPr="000845DF" w:rsidRDefault="00061EAA" w:rsidP="001A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5DF">
              <w:rPr>
                <w:sz w:val="20"/>
                <w:szCs w:val="20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061EAA" w:rsidRPr="006F3CEE" w:rsidRDefault="00061EAA" w:rsidP="001A1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</w:tcPr>
          <w:p w:rsidR="00061EAA" w:rsidRPr="006F3CEE" w:rsidRDefault="00061EAA" w:rsidP="00B37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6F3CEE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203" w:type="dxa"/>
            <w:vMerge w:val="restart"/>
          </w:tcPr>
          <w:p w:rsidR="00061EAA" w:rsidRDefault="00061EAA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61EAA" w:rsidRPr="005B30CF" w:rsidRDefault="00061EAA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61EAA" w:rsidRPr="005B30CF" w:rsidRDefault="00061EAA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061EAA" w:rsidRPr="005B30CF" w:rsidRDefault="00061EAA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1EAA" w:rsidRPr="006F3CEE" w:rsidTr="000845DF">
        <w:trPr>
          <w:trHeight w:val="107"/>
        </w:trPr>
        <w:tc>
          <w:tcPr>
            <w:tcW w:w="1844" w:type="dxa"/>
            <w:vMerge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61EAA" w:rsidRPr="000845DF" w:rsidRDefault="00061EAA" w:rsidP="005B30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61EAA" w:rsidRPr="006F3CEE" w:rsidRDefault="00061EAA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570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061EAA" w:rsidRPr="006F3CEE" w:rsidRDefault="00061EAA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51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66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 ния</w:t>
            </w:r>
          </w:p>
        </w:tc>
        <w:tc>
          <w:tcPr>
            <w:tcW w:w="1203" w:type="dxa"/>
            <w:vMerge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1EAA" w:rsidRPr="005B30CF" w:rsidRDefault="00061EAA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61EAA" w:rsidRPr="006F3CEE" w:rsidTr="000845DF">
        <w:trPr>
          <w:trHeight w:val="1020"/>
        </w:trPr>
        <w:tc>
          <w:tcPr>
            <w:tcW w:w="1844" w:type="dxa"/>
          </w:tcPr>
          <w:p w:rsidR="00061EAA" w:rsidRPr="00B376C7" w:rsidRDefault="00061EAA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Н.В.</w:t>
            </w:r>
          </w:p>
          <w:p w:rsidR="00061EAA" w:rsidRPr="00B376C7" w:rsidRDefault="00061EAA" w:rsidP="00C218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1EAA" w:rsidRPr="000845DF" w:rsidRDefault="00061EAA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406" w:type="dxa"/>
          </w:tcPr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061EAA" w:rsidRPr="00B376C7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</w:tcPr>
          <w:p w:rsidR="00061EAA" w:rsidRPr="00656AE3" w:rsidRDefault="00061EAA" w:rsidP="00656A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индивидуальная</w:t>
            </w:r>
          </w:p>
          <w:p w:rsidR="00061EAA" w:rsidRPr="00656AE3" w:rsidRDefault="00061EAA" w:rsidP="00656A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общая долевая 1/6 доли,</w:t>
            </w:r>
          </w:p>
          <w:p w:rsidR="00061EAA" w:rsidRPr="00656AE3" w:rsidRDefault="00061EAA" w:rsidP="00656AE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общая долевая 1/3 доли</w:t>
            </w:r>
          </w:p>
          <w:p w:rsidR="00061EAA" w:rsidRPr="00922209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1EAA" w:rsidRPr="00656AE3" w:rsidRDefault="00061EAA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80,7</w:t>
            </w:r>
          </w:p>
          <w:p w:rsidR="00061EAA" w:rsidRDefault="00061EAA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061EAA" w:rsidRDefault="00061EAA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</w:t>
            </w:r>
          </w:p>
          <w:p w:rsidR="00061EAA" w:rsidRDefault="00061EAA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061EAA" w:rsidRPr="00656AE3" w:rsidRDefault="00061EAA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</w:t>
            </w: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1EAA" w:rsidRPr="00656AE3" w:rsidRDefault="00061EAA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Россия</w:t>
            </w:r>
          </w:p>
          <w:p w:rsidR="00061EAA" w:rsidRPr="00656AE3" w:rsidRDefault="00061EAA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061EAA" w:rsidRDefault="00061EAA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Россия</w:t>
            </w:r>
          </w:p>
          <w:p w:rsidR="00061EAA" w:rsidRPr="00656AE3" w:rsidRDefault="00061EAA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061EAA" w:rsidRPr="00656AE3" w:rsidRDefault="00061EAA" w:rsidP="000653B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56AE3">
              <w:rPr>
                <w:sz w:val="19"/>
                <w:szCs w:val="19"/>
              </w:rPr>
              <w:t>Россия</w:t>
            </w: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1EAA" w:rsidRPr="000B2ACA" w:rsidRDefault="00061EAA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1EAA" w:rsidRPr="000B2ACA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061EAA" w:rsidRPr="000B2ACA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:rsidR="00061EAA" w:rsidRPr="000B2ACA" w:rsidRDefault="00061EAA" w:rsidP="007C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1EAA" w:rsidRPr="0068402F" w:rsidRDefault="00061EAA" w:rsidP="00A2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1631671,75</w:t>
            </w:r>
          </w:p>
        </w:tc>
        <w:tc>
          <w:tcPr>
            <w:tcW w:w="1276" w:type="dxa"/>
          </w:tcPr>
          <w:p w:rsidR="00061EAA" w:rsidRPr="00922209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061EAA" w:rsidRPr="006F3CEE" w:rsidTr="000845DF">
        <w:trPr>
          <w:trHeight w:val="702"/>
        </w:trPr>
        <w:tc>
          <w:tcPr>
            <w:tcW w:w="1844" w:type="dxa"/>
          </w:tcPr>
          <w:p w:rsidR="00061EAA" w:rsidRPr="00B376C7" w:rsidRDefault="00061EAA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061EAA" w:rsidRPr="000845DF" w:rsidRDefault="00061EAA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61EAA" w:rsidRPr="00B376C7" w:rsidRDefault="00061EAA" w:rsidP="00656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61EAA" w:rsidRPr="00656AE3" w:rsidRDefault="00061EAA" w:rsidP="00656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6AE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1EAA" w:rsidRPr="000B2ACA" w:rsidRDefault="00061EAA" w:rsidP="00656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1EAA" w:rsidRPr="000B2ACA" w:rsidRDefault="00061EAA" w:rsidP="00656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 xml:space="preserve">квартира </w:t>
            </w: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061EAA" w:rsidRPr="000B2ACA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</w:tcPr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ГАЗ 2752</w:t>
            </w:r>
          </w:p>
        </w:tc>
        <w:tc>
          <w:tcPr>
            <w:tcW w:w="1418" w:type="dxa"/>
          </w:tcPr>
          <w:p w:rsidR="00061EAA" w:rsidRPr="00B376C7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176823,90</w:t>
            </w:r>
          </w:p>
        </w:tc>
        <w:tc>
          <w:tcPr>
            <w:tcW w:w="1276" w:type="dxa"/>
          </w:tcPr>
          <w:p w:rsidR="00061EAA" w:rsidRPr="00922209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061EAA" w:rsidRPr="006F3CEE" w:rsidTr="00656AE3">
        <w:trPr>
          <w:trHeight w:val="673"/>
        </w:trPr>
        <w:tc>
          <w:tcPr>
            <w:tcW w:w="1844" w:type="dxa"/>
          </w:tcPr>
          <w:p w:rsidR="00061EAA" w:rsidRPr="00B376C7" w:rsidRDefault="00061EAA" w:rsidP="007C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Несовершеннолет-</w:t>
            </w:r>
          </w:p>
          <w:p w:rsidR="00061EAA" w:rsidRPr="00422F32" w:rsidRDefault="00061EAA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76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061EAA" w:rsidRPr="000845DF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61EAA" w:rsidRPr="00922209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61EAA" w:rsidRPr="00922209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1EAA" w:rsidRPr="00922209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1EAA" w:rsidRPr="000B2ACA" w:rsidRDefault="00061EAA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061EAA" w:rsidRPr="000B2ACA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1EAA" w:rsidRPr="00922209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84000,00</w:t>
            </w:r>
          </w:p>
        </w:tc>
        <w:tc>
          <w:tcPr>
            <w:tcW w:w="1276" w:type="dxa"/>
          </w:tcPr>
          <w:p w:rsidR="00061EAA" w:rsidRPr="00922209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  <w:tr w:rsidR="00061EAA" w:rsidRPr="006F3CEE" w:rsidTr="00656AE3">
        <w:trPr>
          <w:trHeight w:val="728"/>
        </w:trPr>
        <w:tc>
          <w:tcPr>
            <w:tcW w:w="1844" w:type="dxa"/>
          </w:tcPr>
          <w:p w:rsidR="00061EAA" w:rsidRPr="00B376C7" w:rsidRDefault="00061EAA" w:rsidP="00BE1CD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>Несовершеннолет-</w:t>
            </w:r>
          </w:p>
          <w:p w:rsidR="00061EAA" w:rsidRPr="00422F32" w:rsidRDefault="00061EAA" w:rsidP="00BE1CD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76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061EAA" w:rsidRPr="000845DF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061EAA" w:rsidRPr="00922209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061EAA" w:rsidRPr="00922209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1EAA" w:rsidRPr="00922209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1EAA" w:rsidRPr="000B2ACA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061EAA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061EAA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061EAA" w:rsidRPr="000B2ACA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1EAA" w:rsidRPr="00922209" w:rsidRDefault="00061EAA" w:rsidP="00BE1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1EAA" w:rsidRPr="00922209" w:rsidRDefault="00061EAA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209">
              <w:rPr>
                <w:sz w:val="20"/>
                <w:szCs w:val="20"/>
              </w:rPr>
              <w:t>-</w:t>
            </w:r>
          </w:p>
        </w:tc>
      </w:tr>
    </w:tbl>
    <w:p w:rsidR="00061EAA" w:rsidRDefault="00061EAA"/>
    <w:p w:rsidR="00061EAA" w:rsidRDefault="00061EAA"/>
    <w:p w:rsidR="00061EAA" w:rsidRDefault="00061EAA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3895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7B3895">
        <w:rPr>
          <w:rFonts w:ascii="Times New Roman" w:hAnsi="Times New Roman"/>
          <w:sz w:val="28"/>
          <w:szCs w:val="28"/>
        </w:rPr>
        <w:t xml:space="preserve"> о доходах, об имуществе, и обязательствах имущественного характера лиц, замещающих должности муниципальной службы в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Pr="007B3895">
        <w:rPr>
          <w:rFonts w:ascii="Times New Roman" w:hAnsi="Times New Roman"/>
          <w:sz w:val="28"/>
          <w:szCs w:val="28"/>
        </w:rPr>
        <w:t>Кольского района, и членов их семей</w:t>
      </w:r>
    </w:p>
    <w:p w:rsidR="00061EAA" w:rsidRDefault="00061EAA" w:rsidP="00805A2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B3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период с 01 января по 31 декабря 2019 года</w:t>
      </w:r>
    </w:p>
    <w:p w:rsidR="00061EAA" w:rsidRPr="007B3895" w:rsidRDefault="00061EAA" w:rsidP="006B1E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418"/>
        <w:gridCol w:w="1700"/>
        <w:gridCol w:w="992"/>
        <w:gridCol w:w="850"/>
        <w:gridCol w:w="1277"/>
        <w:gridCol w:w="851"/>
        <w:gridCol w:w="992"/>
        <w:gridCol w:w="1559"/>
        <w:gridCol w:w="1843"/>
        <w:gridCol w:w="1418"/>
      </w:tblGrid>
      <w:tr w:rsidR="00061EAA" w:rsidRPr="005B30CF" w:rsidTr="000C5953">
        <w:trPr>
          <w:trHeight w:val="612"/>
        </w:trPr>
        <w:tc>
          <w:tcPr>
            <w:tcW w:w="1844" w:type="dxa"/>
            <w:vMerge w:val="restart"/>
          </w:tcPr>
          <w:p w:rsidR="00061EAA" w:rsidRDefault="00061EAA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</w:t>
            </w:r>
          </w:p>
          <w:p w:rsidR="00061EAA" w:rsidRPr="006F3CEE" w:rsidRDefault="00061EAA" w:rsidP="006F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</w:tcPr>
          <w:p w:rsidR="00061EAA" w:rsidRPr="000845DF" w:rsidRDefault="00061EAA" w:rsidP="001A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45DF">
              <w:rPr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4"/>
          </w:tcPr>
          <w:p w:rsidR="00061EAA" w:rsidRPr="006F3CEE" w:rsidRDefault="00061EAA" w:rsidP="001A1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061EAA" w:rsidRPr="006F3CEE" w:rsidRDefault="00061EAA" w:rsidP="00B37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6F3CEE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6F3CEE">
              <w:rPr>
                <w:szCs w:val="24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061EAA" w:rsidRDefault="00061EAA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061EAA" w:rsidRPr="005B30CF" w:rsidRDefault="00061EAA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061EAA" w:rsidRPr="005B30CF" w:rsidRDefault="00061EAA" w:rsidP="006B1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0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061EAA" w:rsidRPr="005B30CF" w:rsidRDefault="00061EAA" w:rsidP="006B1E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B30C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061EAA" w:rsidRPr="006F3CEE" w:rsidTr="000C5953">
        <w:trPr>
          <w:trHeight w:val="107"/>
        </w:trPr>
        <w:tc>
          <w:tcPr>
            <w:tcW w:w="1844" w:type="dxa"/>
            <w:vMerge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61EAA" w:rsidRPr="000845DF" w:rsidRDefault="00061EAA" w:rsidP="005B30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1EAA" w:rsidRPr="006F3CEE" w:rsidRDefault="00061EAA" w:rsidP="005B30CF">
            <w:pPr>
              <w:spacing w:after="0" w:line="240" w:lineRule="auto"/>
              <w:rPr>
                <w:sz w:val="18"/>
                <w:szCs w:val="18"/>
              </w:rPr>
            </w:pPr>
            <w:r w:rsidRPr="006F3CEE">
              <w:rPr>
                <w:sz w:val="18"/>
                <w:szCs w:val="18"/>
              </w:rPr>
              <w:t>Вид объект</w:t>
            </w:r>
            <w:r>
              <w:rPr>
                <w:sz w:val="18"/>
                <w:szCs w:val="18"/>
              </w:rPr>
              <w:t>а</w:t>
            </w:r>
            <w:r w:rsidRPr="006F3CEE"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1700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</w:tcPr>
          <w:p w:rsidR="00061EAA" w:rsidRPr="006F3CEE" w:rsidRDefault="00061EAA" w:rsidP="005B30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  <w:r w:rsidRPr="006F3CEE">
              <w:rPr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51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3CE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1EAA" w:rsidRPr="006F3CEE" w:rsidRDefault="00061EAA" w:rsidP="006B1EC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1EAA" w:rsidRPr="005B30CF" w:rsidRDefault="00061EAA" w:rsidP="006B1EC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061EAA" w:rsidRPr="006F3CEE" w:rsidTr="000C5953">
        <w:trPr>
          <w:trHeight w:val="669"/>
        </w:trPr>
        <w:tc>
          <w:tcPr>
            <w:tcW w:w="1844" w:type="dxa"/>
          </w:tcPr>
          <w:p w:rsidR="00061EAA" w:rsidRPr="00B376C7" w:rsidRDefault="00061EAA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Марценюк А.А.</w:t>
            </w:r>
          </w:p>
          <w:p w:rsidR="00061EAA" w:rsidRPr="00B376C7" w:rsidRDefault="00061EAA" w:rsidP="00C218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1EAA" w:rsidRPr="000845DF" w:rsidRDefault="00061EAA" w:rsidP="00084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418" w:type="dxa"/>
          </w:tcPr>
          <w:p w:rsidR="00061EAA" w:rsidRPr="00B376C7" w:rsidRDefault="00061EAA" w:rsidP="005009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061EAA" w:rsidRPr="0050095D" w:rsidRDefault="00061EAA" w:rsidP="000653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0095D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</w:tcPr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061EAA" w:rsidRDefault="00061EAA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лодочный,</w:t>
            </w:r>
          </w:p>
          <w:p w:rsidR="00061EAA" w:rsidRDefault="00061EAA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42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61EAA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061EAA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061EAA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061EAA" w:rsidRPr="000B2ACA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61EAA" w:rsidRPr="000B2ACA" w:rsidRDefault="00061EAA" w:rsidP="007C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Honda CR-V</w:t>
            </w:r>
          </w:p>
        </w:tc>
        <w:tc>
          <w:tcPr>
            <w:tcW w:w="1843" w:type="dxa"/>
          </w:tcPr>
          <w:p w:rsidR="00061EAA" w:rsidRPr="0068402F" w:rsidRDefault="00061EAA" w:rsidP="00A21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1050850,32</w:t>
            </w:r>
          </w:p>
        </w:tc>
        <w:tc>
          <w:tcPr>
            <w:tcW w:w="1418" w:type="dxa"/>
          </w:tcPr>
          <w:p w:rsidR="00061EAA" w:rsidRPr="0050095D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</w:tr>
      <w:tr w:rsidR="00061EAA" w:rsidRPr="006F3CEE" w:rsidTr="000C5953">
        <w:trPr>
          <w:trHeight w:val="591"/>
        </w:trPr>
        <w:tc>
          <w:tcPr>
            <w:tcW w:w="1844" w:type="dxa"/>
          </w:tcPr>
          <w:p w:rsidR="00061EAA" w:rsidRPr="00B376C7" w:rsidRDefault="00061EAA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6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061EAA" w:rsidRPr="000845DF" w:rsidRDefault="00061EAA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1EAA" w:rsidRPr="00B376C7" w:rsidRDefault="00061EAA" w:rsidP="006B1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376C7">
              <w:rPr>
                <w:sz w:val="20"/>
                <w:szCs w:val="20"/>
              </w:rPr>
              <w:t>вартира</w:t>
            </w:r>
          </w:p>
          <w:p w:rsidR="00061EAA" w:rsidRPr="00B376C7" w:rsidRDefault="00061EAA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61EAA" w:rsidRPr="0050095D" w:rsidRDefault="00061EAA" w:rsidP="000C59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0095D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</w:tcPr>
          <w:p w:rsidR="00061EAA" w:rsidRPr="000B2ACA" w:rsidRDefault="00061EAA" w:rsidP="006D0D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46,1</w:t>
            </w:r>
          </w:p>
          <w:p w:rsidR="00061EAA" w:rsidRPr="000B2ACA" w:rsidRDefault="00061EAA" w:rsidP="00805A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1EAA" w:rsidRPr="000B2ACA" w:rsidRDefault="00061EAA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061EAA" w:rsidRPr="000B2ACA" w:rsidRDefault="00061EAA" w:rsidP="006B1EC6">
            <w:pPr>
              <w:spacing w:after="0" w:line="240" w:lineRule="auto"/>
              <w:rPr>
                <w:sz w:val="20"/>
                <w:szCs w:val="20"/>
              </w:rPr>
            </w:pPr>
          </w:p>
          <w:p w:rsidR="00061EAA" w:rsidRPr="000B2ACA" w:rsidRDefault="00061EAA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061EA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1EAA" w:rsidRPr="000B2ACA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61EAA" w:rsidRPr="000B2ACA" w:rsidRDefault="00061EAA" w:rsidP="00065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843" w:type="dxa"/>
          </w:tcPr>
          <w:p w:rsidR="00061EAA" w:rsidRPr="00B376C7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525983,32</w:t>
            </w:r>
          </w:p>
        </w:tc>
        <w:tc>
          <w:tcPr>
            <w:tcW w:w="1418" w:type="dxa"/>
          </w:tcPr>
          <w:p w:rsidR="00061EAA" w:rsidRPr="0050095D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</w:tr>
      <w:tr w:rsidR="00061EAA" w:rsidRPr="006F3CEE" w:rsidTr="000C5953">
        <w:trPr>
          <w:trHeight w:val="1035"/>
        </w:trPr>
        <w:tc>
          <w:tcPr>
            <w:tcW w:w="1844" w:type="dxa"/>
          </w:tcPr>
          <w:p w:rsidR="00061EAA" w:rsidRPr="00B376C7" w:rsidRDefault="00061EAA" w:rsidP="007C1E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76C7">
              <w:rPr>
                <w:sz w:val="20"/>
                <w:szCs w:val="20"/>
              </w:rPr>
              <w:t>есовершеннолет-</w:t>
            </w:r>
          </w:p>
          <w:p w:rsidR="00061EAA" w:rsidRPr="00422F32" w:rsidRDefault="00061EAA" w:rsidP="007C1EC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76C7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</w:tcPr>
          <w:p w:rsidR="00061EAA" w:rsidRPr="000845DF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1EAA" w:rsidRPr="0050095D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061EAA" w:rsidRPr="0050095D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1EAA" w:rsidRPr="0050095D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1EAA" w:rsidRPr="0050095D" w:rsidRDefault="00061EAA" w:rsidP="006D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1EAA" w:rsidRPr="000B2AC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Россия</w:t>
            </w:r>
          </w:p>
          <w:p w:rsidR="00061EA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61EAA" w:rsidRPr="000B2ACA" w:rsidRDefault="00061EAA" w:rsidP="008B0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61EAA" w:rsidRPr="000B2ACA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AC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61EAA" w:rsidRPr="0050095D" w:rsidRDefault="00061EAA" w:rsidP="00805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1EAA" w:rsidRPr="0050095D" w:rsidRDefault="00061EAA" w:rsidP="00233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95D">
              <w:rPr>
                <w:sz w:val="20"/>
                <w:szCs w:val="20"/>
              </w:rPr>
              <w:t>-</w:t>
            </w:r>
          </w:p>
        </w:tc>
      </w:tr>
    </w:tbl>
    <w:p w:rsidR="00061EAA" w:rsidRDefault="00061EAA"/>
    <w:p w:rsidR="00061EAA" w:rsidRDefault="00061EAA"/>
    <w:p w:rsidR="00243221" w:rsidRPr="001C34A2" w:rsidRDefault="00243221" w:rsidP="001C34A2">
      <w:bookmarkStart w:id="0" w:name="_GoBack"/>
      <w:bookmarkEnd w:id="0"/>
    </w:p>
    <w:sectPr w:rsidR="00243221" w:rsidRPr="001C34A2" w:rsidSect="00061EA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1EA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18DA1-2E2F-4D29-BBE6-93E5496D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061EA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2020-11-24T07:28:00Z</dcterms:modified>
</cp:coreProperties>
</file>