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руководителей муниципальных  учреждений, подведомственных </w:t>
      </w:r>
      <w:r w:rsidRPr="0022088A">
        <w:rPr>
          <w:rFonts w:eastAsia="Times New Roman"/>
          <w:b/>
          <w:u w:val="single"/>
          <w:lang w:eastAsia="ru-RU"/>
        </w:rPr>
        <w:t xml:space="preserve">  Комитету  культуры, туризма</w:t>
      </w:r>
      <w:r>
        <w:rPr>
          <w:rFonts w:eastAsia="Times New Roman"/>
          <w:b/>
          <w:u w:val="single"/>
          <w:lang w:eastAsia="ru-RU"/>
        </w:rPr>
        <w:t xml:space="preserve"> и </w:t>
      </w:r>
      <w:r w:rsidRPr="0022088A">
        <w:rPr>
          <w:rFonts w:eastAsia="Times New Roman"/>
          <w:b/>
          <w:u w:val="single"/>
          <w:lang w:eastAsia="ru-RU"/>
        </w:rPr>
        <w:t>молодежной политики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9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61"/>
        <w:gridCol w:w="1732"/>
        <w:gridCol w:w="1388"/>
        <w:gridCol w:w="1844"/>
        <w:gridCol w:w="1020"/>
        <w:gridCol w:w="992"/>
        <w:gridCol w:w="1107"/>
        <w:gridCol w:w="850"/>
        <w:gridCol w:w="1020"/>
        <w:gridCol w:w="1276"/>
        <w:gridCol w:w="1276"/>
        <w:gridCol w:w="1389"/>
      </w:tblGrid>
      <w:tr w:rsidR="00B43EC3" w:rsidRPr="0022088A" w:rsidTr="00583953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58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793D9B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43EC3" w:rsidRPr="0022088A" w:rsidTr="00583953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5839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B43EC3" w:rsidRPr="00583953" w:rsidTr="00583953">
        <w:trPr>
          <w:trHeight w:val="27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Герман Андрей Валерьевич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 xml:space="preserve"> Директор МБУК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466 385,21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200 040,12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Подобина Марина Юрьевна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МБУК «Городской Центр Досуга»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1411,0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C8261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583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583953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B43EC3" w:rsidRPr="00583953" w:rsidRDefault="00B43EC3" w:rsidP="00583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val="en-US" w:eastAsia="ru-RU"/>
              </w:rPr>
              <w:t>LOGAN</w:t>
            </w:r>
          </w:p>
          <w:p w:rsidR="00B43EC3" w:rsidRPr="00583953" w:rsidRDefault="00B43EC3" w:rsidP="00583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458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939,70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170,3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399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158,97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C8261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170,3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Вылегжанина Ирина Валентиновна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 xml:space="preserve"> Директор МБУК «Централизо-ваннаябиблиотечная система городского округа город </w:t>
            </w:r>
            <w:r w:rsidRPr="005839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400 543,19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583953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B43EC3" w:rsidRPr="00583953" w:rsidRDefault="00B43EC3" w:rsidP="0043011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val="en-US" w:eastAsia="ru-RU"/>
              </w:rPr>
              <w:t xml:space="preserve"> LOGAN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83953">
              <w:rPr>
                <w:sz w:val="20"/>
                <w:szCs w:val="20"/>
              </w:rPr>
              <w:t>459 474,43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rPr>
          <w:trHeight w:val="167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Дмитриева Марина Владимировна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 xml:space="preserve"> Директор МБУДО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«Детская музыкальная школа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824,0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color w:val="000000"/>
                <w:sz w:val="20"/>
                <w:szCs w:val="20"/>
              </w:rPr>
              <w:t>306 468,20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rPr>
          <w:trHeight w:val="167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40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Дмитриев Михаил Леонидович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Земельный участок использование под строительство индивидуального жилого дома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Жилой дом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50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Жилой дом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Земельный участок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Жилой дом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Земельный участок</w:t>
            </w: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Жилой дом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lastRenderedPageBreak/>
              <w:t>Общая долевая собственность, доля в праве 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 xml:space="preserve">Общая долевая собственность, </w:t>
            </w:r>
            <w:r w:rsidRPr="00583953">
              <w:rPr>
                <w:sz w:val="20"/>
                <w:szCs w:val="20"/>
              </w:rPr>
              <w:lastRenderedPageBreak/>
              <w:t>доля в праве 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lastRenderedPageBreak/>
              <w:t>824,0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80,3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95,7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824,0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80,3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824,0</w:t>
            </w: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C631C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95C3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767 455,06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3 305,26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43EC3" w:rsidRPr="00583953" w:rsidTr="00583953">
        <w:trPr>
          <w:trHeight w:val="40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40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1013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3EC3" w:rsidRPr="00583953" w:rsidRDefault="00B43EC3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104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C3" w:rsidRPr="00583953" w:rsidRDefault="00B43EC3" w:rsidP="002208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Соловьева Анна Аркадьевна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Директор МБУ ДО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«Ветлужская детская музыкальная школа имени композитора Чистякова В.П.» городского округа город Шарья Костромской области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Общая долевая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3/5 доли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830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B43EC3" w:rsidRPr="00583953" w:rsidRDefault="00B43EC3" w:rsidP="004830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2/3 доли</w:t>
            </w:r>
          </w:p>
          <w:p w:rsidR="00B43EC3" w:rsidRPr="00583953" w:rsidRDefault="00B43EC3" w:rsidP="004830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830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830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B43EC3" w:rsidRPr="00583953" w:rsidRDefault="00B43EC3" w:rsidP="004830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2/3 доли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24,7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43,2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289 063,69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48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Общая долевая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3/5 доли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2/3 доли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2/3 доли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24,7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43,2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109 158,15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rPr>
          <w:trHeight w:val="313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Рыбакова Людмила Александров-на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Директор МБУДО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«Детская художествен-ная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школа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автомобильВАЗ-21214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593 982,46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автомобильГАЗ 3302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E4308D">
            <w:pPr>
              <w:widowControl w:val="0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219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677,0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Индивидуальная                                                                                      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015BB5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rPr>
          <w:trHeight w:val="13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Сазанова Алла Александровна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E252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Директор  МАУ «Городской парк культуры и отдыха»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43EC3" w:rsidRPr="00583953" w:rsidRDefault="00B43EC3" w:rsidP="00B408C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408C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408C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здание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408C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Здание магазина смешанных товаров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83,0</w:t>
            </w: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1100,0</w:t>
            </w: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815,0</w:t>
            </w: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138,0</w:t>
            </w: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31,1</w:t>
            </w:r>
          </w:p>
          <w:p w:rsidR="00B43EC3" w:rsidRPr="00583953" w:rsidRDefault="00B43EC3" w:rsidP="00FD522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center"/>
              <w:rPr>
                <w:sz w:val="20"/>
                <w:szCs w:val="20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43EC3" w:rsidRPr="00583953" w:rsidRDefault="00B43EC3" w:rsidP="00583953">
            <w:pPr>
              <w:spacing w:after="0" w:line="240" w:lineRule="auto"/>
              <w:ind w:left="-8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  <w:lang w:val="en-US"/>
              </w:rPr>
              <w:t>Renault</w:t>
            </w:r>
            <w:r w:rsidRPr="00583953">
              <w:rPr>
                <w:sz w:val="20"/>
                <w:szCs w:val="20"/>
              </w:rPr>
              <w:t xml:space="preserve"> </w:t>
            </w:r>
            <w:r w:rsidRPr="00583953">
              <w:rPr>
                <w:sz w:val="20"/>
                <w:szCs w:val="20"/>
                <w:lang w:val="en-US"/>
              </w:rPr>
              <w:t>Sandero</w:t>
            </w:r>
            <w:r w:rsidRPr="00583953">
              <w:rPr>
                <w:sz w:val="20"/>
                <w:szCs w:val="20"/>
              </w:rPr>
              <w:t>, 2016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339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229,96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center"/>
              <w:rPr>
                <w:sz w:val="20"/>
                <w:szCs w:val="20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автомобиль1</w:t>
            </w:r>
            <w:r w:rsidRPr="00583953">
              <w:rPr>
                <w:sz w:val="20"/>
                <w:szCs w:val="20"/>
              </w:rPr>
              <w:t>)УАЗ легковой, УАЗ легковой</w:t>
            </w:r>
          </w:p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Мототранспортные средства:</w:t>
            </w:r>
          </w:p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lastRenderedPageBreak/>
              <w:t>1) Тайга Варяг-550</w:t>
            </w:r>
          </w:p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Сельскохозяйственная техника:</w:t>
            </w:r>
          </w:p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1)трактор ЮМЗ –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553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144,72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6404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E51C0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57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Малышева Людмила Васильевна</w:t>
            </w:r>
          </w:p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Директор МБУК «Центр народной культуры «Светлица»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3EC3" w:rsidRPr="00583953" w:rsidRDefault="00B43EC3" w:rsidP="005F7D8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GRANTA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219010. </w:t>
            </w:r>
            <w:r w:rsidRPr="0058395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2019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321 230,16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rPr>
          <w:trHeight w:val="68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426FD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834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744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426FD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8853F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728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426FD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50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426FD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Легковой автомобиль</w:t>
            </w:r>
          </w:p>
          <w:p w:rsidR="00B43EC3" w:rsidRPr="00583953" w:rsidRDefault="00B43EC3" w:rsidP="00583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  <w:lang w:val="en-US"/>
              </w:rPr>
              <w:t>Hyndai Solaris</w:t>
            </w:r>
          </w:p>
          <w:p w:rsidR="00B43EC3" w:rsidRPr="00583953" w:rsidRDefault="00B43EC3" w:rsidP="00583953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8B74A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091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926,98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rPr>
          <w:trHeight w:val="616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834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585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426FD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538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426FD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87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42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земля для садоводства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индивидуальная</w:t>
            </w:r>
          </w:p>
          <w:p w:rsidR="00B43EC3" w:rsidRPr="00583953" w:rsidRDefault="00B43EC3" w:rsidP="00BA5C37">
            <w:pPr>
              <w:spacing w:after="0" w:line="240" w:lineRule="auto"/>
              <w:rPr>
                <w:sz w:val="20"/>
                <w:szCs w:val="20"/>
              </w:rPr>
            </w:pPr>
          </w:p>
          <w:p w:rsidR="00B43EC3" w:rsidRPr="00583953" w:rsidRDefault="00B43EC3" w:rsidP="00BA5C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747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42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дача</w:t>
            </w:r>
          </w:p>
          <w:p w:rsidR="00B43EC3" w:rsidRPr="00583953" w:rsidRDefault="00B43EC3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B43EC3" w:rsidRPr="00583953" w:rsidRDefault="00B43EC3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430113">
            <w:pPr>
              <w:spacing w:after="0" w:line="240" w:lineRule="auto"/>
              <w:rPr>
                <w:sz w:val="20"/>
                <w:szCs w:val="20"/>
              </w:rPr>
            </w:pPr>
            <w:r w:rsidRPr="00583953">
              <w:rPr>
                <w:sz w:val="20"/>
                <w:szCs w:val="20"/>
              </w:rPr>
              <w:t>индивидуальная</w:t>
            </w:r>
          </w:p>
          <w:p w:rsidR="00B43EC3" w:rsidRPr="00583953" w:rsidRDefault="00B43EC3" w:rsidP="00430113">
            <w:pPr>
              <w:spacing w:after="0" w:line="240" w:lineRule="auto"/>
              <w:rPr>
                <w:sz w:val="20"/>
                <w:szCs w:val="20"/>
              </w:rPr>
            </w:pPr>
          </w:p>
          <w:p w:rsidR="00B43EC3" w:rsidRPr="00583953" w:rsidRDefault="00B43EC3" w:rsidP="004301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4301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43EC3" w:rsidRPr="00583953" w:rsidTr="00583953">
        <w:trPr>
          <w:trHeight w:val="71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7525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633188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7525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834</w:t>
            </w: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EC3" w:rsidRPr="00583953" w:rsidRDefault="00B43EC3" w:rsidP="007525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BA5C3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583953" w:rsidTr="00583953">
        <w:trPr>
          <w:trHeight w:val="561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7525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633188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7525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7525F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395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58395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43EC3" w:rsidRPr="00583953" w:rsidRDefault="00B43EC3" w:rsidP="00583953">
      <w:pPr>
        <w:rPr>
          <w:sz w:val="20"/>
          <w:szCs w:val="20"/>
        </w:rPr>
      </w:pPr>
    </w:p>
    <w:p w:rsidR="00B43EC3" w:rsidRPr="00E72248" w:rsidRDefault="00B43EC3" w:rsidP="008F5B02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</w:t>
      </w:r>
    </w:p>
    <w:p w:rsidR="00B43EC3" w:rsidRDefault="00B43EC3" w:rsidP="008F5B02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>в</w:t>
      </w:r>
      <w:r w:rsidRPr="00840DD4">
        <w:rPr>
          <w:b/>
          <w:sz w:val="22"/>
          <w:szCs w:val="22"/>
          <w:u w:val="single"/>
        </w:rPr>
        <w:t xml:space="preserve"> </w:t>
      </w:r>
      <w:r w:rsidRPr="00CD083D">
        <w:rPr>
          <w:b/>
          <w:sz w:val="22"/>
          <w:szCs w:val="22"/>
          <w:u w:val="single"/>
        </w:rPr>
        <w:t>Муниципального казенно</w:t>
      </w:r>
      <w:r>
        <w:rPr>
          <w:b/>
          <w:sz w:val="22"/>
          <w:szCs w:val="22"/>
          <w:u w:val="single"/>
        </w:rPr>
        <w:t>м</w:t>
      </w:r>
      <w:r w:rsidRPr="00CD083D">
        <w:rPr>
          <w:b/>
          <w:sz w:val="22"/>
          <w:szCs w:val="22"/>
          <w:u w:val="single"/>
        </w:rPr>
        <w:t xml:space="preserve"> учреждени</w:t>
      </w:r>
      <w:r>
        <w:rPr>
          <w:b/>
          <w:sz w:val="22"/>
          <w:szCs w:val="22"/>
          <w:u w:val="single"/>
        </w:rPr>
        <w:t>и</w:t>
      </w:r>
      <w:r w:rsidRPr="00CD083D">
        <w:rPr>
          <w:b/>
          <w:sz w:val="22"/>
          <w:szCs w:val="22"/>
          <w:u w:val="single"/>
        </w:rPr>
        <w:t xml:space="preserve"> «Централизованная бухгалтерия муниципальных учреждений</w:t>
      </w:r>
      <w:r w:rsidRPr="00AA2354">
        <w:rPr>
          <w:b/>
          <w:sz w:val="22"/>
          <w:szCs w:val="22"/>
          <w:u w:val="single"/>
        </w:rPr>
        <w:t xml:space="preserve"> администрации городского округа город Шарья</w:t>
      </w:r>
      <w:r>
        <w:rPr>
          <w:b/>
          <w:sz w:val="22"/>
          <w:szCs w:val="22"/>
          <w:u w:val="single"/>
        </w:rPr>
        <w:t>»</w:t>
      </w:r>
      <w:r w:rsidRPr="00E72248">
        <w:rPr>
          <w:b/>
          <w:sz w:val="22"/>
          <w:szCs w:val="22"/>
        </w:rPr>
        <w:t xml:space="preserve"> </w:t>
      </w:r>
    </w:p>
    <w:p w:rsidR="00B43EC3" w:rsidRDefault="00B43EC3" w:rsidP="008F5B02">
      <w:pPr>
        <w:jc w:val="center"/>
        <w:rPr>
          <w:b/>
          <w:bCs/>
          <w:sz w:val="22"/>
          <w:szCs w:val="22"/>
        </w:rPr>
      </w:pP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2019</w:t>
      </w:r>
      <w:r w:rsidRPr="00E72248">
        <w:rPr>
          <w:b/>
          <w:bCs/>
          <w:sz w:val="22"/>
          <w:szCs w:val="22"/>
        </w:rPr>
        <w:t xml:space="preserve"> года</w:t>
      </w:r>
    </w:p>
    <w:p w:rsidR="00B43EC3" w:rsidRDefault="00B43EC3" w:rsidP="008F5B02">
      <w:pPr>
        <w:jc w:val="center"/>
        <w:rPr>
          <w:b/>
          <w:bCs/>
          <w:sz w:val="22"/>
          <w:szCs w:val="2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21"/>
        <w:gridCol w:w="1655"/>
        <w:gridCol w:w="1134"/>
        <w:gridCol w:w="1276"/>
        <w:gridCol w:w="993"/>
        <w:gridCol w:w="992"/>
        <w:gridCol w:w="1276"/>
        <w:gridCol w:w="850"/>
        <w:gridCol w:w="1134"/>
        <w:gridCol w:w="1418"/>
        <w:gridCol w:w="1134"/>
        <w:gridCol w:w="1275"/>
      </w:tblGrid>
      <w:tr w:rsidR="00B43EC3" w:rsidRPr="00B524BC" w:rsidTr="008F5B02">
        <w:tc>
          <w:tcPr>
            <w:tcW w:w="534" w:type="dxa"/>
            <w:vMerge w:val="restart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321" w:type="dxa"/>
            <w:vMerge w:val="restart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B43EC3" w:rsidRPr="00B524BC" w:rsidRDefault="00B43EC3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43EC3" w:rsidRPr="00B524BC" w:rsidRDefault="00B43EC3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43EC3" w:rsidRPr="00B524BC" w:rsidRDefault="00B43EC3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B43EC3" w:rsidRPr="00B524BC" w:rsidRDefault="00B43EC3" w:rsidP="00E21166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9</w:t>
            </w:r>
            <w:r w:rsidRPr="00B524BC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275" w:type="dxa"/>
            <w:vMerge w:val="restart"/>
          </w:tcPr>
          <w:p w:rsidR="00B43EC3" w:rsidRPr="00B524BC" w:rsidRDefault="00B43EC3" w:rsidP="00D3674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B43EC3" w:rsidRPr="00B524BC" w:rsidTr="008F5B02">
        <w:tc>
          <w:tcPr>
            <w:tcW w:w="534" w:type="dxa"/>
            <w:vMerge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:rsidR="00B43EC3" w:rsidRPr="00B524BC" w:rsidRDefault="00B43EC3" w:rsidP="00D367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vAlign w:val="center"/>
          </w:tcPr>
          <w:p w:rsidR="00B43EC3" w:rsidRPr="00B524BC" w:rsidRDefault="00B43EC3" w:rsidP="00D367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43EC3" w:rsidRPr="00B524BC" w:rsidRDefault="00B43EC3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43EC3" w:rsidRPr="00B524BC" w:rsidRDefault="00B43EC3" w:rsidP="00D367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Pr="00B524BC" w:rsidRDefault="00B43EC3" w:rsidP="00D367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B524BC" w:rsidRDefault="00B43EC3" w:rsidP="00D367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3EC3" w:rsidRPr="00B524BC" w:rsidTr="008F5B02">
        <w:tc>
          <w:tcPr>
            <w:tcW w:w="534" w:type="dxa"/>
            <w:tcBorders>
              <w:bottom w:val="single" w:sz="4" w:space="0" w:color="auto"/>
            </w:tcBorders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B43EC3" w:rsidRPr="00C17161" w:rsidRDefault="00B43EC3" w:rsidP="00D3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Татьяна Александровна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B43EC3" w:rsidRPr="00CC1646" w:rsidRDefault="00B43EC3" w:rsidP="00CC1646">
            <w:pPr>
              <w:jc w:val="center"/>
              <w:rPr>
                <w:bCs/>
                <w:sz w:val="20"/>
                <w:szCs w:val="20"/>
              </w:rPr>
            </w:pPr>
            <w:r w:rsidRPr="00CC1646">
              <w:rPr>
                <w:bCs/>
                <w:sz w:val="20"/>
                <w:szCs w:val="20"/>
              </w:rPr>
              <w:t xml:space="preserve">Исполняющий обязанности директора </w:t>
            </w:r>
            <w:r w:rsidRPr="00CC1646">
              <w:rPr>
                <w:sz w:val="20"/>
                <w:szCs w:val="20"/>
              </w:rPr>
              <w:t>Муниципального казенного учреждения «Централизованная бухгалтерия муниципальных учреждений городского округа город Шарья Костромской области»</w:t>
            </w:r>
          </w:p>
        </w:tc>
        <w:tc>
          <w:tcPr>
            <w:tcW w:w="1134" w:type="dxa"/>
          </w:tcPr>
          <w:p w:rsidR="00B43EC3" w:rsidRPr="00C17161" w:rsidRDefault="00B43EC3" w:rsidP="00D3674C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C17161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C17161" w:rsidRDefault="00B43EC3" w:rsidP="00D3674C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D3295D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E80D84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43EC3" w:rsidRPr="00E80D84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3EC3" w:rsidRPr="00E80D84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3EC3" w:rsidRPr="00D3295D" w:rsidRDefault="00B43EC3" w:rsidP="00D3674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11117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3EC3" w:rsidRPr="00D3295D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557 329,56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B524BC" w:rsidTr="008F5B02">
        <w:tc>
          <w:tcPr>
            <w:tcW w:w="534" w:type="dxa"/>
            <w:vMerge w:val="restart"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B43EC3" w:rsidRPr="00C17161" w:rsidRDefault="00B43EC3" w:rsidP="00D3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43EC3" w:rsidRDefault="00B43EC3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3EC3" w:rsidRPr="00C17161" w:rsidRDefault="00B43EC3" w:rsidP="0058027E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C17161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C17161" w:rsidRDefault="00B43EC3" w:rsidP="0058027E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D3295D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41         </w:t>
            </w:r>
          </w:p>
        </w:tc>
        <w:tc>
          <w:tcPr>
            <w:tcW w:w="1134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43EC3" w:rsidRPr="00D3295D" w:rsidRDefault="00B43EC3" w:rsidP="00D3674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3EC3" w:rsidRPr="00D3295D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117 600,00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B524BC" w:rsidTr="008F5B02">
        <w:tc>
          <w:tcPr>
            <w:tcW w:w="534" w:type="dxa"/>
            <w:vMerge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B43EC3" w:rsidRPr="006570BD" w:rsidRDefault="00B43EC3" w:rsidP="00D3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43EC3" w:rsidRDefault="00B43EC3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3EC3" w:rsidRPr="00C17161" w:rsidRDefault="00B43EC3" w:rsidP="0058027E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C17161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C17161" w:rsidRDefault="00B43EC3" w:rsidP="0058027E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D3295D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43EC3" w:rsidRPr="00D3295D" w:rsidRDefault="00B43EC3" w:rsidP="00D3674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3EC3" w:rsidRPr="00D3295D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B524BC" w:rsidTr="008F5B02">
        <w:tc>
          <w:tcPr>
            <w:tcW w:w="534" w:type="dxa"/>
            <w:vMerge/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B43EC3" w:rsidRPr="006570BD" w:rsidRDefault="00B43EC3" w:rsidP="00D36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несовершен.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43EC3" w:rsidRDefault="00B43EC3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3EC3" w:rsidRPr="00C17161" w:rsidRDefault="00B43EC3" w:rsidP="0058027E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C17161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C17161" w:rsidRDefault="00B43EC3" w:rsidP="0058027E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D3295D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B43EC3" w:rsidRPr="00E80D84" w:rsidRDefault="00B43EC3" w:rsidP="005802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43EC3" w:rsidRPr="00D3295D" w:rsidRDefault="00B43EC3" w:rsidP="00D3674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3EC3" w:rsidRPr="00D3295D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3EC3" w:rsidRPr="00B524BC" w:rsidRDefault="00B43EC3" w:rsidP="00D367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</w:tbl>
    <w:p w:rsidR="00B43EC3" w:rsidRDefault="00B43EC3"/>
    <w:p w:rsidR="00B43EC3" w:rsidRDefault="00B43EC3" w:rsidP="00F33BF1">
      <w:pPr>
        <w:jc w:val="center"/>
        <w:rPr>
          <w:b/>
          <w:sz w:val="22"/>
          <w:szCs w:val="22"/>
        </w:rPr>
      </w:pPr>
    </w:p>
    <w:p w:rsidR="00B43EC3" w:rsidRDefault="00B43EC3" w:rsidP="00F33BF1">
      <w:pPr>
        <w:jc w:val="center"/>
        <w:rPr>
          <w:b/>
        </w:rPr>
      </w:pPr>
    </w:p>
    <w:p w:rsidR="00B43EC3" w:rsidRPr="00BC279A" w:rsidRDefault="00B43EC3" w:rsidP="00F33BF1">
      <w:pPr>
        <w:jc w:val="center"/>
        <w:rPr>
          <w:b/>
        </w:rPr>
      </w:pPr>
      <w:r>
        <w:rPr>
          <w:b/>
        </w:rPr>
        <w:t>С</w:t>
      </w:r>
      <w:r w:rsidRPr="00BC279A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B43EC3" w:rsidRPr="00BC279A" w:rsidRDefault="00B43EC3" w:rsidP="00F33BF1">
      <w:pPr>
        <w:jc w:val="center"/>
        <w:rPr>
          <w:b/>
          <w:bCs/>
        </w:rPr>
      </w:pPr>
      <w:r w:rsidRPr="00BC279A">
        <w:rPr>
          <w:b/>
        </w:rPr>
        <w:t>руководителя МКУ «Служба Заказчика»</w:t>
      </w:r>
      <w:r>
        <w:rPr>
          <w:b/>
        </w:rPr>
        <w:t xml:space="preserve"> и</w:t>
      </w:r>
    </w:p>
    <w:p w:rsidR="00B43EC3" w:rsidRPr="00BC279A" w:rsidRDefault="00B43EC3" w:rsidP="006D0377">
      <w:pPr>
        <w:jc w:val="center"/>
        <w:rPr>
          <w:b/>
          <w:bCs/>
        </w:rPr>
      </w:pPr>
      <w:r w:rsidRPr="00BC279A">
        <w:rPr>
          <w:b/>
          <w:bCs/>
        </w:rPr>
        <w:t xml:space="preserve"> членов его семьи за период с 1 января по 31 декабря 2019 года</w:t>
      </w:r>
    </w:p>
    <w:p w:rsidR="00B43EC3" w:rsidRPr="00BC279A" w:rsidRDefault="00B43EC3" w:rsidP="006D0377">
      <w:pPr>
        <w:jc w:val="center"/>
        <w:rPr>
          <w:b/>
          <w:bCs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21"/>
        <w:gridCol w:w="1655"/>
        <w:gridCol w:w="1560"/>
        <w:gridCol w:w="1701"/>
        <w:gridCol w:w="992"/>
        <w:gridCol w:w="992"/>
        <w:gridCol w:w="1134"/>
        <w:gridCol w:w="992"/>
        <w:gridCol w:w="1134"/>
        <w:gridCol w:w="1418"/>
        <w:gridCol w:w="1276"/>
        <w:gridCol w:w="1275"/>
      </w:tblGrid>
      <w:tr w:rsidR="00B43EC3" w:rsidRPr="00B524BC" w:rsidTr="001C1E1F">
        <w:tc>
          <w:tcPr>
            <w:tcW w:w="534" w:type="dxa"/>
            <w:vMerge w:val="restart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321" w:type="dxa"/>
            <w:vMerge w:val="restart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</w:tcPr>
          <w:p w:rsidR="00B43EC3" w:rsidRPr="00B524BC" w:rsidRDefault="00B43EC3" w:rsidP="004652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Pr="00B524BC">
              <w:rPr>
                <w:bCs/>
                <w:sz w:val="18"/>
                <w:szCs w:val="18"/>
              </w:rPr>
              <w:t>олжность</w:t>
            </w:r>
          </w:p>
        </w:tc>
        <w:tc>
          <w:tcPr>
            <w:tcW w:w="5245" w:type="dxa"/>
            <w:gridSpan w:val="4"/>
          </w:tcPr>
          <w:p w:rsidR="00B43EC3" w:rsidRPr="00B524BC" w:rsidRDefault="00B43EC3" w:rsidP="004652A3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43EC3" w:rsidRPr="00B524BC" w:rsidRDefault="00B43EC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43EC3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  <w:p w:rsidR="00B43EC3" w:rsidRPr="00B524BC" w:rsidRDefault="00B43EC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43EC3" w:rsidRPr="00B524BC" w:rsidRDefault="00B43EC3" w:rsidP="004652A3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B43EC3" w:rsidRPr="00B524BC" w:rsidRDefault="00B43EC3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B43EC3" w:rsidRPr="00B524BC" w:rsidTr="0003717D">
        <w:tc>
          <w:tcPr>
            <w:tcW w:w="534" w:type="dxa"/>
            <w:vMerge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:rsidR="00B43EC3" w:rsidRPr="00B524BC" w:rsidRDefault="00B43EC3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vAlign w:val="center"/>
          </w:tcPr>
          <w:p w:rsidR="00B43EC3" w:rsidRPr="00B524BC" w:rsidRDefault="00B43EC3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43EC3" w:rsidRPr="00B524BC" w:rsidRDefault="00B43EC3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B43EC3" w:rsidRPr="00B524BC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43EC3" w:rsidRPr="00B524BC" w:rsidRDefault="00B43EC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3EC3" w:rsidRPr="00B524BC" w:rsidRDefault="00B43EC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B524BC" w:rsidRDefault="00B43EC3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3EC3" w:rsidRPr="00EC7882" w:rsidTr="0003717D">
        <w:trPr>
          <w:trHeight w:val="567"/>
        </w:trPr>
        <w:tc>
          <w:tcPr>
            <w:tcW w:w="534" w:type="dxa"/>
            <w:vMerge w:val="restart"/>
          </w:tcPr>
          <w:p w:rsidR="00B43EC3" w:rsidRPr="00BC279A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:rsidR="00B43EC3" w:rsidRPr="00BC279A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Карбасов А.Н.</w:t>
            </w:r>
          </w:p>
        </w:tc>
        <w:tc>
          <w:tcPr>
            <w:tcW w:w="1655" w:type="dxa"/>
          </w:tcPr>
          <w:p w:rsidR="00B43EC3" w:rsidRPr="00BC279A" w:rsidRDefault="00B43EC3" w:rsidP="007345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 МКУ «Служба Заказчика»</w:t>
            </w:r>
          </w:p>
        </w:tc>
        <w:tc>
          <w:tcPr>
            <w:tcW w:w="1560" w:type="dxa"/>
          </w:tcPr>
          <w:p w:rsidR="00B43EC3" w:rsidRPr="00BC279A" w:rsidRDefault="00B43EC3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BC279A" w:rsidRDefault="00B43EC3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BC279A" w:rsidRDefault="00B43EC3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BC279A" w:rsidRDefault="00B43EC3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BC279A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BC279A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69,2</w:t>
            </w:r>
          </w:p>
        </w:tc>
        <w:tc>
          <w:tcPr>
            <w:tcW w:w="1134" w:type="dxa"/>
          </w:tcPr>
          <w:p w:rsidR="00B43EC3" w:rsidRPr="00BC279A" w:rsidRDefault="00B43EC3" w:rsidP="00B524BC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B43EC3" w:rsidRPr="00BC279A" w:rsidRDefault="00B43EC3" w:rsidP="0003717D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  <w:lang w:val="en-US"/>
              </w:rPr>
              <w:t>Skoda</w:t>
            </w:r>
            <w:r w:rsidRPr="0075479C">
              <w:rPr>
                <w:bCs/>
                <w:sz w:val="18"/>
                <w:szCs w:val="18"/>
              </w:rPr>
              <w:t xml:space="preserve"> </w:t>
            </w:r>
            <w:r w:rsidRPr="0075479C">
              <w:rPr>
                <w:bCs/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276" w:type="dxa"/>
          </w:tcPr>
          <w:p w:rsidR="00B43EC3" w:rsidRPr="00BC279A" w:rsidRDefault="00B43EC3" w:rsidP="006E0F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544 218,97</w:t>
            </w:r>
          </w:p>
        </w:tc>
        <w:tc>
          <w:tcPr>
            <w:tcW w:w="1275" w:type="dxa"/>
          </w:tcPr>
          <w:p w:rsidR="00B43EC3" w:rsidRPr="006E0F22" w:rsidRDefault="00B43EC3" w:rsidP="00B524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E0F22"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B43EC3" w:rsidRPr="00EC7882" w:rsidTr="0003717D">
        <w:trPr>
          <w:trHeight w:val="282"/>
        </w:trPr>
        <w:tc>
          <w:tcPr>
            <w:tcW w:w="534" w:type="dxa"/>
            <w:vMerge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sz w:val="18"/>
                <w:szCs w:val="18"/>
              </w:rPr>
              <w:t>Супруга</w:t>
            </w:r>
          </w:p>
        </w:tc>
        <w:tc>
          <w:tcPr>
            <w:tcW w:w="1655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69,2</w:t>
            </w:r>
          </w:p>
        </w:tc>
        <w:tc>
          <w:tcPr>
            <w:tcW w:w="1134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300 056,45</w:t>
            </w:r>
          </w:p>
        </w:tc>
        <w:tc>
          <w:tcPr>
            <w:tcW w:w="1275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EC7882" w:rsidTr="0003717D">
        <w:trPr>
          <w:trHeight w:val="638"/>
        </w:trPr>
        <w:tc>
          <w:tcPr>
            <w:tcW w:w="534" w:type="dxa"/>
            <w:vMerge/>
          </w:tcPr>
          <w:p w:rsidR="00B43EC3" w:rsidRPr="00EC7882" w:rsidRDefault="00B43EC3" w:rsidP="00BC279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21" w:type="dxa"/>
          </w:tcPr>
          <w:p w:rsidR="00B43EC3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 w:rsidRPr="006E0F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B43EC3" w:rsidRPr="006E0F22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69,2</w:t>
            </w:r>
          </w:p>
        </w:tc>
        <w:tc>
          <w:tcPr>
            <w:tcW w:w="1134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6E0F22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3EC3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11 431,00</w:t>
            </w:r>
          </w:p>
        </w:tc>
        <w:tc>
          <w:tcPr>
            <w:tcW w:w="1275" w:type="dxa"/>
          </w:tcPr>
          <w:p w:rsidR="00B43EC3" w:rsidRPr="00BC279A" w:rsidRDefault="00B43EC3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</w:tbl>
    <w:p w:rsidR="00B43EC3" w:rsidRPr="00EC7882" w:rsidRDefault="00B43EC3" w:rsidP="00F3348B">
      <w:pPr>
        <w:jc w:val="center"/>
        <w:rPr>
          <w:bCs/>
          <w:color w:val="FF0000"/>
          <w:sz w:val="18"/>
          <w:szCs w:val="18"/>
        </w:rPr>
      </w:pP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 xml:space="preserve">Муниципальных служащих </w:t>
      </w:r>
      <w:r w:rsidRPr="0022088A">
        <w:rPr>
          <w:rFonts w:eastAsia="Times New Roman"/>
          <w:b/>
          <w:u w:val="single"/>
          <w:lang w:eastAsia="ru-RU"/>
        </w:rPr>
        <w:t>Комитет</w:t>
      </w:r>
      <w:r>
        <w:rPr>
          <w:rFonts w:eastAsia="Times New Roman"/>
          <w:b/>
          <w:u w:val="single"/>
          <w:lang w:eastAsia="ru-RU"/>
        </w:rPr>
        <w:t>а</w:t>
      </w:r>
      <w:r w:rsidRPr="0022088A">
        <w:rPr>
          <w:rFonts w:eastAsia="Times New Roman"/>
          <w:b/>
          <w:u w:val="single"/>
          <w:lang w:eastAsia="ru-RU"/>
        </w:rPr>
        <w:t xml:space="preserve">  культуры, туризма</w:t>
      </w:r>
      <w:r>
        <w:rPr>
          <w:rFonts w:eastAsia="Times New Roman"/>
          <w:b/>
          <w:u w:val="single"/>
          <w:lang w:eastAsia="ru-RU"/>
        </w:rPr>
        <w:t xml:space="preserve"> и </w:t>
      </w:r>
      <w:r w:rsidRPr="0022088A">
        <w:rPr>
          <w:rFonts w:eastAsia="Times New Roman"/>
          <w:b/>
          <w:u w:val="single"/>
          <w:lang w:eastAsia="ru-RU"/>
        </w:rPr>
        <w:t>молодежной политики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9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61"/>
        <w:gridCol w:w="1732"/>
        <w:gridCol w:w="1388"/>
        <w:gridCol w:w="1844"/>
        <w:gridCol w:w="1020"/>
        <w:gridCol w:w="992"/>
        <w:gridCol w:w="1107"/>
        <w:gridCol w:w="850"/>
        <w:gridCol w:w="1134"/>
        <w:gridCol w:w="1276"/>
        <w:gridCol w:w="1276"/>
        <w:gridCol w:w="1275"/>
      </w:tblGrid>
      <w:tr w:rsidR="00B43EC3" w:rsidRPr="0022088A" w:rsidTr="00EC3D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BA3804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43EC3" w:rsidRPr="0022088A" w:rsidTr="00EC3D7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B43EC3" w:rsidRPr="0022088A" w:rsidTr="005D114F">
        <w:trPr>
          <w:trHeight w:val="27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Муравьева Елена Алексеевна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Главный специалист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640488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358 088,11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43EC3" w:rsidRPr="0022088A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½</w:t>
            </w: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1200,0</w:t>
            </w: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63,4</w:t>
            </w: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43EC3" w:rsidRPr="0022088A" w:rsidRDefault="00B43EC3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43EC3" w:rsidRDefault="00B43EC3" w:rsidP="00637EEC">
            <w:pPr>
              <w:rPr>
                <w:rFonts w:eastAsia="Times New Roman"/>
                <w:lang w:eastAsia="ru-RU"/>
              </w:rPr>
            </w:pPr>
          </w:p>
          <w:p w:rsidR="00B43EC3" w:rsidRDefault="00B43EC3" w:rsidP="00637EEC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B43EC3" w:rsidRDefault="00B43EC3" w:rsidP="00637E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43EC3" w:rsidRPr="00637EEC" w:rsidRDefault="00B43EC3" w:rsidP="00637E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Рено Логан </w:t>
            </w:r>
          </w:p>
          <w:p w:rsidR="00B43EC3" w:rsidRPr="0022088A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82210E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488 939,90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43EC3" w:rsidRPr="0022088A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22088A" w:rsidRDefault="00B43EC3" w:rsidP="005D11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B703B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82210E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B43EC3" w:rsidRDefault="00B43EC3" w:rsidP="004F6ECF"/>
    <w:p w:rsidR="00B43EC3" w:rsidRDefault="00B43EC3" w:rsidP="004F6ECF"/>
    <w:p w:rsidR="00B43EC3" w:rsidRDefault="00B43EC3" w:rsidP="004F6ECF"/>
    <w:p w:rsidR="00B43EC3" w:rsidRDefault="00B43EC3" w:rsidP="004F6ECF"/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lang w:eastAsia="ru-RU"/>
        </w:rPr>
        <w:lastRenderedPageBreak/>
        <w:t xml:space="preserve">руководителей муниципальных  учреждений, подведомственных </w:t>
      </w:r>
      <w:r w:rsidRPr="0022088A">
        <w:rPr>
          <w:rFonts w:eastAsia="Times New Roman"/>
          <w:b/>
          <w:u w:val="single"/>
          <w:lang w:eastAsia="ru-RU"/>
        </w:rPr>
        <w:t xml:space="preserve">  </w:t>
      </w:r>
      <w:r>
        <w:rPr>
          <w:rFonts w:eastAsia="Times New Roman"/>
          <w:b/>
          <w:u w:val="single"/>
          <w:lang w:eastAsia="ru-RU"/>
        </w:rPr>
        <w:t>Отделу по физической культуре и спорту</w:t>
      </w:r>
      <w:r w:rsidRPr="0022088A">
        <w:rPr>
          <w:rFonts w:eastAsia="Times New Roman"/>
          <w:b/>
          <w:u w:val="single"/>
          <w:lang w:eastAsia="ru-RU"/>
        </w:rPr>
        <w:t xml:space="preserve"> администрации городского округа город Шарья</w:t>
      </w:r>
      <w:r w:rsidRPr="00926C9A">
        <w:rPr>
          <w:rFonts w:eastAsia="Times New Roman"/>
          <w:b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9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B43EC3" w:rsidRPr="0022088A" w:rsidRDefault="00B43EC3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61"/>
        <w:gridCol w:w="1448"/>
        <w:gridCol w:w="1672"/>
        <w:gridCol w:w="1844"/>
        <w:gridCol w:w="1020"/>
        <w:gridCol w:w="992"/>
        <w:gridCol w:w="1107"/>
        <w:gridCol w:w="850"/>
        <w:gridCol w:w="1134"/>
        <w:gridCol w:w="1304"/>
        <w:gridCol w:w="1248"/>
        <w:gridCol w:w="1275"/>
      </w:tblGrid>
      <w:tr w:rsidR="00B43EC3" w:rsidRPr="0022088A" w:rsidTr="00BF3F9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F016BE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43EC3" w:rsidRPr="0022088A" w:rsidTr="00BF3F9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22088A" w:rsidRDefault="00B43EC3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EC3" w:rsidRPr="0022088A" w:rsidRDefault="00B43EC3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B43EC3" w:rsidRPr="00BF3F94" w:rsidTr="00BF3F94">
        <w:trPr>
          <w:trHeight w:val="205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Шалагинов Михаил Анатольевич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 xml:space="preserve"> Директор МБУ СШОР ГО г. Шарья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ВАЗ 2108, 1986 г.</w:t>
            </w:r>
          </w:p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ВАЗ 2104, 2003 г.</w:t>
            </w:r>
          </w:p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ГАЗ 2752, 2001 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533,03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BF3F94" w:rsidTr="00BF3F94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365 479,28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BF3F94" w:rsidTr="00BF3F94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BF3F94" w:rsidTr="00BF3F94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43EC3" w:rsidRPr="00BF3F94" w:rsidTr="00BF3F94"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B43EC3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BF3F94">
              <w:rPr>
                <w:sz w:val="20"/>
                <w:szCs w:val="20"/>
              </w:rPr>
              <w:t xml:space="preserve">Общая долевая собственность, </w:t>
            </w:r>
            <w:r w:rsidRPr="00BF3F94">
              <w:rPr>
                <w:sz w:val="20"/>
                <w:szCs w:val="20"/>
              </w:rPr>
              <w:lastRenderedPageBreak/>
              <w:t>доля в праве 1/5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1246,0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3" w:rsidRPr="00BF3F94" w:rsidRDefault="00B43EC3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B43EC3" w:rsidRPr="00BF3F94" w:rsidRDefault="00B43EC3" w:rsidP="00BF3F94">
      <w:pPr>
        <w:spacing w:after="0" w:line="240" w:lineRule="auto"/>
        <w:rPr>
          <w:sz w:val="20"/>
          <w:szCs w:val="20"/>
        </w:rPr>
      </w:pPr>
    </w:p>
    <w:p w:rsidR="00B43EC3" w:rsidRPr="007A0577" w:rsidRDefault="00B43EC3" w:rsidP="00AF6D19">
      <w:pPr>
        <w:jc w:val="center"/>
        <w:rPr>
          <w:b/>
          <w:sz w:val="22"/>
          <w:szCs w:val="22"/>
        </w:rPr>
      </w:pPr>
      <w:r w:rsidRPr="007A0577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B43EC3" w:rsidRPr="007A0577" w:rsidRDefault="00B43EC3" w:rsidP="00AF6D19">
      <w:pPr>
        <w:jc w:val="center"/>
        <w:rPr>
          <w:b/>
          <w:sz w:val="22"/>
          <w:szCs w:val="22"/>
        </w:rPr>
      </w:pPr>
      <w:r w:rsidRPr="007A0577">
        <w:rPr>
          <w:b/>
          <w:sz w:val="22"/>
          <w:szCs w:val="22"/>
        </w:rPr>
        <w:t xml:space="preserve">замещающих должности руководителей муниципальных учреждений подведомственных управлению образования администрации </w:t>
      </w:r>
    </w:p>
    <w:p w:rsidR="00B43EC3" w:rsidRPr="007A0577" w:rsidRDefault="00B43EC3" w:rsidP="00257A55">
      <w:pPr>
        <w:jc w:val="center"/>
        <w:rPr>
          <w:b/>
          <w:bCs/>
          <w:sz w:val="22"/>
          <w:szCs w:val="22"/>
        </w:rPr>
      </w:pPr>
      <w:r w:rsidRPr="007A0577">
        <w:rPr>
          <w:b/>
          <w:sz w:val="22"/>
          <w:szCs w:val="22"/>
        </w:rPr>
        <w:t xml:space="preserve">городского округа город Шарья </w:t>
      </w:r>
      <w:r w:rsidRPr="007A0577">
        <w:rPr>
          <w:b/>
          <w:bCs/>
          <w:sz w:val="22"/>
          <w:szCs w:val="22"/>
        </w:rPr>
        <w:t>и членов их семей за период с 1 января</w:t>
      </w:r>
      <w:r>
        <w:rPr>
          <w:b/>
          <w:bCs/>
          <w:sz w:val="22"/>
          <w:szCs w:val="22"/>
        </w:rPr>
        <w:t xml:space="preserve"> 2019 по 31 декабря 2019</w:t>
      </w:r>
      <w:r w:rsidRPr="007A0577">
        <w:rPr>
          <w:b/>
          <w:bCs/>
          <w:sz w:val="22"/>
          <w:szCs w:val="22"/>
        </w:rPr>
        <w:t xml:space="preserve"> года</w:t>
      </w:r>
    </w:p>
    <w:p w:rsidR="00B43EC3" w:rsidRPr="007A0577" w:rsidRDefault="00B43EC3" w:rsidP="00AF6D19">
      <w:pPr>
        <w:jc w:val="center"/>
        <w:rPr>
          <w:b/>
          <w:bCs/>
          <w:sz w:val="22"/>
          <w:szCs w:val="22"/>
        </w:rPr>
      </w:pPr>
    </w:p>
    <w:tbl>
      <w:tblPr>
        <w:tblW w:w="159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93"/>
        <w:gridCol w:w="1809"/>
        <w:gridCol w:w="1275"/>
        <w:gridCol w:w="1701"/>
        <w:gridCol w:w="993"/>
        <w:gridCol w:w="992"/>
        <w:gridCol w:w="1310"/>
        <w:gridCol w:w="992"/>
        <w:gridCol w:w="958"/>
        <w:gridCol w:w="1418"/>
        <w:gridCol w:w="1134"/>
        <w:gridCol w:w="1275"/>
      </w:tblGrid>
      <w:tr w:rsidR="00B43EC3" w:rsidRPr="007A0577" w:rsidTr="00B2463F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93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43EC3" w:rsidRPr="007A0577" w:rsidRDefault="00B43EC3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43EC3" w:rsidRPr="007A0577" w:rsidRDefault="00B43EC3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Деклари</w:t>
            </w:r>
            <w:r>
              <w:rPr>
                <w:bCs/>
                <w:sz w:val="18"/>
                <w:szCs w:val="18"/>
              </w:rPr>
              <w:t>-рованный годовой доход за 2019</w:t>
            </w:r>
            <w:r w:rsidRPr="007A0577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7A057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 ного имущества, источники)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B43EC3" w:rsidRPr="007A0577" w:rsidRDefault="00B43EC3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:rsidR="00B43EC3" w:rsidRPr="007A0577" w:rsidRDefault="00B43EC3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Вид объектов недвижимо-сти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Pr="007A0577" w:rsidRDefault="00B43EC3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3EC3" w:rsidRPr="007A0577" w:rsidTr="00CA0529">
        <w:trPr>
          <w:trHeight w:val="345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593" w:type="dxa"/>
            <w:vMerge w:val="restart"/>
          </w:tcPr>
          <w:p w:rsidR="00B43EC3" w:rsidRPr="00FF1B95" w:rsidRDefault="00B43EC3" w:rsidP="00BB0BA0">
            <w:pPr>
              <w:jc w:val="center"/>
              <w:rPr>
                <w:bCs/>
                <w:sz w:val="20"/>
                <w:szCs w:val="20"/>
                <w:highlight w:val="red"/>
              </w:rPr>
            </w:pPr>
            <w:r w:rsidRPr="00FF1B95">
              <w:rPr>
                <w:bCs/>
                <w:sz w:val="20"/>
                <w:szCs w:val="20"/>
              </w:rPr>
              <w:t>Колобов Дмитрий Львович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20"/>
                <w:szCs w:val="20"/>
              </w:rPr>
            </w:pPr>
            <w:r w:rsidRPr="007A0577">
              <w:rPr>
                <w:bCs/>
                <w:sz w:val="20"/>
                <w:szCs w:val="20"/>
              </w:rPr>
              <w:t>Директор МБОУ СОШ № 2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B717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43EC3" w:rsidRPr="007A0577" w:rsidRDefault="00B43EC3" w:rsidP="0049672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993" w:type="dxa"/>
            <w:vMerge w:val="restart"/>
          </w:tcPr>
          <w:p w:rsidR="00B43EC3" w:rsidRPr="007A0577" w:rsidRDefault="00B43EC3" w:rsidP="00B717A4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3EC3" w:rsidRPr="007A0577" w:rsidRDefault="00B43EC3" w:rsidP="004967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0E71E1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Лада </w:t>
            </w:r>
            <w:r>
              <w:rPr>
                <w:bCs/>
                <w:sz w:val="18"/>
                <w:szCs w:val="18"/>
                <w:lang w:val="en-US"/>
              </w:rPr>
              <w:t>GAB320 LADA XREY 2016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A148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149045,74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345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BB0BA0">
            <w:pPr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B717A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496722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B717A4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4967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A148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43EC3" w:rsidRPr="007A0577" w:rsidTr="004B2941">
        <w:trPr>
          <w:trHeight w:val="30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3" w:type="dxa"/>
            <w:vMerge w:val="restart"/>
          </w:tcPr>
          <w:p w:rsidR="00B43EC3" w:rsidRPr="00365E0C" w:rsidRDefault="00B43EC3" w:rsidP="002C3E5C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Прокофьева</w:t>
            </w:r>
          </w:p>
          <w:p w:rsidR="00B43EC3" w:rsidRPr="00365E0C" w:rsidRDefault="00B43EC3" w:rsidP="002C3E5C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Наталья</w:t>
            </w:r>
          </w:p>
          <w:p w:rsidR="00B43EC3" w:rsidRPr="00365E0C" w:rsidRDefault="00B43EC3" w:rsidP="002C3E5C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Юрьевна</w:t>
            </w:r>
          </w:p>
        </w:tc>
        <w:tc>
          <w:tcPr>
            <w:tcW w:w="1809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 xml:space="preserve">Директор МБОУ </w:t>
            </w:r>
          </w:p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«Гимназия № 3»</w:t>
            </w:r>
          </w:p>
        </w:tc>
        <w:tc>
          <w:tcPr>
            <w:tcW w:w="1275" w:type="dxa"/>
            <w:vMerge w:val="restart"/>
          </w:tcPr>
          <w:p w:rsidR="00B43EC3" w:rsidRPr="00CC5961" w:rsidRDefault="00B43EC3" w:rsidP="008A5381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Земельный</w:t>
            </w:r>
          </w:p>
          <w:p w:rsidR="00B43EC3" w:rsidRPr="00CC5961" w:rsidRDefault="00B43EC3" w:rsidP="008A5381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vMerge w:val="restart"/>
          </w:tcPr>
          <w:p w:rsidR="00B43EC3" w:rsidRPr="00CC5961" w:rsidRDefault="00B43EC3" w:rsidP="00D007A1">
            <w:pPr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869</w:t>
            </w:r>
          </w:p>
        </w:tc>
        <w:tc>
          <w:tcPr>
            <w:tcW w:w="992" w:type="dxa"/>
            <w:vMerge w:val="restart"/>
          </w:tcPr>
          <w:p w:rsidR="00B43EC3" w:rsidRPr="00CC5961" w:rsidRDefault="00B43EC3" w:rsidP="002E6972">
            <w:pPr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CC5961" w:rsidRDefault="00B43EC3" w:rsidP="00B626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</w:t>
            </w:r>
          </w:p>
        </w:tc>
        <w:tc>
          <w:tcPr>
            <w:tcW w:w="958" w:type="dxa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CC5961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648655,57</w:t>
            </w:r>
          </w:p>
        </w:tc>
        <w:tc>
          <w:tcPr>
            <w:tcW w:w="1275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8A5381">
        <w:trPr>
          <w:trHeight w:val="30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365E0C" w:rsidRDefault="00B43EC3" w:rsidP="002C3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CC5961" w:rsidRDefault="00B43EC3" w:rsidP="008A53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CC5961" w:rsidRDefault="00B43EC3" w:rsidP="00D007A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CC5961" w:rsidRDefault="00B43EC3" w:rsidP="002E6972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4B294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Default="00B43EC3" w:rsidP="004B294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</w:t>
            </w:r>
          </w:p>
        </w:tc>
        <w:tc>
          <w:tcPr>
            <w:tcW w:w="958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Pr="00CC5961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43EC3" w:rsidRPr="007A0577" w:rsidTr="002647A5">
        <w:trPr>
          <w:trHeight w:val="518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CC5961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Pr="00CC5961" w:rsidRDefault="00B43EC3" w:rsidP="003C4993">
            <w:pPr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CC5961" w:rsidRDefault="00B43EC3" w:rsidP="003C49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</w:t>
            </w:r>
          </w:p>
          <w:p w:rsidR="00B43EC3" w:rsidRPr="00CC5961" w:rsidRDefault="00B43EC3" w:rsidP="003C49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CC5961" w:rsidRDefault="00B43EC3" w:rsidP="003C4993">
            <w:pPr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3EC3" w:rsidRPr="00CC5961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520795,88</w:t>
            </w:r>
          </w:p>
        </w:tc>
        <w:tc>
          <w:tcPr>
            <w:tcW w:w="1275" w:type="dxa"/>
            <w:vMerge w:val="restart"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51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CC5961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Земельный</w:t>
            </w:r>
          </w:p>
          <w:p w:rsidR="00B43EC3" w:rsidRPr="00CC5961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участок</w:t>
            </w:r>
          </w:p>
          <w:p w:rsidR="00B43EC3" w:rsidRPr="00CC5961" w:rsidRDefault="00B43EC3" w:rsidP="00CC59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CC5961" w:rsidRDefault="00B43EC3" w:rsidP="003C4993">
            <w:pPr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Default="00B43EC3" w:rsidP="003C4993">
            <w:pPr>
              <w:jc w:val="center"/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B43EC3" w:rsidRPr="00CC5961" w:rsidRDefault="00B43EC3" w:rsidP="003C4993">
            <w:pPr>
              <w:rPr>
                <w:bCs/>
                <w:sz w:val="18"/>
                <w:szCs w:val="18"/>
              </w:rPr>
            </w:pPr>
            <w:r w:rsidRPr="00CC596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CC5961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CC5961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43EC3" w:rsidRPr="007A0577" w:rsidTr="006664D3">
        <w:trPr>
          <w:trHeight w:val="30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593" w:type="dxa"/>
            <w:vMerge w:val="restart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Латухина</w:t>
            </w:r>
          </w:p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Елена</w:t>
            </w:r>
          </w:p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МБОУ СОШ № 4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22,8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5036AC" w:rsidRDefault="00B43EC3" w:rsidP="00560FD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608939,37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30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6664D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6664D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1083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560FD3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43EC3" w:rsidRPr="007A0577" w:rsidTr="006664D3">
        <w:trPr>
          <w:trHeight w:val="210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22,8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262938,16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210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6664D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6664D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1083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43EC3" w:rsidRPr="007A0577" w:rsidTr="00365E0C">
        <w:trPr>
          <w:trHeight w:val="608"/>
        </w:trPr>
        <w:tc>
          <w:tcPr>
            <w:tcW w:w="5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593" w:type="dxa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Косач</w:t>
            </w:r>
          </w:p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Галина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  <w:r w:rsidRPr="00365E0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МБОУ СОШ № 6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495166,13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2647A5">
        <w:trPr>
          <w:trHeight w:val="413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1593" w:type="dxa"/>
            <w:vMerge w:val="restart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Жадов Алексей Валерьевич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МБОУ СОШ № 7</w:t>
            </w:r>
          </w:p>
        </w:tc>
        <w:tc>
          <w:tcPr>
            <w:tcW w:w="1275" w:type="dxa"/>
          </w:tcPr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B43EC3" w:rsidRPr="007A0577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</w:tcPr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519,0</w:t>
            </w:r>
          </w:p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281834,50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Pr="007A0577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1/4</w:t>
            </w:r>
          </w:p>
          <w:p w:rsidR="00B43EC3" w:rsidRDefault="00B43EC3" w:rsidP="002569C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Default="00B43EC3" w:rsidP="002569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B43EC3" w:rsidRPr="007A0577" w:rsidRDefault="00B43EC3" w:rsidP="002647A5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9C2EA1">
        <w:trPr>
          <w:trHeight w:val="518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Супруга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1/4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519,0</w:t>
            </w:r>
          </w:p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Земельный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1103,0</w:t>
            </w:r>
          </w:p>
        </w:tc>
        <w:tc>
          <w:tcPr>
            <w:tcW w:w="958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7D08F0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РЕНО </w:t>
            </w:r>
            <w:r>
              <w:rPr>
                <w:bCs/>
                <w:sz w:val="18"/>
                <w:szCs w:val="18"/>
                <w:lang w:val="en-US"/>
              </w:rPr>
              <w:t>RENAULT SANDERO STEPWAY,2013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420434,34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51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</w:tcPr>
          <w:p w:rsidR="00B43EC3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83,0</w:t>
            </w:r>
          </w:p>
        </w:tc>
        <w:tc>
          <w:tcPr>
            <w:tcW w:w="958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569C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9C2EA1">
        <w:trPr>
          <w:trHeight w:val="518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519,0</w:t>
            </w:r>
          </w:p>
        </w:tc>
        <w:tc>
          <w:tcPr>
            <w:tcW w:w="992" w:type="dxa"/>
          </w:tcPr>
          <w:p w:rsidR="00B43EC3" w:rsidRPr="007A0577" w:rsidRDefault="00B43EC3" w:rsidP="009C2EA1">
            <w:pPr>
              <w:tabs>
                <w:tab w:val="center" w:pos="388"/>
              </w:tabs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51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1/4</w:t>
            </w:r>
          </w:p>
          <w:p w:rsidR="00B43EC3" w:rsidRDefault="00B43EC3" w:rsidP="007D08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9C2EA1">
        <w:trPr>
          <w:trHeight w:val="413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365E0C" w:rsidRDefault="00B43EC3" w:rsidP="002E3922">
            <w:pPr>
              <w:jc w:val="center"/>
              <w:rPr>
                <w:sz w:val="18"/>
                <w:szCs w:val="18"/>
              </w:rPr>
            </w:pPr>
            <w:r w:rsidRPr="00365E0C">
              <w:rPr>
                <w:sz w:val="18"/>
                <w:szCs w:val="18"/>
              </w:rPr>
              <w:t>Несовершенно-</w:t>
            </w:r>
            <w:r w:rsidRPr="00365E0C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993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519,0</w:t>
            </w:r>
          </w:p>
        </w:tc>
        <w:tc>
          <w:tcPr>
            <w:tcW w:w="992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1/4</w:t>
            </w:r>
          </w:p>
          <w:p w:rsidR="00B43EC3" w:rsidRDefault="00B43EC3" w:rsidP="007D08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B43EC3" w:rsidRPr="007A0577" w:rsidRDefault="00B43EC3" w:rsidP="007D08F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9C2EA1">
        <w:trPr>
          <w:trHeight w:val="415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1593" w:type="dxa"/>
            <w:vMerge w:val="restart"/>
          </w:tcPr>
          <w:p w:rsidR="00B43EC3" w:rsidRPr="00FF1B95" w:rsidRDefault="00B43EC3" w:rsidP="00F447A1">
            <w:pPr>
              <w:rPr>
                <w:sz w:val="18"/>
                <w:szCs w:val="18"/>
                <w:highlight w:val="red"/>
              </w:rPr>
            </w:pPr>
            <w:r w:rsidRPr="00365E0C">
              <w:rPr>
                <w:sz w:val="18"/>
                <w:szCs w:val="18"/>
              </w:rPr>
              <w:t>Швецова Ирина Валерьевна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МБОУ СОШ № 21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898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58,5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1217224,43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5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F447A1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62,7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415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F447A1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1593" w:type="dxa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Волкова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Марина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18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«Родничок»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76,4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ВАЗ-111940, 2011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450078,92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7872,61</w:t>
            </w: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9C2EA1">
        <w:trPr>
          <w:trHeight w:val="30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1593" w:type="dxa"/>
            <w:vMerge w:val="restart"/>
          </w:tcPr>
          <w:p w:rsidR="00B43EC3" w:rsidRPr="00BE7F54" w:rsidRDefault="00B43EC3" w:rsidP="002E3922">
            <w:pPr>
              <w:jc w:val="center"/>
              <w:rPr>
                <w:sz w:val="18"/>
                <w:szCs w:val="18"/>
              </w:rPr>
            </w:pPr>
            <w:r w:rsidRPr="00BE7F54">
              <w:rPr>
                <w:sz w:val="18"/>
                <w:szCs w:val="18"/>
              </w:rPr>
              <w:t>Замотина</w:t>
            </w:r>
          </w:p>
          <w:p w:rsidR="00B43EC3" w:rsidRPr="00BE7F54" w:rsidRDefault="00B43EC3" w:rsidP="002E3922">
            <w:pPr>
              <w:jc w:val="center"/>
              <w:rPr>
                <w:sz w:val="18"/>
                <w:szCs w:val="18"/>
              </w:rPr>
            </w:pPr>
            <w:r w:rsidRPr="00BE7F54">
              <w:rPr>
                <w:sz w:val="18"/>
                <w:szCs w:val="18"/>
              </w:rPr>
              <w:t>Наталья Александровна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B97A9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B97A9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7</w:t>
            </w:r>
          </w:p>
          <w:p w:rsidR="00B43EC3" w:rsidRPr="007A0577" w:rsidRDefault="00B43EC3" w:rsidP="00B97A9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«Золотой ключик»</w:t>
            </w:r>
          </w:p>
        </w:tc>
        <w:tc>
          <w:tcPr>
            <w:tcW w:w="1275" w:type="dxa"/>
          </w:tcPr>
          <w:p w:rsidR="00B43EC3" w:rsidRPr="007A0577" w:rsidRDefault="00B43EC3" w:rsidP="004A11D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B43EC3" w:rsidRPr="007A0577" w:rsidRDefault="00B43EC3" w:rsidP="004A11D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B4187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E9087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325693,13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30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BE7F54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B97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4A11D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E90879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E7F54" w:rsidRDefault="00B43EC3" w:rsidP="002E3922">
            <w:pPr>
              <w:jc w:val="center"/>
              <w:rPr>
                <w:sz w:val="18"/>
                <w:szCs w:val="18"/>
              </w:rPr>
            </w:pPr>
            <w:r w:rsidRPr="00BE7F54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B43EC3" w:rsidRPr="007A0577" w:rsidRDefault="00B43EC3" w:rsidP="00B97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5A2CC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59198,04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E7F54" w:rsidRDefault="00B43EC3" w:rsidP="002E3922">
            <w:pPr>
              <w:jc w:val="center"/>
              <w:rPr>
                <w:sz w:val="18"/>
                <w:szCs w:val="18"/>
              </w:rPr>
            </w:pPr>
            <w:r w:rsidRPr="00BE7F5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B97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E7F54" w:rsidRDefault="00B43EC3" w:rsidP="002E3922">
            <w:pPr>
              <w:jc w:val="center"/>
              <w:rPr>
                <w:sz w:val="18"/>
                <w:szCs w:val="18"/>
              </w:rPr>
            </w:pPr>
            <w:r w:rsidRPr="00BE7F5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B97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,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9C2EA1">
        <w:trPr>
          <w:trHeight w:val="51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1593" w:type="dxa"/>
            <w:vMerge w:val="restart"/>
          </w:tcPr>
          <w:p w:rsidR="00B43EC3" w:rsidRPr="00E948B2" w:rsidRDefault="00B43EC3" w:rsidP="002E3922">
            <w:pPr>
              <w:jc w:val="center"/>
              <w:rPr>
                <w:sz w:val="18"/>
                <w:szCs w:val="18"/>
              </w:rPr>
            </w:pPr>
            <w:r w:rsidRPr="00E948B2">
              <w:rPr>
                <w:sz w:val="18"/>
                <w:szCs w:val="18"/>
              </w:rPr>
              <w:t>Котова</w:t>
            </w:r>
          </w:p>
          <w:p w:rsidR="00B43EC3" w:rsidRPr="00E948B2" w:rsidRDefault="00B43EC3" w:rsidP="002E3922">
            <w:pPr>
              <w:jc w:val="center"/>
              <w:rPr>
                <w:sz w:val="18"/>
                <w:szCs w:val="18"/>
              </w:rPr>
            </w:pPr>
            <w:r w:rsidRPr="00E948B2">
              <w:rPr>
                <w:sz w:val="18"/>
                <w:szCs w:val="18"/>
              </w:rPr>
              <w:lastRenderedPageBreak/>
              <w:t>Светлана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  <w:r w:rsidRPr="00E948B2">
              <w:rPr>
                <w:sz w:val="18"/>
                <w:szCs w:val="18"/>
              </w:rPr>
              <w:t>Аркадьевна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B2414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Заведующий</w:t>
            </w:r>
          </w:p>
          <w:p w:rsidR="00B43EC3" w:rsidRPr="007A0577" w:rsidRDefault="00B43EC3" w:rsidP="00B2414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МБДОУ № 5</w:t>
            </w:r>
          </w:p>
        </w:tc>
        <w:tc>
          <w:tcPr>
            <w:tcW w:w="1275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Жилой</w:t>
            </w:r>
            <w:r>
              <w:rPr>
                <w:bCs/>
                <w:sz w:val="18"/>
                <w:szCs w:val="18"/>
              </w:rPr>
              <w:t xml:space="preserve"> д</w:t>
            </w:r>
            <w:r w:rsidRPr="007A0577">
              <w:rPr>
                <w:bCs/>
                <w:sz w:val="18"/>
                <w:szCs w:val="18"/>
              </w:rPr>
              <w:t>ом</w:t>
            </w: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9C2EA1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56,1</w:t>
            </w:r>
          </w:p>
        </w:tc>
        <w:tc>
          <w:tcPr>
            <w:tcW w:w="992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7A0577" w:rsidRDefault="00B43EC3" w:rsidP="00FB520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FB520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FB520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98006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475594,52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51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B241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98006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49,4</w:t>
            </w:r>
          </w:p>
        </w:tc>
        <w:tc>
          <w:tcPr>
            <w:tcW w:w="992" w:type="dxa"/>
          </w:tcPr>
          <w:p w:rsidR="00B43EC3" w:rsidRPr="007A0577" w:rsidRDefault="00B43EC3" w:rsidP="009800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FB52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FB52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FB52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98006A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9C2EA1">
        <w:trPr>
          <w:trHeight w:val="414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1593" w:type="dxa"/>
            <w:vMerge w:val="restart"/>
          </w:tcPr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  <w:r w:rsidRPr="00521781">
              <w:rPr>
                <w:sz w:val="18"/>
                <w:szCs w:val="18"/>
              </w:rPr>
              <w:t>Акатова</w:t>
            </w:r>
          </w:p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  <w:r w:rsidRPr="00521781">
              <w:rPr>
                <w:sz w:val="18"/>
                <w:szCs w:val="18"/>
              </w:rPr>
              <w:t>Людмила</w:t>
            </w:r>
          </w:p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  <w:r w:rsidRPr="00521781">
              <w:rPr>
                <w:sz w:val="18"/>
                <w:szCs w:val="18"/>
              </w:rPr>
              <w:t>Витальевна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D965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D965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13</w:t>
            </w:r>
          </w:p>
          <w:p w:rsidR="00B43EC3" w:rsidRPr="007A0577" w:rsidRDefault="00B43EC3" w:rsidP="00D965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«Колокольчик»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694C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2800,4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42</w:t>
            </w:r>
          </w:p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92</w:t>
            </w:r>
          </w:p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731,1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298252,87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D965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2059,6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D965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9C2EA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33,3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D965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259,6</w:t>
            </w:r>
          </w:p>
        </w:tc>
        <w:tc>
          <w:tcPr>
            <w:tcW w:w="992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4079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  <w:r w:rsidRPr="00521781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B43EC3" w:rsidRPr="007A0577" w:rsidRDefault="00B43EC3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2800,4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731,1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33,3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Гараж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2059,6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259,6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ВАЗ-11183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2006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ГАЗ-52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1985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АУДИ 80,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1988</w:t>
            </w:r>
          </w:p>
        </w:tc>
        <w:tc>
          <w:tcPr>
            <w:tcW w:w="1134" w:type="dxa"/>
          </w:tcPr>
          <w:p w:rsidR="00B43EC3" w:rsidRPr="007A0577" w:rsidRDefault="00B43EC3" w:rsidP="00212C7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148440,00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521781" w:rsidRDefault="00B43EC3" w:rsidP="002E3922">
            <w:pPr>
              <w:jc w:val="center"/>
              <w:rPr>
                <w:sz w:val="18"/>
                <w:szCs w:val="18"/>
              </w:rPr>
            </w:pPr>
            <w:r w:rsidRPr="00521781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DE7D3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DE7D3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7F34E7">
        <w:trPr>
          <w:trHeight w:val="51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1593" w:type="dxa"/>
            <w:vMerge w:val="restart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Думская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lastRenderedPageBreak/>
              <w:t>Екатерина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Сергеевна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05D54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Заведующий</w:t>
            </w:r>
          </w:p>
          <w:p w:rsidR="00B43EC3" w:rsidRPr="007A0577" w:rsidRDefault="00B43EC3" w:rsidP="00205D54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МБДОУ № 1</w:t>
            </w:r>
          </w:p>
          <w:p w:rsidR="00B43EC3" w:rsidRPr="007A0577" w:rsidRDefault="00B43EC3" w:rsidP="00205D54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«Березка»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Земельный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Участок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1086</w:t>
            </w:r>
          </w:p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351148,80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51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05D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7F34E7">
        <w:trPr>
          <w:trHeight w:val="518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F34E7" w:rsidRDefault="00B43EC3" w:rsidP="007F34E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7A0577">
              <w:rPr>
                <w:bCs/>
                <w:sz w:val="18"/>
                <w:szCs w:val="18"/>
              </w:rPr>
              <w:t>7,5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3EC3" w:rsidRPr="007A0577" w:rsidRDefault="00B43EC3" w:rsidP="00774DC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КИА-СЕФИЯ</w:t>
            </w:r>
          </w:p>
          <w:p w:rsidR="00B43EC3" w:rsidRPr="007A0577" w:rsidRDefault="00B43EC3" w:rsidP="00774DC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1998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190974,97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51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F34E7" w:rsidRDefault="00B43EC3" w:rsidP="007F34E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1086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Pr="007A0577" w:rsidRDefault="00B43EC3" w:rsidP="00774DC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7F34E7">
        <w:trPr>
          <w:trHeight w:val="518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D2194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F34E7" w:rsidRDefault="00B43EC3" w:rsidP="007F34E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7A0577">
              <w:rPr>
                <w:bCs/>
                <w:sz w:val="18"/>
                <w:szCs w:val="18"/>
              </w:rPr>
              <w:t>7,5</w:t>
            </w:r>
          </w:p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--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51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B43EC3" w:rsidRPr="007A0577" w:rsidRDefault="00B43EC3" w:rsidP="00D219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7F34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1086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37573A">
        <w:trPr>
          <w:trHeight w:val="30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12.</w:t>
            </w:r>
          </w:p>
        </w:tc>
        <w:tc>
          <w:tcPr>
            <w:tcW w:w="1593" w:type="dxa"/>
            <w:vMerge w:val="restart"/>
          </w:tcPr>
          <w:p w:rsidR="00B43EC3" w:rsidRPr="00A4137B" w:rsidRDefault="00B43EC3" w:rsidP="000A72F3">
            <w:pPr>
              <w:jc w:val="center"/>
              <w:rPr>
                <w:sz w:val="18"/>
                <w:szCs w:val="18"/>
              </w:rPr>
            </w:pPr>
            <w:r w:rsidRPr="00A4137B">
              <w:rPr>
                <w:sz w:val="18"/>
                <w:szCs w:val="18"/>
              </w:rPr>
              <w:t>Тимофеева Ирина Александровна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DE7C7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DE7C7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6</w:t>
            </w:r>
          </w:p>
          <w:p w:rsidR="00B43EC3" w:rsidRPr="007A0577" w:rsidRDefault="00B43EC3" w:rsidP="00DE7C7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«Семицветик»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0A72F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бщая долевая (1</w:t>
            </w:r>
            <w:r w:rsidRPr="007A0577">
              <w:rPr>
                <w:bCs/>
                <w:sz w:val="18"/>
                <w:szCs w:val="18"/>
              </w:rPr>
              <w:t>/3)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37,8</w:t>
            </w:r>
          </w:p>
          <w:p w:rsidR="00B43EC3" w:rsidRPr="007A0577" w:rsidRDefault="00B43EC3" w:rsidP="000A72F3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5032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709552,34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30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A4137B" w:rsidRDefault="00B43EC3" w:rsidP="000A7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DE7C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37573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0A72F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бщая долевая (1</w:t>
            </w:r>
            <w:r w:rsidRPr="007A0577">
              <w:rPr>
                <w:bCs/>
                <w:sz w:val="18"/>
                <w:szCs w:val="18"/>
              </w:rPr>
              <w:t>/3)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4960</w:t>
            </w:r>
          </w:p>
        </w:tc>
        <w:tc>
          <w:tcPr>
            <w:tcW w:w="992" w:type="dxa"/>
          </w:tcPr>
          <w:p w:rsidR="00B43EC3" w:rsidRPr="007A0577" w:rsidRDefault="00B43EC3" w:rsidP="0037573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37573A">
        <w:trPr>
          <w:trHeight w:val="210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A4137B" w:rsidRDefault="00B43EC3" w:rsidP="002E3922">
            <w:pPr>
              <w:jc w:val="center"/>
              <w:rPr>
                <w:sz w:val="18"/>
                <w:szCs w:val="18"/>
              </w:rPr>
            </w:pPr>
            <w:r w:rsidRPr="00A4137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A401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Pr="00260CA7" w:rsidRDefault="00B43EC3" w:rsidP="002E392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Общая долевая (2</w:t>
            </w:r>
            <w:r w:rsidRPr="00A4137B">
              <w:rPr>
                <w:bCs/>
                <w:sz w:val="18"/>
                <w:szCs w:val="18"/>
              </w:rPr>
              <w:t>/3)</w:t>
            </w:r>
          </w:p>
        </w:tc>
        <w:tc>
          <w:tcPr>
            <w:tcW w:w="993" w:type="dxa"/>
          </w:tcPr>
          <w:p w:rsidR="00B43EC3" w:rsidRPr="00260CA7" w:rsidRDefault="00B43EC3" w:rsidP="002E392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A4137B">
              <w:rPr>
                <w:bCs/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150000,00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210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37573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B43EC3" w:rsidRDefault="00B43EC3" w:rsidP="00A401D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260CA7" w:rsidRDefault="00B43EC3" w:rsidP="002E392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7A0577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бщая долевая (2</w:t>
            </w:r>
            <w:r w:rsidRPr="007A0577">
              <w:rPr>
                <w:bCs/>
                <w:sz w:val="18"/>
                <w:szCs w:val="18"/>
              </w:rPr>
              <w:t>/3)</w:t>
            </w:r>
          </w:p>
        </w:tc>
        <w:tc>
          <w:tcPr>
            <w:tcW w:w="993" w:type="dxa"/>
          </w:tcPr>
          <w:p w:rsidR="00B43EC3" w:rsidRPr="00260CA7" w:rsidRDefault="00B43EC3" w:rsidP="002E3922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A4137B">
              <w:rPr>
                <w:bCs/>
                <w:sz w:val="18"/>
                <w:szCs w:val="18"/>
              </w:rPr>
              <w:t>4960</w:t>
            </w:r>
          </w:p>
        </w:tc>
        <w:tc>
          <w:tcPr>
            <w:tcW w:w="992" w:type="dxa"/>
          </w:tcPr>
          <w:p w:rsidR="00B43EC3" w:rsidRPr="007A0577" w:rsidRDefault="00B43EC3" w:rsidP="0037573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13.</w:t>
            </w:r>
          </w:p>
        </w:tc>
        <w:tc>
          <w:tcPr>
            <w:tcW w:w="1593" w:type="dxa"/>
          </w:tcPr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t>Игнашова</w:t>
            </w:r>
          </w:p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t>Екатерина</w:t>
            </w:r>
          </w:p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t>Павловна</w:t>
            </w:r>
          </w:p>
        </w:tc>
        <w:tc>
          <w:tcPr>
            <w:tcW w:w="1809" w:type="dxa"/>
          </w:tcPr>
          <w:p w:rsidR="00B43EC3" w:rsidRPr="007A0577" w:rsidRDefault="00B43EC3" w:rsidP="0049313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49313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73</w:t>
            </w:r>
          </w:p>
          <w:p w:rsidR="00B43EC3" w:rsidRPr="007A0577" w:rsidRDefault="00B43EC3" w:rsidP="0049313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«Алёнушка»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44,3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492829,55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7F34E7">
        <w:trPr>
          <w:trHeight w:val="413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44,3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884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KIA RIO</w:t>
            </w:r>
          </w:p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2015</w:t>
            </w:r>
          </w:p>
          <w:p w:rsidR="00B43EC3" w:rsidRPr="006A754B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43EC3" w:rsidRPr="007A0577" w:rsidRDefault="00B43EC3" w:rsidP="0056342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645053,43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LADA</w:t>
            </w:r>
            <w:r>
              <w:rPr>
                <w:bCs/>
                <w:sz w:val="18"/>
                <w:szCs w:val="18"/>
              </w:rPr>
              <w:t xml:space="preserve"> 212140, </w:t>
            </w:r>
            <w:r>
              <w:rPr>
                <w:bCs/>
                <w:sz w:val="18"/>
                <w:szCs w:val="18"/>
                <w:lang w:val="en-US"/>
              </w:rPr>
              <w:t>2015</w:t>
            </w:r>
          </w:p>
        </w:tc>
        <w:tc>
          <w:tcPr>
            <w:tcW w:w="1134" w:type="dxa"/>
            <w:vMerge/>
          </w:tcPr>
          <w:p w:rsidR="00B43EC3" w:rsidRDefault="00B43EC3" w:rsidP="005634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14.</w:t>
            </w:r>
          </w:p>
        </w:tc>
        <w:tc>
          <w:tcPr>
            <w:tcW w:w="1593" w:type="dxa"/>
          </w:tcPr>
          <w:p w:rsidR="00B43EC3" w:rsidRPr="00B83430" w:rsidRDefault="00B43EC3" w:rsidP="00825555">
            <w:pPr>
              <w:jc w:val="center"/>
              <w:rPr>
                <w:sz w:val="18"/>
                <w:szCs w:val="18"/>
              </w:rPr>
            </w:pPr>
            <w:r w:rsidRPr="00B83430">
              <w:rPr>
                <w:sz w:val="18"/>
                <w:szCs w:val="18"/>
              </w:rPr>
              <w:t>Разгуляева Наталья Сергеевна</w:t>
            </w:r>
          </w:p>
        </w:tc>
        <w:tc>
          <w:tcPr>
            <w:tcW w:w="1809" w:type="dxa"/>
          </w:tcPr>
          <w:p w:rsidR="00B43EC3" w:rsidRPr="007A0577" w:rsidRDefault="00B43EC3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12</w:t>
            </w:r>
          </w:p>
          <w:p w:rsidR="00B43EC3" w:rsidRPr="007A0577" w:rsidRDefault="00B43EC3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«Рябинка»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</w:t>
            </w: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992" w:type="dxa"/>
          </w:tcPr>
          <w:p w:rsidR="00B43EC3" w:rsidRPr="007A0577" w:rsidRDefault="00B43EC3" w:rsidP="0076311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6A754B" w:rsidRDefault="00B43EC3" w:rsidP="0076311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РЕНО </w:t>
            </w:r>
            <w:r w:rsidRPr="007A0577">
              <w:rPr>
                <w:bCs/>
                <w:sz w:val="18"/>
                <w:szCs w:val="18"/>
                <w:lang w:val="en-US"/>
              </w:rPr>
              <w:t>LOGAN</w:t>
            </w:r>
            <w:r w:rsidRPr="007A0577">
              <w:rPr>
                <w:bCs/>
                <w:sz w:val="18"/>
                <w:szCs w:val="18"/>
              </w:rPr>
              <w:t>, 2</w:t>
            </w:r>
            <w:r w:rsidRPr="006A754B">
              <w:rPr>
                <w:bCs/>
                <w:sz w:val="18"/>
                <w:szCs w:val="18"/>
              </w:rPr>
              <w:t>014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353289,92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83430" w:rsidRDefault="00B43EC3" w:rsidP="002E3922">
            <w:pPr>
              <w:jc w:val="center"/>
              <w:rPr>
                <w:sz w:val="18"/>
                <w:szCs w:val="18"/>
              </w:rPr>
            </w:pPr>
            <w:r w:rsidRPr="00B83430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A86B1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 под индивидуальное строительство</w:t>
            </w:r>
          </w:p>
          <w:p w:rsidR="00B43EC3" w:rsidRPr="007A0577" w:rsidRDefault="00B43EC3" w:rsidP="00A86B11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A86B1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C85195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1500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C85195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21041-20, 2007</w:t>
            </w:r>
          </w:p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ИВЕКО</w:t>
            </w:r>
            <w:r w:rsidRPr="00E92EAC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7A0577">
              <w:rPr>
                <w:bCs/>
                <w:sz w:val="18"/>
                <w:szCs w:val="18"/>
                <w:lang w:val="en-US"/>
              </w:rPr>
              <w:t>STRALIS</w:t>
            </w:r>
            <w:r w:rsidRPr="00E92EAC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7A0577">
              <w:rPr>
                <w:bCs/>
                <w:sz w:val="18"/>
                <w:szCs w:val="18"/>
                <w:lang w:val="en-US"/>
              </w:rPr>
              <w:t>AS</w:t>
            </w:r>
            <w:r w:rsidRPr="00E92EAC">
              <w:rPr>
                <w:bCs/>
                <w:sz w:val="18"/>
                <w:szCs w:val="18"/>
                <w:lang w:val="en-US"/>
              </w:rPr>
              <w:t>440</w:t>
            </w:r>
            <w:r w:rsidRPr="007A0577">
              <w:rPr>
                <w:bCs/>
                <w:sz w:val="18"/>
                <w:szCs w:val="18"/>
                <w:lang w:val="en-US"/>
              </w:rPr>
              <w:t>S</w:t>
            </w:r>
            <w:r w:rsidRPr="00E92EAC">
              <w:rPr>
                <w:bCs/>
                <w:sz w:val="18"/>
                <w:szCs w:val="18"/>
                <w:lang w:val="en-US"/>
              </w:rPr>
              <w:t xml:space="preserve">43? </w:t>
            </w:r>
            <w:r w:rsidRPr="007A0577">
              <w:rPr>
                <w:bCs/>
                <w:sz w:val="18"/>
                <w:szCs w:val="18"/>
                <w:lang w:val="en-US"/>
              </w:rPr>
              <w:t>2003</w:t>
            </w:r>
          </w:p>
          <w:p w:rsidR="00B43EC3" w:rsidRPr="00E92EAC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Мотоцикл</w:t>
            </w:r>
            <w:r w:rsidRPr="00E92EAC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7A0577">
              <w:rPr>
                <w:bCs/>
                <w:sz w:val="18"/>
                <w:szCs w:val="18"/>
              </w:rPr>
              <w:t>Хонда</w:t>
            </w:r>
            <w:r w:rsidRPr="00E92EAC">
              <w:rPr>
                <w:bCs/>
                <w:sz w:val="18"/>
                <w:szCs w:val="18"/>
                <w:lang w:val="en-US"/>
              </w:rPr>
              <w:t xml:space="preserve">, 2000 </w:t>
            </w:r>
            <w:r w:rsidRPr="007A0577">
              <w:rPr>
                <w:bCs/>
                <w:sz w:val="18"/>
                <w:szCs w:val="18"/>
              </w:rPr>
              <w:t>г</w:t>
            </w:r>
            <w:r w:rsidRPr="00E92EAC">
              <w:rPr>
                <w:bCs/>
                <w:sz w:val="18"/>
                <w:szCs w:val="18"/>
                <w:lang w:val="en-US"/>
              </w:rPr>
              <w:t>.</w:t>
            </w:r>
          </w:p>
          <w:p w:rsidR="00B43EC3" w:rsidRPr="00E92EAC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43EC3" w:rsidRPr="00E92EAC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Прицеп </w:t>
            </w:r>
            <w:r>
              <w:rPr>
                <w:bCs/>
                <w:sz w:val="18"/>
                <w:szCs w:val="18"/>
                <w:lang w:val="en-US"/>
              </w:rPr>
              <w:t>Schmitz S01</w:t>
            </w:r>
            <w:r>
              <w:rPr>
                <w:bCs/>
                <w:sz w:val="18"/>
                <w:szCs w:val="18"/>
              </w:rPr>
              <w:t>, 2006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137880,00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83430" w:rsidRDefault="00B43EC3" w:rsidP="002E3922">
            <w:pPr>
              <w:jc w:val="center"/>
              <w:rPr>
                <w:sz w:val="18"/>
                <w:szCs w:val="18"/>
              </w:rPr>
            </w:pPr>
            <w:r w:rsidRPr="00B8343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564F47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</w:t>
            </w: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992" w:type="dxa"/>
          </w:tcPr>
          <w:p w:rsidR="00B43EC3" w:rsidRPr="007A0577" w:rsidRDefault="00B43EC3" w:rsidP="00564F47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</w:tc>
        <w:tc>
          <w:tcPr>
            <w:tcW w:w="958" w:type="dxa"/>
          </w:tcPr>
          <w:p w:rsidR="00B43EC3" w:rsidRPr="007A0577" w:rsidRDefault="00B43EC3" w:rsidP="005534A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83430" w:rsidRDefault="00B43EC3" w:rsidP="002E3922">
            <w:pPr>
              <w:jc w:val="center"/>
              <w:rPr>
                <w:sz w:val="18"/>
                <w:szCs w:val="18"/>
              </w:rPr>
            </w:pPr>
            <w:r w:rsidRPr="00B8343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8D11D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</w:t>
            </w: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</w:tc>
        <w:tc>
          <w:tcPr>
            <w:tcW w:w="958" w:type="dxa"/>
          </w:tcPr>
          <w:p w:rsidR="00B43EC3" w:rsidRPr="007A0577" w:rsidRDefault="00B43EC3" w:rsidP="005534A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3" w:type="dxa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Новожилова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Наталия</w:t>
            </w:r>
          </w:p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B43EC3" w:rsidRPr="007A0577" w:rsidRDefault="00B43EC3" w:rsidP="0020102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20102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3 для</w:t>
            </w:r>
          </w:p>
          <w:p w:rsidR="00B43EC3" w:rsidRPr="007A0577" w:rsidRDefault="00B43EC3" w:rsidP="0020102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детей раннего </w:t>
            </w:r>
            <w:r w:rsidRPr="007A0577">
              <w:rPr>
                <w:bCs/>
                <w:sz w:val="18"/>
                <w:szCs w:val="18"/>
              </w:rPr>
              <w:lastRenderedPageBreak/>
              <w:t>возраста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359819,76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</w:rPr>
            </w:pPr>
            <w:r w:rsidRPr="00FF1B9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16.</w:t>
            </w:r>
          </w:p>
        </w:tc>
        <w:tc>
          <w:tcPr>
            <w:tcW w:w="1593" w:type="dxa"/>
          </w:tcPr>
          <w:p w:rsidR="00B43EC3" w:rsidRPr="00B41010" w:rsidRDefault="00B43EC3" w:rsidP="00C826B7">
            <w:pPr>
              <w:jc w:val="center"/>
              <w:rPr>
                <w:sz w:val="18"/>
                <w:szCs w:val="18"/>
              </w:rPr>
            </w:pPr>
            <w:r w:rsidRPr="00B41010">
              <w:rPr>
                <w:sz w:val="18"/>
                <w:szCs w:val="18"/>
              </w:rPr>
              <w:t>Кулакова Наталия Сергеевна</w:t>
            </w:r>
          </w:p>
        </w:tc>
        <w:tc>
          <w:tcPr>
            <w:tcW w:w="1809" w:type="dxa"/>
          </w:tcPr>
          <w:p w:rsidR="00B43EC3" w:rsidRPr="007A0577" w:rsidRDefault="00B43EC3" w:rsidP="00A0745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A0745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14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>долевая (1/4)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FB038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1433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LADA</w:t>
            </w:r>
            <w:r w:rsidRPr="00FB038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GAB</w:t>
            </w:r>
            <w:r w:rsidRPr="00FB038A">
              <w:rPr>
                <w:bCs/>
                <w:sz w:val="18"/>
                <w:szCs w:val="18"/>
              </w:rPr>
              <w:t xml:space="preserve">110 </w:t>
            </w:r>
            <w:r>
              <w:rPr>
                <w:bCs/>
                <w:sz w:val="18"/>
                <w:szCs w:val="18"/>
                <w:lang w:val="en-US"/>
              </w:rPr>
              <w:t>LADA</w:t>
            </w:r>
            <w:r w:rsidRPr="00FB038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XRAY</w:t>
            </w:r>
            <w:r w:rsidRPr="00FB038A">
              <w:rPr>
                <w:bCs/>
                <w:sz w:val="18"/>
                <w:szCs w:val="18"/>
              </w:rPr>
              <w:t xml:space="preserve">,2019 </w:t>
            </w:r>
          </w:p>
          <w:p w:rsidR="00B43EC3" w:rsidRPr="00FB038A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43EC3" w:rsidRPr="00FB038A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Прицеп к л/а 718720, 2019</w:t>
            </w:r>
          </w:p>
        </w:tc>
        <w:tc>
          <w:tcPr>
            <w:tcW w:w="1134" w:type="dxa"/>
          </w:tcPr>
          <w:p w:rsidR="00B43EC3" w:rsidRPr="007A0577" w:rsidRDefault="00B43EC3" w:rsidP="00750A0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740250,25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41010" w:rsidRDefault="00B43EC3" w:rsidP="002E3922">
            <w:pPr>
              <w:jc w:val="center"/>
              <w:rPr>
                <w:sz w:val="18"/>
                <w:szCs w:val="18"/>
              </w:rPr>
            </w:pPr>
            <w:r w:rsidRPr="00B41010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</w:tcPr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1433</w:t>
            </w:r>
          </w:p>
          <w:p w:rsidR="00B43EC3" w:rsidRDefault="00B43EC3" w:rsidP="00886AE7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886A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Pr="007A0577" w:rsidRDefault="00B43EC3" w:rsidP="00BB7BE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LADA</w:t>
            </w:r>
            <w:r w:rsidRPr="00FB038A">
              <w:rPr>
                <w:bCs/>
                <w:sz w:val="18"/>
                <w:szCs w:val="18"/>
              </w:rPr>
              <w:t xml:space="preserve"> 210</w:t>
            </w:r>
            <w:r w:rsidRPr="007A0577">
              <w:rPr>
                <w:bCs/>
                <w:sz w:val="18"/>
                <w:szCs w:val="18"/>
                <w:lang w:val="en-US"/>
              </w:rPr>
              <w:t>540</w:t>
            </w:r>
            <w:r w:rsidRPr="007A0577">
              <w:rPr>
                <w:bCs/>
                <w:sz w:val="18"/>
                <w:szCs w:val="18"/>
              </w:rPr>
              <w:t xml:space="preserve">, </w:t>
            </w:r>
          </w:p>
          <w:p w:rsidR="00B43EC3" w:rsidRPr="007A0577" w:rsidRDefault="00B43EC3" w:rsidP="00E934E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2008 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548077,59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41010" w:rsidRDefault="00B43EC3" w:rsidP="002E3922">
            <w:pPr>
              <w:jc w:val="center"/>
              <w:rPr>
                <w:sz w:val="18"/>
                <w:szCs w:val="18"/>
              </w:rPr>
            </w:pPr>
            <w:r w:rsidRPr="00B4101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BB7B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Default="00B43EC3" w:rsidP="00BB7B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BB7B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BB7B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-</w:t>
            </w:r>
          </w:p>
        </w:tc>
        <w:tc>
          <w:tcPr>
            <w:tcW w:w="1701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>долевая (1/4)</w:t>
            </w:r>
            <w:r w:rsidRPr="007A0577">
              <w:rPr>
                <w:bCs/>
                <w:sz w:val="18"/>
                <w:szCs w:val="18"/>
              </w:rPr>
              <w:t>-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1433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E934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B41010" w:rsidRDefault="00B43EC3" w:rsidP="002E3922">
            <w:pPr>
              <w:jc w:val="center"/>
              <w:rPr>
                <w:sz w:val="18"/>
                <w:szCs w:val="18"/>
              </w:rPr>
            </w:pPr>
            <w:r w:rsidRPr="00B4101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Общая </w:t>
            </w:r>
            <w:r>
              <w:rPr>
                <w:bCs/>
                <w:sz w:val="18"/>
                <w:szCs w:val="18"/>
              </w:rPr>
              <w:t>долевая (1/4)</w:t>
            </w:r>
          </w:p>
          <w:p w:rsidR="00B43EC3" w:rsidRPr="007A0577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>долевая (1/4)</w:t>
            </w:r>
          </w:p>
        </w:tc>
        <w:tc>
          <w:tcPr>
            <w:tcW w:w="993" w:type="dxa"/>
          </w:tcPr>
          <w:p w:rsidR="00B43EC3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1433</w:t>
            </w:r>
          </w:p>
          <w:p w:rsidR="00B43EC3" w:rsidRDefault="00B43EC3" w:rsidP="00905CF7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B43EC3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B43EC3" w:rsidRDefault="00B43EC3" w:rsidP="00905CF7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905C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E934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41010">
        <w:trPr>
          <w:trHeight w:val="30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17.</w:t>
            </w:r>
          </w:p>
        </w:tc>
        <w:tc>
          <w:tcPr>
            <w:tcW w:w="1593" w:type="dxa"/>
            <w:vMerge w:val="restart"/>
          </w:tcPr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t>Костерова</w:t>
            </w:r>
          </w:p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t>Ольга</w:t>
            </w:r>
          </w:p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lastRenderedPageBreak/>
              <w:t>Валентиновна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9D18B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Заведующий</w:t>
            </w:r>
          </w:p>
          <w:p w:rsidR="00B43EC3" w:rsidRPr="007A0577" w:rsidRDefault="00B43EC3" w:rsidP="009D18B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15</w:t>
            </w:r>
          </w:p>
          <w:p w:rsidR="00B43EC3" w:rsidRPr="007A0577" w:rsidRDefault="00B43EC3" w:rsidP="009D18B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«Солнышко»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Земельный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50234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500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529559,75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30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9D18B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69,3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7C0E13" w:rsidRDefault="00B43EC3" w:rsidP="002E3922">
            <w:pPr>
              <w:jc w:val="center"/>
              <w:rPr>
                <w:sz w:val="18"/>
                <w:szCs w:val="18"/>
              </w:rPr>
            </w:pPr>
            <w:r w:rsidRPr="007C0E13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9F48D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69,3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Мицубиси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Лансер 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2004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519184,89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420669">
        <w:trPr>
          <w:trHeight w:val="465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18.</w:t>
            </w:r>
          </w:p>
        </w:tc>
        <w:tc>
          <w:tcPr>
            <w:tcW w:w="1593" w:type="dxa"/>
            <w:vMerge w:val="restart"/>
          </w:tcPr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  <w:r w:rsidRPr="00AB73E3">
              <w:rPr>
                <w:sz w:val="18"/>
                <w:szCs w:val="18"/>
              </w:rPr>
              <w:t>Фролова</w:t>
            </w:r>
          </w:p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  <w:r w:rsidRPr="00AB73E3">
              <w:rPr>
                <w:sz w:val="18"/>
                <w:szCs w:val="18"/>
              </w:rPr>
              <w:t>Людмила</w:t>
            </w:r>
          </w:p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  <w:r w:rsidRPr="00AB73E3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7F6AC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7F6AC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2</w:t>
            </w:r>
          </w:p>
          <w:p w:rsidR="00B43EC3" w:rsidRPr="007A0577" w:rsidRDefault="00B43EC3" w:rsidP="007F6AC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«Журавушка»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1485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525818,03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65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7F6A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614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465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7F6A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Жилой </w:t>
            </w:r>
          </w:p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51,9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42066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465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7F6A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420669">
        <w:trPr>
          <w:trHeight w:val="413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  <w:r w:rsidRPr="00AB73E3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51,9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308408,50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AB73E3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1485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3B5E13">
        <w:trPr>
          <w:trHeight w:val="308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19.</w:t>
            </w:r>
          </w:p>
        </w:tc>
        <w:tc>
          <w:tcPr>
            <w:tcW w:w="1593" w:type="dxa"/>
            <w:vMerge w:val="restart"/>
          </w:tcPr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  <w:r w:rsidRPr="00D6516C">
              <w:rPr>
                <w:sz w:val="18"/>
                <w:szCs w:val="18"/>
              </w:rPr>
              <w:t>Смирнова</w:t>
            </w:r>
          </w:p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  <w:r w:rsidRPr="00D6516C">
              <w:rPr>
                <w:sz w:val="18"/>
                <w:szCs w:val="18"/>
              </w:rPr>
              <w:t>Светлана</w:t>
            </w:r>
          </w:p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  <w:r w:rsidRPr="00D6516C">
              <w:rPr>
                <w:sz w:val="18"/>
                <w:szCs w:val="18"/>
              </w:rPr>
              <w:t>Тимирбаевна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F231F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F231F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17</w:t>
            </w:r>
          </w:p>
          <w:p w:rsidR="00B43EC3" w:rsidRPr="007A0577" w:rsidRDefault="00B43EC3" w:rsidP="00F231F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«Сказка»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101,9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517856,96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307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F231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3B5E1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3B5E1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1004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1C579D">
        <w:trPr>
          <w:trHeight w:val="413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  <w:r w:rsidRPr="00D6516C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77073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77073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Pr="007A0577" w:rsidRDefault="00B43EC3" w:rsidP="0077073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823AD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B43EC3" w:rsidRPr="007A0577" w:rsidRDefault="00B43EC3" w:rsidP="00823AD8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823A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1004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Ford Escepe</w:t>
            </w: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2004</w:t>
            </w: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367193,50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1C579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Жилой </w:t>
            </w:r>
          </w:p>
          <w:p w:rsidR="00B43EC3" w:rsidRPr="007A0577" w:rsidRDefault="00B43EC3" w:rsidP="001C579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B43EC3" w:rsidRPr="007A0577" w:rsidRDefault="00B43EC3" w:rsidP="00823AD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101,9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E7F54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2</w:t>
            </w:r>
            <w:r w:rsidRPr="007A0577">
              <w:rPr>
                <w:bCs/>
                <w:sz w:val="18"/>
                <w:szCs w:val="18"/>
              </w:rPr>
              <w:t>0.</w:t>
            </w:r>
          </w:p>
        </w:tc>
        <w:tc>
          <w:tcPr>
            <w:tcW w:w="1593" w:type="dxa"/>
            <w:shd w:val="clear" w:color="auto" w:fill="auto"/>
          </w:tcPr>
          <w:p w:rsidR="00B43EC3" w:rsidRPr="00420669" w:rsidRDefault="00B43EC3" w:rsidP="002E3922">
            <w:pPr>
              <w:jc w:val="center"/>
              <w:rPr>
                <w:sz w:val="18"/>
                <w:szCs w:val="18"/>
              </w:rPr>
            </w:pPr>
            <w:r w:rsidRPr="00420669">
              <w:rPr>
                <w:sz w:val="18"/>
                <w:szCs w:val="18"/>
              </w:rPr>
              <w:t>Реунова Ольга</w:t>
            </w:r>
          </w:p>
          <w:p w:rsidR="00B43EC3" w:rsidRPr="00420669" w:rsidRDefault="00B43EC3" w:rsidP="002E3922">
            <w:pPr>
              <w:jc w:val="center"/>
              <w:rPr>
                <w:sz w:val="18"/>
                <w:szCs w:val="18"/>
              </w:rPr>
            </w:pPr>
            <w:r w:rsidRPr="00420669">
              <w:rPr>
                <w:sz w:val="18"/>
                <w:szCs w:val="18"/>
              </w:rPr>
              <w:t>Алексеевна</w:t>
            </w:r>
          </w:p>
        </w:tc>
        <w:tc>
          <w:tcPr>
            <w:tcW w:w="1809" w:type="dxa"/>
          </w:tcPr>
          <w:p w:rsidR="00B43EC3" w:rsidRPr="007A0577" w:rsidRDefault="00B43EC3" w:rsidP="000F2B7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B43EC3" w:rsidRPr="007A0577" w:rsidRDefault="00B43EC3" w:rsidP="000F2B7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11</w:t>
            </w:r>
          </w:p>
          <w:p w:rsidR="00B43EC3" w:rsidRPr="007A0577" w:rsidRDefault="00B43EC3" w:rsidP="000F2B7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«Звездочка»</w:t>
            </w:r>
          </w:p>
        </w:tc>
        <w:tc>
          <w:tcPr>
            <w:tcW w:w="1275" w:type="dxa"/>
          </w:tcPr>
          <w:p w:rsidR="00B43EC3" w:rsidRPr="007A0577" w:rsidRDefault="00B43EC3" w:rsidP="00A8508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99441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726FF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B43EC3" w:rsidRPr="007A0577" w:rsidRDefault="00B43EC3" w:rsidP="00726FF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424710,02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E7F54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43EC3" w:rsidRPr="00420669" w:rsidRDefault="00B43EC3" w:rsidP="002E3922">
            <w:pPr>
              <w:jc w:val="center"/>
              <w:rPr>
                <w:sz w:val="18"/>
                <w:szCs w:val="18"/>
              </w:rPr>
            </w:pPr>
            <w:r w:rsidRPr="00420669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B43EC3" w:rsidRPr="007A0577" w:rsidRDefault="00B43EC3" w:rsidP="000F2B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A8508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3EC3" w:rsidRPr="007A0577" w:rsidRDefault="00B43EC3" w:rsidP="0099441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Default="00B43EC3" w:rsidP="00A46AB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LADA</w:t>
            </w:r>
            <w:r w:rsidRPr="007A0577">
              <w:rPr>
                <w:bCs/>
                <w:sz w:val="18"/>
                <w:szCs w:val="18"/>
              </w:rPr>
              <w:t xml:space="preserve"> </w:t>
            </w:r>
            <w:r w:rsidRPr="007A0577">
              <w:rPr>
                <w:bCs/>
                <w:sz w:val="18"/>
                <w:szCs w:val="18"/>
                <w:lang w:val="en-US"/>
              </w:rPr>
              <w:t>KALINA</w:t>
            </w:r>
            <w:r w:rsidRPr="007A0577">
              <w:rPr>
                <w:bCs/>
                <w:sz w:val="18"/>
                <w:szCs w:val="18"/>
              </w:rPr>
              <w:t xml:space="preserve"> 111730, 2010</w:t>
            </w:r>
          </w:p>
          <w:p w:rsidR="00B43EC3" w:rsidRPr="007A0577" w:rsidRDefault="00B43EC3" w:rsidP="00A46AB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A46AB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UAZ</w:t>
            </w:r>
            <w:r w:rsidRPr="007A0577">
              <w:rPr>
                <w:bCs/>
                <w:sz w:val="18"/>
                <w:szCs w:val="18"/>
              </w:rPr>
              <w:t xml:space="preserve"> </w:t>
            </w:r>
            <w:r w:rsidRPr="007A0577">
              <w:rPr>
                <w:bCs/>
                <w:sz w:val="18"/>
                <w:szCs w:val="18"/>
                <w:lang w:val="en-US"/>
              </w:rPr>
              <w:t>PATRIOT</w:t>
            </w:r>
            <w:r w:rsidRPr="007A0577">
              <w:rPr>
                <w:bCs/>
                <w:sz w:val="18"/>
                <w:szCs w:val="18"/>
              </w:rPr>
              <w:t>, 2007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148916,15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8F4D5A">
        <w:trPr>
          <w:trHeight w:val="413"/>
        </w:trPr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21.</w:t>
            </w:r>
          </w:p>
        </w:tc>
        <w:tc>
          <w:tcPr>
            <w:tcW w:w="1593" w:type="dxa"/>
            <w:vMerge w:val="restart"/>
          </w:tcPr>
          <w:p w:rsidR="00B43EC3" w:rsidRPr="008F4D5A" w:rsidRDefault="00B43EC3" w:rsidP="002E3922">
            <w:pPr>
              <w:jc w:val="center"/>
              <w:rPr>
                <w:sz w:val="18"/>
                <w:szCs w:val="18"/>
              </w:rPr>
            </w:pPr>
            <w:r w:rsidRPr="008F4D5A">
              <w:rPr>
                <w:sz w:val="18"/>
                <w:szCs w:val="18"/>
              </w:rPr>
              <w:t>Марченко Аксана Леонидовна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МАУ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«Комбинат школьного питания»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876A88">
            <w:pPr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43EC3" w:rsidRPr="007A0577" w:rsidRDefault="00B43EC3" w:rsidP="006F296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43EC3" w:rsidRPr="007A0577" w:rsidRDefault="00B43EC3" w:rsidP="005033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460286,55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B745F9">
        <w:trPr>
          <w:trHeight w:val="412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8F4D5A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6F296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5033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8F4D5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8F4D5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1498,1</w:t>
            </w:r>
          </w:p>
        </w:tc>
        <w:tc>
          <w:tcPr>
            <w:tcW w:w="958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8F4D5A">
        <w:trPr>
          <w:trHeight w:val="210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B43EC3" w:rsidRPr="008F4D5A" w:rsidRDefault="00B43EC3" w:rsidP="002E3922">
            <w:pPr>
              <w:jc w:val="center"/>
              <w:rPr>
                <w:sz w:val="18"/>
                <w:szCs w:val="18"/>
              </w:rPr>
            </w:pPr>
            <w:r w:rsidRPr="008F4D5A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43EC3" w:rsidRPr="007A0577" w:rsidRDefault="00B43EC3" w:rsidP="006F296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43EC3" w:rsidRPr="007A0577" w:rsidRDefault="00B43EC3" w:rsidP="005033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58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3EC3" w:rsidRPr="00A132A8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CHERY T11 TIGGO</w:t>
            </w:r>
            <w:r>
              <w:rPr>
                <w:bCs/>
                <w:sz w:val="18"/>
                <w:szCs w:val="18"/>
              </w:rPr>
              <w:t>,2013</w:t>
            </w:r>
          </w:p>
        </w:tc>
        <w:tc>
          <w:tcPr>
            <w:tcW w:w="1134" w:type="dxa"/>
            <w:vMerge w:val="restart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600000,00</w:t>
            </w:r>
          </w:p>
        </w:tc>
        <w:tc>
          <w:tcPr>
            <w:tcW w:w="1275" w:type="dxa"/>
            <w:vMerge w:val="restart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rPr>
          <w:trHeight w:val="210"/>
        </w:trPr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43EC3" w:rsidRPr="008F4D5A" w:rsidRDefault="00B43EC3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43EC3" w:rsidRPr="007A0577" w:rsidRDefault="00B43EC3" w:rsidP="006F296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3EC3" w:rsidRPr="007A0577" w:rsidRDefault="00B43EC3" w:rsidP="005033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8F4D5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8F4D5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1498,1</w:t>
            </w:r>
          </w:p>
        </w:tc>
        <w:tc>
          <w:tcPr>
            <w:tcW w:w="958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3EC3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B43EC3" w:rsidRPr="008F4D5A" w:rsidRDefault="00B43EC3" w:rsidP="002E3922">
            <w:pPr>
              <w:jc w:val="center"/>
              <w:rPr>
                <w:sz w:val="18"/>
                <w:szCs w:val="18"/>
              </w:rPr>
            </w:pPr>
            <w:r w:rsidRPr="008F4D5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43EC3" w:rsidRPr="007A0577" w:rsidRDefault="00B43EC3" w:rsidP="006F296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B43EC3" w:rsidRPr="007A0577" w:rsidRDefault="00B43EC3" w:rsidP="005033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8F4D5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B43EC3" w:rsidRPr="007A0577" w:rsidRDefault="00B43EC3" w:rsidP="008F4D5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1498,1</w:t>
            </w:r>
          </w:p>
        </w:tc>
        <w:tc>
          <w:tcPr>
            <w:tcW w:w="958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3EC3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</w:p>
        </w:tc>
      </w:tr>
      <w:tr w:rsidR="00B43EC3" w:rsidRPr="007A0577" w:rsidTr="00B745F9">
        <w:tc>
          <w:tcPr>
            <w:tcW w:w="5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93" w:type="dxa"/>
          </w:tcPr>
          <w:p w:rsidR="00B43EC3" w:rsidRPr="00FF1B95" w:rsidRDefault="00B43EC3" w:rsidP="002E3922">
            <w:pPr>
              <w:jc w:val="center"/>
              <w:rPr>
                <w:sz w:val="18"/>
                <w:szCs w:val="18"/>
                <w:highlight w:val="red"/>
              </w:rPr>
            </w:pPr>
            <w:r w:rsidRPr="00F33E05">
              <w:rPr>
                <w:sz w:val="18"/>
                <w:szCs w:val="18"/>
              </w:rPr>
              <w:t>Смирнова Марина Сергеевна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</w:t>
            </w:r>
          </w:p>
          <w:p w:rsidR="00B43EC3" w:rsidRPr="007A0577" w:rsidRDefault="00B43EC3" w:rsidP="00A132A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МБ</w:t>
            </w:r>
            <w:r w:rsidRPr="007A0577">
              <w:rPr>
                <w:bCs/>
                <w:sz w:val="18"/>
                <w:szCs w:val="18"/>
              </w:rPr>
              <w:t>У</w:t>
            </w:r>
          </w:p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«Центр ППМСП»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7A0577">
              <w:rPr>
                <w:bCs/>
                <w:sz w:val="18"/>
                <w:szCs w:val="18"/>
              </w:rPr>
              <w:t>вартира -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</w:t>
            </w: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  <w:r w:rsidRPr="007A0577">
              <w:rPr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264526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D6516C">
        <w:tc>
          <w:tcPr>
            <w:tcW w:w="534" w:type="dxa"/>
            <w:vMerge w:val="restart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23.</w:t>
            </w:r>
          </w:p>
        </w:tc>
        <w:tc>
          <w:tcPr>
            <w:tcW w:w="1593" w:type="dxa"/>
            <w:shd w:val="clear" w:color="auto" w:fill="auto"/>
          </w:tcPr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  <w:r w:rsidRPr="00D6516C">
              <w:rPr>
                <w:sz w:val="18"/>
                <w:szCs w:val="18"/>
              </w:rPr>
              <w:t>Шмелёва Елена Александровна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Директор МБУ ДО ЦДО «Восхождение» </w:t>
            </w: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22,1</w:t>
            </w: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B43EC3" w:rsidRPr="007A0577" w:rsidRDefault="00B43EC3" w:rsidP="00F70C5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3EC3" w:rsidRPr="007A0577" w:rsidRDefault="00B43EC3" w:rsidP="00F70C5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B43EC3" w:rsidRPr="007A0577" w:rsidRDefault="00B43EC3" w:rsidP="00F70C5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396112,02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B43EC3" w:rsidRPr="007A0577" w:rsidTr="00D6516C">
        <w:tc>
          <w:tcPr>
            <w:tcW w:w="534" w:type="dxa"/>
            <w:vMerge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B43EC3" w:rsidRPr="00D6516C" w:rsidRDefault="00B43EC3" w:rsidP="002E3922">
            <w:pPr>
              <w:jc w:val="center"/>
              <w:rPr>
                <w:sz w:val="18"/>
                <w:szCs w:val="18"/>
              </w:rPr>
            </w:pPr>
            <w:r w:rsidRPr="00D6516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B43EC3" w:rsidRPr="007A0577" w:rsidRDefault="00B43EC3" w:rsidP="002B6A4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 -</w:t>
            </w:r>
          </w:p>
        </w:tc>
        <w:tc>
          <w:tcPr>
            <w:tcW w:w="992" w:type="dxa"/>
          </w:tcPr>
          <w:p w:rsidR="00B43EC3" w:rsidRPr="007A0577" w:rsidRDefault="00B43EC3" w:rsidP="002B6A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22,1</w:t>
            </w:r>
          </w:p>
        </w:tc>
        <w:tc>
          <w:tcPr>
            <w:tcW w:w="958" w:type="dxa"/>
          </w:tcPr>
          <w:p w:rsidR="00B43EC3" w:rsidRPr="007A0577" w:rsidRDefault="00B43EC3" w:rsidP="00C7265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3EC3" w:rsidRPr="007A0577" w:rsidRDefault="00B43EC3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3EC3" w:rsidRPr="007A0577" w:rsidRDefault="00B43EC3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3EC3" w:rsidRPr="007A0577" w:rsidRDefault="00B43EC3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</w:tbl>
    <w:p w:rsidR="00B43EC3" w:rsidRPr="007A0577" w:rsidRDefault="00B43EC3" w:rsidP="00A55C87">
      <w:pPr>
        <w:rPr>
          <w:bCs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A5B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3EC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B6976-0540-444D-935E-CE32F9C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B43E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43EC3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B43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2020-11-10T13:22:00Z</dcterms:modified>
</cp:coreProperties>
</file>