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EB8" w:rsidRPr="00F13ED2" w:rsidRDefault="00E77EB8" w:rsidP="00E77EB8">
      <w:pPr>
        <w:autoSpaceDE w:val="0"/>
        <w:autoSpaceDN w:val="0"/>
        <w:adjustRightInd w:val="0"/>
        <w:jc w:val="both"/>
      </w:pPr>
    </w:p>
    <w:tbl>
      <w:tblPr>
        <w:tblW w:w="1474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992"/>
        <w:gridCol w:w="1559"/>
        <w:gridCol w:w="992"/>
        <w:gridCol w:w="850"/>
        <w:gridCol w:w="1276"/>
        <w:gridCol w:w="992"/>
        <w:gridCol w:w="993"/>
        <w:gridCol w:w="1559"/>
        <w:gridCol w:w="1276"/>
        <w:gridCol w:w="1417"/>
      </w:tblGrid>
      <w:tr w:rsidR="00F13ED2" w:rsidRPr="00F13ED2" w:rsidTr="001D2F48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 xml:space="preserve">Фамилия, имя, отчество (последнее - при наличии) </w:t>
            </w:r>
            <w:hyperlink w:anchor="Par148" w:history="1">
              <w:r w:rsidRPr="00F13ED2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C769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 xml:space="preserve">Наименование замещаемой должности </w:t>
            </w:r>
            <w:hyperlink w:anchor="Par149" w:history="1">
              <w:r w:rsidRPr="00F13ED2">
                <w:rPr>
                  <w:sz w:val="22"/>
                  <w:szCs w:val="22"/>
                </w:rPr>
                <w:t>&lt;2&gt;</w:t>
              </w:r>
            </w:hyperlink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 xml:space="preserve">Декларированный годовой доход </w:t>
            </w:r>
            <w:hyperlink w:anchor="Par151" w:history="1">
              <w:r w:rsidRPr="00F13ED2">
                <w:rPr>
                  <w:sz w:val="22"/>
                  <w:szCs w:val="22"/>
                </w:rPr>
                <w:t>&lt;4&gt;</w:t>
              </w:r>
            </w:hyperlink>
            <w:r w:rsidRPr="00F13ED2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F13ED2">
                <w:rPr>
                  <w:sz w:val="22"/>
                  <w:szCs w:val="22"/>
                </w:rPr>
                <w:t>&lt;5&gt;</w:t>
              </w:r>
            </w:hyperlink>
            <w:r w:rsidRPr="00F13ED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F13ED2" w:rsidRPr="00F13ED2" w:rsidTr="001D2F48">
        <w:trPr>
          <w:trHeight w:val="229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3151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 xml:space="preserve">вид </w:t>
            </w:r>
          </w:p>
          <w:p w:rsidR="00326C87" w:rsidRPr="00F13ED2" w:rsidRDefault="00326C87" w:rsidP="003151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 xml:space="preserve">объекта </w:t>
            </w:r>
            <w:hyperlink w:anchor="Par150" w:history="1">
              <w:r w:rsidRPr="00F13ED2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 xml:space="preserve">вид объекта </w:t>
            </w:r>
            <w:hyperlink w:anchor="Par150" w:history="1">
              <w:r w:rsidRPr="00F13ED2">
                <w:rPr>
                  <w:sz w:val="22"/>
                  <w:szCs w:val="22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13ED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C87" w:rsidRPr="00F13ED2" w:rsidRDefault="00326C87" w:rsidP="00E77EB8">
            <w:pPr>
              <w:autoSpaceDE w:val="0"/>
              <w:autoSpaceDN w:val="0"/>
              <w:adjustRightInd w:val="0"/>
              <w:jc w:val="center"/>
            </w:pPr>
          </w:p>
        </w:tc>
      </w:tr>
      <w:tr w:rsidR="00F13ED2" w:rsidRPr="00F13ED2" w:rsidTr="001D2F48">
        <w:trPr>
          <w:trHeight w:val="1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014C7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Алещенко Светлана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ОГБОУ </w:t>
            </w:r>
          </w:p>
          <w:p w:rsidR="00326C87" w:rsidRPr="00F13ED2" w:rsidRDefault="00326C87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«Школа-интернат для </w:t>
            </w:r>
            <w:proofErr w:type="gramStart"/>
            <w:r w:rsidRPr="00F13ED2">
              <w:rPr>
                <w:sz w:val="20"/>
                <w:szCs w:val="20"/>
              </w:rPr>
              <w:t>обучающихся</w:t>
            </w:r>
            <w:proofErr w:type="gramEnd"/>
            <w:r w:rsidRPr="00F13ED2">
              <w:rPr>
                <w:sz w:val="20"/>
                <w:szCs w:val="20"/>
              </w:rPr>
              <w:t>, нуждающихся в психолого-педагогической и медико-социальной помощи»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33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326C87" w:rsidRPr="00F13ED2" w:rsidRDefault="00326C87" w:rsidP="0033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26C87" w:rsidRPr="00F13ED2" w:rsidRDefault="00326C87" w:rsidP="0033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26C87" w:rsidRPr="00F13ED2" w:rsidRDefault="00326C87" w:rsidP="009951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Погреб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Общая долевая,</w:t>
            </w:r>
          </w:p>
          <w:p w:rsidR="00326C87" w:rsidRPr="00F13ED2" w:rsidRDefault="00326C87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 ½ доли</w:t>
            </w:r>
          </w:p>
          <w:p w:rsidR="00326C87" w:rsidRPr="00F13ED2" w:rsidRDefault="00326C87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6C87" w:rsidRPr="00F13ED2" w:rsidRDefault="00326C87" w:rsidP="007920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60,2</w:t>
            </w: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</w:t>
            </w:r>
            <w:r w:rsidRPr="00F13ED2">
              <w:rPr>
                <w:caps/>
                <w:sz w:val="20"/>
                <w:szCs w:val="20"/>
              </w:rPr>
              <w:t>Ф</w:t>
            </w: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caps/>
                <w:sz w:val="20"/>
                <w:szCs w:val="20"/>
              </w:rPr>
            </w:pPr>
            <w:r w:rsidRPr="00F13ED2">
              <w:rPr>
                <w:caps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284A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F13ED2">
              <w:rPr>
                <w:sz w:val="20"/>
                <w:szCs w:val="20"/>
              </w:rPr>
              <w:t>л</w:t>
            </w:r>
            <w:proofErr w:type="gramEnd"/>
            <w:r w:rsidRPr="00F13ED2">
              <w:rPr>
                <w:sz w:val="20"/>
                <w:szCs w:val="20"/>
                <w:lang w:val="en-US"/>
              </w:rPr>
              <w:t>/</w:t>
            </w:r>
            <w:r w:rsidRPr="00F13ED2">
              <w:rPr>
                <w:sz w:val="20"/>
                <w:szCs w:val="20"/>
              </w:rPr>
              <w:t>а</w:t>
            </w:r>
            <w:r w:rsidRPr="00F13ED2">
              <w:rPr>
                <w:sz w:val="20"/>
                <w:szCs w:val="20"/>
                <w:lang w:val="en-US"/>
              </w:rPr>
              <w:t xml:space="preserve"> MITSUBISHI </w:t>
            </w:r>
            <w:r w:rsidR="00284A7C" w:rsidRPr="00F13ED2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486B2F" w:rsidP="00144B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908172,68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26C87" w:rsidRPr="00F13ED2" w:rsidRDefault="00326C87" w:rsidP="00C769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11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 xml:space="preserve">Замятина Оксана </w:t>
            </w:r>
            <w:r w:rsidRPr="00F13ED2">
              <w:rPr>
                <w:b/>
                <w:sz w:val="19"/>
                <w:szCs w:val="19"/>
              </w:rPr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Ректор </w:t>
            </w: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ТОИПКРО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Земл</w:t>
            </w:r>
            <w:r w:rsidR="00284A7C" w:rsidRPr="00F13ED2">
              <w:rPr>
                <w:sz w:val="20"/>
                <w:szCs w:val="20"/>
              </w:rPr>
              <w:t>я</w:t>
            </w:r>
          </w:p>
          <w:p w:rsidR="007231D4" w:rsidRPr="00F13ED2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для</w:t>
            </w:r>
            <w:r w:rsidR="007231D4" w:rsidRPr="00F13ED2">
              <w:rPr>
                <w:sz w:val="20"/>
                <w:szCs w:val="20"/>
              </w:rPr>
              <w:t xml:space="preserve"> с/х </w:t>
            </w:r>
            <w:r w:rsidRPr="00F13ED2">
              <w:rPr>
                <w:sz w:val="20"/>
                <w:szCs w:val="20"/>
              </w:rPr>
              <w:t>использования</w:t>
            </w: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F13ED2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Жилой дом</w:t>
            </w: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FE0EF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</w:t>
            </w:r>
            <w:r w:rsidR="007231D4" w:rsidRPr="00F13ED2">
              <w:rPr>
                <w:sz w:val="20"/>
                <w:szCs w:val="20"/>
              </w:rPr>
              <w:t>ндивидуальная</w:t>
            </w: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5175" w:rsidRPr="00F13ED2" w:rsidRDefault="00995175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231D4" w:rsidRPr="00F13ED2" w:rsidRDefault="00FE0EF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</w:t>
            </w:r>
            <w:r w:rsidR="007231D4" w:rsidRPr="00F13ED2">
              <w:rPr>
                <w:sz w:val="20"/>
                <w:szCs w:val="20"/>
              </w:rPr>
              <w:t>ндивидуальная</w:t>
            </w: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B60ED" w:rsidRDefault="007231D4" w:rsidP="0045666C">
            <w:pPr>
              <w:autoSpaceDE w:val="0"/>
              <w:autoSpaceDN w:val="0"/>
              <w:adjustRightInd w:val="0"/>
              <w:jc w:val="center"/>
              <w:rPr>
                <w:color w:val="00B050"/>
                <w:sz w:val="20"/>
                <w:szCs w:val="20"/>
              </w:rPr>
            </w:pPr>
            <w:r w:rsidRPr="001C0747">
              <w:rPr>
                <w:sz w:val="20"/>
                <w:szCs w:val="20"/>
              </w:rPr>
              <w:t>2774,0</w:t>
            </w: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1C0747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747">
              <w:rPr>
                <w:sz w:val="20"/>
                <w:szCs w:val="20"/>
              </w:rPr>
              <w:t>197,9</w:t>
            </w:r>
          </w:p>
          <w:p w:rsidR="00284A7C" w:rsidRPr="001C0747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1C0747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747">
              <w:rPr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84A7C" w:rsidRPr="00F13ED2" w:rsidRDefault="00284A7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Квартира </w:t>
            </w:r>
          </w:p>
          <w:p w:rsidR="00FE0EFC" w:rsidRPr="00F13ED2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F13ED2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F13ED2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1C0747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747">
              <w:rPr>
                <w:sz w:val="20"/>
                <w:szCs w:val="20"/>
              </w:rPr>
              <w:t>81,3</w:t>
            </w:r>
          </w:p>
          <w:p w:rsidR="00FE0EFC" w:rsidRPr="00F13ED2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F13ED2" w:rsidRDefault="00FE0EFC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F13ED2" w:rsidRDefault="00FE0EFC" w:rsidP="00FE0E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FE0EFC" w:rsidRPr="00F13ED2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F13ED2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F13ED2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B60ED" w:rsidRDefault="008B60E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1958799,84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16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EFC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FE0EFC" w:rsidRPr="00F13ED2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231D4" w:rsidRPr="00F13ED2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  <w:r w:rsidR="007231D4" w:rsidRPr="00F13E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0EFC" w:rsidRPr="00F13ED2" w:rsidRDefault="00FE0EF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</w:t>
            </w:r>
            <w:r w:rsidR="007231D4" w:rsidRPr="00F13ED2">
              <w:rPr>
                <w:sz w:val="20"/>
                <w:szCs w:val="20"/>
              </w:rPr>
              <w:t>ндивидуальная</w:t>
            </w:r>
          </w:p>
          <w:p w:rsidR="00FE0EFC" w:rsidRPr="00F13ED2" w:rsidRDefault="00FE0EF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0EFC" w:rsidRPr="00F13ED2" w:rsidRDefault="00FE0EFC" w:rsidP="00FE0E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1C0747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747">
              <w:rPr>
                <w:sz w:val="20"/>
                <w:szCs w:val="20"/>
              </w:rPr>
              <w:t>81,3</w:t>
            </w:r>
          </w:p>
          <w:p w:rsidR="00FE0EFC" w:rsidRPr="001C0747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0EFC" w:rsidRPr="00F13ED2" w:rsidRDefault="00FE0EF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C0747">
              <w:rPr>
                <w:sz w:val="20"/>
                <w:szCs w:val="20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36770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Жилой дом</w:t>
            </w: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36770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197,9</w:t>
            </w:r>
          </w:p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3677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B64740" w:rsidRPr="00F13ED2" w:rsidRDefault="00B64740" w:rsidP="003677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8B60ED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F13ED2">
              <w:rPr>
                <w:sz w:val="20"/>
                <w:szCs w:val="20"/>
              </w:rPr>
              <w:t>л</w:t>
            </w:r>
            <w:proofErr w:type="gramEnd"/>
            <w:r w:rsidRPr="008B60ED">
              <w:rPr>
                <w:sz w:val="20"/>
                <w:szCs w:val="20"/>
                <w:lang w:val="en-US"/>
              </w:rPr>
              <w:t>/</w:t>
            </w:r>
            <w:r w:rsidRPr="00F13ED2">
              <w:rPr>
                <w:sz w:val="20"/>
                <w:szCs w:val="20"/>
              </w:rPr>
              <w:t>а</w:t>
            </w:r>
            <w:r w:rsidRPr="008B60ED">
              <w:rPr>
                <w:sz w:val="20"/>
                <w:szCs w:val="20"/>
                <w:lang w:val="en-US"/>
              </w:rPr>
              <w:t xml:space="preserve"> </w:t>
            </w:r>
          </w:p>
          <w:p w:rsidR="007231D4" w:rsidRPr="008B60ED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F13ED2">
              <w:rPr>
                <w:sz w:val="20"/>
                <w:szCs w:val="20"/>
                <w:lang w:val="en-US"/>
              </w:rPr>
              <w:t>Koleos</w:t>
            </w:r>
            <w:proofErr w:type="spellEnd"/>
            <w:r w:rsidR="008B60ED" w:rsidRPr="008B60ED">
              <w:rPr>
                <w:sz w:val="20"/>
                <w:szCs w:val="20"/>
                <w:lang w:val="en-US"/>
              </w:rPr>
              <w:t>;</w:t>
            </w:r>
          </w:p>
          <w:p w:rsidR="008B60ED" w:rsidRDefault="008B60ED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8B60ED" w:rsidRPr="008B60ED" w:rsidRDefault="008B60ED" w:rsidP="008B60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LAND 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8B60E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6436146,52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8B60ED" w:rsidRDefault="008B60E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B60ED" w:rsidRPr="008B60ED" w:rsidRDefault="008B60E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Default="0036770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197,9</w:t>
            </w:r>
          </w:p>
          <w:p w:rsidR="008B60ED" w:rsidRDefault="008B60E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0ED" w:rsidRPr="00F13ED2" w:rsidRDefault="008B60E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8B60ED" w:rsidRDefault="008B60E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B60ED" w:rsidRPr="00F13ED2" w:rsidRDefault="008B60E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31D4" w:rsidRPr="00F13ED2" w:rsidRDefault="007231D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C03E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Ерохин Сергей Петрович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Директор ОГБОУ КШИ «Томский кадетский корпус»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80330F" w:rsidRPr="00F13ED2" w:rsidRDefault="0080330F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330F" w:rsidRPr="00F13ED2" w:rsidRDefault="0080330F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60,6</w:t>
            </w:r>
          </w:p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13ED2">
              <w:rPr>
                <w:sz w:val="20"/>
                <w:szCs w:val="20"/>
              </w:rPr>
              <w:t>л</w:t>
            </w:r>
            <w:proofErr w:type="gramEnd"/>
            <w:r w:rsidRPr="00F13ED2">
              <w:rPr>
                <w:sz w:val="20"/>
                <w:szCs w:val="20"/>
              </w:rPr>
              <w:t>/а</w:t>
            </w:r>
          </w:p>
          <w:p w:rsidR="0080330F" w:rsidRPr="00F13ED2" w:rsidRDefault="0036770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Lexus RX270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486B2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1381665,77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36770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367704" w:rsidP="003677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36770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367704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486B2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652576,11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330F" w:rsidRPr="00F13ED2" w:rsidRDefault="0080330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Ковтун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B64740" w:rsidP="00925F35">
            <w:pPr>
              <w:spacing w:line="23" w:lineRule="atLeast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</w:t>
            </w:r>
            <w:r w:rsidR="00925F35" w:rsidRPr="00F13ED2">
              <w:rPr>
                <w:sz w:val="20"/>
                <w:szCs w:val="20"/>
              </w:rPr>
              <w:t>ОГКОУ «Моряковская школа-интернат для детей с ограниченными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Жилой дом</w:t>
            </w: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B64740" w:rsidRPr="00F13ED2" w:rsidRDefault="00B64740" w:rsidP="0045666C">
            <w:pPr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B64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B647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B64740" w:rsidRPr="00F13ED2" w:rsidRDefault="00B64740" w:rsidP="0045666C">
            <w:pPr>
              <w:jc w:val="center"/>
              <w:rPr>
                <w:sz w:val="20"/>
                <w:szCs w:val="20"/>
              </w:rPr>
            </w:pPr>
          </w:p>
          <w:p w:rsidR="00995175" w:rsidRPr="00F13ED2" w:rsidRDefault="00995175" w:rsidP="0045666C">
            <w:pPr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45666C">
            <w:pPr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1500,0</w:t>
            </w: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46,8</w:t>
            </w: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25F35" w:rsidRPr="00F13ED2" w:rsidRDefault="00925F35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25F35" w:rsidRPr="00F13ED2" w:rsidRDefault="00925F35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486B2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840009,72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4740" w:rsidRPr="00F13ED2" w:rsidRDefault="00B6474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4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Криволуцкая Тамара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</w:t>
            </w: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ОГБОУ «Шегарская школа-интернат для </w:t>
            </w:r>
            <w:proofErr w:type="gramStart"/>
            <w:r w:rsidRPr="00F13ED2">
              <w:rPr>
                <w:sz w:val="20"/>
                <w:szCs w:val="20"/>
              </w:rPr>
              <w:t>обучающихся</w:t>
            </w:r>
            <w:proofErr w:type="gramEnd"/>
            <w:r w:rsidRPr="00F13ED2">
              <w:rPr>
                <w:sz w:val="20"/>
                <w:szCs w:val="20"/>
              </w:rPr>
              <w:t xml:space="preserve"> с ограниченными возможностями здоровья»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D5B3A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</w:t>
            </w:r>
            <w:r w:rsidR="003366E9" w:rsidRPr="00F13ED2">
              <w:rPr>
                <w:sz w:val="20"/>
                <w:szCs w:val="20"/>
              </w:rPr>
              <w:t>ндивидуальная</w:t>
            </w: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3366E9" w:rsidRPr="00F13ED2" w:rsidRDefault="003D5B3A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</w:t>
            </w:r>
            <w:r w:rsidR="003366E9" w:rsidRPr="00F13ED2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2256,0</w:t>
            </w: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72,7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486B2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1157287,57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6E9" w:rsidRPr="00F13ED2" w:rsidRDefault="003366E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Курасова Нина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ОГБОУ </w:t>
            </w:r>
            <w:proofErr w:type="gramStart"/>
            <w:r w:rsidRPr="00F13ED2">
              <w:rPr>
                <w:sz w:val="20"/>
                <w:szCs w:val="20"/>
              </w:rPr>
              <w:t>ДО</w:t>
            </w:r>
            <w:proofErr w:type="gramEnd"/>
            <w:r w:rsidRPr="00F13ED2">
              <w:rPr>
                <w:sz w:val="20"/>
                <w:szCs w:val="20"/>
              </w:rPr>
              <w:t xml:space="preserve"> «</w:t>
            </w:r>
            <w:proofErr w:type="gramStart"/>
            <w:r w:rsidRPr="00F13ED2">
              <w:rPr>
                <w:sz w:val="20"/>
                <w:szCs w:val="20"/>
              </w:rPr>
              <w:t>Областной</w:t>
            </w:r>
            <w:proofErr w:type="gramEnd"/>
            <w:r w:rsidRPr="00F13ED2">
              <w:rPr>
                <w:sz w:val="20"/>
                <w:szCs w:val="20"/>
              </w:rPr>
              <w:t xml:space="preserve"> центр дополнительного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Квартира 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53,5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486B2F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1121513,25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3ED2">
              <w:rPr>
                <w:b/>
                <w:sz w:val="20"/>
                <w:szCs w:val="20"/>
              </w:rPr>
              <w:lastRenderedPageBreak/>
              <w:t>Курьянович</w:t>
            </w:r>
            <w:proofErr w:type="spellEnd"/>
            <w:r w:rsidRPr="00F13ED2">
              <w:rPr>
                <w:b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ОГКОУ «Школа-интернат для </w:t>
            </w:r>
            <w:proofErr w:type="gramStart"/>
            <w:r w:rsidRPr="00F13ED2">
              <w:rPr>
                <w:sz w:val="20"/>
                <w:szCs w:val="20"/>
              </w:rPr>
              <w:t>обучающихся</w:t>
            </w:r>
            <w:proofErr w:type="gramEnd"/>
            <w:r w:rsidRPr="00F13ED2">
              <w:rPr>
                <w:sz w:val="20"/>
                <w:szCs w:val="20"/>
              </w:rPr>
              <w:t xml:space="preserve"> с нарушениями зрения»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960,0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63,4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F13ED2">
              <w:rPr>
                <w:sz w:val="20"/>
                <w:szCs w:val="20"/>
              </w:rPr>
              <w:t>л</w:t>
            </w:r>
            <w:proofErr w:type="gramEnd"/>
            <w:r w:rsidRPr="00F13ED2">
              <w:rPr>
                <w:sz w:val="20"/>
                <w:szCs w:val="20"/>
                <w:lang w:val="en-US"/>
              </w:rPr>
              <w:t>/</w:t>
            </w:r>
            <w:r w:rsidRPr="00F13ED2">
              <w:rPr>
                <w:sz w:val="20"/>
                <w:szCs w:val="20"/>
              </w:rPr>
              <w:t>а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HYUNDAI GETZ GL 1.4 AT;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HYUNDAI GETZ GL 1.4 AT;</w:t>
            </w:r>
          </w:p>
          <w:p w:rsidR="00E8084B" w:rsidRPr="00F13ED2" w:rsidRDefault="00925F35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KIA OLE (SPORTAGE)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1061285,46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3ED2" w:rsidRPr="00F13ED2" w:rsidTr="00256251">
        <w:trPr>
          <w:trHeight w:val="12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30,6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  <w:lang w:val="en-US"/>
              </w:rPr>
              <w:t>63</w:t>
            </w:r>
            <w:r w:rsidRPr="00F13ED2">
              <w:rPr>
                <w:sz w:val="20"/>
                <w:szCs w:val="20"/>
              </w:rPr>
              <w:t>,4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F13ED2">
              <w:rPr>
                <w:sz w:val="20"/>
                <w:szCs w:val="20"/>
              </w:rPr>
              <w:t>л</w:t>
            </w:r>
            <w:proofErr w:type="gramEnd"/>
            <w:r w:rsidRPr="00F13ED2">
              <w:rPr>
                <w:sz w:val="20"/>
                <w:szCs w:val="20"/>
                <w:lang w:val="en-US"/>
              </w:rPr>
              <w:t>/</w:t>
            </w:r>
            <w:r w:rsidRPr="00F13ED2">
              <w:rPr>
                <w:sz w:val="20"/>
                <w:szCs w:val="20"/>
              </w:rPr>
              <w:t>а</w:t>
            </w:r>
          </w:p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HYUNDAI AI IX 35 2.0 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641374,19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084B" w:rsidRPr="00F13ED2" w:rsidRDefault="00E8084B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3ED2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Ефремов Владимир Семенович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ОГБОУ 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«Томский физико-технический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</w:rPr>
              <w:t>-</w:t>
            </w:r>
          </w:p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14735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995251,78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4451" w:rsidRPr="00F13ED2" w:rsidRDefault="008044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Лыжина Надежда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ОГБУ «Региональный центр развития образования»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256251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</w:t>
            </w:r>
            <w:r w:rsidR="00C03E6C" w:rsidRPr="00F13ED2">
              <w:rPr>
                <w:sz w:val="20"/>
                <w:szCs w:val="20"/>
              </w:rPr>
              <w:t xml:space="preserve"> участок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700,0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F13ED2">
              <w:rPr>
                <w:sz w:val="20"/>
                <w:szCs w:val="20"/>
              </w:rPr>
              <w:t>л</w:t>
            </w:r>
            <w:proofErr w:type="gramEnd"/>
            <w:r w:rsidRPr="00F13ED2">
              <w:rPr>
                <w:sz w:val="20"/>
                <w:szCs w:val="20"/>
                <w:lang w:val="en-US"/>
              </w:rPr>
              <w:t>/</w:t>
            </w:r>
            <w:r w:rsidRPr="00F13ED2">
              <w:rPr>
                <w:sz w:val="20"/>
                <w:szCs w:val="20"/>
              </w:rPr>
              <w:t>а</w:t>
            </w:r>
          </w:p>
          <w:p w:rsidR="00C03E6C" w:rsidRPr="00F13ED2" w:rsidRDefault="00C03E6C" w:rsidP="00D621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1476717,48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13ED2" w:rsidRPr="00F13ED2" w:rsidTr="007B433B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D24FA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 xml:space="preserve">Мозгова 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Вера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ОГКОУ «Александровская школа-интернат»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3620" w:rsidRPr="00F13ED2" w:rsidRDefault="00BE3620" w:rsidP="00BE36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 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62707E" w:rsidRPr="00F13ED2" w:rsidRDefault="0062707E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</w:t>
            </w:r>
            <w:r w:rsidR="00FB541A" w:rsidRPr="00F13ED2">
              <w:rPr>
                <w:sz w:val="20"/>
                <w:szCs w:val="20"/>
              </w:rPr>
              <w:t>50</w:t>
            </w:r>
            <w:r w:rsidR="001D2F48" w:rsidRPr="00F13ED2">
              <w:rPr>
                <w:sz w:val="20"/>
                <w:szCs w:val="20"/>
              </w:rPr>
              <w:t>00</w:t>
            </w:r>
            <w:r w:rsidRPr="00F13ED2">
              <w:rPr>
                <w:sz w:val="20"/>
                <w:szCs w:val="20"/>
              </w:rPr>
              <w:t>,0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2707E" w:rsidRPr="00F13ED2" w:rsidRDefault="0062707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5165D" w:rsidRPr="00F13ED2" w:rsidRDefault="0085165D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839906,29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FB541A">
        <w:trPr>
          <w:trHeight w:val="5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Окунев Александр Олегович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ОГБОУ КШИ «Северский кадетский корпус»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3620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3620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3620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</w:rPr>
              <w:lastRenderedPageBreak/>
              <w:t>Общая совместная собственность (с супругой)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41A" w:rsidRPr="00F13ED2" w:rsidRDefault="00FB541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41A" w:rsidRPr="00F13ED2" w:rsidRDefault="00FB541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41A" w:rsidRPr="00F13ED2" w:rsidRDefault="00FB541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FB541A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656,0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3620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3620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3620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РФ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3620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3620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E3620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VOLKSWAGEN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1047870,27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FB541A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BE3620" w:rsidRPr="00F13ED2" w:rsidRDefault="00BE3620" w:rsidP="00BE36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C03E6C" w:rsidRPr="00F13ED2" w:rsidRDefault="00C03E6C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FB541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Общая долевая, ½ доли</w:t>
            </w:r>
          </w:p>
          <w:p w:rsidR="00C03E6C" w:rsidRPr="00F13ED2" w:rsidRDefault="00C03E6C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E6C" w:rsidRPr="00F13ED2" w:rsidRDefault="00BE3620" w:rsidP="00BE36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</w:rPr>
              <w:t>Общая совместная собственность (с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FB541A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54,6</w:t>
            </w:r>
          </w:p>
          <w:p w:rsidR="00C03E6C" w:rsidRPr="00F13ED2" w:rsidRDefault="00C03E6C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BE3620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FB541A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C03E6C" w:rsidRPr="00F13ED2" w:rsidRDefault="00C03E6C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926365,16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876B09">
        <w:trPr>
          <w:trHeight w:val="30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 xml:space="preserve">Ромашова Тамара </w:t>
            </w:r>
            <w:r w:rsidRPr="00F13ED2">
              <w:rPr>
                <w:b/>
                <w:sz w:val="19"/>
                <w:szCs w:val="19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Директор ОГБОУ «Уртамская школа-интернат»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Жилой дом 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FB541A" w:rsidRPr="00F13ED2" w:rsidRDefault="00FB541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41A" w:rsidRPr="00F13ED2" w:rsidRDefault="00FB541A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FB541A" w:rsidRPr="00F13ED2" w:rsidRDefault="00FB541A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41A" w:rsidRPr="00F13ED2" w:rsidRDefault="00FB541A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876B09" w:rsidRPr="00F13ED2" w:rsidRDefault="00876B09" w:rsidP="00FB54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876B09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5175" w:rsidRPr="00F13ED2" w:rsidRDefault="00995175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41A" w:rsidRPr="00F13ED2" w:rsidRDefault="00FB541A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41A" w:rsidRPr="00F13ED2" w:rsidRDefault="00FB541A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B541A" w:rsidRPr="00F13ED2" w:rsidRDefault="00FB541A" w:rsidP="00FB541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FB541A" w:rsidRPr="00F13ED2" w:rsidRDefault="00FB541A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144,2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41A" w:rsidRPr="00F13ED2" w:rsidRDefault="00FB541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1008,0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FB541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1270,0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41A" w:rsidRPr="00F13ED2" w:rsidRDefault="00FB541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1715,0</w:t>
            </w: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B541A" w:rsidRPr="00F13ED2" w:rsidRDefault="00FB541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35</w:t>
            </w:r>
            <w:r w:rsidR="00C03E6C" w:rsidRPr="00F13ED2">
              <w:rPr>
                <w:sz w:val="20"/>
                <w:szCs w:val="20"/>
              </w:rPr>
              <w:t>,1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BE3620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1355108,74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C03E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13ED2">
              <w:rPr>
                <w:b/>
                <w:sz w:val="20"/>
                <w:szCs w:val="20"/>
              </w:rPr>
              <w:t>Сайбединов</w:t>
            </w:r>
            <w:proofErr w:type="spellEnd"/>
            <w:r w:rsidRPr="00F13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3ED2">
              <w:rPr>
                <w:b/>
                <w:sz w:val="20"/>
                <w:szCs w:val="20"/>
              </w:rPr>
              <w:t>Шайдула</w:t>
            </w:r>
            <w:proofErr w:type="spellEnd"/>
            <w:r w:rsidRPr="00F13E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3ED2">
              <w:rPr>
                <w:b/>
                <w:sz w:val="20"/>
                <w:szCs w:val="20"/>
              </w:rPr>
              <w:t>Геляджейтинович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Директор ОГАОУ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«Губернаторский Светленский лицей»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Жилой дом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95175" w:rsidRPr="00F13ED2" w:rsidRDefault="00995175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Общая совместная собственность (с 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1442,0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34,9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76B09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F13ED2">
              <w:rPr>
                <w:sz w:val="20"/>
                <w:szCs w:val="20"/>
              </w:rPr>
              <w:t>л</w:t>
            </w:r>
            <w:proofErr w:type="gramEnd"/>
            <w:r w:rsidRPr="00F13ED2">
              <w:rPr>
                <w:sz w:val="20"/>
                <w:szCs w:val="20"/>
              </w:rPr>
              <w:t xml:space="preserve">/а </w:t>
            </w:r>
          </w:p>
          <w:p w:rsidR="00C03E6C" w:rsidRPr="00F13ED2" w:rsidRDefault="00876B09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ГАЗ </w:t>
            </w:r>
            <w:r w:rsidR="00C03E6C" w:rsidRPr="00F13ED2">
              <w:rPr>
                <w:sz w:val="20"/>
                <w:szCs w:val="20"/>
                <w:lang w:val="en-US"/>
              </w:rPr>
              <w:t>Volga</w:t>
            </w:r>
            <w:r w:rsidR="00C03E6C" w:rsidRPr="00F13ED2">
              <w:rPr>
                <w:sz w:val="20"/>
                <w:szCs w:val="20"/>
              </w:rPr>
              <w:t xml:space="preserve"> </w:t>
            </w:r>
            <w:proofErr w:type="spellStart"/>
            <w:r w:rsidR="00C03E6C" w:rsidRPr="00F13ED2">
              <w:rPr>
                <w:sz w:val="20"/>
                <w:szCs w:val="20"/>
                <w:lang w:val="en-US"/>
              </w:rPr>
              <w:t>Siber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2040071,77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F13ED2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Общая совместная собственность (с супругом)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456483,76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E6C" w:rsidRPr="00F13ED2" w:rsidRDefault="00C03E6C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</w:tr>
      <w:tr w:rsidR="00DE00AE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Филиппова</w:t>
            </w:r>
          </w:p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ОГБОУ «Школа-интернат для </w:t>
            </w:r>
            <w:proofErr w:type="gramStart"/>
            <w:r w:rsidRPr="00F13ED2">
              <w:rPr>
                <w:sz w:val="20"/>
                <w:szCs w:val="20"/>
              </w:rPr>
              <w:lastRenderedPageBreak/>
              <w:t>обучающихся</w:t>
            </w:r>
            <w:proofErr w:type="gramEnd"/>
            <w:r w:rsidRPr="00F13ED2">
              <w:rPr>
                <w:sz w:val="20"/>
                <w:szCs w:val="20"/>
              </w:rPr>
              <w:t xml:space="preserve"> с нарушениями слуха»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59,4</w:t>
            </w:r>
          </w:p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F13ED2">
              <w:rPr>
                <w:sz w:val="20"/>
                <w:szCs w:val="20"/>
              </w:rPr>
              <w:t>л</w:t>
            </w:r>
            <w:proofErr w:type="gramEnd"/>
            <w:r w:rsidRPr="00F13ED2">
              <w:rPr>
                <w:sz w:val="20"/>
                <w:szCs w:val="20"/>
              </w:rPr>
              <w:t xml:space="preserve">/а </w:t>
            </w:r>
          </w:p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F13ED2">
              <w:rPr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33F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1130680,68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E00AE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Квартира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E00AE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Квартира </w:t>
            </w:r>
            <w:r w:rsidR="00DE00AE" w:rsidRPr="00F13ED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DE00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DE00AE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59,4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spellStart"/>
            <w:r w:rsidRPr="00F13ED2">
              <w:rPr>
                <w:sz w:val="16"/>
                <w:szCs w:val="16"/>
              </w:rPr>
              <w:t>Мототранспортные</w:t>
            </w:r>
            <w:proofErr w:type="spellEnd"/>
            <w:r w:rsidRPr="00F13ED2">
              <w:rPr>
                <w:sz w:val="16"/>
                <w:szCs w:val="16"/>
              </w:rPr>
              <w:t xml:space="preserve"> средства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мотоцикл 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ИЖ 7.108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1676395,36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00AE" w:rsidRPr="00F13ED2" w:rsidRDefault="00DE00AE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568A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C03E6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13ED2">
              <w:rPr>
                <w:b/>
                <w:sz w:val="20"/>
                <w:szCs w:val="20"/>
              </w:rPr>
              <w:t>Иванова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Директор 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ОГКОУ КШИ</w:t>
            </w:r>
          </w:p>
          <w:p w:rsidR="00F2568A" w:rsidRPr="00F13ED2" w:rsidRDefault="00F2568A" w:rsidP="00F256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«Колпашевский кадетский корпус»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F256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F256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F256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F256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Жилой дом</w:t>
            </w:r>
          </w:p>
          <w:p w:rsidR="00F2568A" w:rsidRPr="00F13ED2" w:rsidRDefault="00F2568A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99,0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2084416,97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2568A" w:rsidRPr="00F13ED2" w:rsidTr="001D2F48">
        <w:trPr>
          <w:trHeight w:val="7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C03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Земельный участок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Жилой дом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F256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Индивидуальная</w:t>
            </w:r>
          </w:p>
          <w:p w:rsidR="00F2568A" w:rsidRPr="00F13ED2" w:rsidRDefault="00F2568A" w:rsidP="00F256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568A" w:rsidRPr="00F13ED2" w:rsidRDefault="00F2568A" w:rsidP="00F256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568A" w:rsidRPr="00F13ED2" w:rsidRDefault="00F2568A" w:rsidP="00F256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 xml:space="preserve">Индивидуальная </w:t>
            </w:r>
          </w:p>
          <w:p w:rsidR="00F2568A" w:rsidRPr="00F13ED2" w:rsidRDefault="00F2568A" w:rsidP="00DE00A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602,0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876B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8B60ED" w:rsidRDefault="00F2568A" w:rsidP="00F2568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F13ED2">
              <w:rPr>
                <w:sz w:val="16"/>
                <w:szCs w:val="16"/>
              </w:rPr>
              <w:t>л</w:t>
            </w:r>
            <w:proofErr w:type="gramEnd"/>
            <w:r w:rsidRPr="008B60ED">
              <w:rPr>
                <w:sz w:val="16"/>
                <w:szCs w:val="16"/>
                <w:lang w:val="en-US"/>
              </w:rPr>
              <w:t>/</w:t>
            </w:r>
            <w:r w:rsidRPr="00F13ED2">
              <w:rPr>
                <w:sz w:val="16"/>
                <w:szCs w:val="16"/>
              </w:rPr>
              <w:t>а</w:t>
            </w:r>
          </w:p>
          <w:p w:rsidR="00F2568A" w:rsidRPr="008B60ED" w:rsidRDefault="00F2568A" w:rsidP="00F2568A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8B60ED">
              <w:rPr>
                <w:bCs/>
                <w:kern w:val="36"/>
                <w:sz w:val="20"/>
                <w:szCs w:val="20"/>
                <w:lang w:val="en-US"/>
              </w:rPr>
              <w:t>KIA BL/</w:t>
            </w:r>
            <w:proofErr w:type="spellStart"/>
            <w:r w:rsidRPr="008B60ED">
              <w:rPr>
                <w:bCs/>
                <w:kern w:val="36"/>
                <w:sz w:val="20"/>
                <w:szCs w:val="20"/>
                <w:lang w:val="en-US"/>
              </w:rPr>
              <w:t>Sorento</w:t>
            </w:r>
            <w:proofErr w:type="spellEnd"/>
            <w:r w:rsidRPr="008B60ED">
              <w:rPr>
                <w:bCs/>
                <w:kern w:val="36"/>
                <w:sz w:val="20"/>
                <w:szCs w:val="20"/>
                <w:lang w:val="en-US"/>
              </w:rPr>
              <w:t xml:space="preserve"> (</w:t>
            </w:r>
            <w:r w:rsidRPr="00F13ED2">
              <w:rPr>
                <w:bCs/>
                <w:kern w:val="36"/>
                <w:sz w:val="20"/>
                <w:szCs w:val="20"/>
                <w:lang w:val="en-US"/>
              </w:rPr>
              <w:t>JC 5258</w:t>
            </w:r>
            <w:r w:rsidRPr="008B60ED">
              <w:rPr>
                <w:bCs/>
                <w:kern w:val="36"/>
                <w:sz w:val="20"/>
                <w:szCs w:val="20"/>
                <w:lang w:val="en-US"/>
              </w:rPr>
              <w:t>)</w:t>
            </w:r>
          </w:p>
          <w:p w:rsidR="00F2568A" w:rsidRPr="008B60ED" w:rsidRDefault="00F2568A" w:rsidP="00F2568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F256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13ED2">
              <w:rPr>
                <w:sz w:val="20"/>
                <w:szCs w:val="20"/>
              </w:rPr>
              <w:t>664924,57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568A" w:rsidRPr="00F13ED2" w:rsidRDefault="00F2568A" w:rsidP="004566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FA46A3" w:rsidRDefault="00FA46A3" w:rsidP="00FA46A3">
      <w:pPr>
        <w:autoSpaceDE w:val="0"/>
        <w:autoSpaceDN w:val="0"/>
        <w:adjustRightInd w:val="0"/>
        <w:jc w:val="both"/>
      </w:pPr>
    </w:p>
    <w:sectPr w:rsidR="00FA46A3" w:rsidSect="0020561A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B8"/>
    <w:rsid w:val="00014C73"/>
    <w:rsid w:val="0003663D"/>
    <w:rsid w:val="000576EC"/>
    <w:rsid w:val="00101909"/>
    <w:rsid w:val="00102969"/>
    <w:rsid w:val="00144B4B"/>
    <w:rsid w:val="00145184"/>
    <w:rsid w:val="0014735C"/>
    <w:rsid w:val="00190997"/>
    <w:rsid w:val="001925F3"/>
    <w:rsid w:val="001C0747"/>
    <w:rsid w:val="001C5AD4"/>
    <w:rsid w:val="001D2F48"/>
    <w:rsid w:val="00200627"/>
    <w:rsid w:val="0020561A"/>
    <w:rsid w:val="00255D45"/>
    <w:rsid w:val="00256251"/>
    <w:rsid w:val="00284A7C"/>
    <w:rsid w:val="00315127"/>
    <w:rsid w:val="00326C87"/>
    <w:rsid w:val="003321E9"/>
    <w:rsid w:val="003366E9"/>
    <w:rsid w:val="00367704"/>
    <w:rsid w:val="003D5B3A"/>
    <w:rsid w:val="004228D0"/>
    <w:rsid w:val="00486B2F"/>
    <w:rsid w:val="00503605"/>
    <w:rsid w:val="005A58D9"/>
    <w:rsid w:val="005D24FA"/>
    <w:rsid w:val="00612BAA"/>
    <w:rsid w:val="0062707E"/>
    <w:rsid w:val="006563AA"/>
    <w:rsid w:val="006A2E7F"/>
    <w:rsid w:val="006C2850"/>
    <w:rsid w:val="006C5E01"/>
    <w:rsid w:val="007231D4"/>
    <w:rsid w:val="00790E29"/>
    <w:rsid w:val="007920A7"/>
    <w:rsid w:val="007B36C3"/>
    <w:rsid w:val="007B433B"/>
    <w:rsid w:val="0080330F"/>
    <w:rsid w:val="00804451"/>
    <w:rsid w:val="0085165D"/>
    <w:rsid w:val="00862584"/>
    <w:rsid w:val="00876B09"/>
    <w:rsid w:val="0089630A"/>
    <w:rsid w:val="008B60ED"/>
    <w:rsid w:val="00925F35"/>
    <w:rsid w:val="00967053"/>
    <w:rsid w:val="00995175"/>
    <w:rsid w:val="00AF100D"/>
    <w:rsid w:val="00B1231D"/>
    <w:rsid w:val="00B64740"/>
    <w:rsid w:val="00BB1C17"/>
    <w:rsid w:val="00BE3620"/>
    <w:rsid w:val="00C03A6F"/>
    <w:rsid w:val="00C03E6C"/>
    <w:rsid w:val="00C76937"/>
    <w:rsid w:val="00C90CD2"/>
    <w:rsid w:val="00D621E9"/>
    <w:rsid w:val="00D93B32"/>
    <w:rsid w:val="00DE00AE"/>
    <w:rsid w:val="00E160CD"/>
    <w:rsid w:val="00E77EB8"/>
    <w:rsid w:val="00E8084B"/>
    <w:rsid w:val="00E87C1D"/>
    <w:rsid w:val="00E90703"/>
    <w:rsid w:val="00F13ED2"/>
    <w:rsid w:val="00F2568A"/>
    <w:rsid w:val="00F416BE"/>
    <w:rsid w:val="00FA46A3"/>
    <w:rsid w:val="00FA4C82"/>
    <w:rsid w:val="00FB541A"/>
    <w:rsid w:val="00FE0EFC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E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1231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E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1231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4968</CharactersWithSpaces>
  <SharedDoc>false</SharedDoc>
  <HLinks>
    <vt:vector size="36" baseType="variant">
      <vt:variant>
        <vt:i4>6291511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6291511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  <vt:variant>
        <vt:i4>6422583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6357047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Par151</vt:lpwstr>
      </vt:variant>
      <vt:variant>
        <vt:i4>6881334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6815798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chuklinaev</dc:creator>
  <cp:lastModifiedBy>Иван Игоревич Усталов</cp:lastModifiedBy>
  <cp:revision>21</cp:revision>
  <cp:lastPrinted>2015-05-13T03:55:00Z</cp:lastPrinted>
  <dcterms:created xsi:type="dcterms:W3CDTF">2018-05-16T17:02:00Z</dcterms:created>
  <dcterms:modified xsi:type="dcterms:W3CDTF">2020-09-01T03:03:00Z</dcterms:modified>
</cp:coreProperties>
</file>