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53" w:rsidRPr="00F93153" w:rsidRDefault="00F93153" w:rsidP="00F9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5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93153" w:rsidRPr="00F93153" w:rsidRDefault="00F93153" w:rsidP="00F93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153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 w:rsidRPr="00396D57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96D57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Ненецкого автономного округа</w:t>
      </w:r>
      <w:r w:rsidRPr="00F93153">
        <w:rPr>
          <w:rFonts w:ascii="Times New Roman" w:hAnsi="Times New Roman" w:cs="Times New Roman"/>
          <w:b/>
          <w:sz w:val="28"/>
          <w:szCs w:val="28"/>
        </w:rPr>
        <w:t xml:space="preserve">, за период с 1 января 2019 года по 31 декабря 2019 года </w:t>
      </w:r>
    </w:p>
    <w:p w:rsidR="005243DF" w:rsidRPr="00396D57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DF" w:rsidRPr="00396D57" w:rsidRDefault="005243DF" w:rsidP="005243DF">
      <w:pPr>
        <w:spacing w:after="0" w:line="240" w:lineRule="auto"/>
      </w:pPr>
    </w:p>
    <w:tbl>
      <w:tblPr>
        <w:tblStyle w:val="a3"/>
        <w:tblW w:w="1526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22"/>
        <w:gridCol w:w="908"/>
        <w:gridCol w:w="1275"/>
        <w:gridCol w:w="850"/>
        <w:gridCol w:w="851"/>
        <w:gridCol w:w="1560"/>
        <w:gridCol w:w="1276"/>
        <w:gridCol w:w="1495"/>
      </w:tblGrid>
      <w:tr w:rsidR="005243DF" w:rsidRPr="00396D57" w:rsidTr="002040A6">
        <w:tc>
          <w:tcPr>
            <w:tcW w:w="53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08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396D57" w:rsidTr="00550003">
        <w:trPr>
          <w:trHeight w:val="720"/>
        </w:trPr>
        <w:tc>
          <w:tcPr>
            <w:tcW w:w="534" w:type="dxa"/>
            <w:vMerge w:val="restart"/>
          </w:tcPr>
          <w:p w:rsidR="00935E6D" w:rsidRPr="00396D57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935E6D" w:rsidRPr="002E4B18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18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935E6D" w:rsidRPr="002E4B18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18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935E6D" w:rsidRPr="002E4B18" w:rsidRDefault="00935E6D" w:rsidP="002040A6">
            <w:pPr>
              <w:rPr>
                <w:rFonts w:ascii="Times New Roman" w:hAnsi="Times New Roman" w:cs="Times New Roman"/>
              </w:rPr>
            </w:pPr>
            <w:r w:rsidRPr="002E4B1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304" w:type="dxa"/>
            <w:vMerge w:val="restart"/>
          </w:tcPr>
          <w:p w:rsidR="00935E6D" w:rsidRPr="00396D57" w:rsidRDefault="00EA24E8" w:rsidP="002040A6">
            <w:pPr>
              <w:rPr>
                <w:rFonts w:ascii="Times New Roman" w:hAnsi="Times New Roman" w:cs="Times New Roman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935E6D"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управлению земельными ресурсам</w:t>
            </w:r>
            <w:r w:rsidR="00935E6D" w:rsidRPr="00396D5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08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vMerge w:val="restart"/>
          </w:tcPr>
          <w:p w:rsidR="00935E6D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2032139,90</w:t>
            </w:r>
          </w:p>
        </w:tc>
        <w:tc>
          <w:tcPr>
            <w:tcW w:w="149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396D57" w:rsidTr="00550003">
        <w:trPr>
          <w:trHeight w:val="464"/>
        </w:trPr>
        <w:tc>
          <w:tcPr>
            <w:tcW w:w="534" w:type="dxa"/>
            <w:vMerge/>
          </w:tcPr>
          <w:p w:rsidR="00935E6D" w:rsidRPr="00396D57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E6D" w:rsidRPr="002E4B18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5E6D" w:rsidRPr="00396D57" w:rsidRDefault="00935E6D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Grizzly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490 DC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B18" w:rsidRPr="00396D57" w:rsidTr="00550003">
        <w:trPr>
          <w:trHeight w:val="697"/>
        </w:trPr>
        <w:tc>
          <w:tcPr>
            <w:tcW w:w="534" w:type="dxa"/>
            <w:vMerge/>
          </w:tcPr>
          <w:p w:rsidR="002E4B18" w:rsidRPr="00396D57" w:rsidRDefault="002E4B18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E4B18" w:rsidRPr="002E4B18" w:rsidRDefault="002E4B18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2E4B18" w:rsidRPr="00396D57" w:rsidRDefault="002E4B18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E4B18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2E4B18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243DF" w:rsidRPr="002E4B18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2E4B1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2170388,08</w:t>
            </w:r>
          </w:p>
        </w:tc>
        <w:tc>
          <w:tcPr>
            <w:tcW w:w="149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2E4B18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2E4B18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B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416" w:rsidRPr="00396D57" w:rsidTr="00550003">
        <w:trPr>
          <w:trHeight w:val="555"/>
        </w:trPr>
        <w:tc>
          <w:tcPr>
            <w:tcW w:w="534" w:type="dxa"/>
            <w:vMerge w:val="restart"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</w:tcPr>
          <w:p w:rsidR="003842B8" w:rsidRPr="00C277C0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C0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</w:t>
            </w:r>
          </w:p>
          <w:p w:rsidR="003842B8" w:rsidRPr="00C277C0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C0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3842B8" w:rsidRPr="00C277C0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C0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  <w:p w:rsidR="003842B8" w:rsidRPr="00C277C0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842B8" w:rsidRPr="00396D57" w:rsidRDefault="003842B8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 сектора анализа и контроля</w:t>
            </w:r>
          </w:p>
        </w:tc>
        <w:tc>
          <w:tcPr>
            <w:tcW w:w="127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08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851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ŠKODA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1276" w:type="dxa"/>
            <w:vMerge w:val="restart"/>
          </w:tcPr>
          <w:p w:rsidR="003842B8" w:rsidRPr="00396D57" w:rsidRDefault="00C277C0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1988989,24</w:t>
            </w:r>
          </w:p>
        </w:tc>
        <w:tc>
          <w:tcPr>
            <w:tcW w:w="1495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416" w:rsidRPr="00396D57" w:rsidTr="00550003">
        <w:trPr>
          <w:trHeight w:val="360"/>
        </w:trPr>
        <w:tc>
          <w:tcPr>
            <w:tcW w:w="534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C277C0" w:rsidRDefault="003842B8" w:rsidP="00384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842B8" w:rsidRPr="00396D57" w:rsidRDefault="003842B8" w:rsidP="0038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842B8" w:rsidRPr="00396D57" w:rsidRDefault="00C277C0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8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550003">
        <w:trPr>
          <w:trHeight w:val="135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842B8" w:rsidRPr="00C277C0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842B8" w:rsidRPr="00C277C0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675,0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908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97C66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1282339,42</w:t>
            </w:r>
          </w:p>
        </w:tc>
        <w:tc>
          <w:tcPr>
            <w:tcW w:w="1495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550003">
        <w:trPr>
          <w:trHeight w:val="464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C277C0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842B8" w:rsidRPr="00396D57" w:rsidRDefault="003842B8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550003">
        <w:trPr>
          <w:trHeight w:val="750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C277C0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842B8" w:rsidRPr="00396D57" w:rsidRDefault="003842B8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22" w:type="dxa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42B8" w:rsidRPr="00396D57" w:rsidRDefault="001A58E5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550003">
        <w:trPr>
          <w:trHeight w:val="405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842B8" w:rsidRPr="00C277C0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  <w:tc>
          <w:tcPr>
            <w:tcW w:w="851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416" w:rsidRPr="00396D57" w:rsidTr="00550003">
        <w:trPr>
          <w:trHeight w:val="285"/>
        </w:trPr>
        <w:tc>
          <w:tcPr>
            <w:tcW w:w="534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C87ABD" w:rsidRDefault="003842B8" w:rsidP="003842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42B8" w:rsidRPr="00396D57" w:rsidRDefault="001A58E5" w:rsidP="00127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550003">
        <w:tc>
          <w:tcPr>
            <w:tcW w:w="534" w:type="dxa"/>
            <w:vMerge w:val="restart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5243DF" w:rsidRPr="00B10D12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12">
              <w:rPr>
                <w:rFonts w:ascii="Times New Roman" w:hAnsi="Times New Roman" w:cs="Times New Roman"/>
                <w:b/>
                <w:sz w:val="20"/>
                <w:szCs w:val="20"/>
              </w:rPr>
              <w:t>Самохвалова</w:t>
            </w:r>
          </w:p>
          <w:p w:rsidR="005243DF" w:rsidRPr="00B10D12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12">
              <w:rPr>
                <w:rFonts w:ascii="Times New Roman" w:hAnsi="Times New Roman" w:cs="Times New Roman"/>
                <w:b/>
                <w:sz w:val="20"/>
                <w:szCs w:val="20"/>
              </w:rPr>
              <w:t>Дарья</w:t>
            </w:r>
          </w:p>
          <w:p w:rsidR="005243DF" w:rsidRPr="00B10D12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D1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5243DF" w:rsidRPr="00B10D12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243DF" w:rsidRPr="00396D57" w:rsidRDefault="00B10D12" w:rsidP="00B10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5243DF"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имущественных отношений</w:t>
            </w:r>
          </w:p>
        </w:tc>
        <w:tc>
          <w:tcPr>
            <w:tcW w:w="1276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E81954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107</w:t>
            </w:r>
          </w:p>
        </w:tc>
        <w:tc>
          <w:tcPr>
            <w:tcW w:w="1276" w:type="dxa"/>
          </w:tcPr>
          <w:p w:rsidR="005243DF" w:rsidRPr="00396D57" w:rsidRDefault="00B10D12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1187912,50</w:t>
            </w:r>
          </w:p>
        </w:tc>
        <w:tc>
          <w:tcPr>
            <w:tcW w:w="1495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B10D12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D1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08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B10D12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952514,89</w:t>
            </w:r>
          </w:p>
        </w:tc>
        <w:tc>
          <w:tcPr>
            <w:tcW w:w="1495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B10D12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D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  <w:tc>
          <w:tcPr>
            <w:tcW w:w="851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690"/>
        </w:trPr>
        <w:tc>
          <w:tcPr>
            <w:tcW w:w="534" w:type="dxa"/>
            <w:vMerge w:val="restart"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b/>
                <w:sz w:val="20"/>
                <w:szCs w:val="20"/>
              </w:rPr>
              <w:t>Сумарокова</w:t>
            </w:r>
          </w:p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22F7C" w:rsidRPr="00396D57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имущественных отношений 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1284246,26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69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22F7C" w:rsidRPr="00396D57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60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Galloper</w:t>
            </w:r>
            <w:proofErr w:type="spellEnd"/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1198085,17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464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75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Лодка «Казанка 5М3»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ПЛМ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233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232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233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232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233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232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233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E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348.5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18,62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232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E46E2F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322F7C" w:rsidRPr="00396D57" w:rsidRDefault="00322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2D" w:rsidRPr="00396D57" w:rsidTr="00550003">
        <w:trPr>
          <w:trHeight w:val="420"/>
        </w:trPr>
        <w:tc>
          <w:tcPr>
            <w:tcW w:w="534" w:type="dxa"/>
            <w:vMerge w:val="restart"/>
          </w:tcPr>
          <w:p w:rsidR="00D57B2D" w:rsidRPr="00794D6A" w:rsidRDefault="00D57B2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D57B2D" w:rsidRPr="00794D6A" w:rsidRDefault="00D57B2D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4D6A">
              <w:rPr>
                <w:rFonts w:ascii="Times New Roman" w:hAnsi="Times New Roman" w:cs="Times New Roman"/>
                <w:b/>
                <w:sz w:val="20"/>
                <w:szCs w:val="20"/>
              </w:rPr>
              <w:t>Лейн</w:t>
            </w:r>
            <w:proofErr w:type="spellEnd"/>
          </w:p>
          <w:p w:rsidR="00D57B2D" w:rsidRPr="00794D6A" w:rsidRDefault="00D57B2D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6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D57B2D" w:rsidRPr="00794D6A" w:rsidRDefault="00D57B2D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 </w:t>
            </w:r>
          </w:p>
        </w:tc>
        <w:tc>
          <w:tcPr>
            <w:tcW w:w="1304" w:type="dxa"/>
            <w:vMerge w:val="restart"/>
            <w:vAlign w:val="center"/>
          </w:tcPr>
          <w:p w:rsidR="00D57B2D" w:rsidRPr="00396D57" w:rsidRDefault="00D57B2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Специалист-эксперт  сектора распоряжения государственным имуществом</w:t>
            </w:r>
          </w:p>
        </w:tc>
        <w:tc>
          <w:tcPr>
            <w:tcW w:w="1276" w:type="dxa"/>
          </w:tcPr>
          <w:p w:rsidR="00D57B2D" w:rsidRPr="00396D57" w:rsidRDefault="00D57B2D" w:rsidP="00735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57B2D" w:rsidRDefault="00D57B2D" w:rsidP="00735D12">
            <w:r w:rsidRPr="003137D1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D57B2D" w:rsidRDefault="00D57B2D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7B2D" w:rsidRPr="00396D57" w:rsidRDefault="006C1828" w:rsidP="006C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7B2D" w:rsidRPr="006C1828" w:rsidRDefault="006C182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</w:tc>
        <w:tc>
          <w:tcPr>
            <w:tcW w:w="851" w:type="dxa"/>
            <w:vMerge w:val="restart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57B2D" w:rsidRPr="00D57B2D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B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7B2D" w:rsidRPr="00396D57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7B2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D57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7B2D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1/3доля</w:t>
            </w:r>
          </w:p>
        </w:tc>
        <w:tc>
          <w:tcPr>
            <w:tcW w:w="1276" w:type="dxa"/>
            <w:vMerge w:val="restart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1639755,17</w:t>
            </w:r>
          </w:p>
        </w:tc>
        <w:tc>
          <w:tcPr>
            <w:tcW w:w="1495" w:type="dxa"/>
            <w:vMerge w:val="restart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B2D" w:rsidRPr="00396D57" w:rsidTr="00550003">
        <w:trPr>
          <w:trHeight w:val="420"/>
        </w:trPr>
        <w:tc>
          <w:tcPr>
            <w:tcW w:w="534" w:type="dxa"/>
            <w:vMerge/>
          </w:tcPr>
          <w:p w:rsidR="00D57B2D" w:rsidRPr="00794D6A" w:rsidRDefault="00D57B2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57B2D" w:rsidRPr="00794D6A" w:rsidRDefault="00D57B2D" w:rsidP="00735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57B2D" w:rsidRPr="00396D57" w:rsidRDefault="00D57B2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7B2D" w:rsidRDefault="00D57B2D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08" w:type="dxa"/>
          </w:tcPr>
          <w:p w:rsidR="00D57B2D" w:rsidRDefault="00D57B2D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7B2D" w:rsidRPr="00D57B2D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B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7B2D" w:rsidRPr="00550003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D57B2D" w:rsidRPr="00D57B2D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vMerge/>
          </w:tcPr>
          <w:p w:rsidR="00D57B2D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2D" w:rsidRPr="00396D57" w:rsidTr="00550003">
        <w:trPr>
          <w:trHeight w:val="330"/>
        </w:trPr>
        <w:tc>
          <w:tcPr>
            <w:tcW w:w="534" w:type="dxa"/>
            <w:vMerge/>
          </w:tcPr>
          <w:p w:rsidR="00D57B2D" w:rsidRPr="00396D57" w:rsidRDefault="00D57B2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7B2D" w:rsidRPr="00C87ABD" w:rsidRDefault="00D57B2D" w:rsidP="002040A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57B2D" w:rsidRPr="00396D57" w:rsidRDefault="00D57B2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7B2D" w:rsidRDefault="00D57B2D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08" w:type="dxa"/>
          </w:tcPr>
          <w:p w:rsidR="00D57B2D" w:rsidRDefault="00D57B2D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vMerge w:val="restart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7B2D" w:rsidRPr="00D57B2D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B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7B2D" w:rsidRPr="00D57B2D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2D" w:rsidRPr="00396D57" w:rsidTr="00550003">
        <w:trPr>
          <w:trHeight w:val="330"/>
        </w:trPr>
        <w:tc>
          <w:tcPr>
            <w:tcW w:w="534" w:type="dxa"/>
            <w:vMerge/>
          </w:tcPr>
          <w:p w:rsidR="00D57B2D" w:rsidRPr="00396D57" w:rsidRDefault="00D57B2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7B2D" w:rsidRPr="00C87ABD" w:rsidRDefault="00D57B2D" w:rsidP="002040A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57B2D" w:rsidRPr="00396D57" w:rsidRDefault="00D57B2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7B2D" w:rsidRDefault="00D57B2D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08" w:type="dxa"/>
          </w:tcPr>
          <w:p w:rsidR="00D57B2D" w:rsidRDefault="00D57B2D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57B2D" w:rsidRPr="00D57B2D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5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Снегоход</w:t>
            </w:r>
            <w:proofErr w:type="spellEnd"/>
          </w:p>
          <w:p w:rsidR="00D57B2D" w:rsidRPr="00D57B2D" w:rsidRDefault="00D57B2D" w:rsidP="00D57B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VK 540E</w:t>
            </w:r>
          </w:p>
        </w:tc>
        <w:tc>
          <w:tcPr>
            <w:tcW w:w="1276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B2D" w:rsidRPr="00396D57" w:rsidTr="00550003">
        <w:trPr>
          <w:trHeight w:val="330"/>
        </w:trPr>
        <w:tc>
          <w:tcPr>
            <w:tcW w:w="534" w:type="dxa"/>
            <w:vMerge/>
          </w:tcPr>
          <w:p w:rsidR="00D57B2D" w:rsidRPr="00396D57" w:rsidRDefault="00D57B2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7B2D" w:rsidRPr="00C87ABD" w:rsidRDefault="00D57B2D" w:rsidP="002040A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D57B2D" w:rsidRPr="00396D57" w:rsidRDefault="00D57B2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57B2D" w:rsidRDefault="00D57B2D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08" w:type="dxa"/>
          </w:tcPr>
          <w:p w:rsidR="00D57B2D" w:rsidRDefault="00D57B2D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D57B2D" w:rsidRPr="00396D57" w:rsidRDefault="00D57B2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825"/>
        </w:trPr>
        <w:tc>
          <w:tcPr>
            <w:tcW w:w="534" w:type="dxa"/>
            <w:vMerge w:val="restart"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322F7C" w:rsidRPr="00D44213" w:rsidRDefault="00322F7C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Коченова </w:t>
            </w:r>
          </w:p>
          <w:p w:rsidR="00322F7C" w:rsidRPr="00D44213" w:rsidRDefault="00322F7C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213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22F7C" w:rsidRPr="00D44213" w:rsidRDefault="00322F7C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21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322F7C" w:rsidRPr="00D44213" w:rsidRDefault="00322F7C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2504665,72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31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D44213" w:rsidRDefault="00322F7C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51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22F7C" w:rsidRPr="00D44213" w:rsidRDefault="00322F7C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2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22F7C" w:rsidRPr="00D44213" w:rsidRDefault="00322F7C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22F7C" w:rsidRPr="00396D57" w:rsidRDefault="00322F7C" w:rsidP="001A0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2809623,82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464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BE4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64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BE4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Polaris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WIDETRAK LК</w:t>
            </w: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72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BE4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80"/>
        </w:trPr>
        <w:tc>
          <w:tcPr>
            <w:tcW w:w="534" w:type="dxa"/>
            <w:vMerge w:val="restart"/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665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66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6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Николаевич</w:t>
            </w:r>
          </w:p>
          <w:p w:rsidR="00322F7C" w:rsidRPr="00F30665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22F7C" w:rsidRPr="00396D57" w:rsidRDefault="00322F7C" w:rsidP="0038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консультант 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сектора анализа и контроля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58,2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«Иж-Планета-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5»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1494004,43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230"/>
        </w:trPr>
        <w:tc>
          <w:tcPr>
            <w:tcW w:w="534" w:type="dxa"/>
            <w:vMerge/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240"/>
        </w:trPr>
        <w:tc>
          <w:tcPr>
            <w:tcW w:w="534" w:type="dxa"/>
            <w:vMerge/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RPZ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525"/>
        </w:trPr>
        <w:tc>
          <w:tcPr>
            <w:tcW w:w="534" w:type="dxa"/>
            <w:vMerge/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11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13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665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3066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30665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F7C" w:rsidRPr="00396D57" w:rsidRDefault="00322F7C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Carens</w:t>
            </w:r>
            <w:proofErr w:type="spellEnd"/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718411,78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100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F30665" w:rsidRDefault="00322F7C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-автомобиль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СС6461 КМ29</w:t>
            </w: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F30665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6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22F7C" w:rsidRPr="00396D57" w:rsidRDefault="00322F7C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450"/>
        </w:trPr>
        <w:tc>
          <w:tcPr>
            <w:tcW w:w="534" w:type="dxa"/>
            <w:vMerge w:val="restart"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  <w:vAlign w:val="center"/>
          </w:tcPr>
          <w:p w:rsidR="00322F7C" w:rsidRPr="0063028C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28C">
              <w:rPr>
                <w:rFonts w:ascii="Times New Roman" w:hAnsi="Times New Roman" w:cs="Times New Roman"/>
                <w:b/>
                <w:sz w:val="20"/>
                <w:szCs w:val="20"/>
              </w:rPr>
              <w:t>Зметная</w:t>
            </w:r>
          </w:p>
          <w:p w:rsidR="00322F7C" w:rsidRPr="0063028C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28C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322F7C" w:rsidRPr="0063028C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28C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  <w:p w:rsidR="00322F7C" w:rsidRPr="0063028C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1610260,28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930"/>
        </w:trPr>
        <w:tc>
          <w:tcPr>
            <w:tcW w:w="534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63028C" w:rsidRDefault="00322F7C" w:rsidP="00EA2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22F7C" w:rsidRPr="00396D57" w:rsidRDefault="00322F7C" w:rsidP="00EA2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72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63028C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2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22F7C" w:rsidRPr="0063028C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22F7C" w:rsidRPr="00396D57" w:rsidRDefault="00322F7C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Chery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Tiggo</w:t>
            </w:r>
            <w:proofErr w:type="spellEnd"/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638686,81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139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63028C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«Казанка 5М3»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ПЛМ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1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63028C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63028C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22F7C" w:rsidRPr="00396D57" w:rsidRDefault="00322F7C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63028C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28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6302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4" w:type="dxa"/>
          </w:tcPr>
          <w:p w:rsidR="00322F7C" w:rsidRPr="00396D57" w:rsidRDefault="00322F7C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72,4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c>
          <w:tcPr>
            <w:tcW w:w="534" w:type="dxa"/>
            <w:vMerge w:val="restart"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6" w:type="dxa"/>
          </w:tcPr>
          <w:p w:rsidR="00322F7C" w:rsidRPr="00432515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15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</w:t>
            </w:r>
          </w:p>
          <w:p w:rsidR="00322F7C" w:rsidRPr="00432515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322F7C" w:rsidRPr="00432515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515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304" w:type="dxa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2172418,19</w:t>
            </w:r>
          </w:p>
        </w:tc>
        <w:tc>
          <w:tcPr>
            <w:tcW w:w="149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55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432515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51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851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2281898,38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36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432515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432515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5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22F7C" w:rsidRPr="00396D57" w:rsidRDefault="00322F7C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24032,94</w:t>
            </w:r>
          </w:p>
        </w:tc>
        <w:tc>
          <w:tcPr>
            <w:tcW w:w="149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432515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5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22F7C" w:rsidRPr="00396D57" w:rsidRDefault="00322F7C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24032,94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432515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5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22F7C" w:rsidRPr="00396D57" w:rsidRDefault="00322F7C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495"/>
        </w:trPr>
        <w:tc>
          <w:tcPr>
            <w:tcW w:w="534" w:type="dxa"/>
            <w:vMerge w:val="restart"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322F7C" w:rsidRPr="009266D2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D2">
              <w:rPr>
                <w:rFonts w:ascii="Times New Roman" w:hAnsi="Times New Roman" w:cs="Times New Roman"/>
                <w:b/>
                <w:sz w:val="20"/>
                <w:szCs w:val="20"/>
              </w:rPr>
              <w:t>Вологжанинова</w:t>
            </w:r>
          </w:p>
          <w:p w:rsidR="00322F7C" w:rsidRPr="009266D2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D2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322F7C" w:rsidRPr="009266D2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D2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322F7C" w:rsidRPr="009266D2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22F7C" w:rsidRPr="00396D57" w:rsidRDefault="00322F7C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880384,27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270"/>
        </w:trPr>
        <w:tc>
          <w:tcPr>
            <w:tcW w:w="534" w:type="dxa"/>
            <w:vMerge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9266D2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13"/>
        </w:trPr>
        <w:tc>
          <w:tcPr>
            <w:tcW w:w="534" w:type="dxa"/>
            <w:vMerge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9266D2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BC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12"/>
        </w:trPr>
        <w:tc>
          <w:tcPr>
            <w:tcW w:w="534" w:type="dxa"/>
            <w:vMerge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9266D2" w:rsidRDefault="00322F7C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D44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79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9266D2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6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2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08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3001991,16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525"/>
        </w:trPr>
        <w:tc>
          <w:tcPr>
            <w:tcW w:w="534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9266D2" w:rsidRDefault="00322F7C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380"/>
        </w:trPr>
        <w:tc>
          <w:tcPr>
            <w:tcW w:w="534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9266D2" w:rsidRDefault="00322F7C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2F7C" w:rsidRPr="00396D57" w:rsidRDefault="00322F7C" w:rsidP="00C27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C27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96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22F7C" w:rsidRPr="009266D2" w:rsidRDefault="00322F7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2F7C" w:rsidRPr="00396D57" w:rsidRDefault="00322F7C" w:rsidP="00D44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735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9266D2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6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322F7C" w:rsidRPr="00396D57" w:rsidTr="00550003">
        <w:trPr>
          <w:trHeight w:val="24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9266D2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210"/>
        </w:trPr>
        <w:tc>
          <w:tcPr>
            <w:tcW w:w="534" w:type="dxa"/>
            <w:vMerge/>
          </w:tcPr>
          <w:p w:rsidR="00322F7C" w:rsidRPr="00396D57" w:rsidRDefault="00322F7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9266D2" w:rsidRDefault="00322F7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39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9266D2" w:rsidRDefault="00322F7C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225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22F7C" w:rsidRPr="009266D2" w:rsidRDefault="00322F7C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6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225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C87ABD" w:rsidRDefault="00322F7C" w:rsidP="00AF0AE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225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C87ABD" w:rsidRDefault="00322F7C" w:rsidP="00AF0AE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195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2F7C" w:rsidRPr="00C87ABD" w:rsidRDefault="00322F7C" w:rsidP="00AF0AE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578"/>
        </w:trPr>
        <w:tc>
          <w:tcPr>
            <w:tcW w:w="534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26" w:type="dxa"/>
            <w:vMerge w:val="restart"/>
          </w:tcPr>
          <w:p w:rsidR="00322F7C" w:rsidRPr="00114134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134">
              <w:rPr>
                <w:rFonts w:ascii="Times New Roman" w:hAnsi="Times New Roman" w:cs="Times New Roman"/>
                <w:b/>
                <w:sz w:val="20"/>
                <w:szCs w:val="20"/>
              </w:rPr>
              <w:t>Шикиринская</w:t>
            </w:r>
          </w:p>
          <w:p w:rsidR="00322F7C" w:rsidRPr="00114134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13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322F7C" w:rsidRPr="00114134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134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  <w:r w:rsidRPr="00114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08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1141273,16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577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114134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50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22F7C" w:rsidRPr="00114134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1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322F7C" w:rsidRPr="007E2A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Q7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950000,00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497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2F7C" w:rsidRPr="0092423B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7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r w:rsidRPr="00396D57"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97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97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7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396255</w:t>
            </w: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558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22F7C" w:rsidRPr="00396D57" w:rsidRDefault="00322F7C" w:rsidP="007E2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58"/>
        </w:trPr>
        <w:tc>
          <w:tcPr>
            <w:tcW w:w="534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9005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22F7C" w:rsidRPr="00E65E0F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E0F">
              <w:rPr>
                <w:rFonts w:ascii="Times New Roman" w:hAnsi="Times New Roman" w:cs="Times New Roman"/>
                <w:b/>
                <w:sz w:val="20"/>
                <w:szCs w:val="20"/>
              </w:rPr>
              <w:t>Пуляева</w:t>
            </w:r>
          </w:p>
          <w:p w:rsidR="00322F7C" w:rsidRPr="00E65E0F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E0F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322F7C" w:rsidRPr="00E65E0F" w:rsidRDefault="00322F7C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E0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1425197,07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804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E65E0F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F7C" w:rsidRPr="00396D57" w:rsidTr="00550003">
        <w:trPr>
          <w:trHeight w:val="675"/>
        </w:trPr>
        <w:tc>
          <w:tcPr>
            <w:tcW w:w="534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8900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22F7C" w:rsidRPr="00E65E0F" w:rsidRDefault="00322F7C" w:rsidP="00AF0A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E0F">
              <w:rPr>
                <w:rFonts w:ascii="Times New Roman" w:hAnsi="Times New Roman" w:cs="Times New Roman"/>
                <w:b/>
                <w:sz w:val="20"/>
                <w:szCs w:val="20"/>
              </w:rPr>
              <w:t>Пантюхова</w:t>
            </w:r>
          </w:p>
          <w:p w:rsidR="00322F7C" w:rsidRPr="00E65E0F" w:rsidRDefault="00322F7C" w:rsidP="00AF0A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322F7C" w:rsidRPr="00E65E0F" w:rsidRDefault="00322F7C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304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22F7C" w:rsidRPr="00E65E0F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 35</w:t>
            </w:r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1072925,27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69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60"/>
        </w:trPr>
        <w:tc>
          <w:tcPr>
            <w:tcW w:w="534" w:type="dxa"/>
            <w:vMerge w:val="restart"/>
          </w:tcPr>
          <w:p w:rsidR="00322F7C" w:rsidRPr="00396D57" w:rsidRDefault="00322F7C" w:rsidP="00890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9005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BD">
              <w:rPr>
                <w:rFonts w:ascii="Times New Roman" w:hAnsi="Times New Roman" w:cs="Times New Roman"/>
                <w:b/>
                <w:sz w:val="20"/>
                <w:szCs w:val="20"/>
              </w:rPr>
              <w:t>Матвеев</w:t>
            </w:r>
          </w:p>
          <w:p w:rsidR="00322F7C" w:rsidRPr="00C87ABD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B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322F7C" w:rsidRPr="00C87ABD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B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  <w:p w:rsidR="00322F7C" w:rsidRPr="00C87ABD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1334750,71</w:t>
            </w:r>
          </w:p>
        </w:tc>
        <w:tc>
          <w:tcPr>
            <w:tcW w:w="1495" w:type="dxa"/>
            <w:vMerge w:val="restart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46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rPr>
          <w:trHeight w:val="46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707202,65</w:t>
            </w:r>
          </w:p>
        </w:tc>
        <w:tc>
          <w:tcPr>
            <w:tcW w:w="149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A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C87ABD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A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322F7C" w:rsidRPr="00396D57" w:rsidRDefault="00322F7C" w:rsidP="00D44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c>
          <w:tcPr>
            <w:tcW w:w="534" w:type="dxa"/>
            <w:vMerge w:val="restart"/>
          </w:tcPr>
          <w:p w:rsidR="00322F7C" w:rsidRPr="00396D57" w:rsidRDefault="00322F7C" w:rsidP="00890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0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22F7C" w:rsidRPr="00E27305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305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</w:p>
          <w:p w:rsidR="00322F7C" w:rsidRPr="00E27305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305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322F7C" w:rsidRPr="00E27305" w:rsidRDefault="00322F7C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305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Аркадьевич</w:t>
            </w:r>
          </w:p>
          <w:p w:rsidR="00322F7C" w:rsidRPr="00E27305" w:rsidRDefault="00322F7C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1504430,00</w:t>
            </w:r>
          </w:p>
        </w:tc>
        <w:tc>
          <w:tcPr>
            <w:tcW w:w="149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c>
          <w:tcPr>
            <w:tcW w:w="53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E27305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3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395135,01</w:t>
            </w:r>
          </w:p>
        </w:tc>
        <w:tc>
          <w:tcPr>
            <w:tcW w:w="149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80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E27305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30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F7C" w:rsidRPr="00396D57" w:rsidTr="00550003">
        <w:trPr>
          <w:trHeight w:val="800"/>
        </w:trPr>
        <w:tc>
          <w:tcPr>
            <w:tcW w:w="534" w:type="dxa"/>
            <w:vMerge/>
          </w:tcPr>
          <w:p w:rsidR="00322F7C" w:rsidRPr="00396D57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F7C" w:rsidRPr="00E27305" w:rsidRDefault="00322F7C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30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22F7C" w:rsidRPr="00396D57" w:rsidRDefault="00322F7C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E00" w:rsidRPr="00396D57" w:rsidTr="00550003">
        <w:trPr>
          <w:trHeight w:val="800"/>
        </w:trPr>
        <w:tc>
          <w:tcPr>
            <w:tcW w:w="534" w:type="dxa"/>
            <w:vMerge w:val="restart"/>
          </w:tcPr>
          <w:p w:rsidR="00F87E00" w:rsidRDefault="00F87E00" w:rsidP="00F87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F87E00" w:rsidRPr="00396D57" w:rsidRDefault="00F87E00" w:rsidP="00F87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7E00" w:rsidRPr="00F60ABA" w:rsidRDefault="00F87E00" w:rsidP="00F87E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0ABA">
              <w:rPr>
                <w:rFonts w:ascii="Times New Roman" w:hAnsi="Times New Roman" w:cs="Times New Roman"/>
                <w:b/>
                <w:sz w:val="20"/>
                <w:szCs w:val="20"/>
              </w:rPr>
              <w:t>Личутина</w:t>
            </w:r>
            <w:proofErr w:type="spellEnd"/>
            <w:r w:rsidRPr="00F60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87E00" w:rsidRPr="00F60ABA" w:rsidRDefault="00F87E00" w:rsidP="00F87E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ABA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87E00" w:rsidRPr="00F60ABA" w:rsidRDefault="00F87E00" w:rsidP="00F87E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AB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304" w:type="dxa"/>
          </w:tcPr>
          <w:p w:rsidR="00F87E00" w:rsidRPr="00F60ABA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B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7E00" w:rsidRPr="00396D57" w:rsidRDefault="00F87E00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F87E00" w:rsidRPr="00396D57" w:rsidRDefault="00F87E00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08" w:type="dxa"/>
          </w:tcPr>
          <w:p w:rsidR="00F87E00" w:rsidRPr="00396D57" w:rsidRDefault="00F87E00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7E00" w:rsidRPr="00396D57" w:rsidRDefault="00F87E00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210649,63</w:t>
            </w:r>
          </w:p>
        </w:tc>
        <w:tc>
          <w:tcPr>
            <w:tcW w:w="1495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E00" w:rsidRPr="00396D57" w:rsidTr="00550003">
        <w:trPr>
          <w:trHeight w:val="800"/>
        </w:trPr>
        <w:tc>
          <w:tcPr>
            <w:tcW w:w="534" w:type="dxa"/>
            <w:vMerge/>
          </w:tcPr>
          <w:p w:rsidR="00F87E00" w:rsidRDefault="00F87E00" w:rsidP="00F87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7E00" w:rsidRPr="00F87E00" w:rsidRDefault="00F87E00" w:rsidP="00F87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E0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F87E00" w:rsidRPr="00F60ABA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7E00" w:rsidRPr="00396D57" w:rsidRDefault="00F87E00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87E00" w:rsidRPr="00396D57" w:rsidRDefault="00F87E00" w:rsidP="0017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F87E00" w:rsidRPr="00396D57" w:rsidRDefault="00F87E00" w:rsidP="0017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1144749,90</w:t>
            </w:r>
          </w:p>
        </w:tc>
        <w:tc>
          <w:tcPr>
            <w:tcW w:w="1495" w:type="dxa"/>
          </w:tcPr>
          <w:p w:rsidR="00F87E00" w:rsidRPr="00396D57" w:rsidRDefault="00F87E00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9B3" w:rsidRPr="00396D57" w:rsidTr="00550003">
        <w:trPr>
          <w:trHeight w:val="800"/>
        </w:trPr>
        <w:tc>
          <w:tcPr>
            <w:tcW w:w="534" w:type="dxa"/>
            <w:vMerge/>
          </w:tcPr>
          <w:p w:rsidR="001739B3" w:rsidRDefault="001739B3" w:rsidP="00F87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39B3" w:rsidRPr="00F87E00" w:rsidRDefault="001739B3" w:rsidP="00F87E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739B3" w:rsidRPr="00F60ABA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9B3" w:rsidRPr="00396D57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39B3" w:rsidRPr="00396D57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739B3" w:rsidRPr="00396D57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1739B3" w:rsidRPr="00396D57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39B3" w:rsidRPr="00396D57" w:rsidRDefault="001739B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39B3" w:rsidRPr="00396D57" w:rsidRDefault="001739B3" w:rsidP="0017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1739B3" w:rsidRPr="00396D57" w:rsidRDefault="001739B3" w:rsidP="0017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9B3" w:rsidRPr="00396D57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9B3" w:rsidRPr="00396D57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739B3" w:rsidRPr="00396D57" w:rsidRDefault="001739B3" w:rsidP="00F8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F7C" w:rsidRPr="00396D57" w:rsidTr="00550003">
        <w:trPr>
          <w:trHeight w:val="690"/>
        </w:trPr>
        <w:tc>
          <w:tcPr>
            <w:tcW w:w="534" w:type="dxa"/>
            <w:vMerge w:val="restart"/>
          </w:tcPr>
          <w:p w:rsidR="00FA4F7C" w:rsidRDefault="00FA4F7C" w:rsidP="00FA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</w:tcPr>
          <w:p w:rsidR="00FA4F7C" w:rsidRPr="00F60ABA" w:rsidRDefault="00FA4F7C" w:rsidP="00FA4F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Вера Владимировна</w:t>
            </w:r>
          </w:p>
        </w:tc>
        <w:tc>
          <w:tcPr>
            <w:tcW w:w="1304" w:type="dxa"/>
            <w:vMerge w:val="restart"/>
          </w:tcPr>
          <w:p w:rsidR="00FA4F7C" w:rsidRPr="00F60ABA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08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851279,96</w:t>
            </w:r>
          </w:p>
        </w:tc>
        <w:tc>
          <w:tcPr>
            <w:tcW w:w="1495" w:type="dxa"/>
            <w:vMerge w:val="restart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F7C" w:rsidRPr="00396D57" w:rsidTr="00550003">
        <w:trPr>
          <w:trHeight w:val="690"/>
        </w:trPr>
        <w:tc>
          <w:tcPr>
            <w:tcW w:w="534" w:type="dxa"/>
            <w:vMerge/>
          </w:tcPr>
          <w:p w:rsidR="00FA4F7C" w:rsidRDefault="00FA4F7C" w:rsidP="00FA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4F7C" w:rsidRDefault="00FA4F7C" w:rsidP="00FA4F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A4F7C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8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4F7C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F7C" w:rsidRPr="00396D57" w:rsidTr="00550003">
        <w:trPr>
          <w:trHeight w:val="800"/>
        </w:trPr>
        <w:tc>
          <w:tcPr>
            <w:tcW w:w="534" w:type="dxa"/>
            <w:vMerge/>
          </w:tcPr>
          <w:p w:rsidR="00FA4F7C" w:rsidRDefault="00FA4F7C" w:rsidP="00FA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4F7C" w:rsidRDefault="00FA4F7C" w:rsidP="00FA4F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FA4F7C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08" w:type="dxa"/>
          </w:tcPr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F7C" w:rsidRPr="00396D57" w:rsidRDefault="00FA4F7C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923773,82</w:t>
            </w:r>
          </w:p>
        </w:tc>
        <w:tc>
          <w:tcPr>
            <w:tcW w:w="1495" w:type="dxa"/>
          </w:tcPr>
          <w:p w:rsidR="00FA4F7C" w:rsidRPr="00396D57" w:rsidRDefault="00FA4F7C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03" w:rsidRPr="00396D57" w:rsidTr="00550003">
        <w:trPr>
          <w:trHeight w:val="535"/>
        </w:trPr>
        <w:tc>
          <w:tcPr>
            <w:tcW w:w="534" w:type="dxa"/>
            <w:vMerge w:val="restart"/>
          </w:tcPr>
          <w:p w:rsidR="00550003" w:rsidRDefault="00550003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vMerge w:val="restart"/>
          </w:tcPr>
          <w:p w:rsidR="00550003" w:rsidRDefault="00550003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Юдина </w:t>
            </w:r>
          </w:p>
          <w:p w:rsidR="00550003" w:rsidRDefault="00550003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Виктория </w:t>
            </w:r>
          </w:p>
          <w:p w:rsidR="00550003" w:rsidRDefault="00550003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Вячеславовна </w:t>
            </w:r>
          </w:p>
        </w:tc>
        <w:tc>
          <w:tcPr>
            <w:tcW w:w="1304" w:type="dxa"/>
            <w:vMerge w:val="restart"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распоряжения государственным имуществом</w:t>
            </w:r>
          </w:p>
        </w:tc>
        <w:tc>
          <w:tcPr>
            <w:tcW w:w="1276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08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2195829,14</w:t>
            </w:r>
          </w:p>
        </w:tc>
        <w:tc>
          <w:tcPr>
            <w:tcW w:w="1495" w:type="dxa"/>
            <w:vMerge w:val="restart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03" w:rsidRPr="00396D57" w:rsidTr="00550003">
        <w:trPr>
          <w:trHeight w:val="535"/>
        </w:trPr>
        <w:tc>
          <w:tcPr>
            <w:tcW w:w="534" w:type="dxa"/>
            <w:vMerge/>
          </w:tcPr>
          <w:p w:rsidR="00550003" w:rsidRDefault="00550003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0003" w:rsidRDefault="00550003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08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03" w:rsidRPr="00396D57" w:rsidTr="00550003">
        <w:trPr>
          <w:trHeight w:val="535"/>
        </w:trPr>
        <w:tc>
          <w:tcPr>
            <w:tcW w:w="534" w:type="dxa"/>
            <w:vMerge/>
          </w:tcPr>
          <w:p w:rsidR="00550003" w:rsidRDefault="00550003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0003" w:rsidRDefault="00550003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8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03" w:rsidRPr="00396D57" w:rsidTr="00550003">
        <w:trPr>
          <w:trHeight w:val="800"/>
        </w:trPr>
        <w:tc>
          <w:tcPr>
            <w:tcW w:w="534" w:type="dxa"/>
            <w:vMerge/>
          </w:tcPr>
          <w:p w:rsidR="00550003" w:rsidRDefault="00550003" w:rsidP="00FA4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0003" w:rsidRPr="00F87E00" w:rsidRDefault="00550003" w:rsidP="00FA4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50003" w:rsidRDefault="00550003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550003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550003" w:rsidRPr="00396D57" w:rsidRDefault="00550003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50003" w:rsidRPr="00396D57" w:rsidRDefault="00550003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003" w:rsidRDefault="00550003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50003" w:rsidRPr="00396D57" w:rsidRDefault="00550003" w:rsidP="00FA4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DA2" w:rsidRPr="00396D57" w:rsidTr="00B443BB">
        <w:trPr>
          <w:trHeight w:val="615"/>
        </w:trPr>
        <w:tc>
          <w:tcPr>
            <w:tcW w:w="534" w:type="dxa"/>
            <w:vMerge w:val="restart"/>
          </w:tcPr>
          <w:p w:rsidR="00B06DA2" w:rsidRDefault="00B06DA2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vMerge w:val="restart"/>
          </w:tcPr>
          <w:p w:rsidR="00B06DA2" w:rsidRDefault="00B06DA2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Гусева</w:t>
            </w:r>
          </w:p>
          <w:p w:rsidR="00B06DA2" w:rsidRDefault="00B06DA2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B06DA2" w:rsidRDefault="00B06DA2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Борисовна </w:t>
            </w:r>
          </w:p>
        </w:tc>
        <w:tc>
          <w:tcPr>
            <w:tcW w:w="1304" w:type="dxa"/>
            <w:vMerge w:val="restart"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сектора распоряжения государственным имуществом</w:t>
            </w:r>
          </w:p>
        </w:tc>
        <w:tc>
          <w:tcPr>
            <w:tcW w:w="1276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23/32</w:t>
            </w:r>
          </w:p>
        </w:tc>
        <w:tc>
          <w:tcPr>
            <w:tcW w:w="822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8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1038195,19</w:t>
            </w:r>
          </w:p>
        </w:tc>
        <w:tc>
          <w:tcPr>
            <w:tcW w:w="1495" w:type="dxa"/>
            <w:vMerge w:val="restart"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DA2" w:rsidRPr="00396D57" w:rsidTr="00550003">
        <w:trPr>
          <w:trHeight w:val="615"/>
        </w:trPr>
        <w:tc>
          <w:tcPr>
            <w:tcW w:w="534" w:type="dxa"/>
            <w:vMerge/>
          </w:tcPr>
          <w:p w:rsidR="00B06DA2" w:rsidRDefault="00B06DA2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6DA2" w:rsidRDefault="00B06DA2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08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DA2" w:rsidRPr="00396D57" w:rsidTr="00550003">
        <w:trPr>
          <w:trHeight w:val="615"/>
        </w:trPr>
        <w:tc>
          <w:tcPr>
            <w:tcW w:w="534" w:type="dxa"/>
            <w:vMerge/>
          </w:tcPr>
          <w:p w:rsidR="00B06DA2" w:rsidRDefault="00B06DA2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6DA2" w:rsidRDefault="00B06DA2" w:rsidP="005500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08" w:type="dxa"/>
          </w:tcPr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6DA2" w:rsidRPr="00396D57" w:rsidRDefault="00B06DA2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6DA2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6DA2" w:rsidRPr="00396D57" w:rsidRDefault="00B06DA2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25" w:rsidRPr="00396D57" w:rsidTr="00B06DA2">
        <w:trPr>
          <w:trHeight w:val="398"/>
        </w:trPr>
        <w:tc>
          <w:tcPr>
            <w:tcW w:w="534" w:type="dxa"/>
            <w:vMerge/>
          </w:tcPr>
          <w:p w:rsidR="00615825" w:rsidRDefault="00615825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15825" w:rsidRDefault="00615825" w:rsidP="006E7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615825" w:rsidRPr="00F60ABA" w:rsidRDefault="00615825" w:rsidP="006E79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15825" w:rsidRPr="00396D57" w:rsidRDefault="00615825" w:rsidP="00B0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7/32</w:t>
            </w:r>
          </w:p>
        </w:tc>
        <w:tc>
          <w:tcPr>
            <w:tcW w:w="822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8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vMerge w:val="restart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15825" w:rsidRPr="00B06DA2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3209941,85</w:t>
            </w:r>
          </w:p>
        </w:tc>
        <w:tc>
          <w:tcPr>
            <w:tcW w:w="1495" w:type="dxa"/>
            <w:vMerge w:val="restart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25" w:rsidRPr="00396D57" w:rsidTr="00550003">
        <w:trPr>
          <w:trHeight w:val="397"/>
        </w:trPr>
        <w:tc>
          <w:tcPr>
            <w:tcW w:w="534" w:type="dxa"/>
            <w:vMerge/>
          </w:tcPr>
          <w:p w:rsidR="00615825" w:rsidRDefault="00615825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5825" w:rsidRPr="00F87E00" w:rsidRDefault="00615825" w:rsidP="006E7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15825" w:rsidRPr="00F60ABA" w:rsidRDefault="00615825" w:rsidP="006E79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08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25" w:rsidRPr="00396D57" w:rsidTr="00550003">
        <w:trPr>
          <w:trHeight w:val="800"/>
        </w:trPr>
        <w:tc>
          <w:tcPr>
            <w:tcW w:w="534" w:type="dxa"/>
            <w:vMerge/>
          </w:tcPr>
          <w:p w:rsidR="00615825" w:rsidRDefault="00615825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5825" w:rsidRDefault="00615825">
            <w:r w:rsidRPr="00730A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615825" w:rsidRDefault="00615825" w:rsidP="006E79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15825" w:rsidRPr="00396D57" w:rsidRDefault="00615825" w:rsidP="0061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1/32</w:t>
            </w:r>
          </w:p>
        </w:tc>
        <w:tc>
          <w:tcPr>
            <w:tcW w:w="822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8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45400,0</w:t>
            </w:r>
          </w:p>
        </w:tc>
        <w:tc>
          <w:tcPr>
            <w:tcW w:w="1495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25" w:rsidRPr="00396D57" w:rsidTr="00550003">
        <w:trPr>
          <w:trHeight w:val="800"/>
        </w:trPr>
        <w:tc>
          <w:tcPr>
            <w:tcW w:w="534" w:type="dxa"/>
            <w:vMerge/>
          </w:tcPr>
          <w:p w:rsidR="00615825" w:rsidRDefault="00615825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5825" w:rsidRDefault="00615825">
            <w:r w:rsidRPr="00730A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615825" w:rsidRDefault="00615825" w:rsidP="006E79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825" w:rsidRPr="00396D57" w:rsidTr="00550003">
        <w:trPr>
          <w:trHeight w:val="800"/>
        </w:trPr>
        <w:tc>
          <w:tcPr>
            <w:tcW w:w="534" w:type="dxa"/>
            <w:vMerge/>
          </w:tcPr>
          <w:p w:rsidR="00615825" w:rsidRDefault="00615825" w:rsidP="00550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5825" w:rsidRDefault="00615825">
            <w:r w:rsidRPr="00730A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1/32</w:t>
            </w:r>
          </w:p>
        </w:tc>
        <w:tc>
          <w:tcPr>
            <w:tcW w:w="822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8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615825" w:rsidRPr="00396D57" w:rsidRDefault="00615825" w:rsidP="006E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825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15825" w:rsidRPr="00396D57" w:rsidRDefault="00615825" w:rsidP="0055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6312" w:rsidRPr="00396D57" w:rsidRDefault="00EB6312" w:rsidP="00EB6312">
      <w:pPr>
        <w:jc w:val="center"/>
      </w:pPr>
      <w:r w:rsidRPr="00396D57">
        <w:t>____________</w:t>
      </w:r>
    </w:p>
    <w:sectPr w:rsidR="00EB6312" w:rsidRPr="00396D57" w:rsidSect="005243DF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F"/>
    <w:rsid w:val="00001A0B"/>
    <w:rsid w:val="00010030"/>
    <w:rsid w:val="00021FEB"/>
    <w:rsid w:val="00057D2B"/>
    <w:rsid w:val="0006526F"/>
    <w:rsid w:val="00101AB1"/>
    <w:rsid w:val="00114134"/>
    <w:rsid w:val="00127B9E"/>
    <w:rsid w:val="001472F1"/>
    <w:rsid w:val="00154841"/>
    <w:rsid w:val="001739B3"/>
    <w:rsid w:val="001A0EFA"/>
    <w:rsid w:val="001A58E5"/>
    <w:rsid w:val="001C51B0"/>
    <w:rsid w:val="002040A6"/>
    <w:rsid w:val="00284326"/>
    <w:rsid w:val="002A1FD3"/>
    <w:rsid w:val="002E4B18"/>
    <w:rsid w:val="00322F7C"/>
    <w:rsid w:val="003842B8"/>
    <w:rsid w:val="00386746"/>
    <w:rsid w:val="00396D57"/>
    <w:rsid w:val="00397C66"/>
    <w:rsid w:val="003B2F84"/>
    <w:rsid w:val="003E25DD"/>
    <w:rsid w:val="00401C1C"/>
    <w:rsid w:val="00432515"/>
    <w:rsid w:val="005243DF"/>
    <w:rsid w:val="00550003"/>
    <w:rsid w:val="00590B63"/>
    <w:rsid w:val="005C7C35"/>
    <w:rsid w:val="005E5416"/>
    <w:rsid w:val="005F7AD1"/>
    <w:rsid w:val="00615825"/>
    <w:rsid w:val="0063028C"/>
    <w:rsid w:val="00675B94"/>
    <w:rsid w:val="006824D1"/>
    <w:rsid w:val="00695ADC"/>
    <w:rsid w:val="006C1828"/>
    <w:rsid w:val="006D7397"/>
    <w:rsid w:val="00735D12"/>
    <w:rsid w:val="00794D6A"/>
    <w:rsid w:val="007E2A57"/>
    <w:rsid w:val="007F1E6C"/>
    <w:rsid w:val="0086015B"/>
    <w:rsid w:val="0087694C"/>
    <w:rsid w:val="0089005A"/>
    <w:rsid w:val="008E4230"/>
    <w:rsid w:val="0092423B"/>
    <w:rsid w:val="009266D2"/>
    <w:rsid w:val="00935E6D"/>
    <w:rsid w:val="0097435E"/>
    <w:rsid w:val="009938A2"/>
    <w:rsid w:val="009E6449"/>
    <w:rsid w:val="00A27D40"/>
    <w:rsid w:val="00A56E7C"/>
    <w:rsid w:val="00AF0AE9"/>
    <w:rsid w:val="00AF71D8"/>
    <w:rsid w:val="00B06DA2"/>
    <w:rsid w:val="00B10D12"/>
    <w:rsid w:val="00B443BB"/>
    <w:rsid w:val="00B622D5"/>
    <w:rsid w:val="00BC78ED"/>
    <w:rsid w:val="00BD16A5"/>
    <w:rsid w:val="00BE4BF1"/>
    <w:rsid w:val="00C14963"/>
    <w:rsid w:val="00C277C0"/>
    <w:rsid w:val="00C27DA3"/>
    <w:rsid w:val="00C57953"/>
    <w:rsid w:val="00C8298E"/>
    <w:rsid w:val="00C87ABD"/>
    <w:rsid w:val="00C9326C"/>
    <w:rsid w:val="00CB53AE"/>
    <w:rsid w:val="00D44213"/>
    <w:rsid w:val="00D57B2D"/>
    <w:rsid w:val="00E27305"/>
    <w:rsid w:val="00E46E2F"/>
    <w:rsid w:val="00E65E0F"/>
    <w:rsid w:val="00E81954"/>
    <w:rsid w:val="00EA24E8"/>
    <w:rsid w:val="00EB6312"/>
    <w:rsid w:val="00EE4E8D"/>
    <w:rsid w:val="00EE5461"/>
    <w:rsid w:val="00EE6A0A"/>
    <w:rsid w:val="00F30665"/>
    <w:rsid w:val="00F87E00"/>
    <w:rsid w:val="00F93153"/>
    <w:rsid w:val="00FA1F36"/>
    <w:rsid w:val="00FA4F7C"/>
    <w:rsid w:val="00FB4C4A"/>
    <w:rsid w:val="00FC050C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Гусева Наталья Борисовна</cp:lastModifiedBy>
  <cp:revision>24</cp:revision>
  <dcterms:created xsi:type="dcterms:W3CDTF">2019-05-10T12:27:00Z</dcterms:created>
  <dcterms:modified xsi:type="dcterms:W3CDTF">2020-08-18T07:58:00Z</dcterms:modified>
</cp:coreProperties>
</file>