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E41" w:rsidRPr="00D0128B" w:rsidRDefault="00AE1E41" w:rsidP="00AE1E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0128B">
        <w:rPr>
          <w:rFonts w:ascii="Times New Roman" w:hAnsi="Times New Roman" w:cs="Times New Roman"/>
          <w:sz w:val="24"/>
          <w:szCs w:val="24"/>
        </w:rPr>
        <w:t>СВЕДЕНИЯ</w:t>
      </w:r>
    </w:p>
    <w:p w:rsidR="00AE1E41" w:rsidRPr="00D0128B" w:rsidRDefault="00AE1E41" w:rsidP="00D012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128B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  <w:r w:rsidR="00D0128B">
        <w:rPr>
          <w:rFonts w:ascii="Times New Roman" w:hAnsi="Times New Roman" w:cs="Times New Roman"/>
          <w:sz w:val="24"/>
          <w:szCs w:val="24"/>
        </w:rPr>
        <w:t xml:space="preserve"> </w:t>
      </w:r>
      <w:r w:rsidR="00926AE3" w:rsidRPr="00D0128B">
        <w:rPr>
          <w:rFonts w:ascii="Times New Roman" w:hAnsi="Times New Roman" w:cs="Times New Roman"/>
          <w:sz w:val="24"/>
          <w:szCs w:val="24"/>
        </w:rPr>
        <w:t>лиц</w:t>
      </w:r>
      <w:r w:rsidR="008F73CC" w:rsidRPr="00D0128B">
        <w:rPr>
          <w:rFonts w:ascii="Times New Roman" w:hAnsi="Times New Roman" w:cs="Times New Roman"/>
          <w:sz w:val="24"/>
          <w:szCs w:val="24"/>
        </w:rPr>
        <w:t xml:space="preserve">а, замещающего государственную должность </w:t>
      </w:r>
      <w:r w:rsidR="000413C4" w:rsidRPr="00D0128B">
        <w:rPr>
          <w:rFonts w:ascii="Times New Roman" w:hAnsi="Times New Roman" w:cs="Times New Roman"/>
          <w:sz w:val="24"/>
          <w:szCs w:val="24"/>
        </w:rPr>
        <w:t xml:space="preserve">Омской области </w:t>
      </w:r>
      <w:r w:rsidR="005C095C" w:rsidRPr="00D0128B">
        <w:rPr>
          <w:rFonts w:ascii="Times New Roman" w:hAnsi="Times New Roman" w:cs="Times New Roman"/>
          <w:sz w:val="24"/>
          <w:szCs w:val="24"/>
        </w:rPr>
        <w:t>в государственном органе Уполномоченный Омской области по правам человека,</w:t>
      </w:r>
      <w:r w:rsidR="00D0128B" w:rsidRPr="00D0128B">
        <w:rPr>
          <w:rFonts w:ascii="Times New Roman" w:hAnsi="Times New Roman" w:cs="Times New Roman"/>
          <w:sz w:val="24"/>
          <w:szCs w:val="24"/>
        </w:rPr>
        <w:t xml:space="preserve"> </w:t>
      </w:r>
      <w:r w:rsidR="005C095C" w:rsidRPr="00D0128B">
        <w:rPr>
          <w:rFonts w:ascii="Times New Roman" w:hAnsi="Times New Roman" w:cs="Times New Roman"/>
          <w:sz w:val="24"/>
          <w:szCs w:val="24"/>
        </w:rPr>
        <w:t>а также их супругов</w:t>
      </w:r>
      <w:r w:rsidR="00335E29" w:rsidRPr="00D0128B">
        <w:rPr>
          <w:rFonts w:ascii="Times New Roman" w:hAnsi="Times New Roman" w:cs="Times New Roman"/>
          <w:sz w:val="24"/>
          <w:szCs w:val="24"/>
        </w:rPr>
        <w:t xml:space="preserve"> </w:t>
      </w:r>
      <w:r w:rsidR="005C095C" w:rsidRPr="00D0128B">
        <w:rPr>
          <w:rFonts w:ascii="Times New Roman" w:hAnsi="Times New Roman" w:cs="Times New Roman"/>
          <w:sz w:val="24"/>
          <w:szCs w:val="24"/>
        </w:rPr>
        <w:t xml:space="preserve">и несовершеннолетних детей </w:t>
      </w:r>
      <w:r w:rsidRPr="00D0128B">
        <w:rPr>
          <w:rFonts w:ascii="Times New Roman" w:hAnsi="Times New Roman" w:cs="Times New Roman"/>
          <w:sz w:val="24"/>
          <w:szCs w:val="24"/>
        </w:rPr>
        <w:t xml:space="preserve">за период с 1 </w:t>
      </w:r>
      <w:r w:rsidR="0020418F" w:rsidRPr="00D0128B">
        <w:rPr>
          <w:rFonts w:ascii="Times New Roman" w:hAnsi="Times New Roman" w:cs="Times New Roman"/>
          <w:sz w:val="24"/>
          <w:szCs w:val="24"/>
        </w:rPr>
        <w:t>января 201</w:t>
      </w:r>
      <w:r w:rsidR="002D3BF3" w:rsidRPr="00D0128B">
        <w:rPr>
          <w:rFonts w:ascii="Times New Roman" w:hAnsi="Times New Roman" w:cs="Times New Roman"/>
          <w:sz w:val="24"/>
          <w:szCs w:val="24"/>
        </w:rPr>
        <w:t>9</w:t>
      </w:r>
      <w:r w:rsidR="0020418F" w:rsidRPr="00D0128B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 w:rsidR="002D3BF3" w:rsidRPr="00D0128B">
        <w:rPr>
          <w:rFonts w:ascii="Times New Roman" w:hAnsi="Times New Roman" w:cs="Times New Roman"/>
          <w:sz w:val="24"/>
          <w:szCs w:val="24"/>
        </w:rPr>
        <w:t>9</w:t>
      </w:r>
      <w:r w:rsidRPr="00D0128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146BC" w:rsidRDefault="003146BC" w:rsidP="00AE1E41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15750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1532"/>
        <w:gridCol w:w="1701"/>
        <w:gridCol w:w="1134"/>
        <w:gridCol w:w="1559"/>
        <w:gridCol w:w="774"/>
        <w:gridCol w:w="1141"/>
        <w:gridCol w:w="1062"/>
        <w:gridCol w:w="992"/>
        <w:gridCol w:w="1134"/>
        <w:gridCol w:w="1498"/>
        <w:gridCol w:w="1135"/>
        <w:gridCol w:w="1560"/>
      </w:tblGrid>
      <w:tr w:rsidR="003146BC" w:rsidTr="008458A1"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6BC" w:rsidRDefault="0031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6BC" w:rsidRDefault="003146BC" w:rsidP="003146B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6BC" w:rsidRDefault="0031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6BC" w:rsidRDefault="003146BC" w:rsidP="003146B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6BC" w:rsidRDefault="003146BC" w:rsidP="003146B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6BC" w:rsidRDefault="0031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6BC" w:rsidRDefault="0031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  <w:hyperlink r:id="rId4" w:anchor="Par93" w:history="1">
              <w:r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&lt;1&gt;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6BC" w:rsidRDefault="003146BC" w:rsidP="003146B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5" w:anchor="Par94" w:history="1">
              <w:r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&lt;2&gt;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(вид приобретенно-го имущества, источники)</w:t>
            </w:r>
          </w:p>
        </w:tc>
      </w:tr>
      <w:tr w:rsidR="008458A1" w:rsidTr="008458A1"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6BC" w:rsidRDefault="003146B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6BC" w:rsidRDefault="003146B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6BC" w:rsidRDefault="003146B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6BC" w:rsidRDefault="003146BC" w:rsidP="003146B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6BC" w:rsidRDefault="003146BC" w:rsidP="003146B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6BC" w:rsidRDefault="003146BC" w:rsidP="003146B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6BC" w:rsidRDefault="003146BC" w:rsidP="003146B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58A1" w:rsidRDefault="0031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</w:p>
          <w:p w:rsidR="003146BC" w:rsidRDefault="0031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6BC" w:rsidRDefault="0031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6BC" w:rsidRDefault="003146BC" w:rsidP="00845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6BC" w:rsidRDefault="003146B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6BC" w:rsidRDefault="003146B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6BC" w:rsidRDefault="003146B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46BC" w:rsidRPr="003146BC" w:rsidTr="008458A1"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46BC" w:rsidRPr="003146BC" w:rsidRDefault="001E2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46BC" w:rsidRPr="003146BC" w:rsidRDefault="003146BC" w:rsidP="008458A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3146BC">
              <w:rPr>
                <w:rFonts w:ascii="Times New Roman" w:hAnsi="Times New Roman" w:cs="Times New Roman"/>
                <w:sz w:val="20"/>
                <w:szCs w:val="20"/>
              </w:rPr>
              <w:t>Касьянова</w:t>
            </w:r>
            <w:r w:rsidR="008458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46B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458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146B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8458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46BC" w:rsidRPr="008458A1" w:rsidRDefault="003146BC" w:rsidP="008458A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6BC">
              <w:rPr>
                <w:rFonts w:ascii="Times New Roman" w:hAnsi="Times New Roman" w:cs="Times New Roman"/>
                <w:sz w:val="20"/>
                <w:szCs w:val="20"/>
              </w:rPr>
              <w:t>Уполномоченный Омской области по правам человека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46BC" w:rsidRPr="008458A1" w:rsidRDefault="003146BC" w:rsidP="00821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6B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46BC" w:rsidRPr="003146BC" w:rsidRDefault="003146BC" w:rsidP="00821A8C">
            <w:pPr>
              <w:pStyle w:val="Style17"/>
              <w:widowControl/>
              <w:snapToGrid w:val="0"/>
              <w:spacing w:line="240" w:lineRule="auto"/>
              <w:rPr>
                <w:iCs/>
                <w:color w:val="000000"/>
                <w:sz w:val="20"/>
                <w:szCs w:val="20"/>
                <w:highlight w:val="yellow"/>
              </w:rPr>
            </w:pPr>
            <w:r w:rsidRPr="003146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46BC" w:rsidRPr="008458A1" w:rsidRDefault="003146BC" w:rsidP="00821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6BC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46BC" w:rsidRPr="003146BC" w:rsidRDefault="003146BC" w:rsidP="00821A8C">
            <w:pPr>
              <w:pStyle w:val="Style17"/>
              <w:widowControl/>
              <w:snapToGrid w:val="0"/>
              <w:spacing w:line="240" w:lineRule="auto"/>
              <w:rPr>
                <w:iCs/>
                <w:color w:val="000000"/>
                <w:sz w:val="20"/>
                <w:szCs w:val="20"/>
                <w:highlight w:val="yellow"/>
              </w:rPr>
            </w:pPr>
            <w:r w:rsidRPr="003146BC">
              <w:rPr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46BC" w:rsidRPr="003146BC" w:rsidRDefault="003146BC" w:rsidP="00821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46BC" w:rsidRPr="003146BC" w:rsidRDefault="003146BC" w:rsidP="00821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46BC" w:rsidRPr="003146BC" w:rsidRDefault="003146BC" w:rsidP="00821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46BC" w:rsidRPr="003146BC" w:rsidRDefault="003146BC" w:rsidP="003146B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46BC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3146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146BC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146BC" w:rsidRPr="005E0929" w:rsidRDefault="005E0929" w:rsidP="003146BC">
            <w:pPr>
              <w:pStyle w:val="Style17"/>
              <w:snapToGrid w:val="0"/>
              <w:spacing w:line="240" w:lineRule="auto"/>
              <w:rPr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5E0929">
              <w:rPr>
                <w:bCs/>
                <w:color w:val="333333"/>
                <w:sz w:val="20"/>
                <w:szCs w:val="20"/>
                <w:shd w:val="clear" w:color="auto" w:fill="FFFFFF"/>
              </w:rPr>
              <w:t>Škoda Octavia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46BC" w:rsidRPr="00BD5B1B" w:rsidRDefault="00821A8C" w:rsidP="00821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5B1B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3053671</w:t>
            </w:r>
            <w:r w:rsidRPr="00BD5B1B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BD5B1B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46BC" w:rsidRPr="003146BC" w:rsidRDefault="003146BC" w:rsidP="00845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3146BC" w:rsidRPr="003146BC" w:rsidTr="008458A1"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46BC" w:rsidRPr="003146BC" w:rsidRDefault="0031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46BC" w:rsidRPr="003146BC" w:rsidRDefault="003146B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46BC" w:rsidRPr="003146BC" w:rsidRDefault="00314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6BC" w:rsidRPr="003146BC" w:rsidRDefault="003146BC" w:rsidP="00821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6B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6BC" w:rsidRPr="003146BC" w:rsidRDefault="003146BC" w:rsidP="00821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6B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6BC" w:rsidRPr="003146BC" w:rsidRDefault="003146BC" w:rsidP="00821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6BC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6BC" w:rsidRPr="003146BC" w:rsidRDefault="003146BC" w:rsidP="00821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6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46BC" w:rsidRPr="003146BC" w:rsidRDefault="003146BC" w:rsidP="00821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46BC" w:rsidRPr="003146BC" w:rsidRDefault="003146BC" w:rsidP="00821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46BC" w:rsidRPr="003146BC" w:rsidRDefault="003146BC" w:rsidP="00821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6BC" w:rsidRPr="003146BC" w:rsidRDefault="00314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6BC" w:rsidRPr="003146BC" w:rsidRDefault="003146B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46BC" w:rsidRPr="003146BC" w:rsidRDefault="003146B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:rsidR="003146BC" w:rsidRDefault="003146BC" w:rsidP="00AE1E41">
      <w:pPr>
        <w:rPr>
          <w:rFonts w:ascii="Times New Roman" w:hAnsi="Times New Roman" w:cs="Times New Roman"/>
          <w:sz w:val="18"/>
          <w:szCs w:val="18"/>
        </w:rPr>
      </w:pPr>
    </w:p>
    <w:sectPr w:rsidR="003146BC" w:rsidSect="00AE1E4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E41"/>
    <w:rsid w:val="00015725"/>
    <w:rsid w:val="000274CC"/>
    <w:rsid w:val="000413C4"/>
    <w:rsid w:val="001A4DDD"/>
    <w:rsid w:val="001E2DA8"/>
    <w:rsid w:val="0020418F"/>
    <w:rsid w:val="002D3BF3"/>
    <w:rsid w:val="003146BC"/>
    <w:rsid w:val="00333073"/>
    <w:rsid w:val="00335E29"/>
    <w:rsid w:val="00340260"/>
    <w:rsid w:val="00493843"/>
    <w:rsid w:val="005144B0"/>
    <w:rsid w:val="005B441D"/>
    <w:rsid w:val="005C095C"/>
    <w:rsid w:val="005D246A"/>
    <w:rsid w:val="005E0929"/>
    <w:rsid w:val="006A40C4"/>
    <w:rsid w:val="006B6531"/>
    <w:rsid w:val="006B7088"/>
    <w:rsid w:val="00706AC3"/>
    <w:rsid w:val="007D68FE"/>
    <w:rsid w:val="007F541B"/>
    <w:rsid w:val="00821A8C"/>
    <w:rsid w:val="008458A1"/>
    <w:rsid w:val="008A5834"/>
    <w:rsid w:val="008F73CC"/>
    <w:rsid w:val="00926AE3"/>
    <w:rsid w:val="00972399"/>
    <w:rsid w:val="00A1667B"/>
    <w:rsid w:val="00A42558"/>
    <w:rsid w:val="00A541C4"/>
    <w:rsid w:val="00AB49E0"/>
    <w:rsid w:val="00AD6C77"/>
    <w:rsid w:val="00AE1E41"/>
    <w:rsid w:val="00BD5B1B"/>
    <w:rsid w:val="00BE1FB2"/>
    <w:rsid w:val="00BE21EE"/>
    <w:rsid w:val="00C20462"/>
    <w:rsid w:val="00C22C7D"/>
    <w:rsid w:val="00C56F02"/>
    <w:rsid w:val="00D0128B"/>
    <w:rsid w:val="00DA446F"/>
    <w:rsid w:val="00E516EC"/>
    <w:rsid w:val="00E63AFC"/>
    <w:rsid w:val="00EA5643"/>
    <w:rsid w:val="00FF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E5C1C9-73EB-41FA-B3E6-A8F0BBC7F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0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1E4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17">
    <w:name w:val="Style17"/>
    <w:basedOn w:val="a"/>
    <w:rsid w:val="003146BC"/>
    <w:pPr>
      <w:widowControl w:val="0"/>
      <w:suppressAutoHyphens/>
      <w:autoSpaceDE w:val="0"/>
      <w:spacing w:after="0" w:line="277" w:lineRule="exac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4">
    <w:name w:val="Hyperlink"/>
    <w:basedOn w:val="a0"/>
    <w:uiPriority w:val="99"/>
    <w:semiHidden/>
    <w:unhideWhenUsed/>
    <w:rsid w:val="003146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efedorova\Documents\&#1044;&#1086;&#1093;&#1086;&#1076;\2020\&#1076;&#1086;&#1083;&#1078;&#1085;&#1086;&#1089;&#1090;&#1080;%20&#1075;&#1086;&#1089;&#1091;&#1076;&#1072;&#1088;&#1089;&#1090;&#1074;&#1077;&#1085;&#1085;&#1086;&#1081;%20&#1075;&#1088;&#1072;&#1078;&#1076;&#1072;&#1085;&#1089;&#1082;&#1086;&#1081;%20&#1089;&#1083;&#1091;&#1078;&#1073;&#1099;%20&#1079;&#1072;%202019%20&#1075;.docx" TargetMode="External"/><Relationship Id="rId4" Type="http://schemas.openxmlformats.org/officeDocument/2006/relationships/hyperlink" Target="file:///C:\Users\efedorova\Documents\&#1044;&#1086;&#1093;&#1086;&#1076;\2020\&#1076;&#1086;&#1083;&#1078;&#1085;&#1086;&#1089;&#1090;&#1080;%20&#1075;&#1086;&#1089;&#1091;&#1076;&#1072;&#1088;&#1089;&#1090;&#1074;&#1077;&#1085;&#1085;&#1086;&#1081;%20&#1075;&#1088;&#1072;&#1078;&#1076;&#1072;&#1085;&#1089;&#1082;&#1086;&#1081;%20&#1089;&#1083;&#1091;&#1078;&#1073;&#1099;%20&#1079;&#1072;%202019%20&#1075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uchesnokova</dc:creator>
  <cp:lastModifiedBy>Федорова Елена Владимировна</cp:lastModifiedBy>
  <cp:revision>2</cp:revision>
  <dcterms:created xsi:type="dcterms:W3CDTF">2020-08-20T03:23:00Z</dcterms:created>
  <dcterms:modified xsi:type="dcterms:W3CDTF">2020-08-20T03:23:00Z</dcterms:modified>
</cp:coreProperties>
</file>