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Default="00E902F7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CD3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C95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531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C95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531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F2F55" w:rsidRPr="00D370BA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4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842"/>
        <w:gridCol w:w="993"/>
        <w:gridCol w:w="992"/>
        <w:gridCol w:w="1134"/>
        <w:gridCol w:w="992"/>
        <w:gridCol w:w="992"/>
        <w:gridCol w:w="1701"/>
        <w:gridCol w:w="1559"/>
        <w:gridCol w:w="1559"/>
      </w:tblGrid>
      <w:tr w:rsidR="00AF2F55" w:rsidRPr="00485C55" w:rsidTr="00761680">
        <w:tc>
          <w:tcPr>
            <w:tcW w:w="1702" w:type="dxa"/>
            <w:vMerge w:val="restart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AF2F55" w:rsidRPr="00485C55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6C04" w:rsidTr="00761680">
        <w:trPr>
          <w:cantSplit/>
          <w:trHeight w:val="2569"/>
        </w:trPr>
        <w:tc>
          <w:tcPr>
            <w:tcW w:w="1702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AF2F55" w:rsidRPr="005D62E1" w:rsidRDefault="00492778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5D62E1" w:rsidRDefault="00492778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04" w:rsidRPr="00485C55" w:rsidTr="00DA12A2">
        <w:trPr>
          <w:trHeight w:val="2182"/>
        </w:trPr>
        <w:tc>
          <w:tcPr>
            <w:tcW w:w="1702" w:type="dxa"/>
          </w:tcPr>
          <w:p w:rsidR="00D777EA" w:rsidRPr="008F13E8" w:rsidRDefault="002B0DE3" w:rsidP="008F13E8">
            <w:pPr>
              <w:jc w:val="center"/>
              <w:rPr>
                <w:rFonts w:ascii="Times New Roman" w:hAnsi="Times New Roman" w:cs="Times New Roman"/>
              </w:rPr>
            </w:pPr>
            <w:r w:rsidRPr="008F13E8">
              <w:rPr>
                <w:rFonts w:ascii="Times New Roman" w:hAnsi="Times New Roman" w:cs="Times New Roman"/>
              </w:rPr>
              <w:t>Юрьев С.В.</w:t>
            </w:r>
          </w:p>
        </w:tc>
        <w:tc>
          <w:tcPr>
            <w:tcW w:w="1559" w:type="dxa"/>
          </w:tcPr>
          <w:p w:rsidR="00663D9A" w:rsidRPr="008F13E8" w:rsidRDefault="00D777EA" w:rsidP="006D07BB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 xml:space="preserve">Глава управы района </w:t>
            </w:r>
            <w:r w:rsidR="006D07BB">
              <w:rPr>
                <w:rFonts w:ascii="Times New Roman" w:eastAsiaTheme="minorHAnsi" w:hAnsi="Times New Roman"/>
                <w:lang w:eastAsia="en-US"/>
              </w:rPr>
              <w:t>Бибирево</w:t>
            </w:r>
            <w:r w:rsidR="00492778" w:rsidRPr="008F13E8">
              <w:rPr>
                <w:rFonts w:ascii="Times New Roman" w:eastAsiaTheme="minorHAnsi" w:hAnsi="Times New Roman"/>
                <w:lang w:eastAsia="en-US"/>
              </w:rPr>
              <w:t xml:space="preserve"> города Москвы</w:t>
            </w:r>
          </w:p>
        </w:tc>
        <w:tc>
          <w:tcPr>
            <w:tcW w:w="1418" w:type="dxa"/>
          </w:tcPr>
          <w:p w:rsidR="00D777EA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842" w:type="dxa"/>
          </w:tcPr>
          <w:p w:rsidR="000D1E2F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993" w:type="dxa"/>
          </w:tcPr>
          <w:p w:rsidR="000D1E2F" w:rsidRPr="008F13E8" w:rsidRDefault="00D86B78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82,</w:t>
            </w:r>
            <w:r w:rsidR="0072106B" w:rsidRPr="008F13E8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992" w:type="dxa"/>
          </w:tcPr>
          <w:p w:rsidR="00D50376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910B33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2106B" w:rsidRPr="008F13E8" w:rsidRDefault="0072106B" w:rsidP="00D86B78">
            <w:pPr>
              <w:pStyle w:val="a4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</w:tcPr>
          <w:p w:rsidR="00910B33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56,4</w:t>
            </w: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</w:tcPr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:rsidR="00D021F0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Не имеет</w:t>
            </w:r>
          </w:p>
        </w:tc>
        <w:tc>
          <w:tcPr>
            <w:tcW w:w="1559" w:type="dxa"/>
          </w:tcPr>
          <w:p w:rsidR="00D777EA" w:rsidRPr="008F13E8" w:rsidRDefault="006D07B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5 787 998,46</w:t>
            </w:r>
          </w:p>
        </w:tc>
        <w:tc>
          <w:tcPr>
            <w:tcW w:w="1559" w:type="dxa"/>
          </w:tcPr>
          <w:p w:rsidR="00D777EA" w:rsidRPr="00AF2F55" w:rsidRDefault="00DA12A2" w:rsidP="00D86B78">
            <w:pPr>
              <w:rPr>
                <w:rFonts w:ascii="Times New Roman" w:hAnsi="Times New Roman" w:cs="Times New Roman"/>
              </w:rPr>
            </w:pPr>
            <w:r w:rsidRPr="00DA12A2">
              <w:rPr>
                <w:rFonts w:ascii="Times New Roman" w:hAnsi="Times New Roman" w:cs="Times New Roman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C0432D" w:rsidRPr="00C1402D" w:rsidTr="00DA12A2">
        <w:trPr>
          <w:trHeight w:val="471"/>
        </w:trPr>
        <w:tc>
          <w:tcPr>
            <w:tcW w:w="1702" w:type="dxa"/>
          </w:tcPr>
          <w:p w:rsidR="00C0432D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0432D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0432D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C0432D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76,6</w:t>
            </w:r>
          </w:p>
        </w:tc>
        <w:tc>
          <w:tcPr>
            <w:tcW w:w="992" w:type="dxa"/>
          </w:tcPr>
          <w:p w:rsidR="00C0432D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C0432D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C0432D" w:rsidRPr="00C1402D" w:rsidRDefault="00C0432D" w:rsidP="004927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7E99" w:rsidRPr="00C1402D" w:rsidTr="00DA12A2">
        <w:trPr>
          <w:trHeight w:val="433"/>
        </w:trPr>
        <w:tc>
          <w:tcPr>
            <w:tcW w:w="170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Кв</w:t>
            </w:r>
            <w:bookmarkStart w:id="0" w:name="_GoBack"/>
            <w:bookmarkEnd w:id="0"/>
            <w:r w:rsidRPr="008F13E8">
              <w:rPr>
                <w:rFonts w:ascii="Times New Roman" w:hAnsi="Times New Roman"/>
              </w:rPr>
              <w:t>артира</w:t>
            </w:r>
          </w:p>
        </w:tc>
        <w:tc>
          <w:tcPr>
            <w:tcW w:w="99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C97E99" w:rsidRPr="00C1402D" w:rsidRDefault="00C97E99" w:rsidP="004927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7E99" w:rsidRPr="00C1402D" w:rsidTr="00DA12A2">
        <w:trPr>
          <w:trHeight w:val="397"/>
        </w:trPr>
        <w:tc>
          <w:tcPr>
            <w:tcW w:w="170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C97E99" w:rsidRPr="00C1402D" w:rsidRDefault="00C97E99" w:rsidP="004927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257CF7" w:rsidRDefault="00DA12A2"/>
    <w:sectPr w:rsidR="00257CF7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27E5"/>
    <w:multiLevelType w:val="hybridMultilevel"/>
    <w:tmpl w:val="7FB2591E"/>
    <w:lvl w:ilvl="0" w:tplc="95627B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23E3133"/>
    <w:multiLevelType w:val="hybridMultilevel"/>
    <w:tmpl w:val="E5A47F9E"/>
    <w:lvl w:ilvl="0" w:tplc="2D940B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55"/>
    <w:rsid w:val="0001042C"/>
    <w:rsid w:val="000442DE"/>
    <w:rsid w:val="0004707E"/>
    <w:rsid w:val="000470E2"/>
    <w:rsid w:val="00075B5B"/>
    <w:rsid w:val="000D1E2F"/>
    <w:rsid w:val="00125B8A"/>
    <w:rsid w:val="001C5E52"/>
    <w:rsid w:val="00217723"/>
    <w:rsid w:val="0028047E"/>
    <w:rsid w:val="002B0DE3"/>
    <w:rsid w:val="002F2895"/>
    <w:rsid w:val="00302BA7"/>
    <w:rsid w:val="0031764F"/>
    <w:rsid w:val="00395E25"/>
    <w:rsid w:val="00492778"/>
    <w:rsid w:val="004C3FD3"/>
    <w:rsid w:val="005318A6"/>
    <w:rsid w:val="005A63E4"/>
    <w:rsid w:val="0063021A"/>
    <w:rsid w:val="00656620"/>
    <w:rsid w:val="00663D9A"/>
    <w:rsid w:val="00687DBD"/>
    <w:rsid w:val="006A0C8A"/>
    <w:rsid w:val="006D07BB"/>
    <w:rsid w:val="0072106B"/>
    <w:rsid w:val="00761680"/>
    <w:rsid w:val="007F4BC6"/>
    <w:rsid w:val="008F13E8"/>
    <w:rsid w:val="009104D9"/>
    <w:rsid w:val="00910B33"/>
    <w:rsid w:val="009C7E59"/>
    <w:rsid w:val="009D2D95"/>
    <w:rsid w:val="009F0023"/>
    <w:rsid w:val="00AF2F55"/>
    <w:rsid w:val="00B9104C"/>
    <w:rsid w:val="00BA3303"/>
    <w:rsid w:val="00C0260A"/>
    <w:rsid w:val="00C0432D"/>
    <w:rsid w:val="00C1402D"/>
    <w:rsid w:val="00C41646"/>
    <w:rsid w:val="00C77966"/>
    <w:rsid w:val="00C95FCA"/>
    <w:rsid w:val="00C97E99"/>
    <w:rsid w:val="00CA79F1"/>
    <w:rsid w:val="00CD31EE"/>
    <w:rsid w:val="00D021F0"/>
    <w:rsid w:val="00D04ED1"/>
    <w:rsid w:val="00D278DA"/>
    <w:rsid w:val="00D46C04"/>
    <w:rsid w:val="00D50376"/>
    <w:rsid w:val="00D777EA"/>
    <w:rsid w:val="00D86B78"/>
    <w:rsid w:val="00DA12A2"/>
    <w:rsid w:val="00DC461F"/>
    <w:rsid w:val="00E729EF"/>
    <w:rsid w:val="00E902F7"/>
    <w:rsid w:val="00E9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  <w:style w:type="character" w:styleId="a7">
    <w:name w:val="Emphasis"/>
    <w:basedOn w:val="a0"/>
    <w:uiPriority w:val="20"/>
    <w:qFormat/>
    <w:rsid w:val="00DC46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  <w:style w:type="character" w:styleId="a7">
    <w:name w:val="Emphasis"/>
    <w:basedOn w:val="a0"/>
    <w:uiPriority w:val="20"/>
    <w:qFormat/>
    <w:rsid w:val="00DC46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Новицкая Лина Анатольевна</cp:lastModifiedBy>
  <cp:revision>13</cp:revision>
  <dcterms:created xsi:type="dcterms:W3CDTF">2017-05-10T14:13:00Z</dcterms:created>
  <dcterms:modified xsi:type="dcterms:W3CDTF">2020-08-07T07:54:00Z</dcterms:modified>
</cp:coreProperties>
</file>