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FDD" w:rsidRDefault="00762FDD" w:rsidP="00762FDD">
      <w:pPr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Сведения о доходах, расходах, об имуществе и обязательствах имущественного характера</w:t>
      </w:r>
    </w:p>
    <w:p w:rsidR="00762FDD" w:rsidRDefault="00762FDD" w:rsidP="00762FD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за период с 1 января 201</w:t>
      </w:r>
      <w:r w:rsidR="003173D6"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 xml:space="preserve"> г. по 31 декабря 201</w:t>
      </w:r>
      <w:r w:rsidR="003173D6">
        <w:rPr>
          <w:rFonts w:ascii="Times New Roman" w:hAnsi="Times New Roman"/>
          <w:sz w:val="18"/>
          <w:szCs w:val="18"/>
        </w:rPr>
        <w:t>9</w:t>
      </w:r>
      <w:r>
        <w:rPr>
          <w:rFonts w:ascii="Times New Roman" w:hAnsi="Times New Roman"/>
          <w:sz w:val="18"/>
          <w:szCs w:val="18"/>
        </w:rPr>
        <w:t xml:space="preserve"> г.</w:t>
      </w:r>
    </w:p>
    <w:p w:rsidR="00762FDD" w:rsidRDefault="00762FDD" w:rsidP="00762FDD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tbl>
      <w:tblPr>
        <w:tblW w:w="1635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39"/>
        <w:gridCol w:w="1879"/>
        <w:gridCol w:w="1417"/>
        <w:gridCol w:w="1371"/>
        <w:gridCol w:w="1512"/>
        <w:gridCol w:w="850"/>
        <w:gridCol w:w="1134"/>
        <w:gridCol w:w="1370"/>
        <w:gridCol w:w="851"/>
        <w:gridCol w:w="1134"/>
        <w:gridCol w:w="1606"/>
        <w:gridCol w:w="1559"/>
        <w:gridCol w:w="1229"/>
      </w:tblGrid>
      <w:tr w:rsidR="00762FDD" w:rsidRPr="00CA4765" w:rsidTr="007C2081">
        <w:trPr>
          <w:cantSplit/>
        </w:trPr>
        <w:tc>
          <w:tcPr>
            <w:tcW w:w="439" w:type="dxa"/>
            <w:vMerge w:val="restart"/>
          </w:tcPr>
          <w:p w:rsidR="00762FDD" w:rsidRPr="00CA4765" w:rsidRDefault="00762FDD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762FDD" w:rsidRPr="00CA4765" w:rsidRDefault="00762FDD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A476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CA4765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CA4765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79" w:type="dxa"/>
            <w:vMerge w:val="restart"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867" w:type="dxa"/>
            <w:gridSpan w:val="4"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355" w:type="dxa"/>
            <w:gridSpan w:val="3"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606" w:type="dxa"/>
            <w:vMerge w:val="restart"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(вид, марка)</w:t>
            </w:r>
          </w:p>
        </w:tc>
        <w:tc>
          <w:tcPr>
            <w:tcW w:w="1559" w:type="dxa"/>
            <w:vMerge w:val="restart"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CA4765">
              <w:rPr>
                <w:rFonts w:ascii="Times New Roman" w:hAnsi="Times New Roman"/>
                <w:sz w:val="18"/>
                <w:szCs w:val="18"/>
              </w:rPr>
              <w:t>Деклариро-ванный</w:t>
            </w:r>
            <w:proofErr w:type="spellEnd"/>
            <w:proofErr w:type="gramEnd"/>
            <w:r w:rsidRPr="00CA4765">
              <w:rPr>
                <w:rFonts w:ascii="Times New Roman" w:hAnsi="Times New Roman"/>
                <w:sz w:val="18"/>
                <w:szCs w:val="18"/>
              </w:rPr>
              <w:t xml:space="preserve"> годовой доход</w:t>
            </w:r>
            <w:r w:rsidRPr="00CA4765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1"/>
            </w:r>
            <w:r w:rsidRPr="00CA4765">
              <w:rPr>
                <w:rFonts w:ascii="Times New Roman" w:hAnsi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229" w:type="dxa"/>
            <w:vMerge w:val="restart"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Pr="00CA4765">
              <w:rPr>
                <w:rStyle w:val="a5"/>
                <w:rFonts w:ascii="Times New Roman" w:hAnsi="Times New Roman"/>
                <w:sz w:val="18"/>
                <w:szCs w:val="18"/>
              </w:rPr>
              <w:footnoteReference w:id="2"/>
            </w:r>
            <w:r w:rsidRPr="00CA4765">
              <w:rPr>
                <w:rFonts w:ascii="Times New Roman" w:hAnsi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762FDD" w:rsidRPr="00CA4765" w:rsidTr="007C2081">
        <w:trPr>
          <w:cantSplit/>
        </w:trPr>
        <w:tc>
          <w:tcPr>
            <w:tcW w:w="439" w:type="dxa"/>
            <w:vMerge/>
          </w:tcPr>
          <w:p w:rsidR="00762FDD" w:rsidRPr="00CA4765" w:rsidRDefault="00762FDD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vMerge/>
          </w:tcPr>
          <w:p w:rsidR="00762FDD" w:rsidRPr="00CA4765" w:rsidRDefault="00762FDD" w:rsidP="00910D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62FDD" w:rsidRPr="00CA4765" w:rsidRDefault="00762FDD" w:rsidP="00910D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512" w:type="dxa"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CA4765">
              <w:rPr>
                <w:rFonts w:ascii="Times New Roman" w:hAnsi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4765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CA4765">
              <w:rPr>
                <w:rFonts w:ascii="Times New Roman" w:hAnsi="Times New Roman"/>
                <w:sz w:val="18"/>
                <w:szCs w:val="18"/>
              </w:rPr>
              <w:t xml:space="preserve"> (кв</w:t>
            </w:r>
            <w:proofErr w:type="gramStart"/>
            <w:r w:rsidRPr="00CA4765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CA476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A4765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370" w:type="dxa"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4765">
              <w:rPr>
                <w:rFonts w:ascii="Times New Roman" w:hAnsi="Times New Roman"/>
                <w:sz w:val="18"/>
                <w:szCs w:val="18"/>
              </w:rPr>
              <w:t>пло-щадь</w:t>
            </w:r>
            <w:proofErr w:type="spellEnd"/>
            <w:r w:rsidRPr="00CA4765">
              <w:rPr>
                <w:rFonts w:ascii="Times New Roman" w:hAnsi="Times New Roman"/>
                <w:sz w:val="18"/>
                <w:szCs w:val="18"/>
              </w:rPr>
              <w:t xml:space="preserve"> (кв</w:t>
            </w:r>
            <w:proofErr w:type="gramStart"/>
            <w:r w:rsidRPr="00CA4765">
              <w:rPr>
                <w:rFonts w:ascii="Times New Roman" w:hAnsi="Times New Roman"/>
                <w:sz w:val="18"/>
                <w:szCs w:val="18"/>
              </w:rPr>
              <w:t>.м</w:t>
            </w:r>
            <w:proofErr w:type="gramEnd"/>
            <w:r w:rsidRPr="00CA476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1134" w:type="dxa"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CA4765">
              <w:rPr>
                <w:rFonts w:ascii="Times New Roman" w:hAnsi="Times New Roman"/>
                <w:sz w:val="18"/>
                <w:szCs w:val="18"/>
              </w:rPr>
              <w:t>распо-ложения</w:t>
            </w:r>
            <w:proofErr w:type="spellEnd"/>
            <w:proofErr w:type="gramEnd"/>
          </w:p>
        </w:tc>
        <w:tc>
          <w:tcPr>
            <w:tcW w:w="1606" w:type="dxa"/>
            <w:vMerge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29" w:type="dxa"/>
            <w:vMerge/>
          </w:tcPr>
          <w:p w:rsidR="00762FDD" w:rsidRPr="00CA4765" w:rsidRDefault="00762FD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15467" w:rsidRPr="00CA4765" w:rsidTr="00215467">
        <w:trPr>
          <w:trHeight w:val="402"/>
        </w:trPr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467" w:rsidRPr="00CA4765" w:rsidRDefault="00215467" w:rsidP="00762FDD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67" w:rsidRPr="00CA4765" w:rsidRDefault="00215467" w:rsidP="00910D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4765">
              <w:rPr>
                <w:rFonts w:ascii="Times New Roman" w:hAnsi="Times New Roman"/>
                <w:sz w:val="18"/>
                <w:szCs w:val="18"/>
              </w:rPr>
              <w:t>Макаркин</w:t>
            </w:r>
            <w:proofErr w:type="spellEnd"/>
            <w:r w:rsidRPr="00CA4765">
              <w:rPr>
                <w:rFonts w:ascii="Times New Roman" w:hAnsi="Times New Roman"/>
                <w:sz w:val="18"/>
                <w:szCs w:val="18"/>
              </w:rPr>
              <w:t xml:space="preserve"> В.П.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67" w:rsidRPr="00CA4765" w:rsidRDefault="00215467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Руководитель</w:t>
            </w:r>
          </w:p>
        </w:tc>
        <w:tc>
          <w:tcPr>
            <w:tcW w:w="12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67" w:rsidRPr="00CA4765" w:rsidRDefault="00215467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hyperlink r:id="rId7" w:history="1">
              <w:r w:rsidRPr="00215467">
                <w:rPr>
                  <w:rStyle w:val="a7"/>
                  <w:rFonts w:ascii="Times New Roman" w:hAnsi="Times New Roman"/>
                  <w:sz w:val="18"/>
                  <w:szCs w:val="36"/>
                </w:rPr>
                <w:t>https://fsvps.gov.ru/fsvps-docs/ru/corruption/income/terorgs_income_2019.doc</w:t>
              </w:r>
            </w:hyperlink>
          </w:p>
        </w:tc>
      </w:tr>
      <w:tr w:rsidR="00215467" w:rsidRPr="00CA4765" w:rsidTr="00CC51A9">
        <w:tc>
          <w:tcPr>
            <w:tcW w:w="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5467" w:rsidRPr="00CA4765" w:rsidRDefault="00215467" w:rsidP="00762FDD">
            <w:pPr>
              <w:numPr>
                <w:ilvl w:val="0"/>
                <w:numId w:val="1"/>
              </w:num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67" w:rsidRPr="00CA4765" w:rsidRDefault="00215467" w:rsidP="00910D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A4765">
              <w:rPr>
                <w:rFonts w:ascii="Times New Roman" w:hAnsi="Times New Roman"/>
                <w:sz w:val="18"/>
                <w:szCs w:val="18"/>
              </w:rPr>
              <w:t>Чеусов</w:t>
            </w:r>
            <w:proofErr w:type="spellEnd"/>
            <w:r w:rsidRPr="00CA4765">
              <w:rPr>
                <w:rFonts w:ascii="Times New Roman" w:hAnsi="Times New Roman"/>
                <w:sz w:val="18"/>
                <w:szCs w:val="18"/>
              </w:rPr>
              <w:t xml:space="preserve"> С.В.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67" w:rsidRPr="00CA4765" w:rsidRDefault="00215467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CA4765">
              <w:rPr>
                <w:rFonts w:ascii="Times New Roman" w:hAnsi="Times New Roman"/>
                <w:sz w:val="18"/>
                <w:szCs w:val="18"/>
              </w:rPr>
              <w:t>уководителя</w:t>
            </w:r>
          </w:p>
        </w:tc>
        <w:tc>
          <w:tcPr>
            <w:tcW w:w="12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67" w:rsidRPr="00CA4765" w:rsidRDefault="00215467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hyperlink r:id="rId8" w:history="1">
              <w:r w:rsidRPr="00215467">
                <w:rPr>
                  <w:rStyle w:val="a7"/>
                  <w:rFonts w:ascii="Times New Roman" w:hAnsi="Times New Roman"/>
                  <w:sz w:val="18"/>
                  <w:szCs w:val="36"/>
                </w:rPr>
                <w:t>https://fsvps.gov.ru/fsvps-docs/ru/corruption/income/terorgs_income_2019.doc</w:t>
              </w:r>
            </w:hyperlink>
          </w:p>
        </w:tc>
      </w:tr>
      <w:tr w:rsidR="00215467" w:rsidRPr="00CA4765" w:rsidTr="007414BC"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</w:tcPr>
          <w:p w:rsidR="00215467" w:rsidRPr="00CA4765" w:rsidRDefault="00215467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67" w:rsidRPr="00CA4765" w:rsidRDefault="00215467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CA4765">
              <w:rPr>
                <w:rFonts w:ascii="Times New Roman" w:hAnsi="Times New Roman"/>
                <w:sz w:val="18"/>
                <w:szCs w:val="18"/>
              </w:rPr>
              <w:t>Кабаков</w:t>
            </w:r>
            <w:proofErr w:type="gramEnd"/>
            <w:r w:rsidRPr="00CA4765">
              <w:rPr>
                <w:rFonts w:ascii="Times New Roman" w:hAnsi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67" w:rsidRPr="00CA4765" w:rsidRDefault="00215467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 xml:space="preserve">Заместитель </w:t>
            </w:r>
            <w:r>
              <w:rPr>
                <w:rFonts w:ascii="Times New Roman" w:hAnsi="Times New Roman"/>
                <w:sz w:val="18"/>
                <w:szCs w:val="18"/>
              </w:rPr>
              <w:t>р</w:t>
            </w:r>
            <w:r w:rsidRPr="00CA4765">
              <w:rPr>
                <w:rFonts w:ascii="Times New Roman" w:hAnsi="Times New Roman"/>
                <w:sz w:val="18"/>
                <w:szCs w:val="18"/>
              </w:rPr>
              <w:t>уководителя</w:t>
            </w:r>
          </w:p>
        </w:tc>
        <w:tc>
          <w:tcPr>
            <w:tcW w:w="1261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467" w:rsidRPr="00CA4765" w:rsidRDefault="00215467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hyperlink r:id="rId9" w:history="1">
              <w:r w:rsidRPr="00215467">
                <w:rPr>
                  <w:rStyle w:val="a7"/>
                  <w:rFonts w:ascii="Times New Roman" w:hAnsi="Times New Roman"/>
                  <w:sz w:val="18"/>
                  <w:szCs w:val="36"/>
                </w:rPr>
                <w:t>https://fsvps.gov.ru/fsvps-docs/ru/corruption/income/terorgs_income_2019.doc</w:t>
              </w:r>
            </w:hyperlink>
          </w:p>
        </w:tc>
      </w:tr>
      <w:tr w:rsidR="00D3384D" w:rsidRPr="00CA4765" w:rsidTr="007C2081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3384D" w:rsidRPr="00CA4765" w:rsidRDefault="00D3384D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CA4765" w:rsidRDefault="00D3384D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Кудрявцева Е.И.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Default="00D3384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Помощник</w:t>
            </w:r>
          </w:p>
          <w:p w:rsidR="00D3384D" w:rsidRPr="00CA4765" w:rsidRDefault="00D3384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руководителя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CA4765" w:rsidRDefault="00D3384D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CA4765" w:rsidRDefault="00D3384D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</w:t>
            </w:r>
            <w:r w:rsidRPr="00CA4765">
              <w:rPr>
                <w:rFonts w:ascii="Times New Roman" w:hAnsi="Times New Roman"/>
                <w:sz w:val="18"/>
                <w:szCs w:val="36"/>
              </w:rPr>
              <w:t>ндивидуальная</w:t>
            </w:r>
          </w:p>
          <w:p w:rsidR="00D3384D" w:rsidRPr="00CA4765" w:rsidRDefault="00D3384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CA4765" w:rsidRDefault="00D3384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CA4765" w:rsidRDefault="00D3384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CA4765" w:rsidRDefault="00D3384D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CA4765" w:rsidRDefault="00D3384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CA4765" w:rsidRDefault="00D3384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D3384D" w:rsidRDefault="00D3384D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  <w:r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36"/>
              </w:rPr>
              <w:t>ШКОДА</w:t>
            </w:r>
            <w:proofErr w:type="gramEnd"/>
            <w:r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36"/>
                <w:lang w:val="en-US"/>
              </w:rPr>
              <w:t>YETI</w:t>
            </w:r>
            <w:r w:rsidRPr="00D3384D">
              <w:rPr>
                <w:rFonts w:ascii="Times New Roman" w:hAnsi="Times New Roman"/>
                <w:sz w:val="18"/>
                <w:szCs w:val="36"/>
              </w:rPr>
              <w:t xml:space="preserve"> (2012 </w:t>
            </w:r>
            <w:r>
              <w:rPr>
                <w:rFonts w:ascii="Times New Roman" w:hAnsi="Times New Roman"/>
                <w:sz w:val="18"/>
                <w:szCs w:val="36"/>
              </w:rPr>
              <w:t>г.и.</w:t>
            </w:r>
            <w:r w:rsidRPr="00D3384D">
              <w:rPr>
                <w:rFonts w:ascii="Times New Roman" w:hAnsi="Times New Roman"/>
                <w:sz w:val="18"/>
                <w:szCs w:val="36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CA4765" w:rsidRDefault="00D3384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932 785,56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CA4765" w:rsidRDefault="00D3384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D3384D" w:rsidRPr="00CA4765" w:rsidTr="007C2081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384D" w:rsidRDefault="00D3384D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CA4765" w:rsidRDefault="00D3384D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Default="00D3384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Default="00A909EC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 земельный участок для размещения гаражей и автостоянок</w:t>
            </w:r>
          </w:p>
          <w:p w:rsidR="00A909EC" w:rsidRDefault="00A909EC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 земельный участок для размещения гаражей и автостоянок</w:t>
            </w:r>
          </w:p>
          <w:p w:rsidR="00A909EC" w:rsidRDefault="00A909EC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3. гараж</w:t>
            </w:r>
          </w:p>
          <w:p w:rsidR="00A909EC" w:rsidRDefault="00A909EC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Default="00A909E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(1/6)</w:t>
            </w:r>
          </w:p>
          <w:p w:rsidR="00A909EC" w:rsidRDefault="00A909E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(1/3)</w:t>
            </w:r>
          </w:p>
          <w:p w:rsidR="00A909EC" w:rsidRDefault="00A909E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A909EC" w:rsidRDefault="00A909E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264,0</w:t>
            </w: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264,0</w:t>
            </w: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37,9</w:t>
            </w: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A909EC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CA4765" w:rsidRDefault="00A909EC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CA4765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CA4765" w:rsidRDefault="00A909E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Default="00A909E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:rsidR="00A909EC" w:rsidRPr="00CA4765" w:rsidRDefault="00A909E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ВАЗ 21213 (2002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Default="000A71FA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417 000,00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84D" w:rsidRPr="00CA4765" w:rsidRDefault="00D3384D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7C2081" w:rsidRPr="00CA4765" w:rsidTr="007C2081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C2081" w:rsidRDefault="007C2081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Pr="00CA4765" w:rsidRDefault="007C2081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7C208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7C2081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7C2081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7C208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7C208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Pr="00CA4765" w:rsidRDefault="007C2081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Pr="00CA4765" w:rsidRDefault="007C208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59,9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Pr="00CA4765" w:rsidRDefault="007C208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Pr="00CA4765" w:rsidRDefault="007C2081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7C208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Pr="00CA4765" w:rsidRDefault="007C208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7C2081" w:rsidRPr="00CA4765" w:rsidTr="008B6B1A"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</w:tcPr>
          <w:p w:rsidR="007C2081" w:rsidRDefault="007C2081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Pr="00CA4765" w:rsidRDefault="007C2081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Юркина Н.С.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7C2081" w:rsidP="00CA13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4C25F8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4C25F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4C25F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89,4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4C25F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7C2081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7C208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7C208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4C25F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Автомобили легковые:</w:t>
            </w:r>
          </w:p>
          <w:p w:rsidR="004C25F8" w:rsidRDefault="004C25F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lastRenderedPageBreak/>
              <w:t xml:space="preserve">РЕНО </w:t>
            </w:r>
            <w:r>
              <w:rPr>
                <w:rFonts w:ascii="Times New Roman" w:hAnsi="Times New Roman"/>
                <w:sz w:val="18"/>
                <w:szCs w:val="36"/>
                <w:lang w:val="en-US"/>
              </w:rPr>
              <w:t>Logan</w:t>
            </w:r>
            <w:r w:rsidRPr="008B7477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36"/>
              </w:rPr>
              <w:t>(2010 г.и.),</w:t>
            </w:r>
          </w:p>
          <w:p w:rsidR="004C25F8" w:rsidRDefault="004C25F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ГАЗ 69-А</w:t>
            </w:r>
          </w:p>
          <w:p w:rsidR="004C25F8" w:rsidRPr="004C25F8" w:rsidRDefault="004C25F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 (1969 г.и.),</w:t>
            </w:r>
          </w:p>
          <w:p w:rsidR="004C25F8" w:rsidRPr="004C25F8" w:rsidRDefault="004C25F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ФОРД </w:t>
            </w:r>
            <w:r>
              <w:rPr>
                <w:rFonts w:ascii="Times New Roman" w:hAnsi="Times New Roman"/>
                <w:sz w:val="18"/>
                <w:szCs w:val="36"/>
                <w:lang w:val="en-US"/>
              </w:rPr>
              <w:t>Focus</w:t>
            </w:r>
            <w:r>
              <w:rPr>
                <w:rFonts w:ascii="Times New Roman" w:hAnsi="Times New Roman"/>
                <w:sz w:val="18"/>
                <w:szCs w:val="36"/>
              </w:rPr>
              <w:t xml:space="preserve"> (2007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Default="004C25F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lastRenderedPageBreak/>
              <w:t>1 782 954,05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081" w:rsidRPr="00CA4765" w:rsidRDefault="007C208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8B6B1A" w:rsidRPr="00CA4765" w:rsidTr="008B6B1A"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</w:tcPr>
          <w:p w:rsidR="008B6B1A" w:rsidRDefault="008B6B1A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1A" w:rsidRDefault="008B6B1A" w:rsidP="00910D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Примак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1A" w:rsidRDefault="008B6B1A" w:rsidP="00CA13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1A" w:rsidRDefault="00FA5268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1A" w:rsidRDefault="00FA526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1A" w:rsidRDefault="00FA526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1A" w:rsidRDefault="00FA526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1A" w:rsidRDefault="008B6B1A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1A" w:rsidRDefault="008B6B1A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1A" w:rsidRDefault="008B6B1A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5268" w:rsidRDefault="00FA5268" w:rsidP="00FA526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:rsidR="00FA5268" w:rsidRDefault="00FA526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ХУНДАЙ матрикс </w:t>
            </w:r>
          </w:p>
          <w:p w:rsidR="008B6B1A" w:rsidRPr="00CA4765" w:rsidRDefault="00FA526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(2008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1A" w:rsidRDefault="008B6B1A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1 135 966,70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B1A" w:rsidRPr="00CA4765" w:rsidRDefault="008B6B1A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3317E" w:rsidRPr="00CA4765" w:rsidTr="00C3317E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Власова И.С.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CA13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специалист-эксперт отдела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:rsidR="00C3317E" w:rsidRDefault="00C3317E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:rsidR="00C3317E" w:rsidRDefault="00C3317E" w:rsidP="00C3317E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61,9</w:t>
            </w:r>
          </w:p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40,9</w:t>
            </w:r>
          </w:p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Pr="00CA4765" w:rsidRDefault="00C3317E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723 389,71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Pr="00CA4765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3317E" w:rsidRPr="00CA4765" w:rsidTr="00C3317E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Pr="00CA4765" w:rsidRDefault="00C3317E" w:rsidP="00910D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:rsidR="00C3317E" w:rsidRDefault="00C3317E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:rsidR="00C3317E" w:rsidRDefault="00C3317E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C3317E" w:rsidRDefault="00C3317E" w:rsidP="00C33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C3317E" w:rsidRDefault="00C3317E" w:rsidP="00C33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C3317E" w:rsidRDefault="00C3317E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61,9</w:t>
            </w:r>
          </w:p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40,9</w:t>
            </w:r>
          </w:p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C3317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:rsidR="00C3317E" w:rsidRPr="00CA4765" w:rsidRDefault="00C3317E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«Лада Калина» 2194 (2014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829 024,51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Pr="00CA4765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C3317E" w:rsidRPr="00CA4765" w:rsidTr="00C3317E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Pr="00CA4765" w:rsidRDefault="00C3317E" w:rsidP="00910D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:rsidR="00C3317E" w:rsidRDefault="00C3317E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:rsidR="00C3317E" w:rsidRDefault="00C3317E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3. жилой дом</w:t>
            </w:r>
          </w:p>
          <w:p w:rsidR="00C3317E" w:rsidRDefault="00C3317E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4. 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61,9</w:t>
            </w:r>
          </w:p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65,6</w:t>
            </w:r>
          </w:p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40,9</w:t>
            </w:r>
          </w:p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Pr="00CA4765" w:rsidRDefault="00C3317E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7E" w:rsidRPr="00CA4765" w:rsidRDefault="00C3317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C107C" w:rsidRPr="00CA4765" w:rsidTr="004D5295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C107C" w:rsidRDefault="006C107C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6C107C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Тутринова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6C107C" w:rsidP="00CA13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специалист-эксперт отдела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C274DB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C274DB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6C107C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6C107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6C107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Pr="00CA4765" w:rsidRDefault="006C107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648 080,93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Pr="00CA4765" w:rsidRDefault="006C107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C107C" w:rsidRPr="00CA4765" w:rsidTr="004D5295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07C" w:rsidRDefault="006C107C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Pr="00CA4765" w:rsidRDefault="006C107C" w:rsidP="00910D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6C107C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A30A53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:rsidR="00A30A53" w:rsidRDefault="00A30A53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 гараж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A30A53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A30A53" w:rsidRDefault="00A30A53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51,1</w:t>
            </w:r>
          </w:p>
          <w:p w:rsidR="00A30A53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A30A53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A30A53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:rsidR="00A30A53" w:rsidRDefault="00A30A53" w:rsidP="00A30A53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:rsidR="006C107C" w:rsidRDefault="006C107C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61,5</w:t>
            </w:r>
          </w:p>
          <w:p w:rsidR="00A30A53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A30A53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A30A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:rsidR="006C107C" w:rsidRPr="00CA4765" w:rsidRDefault="00A30A53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РЕНО </w:t>
            </w:r>
            <w:proofErr w:type="spellStart"/>
            <w:r>
              <w:rPr>
                <w:rFonts w:ascii="Times New Roman" w:hAnsi="Times New Roman"/>
                <w:sz w:val="18"/>
                <w:szCs w:val="36"/>
              </w:rPr>
              <w:t>Логан</w:t>
            </w:r>
            <w:proofErr w:type="spellEnd"/>
            <w:r>
              <w:rPr>
                <w:rFonts w:ascii="Times New Roman" w:hAnsi="Times New Roman"/>
                <w:sz w:val="18"/>
                <w:szCs w:val="36"/>
              </w:rPr>
              <w:t xml:space="preserve"> (2008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1 137 3520,30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Pr="00CA4765" w:rsidRDefault="006C107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6C107C" w:rsidRPr="00CA4765" w:rsidTr="004D5295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C107C" w:rsidRDefault="006C107C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Pr="00CA4765" w:rsidRDefault="006C107C" w:rsidP="00910D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6C107C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6C107C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6C107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6C107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6C107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A30A53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:rsidR="006C107C" w:rsidRDefault="006C107C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A30A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61,5</w:t>
            </w:r>
          </w:p>
          <w:p w:rsidR="006C107C" w:rsidRDefault="006C107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A30A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6C107C" w:rsidRDefault="006C107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Pr="00CA4765" w:rsidRDefault="006C107C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Default="006C107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7C" w:rsidRPr="00CA4765" w:rsidRDefault="006C107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A30A53" w:rsidRPr="00CA4765" w:rsidTr="004D5295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A53" w:rsidRDefault="00A30A53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B521B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:rsidR="00A30A53" w:rsidRDefault="00A30A53" w:rsidP="00B521B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B52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61,5</w:t>
            </w:r>
          </w:p>
          <w:p w:rsidR="00A30A53" w:rsidRDefault="00A30A53" w:rsidP="00B52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B52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A30A53" w:rsidRDefault="00A30A53" w:rsidP="00B52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Pr="00CA4765" w:rsidRDefault="00A30A53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Pr="00CA4765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A30A53" w:rsidRPr="00CA4765" w:rsidTr="004D5295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0A53" w:rsidRDefault="00A30A53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B521B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  <w:p w:rsidR="00A30A53" w:rsidRDefault="00A30A53" w:rsidP="00B521B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B52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61,5</w:t>
            </w:r>
          </w:p>
          <w:p w:rsidR="00A30A53" w:rsidRDefault="00A30A53" w:rsidP="00B52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B52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A30A53" w:rsidRDefault="00A30A53" w:rsidP="00B521B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Pr="00CA4765" w:rsidRDefault="00A30A53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A53" w:rsidRPr="00CA4765" w:rsidRDefault="00A30A53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413542" w:rsidRPr="00CA4765" w:rsidTr="006C107C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13542" w:rsidRDefault="00413542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Муравьев Ю.Н.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CA13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:rsidR="00413542" w:rsidRDefault="00413542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:rsidR="00413542" w:rsidRDefault="00413542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3. жилой дом</w:t>
            </w:r>
          </w:p>
          <w:p w:rsidR="00413542" w:rsidRDefault="00413542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4135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413542" w:rsidRDefault="00413542" w:rsidP="004135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(1/3)</w:t>
            </w:r>
          </w:p>
          <w:p w:rsidR="00413542" w:rsidRDefault="00413542" w:rsidP="004135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413542" w:rsidRDefault="00413542" w:rsidP="004135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413542" w:rsidRDefault="00413542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52,9</w:t>
            </w:r>
          </w:p>
          <w:p w:rsidR="00413542" w:rsidRDefault="00413542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56,5</w:t>
            </w:r>
          </w:p>
          <w:p w:rsidR="00413542" w:rsidRDefault="00413542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131,4</w:t>
            </w:r>
          </w:p>
          <w:p w:rsidR="00413542" w:rsidRDefault="00413542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530,0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413542" w:rsidRDefault="00413542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413542" w:rsidRDefault="00413542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413542" w:rsidRDefault="00413542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4135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:rsidR="00413542" w:rsidRPr="00413542" w:rsidRDefault="00413542" w:rsidP="004135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ХОНДА </w:t>
            </w:r>
            <w:r>
              <w:rPr>
                <w:rFonts w:ascii="Times New Roman" w:hAnsi="Times New Roman"/>
                <w:sz w:val="18"/>
                <w:szCs w:val="36"/>
                <w:lang w:val="en-US"/>
              </w:rPr>
              <w:t>CR</w:t>
            </w:r>
            <w:r w:rsidRPr="00413542">
              <w:rPr>
                <w:rFonts w:ascii="Times New Roman" w:hAnsi="Times New Roman"/>
                <w:sz w:val="18"/>
                <w:szCs w:val="36"/>
              </w:rPr>
              <w:t>-</w:t>
            </w:r>
            <w:r>
              <w:rPr>
                <w:rFonts w:ascii="Times New Roman" w:hAnsi="Times New Roman"/>
                <w:sz w:val="18"/>
                <w:szCs w:val="36"/>
                <w:lang w:val="en-US"/>
              </w:rPr>
              <w:t>V</w:t>
            </w:r>
            <w:r w:rsidRPr="00413542">
              <w:rPr>
                <w:rFonts w:ascii="Times New Roman" w:hAnsi="Times New Roman"/>
                <w:sz w:val="18"/>
                <w:szCs w:val="36"/>
              </w:rPr>
              <w:t xml:space="preserve"> 2</w:t>
            </w:r>
            <w:r>
              <w:rPr>
                <w:rFonts w:ascii="Times New Roman" w:hAnsi="Times New Roman"/>
                <w:sz w:val="18"/>
                <w:szCs w:val="36"/>
              </w:rPr>
              <w:t>.</w:t>
            </w:r>
            <w:r w:rsidRPr="00413542">
              <w:rPr>
                <w:rFonts w:ascii="Times New Roman" w:hAnsi="Times New Roman"/>
                <w:sz w:val="18"/>
                <w:szCs w:val="36"/>
              </w:rPr>
              <w:t>01</w:t>
            </w:r>
            <w:r>
              <w:rPr>
                <w:rFonts w:ascii="Times New Roman" w:hAnsi="Times New Roman"/>
                <w:sz w:val="18"/>
                <w:szCs w:val="36"/>
              </w:rPr>
              <w:t xml:space="preserve"> (1999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1 252 558,85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Pr="00CA4765" w:rsidRDefault="00413542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413542" w:rsidRPr="00CA4765" w:rsidTr="006C107C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13542" w:rsidRDefault="00413542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FF24B0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:rsidR="00FF24B0" w:rsidRDefault="00FF24B0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FF24B0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131,4</w:t>
            </w:r>
          </w:p>
          <w:p w:rsidR="00FF24B0" w:rsidRDefault="00FF24B0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52,9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FF24B0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FF24B0" w:rsidRDefault="00FF24B0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Pr="00CA4765" w:rsidRDefault="00413542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Default="00413542" w:rsidP="0041354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1 814 991,43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542" w:rsidRPr="00CA4765" w:rsidRDefault="00413542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307FF6" w:rsidRPr="00CA4765" w:rsidTr="006C107C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Вахрушев А.В.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CA13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307FF6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88,9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FF2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Автомобили легковые:</w:t>
            </w:r>
          </w:p>
          <w:p w:rsidR="00307FF6" w:rsidRDefault="00307FF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ВАЗ 21214 </w:t>
            </w:r>
          </w:p>
          <w:p w:rsidR="00307FF6" w:rsidRPr="008B7477" w:rsidRDefault="00307FF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8B7477">
              <w:rPr>
                <w:rFonts w:ascii="Times New Roman" w:hAnsi="Times New Roman"/>
                <w:sz w:val="18"/>
                <w:szCs w:val="36"/>
              </w:rPr>
              <w:lastRenderedPageBreak/>
              <w:t xml:space="preserve">(2012 </w:t>
            </w:r>
            <w:r>
              <w:rPr>
                <w:rFonts w:ascii="Times New Roman" w:hAnsi="Times New Roman"/>
                <w:sz w:val="18"/>
                <w:szCs w:val="36"/>
              </w:rPr>
              <w:t>г</w:t>
            </w:r>
            <w:r w:rsidRPr="008B7477">
              <w:rPr>
                <w:rFonts w:ascii="Times New Roman" w:hAnsi="Times New Roman"/>
                <w:sz w:val="18"/>
                <w:szCs w:val="36"/>
              </w:rPr>
              <w:t>.</w:t>
            </w:r>
            <w:r>
              <w:rPr>
                <w:rFonts w:ascii="Times New Roman" w:hAnsi="Times New Roman"/>
                <w:sz w:val="18"/>
                <w:szCs w:val="36"/>
              </w:rPr>
              <w:t>и</w:t>
            </w:r>
            <w:r w:rsidRPr="008B7477">
              <w:rPr>
                <w:rFonts w:ascii="Times New Roman" w:hAnsi="Times New Roman"/>
                <w:sz w:val="18"/>
                <w:szCs w:val="36"/>
              </w:rPr>
              <w:t>.),</w:t>
            </w:r>
          </w:p>
          <w:p w:rsidR="00307FF6" w:rsidRPr="003879C9" w:rsidRDefault="00307FF6" w:rsidP="00FF2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  <w:lang w:val="en-US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ФОРД</w:t>
            </w:r>
            <w:r w:rsidRPr="00FF24B0">
              <w:rPr>
                <w:rFonts w:ascii="Times New Roman" w:hAnsi="Times New Roman"/>
                <w:sz w:val="18"/>
                <w:szCs w:val="36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36"/>
                <w:lang w:val="en-US"/>
              </w:rPr>
              <w:t xml:space="preserve">TOURNEO CONNECT </w:t>
            </w:r>
          </w:p>
          <w:p w:rsidR="00307FF6" w:rsidRPr="008B7477" w:rsidRDefault="00307FF6" w:rsidP="00FF24B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  <w:lang w:val="en-US"/>
              </w:rPr>
            </w:pPr>
            <w:r w:rsidRPr="008B7477">
              <w:rPr>
                <w:rFonts w:ascii="Times New Roman" w:hAnsi="Times New Roman"/>
                <w:sz w:val="18"/>
                <w:szCs w:val="36"/>
                <w:lang w:val="en-US"/>
              </w:rPr>
              <w:t xml:space="preserve">(2008 </w:t>
            </w:r>
            <w:r>
              <w:rPr>
                <w:rFonts w:ascii="Times New Roman" w:hAnsi="Times New Roman"/>
                <w:sz w:val="18"/>
                <w:szCs w:val="36"/>
              </w:rPr>
              <w:t>г</w:t>
            </w:r>
            <w:r w:rsidRPr="008B7477">
              <w:rPr>
                <w:rFonts w:ascii="Times New Roman" w:hAnsi="Times New Roman"/>
                <w:sz w:val="18"/>
                <w:szCs w:val="36"/>
                <w:lang w:val="en-US"/>
              </w:rPr>
              <w:t>.</w:t>
            </w:r>
            <w:r>
              <w:rPr>
                <w:rFonts w:ascii="Times New Roman" w:hAnsi="Times New Roman"/>
                <w:sz w:val="18"/>
                <w:szCs w:val="36"/>
              </w:rPr>
              <w:t>и</w:t>
            </w:r>
            <w:r w:rsidRPr="008B7477">
              <w:rPr>
                <w:rFonts w:ascii="Times New Roman" w:hAnsi="Times New Roman"/>
                <w:sz w:val="18"/>
                <w:szCs w:val="36"/>
                <w:lang w:val="en-US"/>
              </w:rPr>
              <w:t>.);</w:t>
            </w:r>
          </w:p>
          <w:p w:rsidR="00307FF6" w:rsidRDefault="00307FF6" w:rsidP="00D104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Иные транспортные средства: прицеп</w:t>
            </w:r>
            <w:r>
              <w:rPr>
                <w:rFonts w:ascii="Times New Roman" w:hAnsi="Times New Roman"/>
                <w:sz w:val="18"/>
                <w:szCs w:val="36"/>
              </w:rPr>
              <w:t xml:space="preserve"> бортовой легковой </w:t>
            </w:r>
          </w:p>
          <w:p w:rsidR="00307FF6" w:rsidRDefault="00307FF6" w:rsidP="00D104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(1991 г.и.),</w:t>
            </w:r>
          </w:p>
          <w:p w:rsidR="00307FF6" w:rsidRPr="003879C9" w:rsidRDefault="00307FF6" w:rsidP="00D1044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Снегоход Буран СБ-640 (1993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lastRenderedPageBreak/>
              <w:t>3 709 313,52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Pr="00CA4765" w:rsidRDefault="00307FF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307FF6" w:rsidRPr="00CA4765" w:rsidTr="006C107C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:rsidR="00307FF6" w:rsidRDefault="00307FF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 помещение нежилое (автостоянка)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307FF6" w:rsidRDefault="00307FF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(1/36)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88,9</w:t>
            </w:r>
          </w:p>
          <w:p w:rsidR="00307FF6" w:rsidRDefault="00307FF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:rsidR="00307FF6" w:rsidRDefault="00307FF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307FF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:rsidR="00307FF6" w:rsidRDefault="00307FF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СУЗУКИ </w:t>
            </w:r>
            <w:proofErr w:type="spellStart"/>
            <w:r>
              <w:rPr>
                <w:rFonts w:ascii="Times New Roman" w:hAnsi="Times New Roman"/>
                <w:sz w:val="18"/>
                <w:szCs w:val="36"/>
              </w:rPr>
              <w:t>Джимни</w:t>
            </w:r>
            <w:proofErr w:type="spellEnd"/>
          </w:p>
          <w:p w:rsidR="00307FF6" w:rsidRPr="00CA4765" w:rsidRDefault="00307FF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 (2008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Default="00307FF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722 442,94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FF6" w:rsidRPr="00CA4765" w:rsidRDefault="00307FF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250D46" w:rsidRPr="00CA4765" w:rsidTr="00FF24B0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0D46" w:rsidRDefault="00250D46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50D46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Логинова Т.Г.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50D46" w:rsidP="00CA13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  <w:r w:rsidR="00CA135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– главный бухгалтер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50D4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50D4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50D4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50D4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81F2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6" w:rsidRDefault="00281F26" w:rsidP="00281F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:rsidR="00281F26" w:rsidRDefault="00281F2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ВАЗ Лада 111930 Калина</w:t>
            </w:r>
          </w:p>
          <w:p w:rsidR="00250D46" w:rsidRPr="00CA4765" w:rsidRDefault="00281F2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 (2012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50D4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1 036 719,37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Pr="00CA4765" w:rsidRDefault="00250D4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250D46" w:rsidRPr="00CA4765" w:rsidTr="00FF24B0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0D46" w:rsidRDefault="00250D46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Pr="00CA4765" w:rsidRDefault="00250D46" w:rsidP="00910D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50D46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81F2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 земельный участок</w:t>
            </w:r>
          </w:p>
          <w:p w:rsidR="00281F26" w:rsidRDefault="00281F2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81F2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281F26" w:rsidRDefault="00281F2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281F26" w:rsidRDefault="00281F2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1200,0</w:t>
            </w:r>
          </w:p>
          <w:p w:rsidR="00281F2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281F2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  <w:p w:rsidR="00281F2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  <w:p w:rsidR="00281F2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81F2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:rsidR="00281F26" w:rsidRDefault="00281F2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34,4</w:t>
            </w:r>
          </w:p>
          <w:p w:rsidR="00281F2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281F2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6" w:rsidRDefault="00281F26" w:rsidP="00281F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:rsidR="00250D46" w:rsidRPr="00281F26" w:rsidRDefault="00281F26" w:rsidP="00281F2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РЕНО </w:t>
            </w:r>
            <w:r>
              <w:rPr>
                <w:rFonts w:ascii="Times New Roman" w:hAnsi="Times New Roman"/>
                <w:sz w:val="18"/>
                <w:szCs w:val="36"/>
                <w:lang w:val="en-US"/>
              </w:rPr>
              <w:t>LOGAN</w:t>
            </w:r>
            <w:r w:rsidRPr="00281F26">
              <w:rPr>
                <w:rFonts w:ascii="Times New Roman" w:hAnsi="Times New Roman"/>
                <w:sz w:val="18"/>
                <w:szCs w:val="36"/>
              </w:rPr>
              <w:t xml:space="preserve"> (2013 </w:t>
            </w:r>
            <w:r>
              <w:rPr>
                <w:rFonts w:ascii="Times New Roman" w:hAnsi="Times New Roman"/>
                <w:sz w:val="18"/>
                <w:szCs w:val="36"/>
              </w:rPr>
              <w:t>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387 761,89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D46" w:rsidRPr="00CA4765" w:rsidRDefault="00250D4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281F26" w:rsidRPr="00CA4765" w:rsidTr="00FF24B0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1F26" w:rsidRDefault="00281F26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6" w:rsidRPr="00CA4765" w:rsidRDefault="00281F26" w:rsidP="00910D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6" w:rsidRDefault="00281F26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6" w:rsidRDefault="00281F2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6" w:rsidRDefault="00281F2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6" w:rsidRDefault="00281F2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6" w:rsidRPr="00CA4765" w:rsidRDefault="00281F2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6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F26" w:rsidRPr="00CA4765" w:rsidRDefault="00281F2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0B66E8" w:rsidRPr="00CA4765" w:rsidTr="00250D46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Полугрудова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CA13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отдела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(2/5)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Pr="00CA4765" w:rsidRDefault="000B66E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1 451 739,46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Pr="00CA4765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0B66E8" w:rsidRPr="00CA4765" w:rsidTr="00250D46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Pr="00CA4765" w:rsidRDefault="000B66E8" w:rsidP="00910D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:rsidR="000B66E8" w:rsidRDefault="000B66E8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:rsidR="000B66E8" w:rsidRDefault="000B66E8" w:rsidP="008B7477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3. жилой дом</w:t>
            </w:r>
          </w:p>
          <w:p w:rsidR="000B66E8" w:rsidRDefault="000B66E8" w:rsidP="008B7477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(2/5)</w:t>
            </w:r>
          </w:p>
          <w:p w:rsidR="000B66E8" w:rsidRDefault="000B66E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(1/3)</w:t>
            </w:r>
          </w:p>
          <w:p w:rsidR="000B66E8" w:rsidRDefault="000B66E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(1/2)</w:t>
            </w:r>
          </w:p>
          <w:p w:rsidR="000B66E8" w:rsidRDefault="000B66E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69,8</w:t>
            </w:r>
          </w:p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69,9</w:t>
            </w:r>
          </w:p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129,3</w:t>
            </w:r>
          </w:p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FE3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Автомобили легковые:</w:t>
            </w:r>
          </w:p>
          <w:p w:rsidR="000B66E8" w:rsidRDefault="000B66E8" w:rsidP="00FE3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36"/>
              </w:rPr>
              <w:t>Ниссан</w:t>
            </w:r>
            <w:proofErr w:type="spellEnd"/>
            <w:r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36"/>
              </w:rPr>
              <w:t>Ноут</w:t>
            </w:r>
            <w:proofErr w:type="spellEnd"/>
            <w:r>
              <w:rPr>
                <w:rFonts w:ascii="Times New Roman" w:hAnsi="Times New Roman"/>
                <w:sz w:val="18"/>
                <w:szCs w:val="36"/>
              </w:rPr>
              <w:t xml:space="preserve"> (2012 г.и.),</w:t>
            </w:r>
          </w:p>
          <w:p w:rsidR="000B66E8" w:rsidRDefault="000B66E8" w:rsidP="00FE30E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36"/>
              </w:rPr>
              <w:t>Ниссан</w:t>
            </w:r>
            <w:proofErr w:type="spellEnd"/>
            <w:r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36"/>
              </w:rPr>
              <w:t>Мурано</w:t>
            </w:r>
            <w:proofErr w:type="spellEnd"/>
            <w:r>
              <w:rPr>
                <w:rFonts w:ascii="Times New Roman" w:hAnsi="Times New Roman"/>
                <w:sz w:val="18"/>
                <w:szCs w:val="36"/>
              </w:rPr>
              <w:t xml:space="preserve"> (2013 г.и.)</w:t>
            </w:r>
          </w:p>
          <w:p w:rsidR="000B66E8" w:rsidRPr="00CA4765" w:rsidRDefault="000B66E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127 485,93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Pr="00CA4765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0B66E8" w:rsidRPr="00CA4765" w:rsidTr="008B7477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Pr="00CA4765" w:rsidRDefault="000B66E8" w:rsidP="00910D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0B66E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(1/10)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Pr="00CA4765" w:rsidRDefault="000B66E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Pr="00CA4765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0B66E8" w:rsidRPr="00CA4765" w:rsidTr="008B7477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(2/5)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Pr="00CA4765" w:rsidRDefault="000B66E8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6E8" w:rsidRPr="00CA4765" w:rsidRDefault="000B66E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42FEB" w:rsidRPr="00CA4765" w:rsidTr="008B7477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42FEB" w:rsidRDefault="00E42FEB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E42FEB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Кириллина И.Ю.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E42FEB" w:rsidP="00CA13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специалист-эксперт отдела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E42FEB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:rsidR="00E42FEB" w:rsidRDefault="00E42FEB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  <w:p w:rsidR="00E42FEB" w:rsidRDefault="00E42FEB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3. квартира</w:t>
            </w:r>
          </w:p>
          <w:p w:rsidR="00E42FEB" w:rsidRDefault="00E42FEB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4. дача</w:t>
            </w:r>
          </w:p>
          <w:p w:rsidR="00E42FEB" w:rsidRDefault="00E42FEB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5. земельный </w:t>
            </w:r>
            <w:r>
              <w:rPr>
                <w:rFonts w:ascii="Times New Roman" w:hAnsi="Times New Roman"/>
                <w:sz w:val="18"/>
                <w:szCs w:val="36"/>
              </w:rPr>
              <w:lastRenderedPageBreak/>
              <w:t>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E42FEB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lastRenderedPageBreak/>
              <w:t>индивидуальная</w:t>
            </w:r>
          </w:p>
          <w:p w:rsidR="00E42FEB" w:rsidRDefault="00E42FEB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(1/2)</w:t>
            </w:r>
          </w:p>
          <w:p w:rsidR="00E42FEB" w:rsidRDefault="00E42FEB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(1/2)</w:t>
            </w:r>
          </w:p>
          <w:p w:rsidR="00E42FEB" w:rsidRDefault="00E42FEB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E42FEB" w:rsidRDefault="00E42FEB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E42FEB" w:rsidRDefault="00E42FEB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lastRenderedPageBreak/>
              <w:t>46,2</w:t>
            </w:r>
          </w:p>
          <w:p w:rsidR="00E42FEB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64,8</w:t>
            </w:r>
          </w:p>
          <w:p w:rsidR="00E42FEB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50,5</w:t>
            </w:r>
          </w:p>
          <w:p w:rsidR="00E42FEB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12,6</w:t>
            </w:r>
          </w:p>
          <w:p w:rsidR="00E42FEB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E42FEB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E42FEB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E42FEB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E42FEB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E42FEB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Pr="00CA4765" w:rsidRDefault="00E42FEB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760 328,32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Pr="00CA4765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E42FEB" w:rsidRPr="00CA4765" w:rsidTr="008B7477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2FEB" w:rsidRDefault="00E42FEB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E42FEB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E42FEB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D77FBF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D77FBF" w:rsidP="00D77F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D77FBF" w:rsidP="00D77F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D77FBF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D77FBF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BF" w:rsidRDefault="00D77FBF" w:rsidP="00D77F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46,2</w:t>
            </w:r>
          </w:p>
          <w:p w:rsidR="00E42FEB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D77FBF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FBF" w:rsidRDefault="00D77FBF" w:rsidP="00D77F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:rsidR="00E42FEB" w:rsidRPr="00B21686" w:rsidRDefault="00D77FBF" w:rsidP="00D77FB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  <w:lang w:val="en-US"/>
              </w:rPr>
              <w:t>KIA</w:t>
            </w:r>
            <w:r w:rsidRPr="00B21686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36"/>
                <w:lang w:val="en-US"/>
              </w:rPr>
              <w:t>SLS</w:t>
            </w:r>
            <w:r w:rsidRPr="00B21686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36"/>
                <w:lang w:val="en-US"/>
              </w:rPr>
              <w:t>SPO</w:t>
            </w:r>
            <w:r w:rsidR="00865319">
              <w:rPr>
                <w:rFonts w:ascii="Times New Roman" w:hAnsi="Times New Roman"/>
                <w:sz w:val="18"/>
                <w:szCs w:val="36"/>
                <w:lang w:val="en-US"/>
              </w:rPr>
              <w:t>R</w:t>
            </w:r>
            <w:r>
              <w:rPr>
                <w:rFonts w:ascii="Times New Roman" w:hAnsi="Times New Roman"/>
                <w:sz w:val="18"/>
                <w:szCs w:val="36"/>
                <w:lang w:val="en-US"/>
              </w:rPr>
              <w:t>TAGE</w:t>
            </w:r>
            <w:r w:rsidRPr="00B21686">
              <w:rPr>
                <w:rFonts w:ascii="Times New Roman" w:hAnsi="Times New Roman"/>
                <w:sz w:val="18"/>
                <w:szCs w:val="36"/>
              </w:rPr>
              <w:t xml:space="preserve"> (2013 </w:t>
            </w:r>
            <w:r>
              <w:rPr>
                <w:rFonts w:ascii="Times New Roman" w:hAnsi="Times New Roman"/>
                <w:sz w:val="18"/>
                <w:szCs w:val="36"/>
              </w:rPr>
              <w:t>г</w:t>
            </w:r>
            <w:r w:rsidRPr="00B21686">
              <w:rPr>
                <w:rFonts w:ascii="Times New Roman" w:hAnsi="Times New Roman"/>
                <w:sz w:val="18"/>
                <w:szCs w:val="36"/>
              </w:rPr>
              <w:t>.</w:t>
            </w:r>
            <w:r>
              <w:rPr>
                <w:rFonts w:ascii="Times New Roman" w:hAnsi="Times New Roman"/>
                <w:sz w:val="18"/>
                <w:szCs w:val="36"/>
              </w:rPr>
              <w:t>и</w:t>
            </w:r>
            <w:r w:rsidRPr="00B21686">
              <w:rPr>
                <w:rFonts w:ascii="Times New Roman" w:hAnsi="Times New Roman"/>
                <w:sz w:val="18"/>
                <w:szCs w:val="36"/>
              </w:rPr>
              <w:t>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Default="00310528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60 000,24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FEB" w:rsidRPr="00CA4765" w:rsidRDefault="00E42FE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A63D01" w:rsidRPr="00CA4765" w:rsidTr="0095527A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A63D01" w:rsidRDefault="00A63D01" w:rsidP="00CA13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A135B">
              <w:rPr>
                <w:rFonts w:ascii="Times New Roman" w:hAnsi="Times New Roman"/>
                <w:sz w:val="18"/>
                <w:szCs w:val="18"/>
              </w:rPr>
              <w:t>4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Юранев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CA13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Ведущий специалист-эксперт отдела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(1/6)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591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Автомобили легковые:</w:t>
            </w:r>
          </w:p>
          <w:p w:rsidR="00A63D01" w:rsidRDefault="00A63D01" w:rsidP="00591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36"/>
              </w:rPr>
              <w:t>Шевроле</w:t>
            </w:r>
            <w:proofErr w:type="spellEnd"/>
            <w:r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36"/>
              </w:rPr>
              <w:t>Лачетти</w:t>
            </w:r>
            <w:proofErr w:type="spellEnd"/>
            <w:r>
              <w:rPr>
                <w:rFonts w:ascii="Times New Roman" w:hAnsi="Times New Roman"/>
                <w:sz w:val="18"/>
                <w:szCs w:val="36"/>
              </w:rPr>
              <w:t xml:space="preserve"> (2012 г.и.),</w:t>
            </w:r>
          </w:p>
          <w:p w:rsidR="00A63D01" w:rsidRDefault="00A63D01" w:rsidP="00591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УАЗ 390902 </w:t>
            </w:r>
          </w:p>
          <w:p w:rsidR="00A63D01" w:rsidRDefault="00A63D01" w:rsidP="00591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(2003 г.и.);</w:t>
            </w:r>
            <w:r w:rsidRPr="00CA4765">
              <w:rPr>
                <w:rFonts w:ascii="Times New Roman" w:hAnsi="Times New Roman"/>
                <w:sz w:val="18"/>
                <w:szCs w:val="36"/>
              </w:rPr>
              <w:t xml:space="preserve"> </w:t>
            </w:r>
          </w:p>
          <w:p w:rsidR="00A63D01" w:rsidRDefault="00A63D01" w:rsidP="00591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CA4765">
              <w:rPr>
                <w:rFonts w:ascii="Times New Roman" w:hAnsi="Times New Roman"/>
                <w:sz w:val="18"/>
                <w:szCs w:val="36"/>
              </w:rPr>
              <w:t>Иные транспортные средства:</w:t>
            </w:r>
          </w:p>
          <w:p w:rsidR="00A63D01" w:rsidRPr="00CA4765" w:rsidRDefault="00A63D01" w:rsidP="005913E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Прицеп к легковому автомобилю 829450 (2009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699 229,20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Pr="00CA4765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A63D01" w:rsidRPr="00CA4765" w:rsidTr="0095527A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Pr="00CA4765" w:rsidRDefault="00A63D01" w:rsidP="00910D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CD232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долевая (5/6)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Pr="00CA4765" w:rsidRDefault="00A63D01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958 429,16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Pr="00CA4765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A63D01" w:rsidRPr="00CA4765" w:rsidTr="0095527A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Pr="00CA4765" w:rsidRDefault="00A63D01" w:rsidP="00910D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36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  <w:sz w:val="18"/>
                <w:szCs w:val="36"/>
              </w:rPr>
              <w:t xml:space="preserve"> средства:</w:t>
            </w:r>
          </w:p>
          <w:p w:rsidR="00A63D01" w:rsidRDefault="00A63D01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Мотоцикл ИЖ Планета 5 </w:t>
            </w:r>
          </w:p>
          <w:p w:rsidR="00A63D01" w:rsidRPr="00CA4765" w:rsidRDefault="00A63D01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(1993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Pr="00CA4765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A63D01" w:rsidRPr="00CA4765" w:rsidTr="0095527A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Pr="00CA4765" w:rsidRDefault="00A63D01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D01" w:rsidRPr="00CA4765" w:rsidRDefault="00A63D01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910DA4" w:rsidRPr="00CA4765" w:rsidTr="00A63D01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10DA4" w:rsidRDefault="00910DA4" w:rsidP="00CA13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A135B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Папырин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CA13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 квартира</w:t>
            </w:r>
          </w:p>
          <w:p w:rsidR="00910DA4" w:rsidRDefault="00910DA4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Pr="00CA4765" w:rsidRDefault="00910DA4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944 751,53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Pr="00CA4765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910DA4" w:rsidRPr="00CA4765" w:rsidTr="00A63D01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Pr="00CA4765" w:rsidRDefault="00910DA4" w:rsidP="00910D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 жилой дом</w:t>
            </w:r>
          </w:p>
          <w:p w:rsidR="00910DA4" w:rsidRDefault="00910DA4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36,0</w:t>
            </w:r>
          </w:p>
          <w:p w:rsidR="00910DA4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910DA4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Pr="00CA4765" w:rsidRDefault="00910DA4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Pr="00CA4765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910DA4" w:rsidRPr="00CA4765" w:rsidTr="00A63D01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2A199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2A199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2A199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Pr="00CA4765" w:rsidRDefault="00910DA4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DA4" w:rsidRPr="00CA4765" w:rsidRDefault="00910DA4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1013A6" w:rsidRPr="00CA4765" w:rsidTr="002118BB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3A6" w:rsidRDefault="001013A6" w:rsidP="00CA13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A135B">
              <w:rPr>
                <w:rFonts w:ascii="Times New Roman" w:hAnsi="Times New Roman"/>
                <w:sz w:val="18"/>
                <w:szCs w:val="18"/>
              </w:rPr>
              <w:t>6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Мишарина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CA13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1. квартира</w:t>
            </w:r>
          </w:p>
          <w:p w:rsidR="001013A6" w:rsidRDefault="001013A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2. жилой дом</w:t>
            </w:r>
          </w:p>
          <w:p w:rsidR="001013A6" w:rsidRDefault="001013A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3. земельный участок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6D6B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1013A6" w:rsidRDefault="001013A6" w:rsidP="006D6B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  <w:p w:rsidR="001013A6" w:rsidRDefault="001013A6" w:rsidP="006D6B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6D6B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49,8</w:t>
            </w:r>
          </w:p>
          <w:p w:rsidR="001013A6" w:rsidRDefault="001013A6" w:rsidP="006D6B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60,1</w:t>
            </w:r>
          </w:p>
          <w:p w:rsidR="001013A6" w:rsidRDefault="001013A6" w:rsidP="006D6B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2460,0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6D6B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1013A6" w:rsidRDefault="001013A6" w:rsidP="006D6B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  <w:p w:rsidR="001013A6" w:rsidRDefault="001013A6" w:rsidP="006D6B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Россия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Pr="00CA4765" w:rsidRDefault="001013A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876 345,83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Pr="00CA4765" w:rsidRDefault="001013A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1013A6" w:rsidRPr="00CA4765" w:rsidTr="002118BB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3A6" w:rsidRDefault="001013A6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5E765C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5E765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49,8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5E765C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1013A6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:rsidR="005E765C" w:rsidRDefault="001013A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ВАЗ </w:t>
            </w:r>
            <w:proofErr w:type="spellStart"/>
            <w:r>
              <w:rPr>
                <w:rFonts w:ascii="Times New Roman" w:hAnsi="Times New Roman"/>
                <w:sz w:val="18"/>
                <w:szCs w:val="36"/>
              </w:rPr>
              <w:t>Ларгус</w:t>
            </w:r>
            <w:proofErr w:type="spellEnd"/>
          </w:p>
          <w:p w:rsidR="001013A6" w:rsidRPr="00CA4765" w:rsidRDefault="001013A6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 (</w:t>
            </w:r>
            <w:r w:rsidR="005E765C">
              <w:rPr>
                <w:rFonts w:ascii="Times New Roman" w:hAnsi="Times New Roman"/>
                <w:sz w:val="18"/>
                <w:szCs w:val="36"/>
              </w:rPr>
              <w:t>2015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Default="001013A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250 253,12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A6" w:rsidRPr="00CA4765" w:rsidRDefault="001013A6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B608BB" w:rsidRPr="00CA4765" w:rsidTr="00C24F75">
        <w:tc>
          <w:tcPr>
            <w:tcW w:w="43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608BB" w:rsidRDefault="00B608BB" w:rsidP="00CA13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CA135B">
              <w:rPr>
                <w:rFonts w:ascii="Times New Roman" w:hAnsi="Times New Roman"/>
                <w:sz w:val="18"/>
                <w:szCs w:val="18"/>
              </w:rPr>
              <w:t>7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Габова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Е.М.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CA13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Государственный инспектор отдела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6D6BBB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6D6B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6D6B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C24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:rsidR="00B608BB" w:rsidRDefault="00B608BB" w:rsidP="00C24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ВАЗ 213100</w:t>
            </w:r>
          </w:p>
          <w:p w:rsidR="00B608BB" w:rsidRPr="00CA4765" w:rsidRDefault="00B608BB" w:rsidP="00C24F7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 (2013 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530 701,76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Pr="00CA4765" w:rsidRDefault="00B608B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B608BB" w:rsidRPr="00CA4765" w:rsidTr="00C24F75">
        <w:tc>
          <w:tcPr>
            <w:tcW w:w="4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608BB" w:rsidRDefault="00B608BB" w:rsidP="00910DA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A4765"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7C208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6D6BBB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6D6B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6D6B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Pr="00CA4765" w:rsidRDefault="00B608BB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Default="00B608B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08BB" w:rsidRPr="00CA4765" w:rsidRDefault="00B608BB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  <w:tr w:rsidR="00B72C5E" w:rsidRPr="00CA4765" w:rsidTr="00C24F75">
        <w:tc>
          <w:tcPr>
            <w:tcW w:w="439" w:type="dxa"/>
            <w:tcBorders>
              <w:left w:val="single" w:sz="4" w:space="0" w:color="auto"/>
              <w:right w:val="single" w:sz="4" w:space="0" w:color="auto"/>
            </w:tcBorders>
          </w:tcPr>
          <w:p w:rsidR="00B72C5E" w:rsidRDefault="00B72C5E" w:rsidP="00CA135B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CA135B">
              <w:rPr>
                <w:rFonts w:ascii="Times New Roman" w:hAnsi="Times New Roman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5E" w:rsidRDefault="00B72C5E" w:rsidP="008B6B1A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Размыслов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5E" w:rsidRDefault="00B72C5E" w:rsidP="00CA135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Государственный инспектор 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5E" w:rsidRDefault="00B72C5E" w:rsidP="00910DA4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5E" w:rsidRDefault="00B72C5E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5E" w:rsidRDefault="00B72C5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5E" w:rsidRDefault="00B72C5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5E" w:rsidRDefault="00B72C5E" w:rsidP="006D6BBB">
            <w:pPr>
              <w:spacing w:after="0" w:line="240" w:lineRule="auto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5E" w:rsidRDefault="00B72C5E" w:rsidP="00B72C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38,3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5E" w:rsidRDefault="00B72C5E" w:rsidP="006D6BB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 xml:space="preserve">Россия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5E" w:rsidRDefault="00B72C5E" w:rsidP="00CB46A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Автомобиль легковой:</w:t>
            </w:r>
          </w:p>
          <w:p w:rsidR="00B72C5E" w:rsidRPr="00B72C5E" w:rsidRDefault="00B72C5E" w:rsidP="00D3384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  <w:lang w:val="en-US"/>
              </w:rPr>
              <w:t>DATSUN</w:t>
            </w:r>
            <w:r w:rsidRPr="00B72C5E">
              <w:rPr>
                <w:rFonts w:ascii="Times New Roman" w:hAnsi="Times New Roman"/>
                <w:sz w:val="18"/>
                <w:szCs w:val="36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36"/>
                <w:lang w:val="en-US"/>
              </w:rPr>
              <w:t>ON</w:t>
            </w:r>
            <w:r w:rsidRPr="00B72C5E">
              <w:rPr>
                <w:rFonts w:ascii="Times New Roman" w:hAnsi="Times New Roman"/>
                <w:sz w:val="18"/>
                <w:szCs w:val="36"/>
              </w:rPr>
              <w:t>-</w:t>
            </w:r>
            <w:r>
              <w:rPr>
                <w:rFonts w:ascii="Times New Roman" w:hAnsi="Times New Roman"/>
                <w:sz w:val="18"/>
                <w:szCs w:val="36"/>
                <w:lang w:val="en-US"/>
              </w:rPr>
              <w:t>DO</w:t>
            </w:r>
          </w:p>
          <w:p w:rsidR="00B72C5E" w:rsidRPr="00B72C5E" w:rsidRDefault="00B72C5E" w:rsidP="00B72C5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 w:rsidRPr="00B72C5E">
              <w:rPr>
                <w:rFonts w:ascii="Times New Roman" w:hAnsi="Times New Roman"/>
                <w:sz w:val="18"/>
                <w:szCs w:val="36"/>
              </w:rPr>
              <w:t xml:space="preserve">(2015 </w:t>
            </w:r>
            <w:r>
              <w:rPr>
                <w:rFonts w:ascii="Times New Roman" w:hAnsi="Times New Roman"/>
                <w:sz w:val="18"/>
                <w:szCs w:val="36"/>
              </w:rPr>
              <w:t>г.и.)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5E" w:rsidRDefault="00B72C5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  <w:r>
              <w:rPr>
                <w:rFonts w:ascii="Times New Roman" w:hAnsi="Times New Roman"/>
                <w:sz w:val="18"/>
                <w:szCs w:val="36"/>
              </w:rPr>
              <w:t>622 589,55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2C5E" w:rsidRPr="00CA4765" w:rsidRDefault="00B72C5E" w:rsidP="00910D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36"/>
              </w:rPr>
            </w:pPr>
          </w:p>
        </w:tc>
      </w:tr>
    </w:tbl>
    <w:p w:rsidR="00762FDD" w:rsidRDefault="00762FDD"/>
    <w:p w:rsidR="00762FDD" w:rsidRDefault="00762FDD"/>
    <w:sectPr w:rsidR="00762FDD" w:rsidSect="00762FDD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0B43" w:rsidRDefault="00300B43" w:rsidP="00762FDD">
      <w:pPr>
        <w:spacing w:after="0" w:line="240" w:lineRule="auto"/>
      </w:pPr>
      <w:r>
        <w:separator/>
      </w:r>
    </w:p>
  </w:endnote>
  <w:endnote w:type="continuationSeparator" w:id="0">
    <w:p w:rsidR="00300B43" w:rsidRDefault="00300B43" w:rsidP="00762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0B43" w:rsidRDefault="00300B43" w:rsidP="00762FDD">
      <w:pPr>
        <w:spacing w:after="0" w:line="240" w:lineRule="auto"/>
      </w:pPr>
      <w:r>
        <w:separator/>
      </w:r>
    </w:p>
  </w:footnote>
  <w:footnote w:type="continuationSeparator" w:id="0">
    <w:p w:rsidR="00300B43" w:rsidRDefault="00300B43" w:rsidP="00762FDD">
      <w:pPr>
        <w:spacing w:after="0" w:line="240" w:lineRule="auto"/>
      </w:pPr>
      <w:r>
        <w:continuationSeparator/>
      </w:r>
    </w:p>
  </w:footnote>
  <w:footnote w:id="1">
    <w:p w:rsidR="00910DA4" w:rsidRDefault="00910DA4" w:rsidP="00762FD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910DA4" w:rsidRDefault="00910DA4" w:rsidP="00762FDD">
      <w:pPr>
        <w:pStyle w:val="a3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5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30464"/>
    <w:multiLevelType w:val="hybridMultilevel"/>
    <w:tmpl w:val="830849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2FDD"/>
    <w:rsid w:val="00021065"/>
    <w:rsid w:val="00033665"/>
    <w:rsid w:val="00090E22"/>
    <w:rsid w:val="000A71FA"/>
    <w:rsid w:val="000A72E4"/>
    <w:rsid w:val="000B4621"/>
    <w:rsid w:val="000B66E8"/>
    <w:rsid w:val="001013A6"/>
    <w:rsid w:val="001F40B1"/>
    <w:rsid w:val="002118BB"/>
    <w:rsid w:val="00215467"/>
    <w:rsid w:val="00250D46"/>
    <w:rsid w:val="00281F26"/>
    <w:rsid w:val="002A1996"/>
    <w:rsid w:val="00300B43"/>
    <w:rsid w:val="00307FF6"/>
    <w:rsid w:val="00310528"/>
    <w:rsid w:val="003173D6"/>
    <w:rsid w:val="003879C9"/>
    <w:rsid w:val="00413542"/>
    <w:rsid w:val="00484039"/>
    <w:rsid w:val="004C25F8"/>
    <w:rsid w:val="004D5295"/>
    <w:rsid w:val="004F04CA"/>
    <w:rsid w:val="00553A75"/>
    <w:rsid w:val="005913EB"/>
    <w:rsid w:val="005E765C"/>
    <w:rsid w:val="0060553E"/>
    <w:rsid w:val="00655CDB"/>
    <w:rsid w:val="0066615B"/>
    <w:rsid w:val="006C107C"/>
    <w:rsid w:val="00762FDD"/>
    <w:rsid w:val="007B6C33"/>
    <w:rsid w:val="007C2081"/>
    <w:rsid w:val="00865319"/>
    <w:rsid w:val="008B5273"/>
    <w:rsid w:val="008B6B1A"/>
    <w:rsid w:val="008B7477"/>
    <w:rsid w:val="00910DA4"/>
    <w:rsid w:val="0095527A"/>
    <w:rsid w:val="00A30A53"/>
    <w:rsid w:val="00A63D01"/>
    <w:rsid w:val="00A909EC"/>
    <w:rsid w:val="00AC7643"/>
    <w:rsid w:val="00AD6097"/>
    <w:rsid w:val="00B21686"/>
    <w:rsid w:val="00B608BB"/>
    <w:rsid w:val="00B72C5E"/>
    <w:rsid w:val="00C24F75"/>
    <w:rsid w:val="00C274DB"/>
    <w:rsid w:val="00C3317E"/>
    <w:rsid w:val="00CA135B"/>
    <w:rsid w:val="00CB46A9"/>
    <w:rsid w:val="00CD2324"/>
    <w:rsid w:val="00D10446"/>
    <w:rsid w:val="00D3384D"/>
    <w:rsid w:val="00D77FBF"/>
    <w:rsid w:val="00DE15ED"/>
    <w:rsid w:val="00DF0FE0"/>
    <w:rsid w:val="00E117DC"/>
    <w:rsid w:val="00E42FEB"/>
    <w:rsid w:val="00F34AF6"/>
    <w:rsid w:val="00FA5268"/>
    <w:rsid w:val="00FE30ED"/>
    <w:rsid w:val="00FF2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D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unhideWhenUsed/>
    <w:rsid w:val="00762FDD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762FDD"/>
    <w:rPr>
      <w:rFonts w:ascii="Calibri" w:eastAsia="Times New Roman" w:hAnsi="Calibri" w:cs="Times New Roman"/>
      <w:sz w:val="20"/>
      <w:szCs w:val="20"/>
      <w:lang w:eastAsia="ru-RU"/>
    </w:rPr>
  </w:style>
  <w:style w:type="character" w:styleId="a5">
    <w:name w:val="footnote reference"/>
    <w:semiHidden/>
    <w:unhideWhenUsed/>
    <w:rsid w:val="00762FDD"/>
    <w:rPr>
      <w:vertAlign w:val="superscript"/>
    </w:rPr>
  </w:style>
  <w:style w:type="paragraph" w:styleId="a6">
    <w:name w:val="List Paragraph"/>
    <w:basedOn w:val="a"/>
    <w:uiPriority w:val="34"/>
    <w:qFormat/>
    <w:rsid w:val="00A909EC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1546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vps.gov.ru/fsvps-docs/ru/corruption/income/terorgs_income_2019.d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svps.gov.ru/fsvps-docs/ru/corruption/income/terorgs_income_2019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svps.gov.ru/fsvps-docs/ru/corruption/income/terorgs_income_2019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5</Pages>
  <Words>993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46</cp:revision>
  <dcterms:created xsi:type="dcterms:W3CDTF">2020-06-18T06:23:00Z</dcterms:created>
  <dcterms:modified xsi:type="dcterms:W3CDTF">2020-08-17T13:21:00Z</dcterms:modified>
</cp:coreProperties>
</file>